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57C82B" w14:textId="77777777" w:rsidR="008A32FE" w:rsidRPr="00627951" w:rsidRDefault="008A32FE" w:rsidP="008A32FE">
      <w:pPr>
        <w:spacing w:after="0" w:line="240" w:lineRule="auto"/>
        <w:jc w:val="center"/>
        <w:rPr>
          <w:rFonts w:ascii="Times New Roman" w:eastAsia="Times New Roman" w:hAnsi="Times New Roman" w:cs="Times New Roman"/>
          <w:b/>
          <w:bCs/>
          <w:color w:val="000000" w:themeColor="text1"/>
          <w:sz w:val="24"/>
          <w:szCs w:val="24"/>
        </w:rPr>
      </w:pPr>
      <w:r w:rsidRPr="00627951">
        <w:rPr>
          <w:rFonts w:ascii="Times New Roman" w:eastAsia="Times New Roman" w:hAnsi="Times New Roman" w:cs="Times New Roman"/>
          <w:b/>
          <w:bCs/>
          <w:color w:val="000000" w:themeColor="text1"/>
          <w:sz w:val="24"/>
          <w:szCs w:val="24"/>
        </w:rPr>
        <w:t>ĐỀ ÔN TẬP CUỐI HỌC KỲ I-NĂM HỌC 2024-2025</w:t>
      </w:r>
    </w:p>
    <w:p w14:paraId="78A6D6FC" w14:textId="77777777" w:rsidR="008A32FE" w:rsidRPr="00627951" w:rsidRDefault="008A32FE" w:rsidP="008A32FE">
      <w:pPr>
        <w:spacing w:after="0" w:line="240" w:lineRule="auto"/>
        <w:jc w:val="center"/>
        <w:rPr>
          <w:rFonts w:ascii="Times New Roman" w:eastAsia="Times New Roman" w:hAnsi="Times New Roman" w:cs="Times New Roman"/>
          <w:b/>
          <w:bCs/>
          <w:color w:val="000000" w:themeColor="text1"/>
          <w:sz w:val="24"/>
          <w:szCs w:val="24"/>
        </w:rPr>
      </w:pPr>
      <w:r w:rsidRPr="00627951">
        <w:rPr>
          <w:rFonts w:ascii="Times New Roman" w:eastAsia="Times New Roman" w:hAnsi="Times New Roman" w:cs="Times New Roman"/>
          <w:b/>
          <w:bCs/>
          <w:color w:val="000000" w:themeColor="text1"/>
          <w:sz w:val="24"/>
          <w:szCs w:val="24"/>
        </w:rPr>
        <w:t>TIẾNG ANH 11</w:t>
      </w:r>
    </w:p>
    <w:p w14:paraId="339278AF" w14:textId="77777777" w:rsidR="008A32FE" w:rsidRPr="00627951" w:rsidRDefault="008A32FE" w:rsidP="008A32FE">
      <w:pPr>
        <w:spacing w:after="0" w:line="240" w:lineRule="auto"/>
        <w:jc w:val="center"/>
        <w:rPr>
          <w:rFonts w:ascii="Times New Roman" w:eastAsia="Times New Roman" w:hAnsi="Times New Roman" w:cs="Times New Roman"/>
          <w:b/>
          <w:bCs/>
          <w:color w:val="000000" w:themeColor="text1"/>
          <w:sz w:val="24"/>
          <w:szCs w:val="24"/>
        </w:rPr>
      </w:pPr>
      <w:r w:rsidRPr="00627951">
        <w:rPr>
          <w:rFonts w:ascii="Times New Roman" w:eastAsia="Times New Roman" w:hAnsi="Times New Roman" w:cs="Times New Roman"/>
          <w:b/>
          <w:bCs/>
          <w:color w:val="000000" w:themeColor="text1"/>
          <w:sz w:val="24"/>
          <w:szCs w:val="24"/>
          <w:highlight w:val="green"/>
        </w:rPr>
        <w:t>ĐỀ 1</w:t>
      </w:r>
    </w:p>
    <w:p w14:paraId="2F6A4188"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Read the following advertisement and mark the letter A, B, C or D on your answer sheet to indicate the option that best fits each of the numbered blanks from 1 to 6.</w:t>
      </w:r>
    </w:p>
    <w:p w14:paraId="1A60BC00" w14:textId="77777777" w:rsidR="008A32FE" w:rsidRPr="008A32FE" w:rsidRDefault="008A32FE" w:rsidP="008A32FE">
      <w:pPr>
        <w:spacing w:after="0" w:line="240" w:lineRule="auto"/>
        <w:jc w:val="center"/>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Healthy Life, Happy You</w:t>
      </w:r>
    </w:p>
    <w:p w14:paraId="0C190B51" w14:textId="77777777" w:rsidR="008A32FE" w:rsidRPr="008A32FE" w:rsidRDefault="008A32FE" w:rsidP="00E6432B">
      <w:pPr>
        <w:numPr>
          <w:ilvl w:val="0"/>
          <w:numId w:val="1"/>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Taking care of your health is essential to living a fulfilling life. Our </w:t>
      </w:r>
      <w:r w:rsidRPr="008A32FE">
        <w:rPr>
          <w:rFonts w:ascii="Times New Roman" w:eastAsia="Times New Roman" w:hAnsi="Times New Roman" w:cs="Times New Roman"/>
          <w:b/>
          <w:bCs/>
          <w:color w:val="000000" w:themeColor="text1"/>
          <w:sz w:val="24"/>
          <w:szCs w:val="24"/>
        </w:rPr>
        <w:t>(1)_________</w:t>
      </w:r>
      <w:r w:rsidRPr="008A32FE">
        <w:rPr>
          <w:rFonts w:ascii="Times New Roman" w:eastAsia="Times New Roman" w:hAnsi="Times New Roman" w:cs="Times New Roman"/>
          <w:color w:val="000000" w:themeColor="text1"/>
          <w:sz w:val="24"/>
          <w:szCs w:val="24"/>
        </w:rPr>
        <w:t> are designed to help you achieve optimal health and well-being. Whether you're looking for supplements, fitness equipment, or healthy foods, we've got you covered.</w:t>
      </w:r>
    </w:p>
    <w:p w14:paraId="37D3E88F" w14:textId="77777777" w:rsidR="008A32FE" w:rsidRPr="008A32FE" w:rsidRDefault="008A32FE" w:rsidP="00E6432B">
      <w:pPr>
        <w:numPr>
          <w:ilvl w:val="0"/>
          <w:numId w:val="1"/>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With high-quality ingredients and </w:t>
      </w:r>
      <w:r w:rsidRPr="008A32FE">
        <w:rPr>
          <w:rFonts w:ascii="Times New Roman" w:eastAsia="Times New Roman" w:hAnsi="Times New Roman" w:cs="Times New Roman"/>
          <w:b/>
          <w:bCs/>
          <w:color w:val="000000" w:themeColor="text1"/>
          <w:sz w:val="24"/>
          <w:szCs w:val="24"/>
        </w:rPr>
        <w:t>(2)_________</w:t>
      </w:r>
      <w:r w:rsidRPr="008A32FE">
        <w:rPr>
          <w:rFonts w:ascii="Times New Roman" w:eastAsia="Times New Roman" w:hAnsi="Times New Roman" w:cs="Times New Roman"/>
          <w:color w:val="000000" w:themeColor="text1"/>
          <w:sz w:val="24"/>
          <w:szCs w:val="24"/>
        </w:rPr>
        <w:t>, you can trust that each product is tailored </w:t>
      </w:r>
      <w:r w:rsidRPr="008A32FE">
        <w:rPr>
          <w:rFonts w:ascii="Times New Roman" w:eastAsia="Times New Roman" w:hAnsi="Times New Roman" w:cs="Times New Roman"/>
          <w:b/>
          <w:bCs/>
          <w:color w:val="000000" w:themeColor="text1"/>
          <w:sz w:val="24"/>
          <w:szCs w:val="24"/>
        </w:rPr>
        <w:t>(3)_________</w:t>
      </w:r>
      <w:r w:rsidRPr="008A32FE">
        <w:rPr>
          <w:rFonts w:ascii="Times New Roman" w:eastAsia="Times New Roman" w:hAnsi="Times New Roman" w:cs="Times New Roman"/>
          <w:color w:val="000000" w:themeColor="text1"/>
          <w:sz w:val="24"/>
          <w:szCs w:val="24"/>
        </w:rPr>
        <w:t> your needs. Our services, </w:t>
      </w:r>
      <w:r w:rsidRPr="008A32FE">
        <w:rPr>
          <w:rFonts w:ascii="Times New Roman" w:eastAsia="Times New Roman" w:hAnsi="Times New Roman" w:cs="Times New Roman"/>
          <w:b/>
          <w:bCs/>
          <w:color w:val="000000" w:themeColor="text1"/>
          <w:sz w:val="24"/>
          <w:szCs w:val="24"/>
        </w:rPr>
        <w:t>(4)_________ </w:t>
      </w:r>
      <w:r w:rsidRPr="008A32FE">
        <w:rPr>
          <w:rFonts w:ascii="Times New Roman" w:eastAsia="Times New Roman" w:hAnsi="Times New Roman" w:cs="Times New Roman"/>
          <w:color w:val="000000" w:themeColor="text1"/>
          <w:sz w:val="24"/>
          <w:szCs w:val="24"/>
        </w:rPr>
        <w:t>by certified nutritionists, will guide you </w:t>
      </w:r>
      <w:r w:rsidRPr="008A32FE">
        <w:rPr>
          <w:rFonts w:ascii="Times New Roman" w:eastAsia="Times New Roman" w:hAnsi="Times New Roman" w:cs="Times New Roman"/>
          <w:b/>
          <w:bCs/>
          <w:color w:val="000000" w:themeColor="text1"/>
          <w:sz w:val="24"/>
          <w:szCs w:val="24"/>
        </w:rPr>
        <w:t>(5)_________ </w:t>
      </w:r>
      <w:r w:rsidRPr="008A32FE">
        <w:rPr>
          <w:rFonts w:ascii="Times New Roman" w:eastAsia="Times New Roman" w:hAnsi="Times New Roman" w:cs="Times New Roman"/>
          <w:color w:val="000000" w:themeColor="text1"/>
          <w:sz w:val="24"/>
          <w:szCs w:val="24"/>
        </w:rPr>
        <w:t>your wellness journey. Be </w:t>
      </w:r>
      <w:r w:rsidRPr="008A32FE">
        <w:rPr>
          <w:rFonts w:ascii="Times New Roman" w:eastAsia="Times New Roman" w:hAnsi="Times New Roman" w:cs="Times New Roman"/>
          <w:b/>
          <w:bCs/>
          <w:color w:val="000000" w:themeColor="text1"/>
          <w:sz w:val="24"/>
          <w:szCs w:val="24"/>
        </w:rPr>
        <w:t>(6)_________ </w:t>
      </w:r>
      <w:r w:rsidRPr="008A32FE">
        <w:rPr>
          <w:rFonts w:ascii="Times New Roman" w:eastAsia="Times New Roman" w:hAnsi="Times New Roman" w:cs="Times New Roman"/>
          <w:color w:val="000000" w:themeColor="text1"/>
          <w:sz w:val="24"/>
          <w:szCs w:val="24"/>
        </w:rPr>
        <w:t>of a healthier future and feel the impact!</w:t>
      </w:r>
    </w:p>
    <w:p w14:paraId="578D9063"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Question 1:A. </w:t>
      </w:r>
      <w:r w:rsidRPr="008A32FE">
        <w:rPr>
          <w:rFonts w:ascii="Times New Roman" w:eastAsia="Times New Roman" w:hAnsi="Times New Roman" w:cs="Times New Roman"/>
          <w:color w:val="000000" w:themeColor="text1"/>
          <w:sz w:val="24"/>
          <w:szCs w:val="24"/>
        </w:rPr>
        <w:t>productive</w:t>
      </w:r>
      <w:r w:rsidRPr="008A32FE">
        <w:rPr>
          <w:rFonts w:ascii="Times New Roman" w:eastAsia="Times New Roman" w:hAnsi="Times New Roman" w:cs="Times New Roman"/>
          <w:b/>
          <w:bCs/>
          <w:color w:val="000000" w:themeColor="text1"/>
          <w:sz w:val="24"/>
          <w:szCs w:val="24"/>
        </w:rPr>
        <w:t>                                B. </w:t>
      </w:r>
      <w:r w:rsidRPr="008A32FE">
        <w:rPr>
          <w:rFonts w:ascii="Times New Roman" w:eastAsia="Times New Roman" w:hAnsi="Times New Roman" w:cs="Times New Roman"/>
          <w:color w:val="000000" w:themeColor="text1"/>
          <w:sz w:val="24"/>
          <w:szCs w:val="24"/>
        </w:rPr>
        <w:t>products</w:t>
      </w:r>
      <w:r w:rsidRPr="008A32FE">
        <w:rPr>
          <w:rFonts w:ascii="Times New Roman" w:eastAsia="Times New Roman" w:hAnsi="Times New Roman" w:cs="Times New Roman"/>
          <w:b/>
          <w:bCs/>
          <w:color w:val="000000" w:themeColor="text1"/>
          <w:sz w:val="24"/>
          <w:szCs w:val="24"/>
        </w:rPr>
        <w:t>                        C. </w:t>
      </w:r>
      <w:r w:rsidRPr="008A32FE">
        <w:rPr>
          <w:rFonts w:ascii="Times New Roman" w:eastAsia="Times New Roman" w:hAnsi="Times New Roman" w:cs="Times New Roman"/>
          <w:color w:val="000000" w:themeColor="text1"/>
          <w:sz w:val="24"/>
          <w:szCs w:val="24"/>
        </w:rPr>
        <w:t>production</w:t>
      </w:r>
      <w:r w:rsidRPr="008A32FE">
        <w:rPr>
          <w:rFonts w:ascii="Times New Roman" w:eastAsia="Times New Roman" w:hAnsi="Times New Roman" w:cs="Times New Roman"/>
          <w:b/>
          <w:bCs/>
          <w:color w:val="000000" w:themeColor="text1"/>
          <w:sz w:val="24"/>
          <w:szCs w:val="24"/>
        </w:rPr>
        <w:t>                        D. </w:t>
      </w:r>
      <w:r w:rsidRPr="008A32FE">
        <w:rPr>
          <w:rFonts w:ascii="Times New Roman" w:eastAsia="Times New Roman" w:hAnsi="Times New Roman" w:cs="Times New Roman"/>
          <w:color w:val="000000" w:themeColor="text1"/>
          <w:sz w:val="24"/>
          <w:szCs w:val="24"/>
        </w:rPr>
        <w:t>productively</w:t>
      </w:r>
    </w:p>
    <w:p w14:paraId="6CE90905"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Question 2:A. </w:t>
      </w:r>
      <w:r w:rsidRPr="008A32FE">
        <w:rPr>
          <w:rFonts w:ascii="Times New Roman" w:eastAsia="Times New Roman" w:hAnsi="Times New Roman" w:cs="Times New Roman"/>
          <w:color w:val="000000" w:themeColor="text1"/>
          <w:sz w:val="24"/>
          <w:szCs w:val="24"/>
        </w:rPr>
        <w:t>advanced nutrition technology        </w:t>
      </w:r>
      <w:r w:rsidRPr="008A32FE">
        <w:rPr>
          <w:rFonts w:ascii="Times New Roman" w:eastAsia="Times New Roman" w:hAnsi="Times New Roman" w:cs="Times New Roman"/>
          <w:b/>
          <w:bCs/>
          <w:color w:val="000000" w:themeColor="text1"/>
          <w:sz w:val="24"/>
          <w:szCs w:val="24"/>
        </w:rPr>
        <w:t>                                B. </w:t>
      </w:r>
      <w:r w:rsidRPr="008A32FE">
        <w:rPr>
          <w:rFonts w:ascii="Times New Roman" w:eastAsia="Times New Roman" w:hAnsi="Times New Roman" w:cs="Times New Roman"/>
          <w:color w:val="000000" w:themeColor="text1"/>
          <w:sz w:val="24"/>
          <w:szCs w:val="24"/>
        </w:rPr>
        <w:t>technology advanced nutrition</w:t>
      </w:r>
    </w:p>
    <w:p w14:paraId="430BE39A" w14:textId="77777777" w:rsidR="008A32FE" w:rsidRPr="008A32FE" w:rsidRDefault="008A32FE" w:rsidP="00E6432B">
      <w:pPr>
        <w:numPr>
          <w:ilvl w:val="0"/>
          <w:numId w:val="2"/>
        </w:numPr>
        <w:spacing w:after="0" w:line="240" w:lineRule="auto"/>
        <w:ind w:left="1200" w:firstLine="180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nutrition technology advanced</w:t>
      </w:r>
      <w:r w:rsidRPr="008A32FE">
        <w:rPr>
          <w:rFonts w:ascii="Times New Roman" w:eastAsia="Times New Roman" w:hAnsi="Times New Roman" w:cs="Times New Roman"/>
          <w:b/>
          <w:bCs/>
          <w:color w:val="000000" w:themeColor="text1"/>
          <w:sz w:val="24"/>
          <w:szCs w:val="24"/>
        </w:rPr>
        <w:t>                                        D. </w:t>
      </w:r>
      <w:r w:rsidRPr="008A32FE">
        <w:rPr>
          <w:rFonts w:ascii="Times New Roman" w:eastAsia="Times New Roman" w:hAnsi="Times New Roman" w:cs="Times New Roman"/>
          <w:color w:val="000000" w:themeColor="text1"/>
          <w:sz w:val="24"/>
          <w:szCs w:val="24"/>
        </w:rPr>
        <w:t>advanced technology nutrition</w:t>
      </w:r>
    </w:p>
    <w:p w14:paraId="3A275C3E"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Question 3:A. </w:t>
      </w:r>
      <w:r w:rsidRPr="008A32FE">
        <w:rPr>
          <w:rFonts w:ascii="Times New Roman" w:eastAsia="Times New Roman" w:hAnsi="Times New Roman" w:cs="Times New Roman"/>
          <w:color w:val="000000" w:themeColor="text1"/>
          <w:sz w:val="24"/>
          <w:szCs w:val="24"/>
        </w:rPr>
        <w:t>meeting</w:t>
      </w:r>
      <w:r w:rsidRPr="008A32FE">
        <w:rPr>
          <w:rFonts w:ascii="Times New Roman" w:eastAsia="Times New Roman" w:hAnsi="Times New Roman" w:cs="Times New Roman"/>
          <w:b/>
          <w:bCs/>
          <w:color w:val="000000" w:themeColor="text1"/>
          <w:sz w:val="24"/>
          <w:szCs w:val="24"/>
        </w:rPr>
        <w:t>                                B. </w:t>
      </w:r>
      <w:r w:rsidRPr="008A32FE">
        <w:rPr>
          <w:rFonts w:ascii="Times New Roman" w:eastAsia="Times New Roman" w:hAnsi="Times New Roman" w:cs="Times New Roman"/>
          <w:color w:val="000000" w:themeColor="text1"/>
          <w:sz w:val="24"/>
          <w:szCs w:val="24"/>
        </w:rPr>
        <w:t>meet</w:t>
      </w:r>
      <w:r w:rsidRPr="008A32FE">
        <w:rPr>
          <w:rFonts w:ascii="Times New Roman" w:eastAsia="Times New Roman" w:hAnsi="Times New Roman" w:cs="Times New Roman"/>
          <w:b/>
          <w:bCs/>
          <w:color w:val="000000" w:themeColor="text1"/>
          <w:sz w:val="24"/>
          <w:szCs w:val="24"/>
        </w:rPr>
        <w:t>                                C</w:t>
      </w:r>
      <w:r w:rsidRPr="008A32FE">
        <w:rPr>
          <w:rFonts w:ascii="Times New Roman" w:eastAsia="Times New Roman" w:hAnsi="Times New Roman" w:cs="Times New Roman"/>
          <w:color w:val="000000" w:themeColor="text1"/>
          <w:sz w:val="24"/>
          <w:szCs w:val="24"/>
        </w:rPr>
        <w:t>. to meeting</w:t>
      </w:r>
      <w:r w:rsidRPr="008A32FE">
        <w:rPr>
          <w:rFonts w:ascii="Times New Roman" w:eastAsia="Times New Roman" w:hAnsi="Times New Roman" w:cs="Times New Roman"/>
          <w:b/>
          <w:bCs/>
          <w:color w:val="000000" w:themeColor="text1"/>
          <w:sz w:val="24"/>
          <w:szCs w:val="24"/>
        </w:rPr>
        <w:t>                        D. </w:t>
      </w:r>
      <w:r w:rsidRPr="008A32FE">
        <w:rPr>
          <w:rFonts w:ascii="Times New Roman" w:eastAsia="Times New Roman" w:hAnsi="Times New Roman" w:cs="Times New Roman"/>
          <w:color w:val="000000" w:themeColor="text1"/>
          <w:sz w:val="24"/>
          <w:szCs w:val="24"/>
        </w:rPr>
        <w:t>to meet</w:t>
      </w:r>
    </w:p>
    <w:p w14:paraId="130A9370"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Question 4:A. </w:t>
      </w:r>
      <w:r w:rsidRPr="008A32FE">
        <w:rPr>
          <w:rFonts w:ascii="Times New Roman" w:eastAsia="Times New Roman" w:hAnsi="Times New Roman" w:cs="Times New Roman"/>
          <w:color w:val="000000" w:themeColor="text1"/>
          <w:sz w:val="24"/>
          <w:szCs w:val="24"/>
        </w:rPr>
        <w:t>offering</w:t>
      </w:r>
      <w:r w:rsidRPr="008A32FE">
        <w:rPr>
          <w:rFonts w:ascii="Times New Roman" w:eastAsia="Times New Roman" w:hAnsi="Times New Roman" w:cs="Times New Roman"/>
          <w:b/>
          <w:bCs/>
          <w:color w:val="000000" w:themeColor="text1"/>
          <w:sz w:val="24"/>
          <w:szCs w:val="24"/>
        </w:rPr>
        <w:t>                                B. </w:t>
      </w:r>
      <w:r w:rsidRPr="008A32FE">
        <w:rPr>
          <w:rFonts w:ascii="Times New Roman" w:eastAsia="Times New Roman" w:hAnsi="Times New Roman" w:cs="Times New Roman"/>
          <w:color w:val="000000" w:themeColor="text1"/>
          <w:sz w:val="24"/>
          <w:szCs w:val="24"/>
        </w:rPr>
        <w:t>was offered        </w:t>
      </w:r>
      <w:r w:rsidRPr="008A32FE">
        <w:rPr>
          <w:rFonts w:ascii="Times New Roman" w:eastAsia="Times New Roman" w:hAnsi="Times New Roman" w:cs="Times New Roman"/>
          <w:b/>
          <w:bCs/>
          <w:color w:val="000000" w:themeColor="text1"/>
          <w:sz w:val="24"/>
          <w:szCs w:val="24"/>
        </w:rPr>
        <w:t>        C. </w:t>
      </w:r>
      <w:r w:rsidRPr="008A32FE">
        <w:rPr>
          <w:rFonts w:ascii="Times New Roman" w:eastAsia="Times New Roman" w:hAnsi="Times New Roman" w:cs="Times New Roman"/>
          <w:color w:val="000000" w:themeColor="text1"/>
          <w:sz w:val="24"/>
          <w:szCs w:val="24"/>
        </w:rPr>
        <w:t>offered</w:t>
      </w:r>
      <w:r w:rsidRPr="008A32FE">
        <w:rPr>
          <w:rFonts w:ascii="Times New Roman" w:eastAsia="Times New Roman" w:hAnsi="Times New Roman" w:cs="Times New Roman"/>
          <w:b/>
          <w:bCs/>
          <w:color w:val="000000" w:themeColor="text1"/>
          <w:sz w:val="24"/>
          <w:szCs w:val="24"/>
        </w:rPr>
        <w:t>                                D.</w:t>
      </w:r>
      <w:r w:rsidRPr="008A32FE">
        <w:rPr>
          <w:rFonts w:ascii="Times New Roman" w:eastAsia="Times New Roman" w:hAnsi="Times New Roman" w:cs="Times New Roman"/>
          <w:color w:val="000000" w:themeColor="text1"/>
          <w:sz w:val="24"/>
          <w:szCs w:val="24"/>
        </w:rPr>
        <w:t> which offered</w:t>
      </w:r>
    </w:p>
    <w:p w14:paraId="17C6EC28"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Question 5:A. </w:t>
      </w:r>
      <w:r w:rsidRPr="008A32FE">
        <w:rPr>
          <w:rFonts w:ascii="Times New Roman" w:eastAsia="Times New Roman" w:hAnsi="Times New Roman" w:cs="Times New Roman"/>
          <w:color w:val="000000" w:themeColor="text1"/>
          <w:sz w:val="24"/>
          <w:szCs w:val="24"/>
        </w:rPr>
        <w:t>about</w:t>
      </w:r>
      <w:r w:rsidRPr="008A32FE">
        <w:rPr>
          <w:rFonts w:ascii="Times New Roman" w:eastAsia="Times New Roman" w:hAnsi="Times New Roman" w:cs="Times New Roman"/>
          <w:b/>
          <w:bCs/>
          <w:color w:val="000000" w:themeColor="text1"/>
          <w:sz w:val="24"/>
          <w:szCs w:val="24"/>
        </w:rPr>
        <w:t>                                        B. </w:t>
      </w:r>
      <w:r w:rsidRPr="008A32FE">
        <w:rPr>
          <w:rFonts w:ascii="Times New Roman" w:eastAsia="Times New Roman" w:hAnsi="Times New Roman" w:cs="Times New Roman"/>
          <w:color w:val="000000" w:themeColor="text1"/>
          <w:sz w:val="24"/>
          <w:szCs w:val="24"/>
        </w:rPr>
        <w:t>with</w:t>
      </w:r>
      <w:r w:rsidRPr="008A32FE">
        <w:rPr>
          <w:rFonts w:ascii="Times New Roman" w:eastAsia="Times New Roman" w:hAnsi="Times New Roman" w:cs="Times New Roman"/>
          <w:b/>
          <w:bCs/>
          <w:color w:val="000000" w:themeColor="text1"/>
          <w:sz w:val="24"/>
          <w:szCs w:val="24"/>
        </w:rPr>
        <w:t>                                C. </w:t>
      </w:r>
      <w:r w:rsidRPr="008A32FE">
        <w:rPr>
          <w:rFonts w:ascii="Times New Roman" w:eastAsia="Times New Roman" w:hAnsi="Times New Roman" w:cs="Times New Roman"/>
          <w:color w:val="000000" w:themeColor="text1"/>
          <w:sz w:val="24"/>
          <w:szCs w:val="24"/>
        </w:rPr>
        <w:t>to</w:t>
      </w:r>
      <w:r w:rsidRPr="008A32FE">
        <w:rPr>
          <w:rFonts w:ascii="Times New Roman" w:eastAsia="Times New Roman" w:hAnsi="Times New Roman" w:cs="Times New Roman"/>
          <w:b/>
          <w:bCs/>
          <w:color w:val="000000" w:themeColor="text1"/>
          <w:sz w:val="24"/>
          <w:szCs w:val="24"/>
        </w:rPr>
        <w:t>                                        D. </w:t>
      </w:r>
      <w:r w:rsidRPr="008A32FE">
        <w:rPr>
          <w:rFonts w:ascii="Times New Roman" w:eastAsia="Times New Roman" w:hAnsi="Times New Roman" w:cs="Times New Roman"/>
          <w:color w:val="000000" w:themeColor="text1"/>
          <w:sz w:val="24"/>
          <w:szCs w:val="24"/>
        </w:rPr>
        <w:t>at</w:t>
      </w:r>
    </w:p>
    <w:p w14:paraId="455E8469"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Question 6:A. </w:t>
      </w:r>
      <w:r w:rsidRPr="008A32FE">
        <w:rPr>
          <w:rFonts w:ascii="Times New Roman" w:eastAsia="Times New Roman" w:hAnsi="Times New Roman" w:cs="Times New Roman"/>
          <w:color w:val="000000" w:themeColor="text1"/>
          <w:sz w:val="24"/>
          <w:szCs w:val="24"/>
        </w:rPr>
        <w:t>aware</w:t>
      </w:r>
      <w:r w:rsidRPr="008A32FE">
        <w:rPr>
          <w:rFonts w:ascii="Times New Roman" w:eastAsia="Times New Roman" w:hAnsi="Times New Roman" w:cs="Times New Roman"/>
          <w:b/>
          <w:bCs/>
          <w:color w:val="000000" w:themeColor="text1"/>
          <w:sz w:val="24"/>
          <w:szCs w:val="24"/>
        </w:rPr>
        <w:t>                                        B. </w:t>
      </w:r>
      <w:r w:rsidRPr="008A32FE">
        <w:rPr>
          <w:rFonts w:ascii="Times New Roman" w:eastAsia="Times New Roman" w:hAnsi="Times New Roman" w:cs="Times New Roman"/>
          <w:color w:val="000000" w:themeColor="text1"/>
          <w:sz w:val="24"/>
          <w:szCs w:val="24"/>
        </w:rPr>
        <w:t>sure</w:t>
      </w:r>
      <w:r w:rsidRPr="008A32FE">
        <w:rPr>
          <w:rFonts w:ascii="Times New Roman" w:eastAsia="Times New Roman" w:hAnsi="Times New Roman" w:cs="Times New Roman"/>
          <w:b/>
          <w:bCs/>
          <w:color w:val="000000" w:themeColor="text1"/>
          <w:sz w:val="24"/>
          <w:szCs w:val="24"/>
        </w:rPr>
        <w:t>                                C. </w:t>
      </w:r>
      <w:r w:rsidRPr="008A32FE">
        <w:rPr>
          <w:rFonts w:ascii="Times New Roman" w:eastAsia="Times New Roman" w:hAnsi="Times New Roman" w:cs="Times New Roman"/>
          <w:color w:val="000000" w:themeColor="text1"/>
          <w:sz w:val="24"/>
          <w:szCs w:val="24"/>
        </w:rPr>
        <w:t>afraid</w:t>
      </w:r>
      <w:r w:rsidRPr="008A32FE">
        <w:rPr>
          <w:rFonts w:ascii="Times New Roman" w:eastAsia="Times New Roman" w:hAnsi="Times New Roman" w:cs="Times New Roman"/>
          <w:b/>
          <w:bCs/>
          <w:color w:val="000000" w:themeColor="text1"/>
          <w:sz w:val="24"/>
          <w:szCs w:val="24"/>
        </w:rPr>
        <w:t>                                D. </w:t>
      </w:r>
      <w:r w:rsidRPr="008A32FE">
        <w:rPr>
          <w:rFonts w:ascii="Times New Roman" w:eastAsia="Times New Roman" w:hAnsi="Times New Roman" w:cs="Times New Roman"/>
          <w:color w:val="000000" w:themeColor="text1"/>
          <w:sz w:val="24"/>
          <w:szCs w:val="24"/>
        </w:rPr>
        <w:t>part</w:t>
      </w:r>
    </w:p>
    <w:p w14:paraId="560A8DBB"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Read of the following leaflet and mark the letter A, B, C or D on your answer sheet to indicate the option that best fits each of the numbered blanks from 7 to 12.</w:t>
      </w:r>
    </w:p>
    <w:p w14:paraId="6DEC13C0" w14:textId="77777777" w:rsidR="008A32FE" w:rsidRPr="008A32FE" w:rsidRDefault="008A32FE" w:rsidP="008A32FE">
      <w:pPr>
        <w:spacing w:after="0" w:line="240" w:lineRule="auto"/>
        <w:jc w:val="center"/>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Vietnam and ASEAN: Strengthening Regional Ties</w:t>
      </w:r>
    </w:p>
    <w:p w14:paraId="14BE9E45" w14:textId="77777777" w:rsidR="008A32FE" w:rsidRPr="008A32FE" w:rsidRDefault="008A32FE" w:rsidP="00E6432B">
      <w:pPr>
        <w:numPr>
          <w:ilvl w:val="0"/>
          <w:numId w:val="3"/>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Vietnam is not only an active member of ASEAN, but it also plays a pivotal role in shaping the future of the region. </w:t>
      </w:r>
      <w:r w:rsidRPr="008A32FE">
        <w:rPr>
          <w:rFonts w:ascii="Times New Roman" w:eastAsia="Times New Roman" w:hAnsi="Times New Roman" w:cs="Times New Roman"/>
          <w:b/>
          <w:bCs/>
          <w:color w:val="000000" w:themeColor="text1"/>
          <w:sz w:val="24"/>
          <w:szCs w:val="24"/>
        </w:rPr>
        <w:t>(7)_________ </w:t>
      </w:r>
      <w:r w:rsidRPr="008A32FE">
        <w:rPr>
          <w:rFonts w:ascii="Times New Roman" w:eastAsia="Times New Roman" w:hAnsi="Times New Roman" w:cs="Times New Roman"/>
          <w:color w:val="000000" w:themeColor="text1"/>
          <w:sz w:val="24"/>
          <w:szCs w:val="24"/>
        </w:rPr>
        <w:t>ASEAN countries, with their unique strengths, collaborate closely with Vietnam to create a more integrated and prosperous Southeast Asia.</w:t>
      </w:r>
    </w:p>
    <w:p w14:paraId="6FCA77BC" w14:textId="77777777" w:rsidR="008A32FE" w:rsidRPr="008A32FE" w:rsidRDefault="008A32FE" w:rsidP="00E6432B">
      <w:pPr>
        <w:numPr>
          <w:ilvl w:val="0"/>
          <w:numId w:val="3"/>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A series of joint initiatives have been </w:t>
      </w:r>
      <w:r w:rsidRPr="008A32FE">
        <w:rPr>
          <w:rFonts w:ascii="Times New Roman" w:eastAsia="Times New Roman" w:hAnsi="Times New Roman" w:cs="Times New Roman"/>
          <w:b/>
          <w:bCs/>
          <w:color w:val="000000" w:themeColor="text1"/>
          <w:sz w:val="24"/>
          <w:szCs w:val="24"/>
        </w:rPr>
        <w:t>(8)_________</w:t>
      </w:r>
      <w:r w:rsidRPr="008A32FE">
        <w:rPr>
          <w:rFonts w:ascii="Times New Roman" w:eastAsia="Times New Roman" w:hAnsi="Times New Roman" w:cs="Times New Roman"/>
          <w:color w:val="000000" w:themeColor="text1"/>
          <w:sz w:val="24"/>
          <w:szCs w:val="24"/>
        </w:rPr>
        <w:t> to improve infrastructure, enhance trade relations, and promote sustainable development in the region.</w:t>
      </w:r>
    </w:p>
    <w:p w14:paraId="456049C1" w14:textId="77777777" w:rsidR="008A32FE" w:rsidRPr="008A32FE" w:rsidRDefault="008A32FE" w:rsidP="00E6432B">
      <w:pPr>
        <w:numPr>
          <w:ilvl w:val="0"/>
          <w:numId w:val="3"/>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Vietnam's active participation in ASEAN brings both challenges and </w:t>
      </w:r>
      <w:r w:rsidRPr="008A32FE">
        <w:rPr>
          <w:rFonts w:ascii="Times New Roman" w:eastAsia="Times New Roman" w:hAnsi="Times New Roman" w:cs="Times New Roman"/>
          <w:b/>
          <w:bCs/>
          <w:color w:val="000000" w:themeColor="text1"/>
          <w:sz w:val="24"/>
          <w:szCs w:val="24"/>
        </w:rPr>
        <w:t>(9)_________ </w:t>
      </w:r>
      <w:r w:rsidRPr="008A32FE">
        <w:rPr>
          <w:rFonts w:ascii="Times New Roman" w:eastAsia="Times New Roman" w:hAnsi="Times New Roman" w:cs="Times New Roman"/>
          <w:color w:val="000000" w:themeColor="text1"/>
          <w:sz w:val="24"/>
          <w:szCs w:val="24"/>
        </w:rPr>
        <w:t>for the nation and its partners. The relationship between Vietnam and ASEAN is based </w:t>
      </w:r>
      <w:r w:rsidRPr="008A32FE">
        <w:rPr>
          <w:rFonts w:ascii="Times New Roman" w:eastAsia="Times New Roman" w:hAnsi="Times New Roman" w:cs="Times New Roman"/>
          <w:b/>
          <w:bCs/>
          <w:color w:val="000000" w:themeColor="text1"/>
          <w:sz w:val="24"/>
          <w:szCs w:val="24"/>
        </w:rPr>
        <w:t>(10)_________</w:t>
      </w:r>
      <w:r w:rsidRPr="008A32FE">
        <w:rPr>
          <w:rFonts w:ascii="Times New Roman" w:eastAsia="Times New Roman" w:hAnsi="Times New Roman" w:cs="Times New Roman"/>
          <w:color w:val="000000" w:themeColor="text1"/>
          <w:sz w:val="24"/>
          <w:szCs w:val="24"/>
        </w:rPr>
        <w:t> shared goals and a commitment to regional peace, stability, and mutual prosperity.</w:t>
      </w:r>
    </w:p>
    <w:p w14:paraId="19FA3EAB" w14:textId="77777777" w:rsidR="008A32FE" w:rsidRPr="008A32FE" w:rsidRDefault="008A32FE" w:rsidP="00E6432B">
      <w:pPr>
        <w:numPr>
          <w:ilvl w:val="0"/>
          <w:numId w:val="3"/>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The cooperation between Vietnam and ASEAN countries has generated unprecedented growth in both economic and social sectors. Vietnam continues to contribute a </w:t>
      </w:r>
      <w:r w:rsidRPr="008A32FE">
        <w:rPr>
          <w:rFonts w:ascii="Times New Roman" w:eastAsia="Times New Roman" w:hAnsi="Times New Roman" w:cs="Times New Roman"/>
          <w:b/>
          <w:bCs/>
          <w:color w:val="000000" w:themeColor="text1"/>
          <w:sz w:val="24"/>
          <w:szCs w:val="24"/>
        </w:rPr>
        <w:t>(11)_________</w:t>
      </w:r>
      <w:r w:rsidRPr="008A32FE">
        <w:rPr>
          <w:rFonts w:ascii="Times New Roman" w:eastAsia="Times New Roman" w:hAnsi="Times New Roman" w:cs="Times New Roman"/>
          <w:color w:val="000000" w:themeColor="text1"/>
          <w:sz w:val="24"/>
          <w:szCs w:val="24"/>
        </w:rPr>
        <w:t> of resources, particularly in areas of technology and education, which are key to the region’s </w:t>
      </w:r>
      <w:r w:rsidRPr="008A32FE">
        <w:rPr>
          <w:rFonts w:ascii="Times New Roman" w:eastAsia="Times New Roman" w:hAnsi="Times New Roman" w:cs="Times New Roman"/>
          <w:b/>
          <w:bCs/>
          <w:color w:val="000000" w:themeColor="text1"/>
          <w:sz w:val="24"/>
          <w:szCs w:val="24"/>
        </w:rPr>
        <w:t>(12)_________</w:t>
      </w:r>
      <w:r w:rsidRPr="008A32FE">
        <w:rPr>
          <w:rFonts w:ascii="Times New Roman" w:eastAsia="Times New Roman" w:hAnsi="Times New Roman" w:cs="Times New Roman"/>
          <w:color w:val="000000" w:themeColor="text1"/>
          <w:sz w:val="24"/>
          <w:szCs w:val="24"/>
        </w:rPr>
        <w:t>.</w:t>
      </w:r>
    </w:p>
    <w:p w14:paraId="3042D986"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Question 7:A. </w:t>
      </w:r>
      <w:r w:rsidRPr="008A32FE">
        <w:rPr>
          <w:rFonts w:ascii="Times New Roman" w:eastAsia="Times New Roman" w:hAnsi="Times New Roman" w:cs="Times New Roman"/>
          <w:color w:val="000000" w:themeColor="text1"/>
          <w:sz w:val="24"/>
          <w:szCs w:val="24"/>
        </w:rPr>
        <w:t>Other</w:t>
      </w:r>
      <w:r w:rsidRPr="008A32FE">
        <w:rPr>
          <w:rFonts w:ascii="Times New Roman" w:eastAsia="Times New Roman" w:hAnsi="Times New Roman" w:cs="Times New Roman"/>
          <w:b/>
          <w:bCs/>
          <w:color w:val="000000" w:themeColor="text1"/>
          <w:sz w:val="24"/>
          <w:szCs w:val="24"/>
        </w:rPr>
        <w:t>                                        B. </w:t>
      </w:r>
      <w:r w:rsidRPr="008A32FE">
        <w:rPr>
          <w:rFonts w:ascii="Times New Roman" w:eastAsia="Times New Roman" w:hAnsi="Times New Roman" w:cs="Times New Roman"/>
          <w:color w:val="000000" w:themeColor="text1"/>
          <w:sz w:val="24"/>
          <w:szCs w:val="24"/>
        </w:rPr>
        <w:t>The others</w:t>
      </w:r>
      <w:r w:rsidRPr="008A32FE">
        <w:rPr>
          <w:rFonts w:ascii="Times New Roman" w:eastAsia="Times New Roman" w:hAnsi="Times New Roman" w:cs="Times New Roman"/>
          <w:b/>
          <w:bCs/>
          <w:color w:val="000000" w:themeColor="text1"/>
          <w:sz w:val="24"/>
          <w:szCs w:val="24"/>
        </w:rPr>
        <w:t>                        C. </w:t>
      </w:r>
      <w:r w:rsidRPr="008A32FE">
        <w:rPr>
          <w:rFonts w:ascii="Times New Roman" w:eastAsia="Times New Roman" w:hAnsi="Times New Roman" w:cs="Times New Roman"/>
          <w:color w:val="000000" w:themeColor="text1"/>
          <w:sz w:val="24"/>
          <w:szCs w:val="24"/>
        </w:rPr>
        <w:t>Another</w:t>
      </w:r>
      <w:r w:rsidRPr="008A32FE">
        <w:rPr>
          <w:rFonts w:ascii="Times New Roman" w:eastAsia="Times New Roman" w:hAnsi="Times New Roman" w:cs="Times New Roman"/>
          <w:b/>
          <w:bCs/>
          <w:color w:val="000000" w:themeColor="text1"/>
          <w:sz w:val="24"/>
          <w:szCs w:val="24"/>
        </w:rPr>
        <w:t>                                D. </w:t>
      </w:r>
      <w:r w:rsidRPr="008A32FE">
        <w:rPr>
          <w:rFonts w:ascii="Times New Roman" w:eastAsia="Times New Roman" w:hAnsi="Times New Roman" w:cs="Times New Roman"/>
          <w:color w:val="000000" w:themeColor="text1"/>
          <w:sz w:val="24"/>
          <w:szCs w:val="24"/>
        </w:rPr>
        <w:t>Others</w:t>
      </w:r>
    </w:p>
    <w:p w14:paraId="0F9FB463"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Question 8:A. </w:t>
      </w:r>
      <w:r w:rsidRPr="008A32FE">
        <w:rPr>
          <w:rFonts w:ascii="Times New Roman" w:eastAsia="Times New Roman" w:hAnsi="Times New Roman" w:cs="Times New Roman"/>
          <w:color w:val="000000" w:themeColor="text1"/>
          <w:sz w:val="24"/>
          <w:szCs w:val="24"/>
        </w:rPr>
        <w:t>carried out</w:t>
      </w:r>
      <w:r w:rsidRPr="008A32FE">
        <w:rPr>
          <w:rFonts w:ascii="Times New Roman" w:eastAsia="Times New Roman" w:hAnsi="Times New Roman" w:cs="Times New Roman"/>
          <w:b/>
          <w:bCs/>
          <w:color w:val="000000" w:themeColor="text1"/>
          <w:sz w:val="24"/>
          <w:szCs w:val="24"/>
        </w:rPr>
        <w:t>                                B. </w:t>
      </w:r>
      <w:r w:rsidRPr="008A32FE">
        <w:rPr>
          <w:rFonts w:ascii="Times New Roman" w:eastAsia="Times New Roman" w:hAnsi="Times New Roman" w:cs="Times New Roman"/>
          <w:color w:val="000000" w:themeColor="text1"/>
          <w:sz w:val="24"/>
          <w:szCs w:val="24"/>
        </w:rPr>
        <w:t>answered for        </w:t>
      </w:r>
      <w:r w:rsidRPr="008A32FE">
        <w:rPr>
          <w:rFonts w:ascii="Times New Roman" w:eastAsia="Times New Roman" w:hAnsi="Times New Roman" w:cs="Times New Roman"/>
          <w:b/>
          <w:bCs/>
          <w:color w:val="000000" w:themeColor="text1"/>
          <w:sz w:val="24"/>
          <w:szCs w:val="24"/>
        </w:rPr>
        <w:t>                C. </w:t>
      </w:r>
      <w:r w:rsidRPr="008A32FE">
        <w:rPr>
          <w:rFonts w:ascii="Times New Roman" w:eastAsia="Times New Roman" w:hAnsi="Times New Roman" w:cs="Times New Roman"/>
          <w:color w:val="000000" w:themeColor="text1"/>
          <w:sz w:val="24"/>
          <w:szCs w:val="24"/>
        </w:rPr>
        <w:t>called up        </w:t>
      </w:r>
      <w:r w:rsidRPr="008A32FE">
        <w:rPr>
          <w:rFonts w:ascii="Times New Roman" w:eastAsia="Times New Roman" w:hAnsi="Times New Roman" w:cs="Times New Roman"/>
          <w:b/>
          <w:bCs/>
          <w:color w:val="000000" w:themeColor="text1"/>
          <w:sz w:val="24"/>
          <w:szCs w:val="24"/>
        </w:rPr>
        <w:t>                        D. </w:t>
      </w:r>
      <w:r w:rsidRPr="008A32FE">
        <w:rPr>
          <w:rFonts w:ascii="Times New Roman" w:eastAsia="Times New Roman" w:hAnsi="Times New Roman" w:cs="Times New Roman"/>
          <w:color w:val="000000" w:themeColor="text1"/>
          <w:sz w:val="24"/>
          <w:szCs w:val="24"/>
        </w:rPr>
        <w:t>made of</w:t>
      </w:r>
    </w:p>
    <w:p w14:paraId="7CD7F11C"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Question 9:A. </w:t>
      </w:r>
      <w:r w:rsidRPr="008A32FE">
        <w:rPr>
          <w:rFonts w:ascii="Times New Roman" w:eastAsia="Times New Roman" w:hAnsi="Times New Roman" w:cs="Times New Roman"/>
          <w:color w:val="000000" w:themeColor="text1"/>
          <w:sz w:val="24"/>
          <w:szCs w:val="24"/>
        </w:rPr>
        <w:t>obstacles</w:t>
      </w:r>
      <w:r w:rsidRPr="008A32FE">
        <w:rPr>
          <w:rFonts w:ascii="Times New Roman" w:eastAsia="Times New Roman" w:hAnsi="Times New Roman" w:cs="Times New Roman"/>
          <w:b/>
          <w:bCs/>
          <w:color w:val="000000" w:themeColor="text1"/>
          <w:sz w:val="24"/>
          <w:szCs w:val="24"/>
        </w:rPr>
        <w:t>                                B. </w:t>
      </w:r>
      <w:r w:rsidRPr="008A32FE">
        <w:rPr>
          <w:rFonts w:ascii="Times New Roman" w:eastAsia="Times New Roman" w:hAnsi="Times New Roman" w:cs="Times New Roman"/>
          <w:color w:val="000000" w:themeColor="text1"/>
          <w:sz w:val="24"/>
          <w:szCs w:val="24"/>
        </w:rPr>
        <w:t>risks</w:t>
      </w:r>
      <w:r w:rsidRPr="008A32FE">
        <w:rPr>
          <w:rFonts w:ascii="Times New Roman" w:eastAsia="Times New Roman" w:hAnsi="Times New Roman" w:cs="Times New Roman"/>
          <w:b/>
          <w:bCs/>
          <w:color w:val="000000" w:themeColor="text1"/>
          <w:sz w:val="24"/>
          <w:szCs w:val="24"/>
        </w:rPr>
        <w:t>                                        C. </w:t>
      </w:r>
      <w:r w:rsidRPr="008A32FE">
        <w:rPr>
          <w:rFonts w:ascii="Times New Roman" w:eastAsia="Times New Roman" w:hAnsi="Times New Roman" w:cs="Times New Roman"/>
          <w:color w:val="000000" w:themeColor="text1"/>
          <w:sz w:val="24"/>
          <w:szCs w:val="24"/>
        </w:rPr>
        <w:t>opportunities</w:t>
      </w:r>
      <w:r w:rsidRPr="008A32FE">
        <w:rPr>
          <w:rFonts w:ascii="Times New Roman" w:eastAsia="Times New Roman" w:hAnsi="Times New Roman" w:cs="Times New Roman"/>
          <w:b/>
          <w:bCs/>
          <w:color w:val="000000" w:themeColor="text1"/>
          <w:sz w:val="24"/>
          <w:szCs w:val="24"/>
        </w:rPr>
        <w:t>                        D. </w:t>
      </w:r>
      <w:r w:rsidRPr="008A32FE">
        <w:rPr>
          <w:rFonts w:ascii="Times New Roman" w:eastAsia="Times New Roman" w:hAnsi="Times New Roman" w:cs="Times New Roman"/>
          <w:color w:val="000000" w:themeColor="text1"/>
          <w:sz w:val="24"/>
          <w:szCs w:val="24"/>
        </w:rPr>
        <w:t>threats</w:t>
      </w:r>
    </w:p>
    <w:p w14:paraId="0349B364"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Question 10:A. </w:t>
      </w:r>
      <w:r w:rsidRPr="008A32FE">
        <w:rPr>
          <w:rFonts w:ascii="Times New Roman" w:eastAsia="Times New Roman" w:hAnsi="Times New Roman" w:cs="Times New Roman"/>
          <w:color w:val="000000" w:themeColor="text1"/>
          <w:sz w:val="24"/>
          <w:szCs w:val="24"/>
        </w:rPr>
        <w:t>in terms of</w:t>
      </w:r>
      <w:r w:rsidRPr="008A32FE">
        <w:rPr>
          <w:rFonts w:ascii="Times New Roman" w:eastAsia="Times New Roman" w:hAnsi="Times New Roman" w:cs="Times New Roman"/>
          <w:b/>
          <w:bCs/>
          <w:color w:val="000000" w:themeColor="text1"/>
          <w:sz w:val="24"/>
          <w:szCs w:val="24"/>
        </w:rPr>
        <w:t>                        B. </w:t>
      </w:r>
      <w:r w:rsidRPr="008A32FE">
        <w:rPr>
          <w:rFonts w:ascii="Times New Roman" w:eastAsia="Times New Roman" w:hAnsi="Times New Roman" w:cs="Times New Roman"/>
          <w:color w:val="000000" w:themeColor="text1"/>
          <w:sz w:val="24"/>
          <w:szCs w:val="24"/>
        </w:rPr>
        <w:t>in line with        </w:t>
      </w:r>
      <w:r w:rsidRPr="008A32FE">
        <w:rPr>
          <w:rFonts w:ascii="Times New Roman" w:eastAsia="Times New Roman" w:hAnsi="Times New Roman" w:cs="Times New Roman"/>
          <w:b/>
          <w:bCs/>
          <w:color w:val="000000" w:themeColor="text1"/>
          <w:sz w:val="24"/>
          <w:szCs w:val="24"/>
        </w:rPr>
        <w:t>                C. </w:t>
      </w:r>
      <w:r w:rsidRPr="008A32FE">
        <w:rPr>
          <w:rFonts w:ascii="Times New Roman" w:eastAsia="Times New Roman" w:hAnsi="Times New Roman" w:cs="Times New Roman"/>
          <w:color w:val="000000" w:themeColor="text1"/>
          <w:sz w:val="24"/>
          <w:szCs w:val="24"/>
        </w:rPr>
        <w:t>in light of</w:t>
      </w:r>
      <w:r w:rsidRPr="008A32FE">
        <w:rPr>
          <w:rFonts w:ascii="Times New Roman" w:eastAsia="Times New Roman" w:hAnsi="Times New Roman" w:cs="Times New Roman"/>
          <w:b/>
          <w:bCs/>
          <w:color w:val="000000" w:themeColor="text1"/>
          <w:sz w:val="24"/>
          <w:szCs w:val="24"/>
        </w:rPr>
        <w:t>                                D. </w:t>
      </w:r>
      <w:r w:rsidRPr="008A32FE">
        <w:rPr>
          <w:rFonts w:ascii="Times New Roman" w:eastAsia="Times New Roman" w:hAnsi="Times New Roman" w:cs="Times New Roman"/>
          <w:color w:val="000000" w:themeColor="text1"/>
          <w:sz w:val="24"/>
          <w:szCs w:val="24"/>
        </w:rPr>
        <w:t>in favor of</w:t>
      </w:r>
    </w:p>
    <w:p w14:paraId="3D73AC50"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Question 11:A. </w:t>
      </w:r>
      <w:r w:rsidRPr="008A32FE">
        <w:rPr>
          <w:rFonts w:ascii="Times New Roman" w:eastAsia="Times New Roman" w:hAnsi="Times New Roman" w:cs="Times New Roman"/>
          <w:color w:val="000000" w:themeColor="text1"/>
          <w:sz w:val="24"/>
          <w:szCs w:val="24"/>
        </w:rPr>
        <w:t>large number</w:t>
      </w:r>
      <w:r w:rsidRPr="008A32FE">
        <w:rPr>
          <w:rFonts w:ascii="Times New Roman" w:eastAsia="Times New Roman" w:hAnsi="Times New Roman" w:cs="Times New Roman"/>
          <w:b/>
          <w:bCs/>
          <w:color w:val="000000" w:themeColor="text1"/>
          <w:sz w:val="24"/>
          <w:szCs w:val="24"/>
        </w:rPr>
        <w:t>                        B. </w:t>
      </w:r>
      <w:r w:rsidRPr="008A32FE">
        <w:rPr>
          <w:rFonts w:ascii="Times New Roman" w:eastAsia="Times New Roman" w:hAnsi="Times New Roman" w:cs="Times New Roman"/>
          <w:color w:val="000000" w:themeColor="text1"/>
          <w:sz w:val="24"/>
          <w:szCs w:val="24"/>
        </w:rPr>
        <w:t>wide variety        </w:t>
      </w:r>
      <w:r w:rsidRPr="008A32FE">
        <w:rPr>
          <w:rFonts w:ascii="Times New Roman" w:eastAsia="Times New Roman" w:hAnsi="Times New Roman" w:cs="Times New Roman"/>
          <w:b/>
          <w:bCs/>
          <w:color w:val="000000" w:themeColor="text1"/>
          <w:sz w:val="24"/>
          <w:szCs w:val="24"/>
        </w:rPr>
        <w:t>                C. </w:t>
      </w:r>
      <w:r w:rsidRPr="008A32FE">
        <w:rPr>
          <w:rFonts w:ascii="Times New Roman" w:eastAsia="Times New Roman" w:hAnsi="Times New Roman" w:cs="Times New Roman"/>
          <w:color w:val="000000" w:themeColor="text1"/>
          <w:sz w:val="24"/>
          <w:szCs w:val="24"/>
        </w:rPr>
        <w:t>great deal</w:t>
      </w:r>
      <w:r w:rsidRPr="008A32FE">
        <w:rPr>
          <w:rFonts w:ascii="Times New Roman" w:eastAsia="Times New Roman" w:hAnsi="Times New Roman" w:cs="Times New Roman"/>
          <w:b/>
          <w:bCs/>
          <w:color w:val="000000" w:themeColor="text1"/>
          <w:sz w:val="24"/>
          <w:szCs w:val="24"/>
        </w:rPr>
        <w:t>                D. </w:t>
      </w:r>
      <w:r w:rsidRPr="008A32FE">
        <w:rPr>
          <w:rFonts w:ascii="Times New Roman" w:eastAsia="Times New Roman" w:hAnsi="Times New Roman" w:cs="Times New Roman"/>
          <w:color w:val="000000" w:themeColor="text1"/>
          <w:sz w:val="24"/>
          <w:szCs w:val="24"/>
        </w:rPr>
        <w:t>significant amount</w:t>
      </w:r>
    </w:p>
    <w:p w14:paraId="19A6609E"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Question 12:A. </w:t>
      </w:r>
      <w:r w:rsidRPr="008A32FE">
        <w:rPr>
          <w:rFonts w:ascii="Times New Roman" w:eastAsia="Times New Roman" w:hAnsi="Times New Roman" w:cs="Times New Roman"/>
          <w:color w:val="000000" w:themeColor="text1"/>
          <w:sz w:val="24"/>
          <w:szCs w:val="24"/>
        </w:rPr>
        <w:t>growth</w:t>
      </w:r>
      <w:r w:rsidRPr="008A32FE">
        <w:rPr>
          <w:rFonts w:ascii="Times New Roman" w:eastAsia="Times New Roman" w:hAnsi="Times New Roman" w:cs="Times New Roman"/>
          <w:b/>
          <w:bCs/>
          <w:color w:val="000000" w:themeColor="text1"/>
          <w:sz w:val="24"/>
          <w:szCs w:val="24"/>
        </w:rPr>
        <w:t>                                B. </w:t>
      </w:r>
      <w:r w:rsidRPr="008A32FE">
        <w:rPr>
          <w:rFonts w:ascii="Times New Roman" w:eastAsia="Times New Roman" w:hAnsi="Times New Roman" w:cs="Times New Roman"/>
          <w:color w:val="000000" w:themeColor="text1"/>
          <w:sz w:val="24"/>
          <w:szCs w:val="24"/>
        </w:rPr>
        <w:t>prosperity</w:t>
      </w:r>
      <w:r w:rsidRPr="008A32FE">
        <w:rPr>
          <w:rFonts w:ascii="Times New Roman" w:eastAsia="Times New Roman" w:hAnsi="Times New Roman" w:cs="Times New Roman"/>
          <w:b/>
          <w:bCs/>
          <w:color w:val="000000" w:themeColor="text1"/>
          <w:sz w:val="24"/>
          <w:szCs w:val="24"/>
        </w:rPr>
        <w:t>                                C. </w:t>
      </w:r>
      <w:r w:rsidRPr="008A32FE">
        <w:rPr>
          <w:rFonts w:ascii="Times New Roman" w:eastAsia="Times New Roman" w:hAnsi="Times New Roman" w:cs="Times New Roman"/>
          <w:color w:val="000000" w:themeColor="text1"/>
          <w:sz w:val="24"/>
          <w:szCs w:val="24"/>
        </w:rPr>
        <w:t>advancement</w:t>
      </w:r>
      <w:r w:rsidRPr="008A32FE">
        <w:rPr>
          <w:rFonts w:ascii="Times New Roman" w:eastAsia="Times New Roman" w:hAnsi="Times New Roman" w:cs="Times New Roman"/>
          <w:b/>
          <w:bCs/>
          <w:color w:val="000000" w:themeColor="text1"/>
          <w:sz w:val="24"/>
          <w:szCs w:val="24"/>
        </w:rPr>
        <w:t>                        D. </w:t>
      </w:r>
      <w:r w:rsidRPr="008A32FE">
        <w:rPr>
          <w:rFonts w:ascii="Times New Roman" w:eastAsia="Times New Roman" w:hAnsi="Times New Roman" w:cs="Times New Roman"/>
          <w:color w:val="000000" w:themeColor="text1"/>
          <w:sz w:val="24"/>
          <w:szCs w:val="24"/>
        </w:rPr>
        <w:t>stability</w:t>
      </w:r>
    </w:p>
    <w:p w14:paraId="1ED558EE"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Mark the letter A, B, C or D on your answer sheet to indicate the best arrangement of utterances or sentences to make a meaningful exchange or text in each of the following questions from 13 to 17.</w:t>
      </w:r>
    </w:p>
    <w:p w14:paraId="79C15988"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Question 13:</w:t>
      </w:r>
    </w:p>
    <w:p w14:paraId="0994A3A8" w14:textId="77777777" w:rsidR="008A32FE" w:rsidRPr="008A32FE" w:rsidRDefault="008A32FE" w:rsidP="00E6432B">
      <w:pPr>
        <w:numPr>
          <w:ilvl w:val="0"/>
          <w:numId w:val="4"/>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Tom: Sounds good! What do you feel like eating?</w:t>
      </w:r>
    </w:p>
    <w:p w14:paraId="26571137" w14:textId="77777777" w:rsidR="008A32FE" w:rsidRPr="008A32FE" w:rsidRDefault="008A32FE" w:rsidP="00E6432B">
      <w:pPr>
        <w:numPr>
          <w:ilvl w:val="0"/>
          <w:numId w:val="4"/>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Mia: How about Italian? I could go for some pasta.</w:t>
      </w:r>
    </w:p>
    <w:p w14:paraId="753C32C2" w14:textId="77777777" w:rsidR="008A32FE" w:rsidRPr="008A32FE" w:rsidRDefault="008A32FE" w:rsidP="00E6432B">
      <w:pPr>
        <w:numPr>
          <w:ilvl w:val="0"/>
          <w:numId w:val="4"/>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Mia: Hey Tom, do you want to grab dinner tonight?</w:t>
      </w:r>
    </w:p>
    <w:p w14:paraId="21743D21" w14:textId="77777777" w:rsidR="008A32FE" w:rsidRPr="008A32FE" w:rsidRDefault="008A32FE" w:rsidP="00E6432B">
      <w:pPr>
        <w:numPr>
          <w:ilvl w:val="0"/>
          <w:numId w:val="5"/>
        </w:numPr>
        <w:spacing w:after="0" w:line="240" w:lineRule="auto"/>
        <w:ind w:left="0" w:firstLine="90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lastRenderedPageBreak/>
        <w:t>a-b-c</w:t>
      </w:r>
      <w:r w:rsidRPr="008A32FE">
        <w:rPr>
          <w:rFonts w:ascii="Times New Roman" w:eastAsia="Times New Roman" w:hAnsi="Times New Roman" w:cs="Times New Roman"/>
          <w:b/>
          <w:bCs/>
          <w:color w:val="000000" w:themeColor="text1"/>
          <w:sz w:val="24"/>
          <w:szCs w:val="24"/>
        </w:rPr>
        <w:t>                                                B.</w:t>
      </w:r>
      <w:r w:rsidRPr="008A32FE">
        <w:rPr>
          <w:rFonts w:ascii="Times New Roman" w:eastAsia="Times New Roman" w:hAnsi="Times New Roman" w:cs="Times New Roman"/>
          <w:color w:val="000000" w:themeColor="text1"/>
          <w:sz w:val="24"/>
          <w:szCs w:val="24"/>
        </w:rPr>
        <w:t> c-a-b        </w:t>
      </w:r>
      <w:r w:rsidRPr="008A32FE">
        <w:rPr>
          <w:rFonts w:ascii="Times New Roman" w:eastAsia="Times New Roman" w:hAnsi="Times New Roman" w:cs="Times New Roman"/>
          <w:b/>
          <w:bCs/>
          <w:color w:val="000000" w:themeColor="text1"/>
          <w:sz w:val="24"/>
          <w:szCs w:val="24"/>
        </w:rPr>
        <w:t>                                C. </w:t>
      </w:r>
      <w:r w:rsidRPr="008A32FE">
        <w:rPr>
          <w:rFonts w:ascii="Times New Roman" w:eastAsia="Times New Roman" w:hAnsi="Times New Roman" w:cs="Times New Roman"/>
          <w:color w:val="000000" w:themeColor="text1"/>
          <w:sz w:val="24"/>
          <w:szCs w:val="24"/>
        </w:rPr>
        <w:t>c-b-a        </w:t>
      </w:r>
      <w:r w:rsidRPr="008A32FE">
        <w:rPr>
          <w:rFonts w:ascii="Times New Roman" w:eastAsia="Times New Roman" w:hAnsi="Times New Roman" w:cs="Times New Roman"/>
          <w:b/>
          <w:bCs/>
          <w:color w:val="000000" w:themeColor="text1"/>
          <w:sz w:val="24"/>
          <w:szCs w:val="24"/>
        </w:rPr>
        <w:t>                                D.</w:t>
      </w:r>
      <w:r w:rsidRPr="008A32FE">
        <w:rPr>
          <w:rFonts w:ascii="Times New Roman" w:eastAsia="Times New Roman" w:hAnsi="Times New Roman" w:cs="Times New Roman"/>
          <w:color w:val="000000" w:themeColor="text1"/>
          <w:sz w:val="24"/>
          <w:szCs w:val="24"/>
        </w:rPr>
        <w:t> a-c-b</w:t>
      </w:r>
    </w:p>
    <w:p w14:paraId="0359F030"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Question 14:</w:t>
      </w:r>
    </w:p>
    <w:p w14:paraId="2C6002B5" w14:textId="77777777" w:rsidR="008A32FE" w:rsidRPr="008A32FE" w:rsidRDefault="008A32FE" w:rsidP="00E6432B">
      <w:pPr>
        <w:numPr>
          <w:ilvl w:val="0"/>
          <w:numId w:val="6"/>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Alex: Sounds great! Which beach do you have in mind?</w:t>
      </w:r>
    </w:p>
    <w:p w14:paraId="7A54A61A" w14:textId="77777777" w:rsidR="008A32FE" w:rsidRPr="008A32FE" w:rsidRDefault="008A32FE" w:rsidP="00E6432B">
      <w:pPr>
        <w:numPr>
          <w:ilvl w:val="0"/>
          <w:numId w:val="6"/>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Alex: Hey Jamie, have you thought about where we should go this weekend?</w:t>
      </w:r>
    </w:p>
    <w:p w14:paraId="1C75372C" w14:textId="77777777" w:rsidR="008A32FE" w:rsidRPr="008A32FE" w:rsidRDefault="008A32FE" w:rsidP="00E6432B">
      <w:pPr>
        <w:numPr>
          <w:ilvl w:val="0"/>
          <w:numId w:val="6"/>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Alex: I love Sunny Cove! Should we drive there early Saturday morning?</w:t>
      </w:r>
    </w:p>
    <w:p w14:paraId="57D2530C" w14:textId="77777777" w:rsidR="008A32FE" w:rsidRPr="008A32FE" w:rsidRDefault="008A32FE" w:rsidP="00E6432B">
      <w:pPr>
        <w:numPr>
          <w:ilvl w:val="0"/>
          <w:numId w:val="6"/>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Jamie: I was thinking maybe we could head to the beach. What do you think?</w:t>
      </w:r>
    </w:p>
    <w:p w14:paraId="3AC8D8D0" w14:textId="77777777" w:rsidR="008A32FE" w:rsidRPr="008A32FE" w:rsidRDefault="008A32FE" w:rsidP="00E6432B">
      <w:pPr>
        <w:numPr>
          <w:ilvl w:val="0"/>
          <w:numId w:val="6"/>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Jamie: How about Sunny Cove? I heard it has beautiful views and nice restaurants nearby.</w:t>
      </w:r>
    </w:p>
    <w:p w14:paraId="46327B27"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A.</w:t>
      </w:r>
      <w:r w:rsidRPr="008A32FE">
        <w:rPr>
          <w:rFonts w:ascii="Times New Roman" w:eastAsia="Times New Roman" w:hAnsi="Times New Roman" w:cs="Times New Roman"/>
          <w:color w:val="000000" w:themeColor="text1"/>
          <w:sz w:val="24"/>
          <w:szCs w:val="24"/>
        </w:rPr>
        <w:t> a-b-c-d-e</w:t>
      </w:r>
      <w:r w:rsidRPr="008A32FE">
        <w:rPr>
          <w:rFonts w:ascii="Times New Roman" w:eastAsia="Times New Roman" w:hAnsi="Times New Roman" w:cs="Times New Roman"/>
          <w:b/>
          <w:bCs/>
          <w:color w:val="000000" w:themeColor="text1"/>
          <w:sz w:val="24"/>
          <w:szCs w:val="24"/>
        </w:rPr>
        <w:t>                                                B. </w:t>
      </w:r>
      <w:r w:rsidRPr="008A32FE">
        <w:rPr>
          <w:rFonts w:ascii="Times New Roman" w:eastAsia="Times New Roman" w:hAnsi="Times New Roman" w:cs="Times New Roman"/>
          <w:color w:val="000000" w:themeColor="text1"/>
          <w:sz w:val="24"/>
          <w:szCs w:val="24"/>
        </w:rPr>
        <w:t>c-b-e-d-a        </w:t>
      </w:r>
      <w:r w:rsidRPr="008A32FE">
        <w:rPr>
          <w:rFonts w:ascii="Times New Roman" w:eastAsia="Times New Roman" w:hAnsi="Times New Roman" w:cs="Times New Roman"/>
          <w:b/>
          <w:bCs/>
          <w:color w:val="000000" w:themeColor="text1"/>
          <w:sz w:val="24"/>
          <w:szCs w:val="24"/>
        </w:rPr>
        <w:t>                        C. </w:t>
      </w:r>
      <w:r w:rsidRPr="008A32FE">
        <w:rPr>
          <w:rFonts w:ascii="Times New Roman" w:eastAsia="Times New Roman" w:hAnsi="Times New Roman" w:cs="Times New Roman"/>
          <w:color w:val="000000" w:themeColor="text1"/>
          <w:sz w:val="24"/>
          <w:szCs w:val="24"/>
        </w:rPr>
        <w:t>b-e-a-d-c</w:t>
      </w:r>
      <w:r w:rsidRPr="008A32FE">
        <w:rPr>
          <w:rFonts w:ascii="Times New Roman" w:eastAsia="Times New Roman" w:hAnsi="Times New Roman" w:cs="Times New Roman"/>
          <w:b/>
          <w:bCs/>
          <w:color w:val="000000" w:themeColor="text1"/>
          <w:sz w:val="24"/>
          <w:szCs w:val="24"/>
        </w:rPr>
        <w:t>                                D.</w:t>
      </w:r>
      <w:r w:rsidRPr="008A32FE">
        <w:rPr>
          <w:rFonts w:ascii="Times New Roman" w:eastAsia="Times New Roman" w:hAnsi="Times New Roman" w:cs="Times New Roman"/>
          <w:color w:val="000000" w:themeColor="text1"/>
          <w:sz w:val="24"/>
          <w:szCs w:val="24"/>
        </w:rPr>
        <w:t> b-d-a-e-c</w:t>
      </w:r>
    </w:p>
    <w:p w14:paraId="19AB6DF9"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Question 15:</w:t>
      </w:r>
    </w:p>
    <w:p w14:paraId="60A6A506" w14:textId="77777777" w:rsidR="008A32FE" w:rsidRPr="008A32FE" w:rsidRDefault="008A32FE" w:rsidP="00E6432B">
      <w:pPr>
        <w:numPr>
          <w:ilvl w:val="0"/>
          <w:numId w:val="7"/>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The views were breathtaking, and I can't wait to tell you all about it.</w:t>
      </w:r>
    </w:p>
    <w:p w14:paraId="7415C087" w14:textId="77777777" w:rsidR="008A32FE" w:rsidRPr="008A32FE" w:rsidRDefault="008A32FE" w:rsidP="00E6432B">
      <w:pPr>
        <w:numPr>
          <w:ilvl w:val="0"/>
          <w:numId w:val="7"/>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I recently started a new job at Golden Company, and I’m loving it! The team is wonderful, and I’m learning a lot every day.</w:t>
      </w:r>
    </w:p>
    <w:p w14:paraId="0187E3B9" w14:textId="77777777" w:rsidR="008A32FE" w:rsidRPr="008A32FE" w:rsidRDefault="008A32FE" w:rsidP="00E6432B">
      <w:pPr>
        <w:numPr>
          <w:ilvl w:val="0"/>
          <w:numId w:val="7"/>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Dear Lucifer, I hope this letter finds you well. I wanted to share some exciting news</w:t>
      </w:r>
    </w:p>
    <w:p w14:paraId="5537DA3E" w14:textId="77777777" w:rsidR="008A32FE" w:rsidRPr="008A32FE" w:rsidRDefault="008A32FE" w:rsidP="00E6432B">
      <w:pPr>
        <w:numPr>
          <w:ilvl w:val="0"/>
          <w:numId w:val="7"/>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I also took a weekend trip to Hue, and it was amazing!</w:t>
      </w:r>
    </w:p>
    <w:p w14:paraId="5ABC528A" w14:textId="77777777" w:rsidR="008A32FE" w:rsidRPr="008A32FE" w:rsidRDefault="008A32FE" w:rsidP="00E6432B">
      <w:pPr>
        <w:numPr>
          <w:ilvl w:val="0"/>
          <w:numId w:val="7"/>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How have you been? I’d love to catch up soon!</w:t>
      </w:r>
    </w:p>
    <w:p w14:paraId="05B77185" w14:textId="77777777" w:rsidR="008A32FE" w:rsidRPr="008A32FE" w:rsidRDefault="008A32FE" w:rsidP="008A32FE">
      <w:pPr>
        <w:spacing w:after="0" w:line="240" w:lineRule="auto"/>
        <w:ind w:firstLine="42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Take care,</w:t>
      </w:r>
    </w:p>
    <w:p w14:paraId="698AB8AE" w14:textId="77777777" w:rsidR="008A32FE" w:rsidRPr="008A32FE" w:rsidRDefault="008A32FE" w:rsidP="008A32FE">
      <w:pPr>
        <w:spacing w:after="0" w:line="240" w:lineRule="auto"/>
        <w:ind w:firstLine="42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LK</w:t>
      </w:r>
    </w:p>
    <w:p w14:paraId="09DBE25A" w14:textId="77777777" w:rsidR="008A32FE" w:rsidRPr="008A32FE" w:rsidRDefault="008A32FE" w:rsidP="00E6432B">
      <w:pPr>
        <w:numPr>
          <w:ilvl w:val="0"/>
          <w:numId w:val="8"/>
        </w:numPr>
        <w:spacing w:after="0" w:line="240" w:lineRule="auto"/>
        <w:ind w:left="0" w:firstLine="90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c-b-d-a-e</w:t>
      </w:r>
      <w:r w:rsidRPr="008A32FE">
        <w:rPr>
          <w:rFonts w:ascii="Times New Roman" w:eastAsia="Times New Roman" w:hAnsi="Times New Roman" w:cs="Times New Roman"/>
          <w:b/>
          <w:bCs/>
          <w:color w:val="000000" w:themeColor="text1"/>
          <w:sz w:val="24"/>
          <w:szCs w:val="24"/>
        </w:rPr>
        <w:t>                                                B. </w:t>
      </w:r>
      <w:r w:rsidRPr="008A32FE">
        <w:rPr>
          <w:rFonts w:ascii="Times New Roman" w:eastAsia="Times New Roman" w:hAnsi="Times New Roman" w:cs="Times New Roman"/>
          <w:color w:val="000000" w:themeColor="text1"/>
          <w:sz w:val="24"/>
          <w:szCs w:val="24"/>
        </w:rPr>
        <w:t>b-d-c-a-e        </w:t>
      </w:r>
      <w:r w:rsidRPr="008A32FE">
        <w:rPr>
          <w:rFonts w:ascii="Times New Roman" w:eastAsia="Times New Roman" w:hAnsi="Times New Roman" w:cs="Times New Roman"/>
          <w:b/>
          <w:bCs/>
          <w:color w:val="000000" w:themeColor="text1"/>
          <w:sz w:val="24"/>
          <w:szCs w:val="24"/>
        </w:rPr>
        <w:t>                        C. </w:t>
      </w:r>
      <w:r w:rsidRPr="008A32FE">
        <w:rPr>
          <w:rFonts w:ascii="Times New Roman" w:eastAsia="Times New Roman" w:hAnsi="Times New Roman" w:cs="Times New Roman"/>
          <w:color w:val="000000" w:themeColor="text1"/>
          <w:sz w:val="24"/>
          <w:szCs w:val="24"/>
        </w:rPr>
        <w:t>c-a-b-d-e        </w:t>
      </w:r>
      <w:r w:rsidRPr="008A32FE">
        <w:rPr>
          <w:rFonts w:ascii="Times New Roman" w:eastAsia="Times New Roman" w:hAnsi="Times New Roman" w:cs="Times New Roman"/>
          <w:b/>
          <w:bCs/>
          <w:color w:val="000000" w:themeColor="text1"/>
          <w:sz w:val="24"/>
          <w:szCs w:val="24"/>
        </w:rPr>
        <w:t>                        D. </w:t>
      </w:r>
      <w:r w:rsidRPr="008A32FE">
        <w:rPr>
          <w:rFonts w:ascii="Times New Roman" w:eastAsia="Times New Roman" w:hAnsi="Times New Roman" w:cs="Times New Roman"/>
          <w:color w:val="000000" w:themeColor="text1"/>
          <w:sz w:val="24"/>
          <w:szCs w:val="24"/>
        </w:rPr>
        <w:t>b-d-a-e-c</w:t>
      </w:r>
    </w:p>
    <w:p w14:paraId="538742D4"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Question 16:</w:t>
      </w:r>
    </w:p>
    <w:p w14:paraId="071B9855" w14:textId="77777777" w:rsidR="008A32FE" w:rsidRPr="008A32FE" w:rsidRDefault="008A32FE" w:rsidP="00E6432B">
      <w:pPr>
        <w:numPr>
          <w:ilvl w:val="0"/>
          <w:numId w:val="9"/>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For instance, visiting ancient ruins can connect us to history, while relaxing on a beach can provide a much-needed escape from daily life.</w:t>
      </w:r>
    </w:p>
    <w:p w14:paraId="48AFBC23" w14:textId="77777777" w:rsidR="008A32FE" w:rsidRPr="008A32FE" w:rsidRDefault="008A32FE" w:rsidP="00E6432B">
      <w:pPr>
        <w:numPr>
          <w:ilvl w:val="0"/>
          <w:numId w:val="9"/>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Traveling is one of the most enriching experiences one can have.</w:t>
      </w:r>
    </w:p>
    <w:p w14:paraId="18D15A97" w14:textId="77777777" w:rsidR="008A32FE" w:rsidRPr="008A32FE" w:rsidRDefault="008A32FE" w:rsidP="00E6432B">
      <w:pPr>
        <w:numPr>
          <w:ilvl w:val="0"/>
          <w:numId w:val="9"/>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It allows us to explore new cultures, taste different cuisines, and meet fascinating people.</w:t>
      </w:r>
    </w:p>
    <w:p w14:paraId="328D1E76" w14:textId="77777777" w:rsidR="008A32FE" w:rsidRPr="008A32FE" w:rsidRDefault="008A32FE" w:rsidP="00E6432B">
      <w:pPr>
        <w:numPr>
          <w:ilvl w:val="0"/>
          <w:numId w:val="9"/>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Traveling broadens our perspectives and reminds us of the beauty and diversity of our world.</w:t>
      </w:r>
    </w:p>
    <w:p w14:paraId="6AD652E8" w14:textId="77777777" w:rsidR="008A32FE" w:rsidRPr="008A32FE" w:rsidRDefault="008A32FE" w:rsidP="00E6432B">
      <w:pPr>
        <w:numPr>
          <w:ilvl w:val="0"/>
          <w:numId w:val="9"/>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Each destination offers unique sights and sounds that create lasting memories.</w:t>
      </w:r>
    </w:p>
    <w:p w14:paraId="3B377768" w14:textId="5235708A" w:rsidR="008A32FE" w:rsidRPr="008A32FE" w:rsidRDefault="00627951" w:rsidP="00627951">
      <w:pPr>
        <w:spacing w:after="0" w:line="240" w:lineRule="auto"/>
        <w:ind w:left="36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A. </w:t>
      </w:r>
      <w:r w:rsidR="008A32FE" w:rsidRPr="008A32FE">
        <w:rPr>
          <w:rFonts w:ascii="Times New Roman" w:eastAsia="Times New Roman" w:hAnsi="Times New Roman" w:cs="Times New Roman"/>
          <w:color w:val="000000" w:themeColor="text1"/>
          <w:sz w:val="24"/>
          <w:szCs w:val="24"/>
        </w:rPr>
        <w:t>c-b-a-e-d        </w:t>
      </w:r>
      <w:r w:rsidR="008A32FE" w:rsidRPr="008A32FE">
        <w:rPr>
          <w:rFonts w:ascii="Times New Roman" w:eastAsia="Times New Roman" w:hAnsi="Times New Roman" w:cs="Times New Roman"/>
          <w:b/>
          <w:bCs/>
          <w:color w:val="000000" w:themeColor="text1"/>
          <w:sz w:val="24"/>
          <w:szCs w:val="24"/>
        </w:rPr>
        <w:t>                                        B.</w:t>
      </w:r>
      <w:r w:rsidR="008A32FE" w:rsidRPr="008A32FE">
        <w:rPr>
          <w:rFonts w:ascii="Times New Roman" w:eastAsia="Times New Roman" w:hAnsi="Times New Roman" w:cs="Times New Roman"/>
          <w:color w:val="000000" w:themeColor="text1"/>
          <w:sz w:val="24"/>
          <w:szCs w:val="24"/>
        </w:rPr>
        <w:t> a-e-c-b-d                </w:t>
      </w:r>
      <w:r w:rsidR="008A32FE" w:rsidRPr="008A32FE">
        <w:rPr>
          <w:rFonts w:ascii="Times New Roman" w:eastAsia="Times New Roman" w:hAnsi="Times New Roman" w:cs="Times New Roman"/>
          <w:b/>
          <w:bCs/>
          <w:color w:val="000000" w:themeColor="text1"/>
          <w:sz w:val="24"/>
          <w:szCs w:val="24"/>
        </w:rPr>
        <w:t>                C.</w:t>
      </w:r>
      <w:r w:rsidR="008A32FE" w:rsidRPr="008A32FE">
        <w:rPr>
          <w:rFonts w:ascii="Times New Roman" w:eastAsia="Times New Roman" w:hAnsi="Times New Roman" w:cs="Times New Roman"/>
          <w:color w:val="000000" w:themeColor="text1"/>
          <w:sz w:val="24"/>
          <w:szCs w:val="24"/>
        </w:rPr>
        <w:t> b-c-e-a-d        </w:t>
      </w:r>
      <w:r w:rsidR="008A32FE" w:rsidRPr="008A32FE">
        <w:rPr>
          <w:rFonts w:ascii="Times New Roman" w:eastAsia="Times New Roman" w:hAnsi="Times New Roman" w:cs="Times New Roman"/>
          <w:b/>
          <w:bCs/>
          <w:color w:val="000000" w:themeColor="text1"/>
          <w:sz w:val="24"/>
          <w:szCs w:val="24"/>
        </w:rPr>
        <w:t>                        D. </w:t>
      </w:r>
      <w:r w:rsidR="008A32FE" w:rsidRPr="008A32FE">
        <w:rPr>
          <w:rFonts w:ascii="Times New Roman" w:eastAsia="Times New Roman" w:hAnsi="Times New Roman" w:cs="Times New Roman"/>
          <w:color w:val="000000" w:themeColor="text1"/>
          <w:sz w:val="24"/>
          <w:szCs w:val="24"/>
        </w:rPr>
        <w:t>e-c-a-b-d</w:t>
      </w:r>
    </w:p>
    <w:p w14:paraId="59ECA4A0"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Question 17:</w:t>
      </w:r>
    </w:p>
    <w:p w14:paraId="667471C7" w14:textId="77777777" w:rsidR="008A32FE" w:rsidRPr="008A32FE" w:rsidRDefault="008A32FE" w:rsidP="00E6432B">
      <w:pPr>
        <w:numPr>
          <w:ilvl w:val="0"/>
          <w:numId w:val="10"/>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A good friend not only brings joy and laughter but also helps us grow as individuals, encouraging us to be our best selves.</w:t>
      </w:r>
    </w:p>
    <w:p w14:paraId="1C3DCF77" w14:textId="77777777" w:rsidR="008A32FE" w:rsidRPr="008A32FE" w:rsidRDefault="008A32FE" w:rsidP="00E6432B">
      <w:pPr>
        <w:numPr>
          <w:ilvl w:val="0"/>
          <w:numId w:val="10"/>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True friends are there to support us through thick and thin, offering a listening ear and a helping hand when we need it most.</w:t>
      </w:r>
    </w:p>
    <w:p w14:paraId="0A4CB87D" w14:textId="77777777" w:rsidR="008A32FE" w:rsidRPr="008A32FE" w:rsidRDefault="008A32FE" w:rsidP="00E6432B">
      <w:pPr>
        <w:numPr>
          <w:ilvl w:val="0"/>
          <w:numId w:val="10"/>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Ultimately, friendship is a treasure that enhances our journey through life.</w:t>
      </w:r>
    </w:p>
    <w:p w14:paraId="3C4E45FD" w14:textId="77777777" w:rsidR="008A32FE" w:rsidRPr="008A32FE" w:rsidRDefault="008A32FE" w:rsidP="00E6432B">
      <w:pPr>
        <w:numPr>
          <w:ilvl w:val="0"/>
          <w:numId w:val="10"/>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Friendship is one of the most valuable aspects of life.</w:t>
      </w:r>
    </w:p>
    <w:p w14:paraId="21DFC5B1" w14:textId="77777777" w:rsidR="008A32FE" w:rsidRPr="008A32FE" w:rsidRDefault="008A32FE" w:rsidP="00E6432B">
      <w:pPr>
        <w:numPr>
          <w:ilvl w:val="0"/>
          <w:numId w:val="10"/>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They celebrate our successes and comfort us during tough times, creating a bond that enriches our lives.</w:t>
      </w:r>
    </w:p>
    <w:p w14:paraId="20AFD56B" w14:textId="27E2A9E7" w:rsidR="008A32FE" w:rsidRPr="008A32FE" w:rsidRDefault="00627951" w:rsidP="00627951">
      <w:pPr>
        <w:spacing w:after="0" w:line="240" w:lineRule="auto"/>
        <w:ind w:left="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color w:val="000000" w:themeColor="text1"/>
          <w:sz w:val="24"/>
          <w:szCs w:val="24"/>
        </w:rPr>
        <w:t xml:space="preserve">A. </w:t>
      </w:r>
      <w:r w:rsidR="008A32FE" w:rsidRPr="008A32FE">
        <w:rPr>
          <w:rFonts w:ascii="Times New Roman" w:eastAsia="Times New Roman" w:hAnsi="Times New Roman" w:cs="Times New Roman"/>
          <w:color w:val="000000" w:themeColor="text1"/>
          <w:sz w:val="24"/>
          <w:szCs w:val="24"/>
        </w:rPr>
        <w:t>d-c-b-a-e                             </w:t>
      </w:r>
      <w:r w:rsidR="008A32FE" w:rsidRPr="008A32FE">
        <w:rPr>
          <w:rFonts w:ascii="Times New Roman" w:eastAsia="Times New Roman" w:hAnsi="Times New Roman" w:cs="Times New Roman"/>
          <w:b/>
          <w:bCs/>
          <w:color w:val="000000" w:themeColor="text1"/>
          <w:sz w:val="24"/>
          <w:szCs w:val="24"/>
        </w:rPr>
        <w:t>B. </w:t>
      </w:r>
      <w:r w:rsidR="008A32FE" w:rsidRPr="008A32FE">
        <w:rPr>
          <w:rFonts w:ascii="Times New Roman" w:eastAsia="Times New Roman" w:hAnsi="Times New Roman" w:cs="Times New Roman"/>
          <w:color w:val="000000" w:themeColor="text1"/>
          <w:sz w:val="24"/>
          <w:szCs w:val="24"/>
        </w:rPr>
        <w:t>d-b-e-a-c                    </w:t>
      </w:r>
      <w:r w:rsidR="008A32FE" w:rsidRPr="008A32FE">
        <w:rPr>
          <w:rFonts w:ascii="Times New Roman" w:eastAsia="Times New Roman" w:hAnsi="Times New Roman" w:cs="Times New Roman"/>
          <w:b/>
          <w:bCs/>
          <w:color w:val="000000" w:themeColor="text1"/>
          <w:sz w:val="24"/>
          <w:szCs w:val="24"/>
        </w:rPr>
        <w:t>C.</w:t>
      </w:r>
      <w:r w:rsidR="008A32FE" w:rsidRPr="008A32FE">
        <w:rPr>
          <w:rFonts w:ascii="Times New Roman" w:eastAsia="Times New Roman" w:hAnsi="Times New Roman" w:cs="Times New Roman"/>
          <w:color w:val="000000" w:themeColor="text1"/>
          <w:sz w:val="24"/>
          <w:szCs w:val="24"/>
        </w:rPr>
        <w:t> d-b-c-a-e                                </w:t>
      </w:r>
      <w:r w:rsidR="008A32FE" w:rsidRPr="008A32FE">
        <w:rPr>
          <w:rFonts w:ascii="Times New Roman" w:eastAsia="Times New Roman" w:hAnsi="Times New Roman" w:cs="Times New Roman"/>
          <w:b/>
          <w:bCs/>
          <w:color w:val="000000" w:themeColor="text1"/>
          <w:sz w:val="24"/>
          <w:szCs w:val="24"/>
        </w:rPr>
        <w:t>D.</w:t>
      </w:r>
      <w:r w:rsidR="008A32FE" w:rsidRPr="008A32FE">
        <w:rPr>
          <w:rFonts w:ascii="Times New Roman" w:eastAsia="Times New Roman" w:hAnsi="Times New Roman" w:cs="Times New Roman"/>
          <w:color w:val="000000" w:themeColor="text1"/>
          <w:sz w:val="24"/>
          <w:szCs w:val="24"/>
        </w:rPr>
        <w:t> d-a-b-e-c</w:t>
      </w:r>
    </w:p>
    <w:p w14:paraId="149B339A"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Read the following passage about Health and Human Life and mark the letter A, B, C or D on your answer sheet to indicate the option that best fits each of the numbered blanks from 18 to 22.</w:t>
      </w:r>
    </w:p>
    <w:p w14:paraId="21176A99" w14:textId="77777777" w:rsidR="008A32FE" w:rsidRPr="008A32FE" w:rsidRDefault="008A32FE" w:rsidP="008A32FE">
      <w:pPr>
        <w:spacing w:after="0" w:line="240" w:lineRule="auto"/>
        <w:ind w:firstLine="42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(18)_________</w:t>
      </w:r>
      <w:r w:rsidRPr="008A32FE">
        <w:rPr>
          <w:rFonts w:ascii="Times New Roman" w:eastAsia="Times New Roman" w:hAnsi="Times New Roman" w:cs="Times New Roman"/>
          <w:color w:val="000000" w:themeColor="text1"/>
          <w:sz w:val="24"/>
          <w:szCs w:val="24"/>
        </w:rPr>
        <w:t> that directly influence the quality of human life. Maintaining a balanced lifestyle, including regular exercise, a proper diet, and mental well-being, is crucial to living a long and fulfilling life. In recent years, </w:t>
      </w:r>
      <w:r w:rsidRPr="008A32FE">
        <w:rPr>
          <w:rFonts w:ascii="Times New Roman" w:eastAsia="Times New Roman" w:hAnsi="Times New Roman" w:cs="Times New Roman"/>
          <w:b/>
          <w:bCs/>
          <w:color w:val="000000" w:themeColor="text1"/>
          <w:sz w:val="24"/>
          <w:szCs w:val="24"/>
        </w:rPr>
        <w:t>(19)_________</w:t>
      </w:r>
      <w:r w:rsidRPr="008A32FE">
        <w:rPr>
          <w:rFonts w:ascii="Times New Roman" w:eastAsia="Times New Roman" w:hAnsi="Times New Roman" w:cs="Times New Roman"/>
          <w:color w:val="000000" w:themeColor="text1"/>
          <w:sz w:val="24"/>
          <w:szCs w:val="24"/>
        </w:rPr>
        <w:t> and mental health, as people realize the impact it has on both personal and societal well-being. People </w:t>
      </w:r>
      <w:r w:rsidRPr="008A32FE">
        <w:rPr>
          <w:rFonts w:ascii="Times New Roman" w:eastAsia="Times New Roman" w:hAnsi="Times New Roman" w:cs="Times New Roman"/>
          <w:b/>
          <w:bCs/>
          <w:color w:val="000000" w:themeColor="text1"/>
          <w:sz w:val="24"/>
          <w:szCs w:val="24"/>
        </w:rPr>
        <w:t>(20)_________</w:t>
      </w:r>
      <w:r w:rsidRPr="008A32FE">
        <w:rPr>
          <w:rFonts w:ascii="Times New Roman" w:eastAsia="Times New Roman" w:hAnsi="Times New Roman" w:cs="Times New Roman"/>
          <w:color w:val="000000" w:themeColor="text1"/>
          <w:sz w:val="24"/>
          <w:szCs w:val="24"/>
        </w:rPr>
        <w:t> and are less prone to stress and chronic diseases. This is why it is important for individuals to focus on wellness, ensuring they incorporate healthy habits into their daily routines.</w:t>
      </w:r>
    </w:p>
    <w:p w14:paraId="1A612648" w14:textId="77777777" w:rsidR="008A32FE" w:rsidRPr="008A32FE" w:rsidRDefault="008A32FE" w:rsidP="008A32FE">
      <w:pPr>
        <w:spacing w:after="0" w:line="240" w:lineRule="auto"/>
        <w:ind w:firstLine="42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Furthermore, healthcare systems have greatly improved, providing better access to medical services for everyone. </w:t>
      </w:r>
      <w:r w:rsidRPr="008A32FE">
        <w:rPr>
          <w:rFonts w:ascii="Times New Roman" w:eastAsia="Times New Roman" w:hAnsi="Times New Roman" w:cs="Times New Roman"/>
          <w:b/>
          <w:bCs/>
          <w:color w:val="000000" w:themeColor="text1"/>
          <w:sz w:val="24"/>
          <w:szCs w:val="24"/>
        </w:rPr>
        <w:t>(21)_________</w:t>
      </w:r>
      <w:r w:rsidRPr="008A32FE">
        <w:rPr>
          <w:rFonts w:ascii="Times New Roman" w:eastAsia="Times New Roman" w:hAnsi="Times New Roman" w:cs="Times New Roman"/>
          <w:color w:val="000000" w:themeColor="text1"/>
          <w:sz w:val="24"/>
          <w:szCs w:val="24"/>
        </w:rPr>
        <w:t>, aiming to offer affordable healthcare to all citizens. People who have regularly visited doctors and </w:t>
      </w:r>
      <w:r w:rsidRPr="008A32FE">
        <w:rPr>
          <w:rFonts w:ascii="Times New Roman" w:eastAsia="Times New Roman" w:hAnsi="Times New Roman" w:cs="Times New Roman"/>
          <w:b/>
          <w:bCs/>
          <w:color w:val="000000" w:themeColor="text1"/>
          <w:sz w:val="24"/>
          <w:szCs w:val="24"/>
        </w:rPr>
        <w:t>(22)_________</w:t>
      </w:r>
      <w:r w:rsidRPr="008A32FE">
        <w:rPr>
          <w:rFonts w:ascii="Times New Roman" w:eastAsia="Times New Roman" w:hAnsi="Times New Roman" w:cs="Times New Roman"/>
          <w:color w:val="000000" w:themeColor="text1"/>
          <w:sz w:val="24"/>
          <w:szCs w:val="24"/>
        </w:rPr>
        <w:t>, leading to more effective treatment and prevention. While it is true that maintaining good health requires effort and discipline, it is a long-term investment for the future. Staying healthy helps people live longer lives and contributes to a happier society.</w:t>
      </w:r>
    </w:p>
    <w:p w14:paraId="1C066290"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Question 18:</w:t>
      </w:r>
    </w:p>
    <w:p w14:paraId="3BFFEFF3" w14:textId="77777777" w:rsidR="008A32FE" w:rsidRPr="008A32FE" w:rsidRDefault="008A32FE" w:rsidP="00E6432B">
      <w:pPr>
        <w:numPr>
          <w:ilvl w:val="0"/>
          <w:numId w:val="11"/>
        </w:numPr>
        <w:spacing w:after="0" w:line="240" w:lineRule="auto"/>
        <w:ind w:left="0" w:firstLine="90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Health is one of the most essential factors, and it is important</w:t>
      </w:r>
    </w:p>
    <w:p w14:paraId="64A51B9C" w14:textId="77777777" w:rsidR="008A32FE" w:rsidRPr="008A32FE" w:rsidRDefault="008A32FE" w:rsidP="00E6432B">
      <w:pPr>
        <w:numPr>
          <w:ilvl w:val="0"/>
          <w:numId w:val="11"/>
        </w:numPr>
        <w:spacing w:after="0" w:line="240" w:lineRule="auto"/>
        <w:ind w:left="0" w:firstLine="90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Health is important because many people face health issues</w:t>
      </w:r>
    </w:p>
    <w:p w14:paraId="2D2123D0" w14:textId="77777777" w:rsidR="008A32FE" w:rsidRPr="008A32FE" w:rsidRDefault="008A32FE" w:rsidP="00E6432B">
      <w:pPr>
        <w:numPr>
          <w:ilvl w:val="0"/>
          <w:numId w:val="11"/>
        </w:numPr>
        <w:spacing w:after="0" w:line="240" w:lineRule="auto"/>
        <w:ind w:left="0" w:firstLine="90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lastRenderedPageBreak/>
        <w:t>Health is one of the most essential factors, people should take care of their health.</w:t>
      </w:r>
    </w:p>
    <w:p w14:paraId="6B67AADE" w14:textId="77777777" w:rsidR="008A32FE" w:rsidRPr="008A32FE" w:rsidRDefault="008A32FE" w:rsidP="00E6432B">
      <w:pPr>
        <w:numPr>
          <w:ilvl w:val="0"/>
          <w:numId w:val="11"/>
        </w:numPr>
        <w:spacing w:after="0" w:line="240" w:lineRule="auto"/>
        <w:ind w:left="0" w:firstLine="90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Health is one of the most essential factors</w:t>
      </w:r>
    </w:p>
    <w:p w14:paraId="0312EB5B"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Question 19:</w:t>
      </w:r>
    </w:p>
    <w:p w14:paraId="07DBBA55" w14:textId="77777777" w:rsidR="008A32FE" w:rsidRPr="008A32FE" w:rsidRDefault="008A32FE" w:rsidP="00E6432B">
      <w:pPr>
        <w:numPr>
          <w:ilvl w:val="0"/>
          <w:numId w:val="12"/>
        </w:numPr>
        <w:spacing w:after="0" w:line="240" w:lineRule="auto"/>
        <w:ind w:left="0" w:firstLine="90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there has been growing awareness of the importance of physical</w:t>
      </w:r>
    </w:p>
    <w:p w14:paraId="1388122B" w14:textId="77777777" w:rsidR="008A32FE" w:rsidRPr="008A32FE" w:rsidRDefault="008A32FE" w:rsidP="00E6432B">
      <w:pPr>
        <w:numPr>
          <w:ilvl w:val="0"/>
          <w:numId w:val="12"/>
        </w:numPr>
        <w:spacing w:after="0" w:line="240" w:lineRule="auto"/>
        <w:ind w:left="0" w:firstLine="90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there have been growing awareness of the importance of physical health</w:t>
      </w:r>
    </w:p>
    <w:p w14:paraId="662DCA6F" w14:textId="77777777" w:rsidR="008A32FE" w:rsidRPr="008A32FE" w:rsidRDefault="008A32FE" w:rsidP="00E6432B">
      <w:pPr>
        <w:numPr>
          <w:ilvl w:val="0"/>
          <w:numId w:val="12"/>
        </w:numPr>
        <w:spacing w:after="0" w:line="240" w:lineRule="auto"/>
        <w:ind w:left="0" w:firstLine="90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there has been growing awareness that physical health is important</w:t>
      </w:r>
    </w:p>
    <w:p w14:paraId="05BBF894" w14:textId="77777777" w:rsidR="008A32FE" w:rsidRPr="008A32FE" w:rsidRDefault="008A32FE" w:rsidP="00E6432B">
      <w:pPr>
        <w:numPr>
          <w:ilvl w:val="0"/>
          <w:numId w:val="12"/>
        </w:numPr>
        <w:spacing w:after="0" w:line="240" w:lineRule="auto"/>
        <w:ind w:left="0" w:firstLine="90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having increased awareness of the importance of physical health</w:t>
      </w:r>
    </w:p>
    <w:p w14:paraId="173C054F"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Question 20:</w:t>
      </w:r>
    </w:p>
    <w:p w14:paraId="74A45C5F" w14:textId="77777777" w:rsidR="008A32FE" w:rsidRPr="008A32FE" w:rsidRDefault="008A32FE" w:rsidP="00E6432B">
      <w:pPr>
        <w:numPr>
          <w:ilvl w:val="0"/>
          <w:numId w:val="13"/>
        </w:numPr>
        <w:spacing w:after="0" w:line="240" w:lineRule="auto"/>
        <w:ind w:left="0" w:firstLine="90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who maintain good health tend to have a more positive outlook on life</w:t>
      </w:r>
    </w:p>
    <w:p w14:paraId="60789CF3" w14:textId="77777777" w:rsidR="008A32FE" w:rsidRPr="008A32FE" w:rsidRDefault="008A32FE" w:rsidP="00E6432B">
      <w:pPr>
        <w:numPr>
          <w:ilvl w:val="0"/>
          <w:numId w:val="13"/>
        </w:numPr>
        <w:spacing w:after="0" w:line="240" w:lineRule="auto"/>
        <w:ind w:left="0" w:firstLine="90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who maintain good health tend to had a more positive outlook on life</w:t>
      </w:r>
    </w:p>
    <w:p w14:paraId="0E29FA9C" w14:textId="77777777" w:rsidR="008A32FE" w:rsidRPr="008A32FE" w:rsidRDefault="008A32FE" w:rsidP="00E6432B">
      <w:pPr>
        <w:numPr>
          <w:ilvl w:val="0"/>
          <w:numId w:val="13"/>
        </w:numPr>
        <w:spacing w:after="0" w:line="240" w:lineRule="auto"/>
        <w:ind w:left="0" w:firstLine="90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who maintained good health tend to have a more positive outlook on life</w:t>
      </w:r>
    </w:p>
    <w:p w14:paraId="7B7FEE76" w14:textId="77777777" w:rsidR="008A32FE" w:rsidRPr="008A32FE" w:rsidRDefault="008A32FE" w:rsidP="00E6432B">
      <w:pPr>
        <w:numPr>
          <w:ilvl w:val="0"/>
          <w:numId w:val="13"/>
        </w:numPr>
        <w:spacing w:after="0" w:line="240" w:lineRule="auto"/>
        <w:ind w:left="0" w:firstLine="90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who are maintaining good health tend to have a more positive outlook on life</w:t>
      </w:r>
    </w:p>
    <w:p w14:paraId="75EC231E"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Question 21:</w:t>
      </w:r>
    </w:p>
    <w:p w14:paraId="7F0C38A5" w14:textId="77777777" w:rsidR="008A32FE" w:rsidRPr="008A32FE" w:rsidRDefault="008A32FE" w:rsidP="00E6432B">
      <w:pPr>
        <w:numPr>
          <w:ilvl w:val="0"/>
          <w:numId w:val="14"/>
        </w:numPr>
        <w:spacing w:after="0" w:line="240" w:lineRule="auto"/>
        <w:ind w:left="0" w:firstLine="90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Governments and organizations increasingly invest in health-related initiatives, which are important</w:t>
      </w:r>
    </w:p>
    <w:p w14:paraId="12E610CC" w14:textId="77777777" w:rsidR="008A32FE" w:rsidRPr="008A32FE" w:rsidRDefault="008A32FE" w:rsidP="00E6432B">
      <w:pPr>
        <w:numPr>
          <w:ilvl w:val="0"/>
          <w:numId w:val="14"/>
        </w:numPr>
        <w:spacing w:after="0" w:line="240" w:lineRule="auto"/>
        <w:ind w:left="0" w:firstLine="90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Governments and organizations are increasingly investing in health-related initiatives</w:t>
      </w:r>
    </w:p>
    <w:p w14:paraId="1F1F2985" w14:textId="77777777" w:rsidR="008A32FE" w:rsidRPr="008A32FE" w:rsidRDefault="008A32FE" w:rsidP="00E6432B">
      <w:pPr>
        <w:numPr>
          <w:ilvl w:val="0"/>
          <w:numId w:val="14"/>
        </w:numPr>
        <w:spacing w:after="0" w:line="240" w:lineRule="auto"/>
        <w:ind w:left="0" w:firstLine="90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Governments and organizations are increasingly investing in health-related initiatives, and they are working on other projects</w:t>
      </w:r>
    </w:p>
    <w:p w14:paraId="09888AC4" w14:textId="77777777" w:rsidR="008A32FE" w:rsidRPr="008A32FE" w:rsidRDefault="008A32FE" w:rsidP="00E6432B">
      <w:pPr>
        <w:numPr>
          <w:ilvl w:val="0"/>
          <w:numId w:val="14"/>
        </w:numPr>
        <w:spacing w:after="0" w:line="240" w:lineRule="auto"/>
        <w:ind w:left="0" w:firstLine="90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Governments and organizations are increasingly investing in health-related initiatives, but health care systems still face many challenges</w:t>
      </w:r>
    </w:p>
    <w:p w14:paraId="56404490"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Question 22:</w:t>
      </w:r>
    </w:p>
    <w:p w14:paraId="7A932D76" w14:textId="77777777" w:rsidR="008A32FE" w:rsidRPr="008A32FE" w:rsidRDefault="008A32FE" w:rsidP="00E6432B">
      <w:pPr>
        <w:numPr>
          <w:ilvl w:val="0"/>
          <w:numId w:val="15"/>
        </w:numPr>
        <w:spacing w:after="0" w:line="240" w:lineRule="auto"/>
        <w:ind w:left="0" w:firstLine="90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undergoing health check-ups are more likely to detect illnesses early</w:t>
      </w:r>
    </w:p>
    <w:p w14:paraId="7B44104F" w14:textId="77777777" w:rsidR="008A32FE" w:rsidRPr="008A32FE" w:rsidRDefault="008A32FE" w:rsidP="00E6432B">
      <w:pPr>
        <w:numPr>
          <w:ilvl w:val="0"/>
          <w:numId w:val="15"/>
        </w:numPr>
        <w:spacing w:after="0" w:line="240" w:lineRule="auto"/>
        <w:ind w:left="0" w:firstLine="90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had undergone health check-ups are more likely to detect illnesses early</w:t>
      </w:r>
    </w:p>
    <w:p w14:paraId="7D329E0E" w14:textId="77777777" w:rsidR="008A32FE" w:rsidRPr="008A32FE" w:rsidRDefault="008A32FE" w:rsidP="00E6432B">
      <w:pPr>
        <w:numPr>
          <w:ilvl w:val="0"/>
          <w:numId w:val="15"/>
        </w:numPr>
        <w:spacing w:after="0" w:line="240" w:lineRule="auto"/>
        <w:ind w:left="0" w:firstLine="90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undergone health check-ups are more likely to detect illnesses early</w:t>
      </w:r>
    </w:p>
    <w:p w14:paraId="19E68CEE" w14:textId="77777777" w:rsidR="008A32FE" w:rsidRPr="008A32FE" w:rsidRDefault="008A32FE" w:rsidP="00E6432B">
      <w:pPr>
        <w:numPr>
          <w:ilvl w:val="0"/>
          <w:numId w:val="15"/>
        </w:numPr>
        <w:spacing w:after="0" w:line="240" w:lineRule="auto"/>
        <w:ind w:left="0" w:firstLine="90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having undergone health check-ups are more likely to detect illnesses early</w:t>
      </w:r>
    </w:p>
    <w:p w14:paraId="3CB93418"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Read the following passage about The Cities of the Future and mark the letter A, B, C or D on your answer sheet to indicate the best answer to each of the following questions from 23 to 30.</w:t>
      </w:r>
    </w:p>
    <w:p w14:paraId="281047F3" w14:textId="77777777" w:rsidR="008A32FE" w:rsidRPr="008A32FE" w:rsidRDefault="008A32FE" w:rsidP="008A32FE">
      <w:pPr>
        <w:spacing w:after="0" w:line="240" w:lineRule="auto"/>
        <w:ind w:firstLine="42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As we move towards the future, the cities we inhabit will undergo drastic transformations. One major change will be the rise of 'smart cities,' where technology will </w:t>
      </w:r>
      <w:r w:rsidRPr="008A32FE">
        <w:rPr>
          <w:rFonts w:ascii="Times New Roman" w:eastAsia="Times New Roman" w:hAnsi="Times New Roman" w:cs="Times New Roman"/>
          <w:b/>
          <w:bCs/>
          <w:color w:val="000000" w:themeColor="text1"/>
          <w:sz w:val="24"/>
          <w:szCs w:val="24"/>
          <w:u w:val="single"/>
        </w:rPr>
        <w:t>seamlessly</w:t>
      </w:r>
      <w:r w:rsidRPr="008A32FE">
        <w:rPr>
          <w:rFonts w:ascii="Times New Roman" w:eastAsia="Times New Roman" w:hAnsi="Times New Roman" w:cs="Times New Roman"/>
          <w:color w:val="000000" w:themeColor="text1"/>
          <w:sz w:val="24"/>
          <w:szCs w:val="24"/>
        </w:rPr>
        <w:t> integrate into daily life. These cities will rely on renewable energy sources, such as solar and wind power, to meet growing energy demands while minimizing environmental impact. This shift towards sustainable energy will be crucial for reducing the carbon footprint. Urban spaces will be designed to reduce pollution, with green buildings, sustainable transportation systems, and the </w:t>
      </w:r>
      <w:r w:rsidRPr="008A32FE">
        <w:rPr>
          <w:rFonts w:ascii="Times New Roman" w:eastAsia="Times New Roman" w:hAnsi="Times New Roman" w:cs="Times New Roman"/>
          <w:b/>
          <w:bCs/>
          <w:color w:val="000000" w:themeColor="text1"/>
          <w:sz w:val="24"/>
          <w:szCs w:val="24"/>
          <w:u w:val="single"/>
        </w:rPr>
        <w:t>incorporation</w:t>
      </w:r>
      <w:r w:rsidRPr="008A32FE">
        <w:rPr>
          <w:rFonts w:ascii="Times New Roman" w:eastAsia="Times New Roman" w:hAnsi="Times New Roman" w:cs="Times New Roman"/>
          <w:color w:val="000000" w:themeColor="text1"/>
          <w:sz w:val="24"/>
          <w:szCs w:val="24"/>
        </w:rPr>
        <w:t> of parks and green roofs. Public transportation will utilize autonomous vehicles and electric buses to reduce traffic congestion and carbon emissions.</w:t>
      </w:r>
    </w:p>
    <w:p w14:paraId="13A4F6D8" w14:textId="77777777" w:rsidR="008A32FE" w:rsidRPr="008A32FE" w:rsidRDefault="008A32FE" w:rsidP="008A32FE">
      <w:pPr>
        <w:spacing w:after="0" w:line="240" w:lineRule="auto"/>
        <w:ind w:firstLine="42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However, they come with challenges. The rapid growth of the global population means that cities will need to adapt to urban pressures, such as housing shortages and the need for improved infrastructure. At the same time, there will be a stronger emphasis on ensuring the accessibility of technology, making sure everyone benefits from future innovations.</w:t>
      </w:r>
    </w:p>
    <w:p w14:paraId="3A9E6D79" w14:textId="77777777" w:rsidR="008A32FE" w:rsidRPr="008A32FE" w:rsidRDefault="008A32FE" w:rsidP="008A32FE">
      <w:pPr>
        <w:spacing w:after="0" w:line="240" w:lineRule="auto"/>
        <w:ind w:firstLine="42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It</w:t>
      </w:r>
      <w:r w:rsidRPr="008A32FE">
        <w:rPr>
          <w:rFonts w:ascii="Times New Roman" w:eastAsia="Times New Roman" w:hAnsi="Times New Roman" w:cs="Times New Roman"/>
          <w:color w:val="000000" w:themeColor="text1"/>
          <w:sz w:val="24"/>
          <w:szCs w:val="24"/>
        </w:rPr>
        <w:t> will be important for governments, businesses, and citizens to collaborate closely in ensuring the success of these cities. Future cities will not only focus on technological advancements but also prioritize environmental sustainability and social equality. </w:t>
      </w:r>
      <w:r w:rsidRPr="008A32FE">
        <w:rPr>
          <w:rFonts w:ascii="Times New Roman" w:eastAsia="Times New Roman" w:hAnsi="Times New Roman" w:cs="Times New Roman"/>
          <w:b/>
          <w:bCs/>
          <w:color w:val="000000" w:themeColor="text1"/>
          <w:sz w:val="24"/>
          <w:szCs w:val="24"/>
          <w:u w:val="single"/>
        </w:rPr>
        <w:t>Its integration of smart technology will make daily life more efficient, while sustainable practices will create a healthier, more balanced environment.</w:t>
      </w:r>
    </w:p>
    <w:p w14:paraId="6ADA8CDA" w14:textId="77777777" w:rsidR="008A32FE" w:rsidRPr="008A32FE" w:rsidRDefault="008A32FE" w:rsidP="008A32FE">
      <w:pPr>
        <w:spacing w:after="0" w:line="240" w:lineRule="auto"/>
        <w:ind w:firstLine="42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As these cities continue to evolve, the relationship between the environment and technology will become increasingly important. Rather than viewing nature and technology as opposing forces, future cities will balance both, fostering a harmonious relationship where human life and the planet’s well-being are prioritized.</w:t>
      </w:r>
    </w:p>
    <w:p w14:paraId="5D5A757D"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Question 23: </w:t>
      </w:r>
      <w:r w:rsidRPr="008A32FE">
        <w:rPr>
          <w:rFonts w:ascii="Times New Roman" w:eastAsia="Times New Roman" w:hAnsi="Times New Roman" w:cs="Times New Roman"/>
          <w:color w:val="000000" w:themeColor="text1"/>
          <w:sz w:val="24"/>
          <w:szCs w:val="24"/>
        </w:rPr>
        <w:t>Which of the following is NOT mentioned as a focus of future cities?</w:t>
      </w:r>
    </w:p>
    <w:p w14:paraId="725A24A2" w14:textId="77777777" w:rsidR="008A32FE" w:rsidRPr="008A32FE" w:rsidRDefault="008A32FE" w:rsidP="00E6432B">
      <w:pPr>
        <w:numPr>
          <w:ilvl w:val="0"/>
          <w:numId w:val="16"/>
        </w:numPr>
        <w:spacing w:after="0" w:line="240" w:lineRule="auto"/>
        <w:ind w:left="0" w:firstLine="90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Social equality</w:t>
      </w:r>
    </w:p>
    <w:p w14:paraId="073C4E18" w14:textId="77777777" w:rsidR="008A32FE" w:rsidRPr="008A32FE" w:rsidRDefault="008A32FE" w:rsidP="00E6432B">
      <w:pPr>
        <w:numPr>
          <w:ilvl w:val="0"/>
          <w:numId w:val="16"/>
        </w:numPr>
        <w:spacing w:after="0" w:line="240" w:lineRule="auto"/>
        <w:ind w:left="0" w:firstLine="90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Environmental sustainability</w:t>
      </w:r>
    </w:p>
    <w:p w14:paraId="2F8CB048" w14:textId="77777777" w:rsidR="008A32FE" w:rsidRPr="008A32FE" w:rsidRDefault="008A32FE" w:rsidP="00E6432B">
      <w:pPr>
        <w:numPr>
          <w:ilvl w:val="0"/>
          <w:numId w:val="16"/>
        </w:numPr>
        <w:spacing w:after="0" w:line="240" w:lineRule="auto"/>
        <w:ind w:left="0" w:firstLine="90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Economic growth</w:t>
      </w:r>
    </w:p>
    <w:p w14:paraId="43539186" w14:textId="77777777" w:rsidR="008A32FE" w:rsidRPr="008A32FE" w:rsidRDefault="008A32FE" w:rsidP="00E6432B">
      <w:pPr>
        <w:numPr>
          <w:ilvl w:val="0"/>
          <w:numId w:val="16"/>
        </w:numPr>
        <w:spacing w:after="0" w:line="240" w:lineRule="auto"/>
        <w:ind w:left="0" w:firstLine="90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Technological advancements</w:t>
      </w:r>
    </w:p>
    <w:p w14:paraId="78029393"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Question 24: </w:t>
      </w:r>
      <w:r w:rsidRPr="008A32FE">
        <w:rPr>
          <w:rFonts w:ascii="Times New Roman" w:eastAsia="Times New Roman" w:hAnsi="Times New Roman" w:cs="Times New Roman"/>
          <w:color w:val="000000" w:themeColor="text1"/>
          <w:sz w:val="24"/>
          <w:szCs w:val="24"/>
        </w:rPr>
        <w:t>The word “</w:t>
      </w:r>
      <w:r w:rsidRPr="008A32FE">
        <w:rPr>
          <w:rFonts w:ascii="Times New Roman" w:eastAsia="Times New Roman" w:hAnsi="Times New Roman" w:cs="Times New Roman"/>
          <w:b/>
          <w:bCs/>
          <w:color w:val="000000" w:themeColor="text1"/>
          <w:sz w:val="24"/>
          <w:szCs w:val="24"/>
          <w:u w:val="single"/>
        </w:rPr>
        <w:t>seamlessly</w:t>
      </w:r>
      <w:r w:rsidRPr="008A32FE">
        <w:rPr>
          <w:rFonts w:ascii="Times New Roman" w:eastAsia="Times New Roman" w:hAnsi="Times New Roman" w:cs="Times New Roman"/>
          <w:color w:val="000000" w:themeColor="text1"/>
          <w:sz w:val="24"/>
          <w:szCs w:val="24"/>
        </w:rPr>
        <w:t>” in paragraph 1 is OPPOSITE in meaning to _________.</w:t>
      </w:r>
    </w:p>
    <w:p w14:paraId="15E45CB3" w14:textId="77777777" w:rsidR="008A32FE" w:rsidRPr="008A32FE" w:rsidRDefault="008A32FE" w:rsidP="00E6432B">
      <w:pPr>
        <w:numPr>
          <w:ilvl w:val="0"/>
          <w:numId w:val="17"/>
        </w:numPr>
        <w:spacing w:after="0" w:line="240" w:lineRule="auto"/>
        <w:ind w:left="0" w:firstLine="90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awkwardly</w:t>
      </w:r>
      <w:r w:rsidRPr="008A32FE">
        <w:rPr>
          <w:rFonts w:ascii="Times New Roman" w:eastAsia="Times New Roman" w:hAnsi="Times New Roman" w:cs="Times New Roman"/>
          <w:b/>
          <w:bCs/>
          <w:color w:val="000000" w:themeColor="text1"/>
          <w:sz w:val="24"/>
          <w:szCs w:val="24"/>
        </w:rPr>
        <w:t>                                B.         </w:t>
      </w:r>
      <w:r w:rsidRPr="008A32FE">
        <w:rPr>
          <w:rFonts w:ascii="Times New Roman" w:eastAsia="Times New Roman" w:hAnsi="Times New Roman" w:cs="Times New Roman"/>
          <w:color w:val="000000" w:themeColor="text1"/>
          <w:sz w:val="24"/>
          <w:szCs w:val="24"/>
        </w:rPr>
        <w:t>smoothly</w:t>
      </w:r>
      <w:r w:rsidRPr="008A32FE">
        <w:rPr>
          <w:rFonts w:ascii="Times New Roman" w:eastAsia="Times New Roman" w:hAnsi="Times New Roman" w:cs="Times New Roman"/>
          <w:b/>
          <w:bCs/>
          <w:color w:val="000000" w:themeColor="text1"/>
          <w:sz w:val="24"/>
          <w:szCs w:val="24"/>
        </w:rPr>
        <w:t>                                C. </w:t>
      </w:r>
      <w:r w:rsidRPr="008A32FE">
        <w:rPr>
          <w:rFonts w:ascii="Times New Roman" w:eastAsia="Times New Roman" w:hAnsi="Times New Roman" w:cs="Times New Roman"/>
          <w:color w:val="000000" w:themeColor="text1"/>
          <w:sz w:val="24"/>
          <w:szCs w:val="24"/>
        </w:rPr>
        <w:t>effortlessly</w:t>
      </w:r>
      <w:r w:rsidRPr="008A32FE">
        <w:rPr>
          <w:rFonts w:ascii="Times New Roman" w:eastAsia="Times New Roman" w:hAnsi="Times New Roman" w:cs="Times New Roman"/>
          <w:b/>
          <w:bCs/>
          <w:color w:val="000000" w:themeColor="text1"/>
          <w:sz w:val="24"/>
          <w:szCs w:val="24"/>
        </w:rPr>
        <w:t>                                D. </w:t>
      </w:r>
      <w:r w:rsidRPr="008A32FE">
        <w:rPr>
          <w:rFonts w:ascii="Times New Roman" w:eastAsia="Times New Roman" w:hAnsi="Times New Roman" w:cs="Times New Roman"/>
          <w:color w:val="000000" w:themeColor="text1"/>
          <w:sz w:val="24"/>
          <w:szCs w:val="24"/>
        </w:rPr>
        <w:t>efficiently</w:t>
      </w:r>
    </w:p>
    <w:p w14:paraId="74C500E3"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Question 25: </w:t>
      </w:r>
      <w:r w:rsidRPr="008A32FE">
        <w:rPr>
          <w:rFonts w:ascii="Times New Roman" w:eastAsia="Times New Roman" w:hAnsi="Times New Roman" w:cs="Times New Roman"/>
          <w:color w:val="000000" w:themeColor="text1"/>
          <w:sz w:val="24"/>
          <w:szCs w:val="24"/>
        </w:rPr>
        <w:t>The word “</w:t>
      </w:r>
      <w:r w:rsidRPr="008A32FE">
        <w:rPr>
          <w:rFonts w:ascii="Times New Roman" w:eastAsia="Times New Roman" w:hAnsi="Times New Roman" w:cs="Times New Roman"/>
          <w:b/>
          <w:bCs/>
          <w:color w:val="000000" w:themeColor="text1"/>
          <w:sz w:val="24"/>
          <w:szCs w:val="24"/>
          <w:u w:val="single"/>
        </w:rPr>
        <w:t>incorporation</w:t>
      </w:r>
      <w:r w:rsidRPr="008A32FE">
        <w:rPr>
          <w:rFonts w:ascii="Times New Roman" w:eastAsia="Times New Roman" w:hAnsi="Times New Roman" w:cs="Times New Roman"/>
          <w:color w:val="000000" w:themeColor="text1"/>
          <w:sz w:val="24"/>
          <w:szCs w:val="24"/>
        </w:rPr>
        <w:t>” in paragraph 1 could be best replaced by _________.</w:t>
      </w:r>
    </w:p>
    <w:p w14:paraId="44BFF7B4" w14:textId="77777777" w:rsidR="008A32FE" w:rsidRPr="008A32FE" w:rsidRDefault="008A32FE" w:rsidP="00E6432B">
      <w:pPr>
        <w:numPr>
          <w:ilvl w:val="0"/>
          <w:numId w:val="18"/>
        </w:numPr>
        <w:spacing w:after="0" w:line="240" w:lineRule="auto"/>
        <w:ind w:left="0" w:firstLine="90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lastRenderedPageBreak/>
        <w:t>removal</w:t>
      </w:r>
      <w:r w:rsidRPr="008A32FE">
        <w:rPr>
          <w:rFonts w:ascii="Times New Roman" w:eastAsia="Times New Roman" w:hAnsi="Times New Roman" w:cs="Times New Roman"/>
          <w:b/>
          <w:bCs/>
          <w:color w:val="000000" w:themeColor="text1"/>
          <w:sz w:val="24"/>
          <w:szCs w:val="24"/>
        </w:rPr>
        <w:t>                                        B. </w:t>
      </w:r>
      <w:r w:rsidRPr="008A32FE">
        <w:rPr>
          <w:rFonts w:ascii="Times New Roman" w:eastAsia="Times New Roman" w:hAnsi="Times New Roman" w:cs="Times New Roman"/>
          <w:color w:val="000000" w:themeColor="text1"/>
          <w:sz w:val="24"/>
          <w:szCs w:val="24"/>
        </w:rPr>
        <w:t>separation</w:t>
      </w:r>
      <w:r w:rsidRPr="008A32FE">
        <w:rPr>
          <w:rFonts w:ascii="Times New Roman" w:eastAsia="Times New Roman" w:hAnsi="Times New Roman" w:cs="Times New Roman"/>
          <w:b/>
          <w:bCs/>
          <w:color w:val="000000" w:themeColor="text1"/>
          <w:sz w:val="24"/>
          <w:szCs w:val="24"/>
        </w:rPr>
        <w:t>                                C. </w:t>
      </w:r>
      <w:r w:rsidRPr="008A32FE">
        <w:rPr>
          <w:rFonts w:ascii="Times New Roman" w:eastAsia="Times New Roman" w:hAnsi="Times New Roman" w:cs="Times New Roman"/>
          <w:color w:val="000000" w:themeColor="text1"/>
          <w:sz w:val="24"/>
          <w:szCs w:val="24"/>
        </w:rPr>
        <w:t>exclusion</w:t>
      </w:r>
      <w:r w:rsidRPr="008A32FE">
        <w:rPr>
          <w:rFonts w:ascii="Times New Roman" w:eastAsia="Times New Roman" w:hAnsi="Times New Roman" w:cs="Times New Roman"/>
          <w:b/>
          <w:bCs/>
          <w:color w:val="000000" w:themeColor="text1"/>
          <w:sz w:val="24"/>
          <w:szCs w:val="24"/>
        </w:rPr>
        <w:t>                                        D. </w:t>
      </w:r>
      <w:r w:rsidRPr="008A32FE">
        <w:rPr>
          <w:rFonts w:ascii="Times New Roman" w:eastAsia="Times New Roman" w:hAnsi="Times New Roman" w:cs="Times New Roman"/>
          <w:color w:val="000000" w:themeColor="text1"/>
          <w:sz w:val="24"/>
          <w:szCs w:val="24"/>
        </w:rPr>
        <w:t>addition</w:t>
      </w:r>
    </w:p>
    <w:p w14:paraId="138E9C52"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Question 26: </w:t>
      </w:r>
      <w:r w:rsidRPr="008A32FE">
        <w:rPr>
          <w:rFonts w:ascii="Times New Roman" w:eastAsia="Times New Roman" w:hAnsi="Times New Roman" w:cs="Times New Roman"/>
          <w:color w:val="000000" w:themeColor="text1"/>
          <w:sz w:val="24"/>
          <w:szCs w:val="24"/>
        </w:rPr>
        <w:t>The word “</w:t>
      </w:r>
      <w:r w:rsidRPr="008A32FE">
        <w:rPr>
          <w:rFonts w:ascii="Times New Roman" w:eastAsia="Times New Roman" w:hAnsi="Times New Roman" w:cs="Times New Roman"/>
          <w:b/>
          <w:bCs/>
          <w:color w:val="000000" w:themeColor="text1"/>
          <w:sz w:val="24"/>
          <w:szCs w:val="24"/>
        </w:rPr>
        <w:t>It</w:t>
      </w:r>
      <w:r w:rsidRPr="008A32FE">
        <w:rPr>
          <w:rFonts w:ascii="Times New Roman" w:eastAsia="Times New Roman" w:hAnsi="Times New Roman" w:cs="Times New Roman"/>
          <w:color w:val="000000" w:themeColor="text1"/>
          <w:sz w:val="24"/>
          <w:szCs w:val="24"/>
        </w:rPr>
        <w:t>” in paragraph 3 refers to _________.</w:t>
      </w:r>
    </w:p>
    <w:p w14:paraId="610FA6CA" w14:textId="77777777" w:rsidR="008A32FE" w:rsidRPr="008A32FE" w:rsidRDefault="008A32FE" w:rsidP="00E6432B">
      <w:pPr>
        <w:numPr>
          <w:ilvl w:val="0"/>
          <w:numId w:val="19"/>
        </w:numPr>
        <w:spacing w:after="0" w:line="240" w:lineRule="auto"/>
        <w:ind w:left="0" w:firstLine="90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the shift towards sustainable energy</w:t>
      </w:r>
    </w:p>
    <w:p w14:paraId="307E8BA5" w14:textId="77777777" w:rsidR="008A32FE" w:rsidRPr="008A32FE" w:rsidRDefault="008A32FE" w:rsidP="00E6432B">
      <w:pPr>
        <w:numPr>
          <w:ilvl w:val="0"/>
          <w:numId w:val="19"/>
        </w:numPr>
        <w:spacing w:after="0" w:line="240" w:lineRule="auto"/>
        <w:ind w:left="0" w:firstLine="90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collaboration between governments, businesses, and citizens</w:t>
      </w:r>
    </w:p>
    <w:p w14:paraId="01C000E0" w14:textId="77777777" w:rsidR="008A32FE" w:rsidRPr="008A32FE" w:rsidRDefault="008A32FE" w:rsidP="00E6432B">
      <w:pPr>
        <w:numPr>
          <w:ilvl w:val="0"/>
          <w:numId w:val="19"/>
        </w:numPr>
        <w:spacing w:after="0" w:line="240" w:lineRule="auto"/>
        <w:ind w:left="0" w:firstLine="90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the success of future cities</w:t>
      </w:r>
    </w:p>
    <w:p w14:paraId="3DEE533D" w14:textId="77777777" w:rsidR="008A32FE" w:rsidRPr="008A32FE" w:rsidRDefault="008A32FE" w:rsidP="00E6432B">
      <w:pPr>
        <w:numPr>
          <w:ilvl w:val="0"/>
          <w:numId w:val="19"/>
        </w:numPr>
        <w:spacing w:after="0" w:line="240" w:lineRule="auto"/>
        <w:ind w:left="0" w:firstLine="90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technological advancements</w:t>
      </w:r>
    </w:p>
    <w:p w14:paraId="7AFC1809"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Question 27: </w:t>
      </w:r>
      <w:r w:rsidRPr="008A32FE">
        <w:rPr>
          <w:rFonts w:ascii="Times New Roman" w:eastAsia="Times New Roman" w:hAnsi="Times New Roman" w:cs="Times New Roman"/>
          <w:color w:val="000000" w:themeColor="text1"/>
          <w:sz w:val="24"/>
          <w:szCs w:val="24"/>
        </w:rPr>
        <w:t>Which of the following best paraphrases the underlined sentence in paragraph 3?</w:t>
      </w:r>
    </w:p>
    <w:p w14:paraId="3433100D" w14:textId="77777777" w:rsidR="008A32FE" w:rsidRPr="008A32FE" w:rsidRDefault="008A32FE" w:rsidP="00E6432B">
      <w:pPr>
        <w:numPr>
          <w:ilvl w:val="0"/>
          <w:numId w:val="20"/>
        </w:numPr>
        <w:spacing w:after="0" w:line="240" w:lineRule="auto"/>
        <w:ind w:left="0" w:firstLine="90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The use of technology will help streamline daily routines, while the adoption of sustainable practices will cause environmental problems.</w:t>
      </w:r>
    </w:p>
    <w:p w14:paraId="25FB8317" w14:textId="77777777" w:rsidR="008A32FE" w:rsidRPr="008A32FE" w:rsidRDefault="008A32FE" w:rsidP="00E6432B">
      <w:pPr>
        <w:numPr>
          <w:ilvl w:val="0"/>
          <w:numId w:val="20"/>
        </w:numPr>
        <w:spacing w:after="0" w:line="240" w:lineRule="auto"/>
        <w:ind w:left="0" w:firstLine="90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The integration of smart technology will improve the efficiency of daily life, and sustainable practices will promote a healthier environment.</w:t>
      </w:r>
    </w:p>
    <w:p w14:paraId="3CE0BDF5" w14:textId="77777777" w:rsidR="008A32FE" w:rsidRPr="008A32FE" w:rsidRDefault="008A32FE" w:rsidP="00E6432B">
      <w:pPr>
        <w:numPr>
          <w:ilvl w:val="0"/>
          <w:numId w:val="20"/>
        </w:numPr>
        <w:spacing w:after="0" w:line="240" w:lineRule="auto"/>
        <w:ind w:left="0" w:firstLine="90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By incorporating technology, daily life will become harder to manage, but sustainable practices will make the environment more balanced.</w:t>
      </w:r>
    </w:p>
    <w:p w14:paraId="14E4271D" w14:textId="77777777" w:rsidR="008A32FE" w:rsidRPr="008A32FE" w:rsidRDefault="008A32FE" w:rsidP="00E6432B">
      <w:pPr>
        <w:numPr>
          <w:ilvl w:val="0"/>
          <w:numId w:val="20"/>
        </w:numPr>
        <w:spacing w:after="0" w:line="240" w:lineRule="auto"/>
        <w:ind w:left="0" w:firstLine="90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The adoption of smart technology will make life less efficient, while environmental practices will harm public health.</w:t>
      </w:r>
    </w:p>
    <w:p w14:paraId="0FBD457A"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Question 28: </w:t>
      </w:r>
      <w:r w:rsidRPr="008A32FE">
        <w:rPr>
          <w:rFonts w:ascii="Times New Roman" w:eastAsia="Times New Roman" w:hAnsi="Times New Roman" w:cs="Times New Roman"/>
          <w:color w:val="000000" w:themeColor="text1"/>
          <w:sz w:val="24"/>
          <w:szCs w:val="24"/>
        </w:rPr>
        <w:t>Which of the following is TRUE according to the passage?</w:t>
      </w:r>
    </w:p>
    <w:p w14:paraId="6B1F06CD" w14:textId="77777777" w:rsidR="008A32FE" w:rsidRPr="008A32FE" w:rsidRDefault="008A32FE" w:rsidP="00E6432B">
      <w:pPr>
        <w:numPr>
          <w:ilvl w:val="0"/>
          <w:numId w:val="21"/>
        </w:numPr>
        <w:spacing w:after="0" w:line="240" w:lineRule="auto"/>
        <w:ind w:left="0" w:firstLine="90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Smart cities will rely solely on fossil fuels to meet energy demands.</w:t>
      </w:r>
    </w:p>
    <w:p w14:paraId="2054CA21" w14:textId="77777777" w:rsidR="008A32FE" w:rsidRPr="008A32FE" w:rsidRDefault="008A32FE" w:rsidP="00E6432B">
      <w:pPr>
        <w:numPr>
          <w:ilvl w:val="0"/>
          <w:numId w:val="21"/>
        </w:numPr>
        <w:spacing w:after="0" w:line="240" w:lineRule="auto"/>
        <w:ind w:left="0" w:firstLine="90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The integration of smart technology will make daily life more difficult and less efficient.</w:t>
      </w:r>
    </w:p>
    <w:p w14:paraId="6FDB1DF1" w14:textId="77777777" w:rsidR="008A32FE" w:rsidRPr="008A32FE" w:rsidRDefault="008A32FE" w:rsidP="00E6432B">
      <w:pPr>
        <w:numPr>
          <w:ilvl w:val="0"/>
          <w:numId w:val="21"/>
        </w:numPr>
        <w:spacing w:after="0" w:line="240" w:lineRule="auto"/>
        <w:ind w:left="0" w:firstLine="90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Public transportation in future cities will use autonomous vehicles and electric buses to reduce traffic congestion.</w:t>
      </w:r>
    </w:p>
    <w:p w14:paraId="44188B1B" w14:textId="77777777" w:rsidR="008A32FE" w:rsidRPr="008A32FE" w:rsidRDefault="008A32FE" w:rsidP="00E6432B">
      <w:pPr>
        <w:numPr>
          <w:ilvl w:val="0"/>
          <w:numId w:val="21"/>
        </w:numPr>
        <w:spacing w:after="0" w:line="240" w:lineRule="auto"/>
        <w:ind w:left="0" w:firstLine="90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Governments, businesses, and citizens will not need to collaborate to ensure the success of future cities.</w:t>
      </w:r>
    </w:p>
    <w:p w14:paraId="7C9D5BA7"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Question 29: </w:t>
      </w:r>
      <w:r w:rsidRPr="008A32FE">
        <w:rPr>
          <w:rFonts w:ascii="Times New Roman" w:eastAsia="Times New Roman" w:hAnsi="Times New Roman" w:cs="Times New Roman"/>
          <w:color w:val="000000" w:themeColor="text1"/>
          <w:sz w:val="24"/>
          <w:szCs w:val="24"/>
        </w:rPr>
        <w:t>In which paragraph does the writer mention one way future cities aim to ensure equality for all citizens?</w:t>
      </w:r>
    </w:p>
    <w:p w14:paraId="3BD2157F" w14:textId="77777777" w:rsidR="008A32FE" w:rsidRPr="008A32FE" w:rsidRDefault="008A32FE" w:rsidP="00E6432B">
      <w:pPr>
        <w:numPr>
          <w:ilvl w:val="0"/>
          <w:numId w:val="22"/>
        </w:numPr>
        <w:spacing w:after="0" w:line="240" w:lineRule="auto"/>
        <w:ind w:left="0" w:firstLine="90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Paragraph 2</w:t>
      </w:r>
      <w:r w:rsidRPr="008A32FE">
        <w:rPr>
          <w:rFonts w:ascii="Times New Roman" w:eastAsia="Times New Roman" w:hAnsi="Times New Roman" w:cs="Times New Roman"/>
          <w:b/>
          <w:bCs/>
          <w:color w:val="000000" w:themeColor="text1"/>
          <w:sz w:val="24"/>
          <w:szCs w:val="24"/>
        </w:rPr>
        <w:t>                                B. </w:t>
      </w:r>
      <w:r w:rsidRPr="008A32FE">
        <w:rPr>
          <w:rFonts w:ascii="Times New Roman" w:eastAsia="Times New Roman" w:hAnsi="Times New Roman" w:cs="Times New Roman"/>
          <w:color w:val="000000" w:themeColor="text1"/>
          <w:sz w:val="24"/>
          <w:szCs w:val="24"/>
        </w:rPr>
        <w:t>Paragraph 3        </w:t>
      </w:r>
      <w:r w:rsidRPr="008A32FE">
        <w:rPr>
          <w:rFonts w:ascii="Times New Roman" w:eastAsia="Times New Roman" w:hAnsi="Times New Roman" w:cs="Times New Roman"/>
          <w:b/>
          <w:bCs/>
          <w:color w:val="000000" w:themeColor="text1"/>
          <w:sz w:val="24"/>
          <w:szCs w:val="24"/>
        </w:rPr>
        <w:t>                        C. </w:t>
      </w:r>
      <w:r w:rsidRPr="008A32FE">
        <w:rPr>
          <w:rFonts w:ascii="Times New Roman" w:eastAsia="Times New Roman" w:hAnsi="Times New Roman" w:cs="Times New Roman"/>
          <w:color w:val="000000" w:themeColor="text1"/>
          <w:sz w:val="24"/>
          <w:szCs w:val="24"/>
        </w:rPr>
        <w:t>Paragraph 4                </w:t>
      </w:r>
      <w:r w:rsidRPr="008A32FE">
        <w:rPr>
          <w:rFonts w:ascii="Times New Roman" w:eastAsia="Times New Roman" w:hAnsi="Times New Roman" w:cs="Times New Roman"/>
          <w:b/>
          <w:bCs/>
          <w:color w:val="000000" w:themeColor="text1"/>
          <w:sz w:val="24"/>
          <w:szCs w:val="24"/>
        </w:rPr>
        <w:t>        D. </w:t>
      </w:r>
      <w:r w:rsidRPr="008A32FE">
        <w:rPr>
          <w:rFonts w:ascii="Times New Roman" w:eastAsia="Times New Roman" w:hAnsi="Times New Roman" w:cs="Times New Roman"/>
          <w:color w:val="000000" w:themeColor="text1"/>
          <w:sz w:val="24"/>
          <w:szCs w:val="24"/>
        </w:rPr>
        <w:t>Paragraph 1</w:t>
      </w:r>
    </w:p>
    <w:p w14:paraId="058F7E7C"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Question 30: </w:t>
      </w:r>
      <w:r w:rsidRPr="008A32FE">
        <w:rPr>
          <w:rFonts w:ascii="Times New Roman" w:eastAsia="Times New Roman" w:hAnsi="Times New Roman" w:cs="Times New Roman"/>
          <w:color w:val="000000" w:themeColor="text1"/>
          <w:sz w:val="24"/>
          <w:szCs w:val="24"/>
        </w:rPr>
        <w:t>In which paragraph does the writer mention the role artificial intelligence (AI) plays in future cities?</w:t>
      </w:r>
    </w:p>
    <w:p w14:paraId="6CF40A40" w14:textId="77777777" w:rsidR="008A32FE" w:rsidRPr="008A32FE" w:rsidRDefault="008A32FE" w:rsidP="00E6432B">
      <w:pPr>
        <w:numPr>
          <w:ilvl w:val="0"/>
          <w:numId w:val="23"/>
        </w:numPr>
        <w:spacing w:after="0" w:line="240" w:lineRule="auto"/>
        <w:ind w:left="0" w:firstLine="90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Paragraph 4                                </w:t>
      </w:r>
      <w:r w:rsidRPr="008A32FE">
        <w:rPr>
          <w:rFonts w:ascii="Times New Roman" w:eastAsia="Times New Roman" w:hAnsi="Times New Roman" w:cs="Times New Roman"/>
          <w:b/>
          <w:bCs/>
          <w:color w:val="000000" w:themeColor="text1"/>
          <w:sz w:val="24"/>
          <w:szCs w:val="24"/>
        </w:rPr>
        <w:t>B.</w:t>
      </w:r>
      <w:r w:rsidRPr="008A32FE">
        <w:rPr>
          <w:rFonts w:ascii="Times New Roman" w:eastAsia="Times New Roman" w:hAnsi="Times New Roman" w:cs="Times New Roman"/>
          <w:color w:val="000000" w:themeColor="text1"/>
          <w:sz w:val="24"/>
          <w:szCs w:val="24"/>
        </w:rPr>
        <w:t> Paragraph 1                                </w:t>
      </w:r>
      <w:r w:rsidRPr="008A32FE">
        <w:rPr>
          <w:rFonts w:ascii="Times New Roman" w:eastAsia="Times New Roman" w:hAnsi="Times New Roman" w:cs="Times New Roman"/>
          <w:b/>
          <w:bCs/>
          <w:color w:val="000000" w:themeColor="text1"/>
          <w:sz w:val="24"/>
          <w:szCs w:val="24"/>
        </w:rPr>
        <w:t>C.</w:t>
      </w:r>
      <w:r w:rsidRPr="008A32FE">
        <w:rPr>
          <w:rFonts w:ascii="Times New Roman" w:eastAsia="Times New Roman" w:hAnsi="Times New Roman" w:cs="Times New Roman"/>
          <w:color w:val="000000" w:themeColor="text1"/>
          <w:sz w:val="24"/>
          <w:szCs w:val="24"/>
        </w:rPr>
        <w:t> Paragraph 2                        </w:t>
      </w:r>
      <w:r w:rsidRPr="008A32FE">
        <w:rPr>
          <w:rFonts w:ascii="Times New Roman" w:eastAsia="Times New Roman" w:hAnsi="Times New Roman" w:cs="Times New Roman"/>
          <w:b/>
          <w:bCs/>
          <w:color w:val="000000" w:themeColor="text1"/>
          <w:sz w:val="24"/>
          <w:szCs w:val="24"/>
        </w:rPr>
        <w:t>D.</w:t>
      </w:r>
      <w:r w:rsidRPr="008A32FE">
        <w:rPr>
          <w:rFonts w:ascii="Times New Roman" w:eastAsia="Times New Roman" w:hAnsi="Times New Roman" w:cs="Times New Roman"/>
          <w:color w:val="000000" w:themeColor="text1"/>
          <w:sz w:val="24"/>
          <w:szCs w:val="24"/>
        </w:rPr>
        <w:t> Paragraph 3        </w:t>
      </w:r>
    </w:p>
    <w:p w14:paraId="693A23B9"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Read the following passage about the A Complex Dialogue Between Eras and mark the letter A, B, C or D on your answer sheet to indicate the best answer to each of the following questions from 31 to 40.</w:t>
      </w:r>
    </w:p>
    <w:p w14:paraId="76794E64" w14:textId="77777777" w:rsidR="008A32FE" w:rsidRPr="008A32FE" w:rsidRDefault="008A32FE" w:rsidP="008A32FE">
      <w:pPr>
        <w:spacing w:after="0" w:line="240" w:lineRule="auto"/>
        <w:ind w:firstLine="42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[I]</w:t>
      </w:r>
      <w:r w:rsidRPr="008A32FE">
        <w:rPr>
          <w:rFonts w:ascii="Times New Roman" w:eastAsia="Times New Roman" w:hAnsi="Times New Roman" w:cs="Times New Roman"/>
          <w:color w:val="000000" w:themeColor="text1"/>
          <w:sz w:val="24"/>
          <w:szCs w:val="24"/>
        </w:rPr>
        <w:t>The "generation gap" refers to the growing divergence between the values, attitudes, and behaviors of younger and older generations. </w:t>
      </w:r>
      <w:r w:rsidRPr="008A32FE">
        <w:rPr>
          <w:rFonts w:ascii="Times New Roman" w:eastAsia="Times New Roman" w:hAnsi="Times New Roman" w:cs="Times New Roman"/>
          <w:b/>
          <w:bCs/>
          <w:color w:val="000000" w:themeColor="text1"/>
          <w:sz w:val="24"/>
          <w:szCs w:val="24"/>
        </w:rPr>
        <w:t>[II]</w:t>
      </w:r>
      <w:r w:rsidRPr="008A32FE">
        <w:rPr>
          <w:rFonts w:ascii="Times New Roman" w:eastAsia="Times New Roman" w:hAnsi="Times New Roman" w:cs="Times New Roman"/>
          <w:color w:val="000000" w:themeColor="text1"/>
          <w:sz w:val="24"/>
          <w:szCs w:val="24"/>
        </w:rPr>
        <w:t>This divide is often marked by differences in perspectives on technology, work ethics, social issues, and cultural norms. While this gap can sometimes lead to friction and misunderstanding, </w:t>
      </w:r>
      <w:r w:rsidRPr="008A32FE">
        <w:rPr>
          <w:rFonts w:ascii="Times New Roman" w:eastAsia="Times New Roman" w:hAnsi="Times New Roman" w:cs="Times New Roman"/>
          <w:b/>
          <w:bCs/>
          <w:color w:val="000000" w:themeColor="text1"/>
          <w:sz w:val="24"/>
          <w:szCs w:val="24"/>
        </w:rPr>
        <w:t>[III]</w:t>
      </w:r>
      <w:r w:rsidRPr="008A32FE">
        <w:rPr>
          <w:rFonts w:ascii="Times New Roman" w:eastAsia="Times New Roman" w:hAnsi="Times New Roman" w:cs="Times New Roman"/>
          <w:color w:val="000000" w:themeColor="text1"/>
          <w:sz w:val="24"/>
          <w:szCs w:val="24"/>
        </w:rPr>
        <w:t>. The rapid advancements in technology, particularly in the digital realm, have become one of the most significant forces </w:t>
      </w:r>
      <w:r w:rsidRPr="008A32FE">
        <w:rPr>
          <w:rFonts w:ascii="Times New Roman" w:eastAsia="Times New Roman" w:hAnsi="Times New Roman" w:cs="Times New Roman"/>
          <w:b/>
          <w:bCs/>
          <w:color w:val="000000" w:themeColor="text1"/>
          <w:sz w:val="24"/>
          <w:szCs w:val="24"/>
          <w:u w:val="single"/>
        </w:rPr>
        <w:t>stoking the flames</w:t>
      </w:r>
      <w:r w:rsidRPr="008A32FE">
        <w:rPr>
          <w:rFonts w:ascii="Times New Roman" w:eastAsia="Times New Roman" w:hAnsi="Times New Roman" w:cs="Times New Roman"/>
          <w:color w:val="000000" w:themeColor="text1"/>
          <w:sz w:val="24"/>
          <w:szCs w:val="24"/>
        </w:rPr>
        <w:t> of this divide. </w:t>
      </w:r>
      <w:r w:rsidRPr="008A32FE">
        <w:rPr>
          <w:rFonts w:ascii="Times New Roman" w:eastAsia="Times New Roman" w:hAnsi="Times New Roman" w:cs="Times New Roman"/>
          <w:b/>
          <w:bCs/>
          <w:color w:val="000000" w:themeColor="text1"/>
          <w:sz w:val="24"/>
          <w:szCs w:val="24"/>
        </w:rPr>
        <w:t>[IV]</w:t>
      </w:r>
    </w:p>
    <w:p w14:paraId="26C13888" w14:textId="77777777" w:rsidR="008A32FE" w:rsidRPr="008A32FE" w:rsidRDefault="008A32FE" w:rsidP="008A32FE">
      <w:pPr>
        <w:spacing w:after="0" w:line="240" w:lineRule="auto"/>
        <w:ind w:firstLine="42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Younger generations, often labeled as "digital natives," are immersed in a world dominated by social media, constant connectivity, and digital tools. These elements shape </w:t>
      </w:r>
      <w:r w:rsidRPr="008A32FE">
        <w:rPr>
          <w:rFonts w:ascii="Times New Roman" w:eastAsia="Times New Roman" w:hAnsi="Times New Roman" w:cs="Times New Roman"/>
          <w:b/>
          <w:bCs/>
          <w:color w:val="000000" w:themeColor="text1"/>
          <w:sz w:val="24"/>
          <w:szCs w:val="24"/>
        </w:rPr>
        <w:t>their</w:t>
      </w:r>
      <w:r w:rsidRPr="008A32FE">
        <w:rPr>
          <w:rFonts w:ascii="Times New Roman" w:eastAsia="Times New Roman" w:hAnsi="Times New Roman" w:cs="Times New Roman"/>
          <w:color w:val="000000" w:themeColor="text1"/>
          <w:sz w:val="24"/>
          <w:szCs w:val="24"/>
        </w:rPr>
        <w:t> worldview, emphasizing individualism, instant communication, and a fast-paced lifestyle. In contrast, older generations, who grew up in more analog environments, may view such rapid changes with skepticism. </w:t>
      </w:r>
      <w:r w:rsidRPr="008A32FE">
        <w:rPr>
          <w:rFonts w:ascii="Times New Roman" w:eastAsia="Times New Roman" w:hAnsi="Times New Roman" w:cs="Times New Roman"/>
          <w:b/>
          <w:bCs/>
          <w:color w:val="000000" w:themeColor="text1"/>
          <w:sz w:val="24"/>
          <w:szCs w:val="24"/>
          <w:u w:val="single"/>
        </w:rPr>
        <w:t>The use of technology in daily life can sometimes appear overwhelming or intrusive to them, which can cause generational misunderstandings.</w:t>
      </w:r>
    </w:p>
    <w:p w14:paraId="5DA289F4" w14:textId="77777777" w:rsidR="008A32FE" w:rsidRPr="008A32FE" w:rsidRDefault="008A32FE" w:rsidP="008A32FE">
      <w:pPr>
        <w:spacing w:after="0" w:line="240" w:lineRule="auto"/>
        <w:ind w:firstLine="42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However, despite these challenges, the generation gap is not </w:t>
      </w:r>
      <w:r w:rsidRPr="008A32FE">
        <w:rPr>
          <w:rFonts w:ascii="Times New Roman" w:eastAsia="Times New Roman" w:hAnsi="Times New Roman" w:cs="Times New Roman"/>
          <w:b/>
          <w:bCs/>
          <w:color w:val="000000" w:themeColor="text1"/>
          <w:sz w:val="24"/>
          <w:szCs w:val="24"/>
          <w:u w:val="single"/>
        </w:rPr>
        <w:t>inherently</w:t>
      </w:r>
      <w:r w:rsidRPr="008A32FE">
        <w:rPr>
          <w:rFonts w:ascii="Times New Roman" w:eastAsia="Times New Roman" w:hAnsi="Times New Roman" w:cs="Times New Roman"/>
          <w:color w:val="000000" w:themeColor="text1"/>
          <w:sz w:val="24"/>
          <w:szCs w:val="24"/>
        </w:rPr>
        <w:t> destructive. It can encourage cross-generational collaboration, where each generation offers valuable insights. For instance, younger people can bring fresh perspectives and technological expertise, while older generations can impart wisdom, experience, and traditional knowledge. Embracing both perspectives can lead to the creation of a more balanced, innovative, and sustainable society.</w:t>
      </w:r>
    </w:p>
    <w:p w14:paraId="3F933998" w14:textId="77777777" w:rsidR="008A32FE" w:rsidRPr="008A32FE" w:rsidRDefault="008A32FE" w:rsidP="008A32FE">
      <w:pPr>
        <w:spacing w:after="0" w:line="240" w:lineRule="auto"/>
        <w:ind w:firstLine="42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Ultimately, the generation gap should not be seen as a divide, but rather as a dynamic exchange that can enrich both generations, enabling them to learn from each other and adapt to the changing world together.</w:t>
      </w:r>
    </w:p>
    <w:p w14:paraId="0E1561E6" w14:textId="77777777" w:rsidR="008A32FE" w:rsidRPr="008A32FE" w:rsidRDefault="008A32FE" w:rsidP="008A32FE">
      <w:pPr>
        <w:spacing w:after="0" w:line="240" w:lineRule="auto"/>
        <w:jc w:val="both"/>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Question 31: </w:t>
      </w:r>
      <w:r w:rsidRPr="008A32FE">
        <w:rPr>
          <w:rFonts w:ascii="Times New Roman" w:eastAsia="Times New Roman" w:hAnsi="Times New Roman" w:cs="Times New Roman"/>
          <w:color w:val="000000" w:themeColor="text1"/>
          <w:sz w:val="24"/>
          <w:szCs w:val="24"/>
        </w:rPr>
        <w:t>Where in paragraph 1 does the following sentence best fit?</w:t>
      </w:r>
    </w:p>
    <w:p w14:paraId="65597AB0" w14:textId="77777777" w:rsidR="008A32FE" w:rsidRPr="008A32FE" w:rsidRDefault="008A32FE" w:rsidP="008A32FE">
      <w:pPr>
        <w:spacing w:after="0" w:line="240" w:lineRule="auto"/>
        <w:jc w:val="center"/>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it also opens the door to opportunities for dialogue and mutual enrichment</w:t>
      </w:r>
    </w:p>
    <w:p w14:paraId="34C48C61" w14:textId="77777777" w:rsidR="008A32FE" w:rsidRPr="008A32FE" w:rsidRDefault="008A32FE" w:rsidP="00E6432B">
      <w:pPr>
        <w:numPr>
          <w:ilvl w:val="0"/>
          <w:numId w:val="24"/>
        </w:numPr>
        <w:spacing w:after="0" w:line="240" w:lineRule="auto"/>
        <w:ind w:left="0" w:firstLine="90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lastRenderedPageBreak/>
        <w:t>[I]                                                B. [II]                                        C. [III]                                        D. [IV]</w:t>
      </w:r>
    </w:p>
    <w:p w14:paraId="734A21ED"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Question 32: </w:t>
      </w:r>
      <w:r w:rsidRPr="008A32FE">
        <w:rPr>
          <w:rFonts w:ascii="Times New Roman" w:eastAsia="Times New Roman" w:hAnsi="Times New Roman" w:cs="Times New Roman"/>
          <w:color w:val="000000" w:themeColor="text1"/>
          <w:sz w:val="24"/>
          <w:szCs w:val="24"/>
        </w:rPr>
        <w:t>The phrase “</w:t>
      </w:r>
      <w:r w:rsidRPr="008A32FE">
        <w:rPr>
          <w:rFonts w:ascii="Times New Roman" w:eastAsia="Times New Roman" w:hAnsi="Times New Roman" w:cs="Times New Roman"/>
          <w:b/>
          <w:bCs/>
          <w:color w:val="000000" w:themeColor="text1"/>
          <w:sz w:val="24"/>
          <w:szCs w:val="24"/>
          <w:u w:val="single"/>
        </w:rPr>
        <w:t>stoking the flames</w:t>
      </w:r>
      <w:r w:rsidRPr="008A32FE">
        <w:rPr>
          <w:rFonts w:ascii="Times New Roman" w:eastAsia="Times New Roman" w:hAnsi="Times New Roman" w:cs="Times New Roman"/>
          <w:color w:val="000000" w:themeColor="text1"/>
          <w:sz w:val="24"/>
          <w:szCs w:val="24"/>
        </w:rPr>
        <w:t>” in paragraph 1 could be best replaced by ________.</w:t>
      </w:r>
    </w:p>
    <w:p w14:paraId="7E04863E" w14:textId="77777777" w:rsidR="008A32FE" w:rsidRPr="008A32FE" w:rsidRDefault="008A32FE" w:rsidP="00E6432B">
      <w:pPr>
        <w:numPr>
          <w:ilvl w:val="0"/>
          <w:numId w:val="25"/>
        </w:numPr>
        <w:spacing w:after="0" w:line="240" w:lineRule="auto"/>
        <w:ind w:left="0" w:firstLine="90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Turning down</w:t>
      </w:r>
      <w:r w:rsidRPr="008A32FE">
        <w:rPr>
          <w:rFonts w:ascii="Times New Roman" w:eastAsia="Times New Roman" w:hAnsi="Times New Roman" w:cs="Times New Roman"/>
          <w:b/>
          <w:bCs/>
          <w:color w:val="000000" w:themeColor="text1"/>
          <w:sz w:val="24"/>
          <w:szCs w:val="24"/>
        </w:rPr>
        <w:t>                        B. </w:t>
      </w:r>
      <w:r w:rsidRPr="008A32FE">
        <w:rPr>
          <w:rFonts w:ascii="Times New Roman" w:eastAsia="Times New Roman" w:hAnsi="Times New Roman" w:cs="Times New Roman"/>
          <w:color w:val="000000" w:themeColor="text1"/>
          <w:sz w:val="24"/>
          <w:szCs w:val="24"/>
        </w:rPr>
        <w:t>Setting off</w:t>
      </w:r>
      <w:r w:rsidRPr="008A32FE">
        <w:rPr>
          <w:rFonts w:ascii="Times New Roman" w:eastAsia="Times New Roman" w:hAnsi="Times New Roman" w:cs="Times New Roman"/>
          <w:b/>
          <w:bCs/>
          <w:color w:val="000000" w:themeColor="text1"/>
          <w:sz w:val="24"/>
          <w:szCs w:val="24"/>
        </w:rPr>
        <w:t>                        C. </w:t>
      </w:r>
      <w:r w:rsidRPr="008A32FE">
        <w:rPr>
          <w:rFonts w:ascii="Times New Roman" w:eastAsia="Times New Roman" w:hAnsi="Times New Roman" w:cs="Times New Roman"/>
          <w:color w:val="000000" w:themeColor="text1"/>
          <w:sz w:val="24"/>
          <w:szCs w:val="24"/>
        </w:rPr>
        <w:t>Bringing up        </w:t>
      </w:r>
      <w:r w:rsidRPr="008A32FE">
        <w:rPr>
          <w:rFonts w:ascii="Times New Roman" w:eastAsia="Times New Roman" w:hAnsi="Times New Roman" w:cs="Times New Roman"/>
          <w:b/>
          <w:bCs/>
          <w:color w:val="000000" w:themeColor="text1"/>
          <w:sz w:val="24"/>
          <w:szCs w:val="24"/>
        </w:rPr>
        <w:t>                D. </w:t>
      </w:r>
      <w:r w:rsidRPr="008A32FE">
        <w:rPr>
          <w:rFonts w:ascii="Times New Roman" w:eastAsia="Times New Roman" w:hAnsi="Times New Roman" w:cs="Times New Roman"/>
          <w:color w:val="000000" w:themeColor="text1"/>
          <w:sz w:val="24"/>
          <w:szCs w:val="24"/>
        </w:rPr>
        <w:t>Cooling down</w:t>
      </w:r>
    </w:p>
    <w:p w14:paraId="0E9EF030"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Question 33: </w:t>
      </w:r>
      <w:r w:rsidRPr="008A32FE">
        <w:rPr>
          <w:rFonts w:ascii="Times New Roman" w:eastAsia="Times New Roman" w:hAnsi="Times New Roman" w:cs="Times New Roman"/>
          <w:color w:val="000000" w:themeColor="text1"/>
          <w:sz w:val="24"/>
          <w:szCs w:val="24"/>
        </w:rPr>
        <w:t>The word “</w:t>
      </w:r>
      <w:r w:rsidRPr="008A32FE">
        <w:rPr>
          <w:rFonts w:ascii="Times New Roman" w:eastAsia="Times New Roman" w:hAnsi="Times New Roman" w:cs="Times New Roman"/>
          <w:b/>
          <w:bCs/>
          <w:color w:val="000000" w:themeColor="text1"/>
          <w:sz w:val="24"/>
          <w:szCs w:val="24"/>
        </w:rPr>
        <w:t>their</w:t>
      </w:r>
      <w:r w:rsidRPr="008A32FE">
        <w:rPr>
          <w:rFonts w:ascii="Times New Roman" w:eastAsia="Times New Roman" w:hAnsi="Times New Roman" w:cs="Times New Roman"/>
          <w:color w:val="000000" w:themeColor="text1"/>
          <w:sz w:val="24"/>
          <w:szCs w:val="24"/>
        </w:rPr>
        <w:t>” in paragraph 2 refers to ________.</w:t>
      </w:r>
    </w:p>
    <w:p w14:paraId="02711810" w14:textId="77777777" w:rsidR="008A32FE" w:rsidRPr="008A32FE" w:rsidRDefault="008A32FE" w:rsidP="00E6432B">
      <w:pPr>
        <w:numPr>
          <w:ilvl w:val="0"/>
          <w:numId w:val="26"/>
        </w:numPr>
        <w:spacing w:after="0" w:line="240" w:lineRule="auto"/>
        <w:ind w:left="0" w:firstLine="90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Technological tools                        </w:t>
      </w:r>
    </w:p>
    <w:p w14:paraId="47B4E13F" w14:textId="77777777" w:rsidR="008A32FE" w:rsidRPr="008A32FE" w:rsidRDefault="008A32FE" w:rsidP="00E6432B">
      <w:pPr>
        <w:numPr>
          <w:ilvl w:val="0"/>
          <w:numId w:val="26"/>
        </w:numPr>
        <w:spacing w:after="0" w:line="240" w:lineRule="auto"/>
        <w:ind w:left="0" w:firstLine="90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Social media</w:t>
      </w:r>
    </w:p>
    <w:p w14:paraId="01321A04" w14:textId="77777777" w:rsidR="008A32FE" w:rsidRPr="008A32FE" w:rsidRDefault="008A32FE" w:rsidP="00E6432B">
      <w:pPr>
        <w:numPr>
          <w:ilvl w:val="0"/>
          <w:numId w:val="26"/>
        </w:numPr>
        <w:spacing w:after="0" w:line="240" w:lineRule="auto"/>
        <w:ind w:left="0" w:firstLine="90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Older generations</w:t>
      </w:r>
    </w:p>
    <w:p w14:paraId="7A1CB3B0" w14:textId="77777777" w:rsidR="008A32FE" w:rsidRPr="008A32FE" w:rsidRDefault="008A32FE" w:rsidP="00E6432B">
      <w:pPr>
        <w:numPr>
          <w:ilvl w:val="0"/>
          <w:numId w:val="26"/>
        </w:numPr>
        <w:spacing w:after="0" w:line="240" w:lineRule="auto"/>
        <w:ind w:left="0" w:firstLine="90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Younger generations</w:t>
      </w:r>
    </w:p>
    <w:p w14:paraId="3A265589"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Question 34: </w:t>
      </w:r>
      <w:r w:rsidRPr="008A32FE">
        <w:rPr>
          <w:rFonts w:ascii="Times New Roman" w:eastAsia="Times New Roman" w:hAnsi="Times New Roman" w:cs="Times New Roman"/>
          <w:color w:val="000000" w:themeColor="text1"/>
          <w:sz w:val="24"/>
          <w:szCs w:val="24"/>
        </w:rPr>
        <w:t>Which of the following is NOT mentioned as a challenge of the generation gap?</w:t>
      </w:r>
    </w:p>
    <w:p w14:paraId="6BAC2BAE" w14:textId="77777777" w:rsidR="008A32FE" w:rsidRPr="008A32FE" w:rsidRDefault="008A32FE" w:rsidP="00E6432B">
      <w:pPr>
        <w:numPr>
          <w:ilvl w:val="0"/>
          <w:numId w:val="27"/>
        </w:numPr>
        <w:spacing w:after="0" w:line="240" w:lineRule="auto"/>
        <w:ind w:left="0" w:firstLine="90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Lack of collaboration between generations.</w:t>
      </w:r>
    </w:p>
    <w:p w14:paraId="471493EB" w14:textId="77777777" w:rsidR="008A32FE" w:rsidRPr="008A32FE" w:rsidRDefault="008A32FE" w:rsidP="00E6432B">
      <w:pPr>
        <w:numPr>
          <w:ilvl w:val="0"/>
          <w:numId w:val="27"/>
        </w:numPr>
        <w:spacing w:after="0" w:line="240" w:lineRule="auto"/>
        <w:ind w:left="0" w:firstLine="90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Friction and misunderstanding due to differences in values and attitudes.</w:t>
      </w:r>
    </w:p>
    <w:p w14:paraId="7B7B72D0" w14:textId="77777777" w:rsidR="008A32FE" w:rsidRPr="008A32FE" w:rsidRDefault="008A32FE" w:rsidP="00E6432B">
      <w:pPr>
        <w:numPr>
          <w:ilvl w:val="0"/>
          <w:numId w:val="27"/>
        </w:numPr>
        <w:spacing w:after="0" w:line="240" w:lineRule="auto"/>
        <w:ind w:left="0" w:firstLine="90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The rapid growth of digital technology.</w:t>
      </w:r>
    </w:p>
    <w:p w14:paraId="49F08A9A" w14:textId="77777777" w:rsidR="008A32FE" w:rsidRPr="008A32FE" w:rsidRDefault="008A32FE" w:rsidP="00E6432B">
      <w:pPr>
        <w:numPr>
          <w:ilvl w:val="0"/>
          <w:numId w:val="27"/>
        </w:numPr>
        <w:spacing w:after="0" w:line="240" w:lineRule="auto"/>
        <w:ind w:left="0" w:firstLine="90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Generational misunderstanding caused by overwhelming use of technology</w:t>
      </w:r>
    </w:p>
    <w:p w14:paraId="2C02054C"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Question 35: </w:t>
      </w:r>
      <w:r w:rsidRPr="008A32FE">
        <w:rPr>
          <w:rFonts w:ascii="Times New Roman" w:eastAsia="Times New Roman" w:hAnsi="Times New Roman" w:cs="Times New Roman"/>
          <w:color w:val="000000" w:themeColor="text1"/>
          <w:sz w:val="24"/>
          <w:szCs w:val="24"/>
        </w:rPr>
        <w:t>Which of the following best paraphrases the underlined sentence in paragraph 2?</w:t>
      </w:r>
    </w:p>
    <w:p w14:paraId="6491F5CC" w14:textId="77777777" w:rsidR="008A32FE" w:rsidRPr="008A32FE" w:rsidRDefault="008A32FE" w:rsidP="00E6432B">
      <w:pPr>
        <w:numPr>
          <w:ilvl w:val="0"/>
          <w:numId w:val="28"/>
        </w:numPr>
        <w:spacing w:after="0" w:line="240" w:lineRule="auto"/>
        <w:ind w:left="0" w:firstLine="90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Technology in everyday life may seem too advanced and disrupt the traditional values of older generations, leading to confusion and conflict.</w:t>
      </w:r>
    </w:p>
    <w:p w14:paraId="4E8F6DFF" w14:textId="77777777" w:rsidR="008A32FE" w:rsidRPr="008A32FE" w:rsidRDefault="008A32FE" w:rsidP="00E6432B">
      <w:pPr>
        <w:numPr>
          <w:ilvl w:val="0"/>
          <w:numId w:val="28"/>
        </w:numPr>
        <w:spacing w:after="0" w:line="240" w:lineRule="auto"/>
        <w:ind w:left="0" w:firstLine="90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Older generations may struggle with understanding new technology, which can lead to disagreements between them and younger people.</w:t>
      </w:r>
    </w:p>
    <w:p w14:paraId="6F7BB623" w14:textId="77777777" w:rsidR="008A32FE" w:rsidRPr="008A32FE" w:rsidRDefault="008A32FE" w:rsidP="00E6432B">
      <w:pPr>
        <w:numPr>
          <w:ilvl w:val="0"/>
          <w:numId w:val="28"/>
        </w:numPr>
        <w:spacing w:after="0" w:line="240" w:lineRule="auto"/>
        <w:ind w:left="0" w:firstLine="90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The constant use of technology in daily life can make older people feel that it is unnecessary, which causes conflict between generations.</w:t>
      </w:r>
    </w:p>
    <w:p w14:paraId="78074922" w14:textId="77777777" w:rsidR="008A32FE" w:rsidRPr="008A32FE" w:rsidRDefault="008A32FE" w:rsidP="00E6432B">
      <w:pPr>
        <w:numPr>
          <w:ilvl w:val="0"/>
          <w:numId w:val="28"/>
        </w:numPr>
        <w:spacing w:after="0" w:line="240" w:lineRule="auto"/>
        <w:ind w:left="0" w:firstLine="90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Technology, being complex and rapidly evolving, can sometimes overwhelm older generations and create tensions between them and younger generations.</w:t>
      </w:r>
    </w:p>
    <w:p w14:paraId="4A8D9742"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Question 36: </w:t>
      </w:r>
      <w:r w:rsidRPr="008A32FE">
        <w:rPr>
          <w:rFonts w:ascii="Times New Roman" w:eastAsia="Times New Roman" w:hAnsi="Times New Roman" w:cs="Times New Roman"/>
          <w:color w:val="000000" w:themeColor="text1"/>
          <w:sz w:val="24"/>
          <w:szCs w:val="24"/>
        </w:rPr>
        <w:t>The word “</w:t>
      </w:r>
      <w:r w:rsidRPr="008A32FE">
        <w:rPr>
          <w:rFonts w:ascii="Times New Roman" w:eastAsia="Times New Roman" w:hAnsi="Times New Roman" w:cs="Times New Roman"/>
          <w:b/>
          <w:bCs/>
          <w:color w:val="000000" w:themeColor="text1"/>
          <w:sz w:val="24"/>
          <w:szCs w:val="24"/>
          <w:u w:val="single"/>
        </w:rPr>
        <w:t>inherently</w:t>
      </w:r>
      <w:r w:rsidRPr="008A32FE">
        <w:rPr>
          <w:rFonts w:ascii="Times New Roman" w:eastAsia="Times New Roman" w:hAnsi="Times New Roman" w:cs="Times New Roman"/>
          <w:color w:val="000000" w:themeColor="text1"/>
          <w:sz w:val="24"/>
          <w:szCs w:val="24"/>
        </w:rPr>
        <w:t>” in paragraph 3 is OPPOSITE in meaning to _________.</w:t>
      </w:r>
    </w:p>
    <w:p w14:paraId="34F0AD32" w14:textId="77777777" w:rsidR="008A32FE" w:rsidRPr="008A32FE" w:rsidRDefault="008A32FE" w:rsidP="00E6432B">
      <w:pPr>
        <w:numPr>
          <w:ilvl w:val="0"/>
          <w:numId w:val="29"/>
        </w:numPr>
        <w:spacing w:after="0" w:line="240" w:lineRule="auto"/>
        <w:ind w:left="0" w:firstLine="90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naturally</w:t>
      </w:r>
      <w:r w:rsidRPr="008A32FE">
        <w:rPr>
          <w:rFonts w:ascii="Times New Roman" w:eastAsia="Times New Roman" w:hAnsi="Times New Roman" w:cs="Times New Roman"/>
          <w:b/>
          <w:bCs/>
          <w:color w:val="000000" w:themeColor="text1"/>
          <w:sz w:val="24"/>
          <w:szCs w:val="24"/>
        </w:rPr>
        <w:t>                                        B. </w:t>
      </w:r>
      <w:r w:rsidRPr="008A32FE">
        <w:rPr>
          <w:rFonts w:ascii="Times New Roman" w:eastAsia="Times New Roman" w:hAnsi="Times New Roman" w:cs="Times New Roman"/>
          <w:color w:val="000000" w:themeColor="text1"/>
          <w:sz w:val="24"/>
          <w:szCs w:val="24"/>
        </w:rPr>
        <w:t>intrinsically</w:t>
      </w:r>
      <w:r w:rsidRPr="008A32FE">
        <w:rPr>
          <w:rFonts w:ascii="Times New Roman" w:eastAsia="Times New Roman" w:hAnsi="Times New Roman" w:cs="Times New Roman"/>
          <w:b/>
          <w:bCs/>
          <w:color w:val="000000" w:themeColor="text1"/>
          <w:sz w:val="24"/>
          <w:szCs w:val="24"/>
        </w:rPr>
        <w:t>                                C. </w:t>
      </w:r>
      <w:r w:rsidRPr="008A32FE">
        <w:rPr>
          <w:rFonts w:ascii="Times New Roman" w:eastAsia="Times New Roman" w:hAnsi="Times New Roman" w:cs="Times New Roman"/>
          <w:color w:val="000000" w:themeColor="text1"/>
          <w:sz w:val="24"/>
          <w:szCs w:val="24"/>
        </w:rPr>
        <w:t>artificially</w:t>
      </w:r>
      <w:r w:rsidRPr="008A32FE">
        <w:rPr>
          <w:rFonts w:ascii="Times New Roman" w:eastAsia="Times New Roman" w:hAnsi="Times New Roman" w:cs="Times New Roman"/>
          <w:b/>
          <w:bCs/>
          <w:color w:val="000000" w:themeColor="text1"/>
          <w:sz w:val="24"/>
          <w:szCs w:val="24"/>
        </w:rPr>
        <w:t>                        D. </w:t>
      </w:r>
      <w:r w:rsidRPr="008A32FE">
        <w:rPr>
          <w:rFonts w:ascii="Times New Roman" w:eastAsia="Times New Roman" w:hAnsi="Times New Roman" w:cs="Times New Roman"/>
          <w:color w:val="000000" w:themeColor="text1"/>
          <w:sz w:val="24"/>
          <w:szCs w:val="24"/>
        </w:rPr>
        <w:t>fundamentally</w:t>
      </w:r>
    </w:p>
    <w:p w14:paraId="1031386D"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Question 37: </w:t>
      </w:r>
      <w:r w:rsidRPr="008A32FE">
        <w:rPr>
          <w:rFonts w:ascii="Times New Roman" w:eastAsia="Times New Roman" w:hAnsi="Times New Roman" w:cs="Times New Roman"/>
          <w:color w:val="000000" w:themeColor="text1"/>
          <w:sz w:val="24"/>
          <w:szCs w:val="24"/>
        </w:rPr>
        <w:t>Which of the following best summarises paragraph 3?</w:t>
      </w:r>
    </w:p>
    <w:p w14:paraId="4B4E583B" w14:textId="77777777" w:rsidR="008A32FE" w:rsidRPr="008A32FE" w:rsidRDefault="008A32FE" w:rsidP="00E6432B">
      <w:pPr>
        <w:numPr>
          <w:ilvl w:val="0"/>
          <w:numId w:val="30"/>
        </w:numPr>
        <w:spacing w:after="0" w:line="240" w:lineRule="auto"/>
        <w:ind w:left="0" w:firstLine="90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The generation gap is harmful and should be addressed through technological innovations.</w:t>
      </w:r>
    </w:p>
    <w:p w14:paraId="179BB6D6" w14:textId="77777777" w:rsidR="008A32FE" w:rsidRPr="008A32FE" w:rsidRDefault="008A32FE" w:rsidP="00E6432B">
      <w:pPr>
        <w:numPr>
          <w:ilvl w:val="0"/>
          <w:numId w:val="30"/>
        </w:numPr>
        <w:spacing w:after="0" w:line="240" w:lineRule="auto"/>
        <w:ind w:left="0" w:firstLine="90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Cross-generational collaboration can help overcome the challenges of the generation gap.</w:t>
      </w:r>
    </w:p>
    <w:p w14:paraId="4BC1FCB1" w14:textId="77777777" w:rsidR="008A32FE" w:rsidRPr="008A32FE" w:rsidRDefault="008A32FE" w:rsidP="00E6432B">
      <w:pPr>
        <w:numPr>
          <w:ilvl w:val="0"/>
          <w:numId w:val="30"/>
        </w:numPr>
        <w:spacing w:after="0" w:line="240" w:lineRule="auto"/>
        <w:ind w:left="0" w:firstLine="90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The younger generation should lead the way in addressing the generation gap.</w:t>
      </w:r>
    </w:p>
    <w:p w14:paraId="6C08010B" w14:textId="77777777" w:rsidR="008A32FE" w:rsidRPr="008A32FE" w:rsidRDefault="008A32FE" w:rsidP="00E6432B">
      <w:pPr>
        <w:numPr>
          <w:ilvl w:val="0"/>
          <w:numId w:val="30"/>
        </w:numPr>
        <w:spacing w:after="0" w:line="240" w:lineRule="auto"/>
        <w:ind w:left="0" w:firstLine="90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Older generations are unable to contribute to solving the generation gap due to their traditional views.</w:t>
      </w:r>
    </w:p>
    <w:p w14:paraId="0A1CEEAC"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Question 38: </w:t>
      </w:r>
      <w:r w:rsidRPr="008A32FE">
        <w:rPr>
          <w:rFonts w:ascii="Times New Roman" w:eastAsia="Times New Roman" w:hAnsi="Times New Roman" w:cs="Times New Roman"/>
          <w:color w:val="000000" w:themeColor="text1"/>
          <w:sz w:val="24"/>
          <w:szCs w:val="24"/>
        </w:rPr>
        <w:t>Which of the following is TRUE according to the passage?</w:t>
      </w:r>
    </w:p>
    <w:p w14:paraId="12FCF0B6" w14:textId="77777777" w:rsidR="008A32FE" w:rsidRPr="008A32FE" w:rsidRDefault="008A32FE" w:rsidP="00E6432B">
      <w:pPr>
        <w:numPr>
          <w:ilvl w:val="0"/>
          <w:numId w:val="31"/>
        </w:numPr>
        <w:spacing w:after="0" w:line="240" w:lineRule="auto"/>
        <w:ind w:left="0" w:firstLine="90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The rapid advancements in technology have widened the generation gap.</w:t>
      </w:r>
    </w:p>
    <w:p w14:paraId="0CAB40C0" w14:textId="77777777" w:rsidR="008A32FE" w:rsidRPr="008A32FE" w:rsidRDefault="008A32FE" w:rsidP="00E6432B">
      <w:pPr>
        <w:numPr>
          <w:ilvl w:val="0"/>
          <w:numId w:val="31"/>
        </w:numPr>
        <w:spacing w:after="0" w:line="240" w:lineRule="auto"/>
        <w:ind w:left="0" w:firstLine="90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Younger generations tend to have more traditional values than older generations.</w:t>
      </w:r>
    </w:p>
    <w:p w14:paraId="20DFB5EE" w14:textId="77777777" w:rsidR="008A32FE" w:rsidRPr="008A32FE" w:rsidRDefault="008A32FE" w:rsidP="00E6432B">
      <w:pPr>
        <w:numPr>
          <w:ilvl w:val="0"/>
          <w:numId w:val="31"/>
        </w:numPr>
        <w:spacing w:after="0" w:line="240" w:lineRule="auto"/>
        <w:ind w:left="0" w:firstLine="90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The generation gap only causes negative consequences like misunderstanding and conflict.</w:t>
      </w:r>
    </w:p>
    <w:p w14:paraId="41533D6F" w14:textId="77777777" w:rsidR="008A32FE" w:rsidRPr="008A32FE" w:rsidRDefault="008A32FE" w:rsidP="00E6432B">
      <w:pPr>
        <w:numPr>
          <w:ilvl w:val="0"/>
          <w:numId w:val="31"/>
        </w:numPr>
        <w:spacing w:after="0" w:line="240" w:lineRule="auto"/>
        <w:ind w:left="0" w:firstLine="90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The generation gap should be seen as a divide between the two generations.</w:t>
      </w:r>
    </w:p>
    <w:p w14:paraId="31689A3A"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Question 39: </w:t>
      </w:r>
      <w:r w:rsidRPr="008A32FE">
        <w:rPr>
          <w:rFonts w:ascii="Times New Roman" w:eastAsia="Times New Roman" w:hAnsi="Times New Roman" w:cs="Times New Roman"/>
          <w:color w:val="000000" w:themeColor="text1"/>
          <w:sz w:val="24"/>
          <w:szCs w:val="24"/>
        </w:rPr>
        <w:t>Which of the following can be inferred from the passage?</w:t>
      </w:r>
    </w:p>
    <w:p w14:paraId="14F160D0" w14:textId="77777777" w:rsidR="008A32FE" w:rsidRPr="008A32FE" w:rsidRDefault="008A32FE" w:rsidP="00E6432B">
      <w:pPr>
        <w:numPr>
          <w:ilvl w:val="0"/>
          <w:numId w:val="32"/>
        </w:numPr>
        <w:spacing w:after="0" w:line="240" w:lineRule="auto"/>
        <w:ind w:left="0" w:firstLine="90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The younger generation is solely responsible for bridging the generation gap.</w:t>
      </w:r>
    </w:p>
    <w:p w14:paraId="0B1BD8D1" w14:textId="77777777" w:rsidR="008A32FE" w:rsidRPr="008A32FE" w:rsidRDefault="008A32FE" w:rsidP="00E6432B">
      <w:pPr>
        <w:numPr>
          <w:ilvl w:val="0"/>
          <w:numId w:val="32"/>
        </w:numPr>
        <w:spacing w:after="0" w:line="240" w:lineRule="auto"/>
        <w:ind w:left="0" w:firstLine="90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Technological advancements are the only factor causing the generation gap.</w:t>
      </w:r>
    </w:p>
    <w:p w14:paraId="465987D1" w14:textId="77777777" w:rsidR="008A32FE" w:rsidRPr="008A32FE" w:rsidRDefault="008A32FE" w:rsidP="00E6432B">
      <w:pPr>
        <w:numPr>
          <w:ilvl w:val="0"/>
          <w:numId w:val="32"/>
        </w:numPr>
        <w:spacing w:after="0" w:line="240" w:lineRule="auto"/>
        <w:ind w:left="0" w:firstLine="90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The generation gap can lead to mutual learning and growth between generations.</w:t>
      </w:r>
    </w:p>
    <w:p w14:paraId="73BC381C" w14:textId="77777777" w:rsidR="008A32FE" w:rsidRPr="008A32FE" w:rsidRDefault="008A32FE" w:rsidP="00E6432B">
      <w:pPr>
        <w:numPr>
          <w:ilvl w:val="0"/>
          <w:numId w:val="32"/>
        </w:numPr>
        <w:spacing w:after="0" w:line="240" w:lineRule="auto"/>
        <w:ind w:left="0" w:firstLine="90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The generation gap will disappear as technology advances further.</w:t>
      </w:r>
    </w:p>
    <w:p w14:paraId="16C18C8D"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Question 40: </w:t>
      </w:r>
      <w:r w:rsidRPr="008A32FE">
        <w:rPr>
          <w:rFonts w:ascii="Times New Roman" w:eastAsia="Times New Roman" w:hAnsi="Times New Roman" w:cs="Times New Roman"/>
          <w:color w:val="000000" w:themeColor="text1"/>
          <w:sz w:val="24"/>
          <w:szCs w:val="24"/>
        </w:rPr>
        <w:t>Which of the following best summarises the passage?</w:t>
      </w:r>
    </w:p>
    <w:p w14:paraId="1A39B2CD" w14:textId="77777777" w:rsidR="008A32FE" w:rsidRPr="008A32FE" w:rsidRDefault="008A32FE" w:rsidP="00E6432B">
      <w:pPr>
        <w:numPr>
          <w:ilvl w:val="0"/>
          <w:numId w:val="33"/>
        </w:numPr>
        <w:spacing w:after="0" w:line="240" w:lineRule="auto"/>
        <w:ind w:left="0" w:firstLine="90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The generation gap is caused by technology and will lead to the eventual collapse of societies.</w:t>
      </w:r>
    </w:p>
    <w:p w14:paraId="328D1114" w14:textId="77777777" w:rsidR="008A32FE" w:rsidRPr="008A32FE" w:rsidRDefault="008A32FE" w:rsidP="00E6432B">
      <w:pPr>
        <w:numPr>
          <w:ilvl w:val="0"/>
          <w:numId w:val="33"/>
        </w:numPr>
        <w:spacing w:after="0" w:line="240" w:lineRule="auto"/>
        <w:ind w:left="0" w:firstLine="90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The generation gap is a growing divide, but it offers opportunities for collaboration and mutual learning between generations.</w:t>
      </w:r>
    </w:p>
    <w:p w14:paraId="68D5055A" w14:textId="77777777" w:rsidR="008A32FE" w:rsidRPr="008A32FE" w:rsidRDefault="008A32FE" w:rsidP="00E6432B">
      <w:pPr>
        <w:numPr>
          <w:ilvl w:val="0"/>
          <w:numId w:val="33"/>
        </w:numPr>
        <w:spacing w:after="0" w:line="240" w:lineRule="auto"/>
        <w:ind w:left="0" w:firstLine="90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Younger generations view technology positively, while older generations are completely resistant to change.</w:t>
      </w:r>
    </w:p>
    <w:p w14:paraId="4F3B4CC6" w14:textId="77777777" w:rsidR="008A32FE" w:rsidRPr="008A32FE" w:rsidRDefault="008A32FE" w:rsidP="00E6432B">
      <w:pPr>
        <w:numPr>
          <w:ilvl w:val="0"/>
          <w:numId w:val="33"/>
        </w:numPr>
        <w:spacing w:after="0" w:line="240" w:lineRule="auto"/>
        <w:ind w:left="0" w:firstLine="90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Technology will eventually close the generation gap by making older generations more adaptable to digital tools.</w:t>
      </w:r>
    </w:p>
    <w:p w14:paraId="30FD242B" w14:textId="77777777" w:rsidR="008A32FE" w:rsidRPr="008A32FE" w:rsidRDefault="008A32FE" w:rsidP="008A32FE">
      <w:pPr>
        <w:spacing w:after="0" w:line="240" w:lineRule="auto"/>
        <w:jc w:val="center"/>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GIẢI CHI TIẾT</w:t>
      </w:r>
    </w:p>
    <w:p w14:paraId="7A615019"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Read the following advertisement and mark the letter A, B, C or D on your answer sheet to indicate the option that best fits each of the numbered blanks from 1 to 6.</w:t>
      </w:r>
    </w:p>
    <w:p w14:paraId="024ABE0E" w14:textId="77777777" w:rsidR="008A32FE" w:rsidRPr="008A32FE" w:rsidRDefault="008A32FE" w:rsidP="008A32FE">
      <w:pPr>
        <w:spacing w:after="0" w:line="240" w:lineRule="auto"/>
        <w:jc w:val="center"/>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lastRenderedPageBreak/>
        <w:t>Healthy Life, Happy You</w:t>
      </w:r>
    </w:p>
    <w:p w14:paraId="0869D304" w14:textId="77777777" w:rsidR="008A32FE" w:rsidRPr="008A32FE" w:rsidRDefault="008A32FE" w:rsidP="00E6432B">
      <w:pPr>
        <w:numPr>
          <w:ilvl w:val="0"/>
          <w:numId w:val="34"/>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Taking care of your health is essential to living a fulfilling life. Our </w:t>
      </w:r>
      <w:r w:rsidRPr="008A32FE">
        <w:rPr>
          <w:rFonts w:ascii="Times New Roman" w:eastAsia="Times New Roman" w:hAnsi="Times New Roman" w:cs="Times New Roman"/>
          <w:b/>
          <w:bCs/>
          <w:color w:val="000000" w:themeColor="text1"/>
          <w:sz w:val="24"/>
          <w:szCs w:val="24"/>
        </w:rPr>
        <w:t>(1)_________</w:t>
      </w:r>
      <w:r w:rsidRPr="008A32FE">
        <w:rPr>
          <w:rFonts w:ascii="Times New Roman" w:eastAsia="Times New Roman" w:hAnsi="Times New Roman" w:cs="Times New Roman"/>
          <w:color w:val="000000" w:themeColor="text1"/>
          <w:sz w:val="24"/>
          <w:szCs w:val="24"/>
        </w:rPr>
        <w:t> are designed to help you achieve optimal health and well-being. Whether you're looking for supplements, fitness equipment, or healthy foods, we've got you covered.</w:t>
      </w:r>
    </w:p>
    <w:p w14:paraId="5ED0EF36" w14:textId="77777777" w:rsidR="008A32FE" w:rsidRPr="008A32FE" w:rsidRDefault="008A32FE" w:rsidP="00E6432B">
      <w:pPr>
        <w:numPr>
          <w:ilvl w:val="0"/>
          <w:numId w:val="34"/>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With high-quality ingredients and </w:t>
      </w:r>
      <w:r w:rsidRPr="008A32FE">
        <w:rPr>
          <w:rFonts w:ascii="Times New Roman" w:eastAsia="Times New Roman" w:hAnsi="Times New Roman" w:cs="Times New Roman"/>
          <w:b/>
          <w:bCs/>
          <w:color w:val="000000" w:themeColor="text1"/>
          <w:sz w:val="24"/>
          <w:szCs w:val="24"/>
        </w:rPr>
        <w:t>(2)_________</w:t>
      </w:r>
      <w:r w:rsidRPr="008A32FE">
        <w:rPr>
          <w:rFonts w:ascii="Times New Roman" w:eastAsia="Times New Roman" w:hAnsi="Times New Roman" w:cs="Times New Roman"/>
          <w:color w:val="000000" w:themeColor="text1"/>
          <w:sz w:val="24"/>
          <w:szCs w:val="24"/>
        </w:rPr>
        <w:t>, you can trust that each product is tailored </w:t>
      </w:r>
      <w:r w:rsidRPr="008A32FE">
        <w:rPr>
          <w:rFonts w:ascii="Times New Roman" w:eastAsia="Times New Roman" w:hAnsi="Times New Roman" w:cs="Times New Roman"/>
          <w:b/>
          <w:bCs/>
          <w:color w:val="000000" w:themeColor="text1"/>
          <w:sz w:val="24"/>
          <w:szCs w:val="24"/>
        </w:rPr>
        <w:t>(3)_________</w:t>
      </w:r>
      <w:r w:rsidRPr="008A32FE">
        <w:rPr>
          <w:rFonts w:ascii="Times New Roman" w:eastAsia="Times New Roman" w:hAnsi="Times New Roman" w:cs="Times New Roman"/>
          <w:color w:val="000000" w:themeColor="text1"/>
          <w:sz w:val="24"/>
          <w:szCs w:val="24"/>
        </w:rPr>
        <w:t> your needs. Our services, </w:t>
      </w:r>
      <w:r w:rsidRPr="008A32FE">
        <w:rPr>
          <w:rFonts w:ascii="Times New Roman" w:eastAsia="Times New Roman" w:hAnsi="Times New Roman" w:cs="Times New Roman"/>
          <w:b/>
          <w:bCs/>
          <w:color w:val="000000" w:themeColor="text1"/>
          <w:sz w:val="24"/>
          <w:szCs w:val="24"/>
        </w:rPr>
        <w:t>(4)_________ </w:t>
      </w:r>
      <w:r w:rsidRPr="008A32FE">
        <w:rPr>
          <w:rFonts w:ascii="Times New Roman" w:eastAsia="Times New Roman" w:hAnsi="Times New Roman" w:cs="Times New Roman"/>
          <w:color w:val="000000" w:themeColor="text1"/>
          <w:sz w:val="24"/>
          <w:szCs w:val="24"/>
        </w:rPr>
        <w:t>by certified nutritionists, will guide you </w:t>
      </w:r>
      <w:r w:rsidRPr="008A32FE">
        <w:rPr>
          <w:rFonts w:ascii="Times New Roman" w:eastAsia="Times New Roman" w:hAnsi="Times New Roman" w:cs="Times New Roman"/>
          <w:b/>
          <w:bCs/>
          <w:color w:val="000000" w:themeColor="text1"/>
          <w:sz w:val="24"/>
          <w:szCs w:val="24"/>
        </w:rPr>
        <w:t>(5)_________ </w:t>
      </w:r>
      <w:r w:rsidRPr="008A32FE">
        <w:rPr>
          <w:rFonts w:ascii="Times New Roman" w:eastAsia="Times New Roman" w:hAnsi="Times New Roman" w:cs="Times New Roman"/>
          <w:color w:val="000000" w:themeColor="text1"/>
          <w:sz w:val="24"/>
          <w:szCs w:val="24"/>
        </w:rPr>
        <w:t>your wellness journey. Be </w:t>
      </w:r>
      <w:r w:rsidRPr="008A32FE">
        <w:rPr>
          <w:rFonts w:ascii="Times New Roman" w:eastAsia="Times New Roman" w:hAnsi="Times New Roman" w:cs="Times New Roman"/>
          <w:b/>
          <w:bCs/>
          <w:color w:val="000000" w:themeColor="text1"/>
          <w:sz w:val="24"/>
          <w:szCs w:val="24"/>
        </w:rPr>
        <w:t>(6)_________ </w:t>
      </w:r>
      <w:r w:rsidRPr="008A32FE">
        <w:rPr>
          <w:rFonts w:ascii="Times New Roman" w:eastAsia="Times New Roman" w:hAnsi="Times New Roman" w:cs="Times New Roman"/>
          <w:color w:val="000000" w:themeColor="text1"/>
          <w:sz w:val="24"/>
          <w:szCs w:val="24"/>
        </w:rPr>
        <w:t>of a healthier future and feel the impact!</w:t>
      </w:r>
    </w:p>
    <w:p w14:paraId="1075C247"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Question 1:A. </w:t>
      </w:r>
      <w:r w:rsidRPr="008A32FE">
        <w:rPr>
          <w:rFonts w:ascii="Times New Roman" w:eastAsia="Times New Roman" w:hAnsi="Times New Roman" w:cs="Times New Roman"/>
          <w:color w:val="000000" w:themeColor="text1"/>
          <w:sz w:val="24"/>
          <w:szCs w:val="24"/>
        </w:rPr>
        <w:t>productive</w:t>
      </w:r>
      <w:r w:rsidRPr="008A32FE">
        <w:rPr>
          <w:rFonts w:ascii="Times New Roman" w:eastAsia="Times New Roman" w:hAnsi="Times New Roman" w:cs="Times New Roman"/>
          <w:b/>
          <w:bCs/>
          <w:color w:val="000000" w:themeColor="text1"/>
          <w:sz w:val="24"/>
          <w:szCs w:val="24"/>
        </w:rPr>
        <w:t>                                </w:t>
      </w:r>
      <w:r w:rsidRPr="008A32FE">
        <w:rPr>
          <w:rFonts w:ascii="Times New Roman" w:eastAsia="Times New Roman" w:hAnsi="Times New Roman" w:cs="Times New Roman"/>
          <w:b/>
          <w:bCs/>
          <w:color w:val="000000" w:themeColor="text1"/>
          <w:sz w:val="24"/>
          <w:szCs w:val="24"/>
          <w:shd w:val="clear" w:color="auto" w:fill="00FFFF"/>
        </w:rPr>
        <w:t>B. products</w:t>
      </w:r>
      <w:r w:rsidRPr="008A32FE">
        <w:rPr>
          <w:rFonts w:ascii="Times New Roman" w:eastAsia="Times New Roman" w:hAnsi="Times New Roman" w:cs="Times New Roman"/>
          <w:b/>
          <w:bCs/>
          <w:color w:val="000000" w:themeColor="text1"/>
          <w:sz w:val="24"/>
          <w:szCs w:val="24"/>
        </w:rPr>
        <w:t>                        C. </w:t>
      </w:r>
      <w:r w:rsidRPr="008A32FE">
        <w:rPr>
          <w:rFonts w:ascii="Times New Roman" w:eastAsia="Times New Roman" w:hAnsi="Times New Roman" w:cs="Times New Roman"/>
          <w:color w:val="000000" w:themeColor="text1"/>
          <w:sz w:val="24"/>
          <w:szCs w:val="24"/>
        </w:rPr>
        <w:t>production</w:t>
      </w:r>
      <w:r w:rsidRPr="008A32FE">
        <w:rPr>
          <w:rFonts w:ascii="Times New Roman" w:eastAsia="Times New Roman" w:hAnsi="Times New Roman" w:cs="Times New Roman"/>
          <w:b/>
          <w:bCs/>
          <w:color w:val="000000" w:themeColor="text1"/>
          <w:sz w:val="24"/>
          <w:szCs w:val="24"/>
        </w:rPr>
        <w:t>                        D. </w:t>
      </w:r>
      <w:r w:rsidRPr="008A32FE">
        <w:rPr>
          <w:rFonts w:ascii="Times New Roman" w:eastAsia="Times New Roman" w:hAnsi="Times New Roman" w:cs="Times New Roman"/>
          <w:color w:val="000000" w:themeColor="text1"/>
          <w:sz w:val="24"/>
          <w:szCs w:val="24"/>
        </w:rPr>
        <w:t>productively</w:t>
      </w:r>
    </w:p>
    <w:p w14:paraId="10AAD5EB"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Giải Thích:</w:t>
      </w:r>
      <w:r w:rsidRPr="008A32FE">
        <w:rPr>
          <w:rFonts w:ascii="Times New Roman" w:eastAsia="Times New Roman" w:hAnsi="Times New Roman" w:cs="Times New Roman"/>
          <w:color w:val="000000" w:themeColor="text1"/>
          <w:sz w:val="24"/>
          <w:szCs w:val="24"/>
        </w:rPr>
        <w:t> Kiến thức về từ loại</w:t>
      </w:r>
    </w:p>
    <w:p w14:paraId="04DD4DB9" w14:textId="77777777" w:rsidR="008A32FE" w:rsidRPr="008A32FE" w:rsidRDefault="008A32FE" w:rsidP="00E6432B">
      <w:pPr>
        <w:numPr>
          <w:ilvl w:val="0"/>
          <w:numId w:val="35"/>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Phân tích chi tiết</w:t>
      </w:r>
    </w:p>
    <w:p w14:paraId="38FB7245"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A. productive: Tính từ, không phù hợp với nghĩa trong câu vì "productive" có nghĩa là "năng suất" và không phải là từ thích hợp để miêu tả sản phẩm.</w:t>
      </w:r>
    </w:p>
    <w:p w14:paraId="215BA686"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B. products: Danh từ số nhiều, nghĩa là "sản phẩm", là đáp án phù hợp nhất với ngữ cảnh của câu.</w:t>
      </w:r>
    </w:p>
    <w:p w14:paraId="541013E8"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C. production: Danh từ chỉ quá trình sản xuất, không phải là từ đúng ở đây vì câu đang nói về các "sản phẩm", không phải quá trình.</w:t>
      </w:r>
    </w:p>
    <w:p w14:paraId="07D89216"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D. productively: Trạng từ, không phù hợp với ngữ cảnh vì câu cần một danh từ chỉ sản phẩm.</w:t>
      </w:r>
    </w:p>
    <w:p w14:paraId="1A691190"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Đáp án B phù hợp</w:t>
      </w:r>
    </w:p>
    <w:p w14:paraId="4BD3844C"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Tạm Dịch:</w:t>
      </w:r>
      <w:r w:rsidRPr="008A32FE">
        <w:rPr>
          <w:rFonts w:ascii="Times New Roman" w:eastAsia="Times New Roman" w:hAnsi="Times New Roman" w:cs="Times New Roman"/>
          <w:color w:val="000000" w:themeColor="text1"/>
          <w:sz w:val="24"/>
          <w:szCs w:val="24"/>
        </w:rPr>
        <w:t> Taking care of your health is essential to living a fulfilling life. Our products are designed to help you achieve optimal health and well-being. Whether you're looking for supplements, fitness equipment, or healthy foods, we've got you covered. (Chăm sóc sức khỏe là điều cần thiết để có một cuộc sống trọn vẹn. Các sản phẩm của chúng tôi được thiết kế để giúp bạn đạt được sức khỏe và hạnh phúc tối ưu. Cho dù bạn đang tìm kiếm thực phẩm bổ sung, thiết bị tập thể dục hay thực phẩm lành mạnh, chúng tôi đều có thể đáp ứng.)</w:t>
      </w:r>
    </w:p>
    <w:p w14:paraId="0C87404A"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Question 2:</w:t>
      </w:r>
      <w:r w:rsidRPr="008A32FE">
        <w:rPr>
          <w:rFonts w:ascii="Times New Roman" w:eastAsia="Times New Roman" w:hAnsi="Times New Roman" w:cs="Times New Roman"/>
          <w:b/>
          <w:bCs/>
          <w:color w:val="000000" w:themeColor="text1"/>
          <w:sz w:val="24"/>
          <w:szCs w:val="24"/>
          <w:shd w:val="clear" w:color="auto" w:fill="00FFFF"/>
        </w:rPr>
        <w:t>A. advanced nutrition technology</w:t>
      </w:r>
      <w:r w:rsidRPr="008A32FE">
        <w:rPr>
          <w:rFonts w:ascii="Times New Roman" w:eastAsia="Times New Roman" w:hAnsi="Times New Roman" w:cs="Times New Roman"/>
          <w:color w:val="000000" w:themeColor="text1"/>
          <w:sz w:val="24"/>
          <w:szCs w:val="24"/>
        </w:rPr>
        <w:t>        </w:t>
      </w:r>
      <w:r w:rsidRPr="008A32FE">
        <w:rPr>
          <w:rFonts w:ascii="Times New Roman" w:eastAsia="Times New Roman" w:hAnsi="Times New Roman" w:cs="Times New Roman"/>
          <w:b/>
          <w:bCs/>
          <w:color w:val="000000" w:themeColor="text1"/>
          <w:sz w:val="24"/>
          <w:szCs w:val="24"/>
        </w:rPr>
        <w:t>                                B. </w:t>
      </w:r>
      <w:r w:rsidRPr="008A32FE">
        <w:rPr>
          <w:rFonts w:ascii="Times New Roman" w:eastAsia="Times New Roman" w:hAnsi="Times New Roman" w:cs="Times New Roman"/>
          <w:color w:val="000000" w:themeColor="text1"/>
          <w:sz w:val="24"/>
          <w:szCs w:val="24"/>
        </w:rPr>
        <w:t>technology advanced nutrition</w:t>
      </w:r>
    </w:p>
    <w:p w14:paraId="3BBA00D8" w14:textId="77777777" w:rsidR="008A32FE" w:rsidRPr="008A32FE" w:rsidRDefault="008A32FE" w:rsidP="008A32FE">
      <w:pPr>
        <w:spacing w:after="0" w:line="240" w:lineRule="auto"/>
        <w:ind w:left="120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C. </w:t>
      </w:r>
      <w:r w:rsidRPr="008A32FE">
        <w:rPr>
          <w:rFonts w:ascii="Times New Roman" w:eastAsia="Times New Roman" w:hAnsi="Times New Roman" w:cs="Times New Roman"/>
          <w:color w:val="000000" w:themeColor="text1"/>
          <w:sz w:val="24"/>
          <w:szCs w:val="24"/>
        </w:rPr>
        <w:t>nutrition technology advanced</w:t>
      </w:r>
      <w:r w:rsidRPr="008A32FE">
        <w:rPr>
          <w:rFonts w:ascii="Times New Roman" w:eastAsia="Times New Roman" w:hAnsi="Times New Roman" w:cs="Times New Roman"/>
          <w:b/>
          <w:bCs/>
          <w:color w:val="000000" w:themeColor="text1"/>
          <w:sz w:val="24"/>
          <w:szCs w:val="24"/>
        </w:rPr>
        <w:t>                                        D. </w:t>
      </w:r>
      <w:r w:rsidRPr="008A32FE">
        <w:rPr>
          <w:rFonts w:ascii="Times New Roman" w:eastAsia="Times New Roman" w:hAnsi="Times New Roman" w:cs="Times New Roman"/>
          <w:color w:val="000000" w:themeColor="text1"/>
          <w:sz w:val="24"/>
          <w:szCs w:val="24"/>
        </w:rPr>
        <w:t>advanced technology nutrition</w:t>
      </w:r>
    </w:p>
    <w:p w14:paraId="69BF2D84"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Giải Thích:</w:t>
      </w:r>
      <w:r w:rsidRPr="008A32FE">
        <w:rPr>
          <w:rFonts w:ascii="Times New Roman" w:eastAsia="Times New Roman" w:hAnsi="Times New Roman" w:cs="Times New Roman"/>
          <w:color w:val="000000" w:themeColor="text1"/>
          <w:sz w:val="24"/>
          <w:szCs w:val="24"/>
        </w:rPr>
        <w:t> Kiến thức về trật tự từ</w:t>
      </w:r>
    </w:p>
    <w:p w14:paraId="664212FE" w14:textId="77777777" w:rsidR="008A32FE" w:rsidRPr="008A32FE" w:rsidRDefault="008A32FE" w:rsidP="00E6432B">
      <w:pPr>
        <w:numPr>
          <w:ilvl w:val="0"/>
          <w:numId w:val="36"/>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Phân tích chi tiết</w:t>
      </w:r>
    </w:p>
    <w:p w14:paraId="0FDF85A6"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A. advanced nutrition technology: Đúng ngữ pháp và hợp lý, nghĩa là "công nghệ dinh dưỡng tiên tiến", phù hợp với ý định của câu.</w:t>
      </w:r>
    </w:p>
    <w:p w14:paraId="0D16EFF3"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B. technology advanced nutrition: Cấu trúc từ sai, "technology" phải đi trước "advanced nutrition" để tạo thành cụm danh từ đúng.</w:t>
      </w:r>
    </w:p>
    <w:p w14:paraId="43FFEB0F"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C. nutrition technology advanced: Cấu trúc sai, không hợp lý về ngữ nghĩa.</w:t>
      </w:r>
    </w:p>
    <w:p w14:paraId="4BE9779D"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D. advanced technology nutrition: Mặc dù có từ "advanced", nhưng cụm từ này không đúng về mặt ngữ nghĩa vì "nutrition" cần đi trước để tạo thành cụm từ đúng.</w:t>
      </w:r>
    </w:p>
    <w:p w14:paraId="569EA1B8"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Đáp án A phù hợp</w:t>
      </w:r>
    </w:p>
    <w:p w14:paraId="1EAEE7F6"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Tạm Dịch:</w:t>
      </w:r>
      <w:r w:rsidRPr="008A32FE">
        <w:rPr>
          <w:rFonts w:ascii="Times New Roman" w:eastAsia="Times New Roman" w:hAnsi="Times New Roman" w:cs="Times New Roman"/>
          <w:color w:val="000000" w:themeColor="text1"/>
          <w:sz w:val="24"/>
          <w:szCs w:val="24"/>
        </w:rPr>
        <w:t> With high-quality ingredients and advanced nutrition technology, (Với thành phần chất lượng cao và công nghệ dinh dưỡng tiên tiến,)</w:t>
      </w:r>
    </w:p>
    <w:p w14:paraId="37059339"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Question 3:A. </w:t>
      </w:r>
      <w:r w:rsidRPr="008A32FE">
        <w:rPr>
          <w:rFonts w:ascii="Times New Roman" w:eastAsia="Times New Roman" w:hAnsi="Times New Roman" w:cs="Times New Roman"/>
          <w:color w:val="000000" w:themeColor="text1"/>
          <w:sz w:val="24"/>
          <w:szCs w:val="24"/>
        </w:rPr>
        <w:t>meeting</w:t>
      </w:r>
      <w:r w:rsidRPr="008A32FE">
        <w:rPr>
          <w:rFonts w:ascii="Times New Roman" w:eastAsia="Times New Roman" w:hAnsi="Times New Roman" w:cs="Times New Roman"/>
          <w:b/>
          <w:bCs/>
          <w:color w:val="000000" w:themeColor="text1"/>
          <w:sz w:val="24"/>
          <w:szCs w:val="24"/>
        </w:rPr>
        <w:t>                                B. </w:t>
      </w:r>
      <w:r w:rsidRPr="008A32FE">
        <w:rPr>
          <w:rFonts w:ascii="Times New Roman" w:eastAsia="Times New Roman" w:hAnsi="Times New Roman" w:cs="Times New Roman"/>
          <w:color w:val="000000" w:themeColor="text1"/>
          <w:sz w:val="24"/>
          <w:szCs w:val="24"/>
        </w:rPr>
        <w:t>meet</w:t>
      </w:r>
      <w:r w:rsidRPr="008A32FE">
        <w:rPr>
          <w:rFonts w:ascii="Times New Roman" w:eastAsia="Times New Roman" w:hAnsi="Times New Roman" w:cs="Times New Roman"/>
          <w:b/>
          <w:bCs/>
          <w:color w:val="000000" w:themeColor="text1"/>
          <w:sz w:val="24"/>
          <w:szCs w:val="24"/>
        </w:rPr>
        <w:t>                                C</w:t>
      </w:r>
      <w:r w:rsidRPr="008A32FE">
        <w:rPr>
          <w:rFonts w:ascii="Times New Roman" w:eastAsia="Times New Roman" w:hAnsi="Times New Roman" w:cs="Times New Roman"/>
          <w:color w:val="000000" w:themeColor="text1"/>
          <w:sz w:val="24"/>
          <w:szCs w:val="24"/>
        </w:rPr>
        <w:t>. to meeting</w:t>
      </w:r>
      <w:r w:rsidRPr="008A32FE">
        <w:rPr>
          <w:rFonts w:ascii="Times New Roman" w:eastAsia="Times New Roman" w:hAnsi="Times New Roman" w:cs="Times New Roman"/>
          <w:b/>
          <w:bCs/>
          <w:color w:val="000000" w:themeColor="text1"/>
          <w:sz w:val="24"/>
          <w:szCs w:val="24"/>
        </w:rPr>
        <w:t>                        </w:t>
      </w:r>
      <w:r w:rsidRPr="008A32FE">
        <w:rPr>
          <w:rFonts w:ascii="Times New Roman" w:eastAsia="Times New Roman" w:hAnsi="Times New Roman" w:cs="Times New Roman"/>
          <w:b/>
          <w:bCs/>
          <w:color w:val="000000" w:themeColor="text1"/>
          <w:sz w:val="24"/>
          <w:szCs w:val="24"/>
          <w:shd w:val="clear" w:color="auto" w:fill="00FFFF"/>
        </w:rPr>
        <w:t>D. to meet</w:t>
      </w:r>
    </w:p>
    <w:p w14:paraId="6BEDB6CA"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Giải Thích:</w:t>
      </w:r>
      <w:r w:rsidRPr="008A32FE">
        <w:rPr>
          <w:rFonts w:ascii="Times New Roman" w:eastAsia="Times New Roman" w:hAnsi="Times New Roman" w:cs="Times New Roman"/>
          <w:color w:val="000000" w:themeColor="text1"/>
          <w:sz w:val="24"/>
          <w:szCs w:val="24"/>
        </w:rPr>
        <w:t> Kiến thức về danh động từ, động từ nguyên mẫu</w:t>
      </w:r>
    </w:p>
    <w:p w14:paraId="198A4F5B" w14:textId="77777777" w:rsidR="008A32FE" w:rsidRPr="008A32FE" w:rsidRDefault="008A32FE" w:rsidP="00E6432B">
      <w:pPr>
        <w:numPr>
          <w:ilvl w:val="0"/>
          <w:numId w:val="37"/>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Phân tích chi tiết</w:t>
      </w:r>
    </w:p>
    <w:p w14:paraId="6A132628"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A. meeting: Dạng V-ing, không phù hợp với cấu trúc "tailored" vì sau "tailored" cần một động từ nguyên mẫu.</w:t>
      </w:r>
    </w:p>
    <w:p w14:paraId="7BABAD09"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B. meet: Động từ nguyên mẫu, là đáp án đúng trong cấu trúc "tailored to meet".</w:t>
      </w:r>
    </w:p>
    <w:p w14:paraId="041A30AD"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C. to meeting: Sai vì "to" đi với động từ nguyên mẫu, không phải động từ V-ing.</w:t>
      </w:r>
    </w:p>
    <w:p w14:paraId="7BCA20CE"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D. to meet: Cấu trúc đúng, "tailored to meet" là cách diễn đạt chuẩn.</w:t>
      </w:r>
    </w:p>
    <w:p w14:paraId="14597560"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Đáp án D phù hợp</w:t>
      </w:r>
    </w:p>
    <w:p w14:paraId="46F8A523"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Tạm Dịch:</w:t>
      </w:r>
      <w:r w:rsidRPr="008A32FE">
        <w:rPr>
          <w:rFonts w:ascii="Times New Roman" w:eastAsia="Times New Roman" w:hAnsi="Times New Roman" w:cs="Times New Roman"/>
          <w:color w:val="000000" w:themeColor="text1"/>
          <w:sz w:val="24"/>
          <w:szCs w:val="24"/>
        </w:rPr>
        <w:t> With high-quality ingredients and advanced nutrition technology, you can trust that each product is tailored to meet your needs. (Với thành phần chất lượng cao và công nghệ dinh dưỡng tiên tiến, bạn có thể tin tưởng rằng mỗi sản phẩm đều được thiết kế riêng để đáp ứng nhu cầu của bạn.)</w:t>
      </w:r>
    </w:p>
    <w:p w14:paraId="4BE41192"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Question 4:A. </w:t>
      </w:r>
      <w:r w:rsidRPr="008A32FE">
        <w:rPr>
          <w:rFonts w:ascii="Times New Roman" w:eastAsia="Times New Roman" w:hAnsi="Times New Roman" w:cs="Times New Roman"/>
          <w:color w:val="000000" w:themeColor="text1"/>
          <w:sz w:val="24"/>
          <w:szCs w:val="24"/>
        </w:rPr>
        <w:t>offering</w:t>
      </w:r>
      <w:r w:rsidRPr="008A32FE">
        <w:rPr>
          <w:rFonts w:ascii="Times New Roman" w:eastAsia="Times New Roman" w:hAnsi="Times New Roman" w:cs="Times New Roman"/>
          <w:b/>
          <w:bCs/>
          <w:color w:val="000000" w:themeColor="text1"/>
          <w:sz w:val="24"/>
          <w:szCs w:val="24"/>
        </w:rPr>
        <w:t>                                B. </w:t>
      </w:r>
      <w:r w:rsidRPr="008A32FE">
        <w:rPr>
          <w:rFonts w:ascii="Times New Roman" w:eastAsia="Times New Roman" w:hAnsi="Times New Roman" w:cs="Times New Roman"/>
          <w:color w:val="000000" w:themeColor="text1"/>
          <w:sz w:val="24"/>
          <w:szCs w:val="24"/>
        </w:rPr>
        <w:t>was offered        </w:t>
      </w:r>
      <w:r w:rsidRPr="008A32FE">
        <w:rPr>
          <w:rFonts w:ascii="Times New Roman" w:eastAsia="Times New Roman" w:hAnsi="Times New Roman" w:cs="Times New Roman"/>
          <w:b/>
          <w:bCs/>
          <w:color w:val="000000" w:themeColor="text1"/>
          <w:sz w:val="24"/>
          <w:szCs w:val="24"/>
        </w:rPr>
        <w:t>        </w:t>
      </w:r>
      <w:r w:rsidRPr="008A32FE">
        <w:rPr>
          <w:rFonts w:ascii="Times New Roman" w:eastAsia="Times New Roman" w:hAnsi="Times New Roman" w:cs="Times New Roman"/>
          <w:b/>
          <w:bCs/>
          <w:color w:val="000000" w:themeColor="text1"/>
          <w:sz w:val="24"/>
          <w:szCs w:val="24"/>
          <w:shd w:val="clear" w:color="auto" w:fill="00FFFF"/>
        </w:rPr>
        <w:t>C. offered</w:t>
      </w:r>
      <w:r w:rsidRPr="008A32FE">
        <w:rPr>
          <w:rFonts w:ascii="Times New Roman" w:eastAsia="Times New Roman" w:hAnsi="Times New Roman" w:cs="Times New Roman"/>
          <w:b/>
          <w:bCs/>
          <w:color w:val="000000" w:themeColor="text1"/>
          <w:sz w:val="24"/>
          <w:szCs w:val="24"/>
        </w:rPr>
        <w:t>                                D.</w:t>
      </w:r>
      <w:r w:rsidRPr="008A32FE">
        <w:rPr>
          <w:rFonts w:ascii="Times New Roman" w:eastAsia="Times New Roman" w:hAnsi="Times New Roman" w:cs="Times New Roman"/>
          <w:color w:val="000000" w:themeColor="text1"/>
          <w:sz w:val="24"/>
          <w:szCs w:val="24"/>
        </w:rPr>
        <w:t> which offered</w:t>
      </w:r>
    </w:p>
    <w:p w14:paraId="0782F06C"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Giải Thích:</w:t>
      </w:r>
      <w:r w:rsidRPr="008A32FE">
        <w:rPr>
          <w:rFonts w:ascii="Times New Roman" w:eastAsia="Times New Roman" w:hAnsi="Times New Roman" w:cs="Times New Roman"/>
          <w:color w:val="000000" w:themeColor="text1"/>
          <w:sz w:val="24"/>
          <w:szCs w:val="24"/>
        </w:rPr>
        <w:t> Kiến thức về rút gọn mệnh đề quan hệ</w:t>
      </w:r>
    </w:p>
    <w:p w14:paraId="454E25AB" w14:textId="77777777" w:rsidR="008A32FE" w:rsidRPr="008A32FE" w:rsidRDefault="008A32FE" w:rsidP="00E6432B">
      <w:pPr>
        <w:numPr>
          <w:ilvl w:val="0"/>
          <w:numId w:val="38"/>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Phân tích chi tiết</w:t>
      </w:r>
    </w:p>
    <w:p w14:paraId="6207E111"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A. offering: Dạng V-ing, không phù hợp trong cấu trúc này.</w:t>
      </w:r>
    </w:p>
    <w:p w14:paraId="6352421C"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B. was offered: Thì quá khứ đơn, không hợp lý với câu này vì dịch vụ đang được cung cấp hiện tại.</w:t>
      </w:r>
    </w:p>
    <w:p w14:paraId="65BF0C74"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lastRenderedPageBreak/>
        <w:t>C. offered: Quá khứ phân từ, phù hợp với cấu trúc câu bị động.</w:t>
      </w:r>
    </w:p>
    <w:p w14:paraId="6D4DA7A3"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D. which offered: Sai về ngữ pháp, không thể dùng "which" làm chủ ngữ cho câu này.</w:t>
      </w:r>
    </w:p>
    <w:p w14:paraId="57250ED3"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Đáp án C phù hợp</w:t>
      </w:r>
    </w:p>
    <w:p w14:paraId="43B6A32C"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Tạm Dịch:</w:t>
      </w:r>
      <w:r w:rsidRPr="008A32FE">
        <w:rPr>
          <w:rFonts w:ascii="Times New Roman" w:eastAsia="Times New Roman" w:hAnsi="Times New Roman" w:cs="Times New Roman"/>
          <w:color w:val="000000" w:themeColor="text1"/>
          <w:sz w:val="24"/>
          <w:szCs w:val="24"/>
        </w:rPr>
        <w:t> Our services, offered by certified nutritionists, (Các dịch vụ của chúng tôi được cung cấp bởi các chuyên gia dinh dưỡng được chứng nhận,)</w:t>
      </w:r>
    </w:p>
    <w:p w14:paraId="509EA5C0"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Question 5:A. </w:t>
      </w:r>
      <w:r w:rsidRPr="008A32FE">
        <w:rPr>
          <w:rFonts w:ascii="Times New Roman" w:eastAsia="Times New Roman" w:hAnsi="Times New Roman" w:cs="Times New Roman"/>
          <w:color w:val="000000" w:themeColor="text1"/>
          <w:sz w:val="24"/>
          <w:szCs w:val="24"/>
        </w:rPr>
        <w:t>about</w:t>
      </w:r>
      <w:r w:rsidRPr="008A32FE">
        <w:rPr>
          <w:rFonts w:ascii="Times New Roman" w:eastAsia="Times New Roman" w:hAnsi="Times New Roman" w:cs="Times New Roman"/>
          <w:b/>
          <w:bCs/>
          <w:color w:val="000000" w:themeColor="text1"/>
          <w:sz w:val="24"/>
          <w:szCs w:val="24"/>
        </w:rPr>
        <w:t>                                        B. </w:t>
      </w:r>
      <w:r w:rsidRPr="008A32FE">
        <w:rPr>
          <w:rFonts w:ascii="Times New Roman" w:eastAsia="Times New Roman" w:hAnsi="Times New Roman" w:cs="Times New Roman"/>
          <w:color w:val="000000" w:themeColor="text1"/>
          <w:sz w:val="24"/>
          <w:szCs w:val="24"/>
        </w:rPr>
        <w:t>with</w:t>
      </w:r>
      <w:r w:rsidRPr="008A32FE">
        <w:rPr>
          <w:rFonts w:ascii="Times New Roman" w:eastAsia="Times New Roman" w:hAnsi="Times New Roman" w:cs="Times New Roman"/>
          <w:b/>
          <w:bCs/>
          <w:color w:val="000000" w:themeColor="text1"/>
          <w:sz w:val="24"/>
          <w:szCs w:val="24"/>
        </w:rPr>
        <w:t>                                </w:t>
      </w:r>
      <w:r w:rsidRPr="008A32FE">
        <w:rPr>
          <w:rFonts w:ascii="Times New Roman" w:eastAsia="Times New Roman" w:hAnsi="Times New Roman" w:cs="Times New Roman"/>
          <w:b/>
          <w:bCs/>
          <w:color w:val="000000" w:themeColor="text1"/>
          <w:sz w:val="24"/>
          <w:szCs w:val="24"/>
          <w:shd w:val="clear" w:color="auto" w:fill="00FFFF"/>
        </w:rPr>
        <w:t>C. to</w:t>
      </w:r>
      <w:r w:rsidRPr="008A32FE">
        <w:rPr>
          <w:rFonts w:ascii="Times New Roman" w:eastAsia="Times New Roman" w:hAnsi="Times New Roman" w:cs="Times New Roman"/>
          <w:b/>
          <w:bCs/>
          <w:color w:val="000000" w:themeColor="text1"/>
          <w:sz w:val="24"/>
          <w:szCs w:val="24"/>
        </w:rPr>
        <w:t>                                        D. </w:t>
      </w:r>
      <w:r w:rsidRPr="008A32FE">
        <w:rPr>
          <w:rFonts w:ascii="Times New Roman" w:eastAsia="Times New Roman" w:hAnsi="Times New Roman" w:cs="Times New Roman"/>
          <w:color w:val="000000" w:themeColor="text1"/>
          <w:sz w:val="24"/>
          <w:szCs w:val="24"/>
        </w:rPr>
        <w:t>at</w:t>
      </w:r>
    </w:p>
    <w:p w14:paraId="71499DA0"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Giải Thích:</w:t>
      </w:r>
      <w:r w:rsidRPr="008A32FE">
        <w:rPr>
          <w:rFonts w:ascii="Times New Roman" w:eastAsia="Times New Roman" w:hAnsi="Times New Roman" w:cs="Times New Roman"/>
          <w:color w:val="000000" w:themeColor="text1"/>
          <w:sz w:val="24"/>
          <w:szCs w:val="24"/>
        </w:rPr>
        <w:t> Kiến thức về giới từ</w:t>
      </w:r>
    </w:p>
    <w:p w14:paraId="3030EC07" w14:textId="77777777" w:rsidR="008A32FE" w:rsidRPr="008A32FE" w:rsidRDefault="008A32FE" w:rsidP="00E6432B">
      <w:pPr>
        <w:numPr>
          <w:ilvl w:val="0"/>
          <w:numId w:val="39"/>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Phân tích chi tiết</w:t>
      </w:r>
    </w:p>
    <w:p w14:paraId="5FDB8768"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A. about: "Guide about" không phải là cấu trúc đúng trong tiếng Anh.</w:t>
      </w:r>
    </w:p>
    <w:p w14:paraId="03E689D6"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B. with: "Guide with" cũng không đúng cấu trúc, không diễn đạt đúng nghĩa.</w:t>
      </w:r>
    </w:p>
    <w:p w14:paraId="3E427D2E"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C. to: Cấu trúc đúng, "guide to" nghĩa là dẫn dắt đến một cái gì đó.</w:t>
      </w:r>
    </w:p>
    <w:p w14:paraId="17C92E85"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D. at: Không phù hợp trong ngữ cảnh này.</w:t>
      </w:r>
    </w:p>
    <w:p w14:paraId="1C0A71DF"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Tạm Dịch:</w:t>
      </w:r>
      <w:r w:rsidRPr="008A32FE">
        <w:rPr>
          <w:rFonts w:ascii="Times New Roman" w:eastAsia="Times New Roman" w:hAnsi="Times New Roman" w:cs="Times New Roman"/>
          <w:color w:val="000000" w:themeColor="text1"/>
          <w:sz w:val="24"/>
          <w:szCs w:val="24"/>
        </w:rPr>
        <w:t> Our services, offered by certified nutritionists, will guide you to your wellness journey. (Các dịch vụ của chúng tôi, được cung cấp bởi các chuyên gia dinh dưỡng được chứng nhận, sẽ hướng dẫn bạn trên hành trình chăm sóc sức khỏe.)</w:t>
      </w:r>
    </w:p>
    <w:p w14:paraId="57BF2B69"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Question 6:A. </w:t>
      </w:r>
      <w:r w:rsidRPr="008A32FE">
        <w:rPr>
          <w:rFonts w:ascii="Times New Roman" w:eastAsia="Times New Roman" w:hAnsi="Times New Roman" w:cs="Times New Roman"/>
          <w:color w:val="000000" w:themeColor="text1"/>
          <w:sz w:val="24"/>
          <w:szCs w:val="24"/>
        </w:rPr>
        <w:t>aware</w:t>
      </w:r>
      <w:r w:rsidRPr="008A32FE">
        <w:rPr>
          <w:rFonts w:ascii="Times New Roman" w:eastAsia="Times New Roman" w:hAnsi="Times New Roman" w:cs="Times New Roman"/>
          <w:b/>
          <w:bCs/>
          <w:color w:val="000000" w:themeColor="text1"/>
          <w:sz w:val="24"/>
          <w:szCs w:val="24"/>
        </w:rPr>
        <w:t>                                        B. </w:t>
      </w:r>
      <w:r w:rsidRPr="008A32FE">
        <w:rPr>
          <w:rFonts w:ascii="Times New Roman" w:eastAsia="Times New Roman" w:hAnsi="Times New Roman" w:cs="Times New Roman"/>
          <w:color w:val="000000" w:themeColor="text1"/>
          <w:sz w:val="24"/>
          <w:szCs w:val="24"/>
        </w:rPr>
        <w:t>sure</w:t>
      </w:r>
      <w:r w:rsidRPr="008A32FE">
        <w:rPr>
          <w:rFonts w:ascii="Times New Roman" w:eastAsia="Times New Roman" w:hAnsi="Times New Roman" w:cs="Times New Roman"/>
          <w:b/>
          <w:bCs/>
          <w:color w:val="000000" w:themeColor="text1"/>
          <w:sz w:val="24"/>
          <w:szCs w:val="24"/>
        </w:rPr>
        <w:t>                                C. </w:t>
      </w:r>
      <w:r w:rsidRPr="008A32FE">
        <w:rPr>
          <w:rFonts w:ascii="Times New Roman" w:eastAsia="Times New Roman" w:hAnsi="Times New Roman" w:cs="Times New Roman"/>
          <w:color w:val="000000" w:themeColor="text1"/>
          <w:sz w:val="24"/>
          <w:szCs w:val="24"/>
        </w:rPr>
        <w:t>afraid</w:t>
      </w:r>
      <w:r w:rsidRPr="008A32FE">
        <w:rPr>
          <w:rFonts w:ascii="Times New Roman" w:eastAsia="Times New Roman" w:hAnsi="Times New Roman" w:cs="Times New Roman"/>
          <w:b/>
          <w:bCs/>
          <w:color w:val="000000" w:themeColor="text1"/>
          <w:sz w:val="24"/>
          <w:szCs w:val="24"/>
        </w:rPr>
        <w:t>                                </w:t>
      </w:r>
      <w:r w:rsidRPr="008A32FE">
        <w:rPr>
          <w:rFonts w:ascii="Times New Roman" w:eastAsia="Times New Roman" w:hAnsi="Times New Roman" w:cs="Times New Roman"/>
          <w:b/>
          <w:bCs/>
          <w:color w:val="000000" w:themeColor="text1"/>
          <w:sz w:val="24"/>
          <w:szCs w:val="24"/>
          <w:shd w:val="clear" w:color="auto" w:fill="00FFFF"/>
        </w:rPr>
        <w:t>D. part</w:t>
      </w:r>
    </w:p>
    <w:p w14:paraId="5BF14C36"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Giải Thích:</w:t>
      </w:r>
      <w:r w:rsidRPr="008A32FE">
        <w:rPr>
          <w:rFonts w:ascii="Times New Roman" w:eastAsia="Times New Roman" w:hAnsi="Times New Roman" w:cs="Times New Roman"/>
          <w:color w:val="000000" w:themeColor="text1"/>
          <w:sz w:val="24"/>
          <w:szCs w:val="24"/>
        </w:rPr>
        <w:t> Kiến thức về cụm cố định</w:t>
      </w:r>
    </w:p>
    <w:p w14:paraId="53059120" w14:textId="77777777" w:rsidR="008A32FE" w:rsidRPr="008A32FE" w:rsidRDefault="008A32FE" w:rsidP="00E6432B">
      <w:pPr>
        <w:numPr>
          <w:ilvl w:val="0"/>
          <w:numId w:val="40"/>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Phân tích chi tiết</w:t>
      </w:r>
    </w:p>
    <w:p w14:paraId="179D6CD7"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A. aware</w:t>
      </w:r>
    </w:p>
    <w:p w14:paraId="0D654362"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Cấu trúc: "Be aware of" có nghĩa là "nhận thức về" hoặc "biết về".</w:t>
      </w:r>
    </w:p>
    <w:p w14:paraId="00D6C0D3"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B. sure</w:t>
      </w:r>
    </w:p>
    <w:p w14:paraId="49B0174C"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Cấu trúc: "Be sure of" có nghĩa là "chắc chắn về" hoặc "cảm thấy tự tin về điều gì đó".</w:t>
      </w:r>
    </w:p>
    <w:p w14:paraId="037AA4BE"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C. afraid</w:t>
      </w:r>
    </w:p>
    <w:p w14:paraId="130EBBB5"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Cấu trúc: "Be afraid of" có nghĩa là "sợ hãi về".</w:t>
      </w:r>
    </w:p>
    <w:p w14:paraId="3743C873"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D. part</w:t>
      </w:r>
    </w:p>
    <w:p w14:paraId="3E6DB85F"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Cấu trúc: "Be part of" có nghĩa là "trở thành một phần của" hoặc "tham gia vào".</w:t>
      </w:r>
    </w:p>
    <w:p w14:paraId="1246F120"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Đáp án D phù hợp</w:t>
      </w:r>
    </w:p>
    <w:p w14:paraId="469D1F95"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Tạm Dịch:</w:t>
      </w:r>
      <w:r w:rsidRPr="008A32FE">
        <w:rPr>
          <w:rFonts w:ascii="Times New Roman" w:eastAsia="Times New Roman" w:hAnsi="Times New Roman" w:cs="Times New Roman"/>
          <w:color w:val="000000" w:themeColor="text1"/>
          <w:sz w:val="24"/>
          <w:szCs w:val="24"/>
        </w:rPr>
        <w:t> Be part of a healthier future and feel the impact! (Hãy là một phần của tương lai khỏe mạnh hơn và cảm nhận tác động!)</w:t>
      </w:r>
    </w:p>
    <w:p w14:paraId="14D1717F"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Read of the following leaflet and mark the letter A, B, C or D on your answer sheet to indicate the option that best fits each of the numbered blanks from 7 to 12.</w:t>
      </w:r>
    </w:p>
    <w:p w14:paraId="41FBCADC" w14:textId="77777777" w:rsidR="008A32FE" w:rsidRPr="008A32FE" w:rsidRDefault="008A32FE" w:rsidP="008A32FE">
      <w:pPr>
        <w:spacing w:after="0" w:line="240" w:lineRule="auto"/>
        <w:jc w:val="center"/>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Vietnam and ASEAN: Strengthening Regional Ties</w:t>
      </w:r>
    </w:p>
    <w:p w14:paraId="73A23CD3" w14:textId="77777777" w:rsidR="008A32FE" w:rsidRPr="008A32FE" w:rsidRDefault="008A32FE" w:rsidP="00E6432B">
      <w:pPr>
        <w:numPr>
          <w:ilvl w:val="0"/>
          <w:numId w:val="41"/>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Vietnam is not only an active member of ASEAN, but it also plays a pivotal role in shaping the future of the region. </w:t>
      </w:r>
      <w:r w:rsidRPr="008A32FE">
        <w:rPr>
          <w:rFonts w:ascii="Times New Roman" w:eastAsia="Times New Roman" w:hAnsi="Times New Roman" w:cs="Times New Roman"/>
          <w:b/>
          <w:bCs/>
          <w:color w:val="000000" w:themeColor="text1"/>
          <w:sz w:val="24"/>
          <w:szCs w:val="24"/>
        </w:rPr>
        <w:t>(7)_________ </w:t>
      </w:r>
      <w:r w:rsidRPr="008A32FE">
        <w:rPr>
          <w:rFonts w:ascii="Times New Roman" w:eastAsia="Times New Roman" w:hAnsi="Times New Roman" w:cs="Times New Roman"/>
          <w:color w:val="000000" w:themeColor="text1"/>
          <w:sz w:val="24"/>
          <w:szCs w:val="24"/>
        </w:rPr>
        <w:t>ASEAN countries, with their unique strengths, collaborate closely with Vietnam to create a more integrated and prosperous Southeast Asia.</w:t>
      </w:r>
    </w:p>
    <w:p w14:paraId="320461DD" w14:textId="77777777" w:rsidR="008A32FE" w:rsidRPr="008A32FE" w:rsidRDefault="008A32FE" w:rsidP="00E6432B">
      <w:pPr>
        <w:numPr>
          <w:ilvl w:val="0"/>
          <w:numId w:val="41"/>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A series of joint initiatives have been </w:t>
      </w:r>
      <w:r w:rsidRPr="008A32FE">
        <w:rPr>
          <w:rFonts w:ascii="Times New Roman" w:eastAsia="Times New Roman" w:hAnsi="Times New Roman" w:cs="Times New Roman"/>
          <w:b/>
          <w:bCs/>
          <w:color w:val="000000" w:themeColor="text1"/>
          <w:sz w:val="24"/>
          <w:szCs w:val="24"/>
        </w:rPr>
        <w:t>(8)_________</w:t>
      </w:r>
      <w:r w:rsidRPr="008A32FE">
        <w:rPr>
          <w:rFonts w:ascii="Times New Roman" w:eastAsia="Times New Roman" w:hAnsi="Times New Roman" w:cs="Times New Roman"/>
          <w:color w:val="000000" w:themeColor="text1"/>
          <w:sz w:val="24"/>
          <w:szCs w:val="24"/>
        </w:rPr>
        <w:t> to improve infrastructure, enhance trade relations, and promote sustainable development in the region.</w:t>
      </w:r>
    </w:p>
    <w:p w14:paraId="6D2B34D2" w14:textId="77777777" w:rsidR="008A32FE" w:rsidRPr="008A32FE" w:rsidRDefault="008A32FE" w:rsidP="00E6432B">
      <w:pPr>
        <w:numPr>
          <w:ilvl w:val="0"/>
          <w:numId w:val="41"/>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Vietnam's active participation in ASEAN brings both challenges and </w:t>
      </w:r>
      <w:r w:rsidRPr="008A32FE">
        <w:rPr>
          <w:rFonts w:ascii="Times New Roman" w:eastAsia="Times New Roman" w:hAnsi="Times New Roman" w:cs="Times New Roman"/>
          <w:b/>
          <w:bCs/>
          <w:color w:val="000000" w:themeColor="text1"/>
          <w:sz w:val="24"/>
          <w:szCs w:val="24"/>
        </w:rPr>
        <w:t>(9)_________ </w:t>
      </w:r>
      <w:r w:rsidRPr="008A32FE">
        <w:rPr>
          <w:rFonts w:ascii="Times New Roman" w:eastAsia="Times New Roman" w:hAnsi="Times New Roman" w:cs="Times New Roman"/>
          <w:color w:val="000000" w:themeColor="text1"/>
          <w:sz w:val="24"/>
          <w:szCs w:val="24"/>
        </w:rPr>
        <w:t>for the nation and its partners. The relationship between Vietnam and ASEAN is based </w:t>
      </w:r>
      <w:r w:rsidRPr="008A32FE">
        <w:rPr>
          <w:rFonts w:ascii="Times New Roman" w:eastAsia="Times New Roman" w:hAnsi="Times New Roman" w:cs="Times New Roman"/>
          <w:b/>
          <w:bCs/>
          <w:color w:val="000000" w:themeColor="text1"/>
          <w:sz w:val="24"/>
          <w:szCs w:val="24"/>
        </w:rPr>
        <w:t>(10)_________</w:t>
      </w:r>
      <w:r w:rsidRPr="008A32FE">
        <w:rPr>
          <w:rFonts w:ascii="Times New Roman" w:eastAsia="Times New Roman" w:hAnsi="Times New Roman" w:cs="Times New Roman"/>
          <w:color w:val="000000" w:themeColor="text1"/>
          <w:sz w:val="24"/>
          <w:szCs w:val="24"/>
        </w:rPr>
        <w:t> shared goals and a commitment to regional peace, stability, and mutual prosperity.</w:t>
      </w:r>
    </w:p>
    <w:p w14:paraId="2D965ED1" w14:textId="77777777" w:rsidR="008A32FE" w:rsidRPr="008A32FE" w:rsidRDefault="008A32FE" w:rsidP="00E6432B">
      <w:pPr>
        <w:numPr>
          <w:ilvl w:val="0"/>
          <w:numId w:val="41"/>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The cooperation between Vietnam and ASEAN countries has generated unprecedented growth in both economic and social sectors. Vietnam continues to contribute a </w:t>
      </w:r>
      <w:r w:rsidRPr="008A32FE">
        <w:rPr>
          <w:rFonts w:ascii="Times New Roman" w:eastAsia="Times New Roman" w:hAnsi="Times New Roman" w:cs="Times New Roman"/>
          <w:b/>
          <w:bCs/>
          <w:color w:val="000000" w:themeColor="text1"/>
          <w:sz w:val="24"/>
          <w:szCs w:val="24"/>
        </w:rPr>
        <w:t>(11)_________</w:t>
      </w:r>
      <w:r w:rsidRPr="008A32FE">
        <w:rPr>
          <w:rFonts w:ascii="Times New Roman" w:eastAsia="Times New Roman" w:hAnsi="Times New Roman" w:cs="Times New Roman"/>
          <w:color w:val="000000" w:themeColor="text1"/>
          <w:sz w:val="24"/>
          <w:szCs w:val="24"/>
        </w:rPr>
        <w:t> of resources, particularly in areas of technology and education, which are key to the region’s </w:t>
      </w:r>
      <w:r w:rsidRPr="008A32FE">
        <w:rPr>
          <w:rFonts w:ascii="Times New Roman" w:eastAsia="Times New Roman" w:hAnsi="Times New Roman" w:cs="Times New Roman"/>
          <w:b/>
          <w:bCs/>
          <w:color w:val="000000" w:themeColor="text1"/>
          <w:sz w:val="24"/>
          <w:szCs w:val="24"/>
        </w:rPr>
        <w:t>(12)_________</w:t>
      </w:r>
      <w:r w:rsidRPr="008A32FE">
        <w:rPr>
          <w:rFonts w:ascii="Times New Roman" w:eastAsia="Times New Roman" w:hAnsi="Times New Roman" w:cs="Times New Roman"/>
          <w:color w:val="000000" w:themeColor="text1"/>
          <w:sz w:val="24"/>
          <w:szCs w:val="24"/>
        </w:rPr>
        <w:t>.</w:t>
      </w:r>
    </w:p>
    <w:p w14:paraId="7CC03B95"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Question 7:</w:t>
      </w:r>
      <w:r w:rsidRPr="008A32FE">
        <w:rPr>
          <w:rFonts w:ascii="Times New Roman" w:eastAsia="Times New Roman" w:hAnsi="Times New Roman" w:cs="Times New Roman"/>
          <w:b/>
          <w:bCs/>
          <w:color w:val="000000" w:themeColor="text1"/>
          <w:sz w:val="24"/>
          <w:szCs w:val="24"/>
          <w:shd w:val="clear" w:color="auto" w:fill="00FFFF"/>
        </w:rPr>
        <w:t>A. Other</w:t>
      </w:r>
      <w:r w:rsidRPr="008A32FE">
        <w:rPr>
          <w:rFonts w:ascii="Times New Roman" w:eastAsia="Times New Roman" w:hAnsi="Times New Roman" w:cs="Times New Roman"/>
          <w:b/>
          <w:bCs/>
          <w:color w:val="000000" w:themeColor="text1"/>
          <w:sz w:val="24"/>
          <w:szCs w:val="24"/>
        </w:rPr>
        <w:t>                                        B. </w:t>
      </w:r>
      <w:r w:rsidRPr="008A32FE">
        <w:rPr>
          <w:rFonts w:ascii="Times New Roman" w:eastAsia="Times New Roman" w:hAnsi="Times New Roman" w:cs="Times New Roman"/>
          <w:color w:val="000000" w:themeColor="text1"/>
          <w:sz w:val="24"/>
          <w:szCs w:val="24"/>
        </w:rPr>
        <w:t>The others</w:t>
      </w:r>
      <w:r w:rsidRPr="008A32FE">
        <w:rPr>
          <w:rFonts w:ascii="Times New Roman" w:eastAsia="Times New Roman" w:hAnsi="Times New Roman" w:cs="Times New Roman"/>
          <w:b/>
          <w:bCs/>
          <w:color w:val="000000" w:themeColor="text1"/>
          <w:sz w:val="24"/>
          <w:szCs w:val="24"/>
        </w:rPr>
        <w:t>                        C. </w:t>
      </w:r>
      <w:r w:rsidRPr="008A32FE">
        <w:rPr>
          <w:rFonts w:ascii="Times New Roman" w:eastAsia="Times New Roman" w:hAnsi="Times New Roman" w:cs="Times New Roman"/>
          <w:color w:val="000000" w:themeColor="text1"/>
          <w:sz w:val="24"/>
          <w:szCs w:val="24"/>
        </w:rPr>
        <w:t>Another</w:t>
      </w:r>
      <w:r w:rsidRPr="008A32FE">
        <w:rPr>
          <w:rFonts w:ascii="Times New Roman" w:eastAsia="Times New Roman" w:hAnsi="Times New Roman" w:cs="Times New Roman"/>
          <w:b/>
          <w:bCs/>
          <w:color w:val="000000" w:themeColor="text1"/>
          <w:sz w:val="24"/>
          <w:szCs w:val="24"/>
        </w:rPr>
        <w:t>                                D. </w:t>
      </w:r>
      <w:r w:rsidRPr="008A32FE">
        <w:rPr>
          <w:rFonts w:ascii="Times New Roman" w:eastAsia="Times New Roman" w:hAnsi="Times New Roman" w:cs="Times New Roman"/>
          <w:color w:val="000000" w:themeColor="text1"/>
          <w:sz w:val="24"/>
          <w:szCs w:val="24"/>
        </w:rPr>
        <w:t>Others</w:t>
      </w:r>
    </w:p>
    <w:p w14:paraId="75BAC427"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Giải Thích:</w:t>
      </w:r>
      <w:r w:rsidRPr="008A32FE">
        <w:rPr>
          <w:rFonts w:ascii="Times New Roman" w:eastAsia="Times New Roman" w:hAnsi="Times New Roman" w:cs="Times New Roman"/>
          <w:color w:val="000000" w:themeColor="text1"/>
          <w:sz w:val="24"/>
          <w:szCs w:val="24"/>
        </w:rPr>
        <w:t> Kiến thức về lượng từ</w:t>
      </w:r>
    </w:p>
    <w:p w14:paraId="19040448" w14:textId="77777777" w:rsidR="008A32FE" w:rsidRPr="008A32FE" w:rsidRDefault="008A32FE" w:rsidP="00E6432B">
      <w:pPr>
        <w:numPr>
          <w:ilvl w:val="0"/>
          <w:numId w:val="42"/>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Phân tích chi tiết</w:t>
      </w:r>
    </w:p>
    <w:p w14:paraId="4A24F83A"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A. Other: Từ "other" dùng để chỉ các đối tượng khác trong một nhóm chưa được xác định rõ. "Other ASEAN countries" có thể hiểu là "các quốc gia ASEAN khác", ám chỉ các quốc gia ASEAN ngoài Việt Nam, và đây là một cách diễn đạt hợp lý khi không cần nhấn mạnh cụ thể "những quốc gia còn lại" trong nhóm ASEAN.</w:t>
      </w:r>
    </w:p>
    <w:p w14:paraId="07539A26"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B. The others: "The others" thường dùng khi đã xác định rõ nhóm trước đó và muốn nói đến các đối tượng còn lại trong nhóm đó. Tuy nhiên, câu này không có một nhóm cụ thể được nhắc đến trước đó, vì vậy "the others" không phải là lựa chọn đúng.</w:t>
      </w:r>
    </w:p>
    <w:p w14:paraId="2D4D4573"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lastRenderedPageBreak/>
        <w:t>C. Another: Thường dùng với danh từ số ít, ví dụ như "another country" hay "another initiative", nhưng trong câu này, "ASEAN countries" là danh từ số nhiều, vì vậy "another" không phù hợp.</w:t>
      </w:r>
    </w:p>
    <w:p w14:paraId="086E159D"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D. Others: Mặc dù "others" có thể dùng với danh từ số nhiều để ám chỉ "các đối tượng khác", nhưng trong trường hợp này, câu đang nói về một mối quan hệ hợp tác giữa các quốc gia ASEAN với Việt Nam. "Other ASEAN countries" sẽ là lựa chọn tự nhiên và chuẩn xác hơn so với "others".</w:t>
      </w:r>
    </w:p>
    <w:p w14:paraId="023FCA6E"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Đáp án A phù hợp</w:t>
      </w:r>
    </w:p>
    <w:p w14:paraId="64459FBF"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Tạm Dịch: </w:t>
      </w:r>
      <w:r w:rsidRPr="008A32FE">
        <w:rPr>
          <w:rFonts w:ascii="Times New Roman" w:eastAsia="Times New Roman" w:hAnsi="Times New Roman" w:cs="Times New Roman"/>
          <w:color w:val="000000" w:themeColor="text1"/>
          <w:sz w:val="24"/>
          <w:szCs w:val="24"/>
        </w:rPr>
        <w:t>Vietnam is not only an active member of ASEAN, but it also plays a pivotal role in shaping the future of the region. Other ASEAN countries, with their unique strengths, collaborate closely with Vietnam to create a more integrated and prosperous Southeast Asia. (Việt Nam không chỉ là thành viên tích cực của ASEAN mà còn đóng vai trò then chốt trong việc định hình tương lai của khu vực. Các nước ASEAN khác, với thế mạnh riêng của mình, hợp tác chặt chẽ với Việt Nam để tạo nên một Đông Nam Á hội nhập và thịnh vượng hơn.)</w:t>
      </w:r>
    </w:p>
    <w:p w14:paraId="5E0E4EA9"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Question 8:</w:t>
      </w:r>
      <w:r w:rsidRPr="008A32FE">
        <w:rPr>
          <w:rFonts w:ascii="Times New Roman" w:eastAsia="Times New Roman" w:hAnsi="Times New Roman" w:cs="Times New Roman"/>
          <w:b/>
          <w:bCs/>
          <w:color w:val="000000" w:themeColor="text1"/>
          <w:sz w:val="24"/>
          <w:szCs w:val="24"/>
          <w:shd w:val="clear" w:color="auto" w:fill="00FFFF"/>
        </w:rPr>
        <w:t>A. carried out</w:t>
      </w:r>
      <w:r w:rsidRPr="008A32FE">
        <w:rPr>
          <w:rFonts w:ascii="Times New Roman" w:eastAsia="Times New Roman" w:hAnsi="Times New Roman" w:cs="Times New Roman"/>
          <w:b/>
          <w:bCs/>
          <w:color w:val="000000" w:themeColor="text1"/>
          <w:sz w:val="24"/>
          <w:szCs w:val="24"/>
        </w:rPr>
        <w:t>                        B. </w:t>
      </w:r>
      <w:r w:rsidRPr="008A32FE">
        <w:rPr>
          <w:rFonts w:ascii="Times New Roman" w:eastAsia="Times New Roman" w:hAnsi="Times New Roman" w:cs="Times New Roman"/>
          <w:color w:val="000000" w:themeColor="text1"/>
          <w:sz w:val="24"/>
          <w:szCs w:val="24"/>
        </w:rPr>
        <w:t>answered for        </w:t>
      </w:r>
      <w:r w:rsidRPr="008A32FE">
        <w:rPr>
          <w:rFonts w:ascii="Times New Roman" w:eastAsia="Times New Roman" w:hAnsi="Times New Roman" w:cs="Times New Roman"/>
          <w:b/>
          <w:bCs/>
          <w:color w:val="000000" w:themeColor="text1"/>
          <w:sz w:val="24"/>
          <w:szCs w:val="24"/>
        </w:rPr>
        <w:t>                C. </w:t>
      </w:r>
      <w:r w:rsidRPr="008A32FE">
        <w:rPr>
          <w:rFonts w:ascii="Times New Roman" w:eastAsia="Times New Roman" w:hAnsi="Times New Roman" w:cs="Times New Roman"/>
          <w:color w:val="000000" w:themeColor="text1"/>
          <w:sz w:val="24"/>
          <w:szCs w:val="24"/>
        </w:rPr>
        <w:t>called up        </w:t>
      </w:r>
      <w:r w:rsidRPr="008A32FE">
        <w:rPr>
          <w:rFonts w:ascii="Times New Roman" w:eastAsia="Times New Roman" w:hAnsi="Times New Roman" w:cs="Times New Roman"/>
          <w:b/>
          <w:bCs/>
          <w:color w:val="000000" w:themeColor="text1"/>
          <w:sz w:val="24"/>
          <w:szCs w:val="24"/>
        </w:rPr>
        <w:t>                        D. </w:t>
      </w:r>
      <w:r w:rsidRPr="008A32FE">
        <w:rPr>
          <w:rFonts w:ascii="Times New Roman" w:eastAsia="Times New Roman" w:hAnsi="Times New Roman" w:cs="Times New Roman"/>
          <w:color w:val="000000" w:themeColor="text1"/>
          <w:sz w:val="24"/>
          <w:szCs w:val="24"/>
        </w:rPr>
        <w:t>made of</w:t>
      </w:r>
    </w:p>
    <w:p w14:paraId="65EC85EE"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Giải Thích:</w:t>
      </w:r>
      <w:r w:rsidRPr="008A32FE">
        <w:rPr>
          <w:rFonts w:ascii="Times New Roman" w:eastAsia="Times New Roman" w:hAnsi="Times New Roman" w:cs="Times New Roman"/>
          <w:color w:val="000000" w:themeColor="text1"/>
          <w:sz w:val="24"/>
          <w:szCs w:val="24"/>
        </w:rPr>
        <w:t> Kiến thức về cụm động từ</w:t>
      </w:r>
    </w:p>
    <w:p w14:paraId="3DDAE1D0" w14:textId="77777777" w:rsidR="008A32FE" w:rsidRPr="008A32FE" w:rsidRDefault="008A32FE" w:rsidP="00E6432B">
      <w:pPr>
        <w:numPr>
          <w:ilvl w:val="0"/>
          <w:numId w:val="43"/>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Phân tích chi tiết</w:t>
      </w:r>
    </w:p>
    <w:p w14:paraId="1115C70D"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A. carried out: Cụm từ này có nghĩa là "được thực hiện", là lựa chọn hợp lý khi nói về các sáng kiến đã được triển khai.</w:t>
      </w:r>
    </w:p>
    <w:p w14:paraId="0B81F313"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B. answered for: Có nghĩa là "chịu trách nhiệm", không hợp với ngữ cảnh vì không liên quan đến việc thực hiện sáng kiến.</w:t>
      </w:r>
    </w:p>
    <w:p w14:paraId="1356DFF8"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C. called up: Có nghĩa là "gọi lên" hoặc "triệu tập", không phù hợp với ngữ cảnh này.</w:t>
      </w:r>
    </w:p>
    <w:p w14:paraId="06DAEC30"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D. made of: "Made of" dùng để chỉ sự cấu thành của vật thể, không thích hợp với ngữ cảnh này.</w:t>
      </w:r>
    </w:p>
    <w:p w14:paraId="17A39EAB"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Đáp án A phù hợp</w:t>
      </w:r>
    </w:p>
    <w:p w14:paraId="7B0AC68E"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Tạm Dịch:</w:t>
      </w:r>
      <w:r w:rsidRPr="008A32FE">
        <w:rPr>
          <w:rFonts w:ascii="Times New Roman" w:eastAsia="Times New Roman" w:hAnsi="Times New Roman" w:cs="Times New Roman"/>
          <w:color w:val="000000" w:themeColor="text1"/>
          <w:sz w:val="24"/>
          <w:szCs w:val="24"/>
        </w:rPr>
        <w:t> A series of joint initiatives have been carried out to improve infrastructure, enhance trade relations, and promote sustainable development in the region. (Một loạt sáng kiến chung đã được thực hiện nhằm cải thiện cơ sở hạ tầng, tăng cường quan hệ thương mại và thúc đẩy phát triển bền vững trong khu vực.)</w:t>
      </w:r>
    </w:p>
    <w:p w14:paraId="67703DE1"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Question 9:A. </w:t>
      </w:r>
      <w:r w:rsidRPr="008A32FE">
        <w:rPr>
          <w:rFonts w:ascii="Times New Roman" w:eastAsia="Times New Roman" w:hAnsi="Times New Roman" w:cs="Times New Roman"/>
          <w:color w:val="000000" w:themeColor="text1"/>
          <w:sz w:val="24"/>
          <w:szCs w:val="24"/>
        </w:rPr>
        <w:t>obstacles</w:t>
      </w:r>
      <w:r w:rsidRPr="008A32FE">
        <w:rPr>
          <w:rFonts w:ascii="Times New Roman" w:eastAsia="Times New Roman" w:hAnsi="Times New Roman" w:cs="Times New Roman"/>
          <w:b/>
          <w:bCs/>
          <w:color w:val="000000" w:themeColor="text1"/>
          <w:sz w:val="24"/>
          <w:szCs w:val="24"/>
        </w:rPr>
        <w:t>                                B. </w:t>
      </w:r>
      <w:r w:rsidRPr="008A32FE">
        <w:rPr>
          <w:rFonts w:ascii="Times New Roman" w:eastAsia="Times New Roman" w:hAnsi="Times New Roman" w:cs="Times New Roman"/>
          <w:color w:val="000000" w:themeColor="text1"/>
          <w:sz w:val="24"/>
          <w:szCs w:val="24"/>
        </w:rPr>
        <w:t>risks</w:t>
      </w:r>
      <w:r w:rsidRPr="008A32FE">
        <w:rPr>
          <w:rFonts w:ascii="Times New Roman" w:eastAsia="Times New Roman" w:hAnsi="Times New Roman" w:cs="Times New Roman"/>
          <w:b/>
          <w:bCs/>
          <w:color w:val="000000" w:themeColor="text1"/>
          <w:sz w:val="24"/>
          <w:szCs w:val="24"/>
        </w:rPr>
        <w:t>                                        </w:t>
      </w:r>
      <w:r w:rsidRPr="008A32FE">
        <w:rPr>
          <w:rFonts w:ascii="Times New Roman" w:eastAsia="Times New Roman" w:hAnsi="Times New Roman" w:cs="Times New Roman"/>
          <w:b/>
          <w:bCs/>
          <w:color w:val="000000" w:themeColor="text1"/>
          <w:sz w:val="24"/>
          <w:szCs w:val="24"/>
          <w:shd w:val="clear" w:color="auto" w:fill="00FFFF"/>
        </w:rPr>
        <w:t>C. opportunities</w:t>
      </w:r>
      <w:r w:rsidRPr="008A32FE">
        <w:rPr>
          <w:rFonts w:ascii="Times New Roman" w:eastAsia="Times New Roman" w:hAnsi="Times New Roman" w:cs="Times New Roman"/>
          <w:b/>
          <w:bCs/>
          <w:color w:val="000000" w:themeColor="text1"/>
          <w:sz w:val="24"/>
          <w:szCs w:val="24"/>
        </w:rPr>
        <w:t>                        D. </w:t>
      </w:r>
      <w:r w:rsidRPr="008A32FE">
        <w:rPr>
          <w:rFonts w:ascii="Times New Roman" w:eastAsia="Times New Roman" w:hAnsi="Times New Roman" w:cs="Times New Roman"/>
          <w:color w:val="000000" w:themeColor="text1"/>
          <w:sz w:val="24"/>
          <w:szCs w:val="24"/>
        </w:rPr>
        <w:t>threats</w:t>
      </w:r>
    </w:p>
    <w:p w14:paraId="5802CA29"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Giải Thích:</w:t>
      </w:r>
      <w:r w:rsidRPr="008A32FE">
        <w:rPr>
          <w:rFonts w:ascii="Times New Roman" w:eastAsia="Times New Roman" w:hAnsi="Times New Roman" w:cs="Times New Roman"/>
          <w:color w:val="000000" w:themeColor="text1"/>
          <w:sz w:val="24"/>
          <w:szCs w:val="24"/>
        </w:rPr>
        <w:t> Kiến thức về từ vựng - nghĩa của từ</w:t>
      </w:r>
    </w:p>
    <w:p w14:paraId="7E127689" w14:textId="77777777" w:rsidR="008A32FE" w:rsidRPr="008A32FE" w:rsidRDefault="008A32FE" w:rsidP="00E6432B">
      <w:pPr>
        <w:numPr>
          <w:ilvl w:val="0"/>
          <w:numId w:val="44"/>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Phân tích chi tiết</w:t>
      </w:r>
    </w:p>
    <w:p w14:paraId="255A5856"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A. obstacles: Có nghĩa là "cản trở", "vật cản". Mặc dù hợp lý về mặt nghĩa, nhưng câu này nói đến những cơ hội tích cực hơn là thử thách.</w:t>
      </w:r>
    </w:p>
    <w:p w14:paraId="15FBAABE"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B. risks: Có nghĩa là "rủi ro", tuy nhiên, từ này mang sắc thái tiêu cực hơn và không phù hợp trong bối cảnh nói về sự tham gia tích cực.</w:t>
      </w:r>
    </w:p>
    <w:p w14:paraId="72D20A25"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C. opportunities: "Cơ hội", là lựa chọn tốt nhất trong bối cảnh này vì câu muốn nhấn mạnh đến các cơ hội hợp tác và phát triển.</w:t>
      </w:r>
    </w:p>
    <w:p w14:paraId="7EDC2672"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D. threats: "Mối đe dọa", cũng có ý nghĩa tiêu cực, không hợp với ngữ cảnh tích cực của câu.</w:t>
      </w:r>
    </w:p>
    <w:p w14:paraId="5EBBF11A"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Đáp án C phù hợp</w:t>
      </w:r>
    </w:p>
    <w:p w14:paraId="6B1D5EDD"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Tạm Dịch: </w:t>
      </w:r>
      <w:r w:rsidRPr="008A32FE">
        <w:rPr>
          <w:rFonts w:ascii="Times New Roman" w:eastAsia="Times New Roman" w:hAnsi="Times New Roman" w:cs="Times New Roman"/>
          <w:color w:val="000000" w:themeColor="text1"/>
          <w:sz w:val="24"/>
          <w:szCs w:val="24"/>
        </w:rPr>
        <w:t>Vietnam's active participation in ASEAN brings both challenges and opportunities for the nation and its partners. (Sự tham gia tích cực của Việt Nam vào ASEAN mang lại cả thách thức và cơ hội cho đất nước và các đối tác.)</w:t>
      </w:r>
    </w:p>
    <w:p w14:paraId="60CD3E1E"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Question 10:A. </w:t>
      </w:r>
      <w:r w:rsidRPr="008A32FE">
        <w:rPr>
          <w:rFonts w:ascii="Times New Roman" w:eastAsia="Times New Roman" w:hAnsi="Times New Roman" w:cs="Times New Roman"/>
          <w:color w:val="000000" w:themeColor="text1"/>
          <w:sz w:val="24"/>
          <w:szCs w:val="24"/>
        </w:rPr>
        <w:t>in terms of</w:t>
      </w:r>
      <w:r w:rsidRPr="008A32FE">
        <w:rPr>
          <w:rFonts w:ascii="Times New Roman" w:eastAsia="Times New Roman" w:hAnsi="Times New Roman" w:cs="Times New Roman"/>
          <w:b/>
          <w:bCs/>
          <w:color w:val="000000" w:themeColor="text1"/>
          <w:sz w:val="24"/>
          <w:szCs w:val="24"/>
        </w:rPr>
        <w:t>                        </w:t>
      </w:r>
      <w:r w:rsidRPr="008A32FE">
        <w:rPr>
          <w:rFonts w:ascii="Times New Roman" w:eastAsia="Times New Roman" w:hAnsi="Times New Roman" w:cs="Times New Roman"/>
          <w:b/>
          <w:bCs/>
          <w:color w:val="000000" w:themeColor="text1"/>
          <w:sz w:val="24"/>
          <w:szCs w:val="24"/>
          <w:shd w:val="clear" w:color="auto" w:fill="00FFFF"/>
        </w:rPr>
        <w:t>B. in line with</w:t>
      </w:r>
      <w:r w:rsidRPr="008A32FE">
        <w:rPr>
          <w:rFonts w:ascii="Times New Roman" w:eastAsia="Times New Roman" w:hAnsi="Times New Roman" w:cs="Times New Roman"/>
          <w:color w:val="000000" w:themeColor="text1"/>
          <w:sz w:val="24"/>
          <w:szCs w:val="24"/>
        </w:rPr>
        <w:t>        </w:t>
      </w:r>
      <w:r w:rsidRPr="008A32FE">
        <w:rPr>
          <w:rFonts w:ascii="Times New Roman" w:eastAsia="Times New Roman" w:hAnsi="Times New Roman" w:cs="Times New Roman"/>
          <w:b/>
          <w:bCs/>
          <w:color w:val="000000" w:themeColor="text1"/>
          <w:sz w:val="24"/>
          <w:szCs w:val="24"/>
        </w:rPr>
        <w:t>                C. </w:t>
      </w:r>
      <w:r w:rsidRPr="008A32FE">
        <w:rPr>
          <w:rFonts w:ascii="Times New Roman" w:eastAsia="Times New Roman" w:hAnsi="Times New Roman" w:cs="Times New Roman"/>
          <w:color w:val="000000" w:themeColor="text1"/>
          <w:sz w:val="24"/>
          <w:szCs w:val="24"/>
        </w:rPr>
        <w:t>in light of</w:t>
      </w:r>
      <w:r w:rsidRPr="008A32FE">
        <w:rPr>
          <w:rFonts w:ascii="Times New Roman" w:eastAsia="Times New Roman" w:hAnsi="Times New Roman" w:cs="Times New Roman"/>
          <w:b/>
          <w:bCs/>
          <w:color w:val="000000" w:themeColor="text1"/>
          <w:sz w:val="24"/>
          <w:szCs w:val="24"/>
        </w:rPr>
        <w:t>                                D. </w:t>
      </w:r>
      <w:r w:rsidRPr="008A32FE">
        <w:rPr>
          <w:rFonts w:ascii="Times New Roman" w:eastAsia="Times New Roman" w:hAnsi="Times New Roman" w:cs="Times New Roman"/>
          <w:color w:val="000000" w:themeColor="text1"/>
          <w:sz w:val="24"/>
          <w:szCs w:val="24"/>
        </w:rPr>
        <w:t>in favor of</w:t>
      </w:r>
    </w:p>
    <w:p w14:paraId="3CD4EC3A"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Giải Thích:</w:t>
      </w:r>
      <w:r w:rsidRPr="008A32FE">
        <w:rPr>
          <w:rFonts w:ascii="Times New Roman" w:eastAsia="Times New Roman" w:hAnsi="Times New Roman" w:cs="Times New Roman"/>
          <w:color w:val="000000" w:themeColor="text1"/>
          <w:sz w:val="24"/>
          <w:szCs w:val="24"/>
        </w:rPr>
        <w:t> Kiến thức về liên từ</w:t>
      </w:r>
    </w:p>
    <w:p w14:paraId="4F77330D" w14:textId="77777777" w:rsidR="008A32FE" w:rsidRPr="008A32FE" w:rsidRDefault="008A32FE" w:rsidP="00E6432B">
      <w:pPr>
        <w:numPr>
          <w:ilvl w:val="0"/>
          <w:numId w:val="45"/>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Phân tích chi tiết</w:t>
      </w:r>
    </w:p>
    <w:p w14:paraId="2AEE6C97"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A. in terms of: Thường được dùng để chỉ "về mặt" hoặc "liên quan đến", không phù hợp với cấu trúc câu này.</w:t>
      </w:r>
    </w:p>
    <w:p w14:paraId="17C8A1CB"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B. in line with: Nghĩa là "theo đúng với", có thể dùng ở đây vì thể hiện mối quan hệ giữa các mục tiêu chung.</w:t>
      </w:r>
    </w:p>
    <w:p w14:paraId="06F3A06C"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C. in light of: Nghĩa là "dựa trên, xét về", thường dùng để chỉ nguyên nhân hoặc lý do, không phù hợp trong ngữ cảnh này.</w:t>
      </w:r>
    </w:p>
    <w:p w14:paraId="4B5E0123"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D. in favor of: Có nghĩa là "ủng hộ", không phù hợp với ngữ cảnh này.</w:t>
      </w:r>
    </w:p>
    <w:p w14:paraId="705E7481"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Đáp án B phù hợp</w:t>
      </w:r>
    </w:p>
    <w:p w14:paraId="72A85C11"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Tạm Dịch:</w:t>
      </w:r>
      <w:r w:rsidRPr="008A32FE">
        <w:rPr>
          <w:rFonts w:ascii="Times New Roman" w:eastAsia="Times New Roman" w:hAnsi="Times New Roman" w:cs="Times New Roman"/>
          <w:color w:val="000000" w:themeColor="text1"/>
          <w:sz w:val="24"/>
          <w:szCs w:val="24"/>
        </w:rPr>
        <w:t> The relationship between Vietnam and ASEAN is based in line with shared goals and a commitment to regional peace, stability, and mutual prosperity. (Mối quan hệ giữa Việt Nam và ASEAN dựa trên các mục tiêu chung và cam kết vì hòa bình, ổn định và thịnh vượng chung trong khu vực.)</w:t>
      </w:r>
    </w:p>
    <w:p w14:paraId="3FE0E4E6"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lastRenderedPageBreak/>
        <w:t>Question 11:A. </w:t>
      </w:r>
      <w:r w:rsidRPr="008A32FE">
        <w:rPr>
          <w:rFonts w:ascii="Times New Roman" w:eastAsia="Times New Roman" w:hAnsi="Times New Roman" w:cs="Times New Roman"/>
          <w:color w:val="000000" w:themeColor="text1"/>
          <w:sz w:val="24"/>
          <w:szCs w:val="24"/>
        </w:rPr>
        <w:t>large number</w:t>
      </w:r>
      <w:r w:rsidRPr="008A32FE">
        <w:rPr>
          <w:rFonts w:ascii="Times New Roman" w:eastAsia="Times New Roman" w:hAnsi="Times New Roman" w:cs="Times New Roman"/>
          <w:b/>
          <w:bCs/>
          <w:color w:val="000000" w:themeColor="text1"/>
          <w:sz w:val="24"/>
          <w:szCs w:val="24"/>
        </w:rPr>
        <w:t>                        B. </w:t>
      </w:r>
      <w:r w:rsidRPr="008A32FE">
        <w:rPr>
          <w:rFonts w:ascii="Times New Roman" w:eastAsia="Times New Roman" w:hAnsi="Times New Roman" w:cs="Times New Roman"/>
          <w:color w:val="000000" w:themeColor="text1"/>
          <w:sz w:val="24"/>
          <w:szCs w:val="24"/>
        </w:rPr>
        <w:t>wide variety        </w:t>
      </w:r>
      <w:r w:rsidRPr="008A32FE">
        <w:rPr>
          <w:rFonts w:ascii="Times New Roman" w:eastAsia="Times New Roman" w:hAnsi="Times New Roman" w:cs="Times New Roman"/>
          <w:b/>
          <w:bCs/>
          <w:color w:val="000000" w:themeColor="text1"/>
          <w:sz w:val="24"/>
          <w:szCs w:val="24"/>
        </w:rPr>
        <w:t>                C. </w:t>
      </w:r>
      <w:r w:rsidRPr="008A32FE">
        <w:rPr>
          <w:rFonts w:ascii="Times New Roman" w:eastAsia="Times New Roman" w:hAnsi="Times New Roman" w:cs="Times New Roman"/>
          <w:color w:val="000000" w:themeColor="text1"/>
          <w:sz w:val="24"/>
          <w:szCs w:val="24"/>
        </w:rPr>
        <w:t>great deal</w:t>
      </w:r>
      <w:r w:rsidRPr="008A32FE">
        <w:rPr>
          <w:rFonts w:ascii="Times New Roman" w:eastAsia="Times New Roman" w:hAnsi="Times New Roman" w:cs="Times New Roman"/>
          <w:b/>
          <w:bCs/>
          <w:color w:val="000000" w:themeColor="text1"/>
          <w:sz w:val="24"/>
          <w:szCs w:val="24"/>
        </w:rPr>
        <w:t>                </w:t>
      </w:r>
      <w:r w:rsidRPr="008A32FE">
        <w:rPr>
          <w:rFonts w:ascii="Times New Roman" w:eastAsia="Times New Roman" w:hAnsi="Times New Roman" w:cs="Times New Roman"/>
          <w:b/>
          <w:bCs/>
          <w:color w:val="000000" w:themeColor="text1"/>
          <w:sz w:val="24"/>
          <w:szCs w:val="24"/>
          <w:shd w:val="clear" w:color="auto" w:fill="00FFFF"/>
        </w:rPr>
        <w:t>D. significant amount</w:t>
      </w:r>
    </w:p>
    <w:p w14:paraId="31BA149C"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Giải Thích:</w:t>
      </w:r>
      <w:r w:rsidRPr="008A32FE">
        <w:rPr>
          <w:rFonts w:ascii="Times New Roman" w:eastAsia="Times New Roman" w:hAnsi="Times New Roman" w:cs="Times New Roman"/>
          <w:color w:val="000000" w:themeColor="text1"/>
          <w:sz w:val="24"/>
          <w:szCs w:val="24"/>
        </w:rPr>
        <w:t> Kiến thức về từ vựng - từ cùng trường nghĩa</w:t>
      </w:r>
    </w:p>
    <w:p w14:paraId="4AB58255" w14:textId="77777777" w:rsidR="008A32FE" w:rsidRPr="008A32FE" w:rsidRDefault="008A32FE" w:rsidP="00E6432B">
      <w:pPr>
        <w:numPr>
          <w:ilvl w:val="0"/>
          <w:numId w:val="46"/>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Phân tích chi tiết</w:t>
      </w:r>
    </w:p>
    <w:p w14:paraId="3055D2AB"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A. large number: "Large number" thường được dùng với các danh từ đếm được số nhiều, ví dụ như "a large number of books" hoặc "a large number of people". Tuy nhiên, "resources" là danh từ không đếm được, vì vậy "large number" không hợp lý trong ngữ cảnh này.</w:t>
      </w:r>
    </w:p>
    <w:p w14:paraId="677FB127"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B. wide variety: "Wide variety" thường được sử dụng để chỉ sự đa dạng về loại hình, ví dụ như "a wide variety of foods" hoặc "a wide variety of products". Tuy nhiên, trong câu này, chúng ta không nói về sự đa dạng của "resources", mà nói đến một lượng tài nguyên mà Việt Nam đóng góp, do đó "wide variety" không phải là lựa chọn chính xác.</w:t>
      </w:r>
    </w:p>
    <w:p w14:paraId="28BC0680"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C. great deal: "Great deal" là một cụm từ thường dùng với danh từ không đếm được, ví dụ như "a great deal of money" hoặc "a great deal of effort". "Great deal" có nghĩa là "một lượng lớn" hoặc "một phần đáng kể". Đây là một lựa chọn hoàn toàn hợp lý trong ngữ cảnh câu này, vì nó nói về "một lượng lớn tài nguyên".</w:t>
      </w:r>
    </w:p>
    <w:p w14:paraId="50523477"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D. significant amount: "Significant amount" cũng là một cụm từ phù hợp với danh từ không đếm được. "Significant" có nghĩa là "đáng kể", "quan trọng", và "amount" có nghĩa là "lượng". Cụm từ này thường được dùng khi muốn nhấn mạnh sự quan trọng hoặc giá trị của lượng tài nguyên đóng góp.</w:t>
      </w:r>
    </w:p>
    <w:p w14:paraId="7CB39C82"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Đáp án D phù hợp</w:t>
      </w:r>
    </w:p>
    <w:p w14:paraId="11881AEB"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Tạm Dịch: The cooperation between Vietnam and ASEAN countries has generated unprecedented growth in both economic and social sectors. Vietnam continues to contribute a significant amount of resources, (Sự hợp tác giữa Việt Nam và các nước ASEAN đã tạo ra sự tăng trưởng chưa từng có trong cả lĩnh vực kinh tế và xã hội. Việt Nam tiếp tục đóng góp một lượng lớn nguồn lực,)</w:t>
      </w:r>
    </w:p>
    <w:p w14:paraId="2D7D6E3B"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Question 12:A. </w:t>
      </w:r>
      <w:r w:rsidRPr="008A32FE">
        <w:rPr>
          <w:rFonts w:ascii="Times New Roman" w:eastAsia="Times New Roman" w:hAnsi="Times New Roman" w:cs="Times New Roman"/>
          <w:color w:val="000000" w:themeColor="text1"/>
          <w:sz w:val="24"/>
          <w:szCs w:val="24"/>
        </w:rPr>
        <w:t>growth</w:t>
      </w:r>
      <w:r w:rsidRPr="008A32FE">
        <w:rPr>
          <w:rFonts w:ascii="Times New Roman" w:eastAsia="Times New Roman" w:hAnsi="Times New Roman" w:cs="Times New Roman"/>
          <w:b/>
          <w:bCs/>
          <w:color w:val="000000" w:themeColor="text1"/>
          <w:sz w:val="24"/>
          <w:szCs w:val="24"/>
        </w:rPr>
        <w:t>                                B. </w:t>
      </w:r>
      <w:r w:rsidRPr="008A32FE">
        <w:rPr>
          <w:rFonts w:ascii="Times New Roman" w:eastAsia="Times New Roman" w:hAnsi="Times New Roman" w:cs="Times New Roman"/>
          <w:color w:val="000000" w:themeColor="text1"/>
          <w:sz w:val="24"/>
          <w:szCs w:val="24"/>
        </w:rPr>
        <w:t>prosperity</w:t>
      </w:r>
      <w:r w:rsidRPr="008A32FE">
        <w:rPr>
          <w:rFonts w:ascii="Times New Roman" w:eastAsia="Times New Roman" w:hAnsi="Times New Roman" w:cs="Times New Roman"/>
          <w:b/>
          <w:bCs/>
          <w:color w:val="000000" w:themeColor="text1"/>
          <w:sz w:val="24"/>
          <w:szCs w:val="24"/>
        </w:rPr>
        <w:t>                                </w:t>
      </w:r>
      <w:r w:rsidRPr="008A32FE">
        <w:rPr>
          <w:rFonts w:ascii="Times New Roman" w:eastAsia="Times New Roman" w:hAnsi="Times New Roman" w:cs="Times New Roman"/>
          <w:b/>
          <w:bCs/>
          <w:color w:val="000000" w:themeColor="text1"/>
          <w:sz w:val="24"/>
          <w:szCs w:val="24"/>
          <w:shd w:val="clear" w:color="auto" w:fill="00FFFF"/>
        </w:rPr>
        <w:t>C. advancement</w:t>
      </w:r>
      <w:r w:rsidRPr="008A32FE">
        <w:rPr>
          <w:rFonts w:ascii="Times New Roman" w:eastAsia="Times New Roman" w:hAnsi="Times New Roman" w:cs="Times New Roman"/>
          <w:b/>
          <w:bCs/>
          <w:color w:val="000000" w:themeColor="text1"/>
          <w:sz w:val="24"/>
          <w:szCs w:val="24"/>
        </w:rPr>
        <w:t>                        D. </w:t>
      </w:r>
      <w:r w:rsidRPr="008A32FE">
        <w:rPr>
          <w:rFonts w:ascii="Times New Roman" w:eastAsia="Times New Roman" w:hAnsi="Times New Roman" w:cs="Times New Roman"/>
          <w:color w:val="000000" w:themeColor="text1"/>
          <w:sz w:val="24"/>
          <w:szCs w:val="24"/>
        </w:rPr>
        <w:t>stability</w:t>
      </w:r>
    </w:p>
    <w:p w14:paraId="3FFAA480"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Giải Thích:</w:t>
      </w:r>
      <w:r w:rsidRPr="008A32FE">
        <w:rPr>
          <w:rFonts w:ascii="Times New Roman" w:eastAsia="Times New Roman" w:hAnsi="Times New Roman" w:cs="Times New Roman"/>
          <w:color w:val="000000" w:themeColor="text1"/>
          <w:sz w:val="24"/>
          <w:szCs w:val="24"/>
        </w:rPr>
        <w:t> Kiến thức về từ vựng - nghĩa của từ</w:t>
      </w:r>
    </w:p>
    <w:p w14:paraId="0D859EE4" w14:textId="77777777" w:rsidR="008A32FE" w:rsidRPr="008A32FE" w:rsidRDefault="008A32FE" w:rsidP="00E6432B">
      <w:pPr>
        <w:numPr>
          <w:ilvl w:val="0"/>
          <w:numId w:val="47"/>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Phân tích chi tiết</w:t>
      </w:r>
    </w:p>
    <w:p w14:paraId="5A2D42E1"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A. growth: "Growth" có nghĩa là sự tăng trưởng, đặc biệt trong ngữ cảnh kinh tế, xã hội. Đây là một lựa chọn hợp lý, vì các yếu tố như công nghệ và giáo dục chắc chắn sẽ thúc đẩy sự tăng trưởng trong khu vực. Tuy nhiên, từ này có thể quá chung và không nhấn mạnh đầy đủ mục tiêu lâu dài và sự phát triển bền vững của khu vực.</w:t>
      </w:r>
    </w:p>
    <w:p w14:paraId="156B9878"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B. prosperity: "Prosperity" có nghĩa là sự thịnh vượng, một trạng thái phát triển mạnh mẽ và thành công, đặc biệt về mặt tài chính và xã hội. Đây cũng là một lựa chọn hợp lý trong ngữ cảnh của câu, vì sự đóng góp trong lĩnh vực công nghệ và giáo dục sẽ góp phần vào sự thịnh vượng của khu vực. Tuy nhiên, từ "prosperity" tập trung nhiều vào sự thành công về tài chính và cuộc sống tốt đẹp hơn, không nhấn mạnh đến quá trình phát triển bền vững và dài hạn.</w:t>
      </w:r>
    </w:p>
    <w:p w14:paraId="5BC4E831"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C. advancement: "Advancement" có nghĩa là sự tiến bộ, phát triển, đặc biệt trong các lĩnh vực như công nghệ, giáo dục, hoặc xã hội. Đây là một lựa chọn rất hợp lý trong ngữ cảnh này vì nó chỉ sự phát triển lâu dài và tiến bộ trong các lĩnh vực quan trọng của khu vực, chẳng hạn như công nghệ và giáo dục. Từ này nhấn mạnh sự phát triển về mặt khoa học, xã hội, và kỹ thuật, điều này rất phù hợp với bối cảnh khu vực Đông Nam Á đang hướng tới sự phát triển toàn diện và bền vững.</w:t>
      </w:r>
    </w:p>
    <w:p w14:paraId="2C0C8D46"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D. stability: "Stability" có nghĩa là sự ổn định, đặc biệt là ổn định chính trị và xã hội. Mặc dù sự đóng góp của Việt Nam trong công nghệ và giáo dục chắc chắn có thể giúp duy trì sự ổn định, nhưng từ này không phản ánh đúng tính chất của sự phát triển và tiến bộ mà câu đang nhấn mạnh. "Stability" thường không được dùng để chỉ sự phát triển hay tiến bộ trong lĩnh vực khoa học và công nghệ.</w:t>
      </w:r>
    </w:p>
    <w:p w14:paraId="7894785D"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Đáp án C phù hợp</w:t>
      </w:r>
    </w:p>
    <w:p w14:paraId="72DA81FE"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Tạm Dịch: </w:t>
      </w:r>
      <w:r w:rsidRPr="008A32FE">
        <w:rPr>
          <w:rFonts w:ascii="Times New Roman" w:eastAsia="Times New Roman" w:hAnsi="Times New Roman" w:cs="Times New Roman"/>
          <w:color w:val="000000" w:themeColor="text1"/>
          <w:sz w:val="24"/>
          <w:szCs w:val="24"/>
        </w:rPr>
        <w:t>The cooperation between Vietnam and ASEAN countries has generated unprecedented growth in both economic and social sectors. Vietnam continues to contribute a significant amount of resources, particularly in areas of technology and education, which are key to the region’s advancement. (Sự hợp tác giữa Việt Nam và các nước ASEAN đã tạo ra sự tăng trưởng chưa từng có trong cả lĩnh vực kinh tế và xã hội. Việt Nam tiếp tục đóng góp một lượng lớn nguồn lực, đặc biệt là trong các lĩnh vực công nghệ và giáo dục, là chìa khóa cho sự phát triển của khu vực.)</w:t>
      </w:r>
    </w:p>
    <w:p w14:paraId="43B9D101"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Mark the letter A, B, C or D on your answer sheet to indicate the best arrangement of utterances or sentences to make a meaningful exchange or text in each of the following questions from 13 to 17.</w:t>
      </w:r>
    </w:p>
    <w:p w14:paraId="4A93E436"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Question 13:</w:t>
      </w:r>
    </w:p>
    <w:p w14:paraId="26A6C515" w14:textId="77777777" w:rsidR="008A32FE" w:rsidRPr="008A32FE" w:rsidRDefault="008A32FE" w:rsidP="00E6432B">
      <w:pPr>
        <w:numPr>
          <w:ilvl w:val="0"/>
          <w:numId w:val="48"/>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lastRenderedPageBreak/>
        <w:t>Tom: Sounds good! What do you feel like eating?</w:t>
      </w:r>
    </w:p>
    <w:p w14:paraId="66E38BD2" w14:textId="77777777" w:rsidR="008A32FE" w:rsidRPr="008A32FE" w:rsidRDefault="008A32FE" w:rsidP="00E6432B">
      <w:pPr>
        <w:numPr>
          <w:ilvl w:val="0"/>
          <w:numId w:val="48"/>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Mia: How about Italian? I could go for some pasta.</w:t>
      </w:r>
    </w:p>
    <w:p w14:paraId="4277E549" w14:textId="77777777" w:rsidR="008A32FE" w:rsidRPr="008A32FE" w:rsidRDefault="008A32FE" w:rsidP="00E6432B">
      <w:pPr>
        <w:numPr>
          <w:ilvl w:val="0"/>
          <w:numId w:val="48"/>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Mia: Hey Tom, do you want to grab dinner tonight?</w:t>
      </w:r>
    </w:p>
    <w:p w14:paraId="0CA3EDE0" w14:textId="77777777" w:rsidR="008A32FE" w:rsidRPr="008A32FE" w:rsidRDefault="008A32FE" w:rsidP="00E6432B">
      <w:pPr>
        <w:numPr>
          <w:ilvl w:val="0"/>
          <w:numId w:val="49"/>
        </w:numPr>
        <w:spacing w:after="0" w:line="240" w:lineRule="auto"/>
        <w:ind w:left="0" w:firstLine="90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a-b-c</w:t>
      </w:r>
      <w:r w:rsidRPr="008A32FE">
        <w:rPr>
          <w:rFonts w:ascii="Times New Roman" w:eastAsia="Times New Roman" w:hAnsi="Times New Roman" w:cs="Times New Roman"/>
          <w:b/>
          <w:bCs/>
          <w:color w:val="000000" w:themeColor="text1"/>
          <w:sz w:val="24"/>
          <w:szCs w:val="24"/>
        </w:rPr>
        <w:t>                                                </w:t>
      </w:r>
      <w:r w:rsidRPr="008A32FE">
        <w:rPr>
          <w:rFonts w:ascii="Times New Roman" w:eastAsia="Times New Roman" w:hAnsi="Times New Roman" w:cs="Times New Roman"/>
          <w:b/>
          <w:bCs/>
          <w:color w:val="000000" w:themeColor="text1"/>
          <w:sz w:val="24"/>
          <w:szCs w:val="24"/>
          <w:shd w:val="clear" w:color="auto" w:fill="00FFFF"/>
        </w:rPr>
        <w:t>B. c-a-b</w:t>
      </w:r>
      <w:r w:rsidRPr="008A32FE">
        <w:rPr>
          <w:rFonts w:ascii="Times New Roman" w:eastAsia="Times New Roman" w:hAnsi="Times New Roman" w:cs="Times New Roman"/>
          <w:b/>
          <w:bCs/>
          <w:color w:val="000000" w:themeColor="text1"/>
          <w:sz w:val="24"/>
          <w:szCs w:val="24"/>
        </w:rPr>
        <w:t>                                        C. </w:t>
      </w:r>
      <w:r w:rsidRPr="008A32FE">
        <w:rPr>
          <w:rFonts w:ascii="Times New Roman" w:eastAsia="Times New Roman" w:hAnsi="Times New Roman" w:cs="Times New Roman"/>
          <w:color w:val="000000" w:themeColor="text1"/>
          <w:sz w:val="24"/>
          <w:szCs w:val="24"/>
        </w:rPr>
        <w:t>c-b-a        </w:t>
      </w:r>
      <w:r w:rsidRPr="008A32FE">
        <w:rPr>
          <w:rFonts w:ascii="Times New Roman" w:eastAsia="Times New Roman" w:hAnsi="Times New Roman" w:cs="Times New Roman"/>
          <w:b/>
          <w:bCs/>
          <w:color w:val="000000" w:themeColor="text1"/>
          <w:sz w:val="24"/>
          <w:szCs w:val="24"/>
        </w:rPr>
        <w:t>                                D.</w:t>
      </w:r>
      <w:r w:rsidRPr="008A32FE">
        <w:rPr>
          <w:rFonts w:ascii="Times New Roman" w:eastAsia="Times New Roman" w:hAnsi="Times New Roman" w:cs="Times New Roman"/>
          <w:color w:val="000000" w:themeColor="text1"/>
          <w:sz w:val="24"/>
          <w:szCs w:val="24"/>
        </w:rPr>
        <w:t> a-c-b</w:t>
      </w:r>
    </w:p>
    <w:p w14:paraId="07E96160"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Giải Thích:</w:t>
      </w:r>
      <w:r w:rsidRPr="008A32FE">
        <w:rPr>
          <w:rFonts w:ascii="Times New Roman" w:eastAsia="Times New Roman" w:hAnsi="Times New Roman" w:cs="Times New Roman"/>
          <w:color w:val="000000" w:themeColor="text1"/>
          <w:sz w:val="24"/>
          <w:szCs w:val="24"/>
        </w:rPr>
        <w:t> Kiến thức về sắp xếp câu tạo thành đoạn hội thoại</w:t>
      </w:r>
    </w:p>
    <w:p w14:paraId="1F495FCB" w14:textId="77777777" w:rsidR="008A32FE" w:rsidRPr="008A32FE" w:rsidRDefault="008A32FE" w:rsidP="00E6432B">
      <w:pPr>
        <w:numPr>
          <w:ilvl w:val="0"/>
          <w:numId w:val="50"/>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Phân tích chi tiết</w:t>
      </w:r>
    </w:p>
    <w:p w14:paraId="5CEC9FE6"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c. Câu đầu tiên bắt đầu với Mia (người đầu tiên hỏi) hỏi Tom có muốn ăn tối không. Đây là một câu mở đầu cuộc trò chuyện, phù hợp để bắt đầu cuộc hội thoại.</w:t>
      </w:r>
    </w:p>
    <w:p w14:paraId="7CBF1A62"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a. Sau đó, Tom trả lời đồng ý và hỏi Mia muốn ăn gì. Đây là câu đáp lại lời đề nghị từ Mia và tiếp tục cuộc trò chuyện.</w:t>
      </w:r>
    </w:p>
    <w:p w14:paraId="4A642E04"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b. Cuối cùng, Mia đưa ra gợi ý về món ăn (Italian pasta), dựa trên câu hỏi của Tom trước đó về món ăn.</w:t>
      </w:r>
    </w:p>
    <w:p w14:paraId="00463895"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Đáp án B phù hợp</w:t>
      </w:r>
    </w:p>
    <w:p w14:paraId="20F5598A"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Question 14:</w:t>
      </w:r>
    </w:p>
    <w:p w14:paraId="7F78B974" w14:textId="77777777" w:rsidR="008A32FE" w:rsidRPr="008A32FE" w:rsidRDefault="008A32FE" w:rsidP="00E6432B">
      <w:pPr>
        <w:numPr>
          <w:ilvl w:val="0"/>
          <w:numId w:val="51"/>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Alex: Sounds great! Which beach do you have in mind?</w:t>
      </w:r>
    </w:p>
    <w:p w14:paraId="556F99D1" w14:textId="77777777" w:rsidR="008A32FE" w:rsidRPr="008A32FE" w:rsidRDefault="008A32FE" w:rsidP="00E6432B">
      <w:pPr>
        <w:numPr>
          <w:ilvl w:val="0"/>
          <w:numId w:val="51"/>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Alex: Hey Jamie, have you thought about where we should go this weekend?</w:t>
      </w:r>
    </w:p>
    <w:p w14:paraId="356CB860" w14:textId="77777777" w:rsidR="008A32FE" w:rsidRPr="008A32FE" w:rsidRDefault="008A32FE" w:rsidP="00E6432B">
      <w:pPr>
        <w:numPr>
          <w:ilvl w:val="0"/>
          <w:numId w:val="51"/>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Alex: I love Sunny Cove! Should we drive there early Saturday morning?</w:t>
      </w:r>
    </w:p>
    <w:p w14:paraId="26E9FF5C" w14:textId="77777777" w:rsidR="008A32FE" w:rsidRPr="008A32FE" w:rsidRDefault="008A32FE" w:rsidP="00E6432B">
      <w:pPr>
        <w:numPr>
          <w:ilvl w:val="0"/>
          <w:numId w:val="51"/>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Jamie: I was thinking maybe we could head to the beach. What do you think?</w:t>
      </w:r>
    </w:p>
    <w:p w14:paraId="79F64702" w14:textId="77777777" w:rsidR="008A32FE" w:rsidRPr="008A32FE" w:rsidRDefault="008A32FE" w:rsidP="00E6432B">
      <w:pPr>
        <w:numPr>
          <w:ilvl w:val="0"/>
          <w:numId w:val="51"/>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Jamie: How about Sunny Cove? I heard it has beautiful views and nice restaurants nearby.</w:t>
      </w:r>
    </w:p>
    <w:p w14:paraId="780F08B7"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A.</w:t>
      </w:r>
      <w:r w:rsidRPr="008A32FE">
        <w:rPr>
          <w:rFonts w:ascii="Times New Roman" w:eastAsia="Times New Roman" w:hAnsi="Times New Roman" w:cs="Times New Roman"/>
          <w:color w:val="000000" w:themeColor="text1"/>
          <w:sz w:val="24"/>
          <w:szCs w:val="24"/>
        </w:rPr>
        <w:t> a-b-c-d-e</w:t>
      </w:r>
      <w:r w:rsidRPr="008A32FE">
        <w:rPr>
          <w:rFonts w:ascii="Times New Roman" w:eastAsia="Times New Roman" w:hAnsi="Times New Roman" w:cs="Times New Roman"/>
          <w:b/>
          <w:bCs/>
          <w:color w:val="000000" w:themeColor="text1"/>
          <w:sz w:val="24"/>
          <w:szCs w:val="24"/>
        </w:rPr>
        <w:t>                                                B. </w:t>
      </w:r>
      <w:r w:rsidRPr="008A32FE">
        <w:rPr>
          <w:rFonts w:ascii="Times New Roman" w:eastAsia="Times New Roman" w:hAnsi="Times New Roman" w:cs="Times New Roman"/>
          <w:color w:val="000000" w:themeColor="text1"/>
          <w:sz w:val="24"/>
          <w:szCs w:val="24"/>
        </w:rPr>
        <w:t>c-b-e-d-a        </w:t>
      </w:r>
      <w:r w:rsidRPr="008A32FE">
        <w:rPr>
          <w:rFonts w:ascii="Times New Roman" w:eastAsia="Times New Roman" w:hAnsi="Times New Roman" w:cs="Times New Roman"/>
          <w:b/>
          <w:bCs/>
          <w:color w:val="000000" w:themeColor="text1"/>
          <w:sz w:val="24"/>
          <w:szCs w:val="24"/>
        </w:rPr>
        <w:t>                        C. </w:t>
      </w:r>
      <w:r w:rsidRPr="008A32FE">
        <w:rPr>
          <w:rFonts w:ascii="Times New Roman" w:eastAsia="Times New Roman" w:hAnsi="Times New Roman" w:cs="Times New Roman"/>
          <w:color w:val="000000" w:themeColor="text1"/>
          <w:sz w:val="24"/>
          <w:szCs w:val="24"/>
        </w:rPr>
        <w:t>b-e-a-d-c</w:t>
      </w:r>
      <w:r w:rsidRPr="008A32FE">
        <w:rPr>
          <w:rFonts w:ascii="Times New Roman" w:eastAsia="Times New Roman" w:hAnsi="Times New Roman" w:cs="Times New Roman"/>
          <w:b/>
          <w:bCs/>
          <w:color w:val="000000" w:themeColor="text1"/>
          <w:sz w:val="24"/>
          <w:szCs w:val="24"/>
        </w:rPr>
        <w:t>                                </w:t>
      </w:r>
      <w:r w:rsidRPr="008A32FE">
        <w:rPr>
          <w:rFonts w:ascii="Times New Roman" w:eastAsia="Times New Roman" w:hAnsi="Times New Roman" w:cs="Times New Roman"/>
          <w:b/>
          <w:bCs/>
          <w:color w:val="000000" w:themeColor="text1"/>
          <w:sz w:val="24"/>
          <w:szCs w:val="24"/>
          <w:shd w:val="clear" w:color="auto" w:fill="00FFFF"/>
        </w:rPr>
        <w:t>D. b-d-a-e-c</w:t>
      </w:r>
    </w:p>
    <w:p w14:paraId="73CE5162"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Giải Thích:</w:t>
      </w:r>
      <w:r w:rsidRPr="008A32FE">
        <w:rPr>
          <w:rFonts w:ascii="Times New Roman" w:eastAsia="Times New Roman" w:hAnsi="Times New Roman" w:cs="Times New Roman"/>
          <w:color w:val="000000" w:themeColor="text1"/>
          <w:sz w:val="24"/>
          <w:szCs w:val="24"/>
        </w:rPr>
        <w:t> Kiến thức về sắp xếp câu tạo thành đoạn hội thoại</w:t>
      </w:r>
    </w:p>
    <w:p w14:paraId="4D151503" w14:textId="77777777" w:rsidR="008A32FE" w:rsidRPr="008A32FE" w:rsidRDefault="008A32FE" w:rsidP="00E6432B">
      <w:pPr>
        <w:numPr>
          <w:ilvl w:val="0"/>
          <w:numId w:val="52"/>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Phân tích chi tiết</w:t>
      </w:r>
    </w:p>
    <w:p w14:paraId="3CD3EA08"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b. Alex bắt đầu cuộc hội thoại với một câu hỏi về kế hoạch cuối tuần ("Hey Jamie, have you thought about where we should go this weekend?").</w:t>
      </w:r>
    </w:p>
    <w:p w14:paraId="28C61BDC"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d. Jamie trả lời rằng cô ấy nghĩ đến việc đi biển và hỏi Alex về ý kiến của anh ấy ("I was thinking maybe we could head to the beach. What do you think?").</w:t>
      </w:r>
    </w:p>
    <w:p w14:paraId="5327906D"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a. Alex đồng ý với ý tưởng đi biển và hỏi Jamie về bãi biển cụ thể ("Sounds great! Which beach do you have in mind?").</w:t>
      </w:r>
    </w:p>
    <w:p w14:paraId="2FDC86B5"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e. Jamie đề xuất Sunny Cove và lý do tại sao bãi biển này là một lựa chọn tốt ("How about Sunny Cove? I heard it has beautiful views and nice restaurants nearby.").</w:t>
      </w:r>
    </w:p>
    <w:p w14:paraId="3A2890D1"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c. Alex đáp lại, bày tỏ sự yêu thích Sunny Cove và đề nghị đi sớm vào sáng thứ Bảy ("I love Sunny Cove! Should we drive there early Saturday morning?").</w:t>
      </w:r>
    </w:p>
    <w:p w14:paraId="41486B35"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Đáp án D phù hợp</w:t>
      </w:r>
    </w:p>
    <w:p w14:paraId="12459C76"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Question 15:</w:t>
      </w:r>
    </w:p>
    <w:p w14:paraId="139003EE"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Dear Lucifer,</w:t>
      </w:r>
    </w:p>
    <w:p w14:paraId="16F3899F" w14:textId="77777777" w:rsidR="008A32FE" w:rsidRPr="008A32FE" w:rsidRDefault="008A32FE" w:rsidP="00E6432B">
      <w:pPr>
        <w:numPr>
          <w:ilvl w:val="0"/>
          <w:numId w:val="53"/>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The views were breathtaking, and I can't wait to tell you all about it.</w:t>
      </w:r>
    </w:p>
    <w:p w14:paraId="17F3492B" w14:textId="77777777" w:rsidR="008A32FE" w:rsidRPr="008A32FE" w:rsidRDefault="008A32FE" w:rsidP="00E6432B">
      <w:pPr>
        <w:numPr>
          <w:ilvl w:val="0"/>
          <w:numId w:val="53"/>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I recently started a new job at Golden Company, and I’m loving it! The team is wonderful, and I’m learning a lot every day.</w:t>
      </w:r>
    </w:p>
    <w:p w14:paraId="6B4AB722" w14:textId="77777777" w:rsidR="008A32FE" w:rsidRPr="008A32FE" w:rsidRDefault="008A32FE" w:rsidP="00E6432B">
      <w:pPr>
        <w:numPr>
          <w:ilvl w:val="0"/>
          <w:numId w:val="53"/>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I hope this letter finds you well. I wanted to share some exciting news</w:t>
      </w:r>
    </w:p>
    <w:p w14:paraId="2C607C41" w14:textId="77777777" w:rsidR="008A32FE" w:rsidRPr="008A32FE" w:rsidRDefault="008A32FE" w:rsidP="00E6432B">
      <w:pPr>
        <w:numPr>
          <w:ilvl w:val="0"/>
          <w:numId w:val="53"/>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I also took a weekend trip to Hue, and it was amazing!</w:t>
      </w:r>
    </w:p>
    <w:p w14:paraId="0C8B887B" w14:textId="77777777" w:rsidR="008A32FE" w:rsidRPr="008A32FE" w:rsidRDefault="008A32FE" w:rsidP="00E6432B">
      <w:pPr>
        <w:numPr>
          <w:ilvl w:val="0"/>
          <w:numId w:val="53"/>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How have you been? I’d love to catch up soon!</w:t>
      </w:r>
    </w:p>
    <w:p w14:paraId="5FFF995E" w14:textId="77777777" w:rsidR="008A32FE" w:rsidRPr="008A32FE" w:rsidRDefault="008A32FE" w:rsidP="008A32FE">
      <w:pPr>
        <w:spacing w:after="0" w:line="240" w:lineRule="auto"/>
        <w:ind w:firstLine="42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Take care,</w:t>
      </w:r>
    </w:p>
    <w:p w14:paraId="6BAB9E50" w14:textId="77777777" w:rsidR="008A32FE" w:rsidRPr="008A32FE" w:rsidRDefault="008A32FE" w:rsidP="008A32FE">
      <w:pPr>
        <w:spacing w:after="0" w:line="240" w:lineRule="auto"/>
        <w:ind w:firstLine="42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LK</w:t>
      </w:r>
    </w:p>
    <w:p w14:paraId="31E543DF" w14:textId="77777777" w:rsidR="008A32FE" w:rsidRPr="008A32FE" w:rsidRDefault="008A32FE" w:rsidP="00E6432B">
      <w:pPr>
        <w:numPr>
          <w:ilvl w:val="0"/>
          <w:numId w:val="54"/>
        </w:numPr>
        <w:spacing w:after="0" w:line="240" w:lineRule="auto"/>
        <w:ind w:left="0" w:firstLine="90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shd w:val="clear" w:color="auto" w:fill="00FFFF"/>
        </w:rPr>
        <w:t>c-b-d-a-e</w:t>
      </w:r>
      <w:r w:rsidRPr="008A32FE">
        <w:rPr>
          <w:rFonts w:ascii="Times New Roman" w:eastAsia="Times New Roman" w:hAnsi="Times New Roman" w:cs="Times New Roman"/>
          <w:b/>
          <w:bCs/>
          <w:color w:val="000000" w:themeColor="text1"/>
          <w:sz w:val="24"/>
          <w:szCs w:val="24"/>
        </w:rPr>
        <w:t>                                        B. </w:t>
      </w:r>
      <w:r w:rsidRPr="008A32FE">
        <w:rPr>
          <w:rFonts w:ascii="Times New Roman" w:eastAsia="Times New Roman" w:hAnsi="Times New Roman" w:cs="Times New Roman"/>
          <w:color w:val="000000" w:themeColor="text1"/>
          <w:sz w:val="24"/>
          <w:szCs w:val="24"/>
        </w:rPr>
        <w:t>b-d-c-a-e        </w:t>
      </w:r>
      <w:r w:rsidRPr="008A32FE">
        <w:rPr>
          <w:rFonts w:ascii="Times New Roman" w:eastAsia="Times New Roman" w:hAnsi="Times New Roman" w:cs="Times New Roman"/>
          <w:b/>
          <w:bCs/>
          <w:color w:val="000000" w:themeColor="text1"/>
          <w:sz w:val="24"/>
          <w:szCs w:val="24"/>
        </w:rPr>
        <w:t>                        C. </w:t>
      </w:r>
      <w:r w:rsidRPr="008A32FE">
        <w:rPr>
          <w:rFonts w:ascii="Times New Roman" w:eastAsia="Times New Roman" w:hAnsi="Times New Roman" w:cs="Times New Roman"/>
          <w:color w:val="000000" w:themeColor="text1"/>
          <w:sz w:val="24"/>
          <w:szCs w:val="24"/>
        </w:rPr>
        <w:t>c-a-b-d-e        </w:t>
      </w:r>
      <w:r w:rsidRPr="008A32FE">
        <w:rPr>
          <w:rFonts w:ascii="Times New Roman" w:eastAsia="Times New Roman" w:hAnsi="Times New Roman" w:cs="Times New Roman"/>
          <w:b/>
          <w:bCs/>
          <w:color w:val="000000" w:themeColor="text1"/>
          <w:sz w:val="24"/>
          <w:szCs w:val="24"/>
        </w:rPr>
        <w:t>                        D. </w:t>
      </w:r>
      <w:r w:rsidRPr="008A32FE">
        <w:rPr>
          <w:rFonts w:ascii="Times New Roman" w:eastAsia="Times New Roman" w:hAnsi="Times New Roman" w:cs="Times New Roman"/>
          <w:color w:val="000000" w:themeColor="text1"/>
          <w:sz w:val="24"/>
          <w:szCs w:val="24"/>
        </w:rPr>
        <w:t>b-d-a-e-c</w:t>
      </w:r>
    </w:p>
    <w:p w14:paraId="43698F90"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Giải Thích: </w:t>
      </w:r>
      <w:r w:rsidRPr="008A32FE">
        <w:rPr>
          <w:rFonts w:ascii="Times New Roman" w:eastAsia="Times New Roman" w:hAnsi="Times New Roman" w:cs="Times New Roman"/>
          <w:color w:val="000000" w:themeColor="text1"/>
          <w:sz w:val="24"/>
          <w:szCs w:val="24"/>
        </w:rPr>
        <w:t>Kiến thức về sắp xếp câu tạo thành bức thư</w:t>
      </w:r>
    </w:p>
    <w:p w14:paraId="43B56114" w14:textId="77777777" w:rsidR="008A32FE" w:rsidRPr="008A32FE" w:rsidRDefault="008A32FE" w:rsidP="00E6432B">
      <w:pPr>
        <w:numPr>
          <w:ilvl w:val="0"/>
          <w:numId w:val="55"/>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Phân tích chi tiết</w:t>
      </w:r>
    </w:p>
    <w:p w14:paraId="205A06F9"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c. Là câu mở đầu thư, thể hiện sự chào hỏi và muốn chia sẻ tin vui.</w:t>
      </w:r>
    </w:p>
    <w:p w14:paraId="38CA359B"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b. Sau đó, người viết kể về công việc mới, đây là thông tin quan trọng và phù hợp để kể sau phần chào hỏi.</w:t>
      </w:r>
    </w:p>
    <w:p w14:paraId="40774929"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d. Chuyến đi cuối tuần tới Huế là một phần thông tin thú vị khác mà người viết muốn chia sẻ, do đó tiếp theo sau phần công việc.</w:t>
      </w:r>
    </w:p>
    <w:p w14:paraId="3B3E792B"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a. Miêu tả về cảnh đẹp từ chuyến đi, điều này diễn ra sau khi đã nói về chuyến đi và bày tỏ cảm xúc muốn chia sẻ thêm chi tiết.</w:t>
      </w:r>
    </w:p>
    <w:p w14:paraId="66BB4734"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lastRenderedPageBreak/>
        <w:t>e. Kết thúc thư bằng lời hỏi thăm và lời chúc, đây là cách kết thúc thư một cách lịch sự và tự nhiên.</w:t>
      </w:r>
    </w:p>
    <w:p w14:paraId="39A774E7"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Đáp án A phù hợp</w:t>
      </w:r>
    </w:p>
    <w:p w14:paraId="683C81AE"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Question 16:</w:t>
      </w:r>
    </w:p>
    <w:p w14:paraId="7447E027" w14:textId="77777777" w:rsidR="008A32FE" w:rsidRPr="008A32FE" w:rsidRDefault="008A32FE" w:rsidP="00E6432B">
      <w:pPr>
        <w:numPr>
          <w:ilvl w:val="0"/>
          <w:numId w:val="56"/>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For instance, visiting ancient ruins can connect us to history, while relaxing on a beach can provide a much-needed escape from daily life.</w:t>
      </w:r>
    </w:p>
    <w:p w14:paraId="046F203F" w14:textId="77777777" w:rsidR="008A32FE" w:rsidRPr="008A32FE" w:rsidRDefault="008A32FE" w:rsidP="00E6432B">
      <w:pPr>
        <w:numPr>
          <w:ilvl w:val="0"/>
          <w:numId w:val="56"/>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Traveling is one of the most enriching experiences one can have.</w:t>
      </w:r>
    </w:p>
    <w:p w14:paraId="3634CFE7" w14:textId="77777777" w:rsidR="008A32FE" w:rsidRPr="008A32FE" w:rsidRDefault="008A32FE" w:rsidP="00E6432B">
      <w:pPr>
        <w:numPr>
          <w:ilvl w:val="0"/>
          <w:numId w:val="56"/>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It allows us to explore new cultures, taste different cuisines, and meet fascinating people.</w:t>
      </w:r>
    </w:p>
    <w:p w14:paraId="2318A18B" w14:textId="77777777" w:rsidR="008A32FE" w:rsidRPr="008A32FE" w:rsidRDefault="008A32FE" w:rsidP="00E6432B">
      <w:pPr>
        <w:numPr>
          <w:ilvl w:val="0"/>
          <w:numId w:val="56"/>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Traveling broadens our perspectives and reminds us of the beauty and diversity of our world.</w:t>
      </w:r>
    </w:p>
    <w:p w14:paraId="02FA160F" w14:textId="77777777" w:rsidR="008A32FE" w:rsidRPr="008A32FE" w:rsidRDefault="008A32FE" w:rsidP="00E6432B">
      <w:pPr>
        <w:numPr>
          <w:ilvl w:val="0"/>
          <w:numId w:val="56"/>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Each destination offers unique sights and sounds that create lasting memories.</w:t>
      </w:r>
    </w:p>
    <w:p w14:paraId="4F2CF8A4" w14:textId="77777777" w:rsidR="008A32FE" w:rsidRPr="008A32FE" w:rsidRDefault="008A32FE" w:rsidP="00E6432B">
      <w:pPr>
        <w:numPr>
          <w:ilvl w:val="0"/>
          <w:numId w:val="57"/>
        </w:numPr>
        <w:spacing w:after="0" w:line="240" w:lineRule="auto"/>
        <w:ind w:left="0" w:firstLine="90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c-b-a-e-d        </w:t>
      </w:r>
      <w:r w:rsidRPr="008A32FE">
        <w:rPr>
          <w:rFonts w:ascii="Times New Roman" w:eastAsia="Times New Roman" w:hAnsi="Times New Roman" w:cs="Times New Roman"/>
          <w:b/>
          <w:bCs/>
          <w:color w:val="000000" w:themeColor="text1"/>
          <w:sz w:val="24"/>
          <w:szCs w:val="24"/>
        </w:rPr>
        <w:t>                                        B.</w:t>
      </w:r>
      <w:r w:rsidRPr="008A32FE">
        <w:rPr>
          <w:rFonts w:ascii="Times New Roman" w:eastAsia="Times New Roman" w:hAnsi="Times New Roman" w:cs="Times New Roman"/>
          <w:color w:val="000000" w:themeColor="text1"/>
          <w:sz w:val="24"/>
          <w:szCs w:val="24"/>
        </w:rPr>
        <w:t> a-e-c-b-d                </w:t>
      </w:r>
      <w:r w:rsidRPr="008A32FE">
        <w:rPr>
          <w:rFonts w:ascii="Times New Roman" w:eastAsia="Times New Roman" w:hAnsi="Times New Roman" w:cs="Times New Roman"/>
          <w:b/>
          <w:bCs/>
          <w:color w:val="000000" w:themeColor="text1"/>
          <w:sz w:val="24"/>
          <w:szCs w:val="24"/>
        </w:rPr>
        <w:t>                </w:t>
      </w:r>
      <w:r w:rsidRPr="008A32FE">
        <w:rPr>
          <w:rFonts w:ascii="Times New Roman" w:eastAsia="Times New Roman" w:hAnsi="Times New Roman" w:cs="Times New Roman"/>
          <w:b/>
          <w:bCs/>
          <w:color w:val="000000" w:themeColor="text1"/>
          <w:sz w:val="24"/>
          <w:szCs w:val="24"/>
          <w:shd w:val="clear" w:color="auto" w:fill="00FFFF"/>
        </w:rPr>
        <w:t>C. b-c-e-a-d</w:t>
      </w:r>
      <w:r w:rsidRPr="008A32FE">
        <w:rPr>
          <w:rFonts w:ascii="Times New Roman" w:eastAsia="Times New Roman" w:hAnsi="Times New Roman" w:cs="Times New Roman"/>
          <w:color w:val="000000" w:themeColor="text1"/>
          <w:sz w:val="24"/>
          <w:szCs w:val="24"/>
        </w:rPr>
        <w:t>        </w:t>
      </w:r>
      <w:r w:rsidRPr="008A32FE">
        <w:rPr>
          <w:rFonts w:ascii="Times New Roman" w:eastAsia="Times New Roman" w:hAnsi="Times New Roman" w:cs="Times New Roman"/>
          <w:b/>
          <w:bCs/>
          <w:color w:val="000000" w:themeColor="text1"/>
          <w:sz w:val="24"/>
          <w:szCs w:val="24"/>
        </w:rPr>
        <w:t>                        D. </w:t>
      </w:r>
      <w:r w:rsidRPr="008A32FE">
        <w:rPr>
          <w:rFonts w:ascii="Times New Roman" w:eastAsia="Times New Roman" w:hAnsi="Times New Roman" w:cs="Times New Roman"/>
          <w:color w:val="000000" w:themeColor="text1"/>
          <w:sz w:val="24"/>
          <w:szCs w:val="24"/>
        </w:rPr>
        <w:t>e-c-a-b-d</w:t>
      </w:r>
    </w:p>
    <w:p w14:paraId="0B4B9874"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Giải Thích:</w:t>
      </w:r>
      <w:r w:rsidRPr="008A32FE">
        <w:rPr>
          <w:rFonts w:ascii="Times New Roman" w:eastAsia="Times New Roman" w:hAnsi="Times New Roman" w:cs="Times New Roman"/>
          <w:color w:val="000000" w:themeColor="text1"/>
          <w:sz w:val="24"/>
          <w:szCs w:val="24"/>
        </w:rPr>
        <w:t> Kiến thức về sắp xếp câu tạo thành đoạn văn</w:t>
      </w:r>
    </w:p>
    <w:p w14:paraId="6E2461B2" w14:textId="77777777" w:rsidR="008A32FE" w:rsidRPr="008A32FE" w:rsidRDefault="008A32FE" w:rsidP="00E6432B">
      <w:pPr>
        <w:numPr>
          <w:ilvl w:val="0"/>
          <w:numId w:val="58"/>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Phân tích chi tiết</w:t>
      </w:r>
    </w:p>
    <w:p w14:paraId="04C4D56A"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b là câu mở đầu, nói về du lịch như một trải nghiệm phong phú.</w:t>
      </w:r>
    </w:p>
    <w:p w14:paraId="0E3BFEC8"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c tiếp nối câu b, giải thích về các lợi ích của du lịch, như khám phá văn hóa mới, ẩm thực và con người.</w:t>
      </w:r>
    </w:p>
    <w:p w14:paraId="2EA9E5C5"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e tiếp tục, mô tả rằng mỗi điểm đến mang lại những cảnh quan và âm thanh đặc biệt, làm cho trải nghiệm du lịch trở nên đáng nhớ.</w:t>
      </w:r>
    </w:p>
    <w:p w14:paraId="46E0895D"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a đưa ra ví dụ minh họa cụ thể về việc du lịch có thể kết nối chúng ta với lịch sử hoặc giúp thư giãn.</w:t>
      </w:r>
    </w:p>
    <w:p w14:paraId="2F02839C"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d kết luận bằng việc nhấn mạnh du lịch giúp mở rộng tầm nhìn và nhận thức về thế giới.</w:t>
      </w:r>
    </w:p>
    <w:p w14:paraId="0E7FD4D0"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Đáp án C phù hợp</w:t>
      </w:r>
    </w:p>
    <w:p w14:paraId="5913DA92"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Question 17:</w:t>
      </w:r>
    </w:p>
    <w:p w14:paraId="69B4F6EB" w14:textId="77777777" w:rsidR="008A32FE" w:rsidRPr="008A32FE" w:rsidRDefault="008A32FE" w:rsidP="00E6432B">
      <w:pPr>
        <w:numPr>
          <w:ilvl w:val="0"/>
          <w:numId w:val="59"/>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A good friend not only brings joy and laughter but also helps us grow as individuals, encouraging us to be our best selves.</w:t>
      </w:r>
    </w:p>
    <w:p w14:paraId="5E717414" w14:textId="77777777" w:rsidR="008A32FE" w:rsidRPr="008A32FE" w:rsidRDefault="008A32FE" w:rsidP="00E6432B">
      <w:pPr>
        <w:numPr>
          <w:ilvl w:val="0"/>
          <w:numId w:val="59"/>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True friends are there to support us through thick and thin, offering a listening ear and a helping hand when we need it most.</w:t>
      </w:r>
    </w:p>
    <w:p w14:paraId="417F13E2" w14:textId="77777777" w:rsidR="008A32FE" w:rsidRPr="008A32FE" w:rsidRDefault="008A32FE" w:rsidP="00E6432B">
      <w:pPr>
        <w:numPr>
          <w:ilvl w:val="0"/>
          <w:numId w:val="59"/>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Ultimately, friendship is a treasure that enhances our journey through life.</w:t>
      </w:r>
    </w:p>
    <w:p w14:paraId="432A9F2A" w14:textId="77777777" w:rsidR="008A32FE" w:rsidRPr="008A32FE" w:rsidRDefault="008A32FE" w:rsidP="00E6432B">
      <w:pPr>
        <w:numPr>
          <w:ilvl w:val="0"/>
          <w:numId w:val="59"/>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Friendship is one of the most valuable aspects of life.</w:t>
      </w:r>
    </w:p>
    <w:p w14:paraId="5528F4D5" w14:textId="77777777" w:rsidR="008A32FE" w:rsidRPr="008A32FE" w:rsidRDefault="008A32FE" w:rsidP="00E6432B">
      <w:pPr>
        <w:numPr>
          <w:ilvl w:val="0"/>
          <w:numId w:val="59"/>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They celebrate our successes and comfort us during tough times, creating a bond that enriches our lives.</w:t>
      </w:r>
    </w:p>
    <w:p w14:paraId="1F4582C5" w14:textId="77777777" w:rsidR="008A32FE" w:rsidRPr="008A32FE" w:rsidRDefault="008A32FE" w:rsidP="00E6432B">
      <w:pPr>
        <w:numPr>
          <w:ilvl w:val="0"/>
          <w:numId w:val="60"/>
        </w:numPr>
        <w:spacing w:after="0" w:line="240" w:lineRule="auto"/>
        <w:ind w:left="0" w:firstLine="90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d-c-b-a-e                                                </w:t>
      </w:r>
      <w:r w:rsidRPr="008A32FE">
        <w:rPr>
          <w:rFonts w:ascii="Times New Roman" w:eastAsia="Times New Roman" w:hAnsi="Times New Roman" w:cs="Times New Roman"/>
          <w:b/>
          <w:bCs/>
          <w:color w:val="000000" w:themeColor="text1"/>
          <w:sz w:val="24"/>
          <w:szCs w:val="24"/>
          <w:shd w:val="clear" w:color="auto" w:fill="00FFFF"/>
        </w:rPr>
        <w:t>B. d-b-e-a-c</w:t>
      </w:r>
      <w:r w:rsidRPr="008A32FE">
        <w:rPr>
          <w:rFonts w:ascii="Times New Roman" w:eastAsia="Times New Roman" w:hAnsi="Times New Roman" w:cs="Times New Roman"/>
          <w:color w:val="000000" w:themeColor="text1"/>
          <w:sz w:val="24"/>
          <w:szCs w:val="24"/>
        </w:rPr>
        <w:t>                                </w:t>
      </w:r>
      <w:r w:rsidRPr="008A32FE">
        <w:rPr>
          <w:rFonts w:ascii="Times New Roman" w:eastAsia="Times New Roman" w:hAnsi="Times New Roman" w:cs="Times New Roman"/>
          <w:b/>
          <w:bCs/>
          <w:color w:val="000000" w:themeColor="text1"/>
          <w:sz w:val="24"/>
          <w:szCs w:val="24"/>
        </w:rPr>
        <w:t>C.</w:t>
      </w:r>
      <w:r w:rsidRPr="008A32FE">
        <w:rPr>
          <w:rFonts w:ascii="Times New Roman" w:eastAsia="Times New Roman" w:hAnsi="Times New Roman" w:cs="Times New Roman"/>
          <w:color w:val="000000" w:themeColor="text1"/>
          <w:sz w:val="24"/>
          <w:szCs w:val="24"/>
        </w:rPr>
        <w:t> d-b-c-a-e                                </w:t>
      </w:r>
      <w:r w:rsidRPr="008A32FE">
        <w:rPr>
          <w:rFonts w:ascii="Times New Roman" w:eastAsia="Times New Roman" w:hAnsi="Times New Roman" w:cs="Times New Roman"/>
          <w:b/>
          <w:bCs/>
          <w:color w:val="000000" w:themeColor="text1"/>
          <w:sz w:val="24"/>
          <w:szCs w:val="24"/>
        </w:rPr>
        <w:t>D.</w:t>
      </w:r>
      <w:r w:rsidRPr="008A32FE">
        <w:rPr>
          <w:rFonts w:ascii="Times New Roman" w:eastAsia="Times New Roman" w:hAnsi="Times New Roman" w:cs="Times New Roman"/>
          <w:color w:val="000000" w:themeColor="text1"/>
          <w:sz w:val="24"/>
          <w:szCs w:val="24"/>
        </w:rPr>
        <w:t> d-a-b-e-c</w:t>
      </w:r>
    </w:p>
    <w:p w14:paraId="48B68EEA"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Giải Thích:</w:t>
      </w:r>
      <w:r w:rsidRPr="008A32FE">
        <w:rPr>
          <w:rFonts w:ascii="Times New Roman" w:eastAsia="Times New Roman" w:hAnsi="Times New Roman" w:cs="Times New Roman"/>
          <w:color w:val="000000" w:themeColor="text1"/>
          <w:sz w:val="24"/>
          <w:szCs w:val="24"/>
        </w:rPr>
        <w:t> Kiến thức về sắp xếp câu tạo thành đoạn văn</w:t>
      </w:r>
    </w:p>
    <w:p w14:paraId="1E958E90" w14:textId="77777777" w:rsidR="008A32FE" w:rsidRPr="008A32FE" w:rsidRDefault="008A32FE" w:rsidP="00E6432B">
      <w:pPr>
        <w:numPr>
          <w:ilvl w:val="0"/>
          <w:numId w:val="61"/>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Phân tích chi tiết</w:t>
      </w:r>
    </w:p>
    <w:p w14:paraId="6A8ADED6"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d là câu mở đầu, khẳng định tình bạn là một trong những giá trị quan trọng nhất trong cuộc sống.</w:t>
      </w:r>
    </w:p>
    <w:p w14:paraId="6C939E3E"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b giải thích lý do tại sao tình bạn quan trọng, cụ thể là sự hỗ trợ mà bạn bè mang lại.</w:t>
      </w:r>
    </w:p>
    <w:p w14:paraId="762A9CF1"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e tiếp theo mô tả các hành động cụ thể mà bạn bè thực hiện để tạo ra mối quan hệ gắn kết.</w:t>
      </w:r>
    </w:p>
    <w:p w14:paraId="5BD3C375"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a nhấn mạnh thêm về vai trò của tình bạn trong việc phát triển bản thân và giúp chúng ta trở thành những người tốt hơn.</w:t>
      </w:r>
    </w:p>
    <w:p w14:paraId="65FE4DB9"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c kết luận rằng tình bạn là một kho báu, làm cho cuộc sống trở nên phong phú hơn.</w:t>
      </w:r>
    </w:p>
    <w:p w14:paraId="67F89376"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Đáp án B phù hợp</w:t>
      </w:r>
    </w:p>
    <w:p w14:paraId="463E0D3A"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Read the following passage about Health and Human Life and mark the letter A, B, C or D on your answer sheet to indicate the option that best fits each of the numbered blanks from 18 to 22.</w:t>
      </w:r>
    </w:p>
    <w:p w14:paraId="558E5178" w14:textId="77777777" w:rsidR="008A32FE" w:rsidRPr="008A32FE" w:rsidRDefault="008A32FE" w:rsidP="008A32FE">
      <w:pPr>
        <w:spacing w:after="0" w:line="240" w:lineRule="auto"/>
        <w:ind w:firstLine="42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(18)_________</w:t>
      </w:r>
      <w:r w:rsidRPr="008A32FE">
        <w:rPr>
          <w:rFonts w:ascii="Times New Roman" w:eastAsia="Times New Roman" w:hAnsi="Times New Roman" w:cs="Times New Roman"/>
          <w:color w:val="000000" w:themeColor="text1"/>
          <w:sz w:val="24"/>
          <w:szCs w:val="24"/>
        </w:rPr>
        <w:t> that directly influence the quality of human life. Maintaining a balanced lifestyle, including regular exercise, a proper diet, and mental well-being, is crucial to living a long and fulfilling life. In recent years, </w:t>
      </w:r>
      <w:r w:rsidRPr="008A32FE">
        <w:rPr>
          <w:rFonts w:ascii="Times New Roman" w:eastAsia="Times New Roman" w:hAnsi="Times New Roman" w:cs="Times New Roman"/>
          <w:b/>
          <w:bCs/>
          <w:color w:val="000000" w:themeColor="text1"/>
          <w:sz w:val="24"/>
          <w:szCs w:val="24"/>
        </w:rPr>
        <w:t>(19)_________</w:t>
      </w:r>
      <w:r w:rsidRPr="008A32FE">
        <w:rPr>
          <w:rFonts w:ascii="Times New Roman" w:eastAsia="Times New Roman" w:hAnsi="Times New Roman" w:cs="Times New Roman"/>
          <w:color w:val="000000" w:themeColor="text1"/>
          <w:sz w:val="24"/>
          <w:szCs w:val="24"/>
        </w:rPr>
        <w:t> and mental health, as people realize the impact it has on both personal and societal well-being. People </w:t>
      </w:r>
      <w:r w:rsidRPr="008A32FE">
        <w:rPr>
          <w:rFonts w:ascii="Times New Roman" w:eastAsia="Times New Roman" w:hAnsi="Times New Roman" w:cs="Times New Roman"/>
          <w:b/>
          <w:bCs/>
          <w:color w:val="000000" w:themeColor="text1"/>
          <w:sz w:val="24"/>
          <w:szCs w:val="24"/>
        </w:rPr>
        <w:t>(20)_________</w:t>
      </w:r>
      <w:r w:rsidRPr="008A32FE">
        <w:rPr>
          <w:rFonts w:ascii="Times New Roman" w:eastAsia="Times New Roman" w:hAnsi="Times New Roman" w:cs="Times New Roman"/>
          <w:color w:val="000000" w:themeColor="text1"/>
          <w:sz w:val="24"/>
          <w:szCs w:val="24"/>
        </w:rPr>
        <w:t> and are less prone to stress and chronic diseases. This is why it is important for individuals to focus on wellness, ensuring they incorporate healthy habits into their daily routines.</w:t>
      </w:r>
    </w:p>
    <w:p w14:paraId="4FD85BE8" w14:textId="77777777" w:rsidR="008A32FE" w:rsidRPr="008A32FE" w:rsidRDefault="008A32FE" w:rsidP="008A32FE">
      <w:pPr>
        <w:spacing w:after="0" w:line="240" w:lineRule="auto"/>
        <w:ind w:firstLine="42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Furthermore, healthcare systems have greatly improved, providing better access to medical services for everyone. </w:t>
      </w:r>
      <w:r w:rsidRPr="008A32FE">
        <w:rPr>
          <w:rFonts w:ascii="Times New Roman" w:eastAsia="Times New Roman" w:hAnsi="Times New Roman" w:cs="Times New Roman"/>
          <w:b/>
          <w:bCs/>
          <w:color w:val="000000" w:themeColor="text1"/>
          <w:sz w:val="24"/>
          <w:szCs w:val="24"/>
        </w:rPr>
        <w:t>(21)_________</w:t>
      </w:r>
      <w:r w:rsidRPr="008A32FE">
        <w:rPr>
          <w:rFonts w:ascii="Times New Roman" w:eastAsia="Times New Roman" w:hAnsi="Times New Roman" w:cs="Times New Roman"/>
          <w:color w:val="000000" w:themeColor="text1"/>
          <w:sz w:val="24"/>
          <w:szCs w:val="24"/>
        </w:rPr>
        <w:t>, aiming to offer affordable healthcare to all citizens. People who have regularly visited doctors and </w:t>
      </w:r>
      <w:r w:rsidRPr="008A32FE">
        <w:rPr>
          <w:rFonts w:ascii="Times New Roman" w:eastAsia="Times New Roman" w:hAnsi="Times New Roman" w:cs="Times New Roman"/>
          <w:b/>
          <w:bCs/>
          <w:color w:val="000000" w:themeColor="text1"/>
          <w:sz w:val="24"/>
          <w:szCs w:val="24"/>
        </w:rPr>
        <w:t>(22)_________</w:t>
      </w:r>
      <w:r w:rsidRPr="008A32FE">
        <w:rPr>
          <w:rFonts w:ascii="Times New Roman" w:eastAsia="Times New Roman" w:hAnsi="Times New Roman" w:cs="Times New Roman"/>
          <w:color w:val="000000" w:themeColor="text1"/>
          <w:sz w:val="24"/>
          <w:szCs w:val="24"/>
        </w:rPr>
        <w:t>, leading to more effective treatment and prevention. While it is true that maintaining good health requires effort and discipline, it is a long-term investment for the future. Staying healthy helps people live longer lives and contributes to a happier society.</w:t>
      </w:r>
    </w:p>
    <w:p w14:paraId="3A4AC207"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Question 18:</w:t>
      </w:r>
    </w:p>
    <w:p w14:paraId="61024BDA" w14:textId="77777777" w:rsidR="008A32FE" w:rsidRPr="008A32FE" w:rsidRDefault="008A32FE" w:rsidP="00E6432B">
      <w:pPr>
        <w:numPr>
          <w:ilvl w:val="0"/>
          <w:numId w:val="62"/>
        </w:numPr>
        <w:spacing w:after="0" w:line="240" w:lineRule="auto"/>
        <w:ind w:left="0" w:firstLine="90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Health is one of the most essential factors, and it is important</w:t>
      </w:r>
    </w:p>
    <w:p w14:paraId="3024C4B6" w14:textId="77777777" w:rsidR="008A32FE" w:rsidRPr="008A32FE" w:rsidRDefault="008A32FE" w:rsidP="00E6432B">
      <w:pPr>
        <w:numPr>
          <w:ilvl w:val="0"/>
          <w:numId w:val="62"/>
        </w:numPr>
        <w:spacing w:after="0" w:line="240" w:lineRule="auto"/>
        <w:ind w:left="0" w:firstLine="90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Health is important because many people face health issues</w:t>
      </w:r>
    </w:p>
    <w:p w14:paraId="0D9B3DC8" w14:textId="77777777" w:rsidR="008A32FE" w:rsidRPr="008A32FE" w:rsidRDefault="008A32FE" w:rsidP="00E6432B">
      <w:pPr>
        <w:numPr>
          <w:ilvl w:val="0"/>
          <w:numId w:val="62"/>
        </w:numPr>
        <w:spacing w:after="0" w:line="240" w:lineRule="auto"/>
        <w:ind w:left="0" w:firstLine="90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lastRenderedPageBreak/>
        <w:t>Health is one of the most essential factors, people should take care of their health.</w:t>
      </w:r>
    </w:p>
    <w:p w14:paraId="179DD5F6" w14:textId="77777777" w:rsidR="008A32FE" w:rsidRPr="008A32FE" w:rsidRDefault="008A32FE" w:rsidP="00E6432B">
      <w:pPr>
        <w:numPr>
          <w:ilvl w:val="0"/>
          <w:numId w:val="62"/>
        </w:numPr>
        <w:spacing w:after="0" w:line="240" w:lineRule="auto"/>
        <w:ind w:left="0" w:firstLine="90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shd w:val="clear" w:color="auto" w:fill="00FFFF"/>
        </w:rPr>
        <w:t>Health is one of the most essential factors</w:t>
      </w:r>
    </w:p>
    <w:p w14:paraId="1D25E99A"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Giải Thích: </w:t>
      </w:r>
      <w:r w:rsidRPr="008A32FE">
        <w:rPr>
          <w:rFonts w:ascii="Times New Roman" w:eastAsia="Times New Roman" w:hAnsi="Times New Roman" w:cs="Times New Roman"/>
          <w:color w:val="000000" w:themeColor="text1"/>
          <w:sz w:val="24"/>
          <w:szCs w:val="24"/>
        </w:rPr>
        <w:t>Kiến thức về mệnh đề độc lập - nghĩa của câu</w:t>
      </w:r>
    </w:p>
    <w:p w14:paraId="527F8B5E" w14:textId="77777777" w:rsidR="008A32FE" w:rsidRPr="008A32FE" w:rsidRDefault="008A32FE" w:rsidP="00E6432B">
      <w:pPr>
        <w:numPr>
          <w:ilvl w:val="0"/>
          <w:numId w:val="63"/>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Phân tích chi tiết</w:t>
      </w:r>
    </w:p>
    <w:p w14:paraId="02126780"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A. Health is one of the most essential factors, and it is important</w:t>
      </w:r>
    </w:p>
    <w:p w14:paraId="17193E84" w14:textId="77777777" w:rsidR="008A32FE" w:rsidRPr="008A32FE" w:rsidRDefault="008A32FE" w:rsidP="00E6432B">
      <w:pPr>
        <w:numPr>
          <w:ilvl w:val="0"/>
          <w:numId w:val="64"/>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Giải thích:</w:t>
      </w:r>
      <w:r w:rsidRPr="008A32FE">
        <w:rPr>
          <w:rFonts w:ascii="Times New Roman" w:eastAsia="Times New Roman" w:hAnsi="Times New Roman" w:cs="Times New Roman"/>
          <w:color w:val="000000" w:themeColor="text1"/>
          <w:sz w:val="24"/>
          <w:szCs w:val="24"/>
        </w:rPr>
        <w:t> Đây là một câu có hai mệnh đề độc lập được nối với nhau bằng "and." Mệnh đề đầu tiên là "Health is one of the most essential factors" (Sức khỏe là một trong những yếu tố quan trọng nhất), và mệnh đề thứ hai là "it is important" (nó quan trọng). Tuy nhiên, mệnh đề thứ hai không thực sự bổ sung ý nghĩa cho mệnh đề đầu tiên mà chỉ lặp lại một cách mơ hồ. Cấu trúc này không hiệu quả và thiếu mạch lạc trong ngữ cảnh của đoạn văn.</w:t>
      </w:r>
    </w:p>
    <w:p w14:paraId="3E801D74"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B. Health is important because many people face health issues</w:t>
      </w:r>
    </w:p>
    <w:p w14:paraId="53F6D144" w14:textId="77777777" w:rsidR="008A32FE" w:rsidRPr="008A32FE" w:rsidRDefault="008A32FE" w:rsidP="00E6432B">
      <w:pPr>
        <w:numPr>
          <w:ilvl w:val="0"/>
          <w:numId w:val="65"/>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Giải thích:</w:t>
      </w:r>
      <w:r w:rsidRPr="008A32FE">
        <w:rPr>
          <w:rFonts w:ascii="Times New Roman" w:eastAsia="Times New Roman" w:hAnsi="Times New Roman" w:cs="Times New Roman"/>
          <w:color w:val="000000" w:themeColor="text1"/>
          <w:sz w:val="24"/>
          <w:szCs w:val="24"/>
        </w:rPr>
        <w:t> Mặc dù câu này đúng về mặt ngữ nghĩa, nhưng nó không phù hợp với cấu trúc và ý nghĩa cần diễn đạt ở câu 18. Câu này nói về lý do tại sao sức khỏe quan trọng, nhưng không kết nối với các yếu tố ảnh hưởng đến chất lượng cuộc sống, như trong đoạn văn. Đoạn văn đang nói về các yếu tố ảnh hưởng đến chất lượng cuộc sống, không chỉ nói về các vấn đề sức khỏe mà mọi người gặp phải.</w:t>
      </w:r>
    </w:p>
    <w:p w14:paraId="3EC70DA5"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C. Health is one of the most essential factors, people should take care of their health.</w:t>
      </w:r>
    </w:p>
    <w:p w14:paraId="75635B04" w14:textId="77777777" w:rsidR="008A32FE" w:rsidRPr="008A32FE" w:rsidRDefault="008A32FE" w:rsidP="00E6432B">
      <w:pPr>
        <w:numPr>
          <w:ilvl w:val="0"/>
          <w:numId w:val="66"/>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Giải thích:</w:t>
      </w:r>
      <w:r w:rsidRPr="008A32FE">
        <w:rPr>
          <w:rFonts w:ascii="Times New Roman" w:eastAsia="Times New Roman" w:hAnsi="Times New Roman" w:cs="Times New Roman"/>
          <w:color w:val="000000" w:themeColor="text1"/>
          <w:sz w:val="24"/>
          <w:szCs w:val="24"/>
        </w:rPr>
        <w:t> Câu này có hai mệnh đề độc lập được nối với nhau bằng dấu phẩy (",") mà không có liên từ nối đúng. Đây là một lỗi ngữ pháp vì khi nối hai mệnh đề độc lập, ta phải sử dụng dấu chấm câu thích hợp như dấu chấm (.) hoặc liên từ "and", "but", "so", v.v. Cấu trúc này sai về mặt ngữ pháp.</w:t>
      </w:r>
    </w:p>
    <w:p w14:paraId="7FA78DC1"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D. Health is one of the most essential factors</w:t>
      </w:r>
    </w:p>
    <w:p w14:paraId="59F61521" w14:textId="77777777" w:rsidR="008A32FE" w:rsidRPr="008A32FE" w:rsidRDefault="008A32FE" w:rsidP="00E6432B">
      <w:pPr>
        <w:numPr>
          <w:ilvl w:val="0"/>
          <w:numId w:val="67"/>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Giải thích:</w:t>
      </w:r>
      <w:r w:rsidRPr="008A32FE">
        <w:rPr>
          <w:rFonts w:ascii="Times New Roman" w:eastAsia="Times New Roman" w:hAnsi="Times New Roman" w:cs="Times New Roman"/>
          <w:color w:val="000000" w:themeColor="text1"/>
          <w:sz w:val="24"/>
          <w:szCs w:val="24"/>
        </w:rPr>
        <w:t> Đây là câu ngắn gọn và mạch lạc, chỉ đưa ra một thông tin chính xác về sức khỏe, là một trong những yếu tố quan trọng nhất ảnh hưởng đến chất lượng cuộc sống. Câu này không cần thêm phần giải thích vì nó đã trực tiếp đưa ra thông tin về yếu tố quan trọng ảnh hưởng đến cuộc sống. Câu này rất phù hợp với ngữ cảnh của đoạn văn, làm mở đầu cho phần mô tả các yếu tố ảnh hưởng đến chất lượng cuộc sống.</w:t>
      </w:r>
    </w:p>
    <w:p w14:paraId="5095821B"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Đáp án D phù hợp</w:t>
      </w:r>
    </w:p>
    <w:p w14:paraId="12AD2DF6"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Tạm Dịch:</w:t>
      </w:r>
      <w:r w:rsidRPr="008A32FE">
        <w:rPr>
          <w:rFonts w:ascii="Times New Roman" w:eastAsia="Times New Roman" w:hAnsi="Times New Roman" w:cs="Times New Roman"/>
          <w:color w:val="000000" w:themeColor="text1"/>
          <w:sz w:val="24"/>
          <w:szCs w:val="24"/>
        </w:rPr>
        <w:t> Health is one of the most essential factors that directly influence the quality of human life. (Sức khỏe là một trong những yếu tố quan trọng nhất ảnh hưởng trực tiếp đến chất lượng cuộc sống của con người.)</w:t>
      </w:r>
    </w:p>
    <w:p w14:paraId="18C8FC47"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Question 19:</w:t>
      </w:r>
    </w:p>
    <w:p w14:paraId="7182F553" w14:textId="77777777" w:rsidR="008A32FE" w:rsidRPr="008A32FE" w:rsidRDefault="008A32FE" w:rsidP="00E6432B">
      <w:pPr>
        <w:numPr>
          <w:ilvl w:val="0"/>
          <w:numId w:val="68"/>
        </w:numPr>
        <w:spacing w:after="0" w:line="240" w:lineRule="auto"/>
        <w:ind w:left="0" w:firstLine="90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shd w:val="clear" w:color="auto" w:fill="00FFFF"/>
        </w:rPr>
        <w:t>there has been growing awareness of the importance of physical</w:t>
      </w:r>
    </w:p>
    <w:p w14:paraId="480A6092" w14:textId="77777777" w:rsidR="008A32FE" w:rsidRPr="008A32FE" w:rsidRDefault="008A32FE" w:rsidP="00E6432B">
      <w:pPr>
        <w:numPr>
          <w:ilvl w:val="0"/>
          <w:numId w:val="68"/>
        </w:numPr>
        <w:spacing w:after="0" w:line="240" w:lineRule="auto"/>
        <w:ind w:left="0" w:firstLine="90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there have been growing awareness of the importance of physical health</w:t>
      </w:r>
    </w:p>
    <w:p w14:paraId="51279EC6" w14:textId="77777777" w:rsidR="008A32FE" w:rsidRPr="008A32FE" w:rsidRDefault="008A32FE" w:rsidP="00E6432B">
      <w:pPr>
        <w:numPr>
          <w:ilvl w:val="0"/>
          <w:numId w:val="68"/>
        </w:numPr>
        <w:spacing w:after="0" w:line="240" w:lineRule="auto"/>
        <w:ind w:left="0" w:firstLine="90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there has been growing awareness that physical health is important</w:t>
      </w:r>
    </w:p>
    <w:p w14:paraId="7802F4AF" w14:textId="77777777" w:rsidR="008A32FE" w:rsidRPr="008A32FE" w:rsidRDefault="008A32FE" w:rsidP="00E6432B">
      <w:pPr>
        <w:numPr>
          <w:ilvl w:val="0"/>
          <w:numId w:val="68"/>
        </w:numPr>
        <w:spacing w:after="0" w:line="240" w:lineRule="auto"/>
        <w:ind w:left="0" w:firstLine="90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having increased awareness of the importance of physical health</w:t>
      </w:r>
    </w:p>
    <w:p w14:paraId="2471C6DA"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Giải Thích:</w:t>
      </w:r>
      <w:r w:rsidRPr="008A32FE">
        <w:rPr>
          <w:rFonts w:ascii="Times New Roman" w:eastAsia="Times New Roman" w:hAnsi="Times New Roman" w:cs="Times New Roman"/>
          <w:color w:val="000000" w:themeColor="text1"/>
          <w:sz w:val="24"/>
          <w:szCs w:val="24"/>
        </w:rPr>
        <w:t> Kiến thức về cấu trúc câu</w:t>
      </w:r>
    </w:p>
    <w:p w14:paraId="3BE6549D" w14:textId="77777777" w:rsidR="008A32FE" w:rsidRPr="008A32FE" w:rsidRDefault="008A32FE" w:rsidP="00E6432B">
      <w:pPr>
        <w:numPr>
          <w:ilvl w:val="0"/>
          <w:numId w:val="69"/>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Phân tích chi tiết</w:t>
      </w:r>
    </w:p>
    <w:p w14:paraId="0E48E673"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A. "there has been growing awareness of the importance of physical"</w:t>
      </w:r>
    </w:p>
    <w:p w14:paraId="1DBD9455" w14:textId="77777777" w:rsidR="008A32FE" w:rsidRPr="008A32FE" w:rsidRDefault="008A32FE" w:rsidP="00E6432B">
      <w:pPr>
        <w:numPr>
          <w:ilvl w:val="0"/>
          <w:numId w:val="70"/>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Đây là một cấu trúc ngữ pháp hoàn toàn hợp lý. Câu này có thể được hiểu là: "Trong những năm gần đây, đã có sự nhận thức ngày càng tăng về tầm quan trọng của sức khỏe thể chất."</w:t>
      </w:r>
    </w:p>
    <w:p w14:paraId="0CF05075" w14:textId="77777777" w:rsidR="008A32FE" w:rsidRPr="008A32FE" w:rsidRDefault="008A32FE" w:rsidP="00E6432B">
      <w:pPr>
        <w:numPr>
          <w:ilvl w:val="0"/>
          <w:numId w:val="70"/>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"There has been growing awareness" là một cấu trúc phổ biến để diễn đạt sự gia tăng nhận thức về một vấn đề trong quá khứ và tiếp diễn đến hiện tại.</w:t>
      </w:r>
    </w:p>
    <w:p w14:paraId="7A4B483B" w14:textId="77777777" w:rsidR="008A32FE" w:rsidRPr="008A32FE" w:rsidRDefault="008A32FE" w:rsidP="00E6432B">
      <w:pPr>
        <w:numPr>
          <w:ilvl w:val="0"/>
          <w:numId w:val="70"/>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"of the importance of physical" thể hiện sự nhận thức về một điều gì đó quan trọng, trong trường hợp này là sức khỏe thể chất.</w:t>
      </w:r>
    </w:p>
    <w:p w14:paraId="351EF453"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B. there have been growing awareness of the importance of physical health</w:t>
      </w:r>
    </w:p>
    <w:p w14:paraId="7F8FD569" w14:textId="77777777" w:rsidR="008A32FE" w:rsidRPr="008A32FE" w:rsidRDefault="008A32FE" w:rsidP="00E6432B">
      <w:pPr>
        <w:numPr>
          <w:ilvl w:val="0"/>
          <w:numId w:val="71"/>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Giải thích:</w:t>
      </w:r>
      <w:r w:rsidRPr="008A32FE">
        <w:rPr>
          <w:rFonts w:ascii="Times New Roman" w:eastAsia="Times New Roman" w:hAnsi="Times New Roman" w:cs="Times New Roman"/>
          <w:color w:val="000000" w:themeColor="text1"/>
          <w:sz w:val="24"/>
          <w:szCs w:val="24"/>
        </w:rPr>
        <w:t> Câu này sai ngữ pháp vì "awareness" là danh từ không đếm được, nên không thể chia động từ "have" với "awareness". Đúng ra phải là "there has been" thay vì "there have been". Vì vậy, B là không đúng.</w:t>
      </w:r>
    </w:p>
    <w:p w14:paraId="4BFB255D"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C. there has been growing awareness that physical health is important</w:t>
      </w:r>
    </w:p>
    <w:p w14:paraId="7CD54350" w14:textId="77777777" w:rsidR="008A32FE" w:rsidRPr="008A32FE" w:rsidRDefault="008A32FE" w:rsidP="00E6432B">
      <w:pPr>
        <w:numPr>
          <w:ilvl w:val="0"/>
          <w:numId w:val="72"/>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Giải thích:</w:t>
      </w:r>
      <w:r w:rsidRPr="008A32FE">
        <w:rPr>
          <w:rFonts w:ascii="Times New Roman" w:eastAsia="Times New Roman" w:hAnsi="Times New Roman" w:cs="Times New Roman"/>
          <w:color w:val="000000" w:themeColor="text1"/>
          <w:sz w:val="24"/>
          <w:szCs w:val="24"/>
        </w:rPr>
        <w:t> Câu này ngữ pháp hoàn chỉnh và có ý nghĩa rõ ràng. "There has been growing awareness that physical health is important" có nghĩa là: "Trong những năm gần đây, đã có sự nhận thức ngày càng tăng rằng sức khỏe thể chất là quan trọng." Câu này đúng về ngữ pháp và có thể được sử dụng trong ngữ cảnh này, tuy nhiên, nó chỉ đề cập đến sức khỏe thể chất mà thiếu yếu tố "mental health". Tuy nhiên, đoạn văn có thể bổ sung thêm "and mental health" ở cuối câu để hoàn thiện ý.</w:t>
      </w:r>
    </w:p>
    <w:p w14:paraId="1C844ECC"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D. having increased awareness of the importance of physical health</w:t>
      </w:r>
    </w:p>
    <w:p w14:paraId="1ACFAFF8" w14:textId="77777777" w:rsidR="008A32FE" w:rsidRPr="008A32FE" w:rsidRDefault="008A32FE" w:rsidP="00E6432B">
      <w:pPr>
        <w:numPr>
          <w:ilvl w:val="0"/>
          <w:numId w:val="73"/>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lastRenderedPageBreak/>
        <w:t>Giải thích:</w:t>
      </w:r>
      <w:r w:rsidRPr="008A32FE">
        <w:rPr>
          <w:rFonts w:ascii="Times New Roman" w:eastAsia="Times New Roman" w:hAnsi="Times New Roman" w:cs="Times New Roman"/>
          <w:color w:val="000000" w:themeColor="text1"/>
          <w:sz w:val="24"/>
          <w:szCs w:val="24"/>
        </w:rPr>
        <w:t> D là một mệnh đề phân từ (participial phrase) và thiếu chủ ngữ, khiến câu này không thể đứng độc lập. Câu này không hoàn chỉnh và không phù hợp với cấu trúc yêu cầu của câu văn. Câu văn cần một mệnh đề hoàn chỉnh thay vì cụm phân từ như trong D.</w:t>
      </w:r>
    </w:p>
    <w:p w14:paraId="2C9E77FD"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Đáp án A phù hợp</w:t>
      </w:r>
    </w:p>
    <w:p w14:paraId="566DF5E8"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Tạm Dịch:</w:t>
      </w:r>
      <w:r w:rsidRPr="008A32FE">
        <w:rPr>
          <w:rFonts w:ascii="Times New Roman" w:eastAsia="Times New Roman" w:hAnsi="Times New Roman" w:cs="Times New Roman"/>
          <w:color w:val="000000" w:themeColor="text1"/>
          <w:sz w:val="24"/>
          <w:szCs w:val="24"/>
        </w:rPr>
        <w:t> In recent years, there has been growing awareness of the importance of physical and mental health, as people realize the impact it has on both personal and societal well-being. (Trong những năm gần đây, nhận thức về tầm quan trọng của sức khỏe thể chất và tinh thần ngày càng tăng khi mọi người nhận ra tác động của nó đối với hạnh phúc cá nhân và xã hội.)</w:t>
      </w:r>
    </w:p>
    <w:p w14:paraId="537FACAE"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Question 20:</w:t>
      </w:r>
    </w:p>
    <w:p w14:paraId="64108286" w14:textId="77777777" w:rsidR="008A32FE" w:rsidRPr="008A32FE" w:rsidRDefault="008A32FE" w:rsidP="00E6432B">
      <w:pPr>
        <w:numPr>
          <w:ilvl w:val="0"/>
          <w:numId w:val="74"/>
        </w:numPr>
        <w:spacing w:after="0" w:line="240" w:lineRule="auto"/>
        <w:ind w:left="0" w:firstLine="90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shd w:val="clear" w:color="auto" w:fill="00FFFF"/>
        </w:rPr>
        <w:t>who maintain good health tend to have a more positive outlook on life</w:t>
      </w:r>
    </w:p>
    <w:p w14:paraId="686C3D6C" w14:textId="77777777" w:rsidR="008A32FE" w:rsidRPr="008A32FE" w:rsidRDefault="008A32FE" w:rsidP="00E6432B">
      <w:pPr>
        <w:numPr>
          <w:ilvl w:val="0"/>
          <w:numId w:val="74"/>
        </w:numPr>
        <w:spacing w:after="0" w:line="240" w:lineRule="auto"/>
        <w:ind w:left="0" w:firstLine="90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who maintain good health tend to had a more positive outlook on life</w:t>
      </w:r>
    </w:p>
    <w:p w14:paraId="1B7D43E9" w14:textId="77777777" w:rsidR="008A32FE" w:rsidRPr="008A32FE" w:rsidRDefault="008A32FE" w:rsidP="00E6432B">
      <w:pPr>
        <w:numPr>
          <w:ilvl w:val="0"/>
          <w:numId w:val="74"/>
        </w:numPr>
        <w:spacing w:after="0" w:line="240" w:lineRule="auto"/>
        <w:ind w:left="0" w:firstLine="90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who maintained good health tend to have a more positive outlook on life</w:t>
      </w:r>
    </w:p>
    <w:p w14:paraId="2FA2F5CC" w14:textId="77777777" w:rsidR="008A32FE" w:rsidRPr="008A32FE" w:rsidRDefault="008A32FE" w:rsidP="00E6432B">
      <w:pPr>
        <w:numPr>
          <w:ilvl w:val="0"/>
          <w:numId w:val="74"/>
        </w:numPr>
        <w:spacing w:after="0" w:line="240" w:lineRule="auto"/>
        <w:ind w:left="0" w:firstLine="90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who are maintaining good health tend to have a more positive outlook on life</w:t>
      </w:r>
    </w:p>
    <w:p w14:paraId="19BC56C6"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Giải Thích:</w:t>
      </w:r>
      <w:r w:rsidRPr="008A32FE">
        <w:rPr>
          <w:rFonts w:ascii="Times New Roman" w:eastAsia="Times New Roman" w:hAnsi="Times New Roman" w:cs="Times New Roman"/>
          <w:color w:val="000000" w:themeColor="text1"/>
          <w:sz w:val="24"/>
          <w:szCs w:val="24"/>
        </w:rPr>
        <w:t> Kiến thức về mệnh đề quan hệ</w:t>
      </w:r>
    </w:p>
    <w:p w14:paraId="69599E3A" w14:textId="77777777" w:rsidR="008A32FE" w:rsidRPr="008A32FE" w:rsidRDefault="008A32FE" w:rsidP="00E6432B">
      <w:pPr>
        <w:numPr>
          <w:ilvl w:val="0"/>
          <w:numId w:val="75"/>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Phân tích chi tiết</w:t>
      </w:r>
    </w:p>
    <w:p w14:paraId="2E180F08"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A. who maintain good health tend to have a more positive outlook on life</w:t>
      </w:r>
    </w:p>
    <w:p w14:paraId="6C057853" w14:textId="77777777" w:rsidR="008A32FE" w:rsidRPr="008A32FE" w:rsidRDefault="008A32FE" w:rsidP="00E6432B">
      <w:pPr>
        <w:numPr>
          <w:ilvl w:val="0"/>
          <w:numId w:val="76"/>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Giải thích: </w:t>
      </w:r>
      <w:r w:rsidRPr="008A32FE">
        <w:rPr>
          <w:rFonts w:ascii="Times New Roman" w:eastAsia="Times New Roman" w:hAnsi="Times New Roman" w:cs="Times New Roman"/>
          <w:color w:val="000000" w:themeColor="text1"/>
          <w:sz w:val="24"/>
          <w:szCs w:val="24"/>
        </w:rPr>
        <w:t>Đây là đáp án đúng. Câu này sử dụng thì hiện tại đơn ("maintain" và "tend") phù hợp với ngữ cảnh mô tả một sự thật chung, mang tính chất tổng quát về những người duy trì sức khỏe tốt. "Who maintain good health" là mệnh đề quan hệ bổ sung thông tin cho "people", và "tend to have" diễn tả một xu hướng chung. Cấu trúc này hoàn toàn chính xác về mặt ngữ pháp và logic của câu văn.</w:t>
      </w:r>
    </w:p>
    <w:p w14:paraId="28E600DD"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B. who maintain good health tend to had a more positive outlook on life</w:t>
      </w:r>
    </w:p>
    <w:p w14:paraId="1ABBE9BE" w14:textId="77777777" w:rsidR="008A32FE" w:rsidRPr="008A32FE" w:rsidRDefault="008A32FE" w:rsidP="00E6432B">
      <w:pPr>
        <w:numPr>
          <w:ilvl w:val="0"/>
          <w:numId w:val="77"/>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Giải thích:</w:t>
      </w:r>
      <w:r w:rsidRPr="008A32FE">
        <w:rPr>
          <w:rFonts w:ascii="Times New Roman" w:eastAsia="Times New Roman" w:hAnsi="Times New Roman" w:cs="Times New Roman"/>
          <w:color w:val="000000" w:themeColor="text1"/>
          <w:sz w:val="24"/>
          <w:szCs w:val="24"/>
        </w:rPr>
        <w:t> Đây là câu sai về ngữ pháp. Mặc dù "maintain" là thì hiện tại đơn đúng, nhưng "had" lại là quá khứ đơn, và như vậy là sai vì thì quá khứ không hợp với ngữ cảnh mô tả một sự thật chung, có tính tổng quát. Cần phải sử dụng "have" chứ không phải "had".</w:t>
      </w:r>
    </w:p>
    <w:p w14:paraId="3602CE21"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C. who maintained good health tend to have a more positive outlook on life</w:t>
      </w:r>
    </w:p>
    <w:p w14:paraId="24AA92FE" w14:textId="77777777" w:rsidR="008A32FE" w:rsidRPr="008A32FE" w:rsidRDefault="008A32FE" w:rsidP="00E6432B">
      <w:pPr>
        <w:numPr>
          <w:ilvl w:val="0"/>
          <w:numId w:val="78"/>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Giải thích:</w:t>
      </w:r>
      <w:r w:rsidRPr="008A32FE">
        <w:rPr>
          <w:rFonts w:ascii="Times New Roman" w:eastAsia="Times New Roman" w:hAnsi="Times New Roman" w:cs="Times New Roman"/>
          <w:color w:val="000000" w:themeColor="text1"/>
          <w:sz w:val="24"/>
          <w:szCs w:val="24"/>
        </w:rPr>
        <w:t> Mặc dù câu này về cơ bản có nghĩa đúng, nhưng "maintained" lại sử dụng thì quá khứ, trong khi ngữ cảnh cần diễn tả một sự thật chung, luôn đúng trong hiện tại. Do đó, câu này sai về mặt thì động từ. "Maintain" (thì hiện tại) sẽ phù hợp hơn trong ngữ cảnh này.</w:t>
      </w:r>
    </w:p>
    <w:p w14:paraId="3ED5ED4B"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D. who are maintaining good health tend to have a more positive outlook on life</w:t>
      </w:r>
    </w:p>
    <w:p w14:paraId="2FFD39FA" w14:textId="77777777" w:rsidR="008A32FE" w:rsidRPr="008A32FE" w:rsidRDefault="008A32FE" w:rsidP="00E6432B">
      <w:pPr>
        <w:numPr>
          <w:ilvl w:val="0"/>
          <w:numId w:val="79"/>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Giải thích:</w:t>
      </w:r>
      <w:r w:rsidRPr="008A32FE">
        <w:rPr>
          <w:rFonts w:ascii="Times New Roman" w:eastAsia="Times New Roman" w:hAnsi="Times New Roman" w:cs="Times New Roman"/>
          <w:color w:val="000000" w:themeColor="text1"/>
          <w:sz w:val="24"/>
          <w:szCs w:val="24"/>
        </w:rPr>
        <w:t> Câu này dùng "are maintaining" (thì hiện tại tiếp diễn), nhưng trong ngữ cảnh của đoạn văn, chúng ta đang nói về một hành động chung, mang tính chất tổng quát, không phải hành động đang diễn ra ngay lập tức. Vì vậy, "maintain" (thì hiện tại đơn) là phù hợp hơn với ngữ cảnh mô tả hành động mang tính thường xuyên, không phải hành động xảy ra trong thời điểm hiện tại.</w:t>
      </w:r>
    </w:p>
    <w:p w14:paraId="20A5FC98"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Đáp án A phù hợp</w:t>
      </w:r>
    </w:p>
    <w:p w14:paraId="1AD825B8"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Tạm Dịch:</w:t>
      </w:r>
      <w:r w:rsidRPr="008A32FE">
        <w:rPr>
          <w:rFonts w:ascii="Times New Roman" w:eastAsia="Times New Roman" w:hAnsi="Times New Roman" w:cs="Times New Roman"/>
          <w:color w:val="000000" w:themeColor="text1"/>
          <w:sz w:val="24"/>
          <w:szCs w:val="24"/>
        </w:rPr>
        <w:t> People who maintain good health tend to have a more positive outlook on life and are less prone to stress and chronic diseases. This is why it is important for individuals to focus on wellness, ensuring they incorporate healthy habits into their daily routines. (Những người duy trì sức khỏe tốt có xu hướng có cái nhìn tích cực hơn về cuộc sống và ít bị căng thẳng và các bệnh mãn tính. Đây là lý do tại sao điều quan trọng là mọi người phải tập trung vào sức khỏe, đảm bảo họ kết hợp các thói quen lành mạnh vào thói quen hàng ngày của mình.)</w:t>
      </w:r>
    </w:p>
    <w:p w14:paraId="712BB6CB"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Question 21:</w:t>
      </w:r>
    </w:p>
    <w:p w14:paraId="3510775E" w14:textId="77777777" w:rsidR="008A32FE" w:rsidRPr="008A32FE" w:rsidRDefault="008A32FE" w:rsidP="00E6432B">
      <w:pPr>
        <w:numPr>
          <w:ilvl w:val="0"/>
          <w:numId w:val="80"/>
        </w:numPr>
        <w:spacing w:after="0" w:line="240" w:lineRule="auto"/>
        <w:ind w:left="0" w:firstLine="90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Governments and organizations increasingly invest in health-related initiatives, which are important</w:t>
      </w:r>
    </w:p>
    <w:p w14:paraId="53C02119" w14:textId="77777777" w:rsidR="008A32FE" w:rsidRPr="008A32FE" w:rsidRDefault="008A32FE" w:rsidP="00E6432B">
      <w:pPr>
        <w:numPr>
          <w:ilvl w:val="0"/>
          <w:numId w:val="80"/>
        </w:numPr>
        <w:spacing w:after="0" w:line="240" w:lineRule="auto"/>
        <w:ind w:left="0" w:firstLine="90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shd w:val="clear" w:color="auto" w:fill="00FFFF"/>
        </w:rPr>
        <w:t>Governments and organizations are increasingly investing in health-related initiatives</w:t>
      </w:r>
    </w:p>
    <w:p w14:paraId="0CC28EA8" w14:textId="77777777" w:rsidR="008A32FE" w:rsidRPr="008A32FE" w:rsidRDefault="008A32FE" w:rsidP="00E6432B">
      <w:pPr>
        <w:numPr>
          <w:ilvl w:val="0"/>
          <w:numId w:val="80"/>
        </w:numPr>
        <w:spacing w:after="0" w:line="240" w:lineRule="auto"/>
        <w:ind w:left="0" w:firstLine="90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Governments and organizations are increasingly investing in health-related initiatives, and they are working on other projects</w:t>
      </w:r>
    </w:p>
    <w:p w14:paraId="1EE77CF4" w14:textId="77777777" w:rsidR="008A32FE" w:rsidRPr="008A32FE" w:rsidRDefault="008A32FE" w:rsidP="00E6432B">
      <w:pPr>
        <w:numPr>
          <w:ilvl w:val="0"/>
          <w:numId w:val="80"/>
        </w:numPr>
        <w:spacing w:after="0" w:line="240" w:lineRule="auto"/>
        <w:ind w:left="0" w:firstLine="90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Governments and organizations are increasingly investing in health-related initiatives, but health care systems still face many challenges</w:t>
      </w:r>
    </w:p>
    <w:p w14:paraId="31B15FC7"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Giải Thích: </w:t>
      </w:r>
      <w:r w:rsidRPr="008A32FE">
        <w:rPr>
          <w:rFonts w:ascii="Times New Roman" w:eastAsia="Times New Roman" w:hAnsi="Times New Roman" w:cs="Times New Roman"/>
          <w:color w:val="000000" w:themeColor="text1"/>
          <w:sz w:val="24"/>
          <w:szCs w:val="24"/>
        </w:rPr>
        <w:t>Kiến thức về mệnh đề độc lập - nghĩa của câu</w:t>
      </w:r>
    </w:p>
    <w:p w14:paraId="7CB4258A" w14:textId="77777777" w:rsidR="008A32FE" w:rsidRPr="008A32FE" w:rsidRDefault="008A32FE" w:rsidP="00E6432B">
      <w:pPr>
        <w:numPr>
          <w:ilvl w:val="0"/>
          <w:numId w:val="81"/>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Phân tích chi tiết</w:t>
      </w:r>
    </w:p>
    <w:p w14:paraId="26110D94"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A. Governments and organizations increasingly invest in health-related initiatives, which are important</w:t>
      </w:r>
    </w:p>
    <w:p w14:paraId="7742B6B6" w14:textId="77777777" w:rsidR="008A32FE" w:rsidRPr="008A32FE" w:rsidRDefault="008A32FE" w:rsidP="00E6432B">
      <w:pPr>
        <w:numPr>
          <w:ilvl w:val="0"/>
          <w:numId w:val="82"/>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Giải thích: </w:t>
      </w:r>
      <w:r w:rsidRPr="008A32FE">
        <w:rPr>
          <w:rFonts w:ascii="Times New Roman" w:eastAsia="Times New Roman" w:hAnsi="Times New Roman" w:cs="Times New Roman"/>
          <w:color w:val="000000" w:themeColor="text1"/>
          <w:sz w:val="24"/>
          <w:szCs w:val="24"/>
        </w:rPr>
        <w:t xml:space="preserve">Câu này đúng về ngữ pháp, nhưng có vấn đề về ngữ nghĩa. Cụm "which are important" không đủ mạnh để nối mạch ý từ câu trước. Đoạn văn đang đề cập đến việc cải thiện hệ thống chăm sóc sức khỏe và đầu tư vào các sáng kiến sức khỏe. "Which are important" nghe hơi mơ hồ và không đủ rõ ràng trong </w:t>
      </w:r>
      <w:r w:rsidRPr="008A32FE">
        <w:rPr>
          <w:rFonts w:ascii="Times New Roman" w:eastAsia="Times New Roman" w:hAnsi="Times New Roman" w:cs="Times New Roman"/>
          <w:color w:val="000000" w:themeColor="text1"/>
          <w:sz w:val="24"/>
          <w:szCs w:val="24"/>
        </w:rPr>
        <w:lastRenderedPageBreak/>
        <w:t>việc giải thích lý do đầu tư vào sáng kiến sức khỏe. Câu này không kết nối tốt với thông tin ở câu trước và câu sau.</w:t>
      </w:r>
    </w:p>
    <w:p w14:paraId="55685D0D"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B. Governments and organizations are increasingly investing in health-related initiatives</w:t>
      </w:r>
    </w:p>
    <w:p w14:paraId="1FC69C28" w14:textId="77777777" w:rsidR="008A32FE" w:rsidRPr="008A32FE" w:rsidRDefault="008A32FE" w:rsidP="00E6432B">
      <w:pPr>
        <w:numPr>
          <w:ilvl w:val="0"/>
          <w:numId w:val="83"/>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Giải thích:</w:t>
      </w:r>
      <w:r w:rsidRPr="008A32FE">
        <w:rPr>
          <w:rFonts w:ascii="Times New Roman" w:eastAsia="Times New Roman" w:hAnsi="Times New Roman" w:cs="Times New Roman"/>
          <w:color w:val="000000" w:themeColor="text1"/>
          <w:sz w:val="24"/>
          <w:szCs w:val="24"/>
        </w:rPr>
        <w:t> Câu này đúng ngữ pháp và diễn đạt rõ ràng, đồng thời kết nối tốt với thông tin ở câu trước. Thì hiện tại tiếp diễn ("are increasingly investing") thể hiện một hành động đang diễn ra trong thời gian gần đây, phù hợp với ngữ cảnh nói về sự cải thiện và đầu tư vào các sáng kiến sức khỏe. Đoạn văn đã đề cập đến việc các hệ thống y tế đang được cải thiện, vì vậy câu này là lựa chọn hợp lý.</w:t>
      </w:r>
    </w:p>
    <w:p w14:paraId="21617B9B"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C. Governments and organizations are increasingly investing in health-related initiatives, and they are working on other projects</w:t>
      </w:r>
    </w:p>
    <w:p w14:paraId="33CFB151" w14:textId="77777777" w:rsidR="008A32FE" w:rsidRPr="008A32FE" w:rsidRDefault="008A32FE" w:rsidP="00E6432B">
      <w:pPr>
        <w:numPr>
          <w:ilvl w:val="0"/>
          <w:numId w:val="84"/>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Giải thích:</w:t>
      </w:r>
      <w:r w:rsidRPr="008A32FE">
        <w:rPr>
          <w:rFonts w:ascii="Times New Roman" w:eastAsia="Times New Roman" w:hAnsi="Times New Roman" w:cs="Times New Roman"/>
          <w:color w:val="000000" w:themeColor="text1"/>
          <w:sz w:val="24"/>
          <w:szCs w:val="24"/>
        </w:rPr>
        <w:t> Câu này không hoàn toàn sai về ngữ pháp, nhưng nó có thể làm mạch ý trở nên rời rạc. Cụm "and they are working on other projects" không phù hợp với ngữ cảnh, vì đoạn văn đang tập trung vào các sáng kiến y tế và không đề cập đến các dự án khác. Điều này làm cho câu này thiếu tính liên kết và không thật sự phù hợp với nội dung chính của đoạn văn.</w:t>
      </w:r>
    </w:p>
    <w:p w14:paraId="41D23942"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D. Governments and organizations are increasingly investing in health-related initiatives, but healthcare systems still face many challenges</w:t>
      </w:r>
    </w:p>
    <w:p w14:paraId="38EB61BC" w14:textId="77777777" w:rsidR="008A32FE" w:rsidRPr="008A32FE" w:rsidRDefault="008A32FE" w:rsidP="00E6432B">
      <w:pPr>
        <w:numPr>
          <w:ilvl w:val="0"/>
          <w:numId w:val="85"/>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Giải thích:</w:t>
      </w:r>
      <w:r w:rsidRPr="008A32FE">
        <w:rPr>
          <w:rFonts w:ascii="Times New Roman" w:eastAsia="Times New Roman" w:hAnsi="Times New Roman" w:cs="Times New Roman"/>
          <w:color w:val="000000" w:themeColor="text1"/>
          <w:sz w:val="24"/>
          <w:szCs w:val="24"/>
        </w:rPr>
        <w:t> Đây là câu có ý nghĩa hợp lý và có thể kết nối tốt với nội dung đoạn văn. Tuy nhiên, câu này nói về những thách thức mà hệ thống y tế phải đối mặt, điều này không phù hợp với ngữ cảnh của đoạn văn trước đó. Đoạn văn không đề cập đến những thách thức mà các hệ thống chăm sóc sức khỏe đang gặp phải mà chỉ nhấn mạnh vào sự cải thiện và đầu tư. Vì vậy, mặc dù câu này hợp lý về mặt ngữ nghĩa, nó không phù hợp với ngữ cảnh toàn bộ đoạn văn.</w:t>
      </w:r>
    </w:p>
    <w:p w14:paraId="39112B16"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Đáp án B phù hợp</w:t>
      </w:r>
    </w:p>
    <w:p w14:paraId="62AEB0E6"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Tạm Dịch:</w:t>
      </w:r>
      <w:r w:rsidRPr="008A32FE">
        <w:rPr>
          <w:rFonts w:ascii="Times New Roman" w:eastAsia="Times New Roman" w:hAnsi="Times New Roman" w:cs="Times New Roman"/>
          <w:color w:val="000000" w:themeColor="text1"/>
          <w:sz w:val="24"/>
          <w:szCs w:val="24"/>
        </w:rPr>
        <w:t> Furthermore, healthcare systems have greatly improved, providing better access to medical services for everyone. Governments and organizations are increasingly investing in health-related initiatives, aiming to offer affordable healthcare to all citizens. (Hơn nữa, hệ thống chăm sóc sức khỏe đã được cải thiện đáng kể, cung cấp khả năng tiếp cận tốt hơn với các dịch vụ y tế cho mọi người. Các chính phủ và tổ chức đang ngày càng đầu tư vào các sáng kiến liên quan đến sức khỏe, nhằm mục đích cung cấp dịch vụ chăm sóc sức khỏe giá cả phải chăng cho tất cả công dân.)</w:t>
      </w:r>
    </w:p>
    <w:p w14:paraId="62C55373"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Question 22:</w:t>
      </w:r>
    </w:p>
    <w:p w14:paraId="471F5232" w14:textId="77777777" w:rsidR="008A32FE" w:rsidRPr="008A32FE" w:rsidRDefault="008A32FE" w:rsidP="00E6432B">
      <w:pPr>
        <w:numPr>
          <w:ilvl w:val="0"/>
          <w:numId w:val="86"/>
        </w:numPr>
        <w:spacing w:after="0" w:line="240" w:lineRule="auto"/>
        <w:ind w:left="0" w:firstLine="90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undergoing health check-ups are more likely to detect illnesses early</w:t>
      </w:r>
    </w:p>
    <w:p w14:paraId="17A125D4" w14:textId="77777777" w:rsidR="008A32FE" w:rsidRPr="008A32FE" w:rsidRDefault="008A32FE" w:rsidP="00E6432B">
      <w:pPr>
        <w:numPr>
          <w:ilvl w:val="0"/>
          <w:numId w:val="86"/>
        </w:numPr>
        <w:spacing w:after="0" w:line="240" w:lineRule="auto"/>
        <w:ind w:left="0" w:firstLine="90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had undergone health check-ups are more likely to detect illnesses early</w:t>
      </w:r>
    </w:p>
    <w:p w14:paraId="1C34EB71" w14:textId="77777777" w:rsidR="008A32FE" w:rsidRPr="008A32FE" w:rsidRDefault="008A32FE" w:rsidP="00E6432B">
      <w:pPr>
        <w:numPr>
          <w:ilvl w:val="0"/>
          <w:numId w:val="86"/>
        </w:numPr>
        <w:spacing w:after="0" w:line="240" w:lineRule="auto"/>
        <w:ind w:left="0" w:firstLine="90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shd w:val="clear" w:color="auto" w:fill="00FFFF"/>
        </w:rPr>
        <w:t>undergone health check-ups are more likely to detect illnesses early</w:t>
      </w:r>
    </w:p>
    <w:p w14:paraId="35391515" w14:textId="77777777" w:rsidR="008A32FE" w:rsidRPr="008A32FE" w:rsidRDefault="008A32FE" w:rsidP="00E6432B">
      <w:pPr>
        <w:numPr>
          <w:ilvl w:val="0"/>
          <w:numId w:val="86"/>
        </w:numPr>
        <w:spacing w:after="0" w:line="240" w:lineRule="auto"/>
        <w:ind w:left="0" w:firstLine="90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having undergone health check-ups are more likely to detect illnesses early</w:t>
      </w:r>
    </w:p>
    <w:p w14:paraId="69EAA7F5"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Giải Thích:</w:t>
      </w:r>
      <w:r w:rsidRPr="008A32FE">
        <w:rPr>
          <w:rFonts w:ascii="Times New Roman" w:eastAsia="Times New Roman" w:hAnsi="Times New Roman" w:cs="Times New Roman"/>
          <w:color w:val="000000" w:themeColor="text1"/>
          <w:sz w:val="24"/>
          <w:szCs w:val="24"/>
        </w:rPr>
        <w:t> Kiến thức về phân từ hiện tại, phân từ hoàn thành</w:t>
      </w:r>
    </w:p>
    <w:p w14:paraId="6A3A6055" w14:textId="77777777" w:rsidR="008A32FE" w:rsidRPr="008A32FE" w:rsidRDefault="008A32FE" w:rsidP="00E6432B">
      <w:pPr>
        <w:numPr>
          <w:ilvl w:val="0"/>
          <w:numId w:val="87"/>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Phân tích chi tiết</w:t>
      </w:r>
    </w:p>
    <w:p w14:paraId="5C8E8028"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A. undergoing health check-ups are more likely to detect illnesses early</w:t>
      </w:r>
    </w:p>
    <w:p w14:paraId="61D77238" w14:textId="77777777" w:rsidR="008A32FE" w:rsidRPr="008A32FE" w:rsidRDefault="008A32FE" w:rsidP="00E6432B">
      <w:pPr>
        <w:numPr>
          <w:ilvl w:val="0"/>
          <w:numId w:val="88"/>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Giải thích:</w:t>
      </w:r>
      <w:r w:rsidRPr="008A32FE">
        <w:rPr>
          <w:rFonts w:ascii="Times New Roman" w:eastAsia="Times New Roman" w:hAnsi="Times New Roman" w:cs="Times New Roman"/>
          <w:color w:val="000000" w:themeColor="text1"/>
          <w:sz w:val="24"/>
          <w:szCs w:val="24"/>
        </w:rPr>
        <w:t> "Undergoing" là phân từ hiện tại (present participle), thường chỉ một hành động đang diễn ra. Tuy nhiên, trong ngữ cảnh này, chúng ta muốn nói về việc những người đã hoàn thành việc kiểm tra sức khỏe, do đó "undergoing" không phù hợp, vì nó chỉ hành động đang xảy ra, không phải đã hoàn thành. Vì vậy, câu này không đúng ngữ pháp trong ngữ cảnh của câu văn.</w:t>
      </w:r>
    </w:p>
    <w:p w14:paraId="2145B991"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B. had undergone health check-ups are more likely to detect illnesses early</w:t>
      </w:r>
    </w:p>
    <w:p w14:paraId="0AECC6BF" w14:textId="77777777" w:rsidR="008A32FE" w:rsidRPr="008A32FE" w:rsidRDefault="008A32FE" w:rsidP="00E6432B">
      <w:pPr>
        <w:numPr>
          <w:ilvl w:val="0"/>
          <w:numId w:val="89"/>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Giải thích:</w:t>
      </w:r>
      <w:r w:rsidRPr="008A32FE">
        <w:rPr>
          <w:rFonts w:ascii="Times New Roman" w:eastAsia="Times New Roman" w:hAnsi="Times New Roman" w:cs="Times New Roman"/>
          <w:color w:val="000000" w:themeColor="text1"/>
          <w:sz w:val="24"/>
          <w:szCs w:val="24"/>
        </w:rPr>
        <w:t> "Had undergone" là thì quá khứ hoàn thành (past perfect), diễn tả một hành động xảy ra trước một hành động khác trong quá khứ. Tuy nhiên, trong đoạn văn, câu này đang nói về một sự thật chung, tức là những người khám sức khỏe định kỳ hiện tại có khả năng phát hiện bệnh sớm hơn. Vì vậy, việc sử dụng thì quá khứ hoàn thành ở đây là không hợp lý, không phù hợp với ngữ nghĩa mà câu văn yêu cầu. Câu này sai ngữ pháp trong ngữ cảnh này.</w:t>
      </w:r>
    </w:p>
    <w:p w14:paraId="38914369"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C. undergone health check-ups are more likely to detect illnesses early</w:t>
      </w:r>
    </w:p>
    <w:p w14:paraId="37D3EB90" w14:textId="77777777" w:rsidR="008A32FE" w:rsidRPr="008A32FE" w:rsidRDefault="008A32FE" w:rsidP="00E6432B">
      <w:pPr>
        <w:numPr>
          <w:ilvl w:val="0"/>
          <w:numId w:val="90"/>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Giải thích:</w:t>
      </w:r>
      <w:r w:rsidRPr="008A32FE">
        <w:rPr>
          <w:rFonts w:ascii="Times New Roman" w:eastAsia="Times New Roman" w:hAnsi="Times New Roman" w:cs="Times New Roman"/>
          <w:color w:val="000000" w:themeColor="text1"/>
          <w:sz w:val="24"/>
          <w:szCs w:val="24"/>
        </w:rPr>
        <w:t> "Undergone" là phân từ quá khứ (past participle), đúng ngữ pháp và phù hợp với ngữ nghĩa. Câu này miêu tả những người đã hoàn thành việc khám sức khỏe (họ đã thực hiện và hoàn thành việc khám bệnh), điều này làm cho câu văn trở nên rõ ràng và hợp lý. Câu này là chính xác và dùng phân từ quá khứ hợp lý để bổ nghĩa cho danh từ "people."</w:t>
      </w:r>
    </w:p>
    <w:p w14:paraId="5800B3AD"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D. having undergone health check-ups are more likely to detect illnesses early</w:t>
      </w:r>
    </w:p>
    <w:p w14:paraId="2DF9CED0" w14:textId="77777777" w:rsidR="008A32FE" w:rsidRPr="008A32FE" w:rsidRDefault="008A32FE" w:rsidP="00E6432B">
      <w:pPr>
        <w:numPr>
          <w:ilvl w:val="0"/>
          <w:numId w:val="91"/>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Giải thích: </w:t>
      </w:r>
      <w:r w:rsidRPr="008A32FE">
        <w:rPr>
          <w:rFonts w:ascii="Times New Roman" w:eastAsia="Times New Roman" w:hAnsi="Times New Roman" w:cs="Times New Roman"/>
          <w:color w:val="000000" w:themeColor="text1"/>
          <w:sz w:val="24"/>
          <w:szCs w:val="24"/>
        </w:rPr>
        <w:t xml:space="preserve">"Having undergone" là phân từ hoàn thành (perfect participle), diễn tả một hành động đã xảy ra trước một hành động khác trong quá khứ, nhưng hành động này cũng có thể được sử dụng để chỉ một hành động xảy ra trước một sự kiện khác trong quá khứ hoặc hiện tại. Trong trường hợp này, phân từ hoàn thành </w:t>
      </w:r>
      <w:r w:rsidRPr="008A32FE">
        <w:rPr>
          <w:rFonts w:ascii="Times New Roman" w:eastAsia="Times New Roman" w:hAnsi="Times New Roman" w:cs="Times New Roman"/>
          <w:color w:val="000000" w:themeColor="text1"/>
          <w:sz w:val="24"/>
          <w:szCs w:val="24"/>
        </w:rPr>
        <w:lastRenderedPageBreak/>
        <w:t>cũng có thể hợp lý, nhưng câu này có thể hơi phức tạp và không cần thiết trong ngữ cảnh này, vì câu chỉ cần một cách diễn đạt đơn giản để nói rằng những người đã kiểm tra sức khỏe sẽ có khả năng phát hiện bệnh sớm hơn.</w:t>
      </w:r>
    </w:p>
    <w:p w14:paraId="637FC8AB"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Đáp án C phù hợp</w:t>
      </w:r>
    </w:p>
    <w:p w14:paraId="3842306C"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Tạm Dịch:</w:t>
      </w:r>
      <w:r w:rsidRPr="008A32FE">
        <w:rPr>
          <w:rFonts w:ascii="Times New Roman" w:eastAsia="Times New Roman" w:hAnsi="Times New Roman" w:cs="Times New Roman"/>
          <w:color w:val="000000" w:themeColor="text1"/>
          <w:sz w:val="24"/>
          <w:szCs w:val="24"/>
        </w:rPr>
        <w:t> People who have regularly visited doctors and undergone health check-ups are more likely to detect illnesses early, leading to more effective treatment and prevention. (Những người thường xuyên đi khám bệnh và kiểm tra sức khỏe có nhiều khả năng phát hiện bệnh sớm hơn, giúp điều trị và phòng ngừa hiệu quả hơn.)</w:t>
      </w:r>
    </w:p>
    <w:p w14:paraId="5E487314" w14:textId="77777777" w:rsidR="008A32FE" w:rsidRPr="008A32FE" w:rsidRDefault="008A32FE" w:rsidP="008A32FE">
      <w:pPr>
        <w:spacing w:after="0" w:line="240" w:lineRule="auto"/>
        <w:jc w:val="center"/>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Tạm Dịch Bài Đọc</w:t>
      </w:r>
    </w:p>
    <w:p w14:paraId="1C73A9EC" w14:textId="77777777" w:rsidR="008A32FE" w:rsidRPr="008A32FE" w:rsidRDefault="008A32FE" w:rsidP="008A32FE">
      <w:pPr>
        <w:spacing w:after="0" w:line="240" w:lineRule="auto"/>
        <w:ind w:firstLine="42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Sức khỏe là một trong những yếu tố thiết yếu nhất ảnh hưởng trực tiếp đến chất lượng cuộc sống của con người. Duy trì lối sống cân bằng, bao gồm tập thể dục thường xuyên, chế độ ăn uống hợp lý và sức khỏe tinh thần, là điều cần thiết để có một cuộc sống lâu dài và trọn vẹn. Trong những năm gần đây, mọi người ngày càng nhận thức được tầm quan trọng của sức khỏe thể chất và tinh thần, vì mọi người nhận ra tác động của nó đối với sức khỏe cá nhân và xã hội. Những người duy trì sức khỏe tốt có xu hướng có cái nhìn tích cực hơn về cuộc sống và ít bị căng thẳng và các bệnh mãn tính. Đây là lý do tại sao mọi người cần tập trung vào sức khỏe, đảm bảo họ kết hợp các thói quen lành mạnh vào thói quen hàng ngày của mình.</w:t>
      </w:r>
    </w:p>
    <w:p w14:paraId="1C4A8C8B" w14:textId="77777777" w:rsidR="008A32FE" w:rsidRPr="008A32FE" w:rsidRDefault="008A32FE" w:rsidP="008A32FE">
      <w:pPr>
        <w:spacing w:after="0" w:line="240" w:lineRule="auto"/>
        <w:ind w:firstLine="42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Hơn nữa, hệ thống chăm sóc sức khỏe đã được cải thiện đáng kể, cung cấp khả năng tiếp cận tốt hơn với các dịch vụ y tế cho mọi người. Các chính phủ và tổ chức ngày càng đầu tư vào các sáng kiến liên quan đến sức khỏe, nhằm mục đích cung cấp dịch vụ chăm sóc sức khỏe giá cả phải chăng cho tất cả mọi người dân. Những người thường xuyên đến gặp bác sĩ và kiểm tra sức khỏe có nhiều khả năng phát hiện bệnh sớm hơn, dẫn đến việc điều trị và phòng ngừa hiệu quả hơn. Mặc dù đúng là duy trì sức khỏe tốt đòi hỏi nỗ lực và kỷ luật, nhưng đó là khoản đầu tư dài hạn cho tương lai. Giữ gìn sức khỏe giúp mọi người sống lâu hơn và góp phần tạo nên một xã hội hạnh phúc hơn.</w:t>
      </w:r>
    </w:p>
    <w:p w14:paraId="72FE60BF"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Read the following passage about The Cities of the Future and mark the letter A, B, C or D on your answer sheet to indicate the best answer to each of the following questions from 23 to 30.</w:t>
      </w:r>
    </w:p>
    <w:p w14:paraId="23D27EB1" w14:textId="77777777" w:rsidR="008A32FE" w:rsidRPr="008A32FE" w:rsidRDefault="008A32FE" w:rsidP="008A32FE">
      <w:pPr>
        <w:spacing w:after="0" w:line="240" w:lineRule="auto"/>
        <w:ind w:firstLine="42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As we move towards the future, the cities we inhabit will undergo drastic transformations. One major change will be the rise of 'smart cities,' where technology will </w:t>
      </w:r>
      <w:r w:rsidRPr="008A32FE">
        <w:rPr>
          <w:rFonts w:ascii="Times New Roman" w:eastAsia="Times New Roman" w:hAnsi="Times New Roman" w:cs="Times New Roman"/>
          <w:b/>
          <w:bCs/>
          <w:color w:val="000000" w:themeColor="text1"/>
          <w:sz w:val="24"/>
          <w:szCs w:val="24"/>
          <w:u w:val="single"/>
        </w:rPr>
        <w:t>seamlessly</w:t>
      </w:r>
      <w:r w:rsidRPr="008A32FE">
        <w:rPr>
          <w:rFonts w:ascii="Times New Roman" w:eastAsia="Times New Roman" w:hAnsi="Times New Roman" w:cs="Times New Roman"/>
          <w:color w:val="000000" w:themeColor="text1"/>
          <w:sz w:val="24"/>
          <w:szCs w:val="24"/>
        </w:rPr>
        <w:t> integrate into daily life. These cities will rely on renewable energy sources, such as solar and wind power, to meet growing energy demands while minimizing environmental impact. This shift towards sustainable energy will be crucial for reducing the carbon footprint. Urban spaces will be designed to reduce pollution, with green buildings, sustainable transportation systems, and the </w:t>
      </w:r>
      <w:r w:rsidRPr="008A32FE">
        <w:rPr>
          <w:rFonts w:ascii="Times New Roman" w:eastAsia="Times New Roman" w:hAnsi="Times New Roman" w:cs="Times New Roman"/>
          <w:b/>
          <w:bCs/>
          <w:color w:val="000000" w:themeColor="text1"/>
          <w:sz w:val="24"/>
          <w:szCs w:val="24"/>
          <w:u w:val="single"/>
        </w:rPr>
        <w:t>incorporation</w:t>
      </w:r>
      <w:r w:rsidRPr="008A32FE">
        <w:rPr>
          <w:rFonts w:ascii="Times New Roman" w:eastAsia="Times New Roman" w:hAnsi="Times New Roman" w:cs="Times New Roman"/>
          <w:color w:val="000000" w:themeColor="text1"/>
          <w:sz w:val="24"/>
          <w:szCs w:val="24"/>
        </w:rPr>
        <w:t> of parks and green roofs. Public transportation will utilize autonomous vehicles and electric buses to reduce traffic congestion and carbon emissions.</w:t>
      </w:r>
    </w:p>
    <w:p w14:paraId="5D531727" w14:textId="77777777" w:rsidR="008A32FE" w:rsidRPr="008A32FE" w:rsidRDefault="008A32FE" w:rsidP="008A32FE">
      <w:pPr>
        <w:spacing w:after="0" w:line="240" w:lineRule="auto"/>
        <w:ind w:firstLine="42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However, they come with challenges. The rapid growth of the global population means that cities will need to adapt to urban pressures, such as housing shortages and the need for improved infrastructure. At the same time, there will be a stronger emphasis on ensuring the accessibility of technology, making sure everyone benefits from future innovations.</w:t>
      </w:r>
    </w:p>
    <w:p w14:paraId="57AC1E9D" w14:textId="77777777" w:rsidR="008A32FE" w:rsidRPr="008A32FE" w:rsidRDefault="008A32FE" w:rsidP="008A32FE">
      <w:pPr>
        <w:spacing w:after="0" w:line="240" w:lineRule="auto"/>
        <w:ind w:firstLine="42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It</w:t>
      </w:r>
      <w:r w:rsidRPr="008A32FE">
        <w:rPr>
          <w:rFonts w:ascii="Times New Roman" w:eastAsia="Times New Roman" w:hAnsi="Times New Roman" w:cs="Times New Roman"/>
          <w:color w:val="000000" w:themeColor="text1"/>
          <w:sz w:val="24"/>
          <w:szCs w:val="24"/>
        </w:rPr>
        <w:t> will be important for governments, businesses, and citizens to collaborate closely in ensuring the success of these cities. Future cities will not only focus on technological advancements but also prioritize environmental sustainability and social equality. </w:t>
      </w:r>
      <w:r w:rsidRPr="008A32FE">
        <w:rPr>
          <w:rFonts w:ascii="Times New Roman" w:eastAsia="Times New Roman" w:hAnsi="Times New Roman" w:cs="Times New Roman"/>
          <w:b/>
          <w:bCs/>
          <w:color w:val="000000" w:themeColor="text1"/>
          <w:sz w:val="24"/>
          <w:szCs w:val="24"/>
          <w:u w:val="single"/>
        </w:rPr>
        <w:t>Its integration of smart technology will make daily life more efficient, while sustainable practices will create a healthier, more balanced environment.</w:t>
      </w:r>
    </w:p>
    <w:p w14:paraId="011F5903" w14:textId="77777777" w:rsidR="008A32FE" w:rsidRPr="008A32FE" w:rsidRDefault="008A32FE" w:rsidP="008A32FE">
      <w:pPr>
        <w:spacing w:after="0" w:line="240" w:lineRule="auto"/>
        <w:ind w:firstLine="42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As these cities continue to evolve, the relationship between the environment and technology will become increasingly important. Rather than viewing nature and technology as opposing forces, future cities will balance both, fostering a harmonious relationship where human life and the planet’s well-being are prioritized.</w:t>
      </w:r>
    </w:p>
    <w:p w14:paraId="2AA671C0"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Question 23: </w:t>
      </w:r>
      <w:r w:rsidRPr="008A32FE">
        <w:rPr>
          <w:rFonts w:ascii="Times New Roman" w:eastAsia="Times New Roman" w:hAnsi="Times New Roman" w:cs="Times New Roman"/>
          <w:color w:val="000000" w:themeColor="text1"/>
          <w:sz w:val="24"/>
          <w:szCs w:val="24"/>
        </w:rPr>
        <w:t>Which of the following is NOT mentioned as a focus of future cities?</w:t>
      </w:r>
    </w:p>
    <w:p w14:paraId="4E66AC4A" w14:textId="77777777" w:rsidR="008A32FE" w:rsidRPr="008A32FE" w:rsidRDefault="008A32FE" w:rsidP="00E6432B">
      <w:pPr>
        <w:numPr>
          <w:ilvl w:val="0"/>
          <w:numId w:val="92"/>
        </w:numPr>
        <w:spacing w:after="0" w:line="240" w:lineRule="auto"/>
        <w:ind w:left="0" w:firstLine="90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Social equality</w:t>
      </w:r>
    </w:p>
    <w:p w14:paraId="53EC7A8C" w14:textId="77777777" w:rsidR="008A32FE" w:rsidRPr="008A32FE" w:rsidRDefault="008A32FE" w:rsidP="00E6432B">
      <w:pPr>
        <w:numPr>
          <w:ilvl w:val="0"/>
          <w:numId w:val="92"/>
        </w:numPr>
        <w:spacing w:after="0" w:line="240" w:lineRule="auto"/>
        <w:ind w:left="0" w:firstLine="90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Environmental sustainability</w:t>
      </w:r>
    </w:p>
    <w:p w14:paraId="32261EFB" w14:textId="77777777" w:rsidR="008A32FE" w:rsidRPr="008A32FE" w:rsidRDefault="008A32FE" w:rsidP="00E6432B">
      <w:pPr>
        <w:numPr>
          <w:ilvl w:val="0"/>
          <w:numId w:val="92"/>
        </w:numPr>
        <w:spacing w:after="0" w:line="240" w:lineRule="auto"/>
        <w:ind w:left="0" w:firstLine="90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shd w:val="clear" w:color="auto" w:fill="00FFFF"/>
        </w:rPr>
        <w:t>Economic growth</w:t>
      </w:r>
    </w:p>
    <w:p w14:paraId="7B7F6004" w14:textId="77777777" w:rsidR="008A32FE" w:rsidRPr="008A32FE" w:rsidRDefault="008A32FE" w:rsidP="00E6432B">
      <w:pPr>
        <w:numPr>
          <w:ilvl w:val="0"/>
          <w:numId w:val="92"/>
        </w:numPr>
        <w:spacing w:after="0" w:line="240" w:lineRule="auto"/>
        <w:ind w:left="0" w:firstLine="90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Technological advancements</w:t>
      </w:r>
    </w:p>
    <w:p w14:paraId="60937BAD"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Giải Thích: </w:t>
      </w:r>
      <w:r w:rsidRPr="008A32FE">
        <w:rPr>
          <w:rFonts w:ascii="Times New Roman" w:eastAsia="Times New Roman" w:hAnsi="Times New Roman" w:cs="Times New Roman"/>
          <w:color w:val="000000" w:themeColor="text1"/>
          <w:sz w:val="24"/>
          <w:szCs w:val="24"/>
        </w:rPr>
        <w:t>Điều nào sau đây KHÔNG được đề cập đến như là trọng tâm của các thành phố tương lai?</w:t>
      </w:r>
    </w:p>
    <w:p w14:paraId="14FC905D"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A. Bình đẳng xã hội</w:t>
      </w:r>
    </w:p>
    <w:p w14:paraId="383B0492"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B. Bền vững về môi trường</w:t>
      </w:r>
    </w:p>
    <w:p w14:paraId="4B2B2523"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C. Tăng trưởng kinh tế</w:t>
      </w:r>
    </w:p>
    <w:p w14:paraId="513C9039"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D. Tiến bộ công nghệ</w:t>
      </w:r>
    </w:p>
    <w:p w14:paraId="1B75B2C0" w14:textId="77777777" w:rsidR="008A32FE" w:rsidRPr="008A32FE" w:rsidRDefault="008A32FE" w:rsidP="00E6432B">
      <w:pPr>
        <w:numPr>
          <w:ilvl w:val="0"/>
          <w:numId w:val="93"/>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Phân tích chi tiết</w:t>
      </w:r>
    </w:p>
    <w:p w14:paraId="0D5733A3"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lastRenderedPageBreak/>
        <w:t>Bài văn tập trung vào ba yếu tố chính của các thành phố tương lai: công nghệ thông minh, bền vững môi trường, và công bằng xã hội. Tuy nhiên, tăng trưởng kinh tế không được đề cập trong bài văn. Vì vậy, đáp án đúng là C. Economic growth.</w:t>
      </w:r>
    </w:p>
    <w:p w14:paraId="6564BD6B"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Question 24: </w:t>
      </w:r>
      <w:r w:rsidRPr="008A32FE">
        <w:rPr>
          <w:rFonts w:ascii="Times New Roman" w:eastAsia="Times New Roman" w:hAnsi="Times New Roman" w:cs="Times New Roman"/>
          <w:color w:val="000000" w:themeColor="text1"/>
          <w:sz w:val="24"/>
          <w:szCs w:val="24"/>
        </w:rPr>
        <w:t>The word “</w:t>
      </w:r>
      <w:r w:rsidRPr="008A32FE">
        <w:rPr>
          <w:rFonts w:ascii="Times New Roman" w:eastAsia="Times New Roman" w:hAnsi="Times New Roman" w:cs="Times New Roman"/>
          <w:b/>
          <w:bCs/>
          <w:color w:val="000000" w:themeColor="text1"/>
          <w:sz w:val="24"/>
          <w:szCs w:val="24"/>
          <w:u w:val="single"/>
        </w:rPr>
        <w:t>seamlessly</w:t>
      </w:r>
      <w:r w:rsidRPr="008A32FE">
        <w:rPr>
          <w:rFonts w:ascii="Times New Roman" w:eastAsia="Times New Roman" w:hAnsi="Times New Roman" w:cs="Times New Roman"/>
          <w:color w:val="000000" w:themeColor="text1"/>
          <w:sz w:val="24"/>
          <w:szCs w:val="24"/>
        </w:rPr>
        <w:t>” in paragraph 1 is OPPOSITE in meaning to _________.</w:t>
      </w:r>
    </w:p>
    <w:p w14:paraId="64C39D77" w14:textId="77777777" w:rsidR="008A32FE" w:rsidRPr="008A32FE" w:rsidRDefault="008A32FE" w:rsidP="00E6432B">
      <w:pPr>
        <w:numPr>
          <w:ilvl w:val="0"/>
          <w:numId w:val="94"/>
        </w:numPr>
        <w:spacing w:after="0" w:line="240" w:lineRule="auto"/>
        <w:ind w:left="0" w:firstLine="90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shd w:val="clear" w:color="auto" w:fill="00FFFF"/>
        </w:rPr>
        <w:t>awkwardly</w:t>
      </w:r>
      <w:r w:rsidRPr="008A32FE">
        <w:rPr>
          <w:rFonts w:ascii="Times New Roman" w:eastAsia="Times New Roman" w:hAnsi="Times New Roman" w:cs="Times New Roman"/>
          <w:b/>
          <w:bCs/>
          <w:color w:val="000000" w:themeColor="text1"/>
          <w:sz w:val="24"/>
          <w:szCs w:val="24"/>
        </w:rPr>
        <w:t>                                B.         </w:t>
      </w:r>
      <w:r w:rsidRPr="008A32FE">
        <w:rPr>
          <w:rFonts w:ascii="Times New Roman" w:eastAsia="Times New Roman" w:hAnsi="Times New Roman" w:cs="Times New Roman"/>
          <w:color w:val="000000" w:themeColor="text1"/>
          <w:sz w:val="24"/>
          <w:szCs w:val="24"/>
        </w:rPr>
        <w:t>smoothly</w:t>
      </w:r>
      <w:r w:rsidRPr="008A32FE">
        <w:rPr>
          <w:rFonts w:ascii="Times New Roman" w:eastAsia="Times New Roman" w:hAnsi="Times New Roman" w:cs="Times New Roman"/>
          <w:b/>
          <w:bCs/>
          <w:color w:val="000000" w:themeColor="text1"/>
          <w:sz w:val="24"/>
          <w:szCs w:val="24"/>
        </w:rPr>
        <w:t>                                C. </w:t>
      </w:r>
      <w:r w:rsidRPr="008A32FE">
        <w:rPr>
          <w:rFonts w:ascii="Times New Roman" w:eastAsia="Times New Roman" w:hAnsi="Times New Roman" w:cs="Times New Roman"/>
          <w:color w:val="000000" w:themeColor="text1"/>
          <w:sz w:val="24"/>
          <w:szCs w:val="24"/>
        </w:rPr>
        <w:t>effortlessly</w:t>
      </w:r>
      <w:r w:rsidRPr="008A32FE">
        <w:rPr>
          <w:rFonts w:ascii="Times New Roman" w:eastAsia="Times New Roman" w:hAnsi="Times New Roman" w:cs="Times New Roman"/>
          <w:b/>
          <w:bCs/>
          <w:color w:val="000000" w:themeColor="text1"/>
          <w:sz w:val="24"/>
          <w:szCs w:val="24"/>
        </w:rPr>
        <w:t>                                D. </w:t>
      </w:r>
      <w:r w:rsidRPr="008A32FE">
        <w:rPr>
          <w:rFonts w:ascii="Times New Roman" w:eastAsia="Times New Roman" w:hAnsi="Times New Roman" w:cs="Times New Roman"/>
          <w:color w:val="000000" w:themeColor="text1"/>
          <w:sz w:val="24"/>
          <w:szCs w:val="24"/>
        </w:rPr>
        <w:t>efficiently</w:t>
      </w:r>
    </w:p>
    <w:p w14:paraId="3F7CD824"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Giải Thích: </w:t>
      </w:r>
      <w:r w:rsidRPr="008A32FE">
        <w:rPr>
          <w:rFonts w:ascii="Times New Roman" w:eastAsia="Times New Roman" w:hAnsi="Times New Roman" w:cs="Times New Roman"/>
          <w:color w:val="000000" w:themeColor="text1"/>
          <w:sz w:val="24"/>
          <w:szCs w:val="24"/>
        </w:rPr>
        <w:t>Từ </w:t>
      </w:r>
      <w:r w:rsidRPr="008A32FE">
        <w:rPr>
          <w:rFonts w:ascii="Times New Roman" w:eastAsia="Times New Roman" w:hAnsi="Times New Roman" w:cs="Times New Roman"/>
          <w:b/>
          <w:bCs/>
          <w:color w:val="000000" w:themeColor="text1"/>
          <w:sz w:val="24"/>
          <w:szCs w:val="24"/>
        </w:rPr>
        <w:t>“</w:t>
      </w:r>
      <w:r w:rsidRPr="008A32FE">
        <w:rPr>
          <w:rFonts w:ascii="Times New Roman" w:eastAsia="Times New Roman" w:hAnsi="Times New Roman" w:cs="Times New Roman"/>
          <w:b/>
          <w:bCs/>
          <w:color w:val="000000" w:themeColor="text1"/>
          <w:sz w:val="24"/>
          <w:szCs w:val="24"/>
          <w:u w:val="single"/>
        </w:rPr>
        <w:t>seamlessly</w:t>
      </w:r>
      <w:r w:rsidRPr="008A32FE">
        <w:rPr>
          <w:rFonts w:ascii="Times New Roman" w:eastAsia="Times New Roman" w:hAnsi="Times New Roman" w:cs="Times New Roman"/>
          <w:b/>
          <w:bCs/>
          <w:color w:val="000000" w:themeColor="text1"/>
          <w:sz w:val="24"/>
          <w:szCs w:val="24"/>
        </w:rPr>
        <w:t>”</w:t>
      </w:r>
      <w:r w:rsidRPr="008A32FE">
        <w:rPr>
          <w:rFonts w:ascii="Times New Roman" w:eastAsia="Times New Roman" w:hAnsi="Times New Roman" w:cs="Times New Roman"/>
          <w:color w:val="000000" w:themeColor="text1"/>
          <w:sz w:val="24"/>
          <w:szCs w:val="24"/>
        </w:rPr>
        <w:t> ở đoạn 1 trái nghĩa với _________.</w:t>
      </w:r>
    </w:p>
    <w:p w14:paraId="337CA4DC" w14:textId="77777777" w:rsidR="008A32FE" w:rsidRPr="008A32FE" w:rsidRDefault="008A32FE" w:rsidP="00E6432B">
      <w:pPr>
        <w:numPr>
          <w:ilvl w:val="0"/>
          <w:numId w:val="95"/>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Phân tích chi tiết</w:t>
      </w:r>
    </w:p>
    <w:p w14:paraId="4FCD6636"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"Seamlessly" có nghĩa là không có sự gián đoạn, một cách mượt mà và không gặp khó khăn. Từ trái nghĩa là awkwardly, có nghĩa là vụng về hoặc không tự nhiên. Do đó, đáp án đúng là A. awkwardly.</w:t>
      </w:r>
    </w:p>
    <w:p w14:paraId="15D6FABD"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Question 25: </w:t>
      </w:r>
      <w:r w:rsidRPr="008A32FE">
        <w:rPr>
          <w:rFonts w:ascii="Times New Roman" w:eastAsia="Times New Roman" w:hAnsi="Times New Roman" w:cs="Times New Roman"/>
          <w:color w:val="000000" w:themeColor="text1"/>
          <w:sz w:val="24"/>
          <w:szCs w:val="24"/>
        </w:rPr>
        <w:t>The word “</w:t>
      </w:r>
      <w:r w:rsidRPr="008A32FE">
        <w:rPr>
          <w:rFonts w:ascii="Times New Roman" w:eastAsia="Times New Roman" w:hAnsi="Times New Roman" w:cs="Times New Roman"/>
          <w:b/>
          <w:bCs/>
          <w:color w:val="000000" w:themeColor="text1"/>
          <w:sz w:val="24"/>
          <w:szCs w:val="24"/>
          <w:u w:val="single"/>
        </w:rPr>
        <w:t>incorporation</w:t>
      </w:r>
      <w:r w:rsidRPr="008A32FE">
        <w:rPr>
          <w:rFonts w:ascii="Times New Roman" w:eastAsia="Times New Roman" w:hAnsi="Times New Roman" w:cs="Times New Roman"/>
          <w:color w:val="000000" w:themeColor="text1"/>
          <w:sz w:val="24"/>
          <w:szCs w:val="24"/>
        </w:rPr>
        <w:t>” in paragraph 1 could be best replaced by _________.</w:t>
      </w:r>
    </w:p>
    <w:p w14:paraId="735DE552" w14:textId="77777777" w:rsidR="008A32FE" w:rsidRPr="008A32FE" w:rsidRDefault="008A32FE" w:rsidP="00E6432B">
      <w:pPr>
        <w:numPr>
          <w:ilvl w:val="0"/>
          <w:numId w:val="96"/>
        </w:numPr>
        <w:spacing w:after="0" w:line="240" w:lineRule="auto"/>
        <w:ind w:left="0" w:firstLine="90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removal</w:t>
      </w:r>
      <w:r w:rsidRPr="008A32FE">
        <w:rPr>
          <w:rFonts w:ascii="Times New Roman" w:eastAsia="Times New Roman" w:hAnsi="Times New Roman" w:cs="Times New Roman"/>
          <w:b/>
          <w:bCs/>
          <w:color w:val="000000" w:themeColor="text1"/>
          <w:sz w:val="24"/>
          <w:szCs w:val="24"/>
        </w:rPr>
        <w:t>                                        B. </w:t>
      </w:r>
      <w:r w:rsidRPr="008A32FE">
        <w:rPr>
          <w:rFonts w:ascii="Times New Roman" w:eastAsia="Times New Roman" w:hAnsi="Times New Roman" w:cs="Times New Roman"/>
          <w:color w:val="000000" w:themeColor="text1"/>
          <w:sz w:val="24"/>
          <w:szCs w:val="24"/>
        </w:rPr>
        <w:t>separation</w:t>
      </w:r>
      <w:r w:rsidRPr="008A32FE">
        <w:rPr>
          <w:rFonts w:ascii="Times New Roman" w:eastAsia="Times New Roman" w:hAnsi="Times New Roman" w:cs="Times New Roman"/>
          <w:b/>
          <w:bCs/>
          <w:color w:val="000000" w:themeColor="text1"/>
          <w:sz w:val="24"/>
          <w:szCs w:val="24"/>
        </w:rPr>
        <w:t>                                C. </w:t>
      </w:r>
      <w:r w:rsidRPr="008A32FE">
        <w:rPr>
          <w:rFonts w:ascii="Times New Roman" w:eastAsia="Times New Roman" w:hAnsi="Times New Roman" w:cs="Times New Roman"/>
          <w:color w:val="000000" w:themeColor="text1"/>
          <w:sz w:val="24"/>
          <w:szCs w:val="24"/>
        </w:rPr>
        <w:t>exclusion</w:t>
      </w:r>
      <w:r w:rsidRPr="008A32FE">
        <w:rPr>
          <w:rFonts w:ascii="Times New Roman" w:eastAsia="Times New Roman" w:hAnsi="Times New Roman" w:cs="Times New Roman"/>
          <w:b/>
          <w:bCs/>
          <w:color w:val="000000" w:themeColor="text1"/>
          <w:sz w:val="24"/>
          <w:szCs w:val="24"/>
        </w:rPr>
        <w:t>                                        </w:t>
      </w:r>
      <w:r w:rsidRPr="008A32FE">
        <w:rPr>
          <w:rFonts w:ascii="Times New Roman" w:eastAsia="Times New Roman" w:hAnsi="Times New Roman" w:cs="Times New Roman"/>
          <w:b/>
          <w:bCs/>
          <w:color w:val="000000" w:themeColor="text1"/>
          <w:sz w:val="24"/>
          <w:szCs w:val="24"/>
          <w:shd w:val="clear" w:color="auto" w:fill="00FFFF"/>
        </w:rPr>
        <w:t>D. addition</w:t>
      </w:r>
    </w:p>
    <w:p w14:paraId="7433719F"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Giải Thích: </w:t>
      </w:r>
      <w:r w:rsidRPr="008A32FE">
        <w:rPr>
          <w:rFonts w:ascii="Times New Roman" w:eastAsia="Times New Roman" w:hAnsi="Times New Roman" w:cs="Times New Roman"/>
          <w:color w:val="000000" w:themeColor="text1"/>
          <w:sz w:val="24"/>
          <w:szCs w:val="24"/>
        </w:rPr>
        <w:t>Từ</w:t>
      </w:r>
      <w:r w:rsidRPr="008A32FE">
        <w:rPr>
          <w:rFonts w:ascii="Times New Roman" w:eastAsia="Times New Roman" w:hAnsi="Times New Roman" w:cs="Times New Roman"/>
          <w:b/>
          <w:bCs/>
          <w:color w:val="000000" w:themeColor="text1"/>
          <w:sz w:val="24"/>
          <w:szCs w:val="24"/>
        </w:rPr>
        <w:t> “</w:t>
      </w:r>
      <w:r w:rsidRPr="008A32FE">
        <w:rPr>
          <w:rFonts w:ascii="Times New Roman" w:eastAsia="Times New Roman" w:hAnsi="Times New Roman" w:cs="Times New Roman"/>
          <w:b/>
          <w:bCs/>
          <w:color w:val="000000" w:themeColor="text1"/>
          <w:sz w:val="24"/>
          <w:szCs w:val="24"/>
          <w:u w:val="single"/>
        </w:rPr>
        <w:t>incorporation</w:t>
      </w:r>
      <w:r w:rsidRPr="008A32FE">
        <w:rPr>
          <w:rFonts w:ascii="Times New Roman" w:eastAsia="Times New Roman" w:hAnsi="Times New Roman" w:cs="Times New Roman"/>
          <w:b/>
          <w:bCs/>
          <w:color w:val="000000" w:themeColor="text1"/>
          <w:sz w:val="24"/>
          <w:szCs w:val="24"/>
        </w:rPr>
        <w:t>” </w:t>
      </w:r>
      <w:r w:rsidRPr="008A32FE">
        <w:rPr>
          <w:rFonts w:ascii="Times New Roman" w:eastAsia="Times New Roman" w:hAnsi="Times New Roman" w:cs="Times New Roman"/>
          <w:color w:val="000000" w:themeColor="text1"/>
          <w:sz w:val="24"/>
          <w:szCs w:val="24"/>
        </w:rPr>
        <w:t>ở đoạn 1 có thể được thay thế tốt nhất bằng _________.</w:t>
      </w:r>
    </w:p>
    <w:p w14:paraId="749AE442" w14:textId="77777777" w:rsidR="008A32FE" w:rsidRPr="008A32FE" w:rsidRDefault="008A32FE" w:rsidP="00E6432B">
      <w:pPr>
        <w:numPr>
          <w:ilvl w:val="0"/>
          <w:numId w:val="97"/>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Phân tích chi tiết</w:t>
      </w:r>
    </w:p>
    <w:p w14:paraId="7533AFC9"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Incorporation có nghĩa là sự kết hợp hoặc thêm vào. Từ gần nghĩa nhất với "incorporation" là addition (thêm vào), vì nó chỉ hành động kết hợp các yếu tố vào một hệ thống. Do đó, đáp án đúng là D. addition.</w:t>
      </w:r>
    </w:p>
    <w:p w14:paraId="5AEB9CF1"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Question 26: </w:t>
      </w:r>
      <w:r w:rsidRPr="008A32FE">
        <w:rPr>
          <w:rFonts w:ascii="Times New Roman" w:eastAsia="Times New Roman" w:hAnsi="Times New Roman" w:cs="Times New Roman"/>
          <w:color w:val="000000" w:themeColor="text1"/>
          <w:sz w:val="24"/>
          <w:szCs w:val="24"/>
        </w:rPr>
        <w:t>The word “</w:t>
      </w:r>
      <w:r w:rsidRPr="008A32FE">
        <w:rPr>
          <w:rFonts w:ascii="Times New Roman" w:eastAsia="Times New Roman" w:hAnsi="Times New Roman" w:cs="Times New Roman"/>
          <w:b/>
          <w:bCs/>
          <w:color w:val="000000" w:themeColor="text1"/>
          <w:sz w:val="24"/>
          <w:szCs w:val="24"/>
        </w:rPr>
        <w:t>It</w:t>
      </w:r>
      <w:r w:rsidRPr="008A32FE">
        <w:rPr>
          <w:rFonts w:ascii="Times New Roman" w:eastAsia="Times New Roman" w:hAnsi="Times New Roman" w:cs="Times New Roman"/>
          <w:color w:val="000000" w:themeColor="text1"/>
          <w:sz w:val="24"/>
          <w:szCs w:val="24"/>
        </w:rPr>
        <w:t>” in paragraph 3 refers to _________.</w:t>
      </w:r>
    </w:p>
    <w:p w14:paraId="1BF0AB2F" w14:textId="77777777" w:rsidR="008A32FE" w:rsidRPr="008A32FE" w:rsidRDefault="008A32FE" w:rsidP="00E6432B">
      <w:pPr>
        <w:numPr>
          <w:ilvl w:val="0"/>
          <w:numId w:val="98"/>
        </w:numPr>
        <w:spacing w:after="0" w:line="240" w:lineRule="auto"/>
        <w:ind w:left="0" w:firstLine="90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the shift towards sustainable energy</w:t>
      </w:r>
    </w:p>
    <w:p w14:paraId="7AE3F78C" w14:textId="77777777" w:rsidR="008A32FE" w:rsidRPr="008A32FE" w:rsidRDefault="008A32FE" w:rsidP="00E6432B">
      <w:pPr>
        <w:numPr>
          <w:ilvl w:val="0"/>
          <w:numId w:val="98"/>
        </w:numPr>
        <w:spacing w:after="0" w:line="240" w:lineRule="auto"/>
        <w:ind w:left="0" w:firstLine="90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shd w:val="clear" w:color="auto" w:fill="00FFFF"/>
        </w:rPr>
        <w:t>collaboration between governments, businesses, and citizens</w:t>
      </w:r>
    </w:p>
    <w:p w14:paraId="169CAF05" w14:textId="77777777" w:rsidR="008A32FE" w:rsidRPr="008A32FE" w:rsidRDefault="008A32FE" w:rsidP="00E6432B">
      <w:pPr>
        <w:numPr>
          <w:ilvl w:val="0"/>
          <w:numId w:val="98"/>
        </w:numPr>
        <w:spacing w:after="0" w:line="240" w:lineRule="auto"/>
        <w:ind w:left="0" w:firstLine="90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the success of future cities</w:t>
      </w:r>
    </w:p>
    <w:p w14:paraId="13F321B8" w14:textId="77777777" w:rsidR="008A32FE" w:rsidRPr="008A32FE" w:rsidRDefault="008A32FE" w:rsidP="00E6432B">
      <w:pPr>
        <w:numPr>
          <w:ilvl w:val="0"/>
          <w:numId w:val="98"/>
        </w:numPr>
        <w:spacing w:after="0" w:line="240" w:lineRule="auto"/>
        <w:ind w:left="0" w:firstLine="90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technological advancements</w:t>
      </w:r>
    </w:p>
    <w:p w14:paraId="71614D95"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Giải Thích: </w:t>
      </w:r>
      <w:r w:rsidRPr="008A32FE">
        <w:rPr>
          <w:rFonts w:ascii="Times New Roman" w:eastAsia="Times New Roman" w:hAnsi="Times New Roman" w:cs="Times New Roman"/>
          <w:color w:val="000000" w:themeColor="text1"/>
          <w:sz w:val="24"/>
          <w:szCs w:val="24"/>
        </w:rPr>
        <w:t>Từ “</w:t>
      </w:r>
      <w:r w:rsidRPr="008A32FE">
        <w:rPr>
          <w:rFonts w:ascii="Times New Roman" w:eastAsia="Times New Roman" w:hAnsi="Times New Roman" w:cs="Times New Roman"/>
          <w:b/>
          <w:bCs/>
          <w:color w:val="000000" w:themeColor="text1"/>
          <w:sz w:val="24"/>
          <w:szCs w:val="24"/>
        </w:rPr>
        <w:t>It</w:t>
      </w:r>
      <w:r w:rsidRPr="008A32FE">
        <w:rPr>
          <w:rFonts w:ascii="Times New Roman" w:eastAsia="Times New Roman" w:hAnsi="Times New Roman" w:cs="Times New Roman"/>
          <w:color w:val="000000" w:themeColor="text1"/>
          <w:sz w:val="24"/>
          <w:szCs w:val="24"/>
        </w:rPr>
        <w:t>” trong đoạn 3 ám chỉ _________.</w:t>
      </w:r>
    </w:p>
    <w:p w14:paraId="3CEA40BE"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A. sự chuyển dịch sang năng lượng bền vững</w:t>
      </w:r>
    </w:p>
    <w:p w14:paraId="01C29D5B"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B. sự hợp tác giữa chính phủ, doanh nghiệp và công dân</w:t>
      </w:r>
    </w:p>
    <w:p w14:paraId="221B67DB"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C. sự thành công của các thành phố trong tương lai</w:t>
      </w:r>
    </w:p>
    <w:p w14:paraId="106BEE17"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D. những tiến bộ về công nghệ</w:t>
      </w:r>
    </w:p>
    <w:p w14:paraId="1799B54F" w14:textId="77777777" w:rsidR="008A32FE" w:rsidRPr="008A32FE" w:rsidRDefault="008A32FE" w:rsidP="00E6432B">
      <w:pPr>
        <w:numPr>
          <w:ilvl w:val="0"/>
          <w:numId w:val="99"/>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Phân tích chi tiết</w:t>
      </w:r>
    </w:p>
    <w:p w14:paraId="7ECD6014"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Trong câu "It will be important for governments, businesses, and citizens to collaborate closely in ensuring the success of these cities," từ "It" ám chỉ sự hợp tác giữa chính phủ, doanh nghiệp và công dân, vì câu này nói về tầm quan trọng của việc hợp tác giữa các bên để đảm bảo thành công cho các thành phố tương lai.</w:t>
      </w:r>
    </w:p>
    <w:p w14:paraId="27EBCAF0"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Đáp án B phù hợp</w:t>
      </w:r>
    </w:p>
    <w:p w14:paraId="1BD533C7"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Question 27: </w:t>
      </w:r>
      <w:r w:rsidRPr="008A32FE">
        <w:rPr>
          <w:rFonts w:ascii="Times New Roman" w:eastAsia="Times New Roman" w:hAnsi="Times New Roman" w:cs="Times New Roman"/>
          <w:color w:val="000000" w:themeColor="text1"/>
          <w:sz w:val="24"/>
          <w:szCs w:val="24"/>
        </w:rPr>
        <w:t>Which of the following best paraphrases the underlined sentence in paragraph 3?</w:t>
      </w:r>
    </w:p>
    <w:p w14:paraId="5D3023EC" w14:textId="77777777" w:rsidR="008A32FE" w:rsidRPr="008A32FE" w:rsidRDefault="008A32FE" w:rsidP="00E6432B">
      <w:pPr>
        <w:numPr>
          <w:ilvl w:val="0"/>
          <w:numId w:val="100"/>
        </w:numPr>
        <w:spacing w:after="0" w:line="240" w:lineRule="auto"/>
        <w:ind w:left="0" w:firstLine="90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The use of technology will help streamline daily routines, while the adoption of sustainable practices will cause environmental problems.</w:t>
      </w:r>
    </w:p>
    <w:p w14:paraId="1ADEEB47" w14:textId="77777777" w:rsidR="008A32FE" w:rsidRPr="008A32FE" w:rsidRDefault="008A32FE" w:rsidP="00E6432B">
      <w:pPr>
        <w:numPr>
          <w:ilvl w:val="0"/>
          <w:numId w:val="100"/>
        </w:numPr>
        <w:spacing w:after="0" w:line="240" w:lineRule="auto"/>
        <w:ind w:left="0" w:firstLine="90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shd w:val="clear" w:color="auto" w:fill="00FFFF"/>
        </w:rPr>
        <w:t>The integration of smart technology will improve the efficiency of daily life, and sustainable practices will promote a healthier environment.</w:t>
      </w:r>
    </w:p>
    <w:p w14:paraId="74F4D4C3" w14:textId="77777777" w:rsidR="008A32FE" w:rsidRPr="008A32FE" w:rsidRDefault="008A32FE" w:rsidP="00E6432B">
      <w:pPr>
        <w:numPr>
          <w:ilvl w:val="0"/>
          <w:numId w:val="100"/>
        </w:numPr>
        <w:spacing w:after="0" w:line="240" w:lineRule="auto"/>
        <w:ind w:left="0" w:firstLine="90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By incorporating technology, daily life will become harder to manage, but sustainable practices will make the environment more balanced.</w:t>
      </w:r>
    </w:p>
    <w:p w14:paraId="6F93321A" w14:textId="77777777" w:rsidR="008A32FE" w:rsidRPr="008A32FE" w:rsidRDefault="008A32FE" w:rsidP="00E6432B">
      <w:pPr>
        <w:numPr>
          <w:ilvl w:val="0"/>
          <w:numId w:val="100"/>
        </w:numPr>
        <w:spacing w:after="0" w:line="240" w:lineRule="auto"/>
        <w:ind w:left="0" w:firstLine="90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The adoption of smart technology will make life less efficient, while environmental practices will harm public health.</w:t>
      </w:r>
    </w:p>
    <w:p w14:paraId="7CF5F39F"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Giải Thích: </w:t>
      </w:r>
      <w:r w:rsidRPr="008A32FE">
        <w:rPr>
          <w:rFonts w:ascii="Times New Roman" w:eastAsia="Times New Roman" w:hAnsi="Times New Roman" w:cs="Times New Roman"/>
          <w:color w:val="000000" w:themeColor="text1"/>
          <w:sz w:val="24"/>
          <w:szCs w:val="24"/>
        </w:rPr>
        <w:t>Câu nào sau đây diễn giải lại câu được gạch chân trong đoạn 3 một cách hay nhất?</w:t>
      </w:r>
    </w:p>
    <w:p w14:paraId="0290156C"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A. Việc sử dụng công nghệ sẽ giúp hợp lý hóa các thói quen hàng ngày, trong khi việc áp dụng các hoạt động bền vững sẽ gây ra các vấn đề về môi trường.</w:t>
      </w:r>
    </w:p>
    <w:p w14:paraId="6C92910C"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B. Việc tích hợp công nghệ thông minh sẽ cải thiện hiệu quả của cuộc sống hàng ngày và các hoạt động bền vững sẽ thúc đẩy một môi trường lành mạnh hơn.</w:t>
      </w:r>
    </w:p>
    <w:p w14:paraId="4DD357C5"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C. Bằng cách kết hợp công nghệ, cuộc sống hàng ngày sẽ trở nên khó quản lý hơn, nhưng các hoạt động bền vững sẽ giúp môi trường cân bằng hơn.</w:t>
      </w:r>
    </w:p>
    <w:p w14:paraId="3FDB0C63"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D. Việc áp dụng công nghệ thông minh sẽ khiến cuộc sống kém hiệu quả hơn, trong khi các hoạt động bảo vệ môi trường sẽ gây hại cho sức khỏe cộng đồng.</w:t>
      </w:r>
    </w:p>
    <w:p w14:paraId="51771A6A" w14:textId="77777777" w:rsidR="008A32FE" w:rsidRPr="008A32FE" w:rsidRDefault="008A32FE" w:rsidP="00E6432B">
      <w:pPr>
        <w:numPr>
          <w:ilvl w:val="0"/>
          <w:numId w:val="101"/>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Phân tích chi tiết</w:t>
      </w:r>
    </w:p>
    <w:p w14:paraId="613D364A"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Câu văn nói rằng công nghệ thông minh sẽ làm cho cuộc sống hàng ngày trở nên hiệu quả hơn, và thực hành bền vững sẽ tạo ra một môi trường lành mạnh hơn. B. là lựa chọn đúng vì nó diễn đạt đúng ý chính của câu. Do đó, đáp án đúng là B.</w:t>
      </w:r>
    </w:p>
    <w:p w14:paraId="0458904D"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lastRenderedPageBreak/>
        <w:t>Question 28: </w:t>
      </w:r>
      <w:r w:rsidRPr="008A32FE">
        <w:rPr>
          <w:rFonts w:ascii="Times New Roman" w:eastAsia="Times New Roman" w:hAnsi="Times New Roman" w:cs="Times New Roman"/>
          <w:color w:val="000000" w:themeColor="text1"/>
          <w:sz w:val="24"/>
          <w:szCs w:val="24"/>
        </w:rPr>
        <w:t>Which of the following is TRUE according to the passage?</w:t>
      </w:r>
    </w:p>
    <w:p w14:paraId="54A47E29" w14:textId="77777777" w:rsidR="008A32FE" w:rsidRPr="008A32FE" w:rsidRDefault="008A32FE" w:rsidP="00E6432B">
      <w:pPr>
        <w:numPr>
          <w:ilvl w:val="0"/>
          <w:numId w:val="102"/>
        </w:numPr>
        <w:spacing w:after="0" w:line="240" w:lineRule="auto"/>
        <w:ind w:left="0" w:firstLine="90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Smart cities will rely solely on fossil fuels to meet energy demands.</w:t>
      </w:r>
    </w:p>
    <w:p w14:paraId="4588E0D5" w14:textId="77777777" w:rsidR="008A32FE" w:rsidRPr="008A32FE" w:rsidRDefault="008A32FE" w:rsidP="00E6432B">
      <w:pPr>
        <w:numPr>
          <w:ilvl w:val="0"/>
          <w:numId w:val="102"/>
        </w:numPr>
        <w:spacing w:after="0" w:line="240" w:lineRule="auto"/>
        <w:ind w:left="0" w:firstLine="90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The integration of smart technology will make daily life more difficult and less efficient.</w:t>
      </w:r>
    </w:p>
    <w:p w14:paraId="2F262179" w14:textId="77777777" w:rsidR="008A32FE" w:rsidRPr="008A32FE" w:rsidRDefault="008A32FE" w:rsidP="00E6432B">
      <w:pPr>
        <w:numPr>
          <w:ilvl w:val="0"/>
          <w:numId w:val="102"/>
        </w:numPr>
        <w:spacing w:after="0" w:line="240" w:lineRule="auto"/>
        <w:ind w:left="0" w:firstLine="90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shd w:val="clear" w:color="auto" w:fill="00FFFF"/>
        </w:rPr>
        <w:t>Public transportation in future cities will use autonomous vehicles and electric buses to reduce traffic congestion.</w:t>
      </w:r>
    </w:p>
    <w:p w14:paraId="64DEED7B" w14:textId="77777777" w:rsidR="008A32FE" w:rsidRPr="008A32FE" w:rsidRDefault="008A32FE" w:rsidP="00E6432B">
      <w:pPr>
        <w:numPr>
          <w:ilvl w:val="0"/>
          <w:numId w:val="102"/>
        </w:numPr>
        <w:spacing w:after="0" w:line="240" w:lineRule="auto"/>
        <w:ind w:left="0" w:firstLine="90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Governments, businesses, and citizens will not need to collaborate to ensure the success of future cities.</w:t>
      </w:r>
    </w:p>
    <w:p w14:paraId="57496F4F"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Giải Thích: </w:t>
      </w:r>
      <w:r w:rsidRPr="008A32FE">
        <w:rPr>
          <w:rFonts w:ascii="Times New Roman" w:eastAsia="Times New Roman" w:hAnsi="Times New Roman" w:cs="Times New Roman"/>
          <w:color w:val="000000" w:themeColor="text1"/>
          <w:sz w:val="24"/>
          <w:szCs w:val="24"/>
        </w:rPr>
        <w:t>Theo đoạn văn, câu nào sau đây là ĐÚNG?</w:t>
      </w:r>
    </w:p>
    <w:p w14:paraId="37400B8E"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A. Các thành phố thông minh sẽ chỉ dựa vào nhiên liệu hóa thạch để đáp ứng nhu cầu năng lượng.</w:t>
      </w:r>
    </w:p>
    <w:p w14:paraId="2F0828F8"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B. Việc tích hợp công nghệ thông minh sẽ khiến cuộc sống hàng ngày trở nên khó khăn hơn và kém hiệu quả hơn.</w:t>
      </w:r>
    </w:p>
    <w:p w14:paraId="67187886"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C. Giao thông công cộng ở các thành phố trong tương lai sẽ sử dụng xe tự hành và xe buýt điện để giảm tắc nghẽn giao thông.</w:t>
      </w:r>
    </w:p>
    <w:p w14:paraId="30D4A2FE"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D. Chính phủ, doanh nghiệp và người dân sẽ không cần phải hợp tác để đảm bảo sự thành công của các thành phố trong tương lai.</w:t>
      </w:r>
    </w:p>
    <w:p w14:paraId="687DBCD8" w14:textId="77777777" w:rsidR="008A32FE" w:rsidRPr="008A32FE" w:rsidRDefault="008A32FE" w:rsidP="00E6432B">
      <w:pPr>
        <w:numPr>
          <w:ilvl w:val="0"/>
          <w:numId w:val="103"/>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Phân tích chi tiết</w:t>
      </w:r>
    </w:p>
    <w:p w14:paraId="3AC28AC1"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Bài viết nói rằng giao thông công cộng trong các thành phố tương lai sẽ sử dụng xe tự lái và xe buýt điện để giảm tắc nghẽn giao thông. Do đó, đáp án đúng là C. Public transportation in future cities will use autonomous vehicles and electric buses to reduce traffic congestion. Phù hợp</w:t>
      </w:r>
    </w:p>
    <w:p w14:paraId="5451D140"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Question 29: </w:t>
      </w:r>
      <w:r w:rsidRPr="008A32FE">
        <w:rPr>
          <w:rFonts w:ascii="Times New Roman" w:eastAsia="Times New Roman" w:hAnsi="Times New Roman" w:cs="Times New Roman"/>
          <w:color w:val="000000" w:themeColor="text1"/>
          <w:sz w:val="24"/>
          <w:szCs w:val="24"/>
        </w:rPr>
        <w:t>In which paragraph does the writer mention one way future cities aim to ensure equality for all citizens?</w:t>
      </w:r>
    </w:p>
    <w:p w14:paraId="61D5547F" w14:textId="77777777" w:rsidR="008A32FE" w:rsidRPr="008A32FE" w:rsidRDefault="008A32FE" w:rsidP="00E6432B">
      <w:pPr>
        <w:numPr>
          <w:ilvl w:val="0"/>
          <w:numId w:val="104"/>
        </w:numPr>
        <w:spacing w:after="0" w:line="240" w:lineRule="auto"/>
        <w:ind w:left="0" w:firstLine="90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shd w:val="clear" w:color="auto" w:fill="00FFFF"/>
        </w:rPr>
        <w:t>Paragraph 2</w:t>
      </w:r>
      <w:r w:rsidRPr="008A32FE">
        <w:rPr>
          <w:rFonts w:ascii="Times New Roman" w:eastAsia="Times New Roman" w:hAnsi="Times New Roman" w:cs="Times New Roman"/>
          <w:b/>
          <w:bCs/>
          <w:color w:val="000000" w:themeColor="text1"/>
          <w:sz w:val="24"/>
          <w:szCs w:val="24"/>
        </w:rPr>
        <w:t>                                B. </w:t>
      </w:r>
      <w:r w:rsidRPr="008A32FE">
        <w:rPr>
          <w:rFonts w:ascii="Times New Roman" w:eastAsia="Times New Roman" w:hAnsi="Times New Roman" w:cs="Times New Roman"/>
          <w:color w:val="000000" w:themeColor="text1"/>
          <w:sz w:val="24"/>
          <w:szCs w:val="24"/>
        </w:rPr>
        <w:t>Paragraph 3        </w:t>
      </w:r>
      <w:r w:rsidRPr="008A32FE">
        <w:rPr>
          <w:rFonts w:ascii="Times New Roman" w:eastAsia="Times New Roman" w:hAnsi="Times New Roman" w:cs="Times New Roman"/>
          <w:b/>
          <w:bCs/>
          <w:color w:val="000000" w:themeColor="text1"/>
          <w:sz w:val="24"/>
          <w:szCs w:val="24"/>
        </w:rPr>
        <w:t>                        C. </w:t>
      </w:r>
      <w:r w:rsidRPr="008A32FE">
        <w:rPr>
          <w:rFonts w:ascii="Times New Roman" w:eastAsia="Times New Roman" w:hAnsi="Times New Roman" w:cs="Times New Roman"/>
          <w:color w:val="000000" w:themeColor="text1"/>
          <w:sz w:val="24"/>
          <w:szCs w:val="24"/>
        </w:rPr>
        <w:t>Paragraph 4                </w:t>
      </w:r>
      <w:r w:rsidRPr="008A32FE">
        <w:rPr>
          <w:rFonts w:ascii="Times New Roman" w:eastAsia="Times New Roman" w:hAnsi="Times New Roman" w:cs="Times New Roman"/>
          <w:b/>
          <w:bCs/>
          <w:color w:val="000000" w:themeColor="text1"/>
          <w:sz w:val="24"/>
          <w:szCs w:val="24"/>
        </w:rPr>
        <w:t>        D. </w:t>
      </w:r>
      <w:r w:rsidRPr="008A32FE">
        <w:rPr>
          <w:rFonts w:ascii="Times New Roman" w:eastAsia="Times New Roman" w:hAnsi="Times New Roman" w:cs="Times New Roman"/>
          <w:color w:val="000000" w:themeColor="text1"/>
          <w:sz w:val="24"/>
          <w:szCs w:val="24"/>
        </w:rPr>
        <w:t>Paragraph 1</w:t>
      </w:r>
    </w:p>
    <w:p w14:paraId="50177A95"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Giải Thích: </w:t>
      </w:r>
      <w:r w:rsidRPr="008A32FE">
        <w:rPr>
          <w:rFonts w:ascii="Times New Roman" w:eastAsia="Times New Roman" w:hAnsi="Times New Roman" w:cs="Times New Roman"/>
          <w:color w:val="000000" w:themeColor="text1"/>
          <w:sz w:val="24"/>
          <w:szCs w:val="24"/>
        </w:rPr>
        <w:t>Ở đoạn văn nào tác giả đề cập đến một cách mà các thành phố trong tương lai hướng tới mục tiêu đảm bảo bình đẳng cho mọi công dân?</w:t>
      </w:r>
    </w:p>
    <w:p w14:paraId="2FC675EE" w14:textId="77777777" w:rsidR="008A32FE" w:rsidRPr="008A32FE" w:rsidRDefault="008A32FE" w:rsidP="00E6432B">
      <w:pPr>
        <w:numPr>
          <w:ilvl w:val="0"/>
          <w:numId w:val="105"/>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Phân tích chi tiết</w:t>
      </w:r>
    </w:p>
    <w:p w14:paraId="6BA6F018"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Trong đoạn 2, tác giả đề cập đến việc các thành phố tương lai cần đảm bảo sự tiếp cận công nghệ cho tất cả mọi người, nhằm đảm bảo công bằng xã hội. Do đó, đáp án đúng là A. Paragraph 2.</w:t>
      </w:r>
    </w:p>
    <w:p w14:paraId="7E55B13E"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Question 30: </w:t>
      </w:r>
      <w:r w:rsidRPr="008A32FE">
        <w:rPr>
          <w:rFonts w:ascii="Times New Roman" w:eastAsia="Times New Roman" w:hAnsi="Times New Roman" w:cs="Times New Roman"/>
          <w:color w:val="000000" w:themeColor="text1"/>
          <w:sz w:val="24"/>
          <w:szCs w:val="24"/>
        </w:rPr>
        <w:t>In which paragraph does the writer mention the role artificial intelligence (AI) plays in future cities?</w:t>
      </w:r>
    </w:p>
    <w:p w14:paraId="387D8059" w14:textId="77777777" w:rsidR="008A32FE" w:rsidRPr="008A32FE" w:rsidRDefault="008A32FE" w:rsidP="00E6432B">
      <w:pPr>
        <w:numPr>
          <w:ilvl w:val="0"/>
          <w:numId w:val="106"/>
        </w:numPr>
        <w:spacing w:after="0" w:line="240" w:lineRule="auto"/>
        <w:ind w:left="0" w:firstLine="90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Paragraph 4                                </w:t>
      </w:r>
      <w:r w:rsidRPr="008A32FE">
        <w:rPr>
          <w:rFonts w:ascii="Times New Roman" w:eastAsia="Times New Roman" w:hAnsi="Times New Roman" w:cs="Times New Roman"/>
          <w:b/>
          <w:bCs/>
          <w:color w:val="000000" w:themeColor="text1"/>
          <w:sz w:val="24"/>
          <w:szCs w:val="24"/>
          <w:shd w:val="clear" w:color="auto" w:fill="00FFFF"/>
        </w:rPr>
        <w:t>B. Paragraph 1</w:t>
      </w:r>
      <w:r w:rsidRPr="008A32FE">
        <w:rPr>
          <w:rFonts w:ascii="Times New Roman" w:eastAsia="Times New Roman" w:hAnsi="Times New Roman" w:cs="Times New Roman"/>
          <w:color w:val="000000" w:themeColor="text1"/>
          <w:sz w:val="24"/>
          <w:szCs w:val="24"/>
        </w:rPr>
        <w:t>                                </w:t>
      </w:r>
      <w:r w:rsidRPr="008A32FE">
        <w:rPr>
          <w:rFonts w:ascii="Times New Roman" w:eastAsia="Times New Roman" w:hAnsi="Times New Roman" w:cs="Times New Roman"/>
          <w:b/>
          <w:bCs/>
          <w:color w:val="000000" w:themeColor="text1"/>
          <w:sz w:val="24"/>
          <w:szCs w:val="24"/>
        </w:rPr>
        <w:t>C.</w:t>
      </w:r>
      <w:r w:rsidRPr="008A32FE">
        <w:rPr>
          <w:rFonts w:ascii="Times New Roman" w:eastAsia="Times New Roman" w:hAnsi="Times New Roman" w:cs="Times New Roman"/>
          <w:color w:val="000000" w:themeColor="text1"/>
          <w:sz w:val="24"/>
          <w:szCs w:val="24"/>
        </w:rPr>
        <w:t> Paragraph 2                        </w:t>
      </w:r>
      <w:r w:rsidRPr="008A32FE">
        <w:rPr>
          <w:rFonts w:ascii="Times New Roman" w:eastAsia="Times New Roman" w:hAnsi="Times New Roman" w:cs="Times New Roman"/>
          <w:b/>
          <w:bCs/>
          <w:color w:val="000000" w:themeColor="text1"/>
          <w:sz w:val="24"/>
          <w:szCs w:val="24"/>
        </w:rPr>
        <w:t>D.</w:t>
      </w:r>
      <w:r w:rsidRPr="008A32FE">
        <w:rPr>
          <w:rFonts w:ascii="Times New Roman" w:eastAsia="Times New Roman" w:hAnsi="Times New Roman" w:cs="Times New Roman"/>
          <w:color w:val="000000" w:themeColor="text1"/>
          <w:sz w:val="24"/>
          <w:szCs w:val="24"/>
        </w:rPr>
        <w:t> Paragraph 3        </w:t>
      </w:r>
    </w:p>
    <w:p w14:paraId="41B1B4AB"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Giải Thích: </w:t>
      </w:r>
      <w:r w:rsidRPr="008A32FE">
        <w:rPr>
          <w:rFonts w:ascii="Times New Roman" w:eastAsia="Times New Roman" w:hAnsi="Times New Roman" w:cs="Times New Roman"/>
          <w:color w:val="000000" w:themeColor="text1"/>
          <w:sz w:val="24"/>
          <w:szCs w:val="24"/>
        </w:rPr>
        <w:t>Đoạn văn nào tác giả đề cập đến vai trò của trí tuệ nhân tạo (AI) trong các thành phố tương lai?</w:t>
      </w:r>
    </w:p>
    <w:p w14:paraId="596CD1E5" w14:textId="77777777" w:rsidR="008A32FE" w:rsidRPr="008A32FE" w:rsidRDefault="008A32FE" w:rsidP="00E6432B">
      <w:pPr>
        <w:numPr>
          <w:ilvl w:val="0"/>
          <w:numId w:val="107"/>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Phân tích chi tiết</w:t>
      </w:r>
    </w:p>
    <w:p w14:paraId="3EBD2CDC"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Trong bài viết, trí tuệ nhân tạo (AI) không được nhắc đến trực tiếp, nhưng có một phần đề cập đến công nghệ thông minh và xe tự lái, điều này có thể liên quan đến AI. Phần này xuất hiện trong đoạn 1, khi tác giả nói về các thành phố tương lai sẽ sử dụng công nghệ thông minh và phương tiện tự lái (có thể bao gồm AI) để cải thiện chất lượng cuộc sống và giảm tắc nghẽn giao thông.</w:t>
      </w:r>
    </w:p>
    <w:p w14:paraId="7A6ED89F"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Đáp án B phù hợp</w:t>
      </w:r>
    </w:p>
    <w:p w14:paraId="097950C3" w14:textId="77777777" w:rsidR="008A32FE" w:rsidRPr="008A32FE" w:rsidRDefault="008A32FE" w:rsidP="008A32FE">
      <w:pPr>
        <w:spacing w:after="0" w:line="240" w:lineRule="auto"/>
        <w:jc w:val="center"/>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Tạm Dịch Bài Đọc</w:t>
      </w:r>
    </w:p>
    <w:p w14:paraId="0E1C0C34" w14:textId="77777777" w:rsidR="008A32FE" w:rsidRPr="008A32FE" w:rsidRDefault="008A32FE" w:rsidP="008A32FE">
      <w:pPr>
        <w:spacing w:after="0" w:line="240" w:lineRule="auto"/>
        <w:ind w:firstLine="42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Khi chúng ta tiến tới tương lai, các thành phố mà chúng ta sinh sống sẽ trải qua những chuyển đổi mạnh mẽ. Một thay đổi lớn sẽ là sự trỗi dậy của 'thành phố thông minh', nơi công nghệ sẽ tích hợp liền mạch vào cuộc sống hàng ngày. Những thành phố này sẽ dựa vào các nguồn năng lượng tái tạo, chẳng hạn như năng lượng mặt trời và năng lượng gió, để đáp ứng nhu cầu năng lượng ngày càng tăng đồng thời giảm thiểu tác động đến môi trường. Sự chuyển dịch sang năng lượng bền vững này sẽ rất quan trọng để giảm lượng khí thải carbon. Các không gian đô thị sẽ được thiết kế để giảm ô nhiễm, với các tòa nhà xanh, hệ thống giao thông bền vững và kết hợp các công viên và mái nhà xanh. Giao thông công cộng sẽ sử dụng xe tự hành và xe buýt điện để giảm tắc nghẽn giao thông và lượng khí thải carbon.</w:t>
      </w:r>
    </w:p>
    <w:p w14:paraId="650CE5AE" w14:textId="77777777" w:rsidR="008A32FE" w:rsidRPr="008A32FE" w:rsidRDefault="008A32FE" w:rsidP="008A32FE">
      <w:pPr>
        <w:spacing w:after="0" w:line="240" w:lineRule="auto"/>
        <w:ind w:firstLine="42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Tuy nhiên, chúng đi kèm với những thách thức. Sự gia tăng nhanh chóng của dân số toàn cầu có nghĩa là các thành phố sẽ cần phải thích ứng với áp lực đô thị, chẳng hạn như tình trạng thiếu nhà ở và nhu cầu cải thiện cơ sở hạ tầng. Đồng thời, sẽ có sự nhấn mạnh mạnh mẽ hơn vào việc đảm bảo khả năng tiếp cận công nghệ, đảm bảo mọi người đều được hưởng lợi từ những đổi mới trong tương lai.</w:t>
      </w:r>
    </w:p>
    <w:p w14:paraId="3AD4264B" w14:textId="77777777" w:rsidR="008A32FE" w:rsidRPr="008A32FE" w:rsidRDefault="008A32FE" w:rsidP="008A32FE">
      <w:pPr>
        <w:spacing w:after="0" w:line="240" w:lineRule="auto"/>
        <w:ind w:firstLine="42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 xml:space="preserve">Điều quan trọng là chính phủ, doanh nghiệp và người dân phải hợp tác chặt chẽ để đảm bảo sự thành công của những thành phố này. Các thành phố trong tương lai sẽ không chỉ tập trung vào những tiến bộ công nghệ </w:t>
      </w:r>
      <w:r w:rsidRPr="008A32FE">
        <w:rPr>
          <w:rFonts w:ascii="Times New Roman" w:eastAsia="Times New Roman" w:hAnsi="Times New Roman" w:cs="Times New Roman"/>
          <w:color w:val="000000" w:themeColor="text1"/>
          <w:sz w:val="24"/>
          <w:szCs w:val="24"/>
        </w:rPr>
        <w:lastRenderedPageBreak/>
        <w:t>mà còn ưu tiên tính bền vững của môi trường và bình đẳng xã hội. Việc tích hợp công nghệ thông minh sẽ giúp cuộc sống hàng ngày hiệu quả hơn, trong khi các hoạt động bền vững sẽ tạo ra một môi trường lành mạnh hơn, cân bằng hơn.</w:t>
      </w:r>
    </w:p>
    <w:p w14:paraId="77CDDC2A" w14:textId="77777777" w:rsidR="008A32FE" w:rsidRPr="008A32FE" w:rsidRDefault="008A32FE" w:rsidP="008A32FE">
      <w:pPr>
        <w:spacing w:after="0" w:line="240" w:lineRule="auto"/>
        <w:ind w:firstLine="42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Khi những thành phố này tiếp tục phát triển, mối quan hệ giữa môi trường và công nghệ sẽ ngày càng trở nên quan trọng. Thay vì coi thiên nhiên và công nghệ là những thế lực đối lập, các thành phố trong tương lai sẽ cân bằng cả hai, thúc đẩy mối quan hệ hài hòa, trong đó sự sống của con người và phúc lợi của hành tinh được ưu tiên.</w:t>
      </w:r>
    </w:p>
    <w:p w14:paraId="2F843E0E"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Read the following passage about the A Complex Dialogue Between Eras and mark the letter A, B, C or D on your answer sheet to indicate the best answer to each of the following questions from 31 to 40.</w:t>
      </w:r>
    </w:p>
    <w:p w14:paraId="7F4D703B" w14:textId="77777777" w:rsidR="008A32FE" w:rsidRPr="008A32FE" w:rsidRDefault="008A32FE" w:rsidP="008A32FE">
      <w:pPr>
        <w:spacing w:after="0" w:line="240" w:lineRule="auto"/>
        <w:ind w:firstLine="42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[I]</w:t>
      </w:r>
      <w:r w:rsidRPr="008A32FE">
        <w:rPr>
          <w:rFonts w:ascii="Times New Roman" w:eastAsia="Times New Roman" w:hAnsi="Times New Roman" w:cs="Times New Roman"/>
          <w:color w:val="000000" w:themeColor="text1"/>
          <w:sz w:val="24"/>
          <w:szCs w:val="24"/>
        </w:rPr>
        <w:t>The "generation gap" refers to the growing divergence between the values, attitudes, and behaviors of younger and older generations. </w:t>
      </w:r>
      <w:r w:rsidRPr="008A32FE">
        <w:rPr>
          <w:rFonts w:ascii="Times New Roman" w:eastAsia="Times New Roman" w:hAnsi="Times New Roman" w:cs="Times New Roman"/>
          <w:b/>
          <w:bCs/>
          <w:color w:val="000000" w:themeColor="text1"/>
          <w:sz w:val="24"/>
          <w:szCs w:val="24"/>
        </w:rPr>
        <w:t>[II]</w:t>
      </w:r>
      <w:r w:rsidRPr="008A32FE">
        <w:rPr>
          <w:rFonts w:ascii="Times New Roman" w:eastAsia="Times New Roman" w:hAnsi="Times New Roman" w:cs="Times New Roman"/>
          <w:color w:val="000000" w:themeColor="text1"/>
          <w:sz w:val="24"/>
          <w:szCs w:val="24"/>
        </w:rPr>
        <w:t>This divide is often marked by differences in perspectives on technology, work ethics, social issues, and cultural norms. While this gap can sometimes lead to friction and misunderstanding, </w:t>
      </w:r>
      <w:r w:rsidRPr="008A32FE">
        <w:rPr>
          <w:rFonts w:ascii="Times New Roman" w:eastAsia="Times New Roman" w:hAnsi="Times New Roman" w:cs="Times New Roman"/>
          <w:b/>
          <w:bCs/>
          <w:color w:val="000000" w:themeColor="text1"/>
          <w:sz w:val="24"/>
          <w:szCs w:val="24"/>
        </w:rPr>
        <w:t>[III]</w:t>
      </w:r>
      <w:r w:rsidRPr="008A32FE">
        <w:rPr>
          <w:rFonts w:ascii="Times New Roman" w:eastAsia="Times New Roman" w:hAnsi="Times New Roman" w:cs="Times New Roman"/>
          <w:color w:val="000000" w:themeColor="text1"/>
          <w:sz w:val="24"/>
          <w:szCs w:val="24"/>
        </w:rPr>
        <w:t>. The rapid advancements in technology, particularly in the digital realm, have become one of the most significant forces </w:t>
      </w:r>
      <w:r w:rsidRPr="008A32FE">
        <w:rPr>
          <w:rFonts w:ascii="Times New Roman" w:eastAsia="Times New Roman" w:hAnsi="Times New Roman" w:cs="Times New Roman"/>
          <w:b/>
          <w:bCs/>
          <w:color w:val="000000" w:themeColor="text1"/>
          <w:sz w:val="24"/>
          <w:szCs w:val="24"/>
          <w:u w:val="single"/>
        </w:rPr>
        <w:t>stoking the flames</w:t>
      </w:r>
      <w:r w:rsidRPr="008A32FE">
        <w:rPr>
          <w:rFonts w:ascii="Times New Roman" w:eastAsia="Times New Roman" w:hAnsi="Times New Roman" w:cs="Times New Roman"/>
          <w:color w:val="000000" w:themeColor="text1"/>
          <w:sz w:val="24"/>
          <w:szCs w:val="24"/>
        </w:rPr>
        <w:t> of this divide. </w:t>
      </w:r>
      <w:r w:rsidRPr="008A32FE">
        <w:rPr>
          <w:rFonts w:ascii="Times New Roman" w:eastAsia="Times New Roman" w:hAnsi="Times New Roman" w:cs="Times New Roman"/>
          <w:b/>
          <w:bCs/>
          <w:color w:val="000000" w:themeColor="text1"/>
          <w:sz w:val="24"/>
          <w:szCs w:val="24"/>
        </w:rPr>
        <w:t>[IV]</w:t>
      </w:r>
    </w:p>
    <w:p w14:paraId="58D77CC5" w14:textId="77777777" w:rsidR="008A32FE" w:rsidRPr="008A32FE" w:rsidRDefault="008A32FE" w:rsidP="008A32FE">
      <w:pPr>
        <w:spacing w:after="0" w:line="240" w:lineRule="auto"/>
        <w:ind w:firstLine="42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Younger generations, often labeled as "digital natives," are immersed in a world dominated by social media, constant connectivity, and digital tools. These elements shape </w:t>
      </w:r>
      <w:r w:rsidRPr="008A32FE">
        <w:rPr>
          <w:rFonts w:ascii="Times New Roman" w:eastAsia="Times New Roman" w:hAnsi="Times New Roman" w:cs="Times New Roman"/>
          <w:b/>
          <w:bCs/>
          <w:color w:val="000000" w:themeColor="text1"/>
          <w:sz w:val="24"/>
          <w:szCs w:val="24"/>
        </w:rPr>
        <w:t>their</w:t>
      </w:r>
      <w:r w:rsidRPr="008A32FE">
        <w:rPr>
          <w:rFonts w:ascii="Times New Roman" w:eastAsia="Times New Roman" w:hAnsi="Times New Roman" w:cs="Times New Roman"/>
          <w:color w:val="000000" w:themeColor="text1"/>
          <w:sz w:val="24"/>
          <w:szCs w:val="24"/>
        </w:rPr>
        <w:t> worldview, emphasizing individualism, instant communication, and a fast-paced lifestyle. In contrast, older generations, who grew up in more analog environments, may view such rapid changes with skepticism. </w:t>
      </w:r>
      <w:r w:rsidRPr="008A32FE">
        <w:rPr>
          <w:rFonts w:ascii="Times New Roman" w:eastAsia="Times New Roman" w:hAnsi="Times New Roman" w:cs="Times New Roman"/>
          <w:b/>
          <w:bCs/>
          <w:color w:val="000000" w:themeColor="text1"/>
          <w:sz w:val="24"/>
          <w:szCs w:val="24"/>
          <w:u w:val="single"/>
        </w:rPr>
        <w:t>The use of technology in daily life can sometimes appear overwhelming or intrusive to them, which can cause generational misunderstandings.</w:t>
      </w:r>
    </w:p>
    <w:p w14:paraId="5DDA7CCA" w14:textId="77777777" w:rsidR="008A32FE" w:rsidRPr="008A32FE" w:rsidRDefault="008A32FE" w:rsidP="008A32FE">
      <w:pPr>
        <w:spacing w:after="0" w:line="240" w:lineRule="auto"/>
        <w:ind w:firstLine="42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However, despite these challenges, the generation gap is not </w:t>
      </w:r>
      <w:r w:rsidRPr="008A32FE">
        <w:rPr>
          <w:rFonts w:ascii="Times New Roman" w:eastAsia="Times New Roman" w:hAnsi="Times New Roman" w:cs="Times New Roman"/>
          <w:b/>
          <w:bCs/>
          <w:color w:val="000000" w:themeColor="text1"/>
          <w:sz w:val="24"/>
          <w:szCs w:val="24"/>
          <w:u w:val="single"/>
        </w:rPr>
        <w:t>inherently</w:t>
      </w:r>
      <w:r w:rsidRPr="008A32FE">
        <w:rPr>
          <w:rFonts w:ascii="Times New Roman" w:eastAsia="Times New Roman" w:hAnsi="Times New Roman" w:cs="Times New Roman"/>
          <w:color w:val="000000" w:themeColor="text1"/>
          <w:sz w:val="24"/>
          <w:szCs w:val="24"/>
        </w:rPr>
        <w:t> destructive. It can encourage cross-generational collaboration, where each generation offers valuable insights. For instance, younger people can bring fresh perspectives and technological expertise, while older generations can impart wisdom, experience, and traditional knowledge. Embracing both perspectives can lead to the creation of a more balanced, innovative, and sustainable society.</w:t>
      </w:r>
    </w:p>
    <w:p w14:paraId="21F22874" w14:textId="77777777" w:rsidR="008A32FE" w:rsidRPr="008A32FE" w:rsidRDefault="008A32FE" w:rsidP="008A32FE">
      <w:pPr>
        <w:spacing w:after="0" w:line="240" w:lineRule="auto"/>
        <w:ind w:firstLine="42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Ultimately, the generation gap should not be seen as a divide, but rather as a dynamic exchange that can enrich both generations, enabling them to learn from each other and adapt to the changing world together.</w:t>
      </w:r>
    </w:p>
    <w:p w14:paraId="6206A02A" w14:textId="77777777" w:rsidR="008A32FE" w:rsidRPr="008A32FE" w:rsidRDefault="008A32FE" w:rsidP="008A32FE">
      <w:pPr>
        <w:spacing w:after="0" w:line="240" w:lineRule="auto"/>
        <w:jc w:val="both"/>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Question 31: </w:t>
      </w:r>
      <w:r w:rsidRPr="008A32FE">
        <w:rPr>
          <w:rFonts w:ascii="Times New Roman" w:eastAsia="Times New Roman" w:hAnsi="Times New Roman" w:cs="Times New Roman"/>
          <w:color w:val="000000" w:themeColor="text1"/>
          <w:sz w:val="24"/>
          <w:szCs w:val="24"/>
        </w:rPr>
        <w:t>Where in paragraph 1 does the following sentence best fit?</w:t>
      </w:r>
    </w:p>
    <w:p w14:paraId="333B43AD" w14:textId="77777777" w:rsidR="008A32FE" w:rsidRPr="008A32FE" w:rsidRDefault="008A32FE" w:rsidP="008A32FE">
      <w:pPr>
        <w:spacing w:after="0" w:line="240" w:lineRule="auto"/>
        <w:jc w:val="center"/>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it also opens the door to opportunities for dialogue and mutual enrichment</w:t>
      </w:r>
    </w:p>
    <w:p w14:paraId="03A00437" w14:textId="77777777" w:rsidR="008A32FE" w:rsidRPr="008A32FE" w:rsidRDefault="008A32FE" w:rsidP="00E6432B">
      <w:pPr>
        <w:numPr>
          <w:ilvl w:val="0"/>
          <w:numId w:val="108"/>
        </w:numPr>
        <w:spacing w:after="0" w:line="240" w:lineRule="auto"/>
        <w:ind w:left="0" w:firstLine="90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[I]                                                B. [II]                                        </w:t>
      </w:r>
      <w:r w:rsidRPr="008A32FE">
        <w:rPr>
          <w:rFonts w:ascii="Times New Roman" w:eastAsia="Times New Roman" w:hAnsi="Times New Roman" w:cs="Times New Roman"/>
          <w:b/>
          <w:bCs/>
          <w:color w:val="000000" w:themeColor="text1"/>
          <w:sz w:val="24"/>
          <w:szCs w:val="24"/>
          <w:shd w:val="clear" w:color="auto" w:fill="00FFFF"/>
        </w:rPr>
        <w:t>C. [III]</w:t>
      </w:r>
      <w:r w:rsidRPr="008A32FE">
        <w:rPr>
          <w:rFonts w:ascii="Times New Roman" w:eastAsia="Times New Roman" w:hAnsi="Times New Roman" w:cs="Times New Roman"/>
          <w:b/>
          <w:bCs/>
          <w:color w:val="000000" w:themeColor="text1"/>
          <w:sz w:val="24"/>
          <w:szCs w:val="24"/>
        </w:rPr>
        <w:t>                                        D. [IV]</w:t>
      </w:r>
    </w:p>
    <w:p w14:paraId="2CCE6695"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Giải Thích: </w:t>
      </w:r>
      <w:r w:rsidRPr="008A32FE">
        <w:rPr>
          <w:rFonts w:ascii="Times New Roman" w:eastAsia="Times New Roman" w:hAnsi="Times New Roman" w:cs="Times New Roman"/>
          <w:color w:val="000000" w:themeColor="text1"/>
          <w:sz w:val="24"/>
          <w:szCs w:val="24"/>
        </w:rPr>
        <w:t>Câu sau đây phù hợp nhất ở vị trí nào trong đoạn 1?</w:t>
      </w:r>
    </w:p>
    <w:p w14:paraId="0542293D" w14:textId="77777777" w:rsidR="008A32FE" w:rsidRPr="008A32FE" w:rsidRDefault="008A32FE" w:rsidP="00E6432B">
      <w:pPr>
        <w:numPr>
          <w:ilvl w:val="0"/>
          <w:numId w:val="109"/>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Phân tích chi tiết</w:t>
      </w:r>
    </w:p>
    <w:p w14:paraId="5634CB19"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Câu nói này về việc "mở ra cơ hội giao tiếp và sự phong phú lẫn nhau" (dialogue and mutual enrichment) sẽ phù hợp nhất với đoạn [III]. Đoạn này nói rằng mặc dù khoảng cách thế hệ có thể gây ra những hiểu lầm và xung đột, nhưng nó cũng có thể khuyến khích hợp tác giữa các thế hệ và mang lại lợi ích cho cả hai bên. Đây là cơ hội để mỗi thế hệ học hỏi và làm phong phú lẫn nhau.</w:t>
      </w:r>
    </w:p>
    <w:p w14:paraId="426051ED"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Đáp án C phfu hợp</w:t>
      </w:r>
    </w:p>
    <w:p w14:paraId="0433D4C2"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Question 32: </w:t>
      </w:r>
      <w:r w:rsidRPr="008A32FE">
        <w:rPr>
          <w:rFonts w:ascii="Times New Roman" w:eastAsia="Times New Roman" w:hAnsi="Times New Roman" w:cs="Times New Roman"/>
          <w:color w:val="000000" w:themeColor="text1"/>
          <w:sz w:val="24"/>
          <w:szCs w:val="24"/>
        </w:rPr>
        <w:t>The phrase “</w:t>
      </w:r>
      <w:r w:rsidRPr="008A32FE">
        <w:rPr>
          <w:rFonts w:ascii="Times New Roman" w:eastAsia="Times New Roman" w:hAnsi="Times New Roman" w:cs="Times New Roman"/>
          <w:b/>
          <w:bCs/>
          <w:color w:val="000000" w:themeColor="text1"/>
          <w:sz w:val="24"/>
          <w:szCs w:val="24"/>
          <w:u w:val="single"/>
        </w:rPr>
        <w:t>stoking the flames</w:t>
      </w:r>
      <w:r w:rsidRPr="008A32FE">
        <w:rPr>
          <w:rFonts w:ascii="Times New Roman" w:eastAsia="Times New Roman" w:hAnsi="Times New Roman" w:cs="Times New Roman"/>
          <w:color w:val="000000" w:themeColor="text1"/>
          <w:sz w:val="24"/>
          <w:szCs w:val="24"/>
        </w:rPr>
        <w:t>” in paragraph 1 could be best replaced by ________.</w:t>
      </w:r>
    </w:p>
    <w:p w14:paraId="5375B9EB" w14:textId="77777777" w:rsidR="008A32FE" w:rsidRPr="008A32FE" w:rsidRDefault="008A32FE" w:rsidP="00E6432B">
      <w:pPr>
        <w:numPr>
          <w:ilvl w:val="0"/>
          <w:numId w:val="110"/>
        </w:numPr>
        <w:spacing w:after="0" w:line="240" w:lineRule="auto"/>
        <w:ind w:left="0" w:firstLine="90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Turning down</w:t>
      </w:r>
      <w:r w:rsidRPr="008A32FE">
        <w:rPr>
          <w:rFonts w:ascii="Times New Roman" w:eastAsia="Times New Roman" w:hAnsi="Times New Roman" w:cs="Times New Roman"/>
          <w:b/>
          <w:bCs/>
          <w:color w:val="000000" w:themeColor="text1"/>
          <w:sz w:val="24"/>
          <w:szCs w:val="24"/>
        </w:rPr>
        <w:t>                        </w:t>
      </w:r>
      <w:r w:rsidRPr="008A32FE">
        <w:rPr>
          <w:rFonts w:ascii="Times New Roman" w:eastAsia="Times New Roman" w:hAnsi="Times New Roman" w:cs="Times New Roman"/>
          <w:b/>
          <w:bCs/>
          <w:color w:val="000000" w:themeColor="text1"/>
          <w:sz w:val="24"/>
          <w:szCs w:val="24"/>
          <w:shd w:val="clear" w:color="auto" w:fill="00FFFF"/>
        </w:rPr>
        <w:t>B. Setting off</w:t>
      </w:r>
      <w:r w:rsidRPr="008A32FE">
        <w:rPr>
          <w:rFonts w:ascii="Times New Roman" w:eastAsia="Times New Roman" w:hAnsi="Times New Roman" w:cs="Times New Roman"/>
          <w:b/>
          <w:bCs/>
          <w:color w:val="000000" w:themeColor="text1"/>
          <w:sz w:val="24"/>
          <w:szCs w:val="24"/>
        </w:rPr>
        <w:t>                        C. </w:t>
      </w:r>
      <w:r w:rsidRPr="008A32FE">
        <w:rPr>
          <w:rFonts w:ascii="Times New Roman" w:eastAsia="Times New Roman" w:hAnsi="Times New Roman" w:cs="Times New Roman"/>
          <w:color w:val="000000" w:themeColor="text1"/>
          <w:sz w:val="24"/>
          <w:szCs w:val="24"/>
        </w:rPr>
        <w:t>Bringing up        </w:t>
      </w:r>
      <w:r w:rsidRPr="008A32FE">
        <w:rPr>
          <w:rFonts w:ascii="Times New Roman" w:eastAsia="Times New Roman" w:hAnsi="Times New Roman" w:cs="Times New Roman"/>
          <w:b/>
          <w:bCs/>
          <w:color w:val="000000" w:themeColor="text1"/>
          <w:sz w:val="24"/>
          <w:szCs w:val="24"/>
        </w:rPr>
        <w:t>                D. </w:t>
      </w:r>
      <w:r w:rsidRPr="008A32FE">
        <w:rPr>
          <w:rFonts w:ascii="Times New Roman" w:eastAsia="Times New Roman" w:hAnsi="Times New Roman" w:cs="Times New Roman"/>
          <w:color w:val="000000" w:themeColor="text1"/>
          <w:sz w:val="24"/>
          <w:szCs w:val="24"/>
        </w:rPr>
        <w:t>Cooling down</w:t>
      </w:r>
    </w:p>
    <w:p w14:paraId="666A42FC"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Giải Thích: </w:t>
      </w:r>
      <w:r w:rsidRPr="008A32FE">
        <w:rPr>
          <w:rFonts w:ascii="Times New Roman" w:eastAsia="Times New Roman" w:hAnsi="Times New Roman" w:cs="Times New Roman"/>
          <w:color w:val="000000" w:themeColor="text1"/>
          <w:sz w:val="24"/>
          <w:szCs w:val="24"/>
        </w:rPr>
        <w:t>Cụm từ </w:t>
      </w:r>
      <w:r w:rsidRPr="008A32FE">
        <w:rPr>
          <w:rFonts w:ascii="Times New Roman" w:eastAsia="Times New Roman" w:hAnsi="Times New Roman" w:cs="Times New Roman"/>
          <w:b/>
          <w:bCs/>
          <w:color w:val="000000" w:themeColor="text1"/>
          <w:sz w:val="24"/>
          <w:szCs w:val="24"/>
        </w:rPr>
        <w:t>“</w:t>
      </w:r>
      <w:r w:rsidRPr="008A32FE">
        <w:rPr>
          <w:rFonts w:ascii="Times New Roman" w:eastAsia="Times New Roman" w:hAnsi="Times New Roman" w:cs="Times New Roman"/>
          <w:b/>
          <w:bCs/>
          <w:color w:val="000000" w:themeColor="text1"/>
          <w:sz w:val="24"/>
          <w:szCs w:val="24"/>
          <w:u w:val="single"/>
        </w:rPr>
        <w:t>stoking the flames</w:t>
      </w:r>
      <w:r w:rsidRPr="008A32FE">
        <w:rPr>
          <w:rFonts w:ascii="Times New Roman" w:eastAsia="Times New Roman" w:hAnsi="Times New Roman" w:cs="Times New Roman"/>
          <w:b/>
          <w:bCs/>
          <w:color w:val="000000" w:themeColor="text1"/>
          <w:sz w:val="24"/>
          <w:szCs w:val="24"/>
        </w:rPr>
        <w:t>” </w:t>
      </w:r>
      <w:r w:rsidRPr="008A32FE">
        <w:rPr>
          <w:rFonts w:ascii="Times New Roman" w:eastAsia="Times New Roman" w:hAnsi="Times New Roman" w:cs="Times New Roman"/>
          <w:color w:val="000000" w:themeColor="text1"/>
          <w:sz w:val="24"/>
          <w:szCs w:val="24"/>
        </w:rPr>
        <w:t>ở đoạn 1 có thể được thay thế tốt nhất bằng ________.</w:t>
      </w:r>
    </w:p>
    <w:p w14:paraId="1598BCDA" w14:textId="77777777" w:rsidR="008A32FE" w:rsidRPr="008A32FE" w:rsidRDefault="008A32FE" w:rsidP="00E6432B">
      <w:pPr>
        <w:numPr>
          <w:ilvl w:val="0"/>
          <w:numId w:val="111"/>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Phân tích chi tiết</w:t>
      </w:r>
    </w:p>
    <w:p w14:paraId="1F91C1FA"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A. Turning down: Có nghĩa là làm giảm bớt, trái ngược với ý nghĩa của "stoking the flames."</w:t>
      </w:r>
    </w:p>
    <w:p w14:paraId="35CB51F0"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B. Setting off là một lựa chọn đúng, vì nó có nghĩa là kích động hoặc gây ra một cái gì đó, tương tự như "stoking the flames."</w:t>
      </w:r>
    </w:p>
    <w:p w14:paraId="54132DEB"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C. Bringing up: Mang nghĩa là đề cập đến vấn đề, không phải là làm cho vấn đề trở nên nghiêm trọng hơn.</w:t>
      </w:r>
    </w:p>
    <w:p w14:paraId="7ED56004"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D. Cooling down: Có nghĩa là làm dịu bớt, cũng không phù hợp với ngữ cảnh.</w:t>
      </w:r>
    </w:p>
    <w:p w14:paraId="5AD17CE0"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Đáp án B phù hợp</w:t>
      </w:r>
    </w:p>
    <w:p w14:paraId="31B08E4B"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Question 33: </w:t>
      </w:r>
      <w:r w:rsidRPr="008A32FE">
        <w:rPr>
          <w:rFonts w:ascii="Times New Roman" w:eastAsia="Times New Roman" w:hAnsi="Times New Roman" w:cs="Times New Roman"/>
          <w:color w:val="000000" w:themeColor="text1"/>
          <w:sz w:val="24"/>
          <w:szCs w:val="24"/>
        </w:rPr>
        <w:t>The word “</w:t>
      </w:r>
      <w:r w:rsidRPr="008A32FE">
        <w:rPr>
          <w:rFonts w:ascii="Times New Roman" w:eastAsia="Times New Roman" w:hAnsi="Times New Roman" w:cs="Times New Roman"/>
          <w:b/>
          <w:bCs/>
          <w:color w:val="000000" w:themeColor="text1"/>
          <w:sz w:val="24"/>
          <w:szCs w:val="24"/>
        </w:rPr>
        <w:t>their</w:t>
      </w:r>
      <w:r w:rsidRPr="008A32FE">
        <w:rPr>
          <w:rFonts w:ascii="Times New Roman" w:eastAsia="Times New Roman" w:hAnsi="Times New Roman" w:cs="Times New Roman"/>
          <w:color w:val="000000" w:themeColor="text1"/>
          <w:sz w:val="24"/>
          <w:szCs w:val="24"/>
        </w:rPr>
        <w:t>” in paragraph 2 refers to ________.</w:t>
      </w:r>
    </w:p>
    <w:p w14:paraId="5D4FA2D2" w14:textId="77777777" w:rsidR="008A32FE" w:rsidRPr="008A32FE" w:rsidRDefault="008A32FE" w:rsidP="00E6432B">
      <w:pPr>
        <w:numPr>
          <w:ilvl w:val="0"/>
          <w:numId w:val="112"/>
        </w:numPr>
        <w:spacing w:after="0" w:line="240" w:lineRule="auto"/>
        <w:ind w:left="0" w:firstLine="90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Technological tools                        </w:t>
      </w:r>
    </w:p>
    <w:p w14:paraId="53262861" w14:textId="77777777" w:rsidR="008A32FE" w:rsidRPr="008A32FE" w:rsidRDefault="008A32FE" w:rsidP="00E6432B">
      <w:pPr>
        <w:numPr>
          <w:ilvl w:val="0"/>
          <w:numId w:val="112"/>
        </w:numPr>
        <w:spacing w:after="0" w:line="240" w:lineRule="auto"/>
        <w:ind w:left="0" w:firstLine="90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Social media</w:t>
      </w:r>
    </w:p>
    <w:p w14:paraId="79E80620" w14:textId="77777777" w:rsidR="008A32FE" w:rsidRPr="008A32FE" w:rsidRDefault="008A32FE" w:rsidP="00E6432B">
      <w:pPr>
        <w:numPr>
          <w:ilvl w:val="0"/>
          <w:numId w:val="112"/>
        </w:numPr>
        <w:spacing w:after="0" w:line="240" w:lineRule="auto"/>
        <w:ind w:left="0" w:firstLine="90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Older generations</w:t>
      </w:r>
    </w:p>
    <w:p w14:paraId="553FE140" w14:textId="77777777" w:rsidR="008A32FE" w:rsidRPr="008A32FE" w:rsidRDefault="008A32FE" w:rsidP="00E6432B">
      <w:pPr>
        <w:numPr>
          <w:ilvl w:val="0"/>
          <w:numId w:val="112"/>
        </w:numPr>
        <w:spacing w:after="0" w:line="240" w:lineRule="auto"/>
        <w:ind w:left="0" w:firstLine="90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shd w:val="clear" w:color="auto" w:fill="00FFFF"/>
        </w:rPr>
        <w:t>Younger generations</w:t>
      </w:r>
    </w:p>
    <w:p w14:paraId="0EB1362F"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lastRenderedPageBreak/>
        <w:t>Giải Thích: </w:t>
      </w:r>
      <w:r w:rsidRPr="008A32FE">
        <w:rPr>
          <w:rFonts w:ascii="Times New Roman" w:eastAsia="Times New Roman" w:hAnsi="Times New Roman" w:cs="Times New Roman"/>
          <w:color w:val="000000" w:themeColor="text1"/>
          <w:sz w:val="24"/>
          <w:szCs w:val="24"/>
        </w:rPr>
        <w:t>Từ “</w:t>
      </w:r>
      <w:r w:rsidRPr="008A32FE">
        <w:rPr>
          <w:rFonts w:ascii="Times New Roman" w:eastAsia="Times New Roman" w:hAnsi="Times New Roman" w:cs="Times New Roman"/>
          <w:b/>
          <w:bCs/>
          <w:color w:val="000000" w:themeColor="text1"/>
          <w:sz w:val="24"/>
          <w:szCs w:val="24"/>
        </w:rPr>
        <w:t>their</w:t>
      </w:r>
      <w:r w:rsidRPr="008A32FE">
        <w:rPr>
          <w:rFonts w:ascii="Times New Roman" w:eastAsia="Times New Roman" w:hAnsi="Times New Roman" w:cs="Times New Roman"/>
          <w:color w:val="000000" w:themeColor="text1"/>
          <w:sz w:val="24"/>
          <w:szCs w:val="24"/>
        </w:rPr>
        <w:t>” trong đoạn 2 đề cập đến ________.</w:t>
      </w:r>
    </w:p>
    <w:p w14:paraId="3F786C0F" w14:textId="77777777" w:rsidR="008A32FE" w:rsidRPr="008A32FE" w:rsidRDefault="008A32FE" w:rsidP="00E6432B">
      <w:pPr>
        <w:numPr>
          <w:ilvl w:val="0"/>
          <w:numId w:val="113"/>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Phân tích chi tiết</w:t>
      </w:r>
    </w:p>
    <w:p w14:paraId="09D66421"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A. Technological tools: Từ "their" không thể ám chỉ "công cụ công nghệ", vì chúng là đối tượng không có chủ ngữ sở hữu.</w:t>
      </w:r>
    </w:p>
    <w:p w14:paraId="00CBEFF4"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B. Social media: Mặc dù mạng xã hội là một phần của "elements", nhưng câu này đang nói về thế hệ người sử dụng những yếu tố này, tức là thế hệ trẻ.</w:t>
      </w:r>
    </w:p>
    <w:p w14:paraId="2AC10C54"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C. Older generations: Câu này không phù hợp vì "older generations" không phải là đối tượng đang được mô tả trong câu đó.</w:t>
      </w:r>
    </w:p>
    <w:p w14:paraId="4B02BE32"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D. Younger generations: Đây là đáp án chính xác vì những yếu tố công nghệ và mạng xã hội đang ảnh hưởng đến thế hệ trẻ, tạo nên cách nhìn nhận và lối sống của họ.</w:t>
      </w:r>
    </w:p>
    <w:p w14:paraId="434754AD"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Đáp án D phù hợp</w:t>
      </w:r>
    </w:p>
    <w:p w14:paraId="22883E2D"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Question 34: </w:t>
      </w:r>
      <w:r w:rsidRPr="008A32FE">
        <w:rPr>
          <w:rFonts w:ascii="Times New Roman" w:eastAsia="Times New Roman" w:hAnsi="Times New Roman" w:cs="Times New Roman"/>
          <w:color w:val="000000" w:themeColor="text1"/>
          <w:sz w:val="24"/>
          <w:szCs w:val="24"/>
        </w:rPr>
        <w:t>Which of the following is NOT mentioned as a challenge of the generation gap?</w:t>
      </w:r>
    </w:p>
    <w:p w14:paraId="5FC60935" w14:textId="77777777" w:rsidR="008A32FE" w:rsidRPr="008A32FE" w:rsidRDefault="008A32FE" w:rsidP="00E6432B">
      <w:pPr>
        <w:numPr>
          <w:ilvl w:val="0"/>
          <w:numId w:val="114"/>
        </w:numPr>
        <w:spacing w:after="0" w:line="240" w:lineRule="auto"/>
        <w:ind w:left="0" w:firstLine="90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shd w:val="clear" w:color="auto" w:fill="00FFFF"/>
        </w:rPr>
        <w:t>Lack of collaboration between generations.</w:t>
      </w:r>
    </w:p>
    <w:p w14:paraId="4B5C0D52" w14:textId="77777777" w:rsidR="008A32FE" w:rsidRPr="008A32FE" w:rsidRDefault="008A32FE" w:rsidP="00E6432B">
      <w:pPr>
        <w:numPr>
          <w:ilvl w:val="0"/>
          <w:numId w:val="114"/>
        </w:numPr>
        <w:spacing w:after="0" w:line="240" w:lineRule="auto"/>
        <w:ind w:left="0" w:firstLine="90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Friction and misunderstanding due to differences in values and attitudes.</w:t>
      </w:r>
    </w:p>
    <w:p w14:paraId="2577DF2D" w14:textId="77777777" w:rsidR="008A32FE" w:rsidRPr="008A32FE" w:rsidRDefault="008A32FE" w:rsidP="00E6432B">
      <w:pPr>
        <w:numPr>
          <w:ilvl w:val="0"/>
          <w:numId w:val="114"/>
        </w:numPr>
        <w:spacing w:after="0" w:line="240" w:lineRule="auto"/>
        <w:ind w:left="0" w:firstLine="90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The rapid growth of digital technology.</w:t>
      </w:r>
    </w:p>
    <w:p w14:paraId="02B999C4" w14:textId="77777777" w:rsidR="008A32FE" w:rsidRPr="008A32FE" w:rsidRDefault="008A32FE" w:rsidP="00E6432B">
      <w:pPr>
        <w:numPr>
          <w:ilvl w:val="0"/>
          <w:numId w:val="114"/>
        </w:numPr>
        <w:spacing w:after="0" w:line="240" w:lineRule="auto"/>
        <w:ind w:left="0" w:firstLine="90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Generational misunderstanding caused by overwhelming use of technology</w:t>
      </w:r>
    </w:p>
    <w:p w14:paraId="254CB492"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Giải Thích: </w:t>
      </w:r>
      <w:r w:rsidRPr="008A32FE">
        <w:rPr>
          <w:rFonts w:ascii="Times New Roman" w:eastAsia="Times New Roman" w:hAnsi="Times New Roman" w:cs="Times New Roman"/>
          <w:color w:val="000000" w:themeColor="text1"/>
          <w:sz w:val="24"/>
          <w:szCs w:val="24"/>
        </w:rPr>
        <w:t>Câu nào sau đây KHÔNG được đề cập đến như là một thách thức của khoảng cách thế hệ?</w:t>
      </w:r>
    </w:p>
    <w:p w14:paraId="0AB7F9A5"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A. Thiếu sự hợp tác giữa các thế hệ.</w:t>
      </w:r>
    </w:p>
    <w:p w14:paraId="4EF0E6B0"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B. Ma sát và hiểu lầm do sự khác biệt về giá trị và thái độ.</w:t>
      </w:r>
    </w:p>
    <w:p w14:paraId="0ACECD2D"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C. Sự phát triển nhanh chóng của công nghệ kỹ thuật số.</w:t>
      </w:r>
    </w:p>
    <w:p w14:paraId="3AA1E5A7"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D. Sự hiểu lầm giữa các thế hệ do sử dụng công nghệ quá mức</w:t>
      </w:r>
    </w:p>
    <w:p w14:paraId="6FF41B3F" w14:textId="77777777" w:rsidR="008A32FE" w:rsidRPr="008A32FE" w:rsidRDefault="008A32FE" w:rsidP="00E6432B">
      <w:pPr>
        <w:numPr>
          <w:ilvl w:val="0"/>
          <w:numId w:val="115"/>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Phân tích chi tiết</w:t>
      </w:r>
    </w:p>
    <w:p w14:paraId="02C62917"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A. Lack of collaboration between generations: Mặc dù bài viết không trực tiếp nói về "lack of collaboration" (thiếu sự hợp tác), nhưng tác giả đã nói về khả năng hợp tác giữa các thế hệ, vì vậy đây không phải là một thách thức được đề cập. Tác giả còn cho rằng việc hợp tác giữa các thế hệ có thể giúp giảm bớt các vấn đề trong khoảng cách thế hệ.</w:t>
      </w:r>
    </w:p>
    <w:p w14:paraId="07230BBC"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B. Friction and misunderstanding due to differences in values and attitudes: Đây là một trong những vấn đề được đề cập trong bài đọc, khi tác giả nói về sự khác biệt trong giá trị và thái độ giữa các thế hệ.</w:t>
      </w:r>
    </w:p>
    <w:p w14:paraId="6685DD80"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C. The rapid growth of digital technology: Sự phát triển nhanh chóng của công nghệ số là một yếu tố chính gây ra khoảng cách thế hệ, được nhắc đến trong đoạn văn.</w:t>
      </w:r>
    </w:p>
    <w:p w14:paraId="388F5CCB"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D. Generational misunderstanding caused by overwhelming use of technology: Điều này cũng được đề cập trong bài viết khi tác giả nói về cách sử dụng công nghệ khiến các thế hệ già hơn cảm thấy bị áp đảo và tạo ra sự hiểu lầm.</w:t>
      </w:r>
    </w:p>
    <w:p w14:paraId="6EE7B87A"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Đáp án A phù hợp</w:t>
      </w:r>
    </w:p>
    <w:p w14:paraId="4A9D0D44"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Question 35: </w:t>
      </w:r>
      <w:r w:rsidRPr="008A32FE">
        <w:rPr>
          <w:rFonts w:ascii="Times New Roman" w:eastAsia="Times New Roman" w:hAnsi="Times New Roman" w:cs="Times New Roman"/>
          <w:color w:val="000000" w:themeColor="text1"/>
          <w:sz w:val="24"/>
          <w:szCs w:val="24"/>
        </w:rPr>
        <w:t>Which of the following best paraphrases the underlined sentence in paragraph 2?</w:t>
      </w:r>
    </w:p>
    <w:p w14:paraId="0612C7BE" w14:textId="77777777" w:rsidR="008A32FE" w:rsidRPr="008A32FE" w:rsidRDefault="008A32FE" w:rsidP="00E6432B">
      <w:pPr>
        <w:numPr>
          <w:ilvl w:val="0"/>
          <w:numId w:val="116"/>
        </w:numPr>
        <w:spacing w:after="0" w:line="240" w:lineRule="auto"/>
        <w:ind w:left="0" w:firstLine="90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Technology in everyday life may seem too advanced and disrupt the traditional values of older generations, leading to confusion and conflict.</w:t>
      </w:r>
    </w:p>
    <w:p w14:paraId="198575EE" w14:textId="77777777" w:rsidR="008A32FE" w:rsidRPr="008A32FE" w:rsidRDefault="008A32FE" w:rsidP="00E6432B">
      <w:pPr>
        <w:numPr>
          <w:ilvl w:val="0"/>
          <w:numId w:val="116"/>
        </w:numPr>
        <w:spacing w:after="0" w:line="240" w:lineRule="auto"/>
        <w:ind w:left="0" w:firstLine="90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Older generations may struggle with understanding new technology, which can lead to disagreements between them and younger people.</w:t>
      </w:r>
    </w:p>
    <w:p w14:paraId="3009DDE4" w14:textId="77777777" w:rsidR="008A32FE" w:rsidRPr="008A32FE" w:rsidRDefault="008A32FE" w:rsidP="00E6432B">
      <w:pPr>
        <w:numPr>
          <w:ilvl w:val="0"/>
          <w:numId w:val="116"/>
        </w:numPr>
        <w:spacing w:after="0" w:line="240" w:lineRule="auto"/>
        <w:ind w:left="0" w:firstLine="90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The constant use of technology in daily life can make older people feel that it is unnecessary, which causes conflict between generations.</w:t>
      </w:r>
    </w:p>
    <w:p w14:paraId="059230AC" w14:textId="77777777" w:rsidR="008A32FE" w:rsidRPr="008A32FE" w:rsidRDefault="008A32FE" w:rsidP="00E6432B">
      <w:pPr>
        <w:numPr>
          <w:ilvl w:val="0"/>
          <w:numId w:val="116"/>
        </w:numPr>
        <w:spacing w:after="0" w:line="240" w:lineRule="auto"/>
        <w:ind w:left="0" w:firstLine="90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shd w:val="clear" w:color="auto" w:fill="00FFFF"/>
        </w:rPr>
        <w:t>Technology, being complex and rapidly evolving, can sometimes overwhelm older generations and create tensions between them and younger generations.</w:t>
      </w:r>
    </w:p>
    <w:p w14:paraId="5461FCD7"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Giải Thích: </w:t>
      </w:r>
      <w:r w:rsidRPr="008A32FE">
        <w:rPr>
          <w:rFonts w:ascii="Times New Roman" w:eastAsia="Times New Roman" w:hAnsi="Times New Roman" w:cs="Times New Roman"/>
          <w:color w:val="000000" w:themeColor="text1"/>
          <w:sz w:val="24"/>
          <w:szCs w:val="24"/>
        </w:rPr>
        <w:t>Câu nào sau đây diễn giải lại câu được gạch chân trong đoạn 2 một cách hay nhất?</w:t>
      </w:r>
    </w:p>
    <w:p w14:paraId="4E2DB373"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A. Công nghệ trong cuộc sống hàng ngày có vẻ quá tiên tiến và phá vỡ các giá trị truyền thống của thế hệ cũ, dẫn đến sự nhầm lẫn và xung đột.</w:t>
      </w:r>
    </w:p>
    <w:p w14:paraId="4A4A1978"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B. Thế hệ cũ có thể gặp khó khăn trong việc hiểu công nghệ mới, điều này có thể dẫn đến bất đồng giữa họ và thế hệ trẻ.</w:t>
      </w:r>
    </w:p>
    <w:p w14:paraId="17BFF081"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C. Việc sử dụng công nghệ liên tục trong cuộc sống hàng ngày có thể khiến người lớn tuổi cảm thấy rằng công nghệ là không cần thiết, điều này gây ra xung đột giữa các thế hệ.</w:t>
      </w:r>
    </w:p>
    <w:p w14:paraId="397A4B85"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D. Công nghệ, vốn phức tạp và phát triển nhanh chóng, đôi khi có thể áp đảo thế hệ cũ và tạo ra căng thẳng giữa họ và thế hệ trẻ.</w:t>
      </w:r>
    </w:p>
    <w:p w14:paraId="23B0122C" w14:textId="77777777" w:rsidR="008A32FE" w:rsidRPr="008A32FE" w:rsidRDefault="008A32FE" w:rsidP="00E6432B">
      <w:pPr>
        <w:numPr>
          <w:ilvl w:val="0"/>
          <w:numId w:val="117"/>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Phân tích chi tiết</w:t>
      </w:r>
    </w:p>
    <w:p w14:paraId="34B5E831"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lastRenderedPageBreak/>
        <w:t>A. Technology in everyday life may seem too advanced and disrupt the traditional values of older generations, leading to confusion and conflict.</w:t>
      </w:r>
    </w:p>
    <w:p w14:paraId="41998135" w14:textId="77777777" w:rsidR="008A32FE" w:rsidRPr="008A32FE" w:rsidRDefault="008A32FE" w:rsidP="00E6432B">
      <w:pPr>
        <w:numPr>
          <w:ilvl w:val="0"/>
          <w:numId w:val="118"/>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Câu này có sự liên quan đến công nghệ quá tiên tiến làm xáo trộn giá trị truyền thống của thế hệ trước. Tuy nhiên, trong đoạn văn, tác giả không nhấn mạnh rằng công nghệ gây ra sự xáo trộn giá trị truyền thống mà chủ yếu là sự cảm thấy quá tải hoặc xâm nhập vào cuộc sống của họ. Vì vậy, lựa chọn này không chính xác.</w:t>
      </w:r>
    </w:p>
    <w:p w14:paraId="38FEAD30"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B. Older generations may struggle with understanding new technology, which can lead to disagreements between them and younger people.</w:t>
      </w:r>
    </w:p>
    <w:p w14:paraId="1D46E999" w14:textId="77777777" w:rsidR="008A32FE" w:rsidRPr="008A32FE" w:rsidRDefault="008A32FE" w:rsidP="00E6432B">
      <w:pPr>
        <w:numPr>
          <w:ilvl w:val="0"/>
          <w:numId w:val="119"/>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Mặc dù có sự nhắc đến sự khó khăn của thế hệ trước khi hiểu công nghệ mới, nhưng câu này không hoàn toàn diễn đạt được sự cảm thấy "overwhelming" (quá tải) mà bài viết đề cập, và cũng không nhắc đến sự xâm nhập hay "intrusive" của công nghệ. Do đó, lựa chọn này chưa hoàn toàn đúng.</w:t>
      </w:r>
    </w:p>
    <w:p w14:paraId="447C6048"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C. The constant use of technology in daily life can make older people feel that it is unnecessary, which causes conflict between generations.</w:t>
      </w:r>
    </w:p>
    <w:p w14:paraId="728691DB" w14:textId="77777777" w:rsidR="008A32FE" w:rsidRPr="008A32FE" w:rsidRDefault="008A32FE" w:rsidP="00E6432B">
      <w:pPr>
        <w:numPr>
          <w:ilvl w:val="0"/>
          <w:numId w:val="120"/>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Đây là một cách diễn đạt không hoàn toàn chính xác. Câu này nói rằng công nghệ có thể làm cho người lớn tuổi cảm thấy nó "không cần thiết," nhưng trong bài viết, tác giả chỉ nói rằng công nghệ có thể cảm thấy quá tải hoặc xâm nhập vào cuộc sống của họ, chứ không nói là không cần thiết.</w:t>
      </w:r>
    </w:p>
    <w:p w14:paraId="2F966762"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D. Technology, being complex and rapidly evolving, can sometimes overwhelm older generations and create tensions between them and younger generations.</w:t>
      </w:r>
    </w:p>
    <w:p w14:paraId="3808F8F0" w14:textId="77777777" w:rsidR="008A32FE" w:rsidRPr="008A32FE" w:rsidRDefault="008A32FE" w:rsidP="00E6432B">
      <w:pPr>
        <w:numPr>
          <w:ilvl w:val="0"/>
          <w:numId w:val="121"/>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Đây là câu trả lời chính xác. Câu này hoàn toàn phù hợp với nội dung bài đọc, khi tác giả nói về cảm giác "overwhelming" (quá tải) và "intrusive" (xâm nhập) mà công nghệ mang lại đối với thế hệ trước, gây ra sự căng thẳng và hiểu lầm giữa các thế hệ.</w:t>
      </w:r>
    </w:p>
    <w:p w14:paraId="4B42DCF6"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Đáp án D phù hợp</w:t>
      </w:r>
    </w:p>
    <w:p w14:paraId="5F23B809"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Question 36: </w:t>
      </w:r>
      <w:r w:rsidRPr="008A32FE">
        <w:rPr>
          <w:rFonts w:ascii="Times New Roman" w:eastAsia="Times New Roman" w:hAnsi="Times New Roman" w:cs="Times New Roman"/>
          <w:color w:val="000000" w:themeColor="text1"/>
          <w:sz w:val="24"/>
          <w:szCs w:val="24"/>
        </w:rPr>
        <w:t>The word “</w:t>
      </w:r>
      <w:r w:rsidRPr="008A32FE">
        <w:rPr>
          <w:rFonts w:ascii="Times New Roman" w:eastAsia="Times New Roman" w:hAnsi="Times New Roman" w:cs="Times New Roman"/>
          <w:b/>
          <w:bCs/>
          <w:color w:val="000000" w:themeColor="text1"/>
          <w:sz w:val="24"/>
          <w:szCs w:val="24"/>
          <w:u w:val="single"/>
        </w:rPr>
        <w:t>inherently</w:t>
      </w:r>
      <w:r w:rsidRPr="008A32FE">
        <w:rPr>
          <w:rFonts w:ascii="Times New Roman" w:eastAsia="Times New Roman" w:hAnsi="Times New Roman" w:cs="Times New Roman"/>
          <w:color w:val="000000" w:themeColor="text1"/>
          <w:sz w:val="24"/>
          <w:szCs w:val="24"/>
        </w:rPr>
        <w:t>” in paragraph 3 is OPPOSITE in meaning to _________.</w:t>
      </w:r>
    </w:p>
    <w:p w14:paraId="785815F8" w14:textId="77777777" w:rsidR="008A32FE" w:rsidRPr="008A32FE" w:rsidRDefault="008A32FE" w:rsidP="00E6432B">
      <w:pPr>
        <w:numPr>
          <w:ilvl w:val="0"/>
          <w:numId w:val="122"/>
        </w:numPr>
        <w:spacing w:after="0" w:line="240" w:lineRule="auto"/>
        <w:ind w:left="0" w:firstLine="90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naturally</w:t>
      </w:r>
      <w:r w:rsidRPr="008A32FE">
        <w:rPr>
          <w:rFonts w:ascii="Times New Roman" w:eastAsia="Times New Roman" w:hAnsi="Times New Roman" w:cs="Times New Roman"/>
          <w:b/>
          <w:bCs/>
          <w:color w:val="000000" w:themeColor="text1"/>
          <w:sz w:val="24"/>
          <w:szCs w:val="24"/>
        </w:rPr>
        <w:t>                                        B. </w:t>
      </w:r>
      <w:r w:rsidRPr="008A32FE">
        <w:rPr>
          <w:rFonts w:ascii="Times New Roman" w:eastAsia="Times New Roman" w:hAnsi="Times New Roman" w:cs="Times New Roman"/>
          <w:color w:val="000000" w:themeColor="text1"/>
          <w:sz w:val="24"/>
          <w:szCs w:val="24"/>
        </w:rPr>
        <w:t>intrinsically</w:t>
      </w:r>
      <w:r w:rsidRPr="008A32FE">
        <w:rPr>
          <w:rFonts w:ascii="Times New Roman" w:eastAsia="Times New Roman" w:hAnsi="Times New Roman" w:cs="Times New Roman"/>
          <w:b/>
          <w:bCs/>
          <w:color w:val="000000" w:themeColor="text1"/>
          <w:sz w:val="24"/>
          <w:szCs w:val="24"/>
        </w:rPr>
        <w:t>                                </w:t>
      </w:r>
      <w:r w:rsidRPr="008A32FE">
        <w:rPr>
          <w:rFonts w:ascii="Times New Roman" w:eastAsia="Times New Roman" w:hAnsi="Times New Roman" w:cs="Times New Roman"/>
          <w:b/>
          <w:bCs/>
          <w:color w:val="000000" w:themeColor="text1"/>
          <w:sz w:val="24"/>
          <w:szCs w:val="24"/>
          <w:shd w:val="clear" w:color="auto" w:fill="00FFFF"/>
        </w:rPr>
        <w:t>C. artificially</w:t>
      </w:r>
      <w:r w:rsidRPr="008A32FE">
        <w:rPr>
          <w:rFonts w:ascii="Times New Roman" w:eastAsia="Times New Roman" w:hAnsi="Times New Roman" w:cs="Times New Roman"/>
          <w:b/>
          <w:bCs/>
          <w:color w:val="000000" w:themeColor="text1"/>
          <w:sz w:val="24"/>
          <w:szCs w:val="24"/>
        </w:rPr>
        <w:t>                        D. </w:t>
      </w:r>
      <w:r w:rsidRPr="008A32FE">
        <w:rPr>
          <w:rFonts w:ascii="Times New Roman" w:eastAsia="Times New Roman" w:hAnsi="Times New Roman" w:cs="Times New Roman"/>
          <w:color w:val="000000" w:themeColor="text1"/>
          <w:sz w:val="24"/>
          <w:szCs w:val="24"/>
        </w:rPr>
        <w:t>fundamentally</w:t>
      </w:r>
    </w:p>
    <w:p w14:paraId="664FD017"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Giải Thích: </w:t>
      </w:r>
      <w:r w:rsidRPr="008A32FE">
        <w:rPr>
          <w:rFonts w:ascii="Times New Roman" w:eastAsia="Times New Roman" w:hAnsi="Times New Roman" w:cs="Times New Roman"/>
          <w:color w:val="000000" w:themeColor="text1"/>
          <w:sz w:val="24"/>
          <w:szCs w:val="24"/>
        </w:rPr>
        <w:t>Từ</w:t>
      </w:r>
      <w:r w:rsidRPr="008A32FE">
        <w:rPr>
          <w:rFonts w:ascii="Times New Roman" w:eastAsia="Times New Roman" w:hAnsi="Times New Roman" w:cs="Times New Roman"/>
          <w:b/>
          <w:bCs/>
          <w:color w:val="000000" w:themeColor="text1"/>
          <w:sz w:val="24"/>
          <w:szCs w:val="24"/>
        </w:rPr>
        <w:t> “</w:t>
      </w:r>
      <w:r w:rsidRPr="008A32FE">
        <w:rPr>
          <w:rFonts w:ascii="Times New Roman" w:eastAsia="Times New Roman" w:hAnsi="Times New Roman" w:cs="Times New Roman"/>
          <w:b/>
          <w:bCs/>
          <w:color w:val="000000" w:themeColor="text1"/>
          <w:sz w:val="24"/>
          <w:szCs w:val="24"/>
          <w:u w:val="single"/>
        </w:rPr>
        <w:t>inherently</w:t>
      </w:r>
      <w:r w:rsidRPr="008A32FE">
        <w:rPr>
          <w:rFonts w:ascii="Times New Roman" w:eastAsia="Times New Roman" w:hAnsi="Times New Roman" w:cs="Times New Roman"/>
          <w:b/>
          <w:bCs/>
          <w:color w:val="000000" w:themeColor="text1"/>
          <w:sz w:val="24"/>
          <w:szCs w:val="24"/>
        </w:rPr>
        <w:t>” </w:t>
      </w:r>
      <w:r w:rsidRPr="008A32FE">
        <w:rPr>
          <w:rFonts w:ascii="Times New Roman" w:eastAsia="Times New Roman" w:hAnsi="Times New Roman" w:cs="Times New Roman"/>
          <w:color w:val="000000" w:themeColor="text1"/>
          <w:sz w:val="24"/>
          <w:szCs w:val="24"/>
        </w:rPr>
        <w:t>ở đoạn 3 trái nghĩa với _________.</w:t>
      </w:r>
    </w:p>
    <w:p w14:paraId="1EEEEC15" w14:textId="77777777" w:rsidR="008A32FE" w:rsidRPr="008A32FE" w:rsidRDefault="008A32FE" w:rsidP="00E6432B">
      <w:pPr>
        <w:numPr>
          <w:ilvl w:val="0"/>
          <w:numId w:val="123"/>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Phân tích chi tiết</w:t>
      </w:r>
    </w:p>
    <w:p w14:paraId="4EE3A06B"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A. naturally: Từ này có nghĩa là "một cách tự nhiên", tương đương với "inherently". Do đó, A không phải là đáp án đúng vì nó có nghĩa giống nhau với "inherently."</w:t>
      </w:r>
    </w:p>
    <w:p w14:paraId="0D8E0AF5"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B. intrinsically: Từ này có nghĩa là "về bản chất" hoặc "vốn dĩ", cũng tương đương với "inherently." Vì vậy, B cũng không phải là đáp án đúng.</w:t>
      </w:r>
    </w:p>
    <w:p w14:paraId="1D470391"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C. artificially: Từ này có nghĩa là "một cách nhân tạo" hoặc "do con người tạo ra", trái ngược với "inherently." Nếu điều gì đó là "artificial," nghĩa là nó không có bản chất tự nhiên mà là sản phẩm của sự can thiệp bên ngoài, do đó là đáp án đúng.</w:t>
      </w:r>
    </w:p>
    <w:p w14:paraId="48608BBF"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D. fundamentally: Từ này có nghĩa là "về cơ bản", và mặc dù có sự tương đồng trong nghĩa với "inherently," nhưng "fundamentally" không mang tính trái ngược hoàn toàn như "artificially." Vì vậy, D không phải là đáp án đúng nhất.</w:t>
      </w:r>
    </w:p>
    <w:p w14:paraId="3ADDEF76"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Đáp án C phù hợp</w:t>
      </w:r>
    </w:p>
    <w:p w14:paraId="6F3849DF"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Question 37: </w:t>
      </w:r>
      <w:r w:rsidRPr="008A32FE">
        <w:rPr>
          <w:rFonts w:ascii="Times New Roman" w:eastAsia="Times New Roman" w:hAnsi="Times New Roman" w:cs="Times New Roman"/>
          <w:color w:val="000000" w:themeColor="text1"/>
          <w:sz w:val="24"/>
          <w:szCs w:val="24"/>
        </w:rPr>
        <w:t>Which of the following best summarises paragraph 3?</w:t>
      </w:r>
    </w:p>
    <w:p w14:paraId="5D76DF34" w14:textId="77777777" w:rsidR="008A32FE" w:rsidRPr="008A32FE" w:rsidRDefault="008A32FE" w:rsidP="00E6432B">
      <w:pPr>
        <w:numPr>
          <w:ilvl w:val="0"/>
          <w:numId w:val="124"/>
        </w:numPr>
        <w:spacing w:after="0" w:line="240" w:lineRule="auto"/>
        <w:ind w:left="0" w:firstLine="90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The generation gap is harmful and should be addressed through technological innovations.</w:t>
      </w:r>
    </w:p>
    <w:p w14:paraId="345DBD03" w14:textId="77777777" w:rsidR="008A32FE" w:rsidRPr="008A32FE" w:rsidRDefault="008A32FE" w:rsidP="00E6432B">
      <w:pPr>
        <w:numPr>
          <w:ilvl w:val="0"/>
          <w:numId w:val="124"/>
        </w:numPr>
        <w:spacing w:after="0" w:line="240" w:lineRule="auto"/>
        <w:ind w:left="0" w:firstLine="90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shd w:val="clear" w:color="auto" w:fill="00FFFF"/>
        </w:rPr>
        <w:t>Cross-generational collaboration can help overcome the challenges of the generation gap.</w:t>
      </w:r>
    </w:p>
    <w:p w14:paraId="0B28DDE1" w14:textId="77777777" w:rsidR="008A32FE" w:rsidRPr="008A32FE" w:rsidRDefault="008A32FE" w:rsidP="00E6432B">
      <w:pPr>
        <w:numPr>
          <w:ilvl w:val="0"/>
          <w:numId w:val="124"/>
        </w:numPr>
        <w:spacing w:after="0" w:line="240" w:lineRule="auto"/>
        <w:ind w:left="0" w:firstLine="90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The younger generation should lead the way in addressing the generation gap.</w:t>
      </w:r>
    </w:p>
    <w:p w14:paraId="39D4C6A6" w14:textId="77777777" w:rsidR="008A32FE" w:rsidRPr="008A32FE" w:rsidRDefault="008A32FE" w:rsidP="00E6432B">
      <w:pPr>
        <w:numPr>
          <w:ilvl w:val="0"/>
          <w:numId w:val="124"/>
        </w:numPr>
        <w:spacing w:after="0" w:line="240" w:lineRule="auto"/>
        <w:ind w:left="0" w:firstLine="90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Older generations are unable to contribute to solving the generation gap due to their traditional views.</w:t>
      </w:r>
    </w:p>
    <w:p w14:paraId="32D593D7"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Giải Thích: </w:t>
      </w:r>
      <w:r w:rsidRPr="008A32FE">
        <w:rPr>
          <w:rFonts w:ascii="Times New Roman" w:eastAsia="Times New Roman" w:hAnsi="Times New Roman" w:cs="Times New Roman"/>
          <w:color w:val="000000" w:themeColor="text1"/>
          <w:sz w:val="24"/>
          <w:szCs w:val="24"/>
        </w:rPr>
        <w:t>Câu nào sau đây tóm tắt tốt nhất đoạn 3?</w:t>
      </w:r>
    </w:p>
    <w:p w14:paraId="46956829"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A. Khoảng cách thế hệ có hại và cần được giải quyết thông qua các cải tiến công nghệ.</w:t>
      </w:r>
    </w:p>
    <w:p w14:paraId="6CC9CA8D"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B. Sự hợp tác giữa các thế hệ có thể giúp vượt qua những thách thức của khoảng cách thế hệ.</w:t>
      </w:r>
    </w:p>
    <w:p w14:paraId="146C8560"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C. Thế hệ trẻ nên dẫn đầu trong việc giải quyết khoảng cách thế hệ.</w:t>
      </w:r>
    </w:p>
    <w:p w14:paraId="22457AFC"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D. Các thế hệ lớn tuổi không thể đóng góp vào việc giải quyết khoảng cách thế hệ do quan điểm truyền thống của họ.</w:t>
      </w:r>
    </w:p>
    <w:p w14:paraId="5E8BD77B" w14:textId="77777777" w:rsidR="008A32FE" w:rsidRPr="008A32FE" w:rsidRDefault="008A32FE" w:rsidP="00E6432B">
      <w:pPr>
        <w:numPr>
          <w:ilvl w:val="0"/>
          <w:numId w:val="125"/>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Phân tích chi tiết</w:t>
      </w:r>
    </w:p>
    <w:p w14:paraId="35D683E5"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A. The generation gap is harmful and should be addressed through technological innovations.</w:t>
      </w:r>
    </w:p>
    <w:p w14:paraId="018EA57D" w14:textId="77777777" w:rsidR="008A32FE" w:rsidRPr="008A32FE" w:rsidRDefault="008A32FE" w:rsidP="00E6432B">
      <w:pPr>
        <w:numPr>
          <w:ilvl w:val="0"/>
          <w:numId w:val="126"/>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Câu này không đúng vì đoạn văn 3 không nói rằng khoảng cách thế hệ là có hại và cần phải giải quyết thông qua công nghệ. Thực tế, đoạn văn khẳng định rằng khoảng cách thế hệ có thể mang lại cơ hội hợp tác giữa các thế hệ.</w:t>
      </w:r>
    </w:p>
    <w:p w14:paraId="586F4FDA"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lastRenderedPageBreak/>
        <w:t>B. Cross-generational collaboration can help overcome the challenges of the generation gap.</w:t>
      </w:r>
    </w:p>
    <w:p w14:paraId="415734D0" w14:textId="77777777" w:rsidR="008A32FE" w:rsidRPr="008A32FE" w:rsidRDefault="008A32FE" w:rsidP="00E6432B">
      <w:pPr>
        <w:numPr>
          <w:ilvl w:val="0"/>
          <w:numId w:val="127"/>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Đây là sự tóm tắt chính xác nhất của đoạn văn 3. Đoạn văn này nhấn mạnh rằng mặc dù khoảng cách thế hệ có thể gây ra những thách thức, nhưng hợp tác giữa các thế hệ có thể giúp vượt qua những khó khăn đó. Mỗi thế hệ có thể mang lại những giá trị và kiến thức riêng biệt, giúp giải quyết vấn đề của xã hội.</w:t>
      </w:r>
    </w:p>
    <w:p w14:paraId="4991F3F7"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C. The younger generation should lead the way in addressing the generation gap.</w:t>
      </w:r>
    </w:p>
    <w:p w14:paraId="7F4933DA" w14:textId="77777777" w:rsidR="008A32FE" w:rsidRPr="008A32FE" w:rsidRDefault="008A32FE" w:rsidP="00E6432B">
      <w:pPr>
        <w:numPr>
          <w:ilvl w:val="0"/>
          <w:numId w:val="128"/>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Đoạn văn không nói rằng thế hệ trẻ phải dẫn đầu trong việc giải quyết khoảng cách thế hệ. Nó tập trung vào việc hợp tác giữa các thế hệ thay vì chỉ một thế hệ đứng đầu.</w:t>
      </w:r>
    </w:p>
    <w:p w14:paraId="36572C54"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D. Older generations are unable to contribute to solving the generation gap due to their traditional views.</w:t>
      </w:r>
    </w:p>
    <w:p w14:paraId="494C6F5A" w14:textId="77777777" w:rsidR="008A32FE" w:rsidRPr="008A32FE" w:rsidRDefault="008A32FE" w:rsidP="00E6432B">
      <w:pPr>
        <w:numPr>
          <w:ilvl w:val="0"/>
          <w:numId w:val="129"/>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Câu này không đúng vì đoạn văn khẳng định rằng các thế hệ cũ có thể đóng góp thông qua kinh nghiệm và kiến thức truyền thống của họ. Điều này cho thấy rằng các thế hệ cũ vẫn có thể góp phần giải quyết khoảng cách thế hệ.</w:t>
      </w:r>
    </w:p>
    <w:p w14:paraId="1458AB8F"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Đáp án B phù hợp</w:t>
      </w:r>
    </w:p>
    <w:p w14:paraId="28BA5AF4"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Question 38: </w:t>
      </w:r>
      <w:r w:rsidRPr="008A32FE">
        <w:rPr>
          <w:rFonts w:ascii="Times New Roman" w:eastAsia="Times New Roman" w:hAnsi="Times New Roman" w:cs="Times New Roman"/>
          <w:color w:val="000000" w:themeColor="text1"/>
          <w:sz w:val="24"/>
          <w:szCs w:val="24"/>
        </w:rPr>
        <w:t>Which of the following is TRUE according to the passage?</w:t>
      </w:r>
    </w:p>
    <w:p w14:paraId="103FF97E" w14:textId="77777777" w:rsidR="008A32FE" w:rsidRPr="008A32FE" w:rsidRDefault="008A32FE" w:rsidP="00E6432B">
      <w:pPr>
        <w:numPr>
          <w:ilvl w:val="0"/>
          <w:numId w:val="130"/>
        </w:numPr>
        <w:spacing w:after="0" w:line="240" w:lineRule="auto"/>
        <w:ind w:left="0" w:firstLine="90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shd w:val="clear" w:color="auto" w:fill="00FFFF"/>
        </w:rPr>
        <w:t>The rapid advancements in technology have widened the generation gap.</w:t>
      </w:r>
    </w:p>
    <w:p w14:paraId="015308C1" w14:textId="77777777" w:rsidR="008A32FE" w:rsidRPr="008A32FE" w:rsidRDefault="008A32FE" w:rsidP="00E6432B">
      <w:pPr>
        <w:numPr>
          <w:ilvl w:val="0"/>
          <w:numId w:val="130"/>
        </w:numPr>
        <w:spacing w:after="0" w:line="240" w:lineRule="auto"/>
        <w:ind w:left="0" w:firstLine="90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Younger generations tend to have more traditional values than older generations.</w:t>
      </w:r>
    </w:p>
    <w:p w14:paraId="69838D82" w14:textId="77777777" w:rsidR="008A32FE" w:rsidRPr="008A32FE" w:rsidRDefault="008A32FE" w:rsidP="00E6432B">
      <w:pPr>
        <w:numPr>
          <w:ilvl w:val="0"/>
          <w:numId w:val="130"/>
        </w:numPr>
        <w:spacing w:after="0" w:line="240" w:lineRule="auto"/>
        <w:ind w:left="0" w:firstLine="90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The generation gap only causes negative consequences like misunderstanding and conflict.</w:t>
      </w:r>
    </w:p>
    <w:p w14:paraId="76D8934F" w14:textId="77777777" w:rsidR="008A32FE" w:rsidRPr="008A32FE" w:rsidRDefault="008A32FE" w:rsidP="00E6432B">
      <w:pPr>
        <w:numPr>
          <w:ilvl w:val="0"/>
          <w:numId w:val="130"/>
        </w:numPr>
        <w:spacing w:after="0" w:line="240" w:lineRule="auto"/>
        <w:ind w:left="0" w:firstLine="90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The generation gap should be seen as a divide between the two generations.</w:t>
      </w:r>
    </w:p>
    <w:p w14:paraId="6D983642"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Giải Thích: </w:t>
      </w:r>
      <w:r w:rsidRPr="008A32FE">
        <w:rPr>
          <w:rFonts w:ascii="Times New Roman" w:eastAsia="Times New Roman" w:hAnsi="Times New Roman" w:cs="Times New Roman"/>
          <w:color w:val="000000" w:themeColor="text1"/>
          <w:sz w:val="24"/>
          <w:szCs w:val="24"/>
        </w:rPr>
        <w:t>Theo đoạn văn, câu nào sau đây là ĐÚNG?</w:t>
      </w:r>
    </w:p>
    <w:p w14:paraId="036665DC"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A. Những tiến bộ nhanh chóng trong công nghệ đã nới rộng khoảng cách thế hệ.</w:t>
      </w:r>
    </w:p>
    <w:p w14:paraId="0A5E6159"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B. Các thế hệ trẻ có xu hướng có nhiều giá trị truyền thống hơn các thế hệ cũ.</w:t>
      </w:r>
    </w:p>
    <w:p w14:paraId="61C93E30"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C. Khoảng cách thế hệ chỉ gây ra những hậu quả tiêu cực như hiểu lầm và xung đột.</w:t>
      </w:r>
    </w:p>
    <w:p w14:paraId="0063B3BF"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D. Khoảng cách thế hệ nên được coi là sự chia rẽ giữa hai thế hệ.</w:t>
      </w:r>
    </w:p>
    <w:p w14:paraId="0BF366FA" w14:textId="77777777" w:rsidR="008A32FE" w:rsidRPr="008A32FE" w:rsidRDefault="008A32FE" w:rsidP="00E6432B">
      <w:pPr>
        <w:numPr>
          <w:ilvl w:val="0"/>
          <w:numId w:val="131"/>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Phân tích chi tiết</w:t>
      </w:r>
    </w:p>
    <w:p w14:paraId="13C24E54"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A. The rapid advancements in technology have widened the generation gap.</w:t>
      </w:r>
    </w:p>
    <w:p w14:paraId="2043B5A3" w14:textId="77777777" w:rsidR="008A32FE" w:rsidRPr="008A32FE" w:rsidRDefault="008A32FE" w:rsidP="00E6432B">
      <w:pPr>
        <w:numPr>
          <w:ilvl w:val="0"/>
          <w:numId w:val="132"/>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Đây là đáp án đúng.</w:t>
      </w:r>
      <w:r w:rsidRPr="008A32FE">
        <w:rPr>
          <w:rFonts w:ascii="Times New Roman" w:eastAsia="Times New Roman" w:hAnsi="Times New Roman" w:cs="Times New Roman"/>
          <w:color w:val="000000" w:themeColor="text1"/>
          <w:sz w:val="24"/>
          <w:szCs w:val="24"/>
        </w:rPr>
        <w:t> Đoạn văn có đề cập đến việc sự phát triển nhanh chóng của công nghệ là một trong những yếu tố chính khiến khoảng cách thế hệ ngày càng lớn hơn, nhất là khi công nghệ thay đổi nhanh chóng trong khi thế hệ cũ có thể chưa làm quen với các thay đổi này.</w:t>
      </w:r>
    </w:p>
    <w:p w14:paraId="609C0398"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B. Younger generations tend to have more traditional values than older generations.</w:t>
      </w:r>
    </w:p>
    <w:p w14:paraId="5C42CA74" w14:textId="77777777" w:rsidR="008A32FE" w:rsidRPr="008A32FE" w:rsidRDefault="008A32FE" w:rsidP="00E6432B">
      <w:pPr>
        <w:numPr>
          <w:ilvl w:val="0"/>
          <w:numId w:val="133"/>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Câu này sai,</w:t>
      </w:r>
      <w:r w:rsidRPr="008A32FE">
        <w:rPr>
          <w:rFonts w:ascii="Times New Roman" w:eastAsia="Times New Roman" w:hAnsi="Times New Roman" w:cs="Times New Roman"/>
          <w:color w:val="000000" w:themeColor="text1"/>
          <w:sz w:val="24"/>
          <w:szCs w:val="24"/>
        </w:rPr>
        <w:t> vì đoạn văn không nói rằng thế hệ trẻ có giá trị truyền thống hơn thế hệ cũ. Thực tế, thế hệ trẻ được miêu tả là những người "sống trong thế giới số", với cách nhìn thế giới chú trọng đến cá nhân và tốc độ thay đổi, ngược lại với thế hệ cũ có thể có những quan điểm truyền thống hơn.</w:t>
      </w:r>
    </w:p>
    <w:p w14:paraId="095D996A"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C. The generation gap only causes negative consequences like misunderstanding and conflict.</w:t>
      </w:r>
    </w:p>
    <w:p w14:paraId="66D31FBE" w14:textId="77777777" w:rsidR="008A32FE" w:rsidRPr="008A32FE" w:rsidRDefault="008A32FE" w:rsidP="00E6432B">
      <w:pPr>
        <w:numPr>
          <w:ilvl w:val="0"/>
          <w:numId w:val="134"/>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Câu này sai,</w:t>
      </w:r>
      <w:r w:rsidRPr="008A32FE">
        <w:rPr>
          <w:rFonts w:ascii="Times New Roman" w:eastAsia="Times New Roman" w:hAnsi="Times New Roman" w:cs="Times New Roman"/>
          <w:color w:val="000000" w:themeColor="text1"/>
          <w:sz w:val="24"/>
          <w:szCs w:val="24"/>
        </w:rPr>
        <w:t> vì mặc dù khoảng cách thế hệ có thể gây ra sự hiểu lầm và mâu thuẫn, nhưng đoạn văn cũng khẳng định rằng khoảng cách thế hệ cũng mang lại cơ hội hợp tác và học hỏi lẫn nhau, điều này không chỉ là những hậu quả tiêu cực.</w:t>
      </w:r>
    </w:p>
    <w:p w14:paraId="4C75AA9E"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D. The generation gap should be seen as a divide between the two generations.</w:t>
      </w:r>
    </w:p>
    <w:p w14:paraId="591F4D22" w14:textId="77777777" w:rsidR="008A32FE" w:rsidRPr="008A32FE" w:rsidRDefault="008A32FE" w:rsidP="00E6432B">
      <w:pPr>
        <w:numPr>
          <w:ilvl w:val="0"/>
          <w:numId w:val="135"/>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Câu này sai.</w:t>
      </w:r>
      <w:r w:rsidRPr="008A32FE">
        <w:rPr>
          <w:rFonts w:ascii="Times New Roman" w:eastAsia="Times New Roman" w:hAnsi="Times New Roman" w:cs="Times New Roman"/>
          <w:color w:val="000000" w:themeColor="text1"/>
          <w:sz w:val="24"/>
          <w:szCs w:val="24"/>
        </w:rPr>
        <w:t> Đoạn văn cuối cùng khẳng định rằng khoảng cách thế hệ không nên được coi là một rào cản, mà là một sự trao đổi động giúp cả hai thế hệ học hỏi và phát triển cùng nhau.</w:t>
      </w:r>
    </w:p>
    <w:p w14:paraId="20DEF41C"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Đáp án A phù hợp</w:t>
      </w:r>
    </w:p>
    <w:p w14:paraId="24479916"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Question 39: </w:t>
      </w:r>
      <w:r w:rsidRPr="008A32FE">
        <w:rPr>
          <w:rFonts w:ascii="Times New Roman" w:eastAsia="Times New Roman" w:hAnsi="Times New Roman" w:cs="Times New Roman"/>
          <w:color w:val="000000" w:themeColor="text1"/>
          <w:sz w:val="24"/>
          <w:szCs w:val="24"/>
        </w:rPr>
        <w:t>Which of the following can be inferred from the passage?</w:t>
      </w:r>
    </w:p>
    <w:p w14:paraId="69C89C55" w14:textId="77777777" w:rsidR="008A32FE" w:rsidRPr="008A32FE" w:rsidRDefault="008A32FE" w:rsidP="00E6432B">
      <w:pPr>
        <w:numPr>
          <w:ilvl w:val="0"/>
          <w:numId w:val="136"/>
        </w:numPr>
        <w:spacing w:after="0" w:line="240" w:lineRule="auto"/>
        <w:ind w:left="0" w:firstLine="90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The younger generation is solely responsible for bridging the generation gap.</w:t>
      </w:r>
    </w:p>
    <w:p w14:paraId="502263B0" w14:textId="77777777" w:rsidR="008A32FE" w:rsidRPr="008A32FE" w:rsidRDefault="008A32FE" w:rsidP="00E6432B">
      <w:pPr>
        <w:numPr>
          <w:ilvl w:val="0"/>
          <w:numId w:val="136"/>
        </w:numPr>
        <w:spacing w:after="0" w:line="240" w:lineRule="auto"/>
        <w:ind w:left="0" w:firstLine="90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Technological advancements are the only factor causing the generation gap.</w:t>
      </w:r>
    </w:p>
    <w:p w14:paraId="5257259D" w14:textId="77777777" w:rsidR="008A32FE" w:rsidRPr="008A32FE" w:rsidRDefault="008A32FE" w:rsidP="00E6432B">
      <w:pPr>
        <w:numPr>
          <w:ilvl w:val="0"/>
          <w:numId w:val="136"/>
        </w:numPr>
        <w:spacing w:after="0" w:line="240" w:lineRule="auto"/>
        <w:ind w:left="0" w:firstLine="90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shd w:val="clear" w:color="auto" w:fill="00FFFF"/>
        </w:rPr>
        <w:t>The generation gap can lead to mutual learning and growth between generations.</w:t>
      </w:r>
    </w:p>
    <w:p w14:paraId="744AC73B" w14:textId="77777777" w:rsidR="008A32FE" w:rsidRPr="008A32FE" w:rsidRDefault="008A32FE" w:rsidP="00E6432B">
      <w:pPr>
        <w:numPr>
          <w:ilvl w:val="0"/>
          <w:numId w:val="136"/>
        </w:numPr>
        <w:spacing w:after="0" w:line="240" w:lineRule="auto"/>
        <w:ind w:left="0" w:firstLine="90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The generation gap will disappear as technology advances further.</w:t>
      </w:r>
    </w:p>
    <w:p w14:paraId="73CA2269"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Giải Thích: </w:t>
      </w:r>
      <w:r w:rsidRPr="008A32FE">
        <w:rPr>
          <w:rFonts w:ascii="Times New Roman" w:eastAsia="Times New Roman" w:hAnsi="Times New Roman" w:cs="Times New Roman"/>
          <w:color w:val="000000" w:themeColor="text1"/>
          <w:sz w:val="24"/>
          <w:szCs w:val="24"/>
        </w:rPr>
        <w:t>Có thể suy ra điều nào sau đây từ đoạn văn?</w:t>
      </w:r>
    </w:p>
    <w:p w14:paraId="2C96F947"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A. Thế hệ trẻ chịu trách nhiệm duy nhất trong việc thu hẹp khoảng cách thế hệ.</w:t>
      </w:r>
    </w:p>
    <w:p w14:paraId="36E5D842"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B. Tiến bộ công nghệ là yếu tố duy nhất gây ra khoảng cách thế hệ.</w:t>
      </w:r>
    </w:p>
    <w:p w14:paraId="2AA6300C"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C. Khoảng cách thế hệ có thể dẫn đến việc học hỏi và phát triển lẫn nhau giữa các thế hệ.</w:t>
      </w:r>
    </w:p>
    <w:p w14:paraId="448E0E8E"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D. Khoảng cách thế hệ sẽ biến mất khi công nghệ tiến bộ hơn nữa.</w:t>
      </w:r>
    </w:p>
    <w:p w14:paraId="18D14165" w14:textId="77777777" w:rsidR="008A32FE" w:rsidRPr="008A32FE" w:rsidRDefault="008A32FE" w:rsidP="00E6432B">
      <w:pPr>
        <w:numPr>
          <w:ilvl w:val="0"/>
          <w:numId w:val="137"/>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Phân tích chi tiết</w:t>
      </w:r>
    </w:p>
    <w:p w14:paraId="2EC67112"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A. The younger generation is solely responsible for bridging the generation gap.</w:t>
      </w:r>
    </w:p>
    <w:p w14:paraId="0DEC8DEB" w14:textId="77777777" w:rsidR="008A32FE" w:rsidRPr="008A32FE" w:rsidRDefault="008A32FE" w:rsidP="00E6432B">
      <w:pPr>
        <w:numPr>
          <w:ilvl w:val="0"/>
          <w:numId w:val="138"/>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Sai.</w:t>
      </w:r>
      <w:r w:rsidRPr="008A32FE">
        <w:rPr>
          <w:rFonts w:ascii="Times New Roman" w:eastAsia="Times New Roman" w:hAnsi="Times New Roman" w:cs="Times New Roman"/>
          <w:color w:val="000000" w:themeColor="text1"/>
          <w:sz w:val="24"/>
          <w:szCs w:val="24"/>
        </w:rPr>
        <w:t> Đoạn văn không chỉ ra rằng thế hệ trẻ có trách nhiệm duy nhất trong việc thu hẹp khoảng cách thế hệ. Thực tế, đoạn văn nói đến sự hợp tác giữa các thế hệ, với mỗi thế hệ đóng góp những giá trị riêng của mình.</w:t>
      </w:r>
    </w:p>
    <w:p w14:paraId="470D23B2"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B. Technological advancements are the only factor causing the generation gap.</w:t>
      </w:r>
    </w:p>
    <w:p w14:paraId="5E1F4DC3" w14:textId="77777777" w:rsidR="008A32FE" w:rsidRPr="008A32FE" w:rsidRDefault="008A32FE" w:rsidP="00E6432B">
      <w:pPr>
        <w:numPr>
          <w:ilvl w:val="0"/>
          <w:numId w:val="139"/>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lastRenderedPageBreak/>
        <w:t>Sai. </w:t>
      </w:r>
      <w:r w:rsidRPr="008A32FE">
        <w:rPr>
          <w:rFonts w:ascii="Times New Roman" w:eastAsia="Times New Roman" w:hAnsi="Times New Roman" w:cs="Times New Roman"/>
          <w:color w:val="000000" w:themeColor="text1"/>
          <w:sz w:val="24"/>
          <w:szCs w:val="24"/>
        </w:rPr>
        <w:t>Mặc dù công nghệ đóng vai trò quan trọng trong việc tạo ra khoảng cách thế hệ, nhưng đoạn văn không cho thấy đây là yếu tố duy nhất. Ngoài công nghệ, các yếu tố khác như thái độ, giá trị xã hội và chuẩn mực văn hóa cũng góp phần vào sự hình thành khoảng cách này.</w:t>
      </w:r>
    </w:p>
    <w:p w14:paraId="71F71378"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C. The generation gap can lead to mutual learning and growth between generations.</w:t>
      </w:r>
    </w:p>
    <w:p w14:paraId="2EB2D66F" w14:textId="77777777" w:rsidR="008A32FE" w:rsidRPr="008A32FE" w:rsidRDefault="008A32FE" w:rsidP="00E6432B">
      <w:pPr>
        <w:numPr>
          <w:ilvl w:val="0"/>
          <w:numId w:val="140"/>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Đúng.</w:t>
      </w:r>
      <w:r w:rsidRPr="008A32FE">
        <w:rPr>
          <w:rFonts w:ascii="Times New Roman" w:eastAsia="Times New Roman" w:hAnsi="Times New Roman" w:cs="Times New Roman"/>
          <w:color w:val="000000" w:themeColor="text1"/>
          <w:sz w:val="24"/>
          <w:szCs w:val="24"/>
        </w:rPr>
        <w:t> Đoạn văn nhấn mạnh rằng khoảng cách thế hệ không chỉ gây ra sự hiểu lầm mà còn tạo cơ hội để học hỏi lẫn nhau giữa các thế hệ. Thế hệ trẻ có thể mang lại những góc nhìn mới và kỹ năng công nghệ, trong khi thế hệ cũ có thể truyền đạt sự khôn ngoan và kinh nghiệm.</w:t>
      </w:r>
    </w:p>
    <w:p w14:paraId="1DD93346"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D. The generation gap will disappear as technology advances further.</w:t>
      </w:r>
    </w:p>
    <w:p w14:paraId="3090BAD4" w14:textId="77777777" w:rsidR="008A32FE" w:rsidRPr="008A32FE" w:rsidRDefault="008A32FE" w:rsidP="00E6432B">
      <w:pPr>
        <w:numPr>
          <w:ilvl w:val="0"/>
          <w:numId w:val="141"/>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Sai.</w:t>
      </w:r>
      <w:r w:rsidRPr="008A32FE">
        <w:rPr>
          <w:rFonts w:ascii="Times New Roman" w:eastAsia="Times New Roman" w:hAnsi="Times New Roman" w:cs="Times New Roman"/>
          <w:color w:val="000000" w:themeColor="text1"/>
          <w:sz w:val="24"/>
          <w:szCs w:val="24"/>
        </w:rPr>
        <w:t> Đoạn văn không nói rằng khoảng cách thế hệ sẽ biến mất khi công nghệ phát triển thêm. Thực tế, công nghệ có thể tạo ra những thách thức nhưng cũng mang lại cơ hội cho sự hợp tác giữa các thế hệ.</w:t>
      </w:r>
    </w:p>
    <w:p w14:paraId="3B5C2BE9"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Đáp án C phù hợp</w:t>
      </w:r>
    </w:p>
    <w:p w14:paraId="5A0D5BC4"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Question 40: </w:t>
      </w:r>
      <w:r w:rsidRPr="008A32FE">
        <w:rPr>
          <w:rFonts w:ascii="Times New Roman" w:eastAsia="Times New Roman" w:hAnsi="Times New Roman" w:cs="Times New Roman"/>
          <w:color w:val="000000" w:themeColor="text1"/>
          <w:sz w:val="24"/>
          <w:szCs w:val="24"/>
        </w:rPr>
        <w:t>Which of the following best summarises the passage?</w:t>
      </w:r>
    </w:p>
    <w:p w14:paraId="4D864B0A" w14:textId="77777777" w:rsidR="008A32FE" w:rsidRPr="008A32FE" w:rsidRDefault="008A32FE" w:rsidP="00E6432B">
      <w:pPr>
        <w:numPr>
          <w:ilvl w:val="0"/>
          <w:numId w:val="142"/>
        </w:numPr>
        <w:spacing w:after="0" w:line="240" w:lineRule="auto"/>
        <w:ind w:left="0" w:firstLine="90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The generation gap is caused by technology and will lead to the eventual collapse of societies.</w:t>
      </w:r>
    </w:p>
    <w:p w14:paraId="33F99A7F" w14:textId="77777777" w:rsidR="008A32FE" w:rsidRPr="008A32FE" w:rsidRDefault="008A32FE" w:rsidP="00E6432B">
      <w:pPr>
        <w:numPr>
          <w:ilvl w:val="0"/>
          <w:numId w:val="142"/>
        </w:numPr>
        <w:spacing w:after="0" w:line="240" w:lineRule="auto"/>
        <w:ind w:left="0" w:firstLine="90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shd w:val="clear" w:color="auto" w:fill="00FFFF"/>
        </w:rPr>
        <w:t>The generation gap is a growing divide, but it offers opportunities for collaboration and mutual learning between generations.</w:t>
      </w:r>
    </w:p>
    <w:p w14:paraId="09A8C824" w14:textId="77777777" w:rsidR="008A32FE" w:rsidRPr="008A32FE" w:rsidRDefault="008A32FE" w:rsidP="00E6432B">
      <w:pPr>
        <w:numPr>
          <w:ilvl w:val="0"/>
          <w:numId w:val="142"/>
        </w:numPr>
        <w:spacing w:after="0" w:line="240" w:lineRule="auto"/>
        <w:ind w:left="0" w:firstLine="90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Younger generations view technology positively, while older generations are completely resistant to change.</w:t>
      </w:r>
    </w:p>
    <w:p w14:paraId="2B12C3ED" w14:textId="77777777" w:rsidR="008A32FE" w:rsidRPr="008A32FE" w:rsidRDefault="008A32FE" w:rsidP="00E6432B">
      <w:pPr>
        <w:numPr>
          <w:ilvl w:val="0"/>
          <w:numId w:val="142"/>
        </w:numPr>
        <w:spacing w:after="0" w:line="240" w:lineRule="auto"/>
        <w:ind w:left="0" w:firstLine="90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Technology will eventually close the generation gap by making older generations more adaptable to digital tools.</w:t>
      </w:r>
    </w:p>
    <w:p w14:paraId="09F33371"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Giải Thích:</w:t>
      </w:r>
      <w:r w:rsidRPr="008A32FE">
        <w:rPr>
          <w:rFonts w:ascii="Times New Roman" w:eastAsia="Times New Roman" w:hAnsi="Times New Roman" w:cs="Times New Roman"/>
          <w:color w:val="000000" w:themeColor="text1"/>
          <w:sz w:val="24"/>
          <w:szCs w:val="24"/>
        </w:rPr>
        <w:t> Câu nào sau đây tóm tắt tốt nhất đoạn văn này?</w:t>
      </w:r>
    </w:p>
    <w:p w14:paraId="52092F72"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A. Khoảng cách thế hệ là do công nghệ gây ra và cuối cùng sẽ dẫn đến sự sụp đổ của xã hội.</w:t>
      </w:r>
    </w:p>
    <w:p w14:paraId="456E0780"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B. Khoảng cách thế hệ là một sự chia rẽ ngày càng lớn, nhưng nó mang đến cơ hội hợp tác và học hỏi lẫn nhau giữa các thế hệ.</w:t>
      </w:r>
    </w:p>
    <w:p w14:paraId="2922803C"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C. Các thế hệ trẻ có quan điểm tích cực về công nghệ, trong khi các thế hệ cũ hoàn toàn phản đối sự thay đổi.</w:t>
      </w:r>
    </w:p>
    <w:p w14:paraId="2B9E4342"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D. Cuối cùng, công nghệ sẽ thu hẹp khoảng cách thế hệ bằng cách giúp các thế hệ cũ thích nghi hơn với các công cụ kỹ thuật số.</w:t>
      </w:r>
    </w:p>
    <w:p w14:paraId="7186FD10" w14:textId="77777777" w:rsidR="008A32FE" w:rsidRPr="008A32FE" w:rsidRDefault="008A32FE" w:rsidP="00E6432B">
      <w:pPr>
        <w:numPr>
          <w:ilvl w:val="0"/>
          <w:numId w:val="143"/>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Phân tích chi tiết</w:t>
      </w:r>
    </w:p>
    <w:p w14:paraId="62A73098"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A. The generation gap is caused by technology and will lead to the eventual collapse of societies.</w:t>
      </w:r>
    </w:p>
    <w:p w14:paraId="430012B5" w14:textId="77777777" w:rsidR="008A32FE" w:rsidRPr="008A32FE" w:rsidRDefault="008A32FE" w:rsidP="00E6432B">
      <w:pPr>
        <w:numPr>
          <w:ilvl w:val="0"/>
          <w:numId w:val="144"/>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Sai. </w:t>
      </w:r>
      <w:r w:rsidRPr="008A32FE">
        <w:rPr>
          <w:rFonts w:ascii="Times New Roman" w:eastAsia="Times New Roman" w:hAnsi="Times New Roman" w:cs="Times New Roman"/>
          <w:color w:val="000000" w:themeColor="text1"/>
          <w:sz w:val="24"/>
          <w:szCs w:val="24"/>
        </w:rPr>
        <w:t>Đoạn văn không nói rằng khoảng cách thế hệ sẽ dẫn đến sự sụp đổ của xã hội. Nó chỉ nói rằng công nghệ là một yếu tố gây ra khoảng cách thế hệ, nhưng không đi đến kết luận bi quan như vậy.</w:t>
      </w:r>
    </w:p>
    <w:p w14:paraId="74DA7B46"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B. The generation gap is a growing divide, but it offers opportunities for collaboration and mutual learning between generations.</w:t>
      </w:r>
    </w:p>
    <w:p w14:paraId="7CB81E3E" w14:textId="77777777" w:rsidR="008A32FE" w:rsidRPr="008A32FE" w:rsidRDefault="008A32FE" w:rsidP="00E6432B">
      <w:pPr>
        <w:numPr>
          <w:ilvl w:val="0"/>
          <w:numId w:val="145"/>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Đúng.</w:t>
      </w:r>
      <w:r w:rsidRPr="008A32FE">
        <w:rPr>
          <w:rFonts w:ascii="Times New Roman" w:eastAsia="Times New Roman" w:hAnsi="Times New Roman" w:cs="Times New Roman"/>
          <w:color w:val="000000" w:themeColor="text1"/>
          <w:sz w:val="24"/>
          <w:szCs w:val="24"/>
        </w:rPr>
        <w:t> Đoạn văn khẳng định rằng khoảng cách thế hệ là một sự phân chia đang ngày càng lớn, nhưng nó cũng mở ra cơ hội hợp tác và học hỏi lẫn nhau giữa các thế hệ, giúp tạo ra một xã hội sáng tạo và bền vững hơn.</w:t>
      </w:r>
    </w:p>
    <w:p w14:paraId="3E6D2D6E"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C. Younger generations view technology positively, while older generations are completely resistant to change.</w:t>
      </w:r>
    </w:p>
    <w:p w14:paraId="7D74A701" w14:textId="77777777" w:rsidR="008A32FE" w:rsidRPr="008A32FE" w:rsidRDefault="008A32FE" w:rsidP="00E6432B">
      <w:pPr>
        <w:numPr>
          <w:ilvl w:val="0"/>
          <w:numId w:val="146"/>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Sai.</w:t>
      </w:r>
      <w:r w:rsidRPr="008A32FE">
        <w:rPr>
          <w:rFonts w:ascii="Times New Roman" w:eastAsia="Times New Roman" w:hAnsi="Times New Roman" w:cs="Times New Roman"/>
          <w:color w:val="000000" w:themeColor="text1"/>
          <w:sz w:val="24"/>
          <w:szCs w:val="24"/>
        </w:rPr>
        <w:t> Đoạn văn chỉ ra rằng các thế hệ trẻ có xu hướng sử dụng công nghệ và nhìn nhận công nghệ theo hướng tích cực, nhưng không khẳng định rằng thế hệ già hoàn toàn chống lại sự thay đổi. Thực tế, đoạn văn chỉ mô tả họ có thể cảm thấy công nghệ là "quá tải" và khó theo kịp, nhưng không đến mức hoàn toàn từ chối.</w:t>
      </w:r>
    </w:p>
    <w:p w14:paraId="7F37CD97"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D. Technology will eventually close the generation gap by making older generations more adaptable to digital tools.</w:t>
      </w:r>
    </w:p>
    <w:p w14:paraId="1AD7205B" w14:textId="77777777" w:rsidR="008A32FE" w:rsidRPr="008A32FE" w:rsidRDefault="008A32FE" w:rsidP="00E6432B">
      <w:pPr>
        <w:numPr>
          <w:ilvl w:val="0"/>
          <w:numId w:val="147"/>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Sai.</w:t>
      </w:r>
      <w:r w:rsidRPr="008A32FE">
        <w:rPr>
          <w:rFonts w:ascii="Times New Roman" w:eastAsia="Times New Roman" w:hAnsi="Times New Roman" w:cs="Times New Roman"/>
          <w:color w:val="000000" w:themeColor="text1"/>
          <w:sz w:val="24"/>
          <w:szCs w:val="24"/>
        </w:rPr>
        <w:t> Đoạn văn không nói rằng công nghệ sẽ làm cho thế hệ cũ trở nên thích nghi với công cụ số, mà chỉ cho rằng cả hai thế hệ có thể học hỏi từ nhau và hợp tác để cùng phát triển.</w:t>
      </w:r>
    </w:p>
    <w:p w14:paraId="4A00F855"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Đáp án B phù hợp</w:t>
      </w:r>
    </w:p>
    <w:p w14:paraId="2243B457" w14:textId="77777777" w:rsidR="008A32FE" w:rsidRPr="008A32FE" w:rsidRDefault="008A32FE" w:rsidP="008A32FE">
      <w:pPr>
        <w:spacing w:after="0" w:line="240" w:lineRule="auto"/>
        <w:jc w:val="center"/>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Tạm Dịch Bài Đọc</w:t>
      </w:r>
    </w:p>
    <w:p w14:paraId="1A6A30D2" w14:textId="77777777" w:rsidR="008A32FE" w:rsidRPr="008A32FE" w:rsidRDefault="008A32FE" w:rsidP="008A32FE">
      <w:pPr>
        <w:spacing w:after="0" w:line="240" w:lineRule="auto"/>
        <w:ind w:firstLine="42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"Khoảng cách thế hệ" ám chỉ sự khác biệt ngày càng tăng giữa các giá trị, thái độ và hành vi của thế hệ trẻ và thế hệ già. Sự phân chia này thường được đánh dấu bằng sự khác biệt trong quan điểm về công nghệ, đạo đức nghề nghiệp, các vấn đề xã hội và chuẩn mực văn hóa. Mặc dù khoảng cách này đôi khi có thể dẫn đến xung đột và hiểu lầm, nhưng nó cũng mở ra cánh cửa cho các cơ hội đối thoại và làm giàu lẫn nhau. Những tiến bộ nhanh chóng trong công nghệ, đặc biệt là trong lĩnh vực kỹ thuật số, đã trở thành một trong những động lực quan trọng nhất thổi bùng ngọn lửa phân chia này.</w:t>
      </w:r>
    </w:p>
    <w:p w14:paraId="76DF9924" w14:textId="77777777" w:rsidR="008A32FE" w:rsidRPr="008A32FE" w:rsidRDefault="008A32FE" w:rsidP="008A32FE">
      <w:pPr>
        <w:spacing w:after="0" w:line="240" w:lineRule="auto"/>
        <w:ind w:firstLine="42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lastRenderedPageBreak/>
        <w:t>Các thế hệ trẻ hơn, thường được gọi là "người bản xứ kỹ thuật số", đắm chìm trong một thế giới bị chi phối bởi phương tiện truyền thông xã hội, kết nối liên tục và các công cụ kỹ thuật số. Những yếu tố này định hình thế giới quan của họ, nhấn mạnh vào chủ nghĩa cá nhân, giao tiếp tức thời và lối sống nhanh. Ngược lại, các thế hệ lớn tuổi hơn, những người lớn lên trong môi trường tương tự hơn, có thể xem những thay đổi nhanh chóng như vậy với sự hoài nghi. Việc sử dụng công nghệ trong cuộc sống hàng ngày đôi khi có thể khiến họ cảm thấy choáng ngợp hoặc khó chịu, điều này có thể gây ra sự hiểu lầm giữa các thế hệ.</w:t>
      </w:r>
    </w:p>
    <w:p w14:paraId="7B02E466" w14:textId="77777777" w:rsidR="008A32FE" w:rsidRPr="008A32FE" w:rsidRDefault="008A32FE" w:rsidP="008A32FE">
      <w:pPr>
        <w:spacing w:after="0" w:line="240" w:lineRule="auto"/>
        <w:ind w:firstLine="42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Tuy nhiên, bất chấp những thách thức này, khoảng cách thế hệ không phải là yếu tố phá hoại. Nó có thể khuyến khích sự hợp tác giữa các thế hệ, trong đó mỗi thế hệ đều đưa ra những hiểu biết có giá trị. Ví dụ, những người trẻ tuổi có thể mang đến những góc nhìn mới mẻ và chuyên môn công nghệ, trong khi những thế hệ lớn tuổi hơn có thể truyền đạt trí tuệ, kinh nghiệm và kiến thức truyền thống. Việc tiếp thu cả hai góc nhìn có thể dẫn đến việc tạo ra một xã hội cân bằng, sáng tạo và bền vững hơn.</w:t>
      </w:r>
    </w:p>
    <w:p w14:paraId="390113AB" w14:textId="77777777" w:rsidR="008A32FE" w:rsidRPr="008A32FE" w:rsidRDefault="008A32FE" w:rsidP="008A32FE">
      <w:pPr>
        <w:spacing w:after="0" w:line="240" w:lineRule="auto"/>
        <w:ind w:firstLine="42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Cuối cùng, khoảng cách thế hệ không nên được coi là sự chia rẽ, mà là sự trao đổi năng động có thể làm giàu cho cả hai thế hệ, cho phép họ học hỏi lẫn nhau và cùng nhau thích nghi với thế giới đang thay đổi.</w:t>
      </w:r>
    </w:p>
    <w:p w14:paraId="5D1BADAC" w14:textId="77777777" w:rsidR="00317464" w:rsidRPr="00627951" w:rsidRDefault="00317464" w:rsidP="008A32FE">
      <w:pPr>
        <w:rPr>
          <w:rFonts w:ascii="Times New Roman" w:hAnsi="Times New Roman" w:cs="Times New Roman"/>
          <w:color w:val="000000" w:themeColor="text1"/>
          <w:sz w:val="24"/>
          <w:szCs w:val="24"/>
        </w:rPr>
      </w:pPr>
    </w:p>
    <w:p w14:paraId="128EEA8F" w14:textId="77777777" w:rsidR="008A32FE" w:rsidRPr="00627951" w:rsidRDefault="008A32FE" w:rsidP="008A32FE">
      <w:pPr>
        <w:spacing w:after="0" w:line="240" w:lineRule="auto"/>
        <w:jc w:val="center"/>
        <w:rPr>
          <w:rFonts w:ascii="Times New Roman" w:eastAsia="Times New Roman" w:hAnsi="Times New Roman" w:cs="Times New Roman"/>
          <w:b/>
          <w:bCs/>
          <w:color w:val="000000" w:themeColor="text1"/>
          <w:sz w:val="24"/>
          <w:szCs w:val="24"/>
        </w:rPr>
      </w:pPr>
      <w:r w:rsidRPr="00627951">
        <w:rPr>
          <w:rFonts w:ascii="Times New Roman" w:eastAsia="Times New Roman" w:hAnsi="Times New Roman" w:cs="Times New Roman"/>
          <w:b/>
          <w:bCs/>
          <w:color w:val="000000" w:themeColor="text1"/>
          <w:sz w:val="24"/>
          <w:szCs w:val="24"/>
        </w:rPr>
        <w:t>ĐỀ ÔN TẬP CUỐI HỌC KỲ I-NĂM HỌC 2024-2025</w:t>
      </w:r>
    </w:p>
    <w:p w14:paraId="0FC9278D" w14:textId="77777777" w:rsidR="008A32FE" w:rsidRPr="00627951" w:rsidRDefault="008A32FE" w:rsidP="008A32FE">
      <w:pPr>
        <w:spacing w:after="0" w:line="240" w:lineRule="auto"/>
        <w:jc w:val="center"/>
        <w:rPr>
          <w:rFonts w:ascii="Times New Roman" w:eastAsia="Times New Roman" w:hAnsi="Times New Roman" w:cs="Times New Roman"/>
          <w:b/>
          <w:bCs/>
          <w:color w:val="000000" w:themeColor="text1"/>
          <w:sz w:val="24"/>
          <w:szCs w:val="24"/>
        </w:rPr>
      </w:pPr>
      <w:r w:rsidRPr="00627951">
        <w:rPr>
          <w:rFonts w:ascii="Times New Roman" w:eastAsia="Times New Roman" w:hAnsi="Times New Roman" w:cs="Times New Roman"/>
          <w:b/>
          <w:bCs/>
          <w:color w:val="000000" w:themeColor="text1"/>
          <w:sz w:val="24"/>
          <w:szCs w:val="24"/>
        </w:rPr>
        <w:t>TIẾNG ANH 11</w:t>
      </w:r>
    </w:p>
    <w:p w14:paraId="32FEF728" w14:textId="4D044FE1" w:rsidR="008A32FE" w:rsidRPr="00627951" w:rsidRDefault="008A32FE" w:rsidP="008A32FE">
      <w:pPr>
        <w:spacing w:after="0" w:line="240" w:lineRule="auto"/>
        <w:jc w:val="center"/>
        <w:rPr>
          <w:rFonts w:ascii="Times New Roman" w:eastAsia="Times New Roman" w:hAnsi="Times New Roman" w:cs="Times New Roman"/>
          <w:b/>
          <w:bCs/>
          <w:color w:val="000000" w:themeColor="text1"/>
          <w:sz w:val="24"/>
          <w:szCs w:val="24"/>
        </w:rPr>
      </w:pPr>
      <w:r w:rsidRPr="00627951">
        <w:rPr>
          <w:rFonts w:ascii="Times New Roman" w:eastAsia="Times New Roman" w:hAnsi="Times New Roman" w:cs="Times New Roman"/>
          <w:b/>
          <w:bCs/>
          <w:color w:val="000000" w:themeColor="text1"/>
          <w:sz w:val="24"/>
          <w:szCs w:val="24"/>
          <w:highlight w:val="green"/>
        </w:rPr>
        <w:t xml:space="preserve">ĐỀ </w:t>
      </w:r>
      <w:r w:rsidRPr="00627951">
        <w:rPr>
          <w:rFonts w:ascii="Times New Roman" w:eastAsia="Times New Roman" w:hAnsi="Times New Roman" w:cs="Times New Roman"/>
          <w:b/>
          <w:bCs/>
          <w:color w:val="000000" w:themeColor="text1"/>
          <w:sz w:val="24"/>
          <w:szCs w:val="24"/>
          <w:highlight w:val="green"/>
        </w:rPr>
        <w:t>2</w:t>
      </w:r>
    </w:p>
    <w:p w14:paraId="702AFDE6"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Read the following advertisement and mark the letter A, B, C or D on your answer sheet to indicate the option that best fits each of the numbered blanks from 1 to 6.</w:t>
      </w:r>
    </w:p>
    <w:p w14:paraId="3C5B5944" w14:textId="77777777" w:rsidR="008A32FE" w:rsidRPr="008A32FE" w:rsidRDefault="008A32FE" w:rsidP="008A32FE">
      <w:pPr>
        <w:spacing w:after="0" w:line="240" w:lineRule="auto"/>
        <w:jc w:val="center"/>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The Extraordinary Life of Marie Curie: A Trailblazer in Science and Humanity</w:t>
      </w:r>
    </w:p>
    <w:p w14:paraId="177C5129" w14:textId="77777777" w:rsidR="008A32FE" w:rsidRPr="008A32FE" w:rsidRDefault="008A32FE" w:rsidP="00E6432B">
      <w:pPr>
        <w:numPr>
          <w:ilvl w:val="0"/>
          <w:numId w:val="148"/>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Marie Curie, the first woman to win a Nobel Prize and the only person to ever win Nobel Prizes in two different scientific fields, remains a beacon of </w:t>
      </w:r>
      <w:r w:rsidRPr="008A32FE">
        <w:rPr>
          <w:rFonts w:ascii="Times New Roman" w:eastAsia="Times New Roman" w:hAnsi="Times New Roman" w:cs="Times New Roman"/>
          <w:b/>
          <w:bCs/>
          <w:color w:val="000000" w:themeColor="text1"/>
          <w:sz w:val="24"/>
          <w:szCs w:val="24"/>
        </w:rPr>
        <w:t>(1)_________ </w:t>
      </w:r>
      <w:r w:rsidRPr="008A32FE">
        <w:rPr>
          <w:rFonts w:ascii="Times New Roman" w:eastAsia="Times New Roman" w:hAnsi="Times New Roman" w:cs="Times New Roman"/>
          <w:color w:val="000000" w:themeColor="text1"/>
          <w:sz w:val="24"/>
          <w:szCs w:val="24"/>
        </w:rPr>
        <w:t>and brilliance. Her groundbreaking work with radioactivity not only revolutionized science but also paved the way for advancements in medicine, energy, and countless other fields. Her legacy continues to inspire scientists and dreamers around the world, proving that passion, courage, and dedication can defy all odds.</w:t>
      </w:r>
    </w:p>
    <w:p w14:paraId="17424200" w14:textId="77777777" w:rsidR="008A32FE" w:rsidRPr="008A32FE" w:rsidRDefault="008A32FE" w:rsidP="00E6432B">
      <w:pPr>
        <w:numPr>
          <w:ilvl w:val="0"/>
          <w:numId w:val="148"/>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Curie’s discoveries and pioneering spirit broke barriers in a male-dominated field, establishing her as a global icon. Her </w:t>
      </w:r>
      <w:r w:rsidRPr="008A32FE">
        <w:rPr>
          <w:rFonts w:ascii="Times New Roman" w:eastAsia="Times New Roman" w:hAnsi="Times New Roman" w:cs="Times New Roman"/>
          <w:b/>
          <w:bCs/>
          <w:color w:val="000000" w:themeColor="text1"/>
          <w:sz w:val="24"/>
          <w:szCs w:val="24"/>
        </w:rPr>
        <w:t>(2)_________</w:t>
      </w:r>
      <w:r w:rsidRPr="008A32FE">
        <w:rPr>
          <w:rFonts w:ascii="Times New Roman" w:eastAsia="Times New Roman" w:hAnsi="Times New Roman" w:cs="Times New Roman"/>
          <w:color w:val="000000" w:themeColor="text1"/>
          <w:sz w:val="24"/>
          <w:szCs w:val="24"/>
        </w:rPr>
        <w:t> and medical breakthroughs have shaped the course of modern science.</w:t>
      </w:r>
    </w:p>
    <w:p w14:paraId="63EAC500" w14:textId="77777777" w:rsidR="008A32FE" w:rsidRPr="008A32FE" w:rsidRDefault="008A32FE" w:rsidP="00E6432B">
      <w:pPr>
        <w:numPr>
          <w:ilvl w:val="0"/>
          <w:numId w:val="148"/>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Curie spent years researching radioactive materials, </w:t>
      </w:r>
      <w:r w:rsidRPr="008A32FE">
        <w:rPr>
          <w:rFonts w:ascii="Times New Roman" w:eastAsia="Times New Roman" w:hAnsi="Times New Roman" w:cs="Times New Roman"/>
          <w:b/>
          <w:bCs/>
          <w:color w:val="000000" w:themeColor="text1"/>
          <w:sz w:val="24"/>
          <w:szCs w:val="24"/>
        </w:rPr>
        <w:t>(3)_________</w:t>
      </w:r>
      <w:r w:rsidRPr="008A32FE">
        <w:rPr>
          <w:rFonts w:ascii="Times New Roman" w:eastAsia="Times New Roman" w:hAnsi="Times New Roman" w:cs="Times New Roman"/>
          <w:color w:val="000000" w:themeColor="text1"/>
          <w:sz w:val="24"/>
          <w:szCs w:val="24"/>
        </w:rPr>
        <w:t> the course of scientific history. Her discoveries have provided invaluable knowledge about the nature of matter and energy </w:t>
      </w:r>
      <w:r w:rsidRPr="008A32FE">
        <w:rPr>
          <w:rFonts w:ascii="Times New Roman" w:eastAsia="Times New Roman" w:hAnsi="Times New Roman" w:cs="Times New Roman"/>
          <w:b/>
          <w:bCs/>
          <w:color w:val="000000" w:themeColor="text1"/>
          <w:sz w:val="24"/>
          <w:szCs w:val="24"/>
        </w:rPr>
        <w:t>(4)_________</w:t>
      </w:r>
      <w:r w:rsidRPr="008A32FE">
        <w:rPr>
          <w:rFonts w:ascii="Times New Roman" w:eastAsia="Times New Roman" w:hAnsi="Times New Roman" w:cs="Times New Roman"/>
          <w:color w:val="000000" w:themeColor="text1"/>
          <w:sz w:val="24"/>
          <w:szCs w:val="24"/>
        </w:rPr>
        <w:t>humanity.</w:t>
      </w:r>
    </w:p>
    <w:p w14:paraId="40948A62" w14:textId="77777777" w:rsidR="008A32FE" w:rsidRPr="008A32FE" w:rsidRDefault="008A32FE" w:rsidP="00E6432B">
      <w:pPr>
        <w:numPr>
          <w:ilvl w:val="0"/>
          <w:numId w:val="148"/>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Marie Curie was truly </w:t>
      </w:r>
      <w:r w:rsidRPr="008A32FE">
        <w:rPr>
          <w:rFonts w:ascii="Times New Roman" w:eastAsia="Times New Roman" w:hAnsi="Times New Roman" w:cs="Times New Roman"/>
          <w:b/>
          <w:bCs/>
          <w:color w:val="000000" w:themeColor="text1"/>
          <w:sz w:val="24"/>
          <w:szCs w:val="24"/>
        </w:rPr>
        <w:t>(5)_________ </w:t>
      </w:r>
      <w:r w:rsidRPr="008A32FE">
        <w:rPr>
          <w:rFonts w:ascii="Times New Roman" w:eastAsia="Times New Roman" w:hAnsi="Times New Roman" w:cs="Times New Roman"/>
          <w:color w:val="000000" w:themeColor="text1"/>
          <w:sz w:val="24"/>
          <w:szCs w:val="24"/>
        </w:rPr>
        <w:t>of her time, her revolutionary ideas changing not only science but society’s understanding of gender and achievement. Curie’s work was about challenging conventional ideas and </w:t>
      </w:r>
      <w:r w:rsidRPr="008A32FE">
        <w:rPr>
          <w:rFonts w:ascii="Times New Roman" w:eastAsia="Times New Roman" w:hAnsi="Times New Roman" w:cs="Times New Roman"/>
          <w:b/>
          <w:bCs/>
          <w:color w:val="000000" w:themeColor="text1"/>
          <w:sz w:val="24"/>
          <w:szCs w:val="24"/>
        </w:rPr>
        <w:t>(6)_________</w:t>
      </w:r>
      <w:r w:rsidRPr="008A32FE">
        <w:rPr>
          <w:rFonts w:ascii="Times New Roman" w:eastAsia="Times New Roman" w:hAnsi="Times New Roman" w:cs="Times New Roman"/>
          <w:color w:val="000000" w:themeColor="text1"/>
          <w:sz w:val="24"/>
          <w:szCs w:val="24"/>
        </w:rPr>
        <w:t> new knowledge that could improve human lives.</w:t>
      </w:r>
    </w:p>
    <w:p w14:paraId="1D8DB555"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Question 1:A. </w:t>
      </w:r>
      <w:r w:rsidRPr="008A32FE">
        <w:rPr>
          <w:rFonts w:ascii="Times New Roman" w:eastAsia="Times New Roman" w:hAnsi="Times New Roman" w:cs="Times New Roman"/>
          <w:color w:val="000000" w:themeColor="text1"/>
          <w:sz w:val="24"/>
          <w:szCs w:val="24"/>
        </w:rPr>
        <w:t>perseverance</w:t>
      </w:r>
      <w:r w:rsidRPr="008A32FE">
        <w:rPr>
          <w:rFonts w:ascii="Times New Roman" w:eastAsia="Times New Roman" w:hAnsi="Times New Roman" w:cs="Times New Roman"/>
          <w:b/>
          <w:bCs/>
          <w:color w:val="000000" w:themeColor="text1"/>
          <w:sz w:val="24"/>
          <w:szCs w:val="24"/>
        </w:rPr>
        <w:t>                        B. </w:t>
      </w:r>
      <w:r w:rsidRPr="008A32FE">
        <w:rPr>
          <w:rFonts w:ascii="Times New Roman" w:eastAsia="Times New Roman" w:hAnsi="Times New Roman" w:cs="Times New Roman"/>
          <w:color w:val="000000" w:themeColor="text1"/>
          <w:sz w:val="24"/>
          <w:szCs w:val="24"/>
        </w:rPr>
        <w:t>persevere</w:t>
      </w:r>
      <w:r w:rsidRPr="008A32FE">
        <w:rPr>
          <w:rFonts w:ascii="Times New Roman" w:eastAsia="Times New Roman" w:hAnsi="Times New Roman" w:cs="Times New Roman"/>
          <w:b/>
          <w:bCs/>
          <w:color w:val="000000" w:themeColor="text1"/>
          <w:sz w:val="24"/>
          <w:szCs w:val="24"/>
        </w:rPr>
        <w:t>                        C. </w:t>
      </w:r>
      <w:r w:rsidRPr="008A32FE">
        <w:rPr>
          <w:rFonts w:ascii="Times New Roman" w:eastAsia="Times New Roman" w:hAnsi="Times New Roman" w:cs="Times New Roman"/>
          <w:color w:val="000000" w:themeColor="text1"/>
          <w:sz w:val="24"/>
          <w:szCs w:val="24"/>
        </w:rPr>
        <w:t>perseveringly</w:t>
      </w:r>
      <w:r w:rsidRPr="008A32FE">
        <w:rPr>
          <w:rFonts w:ascii="Times New Roman" w:eastAsia="Times New Roman" w:hAnsi="Times New Roman" w:cs="Times New Roman"/>
          <w:b/>
          <w:bCs/>
          <w:color w:val="000000" w:themeColor="text1"/>
          <w:sz w:val="24"/>
          <w:szCs w:val="24"/>
        </w:rPr>
        <w:t>                        D. </w:t>
      </w:r>
      <w:r w:rsidRPr="008A32FE">
        <w:rPr>
          <w:rFonts w:ascii="Times New Roman" w:eastAsia="Times New Roman" w:hAnsi="Times New Roman" w:cs="Times New Roman"/>
          <w:color w:val="000000" w:themeColor="text1"/>
          <w:sz w:val="24"/>
          <w:szCs w:val="24"/>
        </w:rPr>
        <w:t>perseverant</w:t>
      </w:r>
    </w:p>
    <w:p w14:paraId="60724EA6"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Question 2:A. </w:t>
      </w:r>
      <w:r w:rsidRPr="008A32FE">
        <w:rPr>
          <w:rFonts w:ascii="Times New Roman" w:eastAsia="Times New Roman" w:hAnsi="Times New Roman" w:cs="Times New Roman"/>
          <w:color w:val="000000" w:themeColor="text1"/>
          <w:sz w:val="24"/>
          <w:szCs w:val="24"/>
        </w:rPr>
        <w:t>science remarkable achievements</w:t>
      </w:r>
      <w:r w:rsidRPr="008A32FE">
        <w:rPr>
          <w:rFonts w:ascii="Times New Roman" w:eastAsia="Times New Roman" w:hAnsi="Times New Roman" w:cs="Times New Roman"/>
          <w:b/>
          <w:bCs/>
          <w:color w:val="000000" w:themeColor="text1"/>
          <w:sz w:val="24"/>
          <w:szCs w:val="24"/>
        </w:rPr>
        <w:t>                        B. </w:t>
      </w:r>
      <w:r w:rsidRPr="008A32FE">
        <w:rPr>
          <w:rFonts w:ascii="Times New Roman" w:eastAsia="Times New Roman" w:hAnsi="Times New Roman" w:cs="Times New Roman"/>
          <w:color w:val="000000" w:themeColor="text1"/>
          <w:sz w:val="24"/>
          <w:szCs w:val="24"/>
        </w:rPr>
        <w:t>achievements remarkable science</w:t>
      </w:r>
    </w:p>
    <w:p w14:paraId="1C402F2B" w14:textId="77777777" w:rsidR="008A32FE" w:rsidRPr="008A32FE" w:rsidRDefault="008A32FE" w:rsidP="00E6432B">
      <w:pPr>
        <w:numPr>
          <w:ilvl w:val="0"/>
          <w:numId w:val="149"/>
        </w:numPr>
        <w:spacing w:after="0" w:line="240" w:lineRule="auto"/>
        <w:ind w:left="1200" w:firstLine="180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remarkable achievements science</w:t>
      </w:r>
      <w:r w:rsidRPr="008A32FE">
        <w:rPr>
          <w:rFonts w:ascii="Times New Roman" w:eastAsia="Times New Roman" w:hAnsi="Times New Roman" w:cs="Times New Roman"/>
          <w:b/>
          <w:bCs/>
          <w:color w:val="000000" w:themeColor="text1"/>
          <w:sz w:val="24"/>
          <w:szCs w:val="24"/>
        </w:rPr>
        <w:t>                        D. </w:t>
      </w:r>
      <w:r w:rsidRPr="008A32FE">
        <w:rPr>
          <w:rFonts w:ascii="Times New Roman" w:eastAsia="Times New Roman" w:hAnsi="Times New Roman" w:cs="Times New Roman"/>
          <w:color w:val="000000" w:themeColor="text1"/>
          <w:sz w:val="24"/>
          <w:szCs w:val="24"/>
        </w:rPr>
        <w:t>remarkable science achievements</w:t>
      </w:r>
    </w:p>
    <w:p w14:paraId="655E3792"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Question 3:A. </w:t>
      </w:r>
      <w:r w:rsidRPr="008A32FE">
        <w:rPr>
          <w:rFonts w:ascii="Times New Roman" w:eastAsia="Times New Roman" w:hAnsi="Times New Roman" w:cs="Times New Roman"/>
          <w:color w:val="000000" w:themeColor="text1"/>
          <w:sz w:val="24"/>
          <w:szCs w:val="24"/>
        </w:rPr>
        <w:t>was change</w:t>
      </w:r>
      <w:r w:rsidRPr="008A32FE">
        <w:rPr>
          <w:rFonts w:ascii="Times New Roman" w:eastAsia="Times New Roman" w:hAnsi="Times New Roman" w:cs="Times New Roman"/>
          <w:b/>
          <w:bCs/>
          <w:color w:val="000000" w:themeColor="text1"/>
          <w:sz w:val="24"/>
          <w:szCs w:val="24"/>
        </w:rPr>
        <w:t>                        B. </w:t>
      </w:r>
      <w:r w:rsidRPr="008A32FE">
        <w:rPr>
          <w:rFonts w:ascii="Times New Roman" w:eastAsia="Times New Roman" w:hAnsi="Times New Roman" w:cs="Times New Roman"/>
          <w:color w:val="000000" w:themeColor="text1"/>
          <w:sz w:val="24"/>
          <w:szCs w:val="24"/>
        </w:rPr>
        <w:t>changing</w:t>
      </w:r>
      <w:r w:rsidRPr="008A32FE">
        <w:rPr>
          <w:rFonts w:ascii="Times New Roman" w:eastAsia="Times New Roman" w:hAnsi="Times New Roman" w:cs="Times New Roman"/>
          <w:b/>
          <w:bCs/>
          <w:color w:val="000000" w:themeColor="text1"/>
          <w:sz w:val="24"/>
          <w:szCs w:val="24"/>
        </w:rPr>
        <w:t>                        C. </w:t>
      </w:r>
      <w:r w:rsidRPr="008A32FE">
        <w:rPr>
          <w:rFonts w:ascii="Times New Roman" w:eastAsia="Times New Roman" w:hAnsi="Times New Roman" w:cs="Times New Roman"/>
          <w:color w:val="000000" w:themeColor="text1"/>
          <w:sz w:val="24"/>
          <w:szCs w:val="24"/>
        </w:rPr>
        <w:t>changed</w:t>
      </w:r>
      <w:r w:rsidRPr="008A32FE">
        <w:rPr>
          <w:rFonts w:ascii="Times New Roman" w:eastAsia="Times New Roman" w:hAnsi="Times New Roman" w:cs="Times New Roman"/>
          <w:b/>
          <w:bCs/>
          <w:color w:val="000000" w:themeColor="text1"/>
          <w:sz w:val="24"/>
          <w:szCs w:val="24"/>
        </w:rPr>
        <w:t>                                D. </w:t>
      </w:r>
      <w:r w:rsidRPr="008A32FE">
        <w:rPr>
          <w:rFonts w:ascii="Times New Roman" w:eastAsia="Times New Roman" w:hAnsi="Times New Roman" w:cs="Times New Roman"/>
          <w:color w:val="000000" w:themeColor="text1"/>
          <w:sz w:val="24"/>
          <w:szCs w:val="24"/>
        </w:rPr>
        <w:t>which changed</w:t>
      </w:r>
    </w:p>
    <w:p w14:paraId="6A86C9A8"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Question 4:A. </w:t>
      </w:r>
      <w:r w:rsidRPr="008A32FE">
        <w:rPr>
          <w:rFonts w:ascii="Times New Roman" w:eastAsia="Times New Roman" w:hAnsi="Times New Roman" w:cs="Times New Roman"/>
          <w:color w:val="000000" w:themeColor="text1"/>
          <w:sz w:val="24"/>
          <w:szCs w:val="24"/>
        </w:rPr>
        <w:t>to</w:t>
      </w:r>
      <w:r w:rsidRPr="008A32FE">
        <w:rPr>
          <w:rFonts w:ascii="Times New Roman" w:eastAsia="Times New Roman" w:hAnsi="Times New Roman" w:cs="Times New Roman"/>
          <w:b/>
          <w:bCs/>
          <w:color w:val="000000" w:themeColor="text1"/>
          <w:sz w:val="24"/>
          <w:szCs w:val="24"/>
        </w:rPr>
        <w:t>                                                B. </w:t>
      </w:r>
      <w:r w:rsidRPr="008A32FE">
        <w:rPr>
          <w:rFonts w:ascii="Times New Roman" w:eastAsia="Times New Roman" w:hAnsi="Times New Roman" w:cs="Times New Roman"/>
          <w:color w:val="000000" w:themeColor="text1"/>
          <w:sz w:val="24"/>
          <w:szCs w:val="24"/>
        </w:rPr>
        <w:t>about</w:t>
      </w:r>
      <w:r w:rsidRPr="008A32FE">
        <w:rPr>
          <w:rFonts w:ascii="Times New Roman" w:eastAsia="Times New Roman" w:hAnsi="Times New Roman" w:cs="Times New Roman"/>
          <w:b/>
          <w:bCs/>
          <w:color w:val="000000" w:themeColor="text1"/>
          <w:sz w:val="24"/>
          <w:szCs w:val="24"/>
        </w:rPr>
        <w:t>                                C. </w:t>
      </w:r>
      <w:r w:rsidRPr="008A32FE">
        <w:rPr>
          <w:rFonts w:ascii="Times New Roman" w:eastAsia="Times New Roman" w:hAnsi="Times New Roman" w:cs="Times New Roman"/>
          <w:color w:val="000000" w:themeColor="text1"/>
          <w:sz w:val="24"/>
          <w:szCs w:val="24"/>
        </w:rPr>
        <w:t>for</w:t>
      </w:r>
      <w:r w:rsidRPr="008A32FE">
        <w:rPr>
          <w:rFonts w:ascii="Times New Roman" w:eastAsia="Times New Roman" w:hAnsi="Times New Roman" w:cs="Times New Roman"/>
          <w:b/>
          <w:bCs/>
          <w:color w:val="000000" w:themeColor="text1"/>
          <w:sz w:val="24"/>
          <w:szCs w:val="24"/>
        </w:rPr>
        <w:t>                                        D. </w:t>
      </w:r>
      <w:r w:rsidRPr="008A32FE">
        <w:rPr>
          <w:rFonts w:ascii="Times New Roman" w:eastAsia="Times New Roman" w:hAnsi="Times New Roman" w:cs="Times New Roman"/>
          <w:color w:val="000000" w:themeColor="text1"/>
          <w:sz w:val="24"/>
          <w:szCs w:val="24"/>
        </w:rPr>
        <w:t>with</w:t>
      </w:r>
    </w:p>
    <w:p w14:paraId="4FF32844"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Question 5:A. </w:t>
      </w:r>
      <w:r w:rsidRPr="008A32FE">
        <w:rPr>
          <w:rFonts w:ascii="Times New Roman" w:eastAsia="Times New Roman" w:hAnsi="Times New Roman" w:cs="Times New Roman"/>
          <w:color w:val="000000" w:themeColor="text1"/>
          <w:sz w:val="24"/>
          <w:szCs w:val="24"/>
        </w:rPr>
        <w:t>behind</w:t>
      </w:r>
      <w:r w:rsidRPr="008A32FE">
        <w:rPr>
          <w:rFonts w:ascii="Times New Roman" w:eastAsia="Times New Roman" w:hAnsi="Times New Roman" w:cs="Times New Roman"/>
          <w:b/>
          <w:bCs/>
          <w:color w:val="000000" w:themeColor="text1"/>
          <w:sz w:val="24"/>
          <w:szCs w:val="24"/>
        </w:rPr>
        <w:t>                                B. </w:t>
      </w:r>
      <w:r w:rsidRPr="008A32FE">
        <w:rPr>
          <w:rFonts w:ascii="Times New Roman" w:eastAsia="Times New Roman" w:hAnsi="Times New Roman" w:cs="Times New Roman"/>
          <w:color w:val="000000" w:themeColor="text1"/>
          <w:sz w:val="24"/>
          <w:szCs w:val="24"/>
        </w:rPr>
        <w:t>typical</w:t>
      </w:r>
      <w:r w:rsidRPr="008A32FE">
        <w:rPr>
          <w:rFonts w:ascii="Times New Roman" w:eastAsia="Times New Roman" w:hAnsi="Times New Roman" w:cs="Times New Roman"/>
          <w:b/>
          <w:bCs/>
          <w:color w:val="000000" w:themeColor="text1"/>
          <w:sz w:val="24"/>
          <w:szCs w:val="24"/>
        </w:rPr>
        <w:t>                        C. </w:t>
      </w:r>
      <w:r w:rsidRPr="008A32FE">
        <w:rPr>
          <w:rFonts w:ascii="Times New Roman" w:eastAsia="Times New Roman" w:hAnsi="Times New Roman" w:cs="Times New Roman"/>
          <w:color w:val="000000" w:themeColor="text1"/>
          <w:sz w:val="24"/>
          <w:szCs w:val="24"/>
        </w:rPr>
        <w:t>ahead</w:t>
      </w:r>
      <w:r w:rsidRPr="008A32FE">
        <w:rPr>
          <w:rFonts w:ascii="Times New Roman" w:eastAsia="Times New Roman" w:hAnsi="Times New Roman" w:cs="Times New Roman"/>
          <w:b/>
          <w:bCs/>
          <w:color w:val="000000" w:themeColor="text1"/>
          <w:sz w:val="24"/>
          <w:szCs w:val="24"/>
        </w:rPr>
        <w:t>                                D. </w:t>
      </w:r>
      <w:r w:rsidRPr="008A32FE">
        <w:rPr>
          <w:rFonts w:ascii="Times New Roman" w:eastAsia="Times New Roman" w:hAnsi="Times New Roman" w:cs="Times New Roman"/>
          <w:color w:val="000000" w:themeColor="text1"/>
          <w:sz w:val="24"/>
          <w:szCs w:val="24"/>
        </w:rPr>
        <w:t>indifferent</w:t>
      </w:r>
    </w:p>
    <w:p w14:paraId="3E5CAAAB"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Question 6:A. </w:t>
      </w:r>
      <w:r w:rsidRPr="008A32FE">
        <w:rPr>
          <w:rFonts w:ascii="Times New Roman" w:eastAsia="Times New Roman" w:hAnsi="Times New Roman" w:cs="Times New Roman"/>
          <w:color w:val="000000" w:themeColor="text1"/>
          <w:sz w:val="24"/>
          <w:szCs w:val="24"/>
        </w:rPr>
        <w:t>to seek</w:t>
      </w:r>
      <w:r w:rsidRPr="008A32FE">
        <w:rPr>
          <w:rFonts w:ascii="Times New Roman" w:eastAsia="Times New Roman" w:hAnsi="Times New Roman" w:cs="Times New Roman"/>
          <w:b/>
          <w:bCs/>
          <w:color w:val="000000" w:themeColor="text1"/>
          <w:sz w:val="24"/>
          <w:szCs w:val="24"/>
        </w:rPr>
        <w:t>                                B. </w:t>
      </w:r>
      <w:r w:rsidRPr="008A32FE">
        <w:rPr>
          <w:rFonts w:ascii="Times New Roman" w:eastAsia="Times New Roman" w:hAnsi="Times New Roman" w:cs="Times New Roman"/>
          <w:color w:val="000000" w:themeColor="text1"/>
          <w:sz w:val="24"/>
          <w:szCs w:val="24"/>
        </w:rPr>
        <w:t>seeking</w:t>
      </w:r>
      <w:r w:rsidRPr="008A32FE">
        <w:rPr>
          <w:rFonts w:ascii="Times New Roman" w:eastAsia="Times New Roman" w:hAnsi="Times New Roman" w:cs="Times New Roman"/>
          <w:b/>
          <w:bCs/>
          <w:color w:val="000000" w:themeColor="text1"/>
          <w:sz w:val="24"/>
          <w:szCs w:val="24"/>
        </w:rPr>
        <w:t>                        C. </w:t>
      </w:r>
      <w:r w:rsidRPr="008A32FE">
        <w:rPr>
          <w:rFonts w:ascii="Times New Roman" w:eastAsia="Times New Roman" w:hAnsi="Times New Roman" w:cs="Times New Roman"/>
          <w:color w:val="000000" w:themeColor="text1"/>
          <w:sz w:val="24"/>
          <w:szCs w:val="24"/>
        </w:rPr>
        <w:t>seek</w:t>
      </w:r>
      <w:r w:rsidRPr="008A32FE">
        <w:rPr>
          <w:rFonts w:ascii="Times New Roman" w:eastAsia="Times New Roman" w:hAnsi="Times New Roman" w:cs="Times New Roman"/>
          <w:b/>
          <w:bCs/>
          <w:color w:val="000000" w:themeColor="text1"/>
          <w:sz w:val="24"/>
          <w:szCs w:val="24"/>
        </w:rPr>
        <w:t>                                        D. </w:t>
      </w:r>
      <w:r w:rsidRPr="008A32FE">
        <w:rPr>
          <w:rFonts w:ascii="Times New Roman" w:eastAsia="Times New Roman" w:hAnsi="Times New Roman" w:cs="Times New Roman"/>
          <w:color w:val="000000" w:themeColor="text1"/>
          <w:sz w:val="24"/>
          <w:szCs w:val="24"/>
        </w:rPr>
        <w:t>to seeking</w:t>
      </w:r>
    </w:p>
    <w:p w14:paraId="040C4687"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Read of the following leaflet and mark the letter A, B, C or D on your answer sheet to indicate the option that best fits each of the numbered blanks from 7 to 12.</w:t>
      </w:r>
    </w:p>
    <w:p w14:paraId="65FA6BCD" w14:textId="77777777" w:rsidR="008A32FE" w:rsidRPr="008A32FE" w:rsidRDefault="008A32FE" w:rsidP="008A32FE">
      <w:pPr>
        <w:spacing w:after="0" w:line="240" w:lineRule="auto"/>
        <w:jc w:val="center"/>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A Vital Step Toward a Sustainable Future</w:t>
      </w:r>
    </w:p>
    <w:p w14:paraId="5306919B" w14:textId="77777777" w:rsidR="008A32FE" w:rsidRPr="008A32FE" w:rsidRDefault="008A32FE" w:rsidP="00E6432B">
      <w:pPr>
        <w:numPr>
          <w:ilvl w:val="0"/>
          <w:numId w:val="150"/>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As the world faces an increasingly urgent climate crisis, green living has evolved from a mere choice to a fundamental necessity for preserving our planet’s future. While it might seem daunting at first, integrating sustainable practices into our daily routines can foster a significant positive impact on both the environment and our well-being. Let’s explore some proactive steps that each one of us can take to contribute to this global movement.</w:t>
      </w:r>
    </w:p>
    <w:p w14:paraId="3E0CC3FF" w14:textId="77777777" w:rsidR="008A32FE" w:rsidRPr="008A32FE" w:rsidRDefault="008A32FE" w:rsidP="00E6432B">
      <w:pPr>
        <w:numPr>
          <w:ilvl w:val="0"/>
          <w:numId w:val="150"/>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lastRenderedPageBreak/>
        <w:t>While some individuals focus on reducing their carbon emissions, </w:t>
      </w:r>
      <w:r w:rsidRPr="008A32FE">
        <w:rPr>
          <w:rFonts w:ascii="Times New Roman" w:eastAsia="Times New Roman" w:hAnsi="Times New Roman" w:cs="Times New Roman"/>
          <w:b/>
          <w:bCs/>
          <w:color w:val="000000" w:themeColor="text1"/>
          <w:sz w:val="24"/>
          <w:szCs w:val="24"/>
        </w:rPr>
        <w:t>(7)_________ </w:t>
      </w:r>
      <w:r w:rsidRPr="008A32FE">
        <w:rPr>
          <w:rFonts w:ascii="Times New Roman" w:eastAsia="Times New Roman" w:hAnsi="Times New Roman" w:cs="Times New Roman"/>
          <w:color w:val="000000" w:themeColor="text1"/>
          <w:sz w:val="24"/>
          <w:szCs w:val="24"/>
        </w:rPr>
        <w:t>might be more concerned with minimizing their water consumption. You can </w:t>
      </w:r>
      <w:r w:rsidRPr="008A32FE">
        <w:rPr>
          <w:rFonts w:ascii="Times New Roman" w:eastAsia="Times New Roman" w:hAnsi="Times New Roman" w:cs="Times New Roman"/>
          <w:b/>
          <w:bCs/>
          <w:color w:val="000000" w:themeColor="text1"/>
          <w:sz w:val="24"/>
          <w:szCs w:val="24"/>
        </w:rPr>
        <w:t>(8)_________</w:t>
      </w:r>
      <w:r w:rsidRPr="008A32FE">
        <w:rPr>
          <w:rFonts w:ascii="Times New Roman" w:eastAsia="Times New Roman" w:hAnsi="Times New Roman" w:cs="Times New Roman"/>
          <w:color w:val="000000" w:themeColor="text1"/>
          <w:sz w:val="24"/>
          <w:szCs w:val="24"/>
        </w:rPr>
        <w:t> your use of disposable products by gradually switching to reusable alternatives.</w:t>
      </w:r>
    </w:p>
    <w:p w14:paraId="0AC7DB91" w14:textId="77777777" w:rsidR="008A32FE" w:rsidRPr="008A32FE" w:rsidRDefault="008A32FE" w:rsidP="00E6432B">
      <w:pPr>
        <w:numPr>
          <w:ilvl w:val="0"/>
          <w:numId w:val="150"/>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Adopting a green lifestyle requires a deep commitment to environmental </w:t>
      </w:r>
      <w:r w:rsidRPr="008A32FE">
        <w:rPr>
          <w:rFonts w:ascii="Times New Roman" w:eastAsia="Times New Roman" w:hAnsi="Times New Roman" w:cs="Times New Roman"/>
          <w:b/>
          <w:bCs/>
          <w:color w:val="000000" w:themeColor="text1"/>
          <w:sz w:val="24"/>
          <w:szCs w:val="24"/>
        </w:rPr>
        <w:t>(9)_________</w:t>
      </w:r>
      <w:r w:rsidRPr="008A32FE">
        <w:rPr>
          <w:rFonts w:ascii="Times New Roman" w:eastAsia="Times New Roman" w:hAnsi="Times New Roman" w:cs="Times New Roman"/>
          <w:color w:val="000000" w:themeColor="text1"/>
          <w:sz w:val="24"/>
          <w:szCs w:val="24"/>
        </w:rPr>
        <w:t>, which involves actively protecting and managing natural resources for the benefit of future generations. In addition to recycling, it is crucial to reduce energy consumption </w:t>
      </w:r>
      <w:r w:rsidRPr="008A32FE">
        <w:rPr>
          <w:rFonts w:ascii="Times New Roman" w:eastAsia="Times New Roman" w:hAnsi="Times New Roman" w:cs="Times New Roman"/>
          <w:b/>
          <w:bCs/>
          <w:color w:val="000000" w:themeColor="text1"/>
          <w:sz w:val="24"/>
          <w:szCs w:val="24"/>
        </w:rPr>
        <w:t>(10)_________</w:t>
      </w:r>
      <w:r w:rsidRPr="008A32FE">
        <w:rPr>
          <w:rFonts w:ascii="Times New Roman" w:eastAsia="Times New Roman" w:hAnsi="Times New Roman" w:cs="Times New Roman"/>
          <w:color w:val="000000" w:themeColor="text1"/>
          <w:sz w:val="24"/>
          <w:szCs w:val="24"/>
        </w:rPr>
        <w:t> the growing global demand for resources.</w:t>
      </w:r>
    </w:p>
    <w:p w14:paraId="303EF98E" w14:textId="77777777" w:rsidR="008A32FE" w:rsidRPr="008A32FE" w:rsidRDefault="008A32FE" w:rsidP="00E6432B">
      <w:pPr>
        <w:numPr>
          <w:ilvl w:val="0"/>
          <w:numId w:val="150"/>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The concept of ecological </w:t>
      </w:r>
      <w:r w:rsidRPr="008A32FE">
        <w:rPr>
          <w:rFonts w:ascii="Times New Roman" w:eastAsia="Times New Roman" w:hAnsi="Times New Roman" w:cs="Times New Roman"/>
          <w:b/>
          <w:bCs/>
          <w:color w:val="000000" w:themeColor="text1"/>
          <w:sz w:val="24"/>
          <w:szCs w:val="24"/>
        </w:rPr>
        <w:t>(11)_________ </w:t>
      </w:r>
      <w:r w:rsidRPr="008A32FE">
        <w:rPr>
          <w:rFonts w:ascii="Times New Roman" w:eastAsia="Times New Roman" w:hAnsi="Times New Roman" w:cs="Times New Roman"/>
          <w:color w:val="000000" w:themeColor="text1"/>
          <w:sz w:val="24"/>
          <w:szCs w:val="24"/>
        </w:rPr>
        <w:t>is essential in green living, as it refers to the ability of ecosystems to recover from disturbances and maintain their functionality over time. To make a significant difference, we need </w:t>
      </w:r>
      <w:r w:rsidRPr="008A32FE">
        <w:rPr>
          <w:rFonts w:ascii="Times New Roman" w:eastAsia="Times New Roman" w:hAnsi="Times New Roman" w:cs="Times New Roman"/>
          <w:b/>
          <w:bCs/>
          <w:color w:val="000000" w:themeColor="text1"/>
          <w:sz w:val="24"/>
          <w:szCs w:val="24"/>
        </w:rPr>
        <w:t>(12)_________ </w:t>
      </w:r>
      <w:r w:rsidRPr="008A32FE">
        <w:rPr>
          <w:rFonts w:ascii="Times New Roman" w:eastAsia="Times New Roman" w:hAnsi="Times New Roman" w:cs="Times New Roman"/>
          <w:color w:val="000000" w:themeColor="text1"/>
          <w:sz w:val="24"/>
          <w:szCs w:val="24"/>
        </w:rPr>
        <w:t>public awareness about the environmental crisis and a few concrete actions from every individual.</w:t>
      </w:r>
    </w:p>
    <w:p w14:paraId="7AF8990B"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Question 7:A. </w:t>
      </w:r>
      <w:r w:rsidRPr="008A32FE">
        <w:rPr>
          <w:rFonts w:ascii="Times New Roman" w:eastAsia="Times New Roman" w:hAnsi="Times New Roman" w:cs="Times New Roman"/>
          <w:color w:val="000000" w:themeColor="text1"/>
          <w:sz w:val="24"/>
          <w:szCs w:val="24"/>
        </w:rPr>
        <w:t>other</w:t>
      </w:r>
      <w:r w:rsidRPr="008A32FE">
        <w:rPr>
          <w:rFonts w:ascii="Times New Roman" w:eastAsia="Times New Roman" w:hAnsi="Times New Roman" w:cs="Times New Roman"/>
          <w:b/>
          <w:bCs/>
          <w:color w:val="000000" w:themeColor="text1"/>
          <w:sz w:val="24"/>
          <w:szCs w:val="24"/>
        </w:rPr>
        <w:t>                                B. </w:t>
      </w:r>
      <w:r w:rsidRPr="008A32FE">
        <w:rPr>
          <w:rFonts w:ascii="Times New Roman" w:eastAsia="Times New Roman" w:hAnsi="Times New Roman" w:cs="Times New Roman"/>
          <w:color w:val="000000" w:themeColor="text1"/>
          <w:sz w:val="24"/>
          <w:szCs w:val="24"/>
        </w:rPr>
        <w:t>another</w:t>
      </w:r>
      <w:r w:rsidRPr="008A32FE">
        <w:rPr>
          <w:rFonts w:ascii="Times New Roman" w:eastAsia="Times New Roman" w:hAnsi="Times New Roman" w:cs="Times New Roman"/>
          <w:b/>
          <w:bCs/>
          <w:color w:val="000000" w:themeColor="text1"/>
          <w:sz w:val="24"/>
          <w:szCs w:val="24"/>
        </w:rPr>
        <w:t>                                C. </w:t>
      </w:r>
      <w:r w:rsidRPr="008A32FE">
        <w:rPr>
          <w:rFonts w:ascii="Times New Roman" w:eastAsia="Times New Roman" w:hAnsi="Times New Roman" w:cs="Times New Roman"/>
          <w:color w:val="000000" w:themeColor="text1"/>
          <w:sz w:val="24"/>
          <w:szCs w:val="24"/>
        </w:rPr>
        <w:t>the other</w:t>
      </w:r>
      <w:r w:rsidRPr="008A32FE">
        <w:rPr>
          <w:rFonts w:ascii="Times New Roman" w:eastAsia="Times New Roman" w:hAnsi="Times New Roman" w:cs="Times New Roman"/>
          <w:b/>
          <w:bCs/>
          <w:color w:val="000000" w:themeColor="text1"/>
          <w:sz w:val="24"/>
          <w:szCs w:val="24"/>
        </w:rPr>
        <w:t>                                D. </w:t>
      </w:r>
      <w:r w:rsidRPr="008A32FE">
        <w:rPr>
          <w:rFonts w:ascii="Times New Roman" w:eastAsia="Times New Roman" w:hAnsi="Times New Roman" w:cs="Times New Roman"/>
          <w:color w:val="000000" w:themeColor="text1"/>
          <w:sz w:val="24"/>
          <w:szCs w:val="24"/>
        </w:rPr>
        <w:t>others</w:t>
      </w:r>
    </w:p>
    <w:p w14:paraId="2E1440BF"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Question 8:A. </w:t>
      </w:r>
      <w:r w:rsidRPr="008A32FE">
        <w:rPr>
          <w:rFonts w:ascii="Times New Roman" w:eastAsia="Times New Roman" w:hAnsi="Times New Roman" w:cs="Times New Roman"/>
          <w:color w:val="000000" w:themeColor="text1"/>
          <w:sz w:val="24"/>
          <w:szCs w:val="24"/>
        </w:rPr>
        <w:t>give off</w:t>
      </w:r>
      <w:r w:rsidRPr="008A32FE">
        <w:rPr>
          <w:rFonts w:ascii="Times New Roman" w:eastAsia="Times New Roman" w:hAnsi="Times New Roman" w:cs="Times New Roman"/>
          <w:b/>
          <w:bCs/>
          <w:color w:val="000000" w:themeColor="text1"/>
          <w:sz w:val="24"/>
          <w:szCs w:val="24"/>
        </w:rPr>
        <w:t>                        B. </w:t>
      </w:r>
      <w:r w:rsidRPr="008A32FE">
        <w:rPr>
          <w:rFonts w:ascii="Times New Roman" w:eastAsia="Times New Roman" w:hAnsi="Times New Roman" w:cs="Times New Roman"/>
          <w:color w:val="000000" w:themeColor="text1"/>
          <w:sz w:val="24"/>
          <w:szCs w:val="24"/>
        </w:rPr>
        <w:t>look into</w:t>
      </w:r>
      <w:r w:rsidRPr="008A32FE">
        <w:rPr>
          <w:rFonts w:ascii="Times New Roman" w:eastAsia="Times New Roman" w:hAnsi="Times New Roman" w:cs="Times New Roman"/>
          <w:b/>
          <w:bCs/>
          <w:color w:val="000000" w:themeColor="text1"/>
          <w:sz w:val="24"/>
          <w:szCs w:val="24"/>
        </w:rPr>
        <w:t>                                C. </w:t>
      </w:r>
      <w:r w:rsidRPr="008A32FE">
        <w:rPr>
          <w:rFonts w:ascii="Times New Roman" w:eastAsia="Times New Roman" w:hAnsi="Times New Roman" w:cs="Times New Roman"/>
          <w:color w:val="000000" w:themeColor="text1"/>
          <w:sz w:val="24"/>
          <w:szCs w:val="24"/>
        </w:rPr>
        <w:t>set up</w:t>
      </w:r>
      <w:r w:rsidRPr="008A32FE">
        <w:rPr>
          <w:rFonts w:ascii="Times New Roman" w:eastAsia="Times New Roman" w:hAnsi="Times New Roman" w:cs="Times New Roman"/>
          <w:b/>
          <w:bCs/>
          <w:color w:val="000000" w:themeColor="text1"/>
          <w:sz w:val="24"/>
          <w:szCs w:val="24"/>
        </w:rPr>
        <w:t>                                D. </w:t>
      </w:r>
      <w:r w:rsidRPr="008A32FE">
        <w:rPr>
          <w:rFonts w:ascii="Times New Roman" w:eastAsia="Times New Roman" w:hAnsi="Times New Roman" w:cs="Times New Roman"/>
          <w:color w:val="000000" w:themeColor="text1"/>
          <w:sz w:val="24"/>
          <w:szCs w:val="24"/>
        </w:rPr>
        <w:t>phase out</w:t>
      </w:r>
    </w:p>
    <w:p w14:paraId="5A049BB4"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Question 9:A. </w:t>
      </w:r>
      <w:r w:rsidRPr="008A32FE">
        <w:rPr>
          <w:rFonts w:ascii="Times New Roman" w:eastAsia="Times New Roman" w:hAnsi="Times New Roman" w:cs="Times New Roman"/>
          <w:color w:val="000000" w:themeColor="text1"/>
          <w:sz w:val="24"/>
          <w:szCs w:val="24"/>
        </w:rPr>
        <w:t>stewardship</w:t>
      </w:r>
      <w:r w:rsidRPr="008A32FE">
        <w:rPr>
          <w:rFonts w:ascii="Times New Roman" w:eastAsia="Times New Roman" w:hAnsi="Times New Roman" w:cs="Times New Roman"/>
          <w:b/>
          <w:bCs/>
          <w:color w:val="000000" w:themeColor="text1"/>
          <w:sz w:val="24"/>
          <w:szCs w:val="24"/>
        </w:rPr>
        <w:t>                B. </w:t>
      </w:r>
      <w:r w:rsidRPr="008A32FE">
        <w:rPr>
          <w:rFonts w:ascii="Times New Roman" w:eastAsia="Times New Roman" w:hAnsi="Times New Roman" w:cs="Times New Roman"/>
          <w:color w:val="000000" w:themeColor="text1"/>
          <w:sz w:val="24"/>
          <w:szCs w:val="24"/>
        </w:rPr>
        <w:t>custodianship</w:t>
      </w:r>
      <w:r w:rsidRPr="008A32FE">
        <w:rPr>
          <w:rFonts w:ascii="Times New Roman" w:eastAsia="Times New Roman" w:hAnsi="Times New Roman" w:cs="Times New Roman"/>
          <w:b/>
          <w:bCs/>
          <w:color w:val="000000" w:themeColor="text1"/>
          <w:sz w:val="24"/>
          <w:szCs w:val="24"/>
        </w:rPr>
        <w:t>                        C. </w:t>
      </w:r>
      <w:r w:rsidRPr="008A32FE">
        <w:rPr>
          <w:rFonts w:ascii="Times New Roman" w:eastAsia="Times New Roman" w:hAnsi="Times New Roman" w:cs="Times New Roman"/>
          <w:color w:val="000000" w:themeColor="text1"/>
          <w:sz w:val="24"/>
          <w:szCs w:val="24"/>
        </w:rPr>
        <w:t>governance</w:t>
      </w:r>
      <w:r w:rsidRPr="008A32FE">
        <w:rPr>
          <w:rFonts w:ascii="Times New Roman" w:eastAsia="Times New Roman" w:hAnsi="Times New Roman" w:cs="Times New Roman"/>
          <w:b/>
          <w:bCs/>
          <w:color w:val="000000" w:themeColor="text1"/>
          <w:sz w:val="24"/>
          <w:szCs w:val="24"/>
        </w:rPr>
        <w:t>                        D. </w:t>
      </w:r>
      <w:r w:rsidRPr="008A32FE">
        <w:rPr>
          <w:rFonts w:ascii="Times New Roman" w:eastAsia="Times New Roman" w:hAnsi="Times New Roman" w:cs="Times New Roman"/>
          <w:color w:val="000000" w:themeColor="text1"/>
          <w:sz w:val="24"/>
          <w:szCs w:val="24"/>
        </w:rPr>
        <w:t>guardianship</w:t>
      </w:r>
    </w:p>
    <w:p w14:paraId="7DD62AB1"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Question 10:A. </w:t>
      </w:r>
      <w:r w:rsidRPr="008A32FE">
        <w:rPr>
          <w:rFonts w:ascii="Times New Roman" w:eastAsia="Times New Roman" w:hAnsi="Times New Roman" w:cs="Times New Roman"/>
          <w:color w:val="000000" w:themeColor="text1"/>
          <w:sz w:val="24"/>
          <w:szCs w:val="24"/>
        </w:rPr>
        <w:t>in pursuit of</w:t>
      </w:r>
      <w:r w:rsidRPr="008A32FE">
        <w:rPr>
          <w:rFonts w:ascii="Times New Roman" w:eastAsia="Times New Roman" w:hAnsi="Times New Roman" w:cs="Times New Roman"/>
          <w:b/>
          <w:bCs/>
          <w:color w:val="000000" w:themeColor="text1"/>
          <w:sz w:val="24"/>
          <w:szCs w:val="24"/>
        </w:rPr>
        <w:t>                B. </w:t>
      </w:r>
      <w:r w:rsidRPr="008A32FE">
        <w:rPr>
          <w:rFonts w:ascii="Times New Roman" w:eastAsia="Times New Roman" w:hAnsi="Times New Roman" w:cs="Times New Roman"/>
          <w:color w:val="000000" w:themeColor="text1"/>
          <w:sz w:val="24"/>
          <w:szCs w:val="24"/>
        </w:rPr>
        <w:t>in search of</w:t>
      </w:r>
      <w:r w:rsidRPr="008A32FE">
        <w:rPr>
          <w:rFonts w:ascii="Times New Roman" w:eastAsia="Times New Roman" w:hAnsi="Times New Roman" w:cs="Times New Roman"/>
          <w:b/>
          <w:bCs/>
          <w:color w:val="000000" w:themeColor="text1"/>
          <w:sz w:val="24"/>
          <w:szCs w:val="24"/>
        </w:rPr>
        <w:t>                        C. </w:t>
      </w:r>
      <w:r w:rsidRPr="008A32FE">
        <w:rPr>
          <w:rFonts w:ascii="Times New Roman" w:eastAsia="Times New Roman" w:hAnsi="Times New Roman" w:cs="Times New Roman"/>
          <w:color w:val="000000" w:themeColor="text1"/>
          <w:sz w:val="24"/>
          <w:szCs w:val="24"/>
        </w:rPr>
        <w:t>in light of</w:t>
      </w:r>
      <w:r w:rsidRPr="008A32FE">
        <w:rPr>
          <w:rFonts w:ascii="Times New Roman" w:eastAsia="Times New Roman" w:hAnsi="Times New Roman" w:cs="Times New Roman"/>
          <w:b/>
          <w:bCs/>
          <w:color w:val="000000" w:themeColor="text1"/>
          <w:sz w:val="24"/>
          <w:szCs w:val="24"/>
        </w:rPr>
        <w:t>                                D. </w:t>
      </w:r>
      <w:r w:rsidRPr="008A32FE">
        <w:rPr>
          <w:rFonts w:ascii="Times New Roman" w:eastAsia="Times New Roman" w:hAnsi="Times New Roman" w:cs="Times New Roman"/>
          <w:color w:val="000000" w:themeColor="text1"/>
          <w:sz w:val="24"/>
          <w:szCs w:val="24"/>
        </w:rPr>
        <w:t>by means of</w:t>
      </w:r>
    </w:p>
    <w:p w14:paraId="1C30D47E"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Question 11:A. </w:t>
      </w:r>
      <w:r w:rsidRPr="008A32FE">
        <w:rPr>
          <w:rFonts w:ascii="Times New Roman" w:eastAsia="Times New Roman" w:hAnsi="Times New Roman" w:cs="Times New Roman"/>
          <w:color w:val="000000" w:themeColor="text1"/>
          <w:sz w:val="24"/>
          <w:szCs w:val="24"/>
        </w:rPr>
        <w:t>equilibrium</w:t>
      </w:r>
      <w:r w:rsidRPr="008A32FE">
        <w:rPr>
          <w:rFonts w:ascii="Times New Roman" w:eastAsia="Times New Roman" w:hAnsi="Times New Roman" w:cs="Times New Roman"/>
          <w:b/>
          <w:bCs/>
          <w:color w:val="000000" w:themeColor="text1"/>
          <w:sz w:val="24"/>
          <w:szCs w:val="24"/>
        </w:rPr>
        <w:t>                B. </w:t>
      </w:r>
      <w:r w:rsidRPr="008A32FE">
        <w:rPr>
          <w:rFonts w:ascii="Times New Roman" w:eastAsia="Times New Roman" w:hAnsi="Times New Roman" w:cs="Times New Roman"/>
          <w:color w:val="000000" w:themeColor="text1"/>
          <w:sz w:val="24"/>
          <w:szCs w:val="24"/>
        </w:rPr>
        <w:t>resilience</w:t>
      </w:r>
      <w:r w:rsidRPr="008A32FE">
        <w:rPr>
          <w:rFonts w:ascii="Times New Roman" w:eastAsia="Times New Roman" w:hAnsi="Times New Roman" w:cs="Times New Roman"/>
          <w:b/>
          <w:bCs/>
          <w:color w:val="000000" w:themeColor="text1"/>
          <w:sz w:val="24"/>
          <w:szCs w:val="24"/>
        </w:rPr>
        <w:t>                                C. </w:t>
      </w:r>
      <w:r w:rsidRPr="008A32FE">
        <w:rPr>
          <w:rFonts w:ascii="Times New Roman" w:eastAsia="Times New Roman" w:hAnsi="Times New Roman" w:cs="Times New Roman"/>
          <w:color w:val="000000" w:themeColor="text1"/>
          <w:sz w:val="24"/>
          <w:szCs w:val="24"/>
        </w:rPr>
        <w:t>adaptation</w:t>
      </w:r>
      <w:r w:rsidRPr="008A32FE">
        <w:rPr>
          <w:rFonts w:ascii="Times New Roman" w:eastAsia="Times New Roman" w:hAnsi="Times New Roman" w:cs="Times New Roman"/>
          <w:b/>
          <w:bCs/>
          <w:color w:val="000000" w:themeColor="text1"/>
          <w:sz w:val="24"/>
          <w:szCs w:val="24"/>
        </w:rPr>
        <w:t>                        D. </w:t>
      </w:r>
      <w:r w:rsidRPr="008A32FE">
        <w:rPr>
          <w:rFonts w:ascii="Times New Roman" w:eastAsia="Times New Roman" w:hAnsi="Times New Roman" w:cs="Times New Roman"/>
          <w:color w:val="000000" w:themeColor="text1"/>
          <w:sz w:val="24"/>
          <w:szCs w:val="24"/>
        </w:rPr>
        <w:t>sustainability</w:t>
      </w:r>
    </w:p>
    <w:p w14:paraId="1854B9EC"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Question 12:A. </w:t>
      </w:r>
      <w:r w:rsidRPr="008A32FE">
        <w:rPr>
          <w:rFonts w:ascii="Times New Roman" w:eastAsia="Times New Roman" w:hAnsi="Times New Roman" w:cs="Times New Roman"/>
          <w:color w:val="000000" w:themeColor="text1"/>
          <w:sz w:val="24"/>
          <w:szCs w:val="24"/>
        </w:rPr>
        <w:t>many</w:t>
      </w:r>
      <w:r w:rsidRPr="008A32FE">
        <w:rPr>
          <w:rFonts w:ascii="Times New Roman" w:eastAsia="Times New Roman" w:hAnsi="Times New Roman" w:cs="Times New Roman"/>
          <w:b/>
          <w:bCs/>
          <w:color w:val="000000" w:themeColor="text1"/>
          <w:sz w:val="24"/>
          <w:szCs w:val="24"/>
        </w:rPr>
        <w:t>                        B. </w:t>
      </w:r>
      <w:r w:rsidRPr="008A32FE">
        <w:rPr>
          <w:rFonts w:ascii="Times New Roman" w:eastAsia="Times New Roman" w:hAnsi="Times New Roman" w:cs="Times New Roman"/>
          <w:color w:val="000000" w:themeColor="text1"/>
          <w:sz w:val="24"/>
          <w:szCs w:val="24"/>
        </w:rPr>
        <w:t>a little</w:t>
      </w:r>
      <w:r w:rsidRPr="008A32FE">
        <w:rPr>
          <w:rFonts w:ascii="Times New Roman" w:eastAsia="Times New Roman" w:hAnsi="Times New Roman" w:cs="Times New Roman"/>
          <w:b/>
          <w:bCs/>
          <w:color w:val="000000" w:themeColor="text1"/>
          <w:sz w:val="24"/>
          <w:szCs w:val="24"/>
        </w:rPr>
        <w:t>                                C. </w:t>
      </w:r>
      <w:r w:rsidRPr="008A32FE">
        <w:rPr>
          <w:rFonts w:ascii="Times New Roman" w:eastAsia="Times New Roman" w:hAnsi="Times New Roman" w:cs="Times New Roman"/>
          <w:color w:val="000000" w:themeColor="text1"/>
          <w:sz w:val="24"/>
          <w:szCs w:val="24"/>
        </w:rPr>
        <w:t>few</w:t>
      </w:r>
      <w:r w:rsidRPr="008A32FE">
        <w:rPr>
          <w:rFonts w:ascii="Times New Roman" w:eastAsia="Times New Roman" w:hAnsi="Times New Roman" w:cs="Times New Roman"/>
          <w:b/>
          <w:bCs/>
          <w:color w:val="000000" w:themeColor="text1"/>
          <w:sz w:val="24"/>
          <w:szCs w:val="24"/>
        </w:rPr>
        <w:t>                                        D. </w:t>
      </w:r>
      <w:r w:rsidRPr="008A32FE">
        <w:rPr>
          <w:rFonts w:ascii="Times New Roman" w:eastAsia="Times New Roman" w:hAnsi="Times New Roman" w:cs="Times New Roman"/>
          <w:color w:val="000000" w:themeColor="text1"/>
          <w:sz w:val="24"/>
          <w:szCs w:val="24"/>
        </w:rPr>
        <w:t>much</w:t>
      </w:r>
    </w:p>
    <w:p w14:paraId="056D458A"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Mark the letter A, B, C or D on your answer sheet to indicate the best arrangement of utterances or sentences to make a meaningful exchange or text in each of the following questions from 13 to 17.</w:t>
      </w:r>
    </w:p>
    <w:p w14:paraId="4C117874"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Question 13:</w:t>
      </w:r>
    </w:p>
    <w:p w14:paraId="5546D241" w14:textId="77777777" w:rsidR="008A32FE" w:rsidRPr="008A32FE" w:rsidRDefault="008A32FE" w:rsidP="00E6432B">
      <w:pPr>
        <w:numPr>
          <w:ilvl w:val="0"/>
          <w:numId w:val="151"/>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Ben: Oh, it’s been one of those hectic days, you know? I woke up late this morning and had to rush through my whole routine. I barely had time for breakfast.</w:t>
      </w:r>
    </w:p>
    <w:p w14:paraId="18FCF8D5" w14:textId="77777777" w:rsidR="008A32FE" w:rsidRPr="008A32FE" w:rsidRDefault="008A32FE" w:rsidP="00E6432B">
      <w:pPr>
        <w:numPr>
          <w:ilvl w:val="0"/>
          <w:numId w:val="151"/>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Anna: Hey Ben, how’s your day been so far? You seem a bit tired.</w:t>
      </w:r>
    </w:p>
    <w:p w14:paraId="3BE2C877" w14:textId="77777777" w:rsidR="008A32FE" w:rsidRPr="008A32FE" w:rsidRDefault="008A32FE" w:rsidP="00E6432B">
      <w:pPr>
        <w:numPr>
          <w:ilvl w:val="0"/>
          <w:numId w:val="151"/>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Anna: I know the feeling. I had a busy morning too, but I tried to start my day slowly. I find that it helps me feel less stressed.</w:t>
      </w:r>
    </w:p>
    <w:p w14:paraId="063142D8" w14:textId="77777777" w:rsidR="008A32FE" w:rsidRPr="008A32FE" w:rsidRDefault="008A32FE" w:rsidP="00E6432B">
      <w:pPr>
        <w:numPr>
          <w:ilvl w:val="0"/>
          <w:numId w:val="152"/>
        </w:numPr>
        <w:spacing w:after="0" w:line="240" w:lineRule="auto"/>
        <w:ind w:left="0" w:firstLine="90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a-b-c                                        </w:t>
      </w:r>
      <w:r w:rsidRPr="008A32FE">
        <w:rPr>
          <w:rFonts w:ascii="Times New Roman" w:eastAsia="Times New Roman" w:hAnsi="Times New Roman" w:cs="Times New Roman"/>
          <w:b/>
          <w:bCs/>
          <w:color w:val="000000" w:themeColor="text1"/>
          <w:sz w:val="24"/>
          <w:szCs w:val="24"/>
        </w:rPr>
        <w:t>B.</w:t>
      </w:r>
      <w:r w:rsidRPr="008A32FE">
        <w:rPr>
          <w:rFonts w:ascii="Times New Roman" w:eastAsia="Times New Roman" w:hAnsi="Times New Roman" w:cs="Times New Roman"/>
          <w:color w:val="000000" w:themeColor="text1"/>
          <w:sz w:val="24"/>
          <w:szCs w:val="24"/>
        </w:rPr>
        <w:t> c-a-b                                        </w:t>
      </w:r>
      <w:r w:rsidRPr="008A32FE">
        <w:rPr>
          <w:rFonts w:ascii="Times New Roman" w:eastAsia="Times New Roman" w:hAnsi="Times New Roman" w:cs="Times New Roman"/>
          <w:b/>
          <w:bCs/>
          <w:color w:val="000000" w:themeColor="text1"/>
          <w:sz w:val="24"/>
          <w:szCs w:val="24"/>
        </w:rPr>
        <w:t>C.</w:t>
      </w:r>
      <w:r w:rsidRPr="008A32FE">
        <w:rPr>
          <w:rFonts w:ascii="Times New Roman" w:eastAsia="Times New Roman" w:hAnsi="Times New Roman" w:cs="Times New Roman"/>
          <w:color w:val="000000" w:themeColor="text1"/>
          <w:sz w:val="24"/>
          <w:szCs w:val="24"/>
        </w:rPr>
        <w:t> b-a-c                                        </w:t>
      </w:r>
      <w:r w:rsidRPr="008A32FE">
        <w:rPr>
          <w:rFonts w:ascii="Times New Roman" w:eastAsia="Times New Roman" w:hAnsi="Times New Roman" w:cs="Times New Roman"/>
          <w:b/>
          <w:bCs/>
          <w:color w:val="000000" w:themeColor="text1"/>
          <w:sz w:val="24"/>
          <w:szCs w:val="24"/>
        </w:rPr>
        <w:t>D.</w:t>
      </w:r>
      <w:r w:rsidRPr="008A32FE">
        <w:rPr>
          <w:rFonts w:ascii="Times New Roman" w:eastAsia="Times New Roman" w:hAnsi="Times New Roman" w:cs="Times New Roman"/>
          <w:color w:val="000000" w:themeColor="text1"/>
          <w:sz w:val="24"/>
          <w:szCs w:val="24"/>
        </w:rPr>
        <w:t> c-b-a</w:t>
      </w:r>
    </w:p>
    <w:p w14:paraId="2ADE0221"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Question 14:</w:t>
      </w:r>
    </w:p>
    <w:p w14:paraId="22048588" w14:textId="77777777" w:rsidR="008A32FE" w:rsidRPr="008A32FE" w:rsidRDefault="008A32FE" w:rsidP="00E6432B">
      <w:pPr>
        <w:numPr>
          <w:ilvl w:val="0"/>
          <w:numId w:val="153"/>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James: Smart homes are amazing! I mean, you can control everything—the lights, the temperature, even the coffee maker—with just your voice. But sometimes I wonder if we're getting a bit too comfortable. Like, I don’t even have to leave my bed to turn on the lights now.</w:t>
      </w:r>
    </w:p>
    <w:p w14:paraId="22836835" w14:textId="77777777" w:rsidR="008A32FE" w:rsidRPr="008A32FE" w:rsidRDefault="008A32FE" w:rsidP="00E6432B">
      <w:pPr>
        <w:numPr>
          <w:ilvl w:val="0"/>
          <w:numId w:val="153"/>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James: I totally agree! From the moment I wake up, my phone is the first thing I check. I use it for everything, from setting alarms to checking the weather and even tracking my sleep.</w:t>
      </w:r>
    </w:p>
    <w:p w14:paraId="26417CC4" w14:textId="77777777" w:rsidR="008A32FE" w:rsidRPr="008A32FE" w:rsidRDefault="008A32FE" w:rsidP="00E6432B">
      <w:pPr>
        <w:numPr>
          <w:ilvl w:val="0"/>
          <w:numId w:val="153"/>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Emily: Hey James, have you noticed how much technology is becoming a part of our daily routines? It's almost impossible to imagine a day without it.</w:t>
      </w:r>
    </w:p>
    <w:p w14:paraId="395C37EE" w14:textId="77777777" w:rsidR="008A32FE" w:rsidRPr="008A32FE" w:rsidRDefault="008A32FE" w:rsidP="00E6432B">
      <w:pPr>
        <w:numPr>
          <w:ilvl w:val="0"/>
          <w:numId w:val="153"/>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Emily: Haha, that’s true. It’s kind of convenient, but also a little strange when you think about it. I recently read about smart refrigerators that can keep track of your groceries and even order food for you when you run out. It's like we’re living in a sci-fi movie.</w:t>
      </w:r>
    </w:p>
    <w:p w14:paraId="21DA7F4D" w14:textId="77777777" w:rsidR="008A32FE" w:rsidRPr="008A32FE" w:rsidRDefault="008A32FE" w:rsidP="00E6432B">
      <w:pPr>
        <w:numPr>
          <w:ilvl w:val="0"/>
          <w:numId w:val="153"/>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Emily: Same here! I can't even remember the last time I used an old-fashioned alarm clock. But it’s crazy to think about how reliant we've become on our devices. What do you think about the rise of smart home technology?</w:t>
      </w:r>
    </w:p>
    <w:p w14:paraId="56527EA5" w14:textId="77777777" w:rsidR="008A32FE" w:rsidRPr="008A32FE" w:rsidRDefault="008A32FE" w:rsidP="00E6432B">
      <w:pPr>
        <w:numPr>
          <w:ilvl w:val="0"/>
          <w:numId w:val="154"/>
        </w:numPr>
        <w:spacing w:after="0" w:line="240" w:lineRule="auto"/>
        <w:ind w:left="0" w:firstLine="90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e-c-b-d-a                                        </w:t>
      </w:r>
      <w:r w:rsidRPr="008A32FE">
        <w:rPr>
          <w:rFonts w:ascii="Times New Roman" w:eastAsia="Times New Roman" w:hAnsi="Times New Roman" w:cs="Times New Roman"/>
          <w:b/>
          <w:bCs/>
          <w:color w:val="000000" w:themeColor="text1"/>
          <w:sz w:val="24"/>
          <w:szCs w:val="24"/>
        </w:rPr>
        <w:t>B.</w:t>
      </w:r>
      <w:r w:rsidRPr="008A32FE">
        <w:rPr>
          <w:rFonts w:ascii="Times New Roman" w:eastAsia="Times New Roman" w:hAnsi="Times New Roman" w:cs="Times New Roman"/>
          <w:color w:val="000000" w:themeColor="text1"/>
          <w:sz w:val="24"/>
          <w:szCs w:val="24"/>
        </w:rPr>
        <w:t> b-c-a-e-d                                </w:t>
      </w:r>
      <w:r w:rsidRPr="008A32FE">
        <w:rPr>
          <w:rFonts w:ascii="Times New Roman" w:eastAsia="Times New Roman" w:hAnsi="Times New Roman" w:cs="Times New Roman"/>
          <w:b/>
          <w:bCs/>
          <w:color w:val="000000" w:themeColor="text1"/>
          <w:sz w:val="24"/>
          <w:szCs w:val="24"/>
        </w:rPr>
        <w:t>C.</w:t>
      </w:r>
      <w:r w:rsidRPr="008A32FE">
        <w:rPr>
          <w:rFonts w:ascii="Times New Roman" w:eastAsia="Times New Roman" w:hAnsi="Times New Roman" w:cs="Times New Roman"/>
          <w:color w:val="000000" w:themeColor="text1"/>
          <w:sz w:val="24"/>
          <w:szCs w:val="24"/>
        </w:rPr>
        <w:t> a-b-c-d-e                                </w:t>
      </w:r>
      <w:r w:rsidRPr="008A32FE">
        <w:rPr>
          <w:rFonts w:ascii="Times New Roman" w:eastAsia="Times New Roman" w:hAnsi="Times New Roman" w:cs="Times New Roman"/>
          <w:b/>
          <w:bCs/>
          <w:color w:val="000000" w:themeColor="text1"/>
          <w:sz w:val="24"/>
          <w:szCs w:val="24"/>
        </w:rPr>
        <w:t>D.</w:t>
      </w:r>
      <w:r w:rsidRPr="008A32FE">
        <w:rPr>
          <w:rFonts w:ascii="Times New Roman" w:eastAsia="Times New Roman" w:hAnsi="Times New Roman" w:cs="Times New Roman"/>
          <w:color w:val="000000" w:themeColor="text1"/>
          <w:sz w:val="24"/>
          <w:szCs w:val="24"/>
        </w:rPr>
        <w:t> c-b-e-a-d</w:t>
      </w:r>
    </w:p>
    <w:p w14:paraId="35D15955"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Question 15:</w:t>
      </w:r>
    </w:p>
    <w:p w14:paraId="3B5CE01B"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Dear Sarah,</w:t>
      </w:r>
    </w:p>
    <w:p w14:paraId="750E378F" w14:textId="77777777" w:rsidR="008A32FE" w:rsidRPr="008A32FE" w:rsidRDefault="008A32FE" w:rsidP="00E6432B">
      <w:pPr>
        <w:numPr>
          <w:ilvl w:val="0"/>
          <w:numId w:val="155"/>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Actually, I’ve been thinking about organizing a local event – maybe a community clean-up or a sustainability workshop – to get more people involved and raise awareness. It could be a great way to inspire others to take action, and it would be fun, too. What do you think?</w:t>
      </w:r>
    </w:p>
    <w:p w14:paraId="3D765B4A" w14:textId="77777777" w:rsidR="008A32FE" w:rsidRPr="008A32FE" w:rsidRDefault="008A32FE" w:rsidP="00E6432B">
      <w:pPr>
        <w:numPr>
          <w:ilvl w:val="0"/>
          <w:numId w:val="155"/>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Also, I came across a few local organizations that are working on environmental projects like tree planting and habitat restoration. It could be really rewarding for us to volunteer with them, maybe even together. If you’re interested, I’d love to get involved in one of these initiatives with you!</w:t>
      </w:r>
    </w:p>
    <w:p w14:paraId="009906EB" w14:textId="77777777" w:rsidR="008A32FE" w:rsidRPr="008A32FE" w:rsidRDefault="008A32FE" w:rsidP="00E6432B">
      <w:pPr>
        <w:numPr>
          <w:ilvl w:val="0"/>
          <w:numId w:val="155"/>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lastRenderedPageBreak/>
        <w:t>It’s great to hear from you! I completely agree with you. Small changes do add up. I’ve also been supporting local farmers’ markets and reducing food waste by planning meals better. I’ve started composting, too!</w:t>
      </w:r>
    </w:p>
    <w:p w14:paraId="09AB2178" w14:textId="77777777" w:rsidR="008A32FE" w:rsidRPr="008A32FE" w:rsidRDefault="008A32FE" w:rsidP="00E6432B">
      <w:pPr>
        <w:numPr>
          <w:ilvl w:val="0"/>
          <w:numId w:val="155"/>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As for encouraging others, I’ve been talking to my friends about using less plastic, and a few of them have started bringing reusable bags. I think starting small and sharing ideas is key.</w:t>
      </w:r>
    </w:p>
    <w:p w14:paraId="052F9FA3" w14:textId="77777777" w:rsidR="008A32FE" w:rsidRPr="008A32FE" w:rsidRDefault="008A32FE" w:rsidP="00E6432B">
      <w:pPr>
        <w:numPr>
          <w:ilvl w:val="0"/>
          <w:numId w:val="155"/>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Keep up the great work, and I’ll keep thinking of more ways we can help the environment together. Let’s catch up soon!</w:t>
      </w:r>
    </w:p>
    <w:p w14:paraId="0F0BE12F" w14:textId="77777777" w:rsidR="008A32FE" w:rsidRPr="008A32FE" w:rsidRDefault="008A32FE" w:rsidP="008A32FE">
      <w:pPr>
        <w:spacing w:after="0" w:line="240" w:lineRule="auto"/>
        <w:ind w:firstLine="42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Best,</w:t>
      </w:r>
    </w:p>
    <w:p w14:paraId="55CA834E" w14:textId="77777777" w:rsidR="008A32FE" w:rsidRPr="008A32FE" w:rsidRDefault="008A32FE" w:rsidP="008A32FE">
      <w:pPr>
        <w:spacing w:after="0" w:line="240" w:lineRule="auto"/>
        <w:ind w:firstLine="42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LK</w:t>
      </w:r>
    </w:p>
    <w:p w14:paraId="551C2482" w14:textId="77777777" w:rsidR="008A32FE" w:rsidRPr="008A32FE" w:rsidRDefault="008A32FE" w:rsidP="00E6432B">
      <w:pPr>
        <w:numPr>
          <w:ilvl w:val="0"/>
          <w:numId w:val="156"/>
        </w:numPr>
        <w:spacing w:after="0" w:line="240" w:lineRule="auto"/>
        <w:ind w:left="0" w:firstLine="90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d-a-c-b-e                                        </w:t>
      </w:r>
      <w:r w:rsidRPr="008A32FE">
        <w:rPr>
          <w:rFonts w:ascii="Times New Roman" w:eastAsia="Times New Roman" w:hAnsi="Times New Roman" w:cs="Times New Roman"/>
          <w:b/>
          <w:bCs/>
          <w:color w:val="000000" w:themeColor="text1"/>
          <w:sz w:val="24"/>
          <w:szCs w:val="24"/>
        </w:rPr>
        <w:t>B.</w:t>
      </w:r>
      <w:r w:rsidRPr="008A32FE">
        <w:rPr>
          <w:rFonts w:ascii="Times New Roman" w:eastAsia="Times New Roman" w:hAnsi="Times New Roman" w:cs="Times New Roman"/>
          <w:color w:val="000000" w:themeColor="text1"/>
          <w:sz w:val="24"/>
          <w:szCs w:val="24"/>
        </w:rPr>
        <w:t> a-b-c-d-e                                        </w:t>
      </w:r>
      <w:r w:rsidRPr="008A32FE">
        <w:rPr>
          <w:rFonts w:ascii="Times New Roman" w:eastAsia="Times New Roman" w:hAnsi="Times New Roman" w:cs="Times New Roman"/>
          <w:b/>
          <w:bCs/>
          <w:color w:val="000000" w:themeColor="text1"/>
          <w:sz w:val="24"/>
          <w:szCs w:val="24"/>
        </w:rPr>
        <w:t>C.</w:t>
      </w:r>
      <w:r w:rsidRPr="008A32FE">
        <w:rPr>
          <w:rFonts w:ascii="Times New Roman" w:eastAsia="Times New Roman" w:hAnsi="Times New Roman" w:cs="Times New Roman"/>
          <w:color w:val="000000" w:themeColor="text1"/>
          <w:sz w:val="24"/>
          <w:szCs w:val="24"/>
        </w:rPr>
        <w:t> c-d-a-b-e                                </w:t>
      </w:r>
      <w:r w:rsidRPr="008A32FE">
        <w:rPr>
          <w:rFonts w:ascii="Times New Roman" w:eastAsia="Times New Roman" w:hAnsi="Times New Roman" w:cs="Times New Roman"/>
          <w:b/>
          <w:bCs/>
          <w:color w:val="000000" w:themeColor="text1"/>
          <w:sz w:val="24"/>
          <w:szCs w:val="24"/>
        </w:rPr>
        <w:t>D.</w:t>
      </w:r>
      <w:r w:rsidRPr="008A32FE">
        <w:rPr>
          <w:rFonts w:ascii="Times New Roman" w:eastAsia="Times New Roman" w:hAnsi="Times New Roman" w:cs="Times New Roman"/>
          <w:color w:val="000000" w:themeColor="text1"/>
          <w:sz w:val="24"/>
          <w:szCs w:val="24"/>
        </w:rPr>
        <w:t> e-d-a-b-c</w:t>
      </w:r>
    </w:p>
    <w:p w14:paraId="33B1773A"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Question 16:</w:t>
      </w:r>
    </w:p>
    <w:p w14:paraId="3A37CA68" w14:textId="77777777" w:rsidR="008A32FE" w:rsidRPr="008A32FE" w:rsidRDefault="008A32FE" w:rsidP="00E6432B">
      <w:pPr>
        <w:numPr>
          <w:ilvl w:val="0"/>
          <w:numId w:val="157"/>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As urbanization grows, compact living offers a practical and sustainable solution to space and economic challenges, reflecting a broader cultural shift toward minimalist, conscious living.</w:t>
      </w:r>
    </w:p>
    <w:p w14:paraId="095CC58F" w14:textId="77777777" w:rsidR="008A32FE" w:rsidRPr="008A32FE" w:rsidRDefault="008A32FE" w:rsidP="00E6432B">
      <w:pPr>
        <w:numPr>
          <w:ilvl w:val="0"/>
          <w:numId w:val="157"/>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Downsizing to smaller homes reflects a shift toward minimalist lifestyles that prioritize efficiency, sustainability, and reduced consumption.</w:t>
      </w:r>
    </w:p>
    <w:p w14:paraId="4713C741" w14:textId="77777777" w:rsidR="008A32FE" w:rsidRPr="008A32FE" w:rsidRDefault="008A32FE" w:rsidP="00E6432B">
      <w:pPr>
        <w:numPr>
          <w:ilvl w:val="0"/>
          <w:numId w:val="157"/>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Psychologically, smaller spaces promote mindful consumption, reduce stress, and improve focus by limiting possessions and creating clutter-free environments.</w:t>
      </w:r>
    </w:p>
    <w:p w14:paraId="5CCFED51" w14:textId="77777777" w:rsidR="008A32FE" w:rsidRPr="008A32FE" w:rsidRDefault="008A32FE" w:rsidP="00E6432B">
      <w:pPr>
        <w:numPr>
          <w:ilvl w:val="0"/>
          <w:numId w:val="157"/>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Recently, compact living has become popular, especially in cities where space and housing costs are limited.</w:t>
      </w:r>
    </w:p>
    <w:p w14:paraId="2FD01B10" w14:textId="77777777" w:rsidR="008A32FE" w:rsidRPr="008A32FE" w:rsidRDefault="008A32FE" w:rsidP="00E6432B">
      <w:pPr>
        <w:numPr>
          <w:ilvl w:val="0"/>
          <w:numId w:val="157"/>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Compact living reduces resource use, energy consumption, and waste. Many smaller homes use sustainable technologies, like solar panels and energy-efficient appliances, contributing to eco-friendly living.</w:t>
      </w:r>
    </w:p>
    <w:p w14:paraId="5DAAF819" w14:textId="77777777" w:rsidR="008A32FE" w:rsidRPr="008A32FE" w:rsidRDefault="008A32FE" w:rsidP="00E6432B">
      <w:pPr>
        <w:numPr>
          <w:ilvl w:val="0"/>
          <w:numId w:val="158"/>
        </w:numPr>
        <w:spacing w:after="0" w:line="240" w:lineRule="auto"/>
        <w:ind w:left="0" w:firstLine="90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d-b-e-c-a                                        </w:t>
      </w:r>
      <w:r w:rsidRPr="008A32FE">
        <w:rPr>
          <w:rFonts w:ascii="Times New Roman" w:eastAsia="Times New Roman" w:hAnsi="Times New Roman" w:cs="Times New Roman"/>
          <w:b/>
          <w:bCs/>
          <w:color w:val="000000" w:themeColor="text1"/>
          <w:sz w:val="24"/>
          <w:szCs w:val="24"/>
        </w:rPr>
        <w:t>B.</w:t>
      </w:r>
      <w:r w:rsidRPr="008A32FE">
        <w:rPr>
          <w:rFonts w:ascii="Times New Roman" w:eastAsia="Times New Roman" w:hAnsi="Times New Roman" w:cs="Times New Roman"/>
          <w:color w:val="000000" w:themeColor="text1"/>
          <w:sz w:val="24"/>
          <w:szCs w:val="24"/>
        </w:rPr>
        <w:t> c-d-e-b-a                                        </w:t>
      </w:r>
      <w:r w:rsidRPr="008A32FE">
        <w:rPr>
          <w:rFonts w:ascii="Times New Roman" w:eastAsia="Times New Roman" w:hAnsi="Times New Roman" w:cs="Times New Roman"/>
          <w:b/>
          <w:bCs/>
          <w:color w:val="000000" w:themeColor="text1"/>
          <w:sz w:val="24"/>
          <w:szCs w:val="24"/>
        </w:rPr>
        <w:t>C.</w:t>
      </w:r>
      <w:r w:rsidRPr="008A32FE">
        <w:rPr>
          <w:rFonts w:ascii="Times New Roman" w:eastAsia="Times New Roman" w:hAnsi="Times New Roman" w:cs="Times New Roman"/>
          <w:color w:val="000000" w:themeColor="text1"/>
          <w:sz w:val="24"/>
          <w:szCs w:val="24"/>
        </w:rPr>
        <w:t> b-e-d-c-a                                </w:t>
      </w:r>
      <w:r w:rsidRPr="008A32FE">
        <w:rPr>
          <w:rFonts w:ascii="Times New Roman" w:eastAsia="Times New Roman" w:hAnsi="Times New Roman" w:cs="Times New Roman"/>
          <w:b/>
          <w:bCs/>
          <w:color w:val="000000" w:themeColor="text1"/>
          <w:sz w:val="24"/>
          <w:szCs w:val="24"/>
        </w:rPr>
        <w:t>D.</w:t>
      </w:r>
      <w:r w:rsidRPr="008A32FE">
        <w:rPr>
          <w:rFonts w:ascii="Times New Roman" w:eastAsia="Times New Roman" w:hAnsi="Times New Roman" w:cs="Times New Roman"/>
          <w:color w:val="000000" w:themeColor="text1"/>
          <w:sz w:val="24"/>
          <w:szCs w:val="24"/>
        </w:rPr>
        <w:t> e-c-b-d-a</w:t>
      </w:r>
    </w:p>
    <w:p w14:paraId="02FCB545"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Question 17:</w:t>
      </w:r>
    </w:p>
    <w:p w14:paraId="33C2D7E8" w14:textId="77777777" w:rsidR="008A32FE" w:rsidRPr="008A32FE" w:rsidRDefault="008A32FE" w:rsidP="00E6432B">
      <w:pPr>
        <w:numPr>
          <w:ilvl w:val="0"/>
          <w:numId w:val="159"/>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As central banks pursue expansionary monetary policies, many investors turn to gold as a hedge against currency devaluation and inflation.</w:t>
      </w:r>
    </w:p>
    <w:p w14:paraId="54E1AFD5" w14:textId="77777777" w:rsidR="008A32FE" w:rsidRPr="008A32FE" w:rsidRDefault="008A32FE" w:rsidP="00E6432B">
      <w:pPr>
        <w:numPr>
          <w:ilvl w:val="0"/>
          <w:numId w:val="159"/>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One significant factor in the rise of gold prices is inflation. With low interest rates and stimulus measures in place, the value of fiat currencies has weakened, making gold an attractive alternative.</w:t>
      </w:r>
    </w:p>
    <w:p w14:paraId="712352F8" w14:textId="77777777" w:rsidR="008A32FE" w:rsidRPr="008A32FE" w:rsidRDefault="008A32FE" w:rsidP="00E6432B">
      <w:pPr>
        <w:numPr>
          <w:ilvl w:val="0"/>
          <w:numId w:val="159"/>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However, gold prices are also affected by the strength of the U.S. dollar. A stronger dollar typically leads to lower gold prices, while a weaker dollar boosts gold demand. In conclusion, gold prices are influenced by a complex mix of economic policies, market trends, and geopolitical factors, making it a key asset to monitor in global markets.</w:t>
      </w:r>
    </w:p>
    <w:p w14:paraId="7332F711" w14:textId="77777777" w:rsidR="008A32FE" w:rsidRPr="008A32FE" w:rsidRDefault="008A32FE" w:rsidP="00E6432B">
      <w:pPr>
        <w:numPr>
          <w:ilvl w:val="0"/>
          <w:numId w:val="159"/>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The price of gold has always been a key indicator of economic stability, serving as a safe-haven asset in times of uncertainty. Recently, gold prices have risen sharply, driven by factors such as inflation, global economic instability, and geopolitical tensions.</w:t>
      </w:r>
    </w:p>
    <w:p w14:paraId="053D3480" w14:textId="77777777" w:rsidR="008A32FE" w:rsidRPr="008A32FE" w:rsidRDefault="008A32FE" w:rsidP="00E6432B">
      <w:pPr>
        <w:numPr>
          <w:ilvl w:val="0"/>
          <w:numId w:val="159"/>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Additionally, demand from emerging markets, particularly in China and India, continues to support gold prices due to its cultural and economic significance.</w:t>
      </w:r>
    </w:p>
    <w:p w14:paraId="1813C694" w14:textId="77777777" w:rsidR="008A32FE" w:rsidRPr="008A32FE" w:rsidRDefault="008A32FE" w:rsidP="00E6432B">
      <w:pPr>
        <w:numPr>
          <w:ilvl w:val="0"/>
          <w:numId w:val="160"/>
        </w:numPr>
        <w:spacing w:after="0" w:line="240" w:lineRule="auto"/>
        <w:ind w:left="0" w:firstLine="90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d-a-b-e-c</w:t>
      </w:r>
      <w:r w:rsidRPr="008A32FE">
        <w:rPr>
          <w:rFonts w:ascii="Times New Roman" w:eastAsia="Times New Roman" w:hAnsi="Times New Roman" w:cs="Times New Roman"/>
          <w:b/>
          <w:bCs/>
          <w:color w:val="000000" w:themeColor="text1"/>
          <w:sz w:val="24"/>
          <w:szCs w:val="24"/>
        </w:rPr>
        <w:t>                                        B. </w:t>
      </w:r>
      <w:r w:rsidRPr="008A32FE">
        <w:rPr>
          <w:rFonts w:ascii="Times New Roman" w:eastAsia="Times New Roman" w:hAnsi="Times New Roman" w:cs="Times New Roman"/>
          <w:color w:val="000000" w:themeColor="text1"/>
          <w:sz w:val="24"/>
          <w:szCs w:val="24"/>
        </w:rPr>
        <w:t>d-e-b-a-c</w:t>
      </w:r>
      <w:r w:rsidRPr="008A32FE">
        <w:rPr>
          <w:rFonts w:ascii="Times New Roman" w:eastAsia="Times New Roman" w:hAnsi="Times New Roman" w:cs="Times New Roman"/>
          <w:b/>
          <w:bCs/>
          <w:color w:val="000000" w:themeColor="text1"/>
          <w:sz w:val="24"/>
          <w:szCs w:val="24"/>
        </w:rPr>
        <w:t>                                        C. </w:t>
      </w:r>
      <w:r w:rsidRPr="008A32FE">
        <w:rPr>
          <w:rFonts w:ascii="Times New Roman" w:eastAsia="Times New Roman" w:hAnsi="Times New Roman" w:cs="Times New Roman"/>
          <w:color w:val="000000" w:themeColor="text1"/>
          <w:sz w:val="24"/>
          <w:szCs w:val="24"/>
        </w:rPr>
        <w:t>d-b-c-a-e        </w:t>
      </w:r>
      <w:r w:rsidRPr="008A32FE">
        <w:rPr>
          <w:rFonts w:ascii="Times New Roman" w:eastAsia="Times New Roman" w:hAnsi="Times New Roman" w:cs="Times New Roman"/>
          <w:b/>
          <w:bCs/>
          <w:color w:val="000000" w:themeColor="text1"/>
          <w:sz w:val="24"/>
          <w:szCs w:val="24"/>
        </w:rPr>
        <w:t>                        D. </w:t>
      </w:r>
      <w:r w:rsidRPr="008A32FE">
        <w:rPr>
          <w:rFonts w:ascii="Times New Roman" w:eastAsia="Times New Roman" w:hAnsi="Times New Roman" w:cs="Times New Roman"/>
          <w:color w:val="000000" w:themeColor="text1"/>
          <w:sz w:val="24"/>
          <w:szCs w:val="24"/>
        </w:rPr>
        <w:t>d-c-e-b-a</w:t>
      </w:r>
    </w:p>
    <w:p w14:paraId="49B5D875"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Read the following passage about The Political Legacy of President Donald Trump and mark the letter A, B, C or D on your answer sheet to indicate the option that best fits each of the numbered blanks from 18 to 22.</w:t>
      </w:r>
    </w:p>
    <w:p w14:paraId="603DDF49" w14:textId="77777777" w:rsidR="008A32FE" w:rsidRPr="008A32FE" w:rsidRDefault="008A32FE" w:rsidP="008A32FE">
      <w:pPr>
        <w:spacing w:after="0" w:line="240" w:lineRule="auto"/>
        <w:ind w:firstLine="42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Donald Trump, the 45th President of the United States, served from 2017 to 2021. His presidency was marked by significant policy shifts that often polarized both domestic and international audiences. Trump’s </w:t>
      </w:r>
      <w:r w:rsidRPr="008A32FE">
        <w:rPr>
          <w:rFonts w:ascii="Times New Roman" w:eastAsia="Times New Roman" w:hAnsi="Times New Roman" w:cs="Times New Roman"/>
          <w:b/>
          <w:bCs/>
          <w:color w:val="000000" w:themeColor="text1"/>
          <w:sz w:val="24"/>
          <w:szCs w:val="24"/>
        </w:rPr>
        <w:t>(18)_________</w:t>
      </w:r>
      <w:r w:rsidRPr="008A32FE">
        <w:rPr>
          <w:rFonts w:ascii="Times New Roman" w:eastAsia="Times New Roman" w:hAnsi="Times New Roman" w:cs="Times New Roman"/>
          <w:color w:val="000000" w:themeColor="text1"/>
          <w:sz w:val="24"/>
          <w:szCs w:val="24"/>
        </w:rPr>
        <w:t>, particularly in areas such as immigration reform, trade negotiations, and environmental policy. A key component of his leadership was the "America First" doctrine, </w:t>
      </w:r>
      <w:r w:rsidRPr="008A32FE">
        <w:rPr>
          <w:rFonts w:ascii="Times New Roman" w:eastAsia="Times New Roman" w:hAnsi="Times New Roman" w:cs="Times New Roman"/>
          <w:b/>
          <w:bCs/>
          <w:color w:val="000000" w:themeColor="text1"/>
          <w:sz w:val="24"/>
          <w:szCs w:val="24"/>
        </w:rPr>
        <w:t>(19)_________</w:t>
      </w:r>
      <w:r w:rsidRPr="008A32FE">
        <w:rPr>
          <w:rFonts w:ascii="Times New Roman" w:eastAsia="Times New Roman" w:hAnsi="Times New Roman" w:cs="Times New Roman"/>
          <w:color w:val="000000" w:themeColor="text1"/>
          <w:sz w:val="24"/>
          <w:szCs w:val="24"/>
        </w:rPr>
        <w:t>, including the Paris Climate Accord, and renegotiating trade deals like NAFTA, which was replaced by the United States-Mexico-Canada Agreement (USMCA).</w:t>
      </w:r>
    </w:p>
    <w:p w14:paraId="40ABEB1B" w14:textId="77777777" w:rsidR="008A32FE" w:rsidRPr="008A32FE" w:rsidRDefault="008A32FE" w:rsidP="008A32FE">
      <w:pPr>
        <w:spacing w:after="0" w:line="240" w:lineRule="auto"/>
        <w:ind w:firstLine="42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One of the most defining characteristics of Trump's presidency was his unorthodox communication style, most notably through social media. His frequent use of Twitter to directly address the public and criticize political opponents, the media, and </w:t>
      </w:r>
      <w:r w:rsidRPr="008A32FE">
        <w:rPr>
          <w:rFonts w:ascii="Times New Roman" w:eastAsia="Times New Roman" w:hAnsi="Times New Roman" w:cs="Times New Roman"/>
          <w:b/>
          <w:bCs/>
          <w:color w:val="000000" w:themeColor="text1"/>
          <w:sz w:val="24"/>
          <w:szCs w:val="24"/>
        </w:rPr>
        <w:t>(20)_________</w:t>
      </w:r>
      <w:r w:rsidRPr="008A32FE">
        <w:rPr>
          <w:rFonts w:ascii="Times New Roman" w:eastAsia="Times New Roman" w:hAnsi="Times New Roman" w:cs="Times New Roman"/>
          <w:color w:val="000000" w:themeColor="text1"/>
          <w:sz w:val="24"/>
          <w:szCs w:val="24"/>
        </w:rPr>
        <w:t>. While his supporters saw this as a refreshing break from traditional political rhetoric, critics argued that his approach deepened national divisions.</w:t>
      </w:r>
    </w:p>
    <w:p w14:paraId="1E6740C1" w14:textId="77777777" w:rsidR="008A32FE" w:rsidRPr="008A32FE" w:rsidRDefault="008A32FE" w:rsidP="008A32FE">
      <w:pPr>
        <w:spacing w:after="0" w:line="240" w:lineRule="auto"/>
        <w:ind w:firstLine="42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lastRenderedPageBreak/>
        <w:t>Furthermore, Trump's foreign policy saw a reorientation of the United States' relationships with traditional allies, particularly in Europe, while strengthening ties with countries like Israel and North Korea. His policies, often described as transactional, placed an emphasis on bilateral agreements rather than multilateral cooperation Despite facing widespread criticism, his foreign policy achievements, including the normalization of relations between Israel and several Arab nations, garnered significant praise from his supporters.</w:t>
      </w:r>
    </w:p>
    <w:p w14:paraId="7A2BECB3" w14:textId="77777777" w:rsidR="008A32FE" w:rsidRPr="008A32FE" w:rsidRDefault="008A32FE" w:rsidP="008A32FE">
      <w:pPr>
        <w:spacing w:after="0" w:line="240" w:lineRule="auto"/>
        <w:ind w:firstLine="42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(21)_________</w:t>
      </w:r>
      <w:r w:rsidRPr="008A32FE">
        <w:rPr>
          <w:rFonts w:ascii="Times New Roman" w:eastAsia="Times New Roman" w:hAnsi="Times New Roman" w:cs="Times New Roman"/>
          <w:color w:val="000000" w:themeColor="text1"/>
          <w:sz w:val="24"/>
          <w:szCs w:val="24"/>
        </w:rPr>
        <w:t>. His influence on the Republican Party remains profound, with many of his key policy positions continuing to shape its direction. Even after leaving office, his political presence has remained strong, </w:t>
      </w:r>
      <w:r w:rsidRPr="008A32FE">
        <w:rPr>
          <w:rFonts w:ascii="Times New Roman" w:eastAsia="Times New Roman" w:hAnsi="Times New Roman" w:cs="Times New Roman"/>
          <w:b/>
          <w:bCs/>
          <w:color w:val="000000" w:themeColor="text1"/>
          <w:sz w:val="24"/>
          <w:szCs w:val="24"/>
        </w:rPr>
        <w:t>(22)_________</w:t>
      </w:r>
      <w:r w:rsidRPr="008A32FE">
        <w:rPr>
          <w:rFonts w:ascii="Times New Roman" w:eastAsia="Times New Roman" w:hAnsi="Times New Roman" w:cs="Times New Roman"/>
          <w:color w:val="000000" w:themeColor="text1"/>
          <w:sz w:val="24"/>
          <w:szCs w:val="24"/>
        </w:rPr>
        <w:t>.</w:t>
      </w:r>
    </w:p>
    <w:p w14:paraId="02247EE6"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Question 18:</w:t>
      </w:r>
    </w:p>
    <w:p w14:paraId="4D24F85F" w14:textId="77777777" w:rsidR="008A32FE" w:rsidRPr="008A32FE" w:rsidRDefault="008A32FE" w:rsidP="00E6432B">
      <w:pPr>
        <w:numPr>
          <w:ilvl w:val="0"/>
          <w:numId w:val="161"/>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administration who implemented a range of controversial policies</w:t>
      </w:r>
    </w:p>
    <w:p w14:paraId="1E5944E9" w14:textId="77777777" w:rsidR="008A32FE" w:rsidRPr="008A32FE" w:rsidRDefault="008A32FE" w:rsidP="00E6432B">
      <w:pPr>
        <w:numPr>
          <w:ilvl w:val="0"/>
          <w:numId w:val="161"/>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administration implemented a range of controversial policies</w:t>
      </w:r>
    </w:p>
    <w:p w14:paraId="61B55471" w14:textId="77777777" w:rsidR="008A32FE" w:rsidRPr="008A32FE" w:rsidRDefault="008A32FE" w:rsidP="00E6432B">
      <w:pPr>
        <w:numPr>
          <w:ilvl w:val="0"/>
          <w:numId w:val="161"/>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administration which implemented a range of controversial policies</w:t>
      </w:r>
    </w:p>
    <w:p w14:paraId="04755CEE" w14:textId="77777777" w:rsidR="008A32FE" w:rsidRPr="008A32FE" w:rsidRDefault="008A32FE" w:rsidP="00E6432B">
      <w:pPr>
        <w:numPr>
          <w:ilvl w:val="0"/>
          <w:numId w:val="161"/>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Having implemented a range of controversial policies, the administration acted swiftly</w:t>
      </w:r>
    </w:p>
    <w:p w14:paraId="257ABCD4"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Question 19:</w:t>
      </w:r>
    </w:p>
    <w:p w14:paraId="70AAC47D" w14:textId="77777777" w:rsidR="008A32FE" w:rsidRPr="008A32FE" w:rsidRDefault="008A32FE" w:rsidP="00E6432B">
      <w:pPr>
        <w:numPr>
          <w:ilvl w:val="0"/>
          <w:numId w:val="162"/>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which leads to the U.S. withdrawing from several international agreements</w:t>
      </w:r>
    </w:p>
    <w:p w14:paraId="6240E772" w14:textId="77777777" w:rsidR="008A32FE" w:rsidRPr="008A32FE" w:rsidRDefault="008A32FE" w:rsidP="00E6432B">
      <w:pPr>
        <w:numPr>
          <w:ilvl w:val="0"/>
          <w:numId w:val="162"/>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which led to the U.S. withdraw from several international agreements</w:t>
      </w:r>
    </w:p>
    <w:p w14:paraId="6EFBD9F3" w14:textId="77777777" w:rsidR="008A32FE" w:rsidRPr="008A32FE" w:rsidRDefault="008A32FE" w:rsidP="00E6432B">
      <w:pPr>
        <w:numPr>
          <w:ilvl w:val="0"/>
          <w:numId w:val="162"/>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which led the U.S. withdrawing from several international agreements</w:t>
      </w:r>
    </w:p>
    <w:p w14:paraId="4EE541CD" w14:textId="77777777" w:rsidR="008A32FE" w:rsidRPr="008A32FE" w:rsidRDefault="008A32FE" w:rsidP="00E6432B">
      <w:pPr>
        <w:numPr>
          <w:ilvl w:val="0"/>
          <w:numId w:val="162"/>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which led to the U.S. withdrawing from several international agreements</w:t>
      </w:r>
    </w:p>
    <w:p w14:paraId="4C1A3F7F"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Question 20:</w:t>
      </w:r>
    </w:p>
    <w:p w14:paraId="2602C5CD" w14:textId="77777777" w:rsidR="008A32FE" w:rsidRPr="008A32FE" w:rsidRDefault="008A32FE" w:rsidP="00E6432B">
      <w:pPr>
        <w:numPr>
          <w:ilvl w:val="0"/>
          <w:numId w:val="163"/>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global institutions fundamentally alter the way political discourse was conducted in the United States</w:t>
      </w:r>
    </w:p>
    <w:p w14:paraId="536B1B12" w14:textId="77777777" w:rsidR="008A32FE" w:rsidRPr="008A32FE" w:rsidRDefault="008A32FE" w:rsidP="00E6432B">
      <w:pPr>
        <w:numPr>
          <w:ilvl w:val="0"/>
          <w:numId w:val="163"/>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global institutions the way political discourse was conducted in the United States</w:t>
      </w:r>
    </w:p>
    <w:p w14:paraId="4EFA53F6" w14:textId="77777777" w:rsidR="008A32FE" w:rsidRPr="008A32FE" w:rsidRDefault="008A32FE" w:rsidP="00E6432B">
      <w:pPr>
        <w:numPr>
          <w:ilvl w:val="0"/>
          <w:numId w:val="163"/>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global institutions fundamentally altered the way political discourse is conducted in the United States</w:t>
      </w:r>
    </w:p>
    <w:p w14:paraId="7473D6B6" w14:textId="77777777" w:rsidR="008A32FE" w:rsidRPr="008A32FE" w:rsidRDefault="008A32FE" w:rsidP="00E6432B">
      <w:pPr>
        <w:numPr>
          <w:ilvl w:val="0"/>
          <w:numId w:val="163"/>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global institutions fundamentally altered the way political discourse was conducted in the United States</w:t>
      </w:r>
    </w:p>
    <w:p w14:paraId="1B00F5DC"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Question 21:</w:t>
      </w:r>
    </w:p>
    <w:p w14:paraId="0EE4C893" w14:textId="77777777" w:rsidR="008A32FE" w:rsidRPr="008A32FE" w:rsidRDefault="008A32FE" w:rsidP="00E6432B">
      <w:pPr>
        <w:numPr>
          <w:ilvl w:val="0"/>
          <w:numId w:val="164"/>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Trump's impact on the political landscape extended beyond his presidency</w:t>
      </w:r>
    </w:p>
    <w:p w14:paraId="79EF6619" w14:textId="77777777" w:rsidR="008A32FE" w:rsidRPr="008A32FE" w:rsidRDefault="008A32FE" w:rsidP="00E6432B">
      <w:pPr>
        <w:numPr>
          <w:ilvl w:val="0"/>
          <w:numId w:val="164"/>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Trump's impact on the political landscape extends beyond his presidency</w:t>
      </w:r>
    </w:p>
    <w:p w14:paraId="702CBDD9" w14:textId="77777777" w:rsidR="008A32FE" w:rsidRPr="008A32FE" w:rsidRDefault="008A32FE" w:rsidP="00E6432B">
      <w:pPr>
        <w:numPr>
          <w:ilvl w:val="0"/>
          <w:numId w:val="164"/>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Trump's impact on the political landscape was extended beyond his presidency</w:t>
      </w:r>
    </w:p>
    <w:p w14:paraId="7F7C15E7" w14:textId="77777777" w:rsidR="008A32FE" w:rsidRPr="008A32FE" w:rsidRDefault="008A32FE" w:rsidP="00E6432B">
      <w:pPr>
        <w:numPr>
          <w:ilvl w:val="0"/>
          <w:numId w:val="164"/>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Trump's impact on political landscape extended beyond his presidency</w:t>
      </w:r>
    </w:p>
    <w:p w14:paraId="56614AA8"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Question 22:</w:t>
      </w:r>
    </w:p>
    <w:p w14:paraId="6D7A0617" w14:textId="77777777" w:rsidR="008A32FE" w:rsidRPr="008A32FE" w:rsidRDefault="008A32FE" w:rsidP="00E6432B">
      <w:pPr>
        <w:numPr>
          <w:ilvl w:val="0"/>
          <w:numId w:val="165"/>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indicate the lasting nature of his political legacy.</w:t>
      </w:r>
    </w:p>
    <w:p w14:paraId="7D48923E" w14:textId="77777777" w:rsidR="008A32FE" w:rsidRPr="008A32FE" w:rsidRDefault="008A32FE" w:rsidP="00E6432B">
      <w:pPr>
        <w:numPr>
          <w:ilvl w:val="0"/>
          <w:numId w:val="165"/>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having indicated the lasting nature of his political legacy.</w:t>
      </w:r>
    </w:p>
    <w:p w14:paraId="641F5852" w14:textId="77777777" w:rsidR="008A32FE" w:rsidRPr="008A32FE" w:rsidRDefault="008A32FE" w:rsidP="00E6432B">
      <w:pPr>
        <w:numPr>
          <w:ilvl w:val="0"/>
          <w:numId w:val="165"/>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indicating the lasting nature of his political legacy</w:t>
      </w:r>
    </w:p>
    <w:p w14:paraId="218C2F1D" w14:textId="77777777" w:rsidR="008A32FE" w:rsidRPr="008A32FE" w:rsidRDefault="008A32FE" w:rsidP="00E6432B">
      <w:pPr>
        <w:numPr>
          <w:ilvl w:val="0"/>
          <w:numId w:val="165"/>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the lasting nature of his political legacy</w:t>
      </w:r>
    </w:p>
    <w:p w14:paraId="19F81F8A"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Read the following passage about Competition in the Global Labor Market and mark the letter A, B, C or D on your answer sheet to indicate the best answer to each of the following questions from 23 to 30.</w:t>
      </w:r>
    </w:p>
    <w:p w14:paraId="5EDEA6DB" w14:textId="77777777" w:rsidR="008A32FE" w:rsidRPr="008A32FE" w:rsidRDefault="008A32FE" w:rsidP="008A32FE">
      <w:pPr>
        <w:spacing w:after="0" w:line="240" w:lineRule="auto"/>
        <w:ind w:firstLine="42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In the era of globalization, competition within the global labor market has </w:t>
      </w:r>
      <w:r w:rsidRPr="008A32FE">
        <w:rPr>
          <w:rFonts w:ascii="Times New Roman" w:eastAsia="Times New Roman" w:hAnsi="Times New Roman" w:cs="Times New Roman"/>
          <w:b/>
          <w:bCs/>
          <w:color w:val="000000" w:themeColor="text1"/>
          <w:sz w:val="24"/>
          <w:szCs w:val="24"/>
          <w:u w:val="single"/>
        </w:rPr>
        <w:t>intensified</w:t>
      </w:r>
      <w:r w:rsidRPr="008A32FE">
        <w:rPr>
          <w:rFonts w:ascii="Times New Roman" w:eastAsia="Times New Roman" w:hAnsi="Times New Roman" w:cs="Times New Roman"/>
          <w:color w:val="000000" w:themeColor="text1"/>
          <w:sz w:val="24"/>
          <w:szCs w:val="24"/>
        </w:rPr>
        <w:t> significantly. Advances in technology and greater global connectivity have enabled businesses to access a vast talent pool from all corners of the world. While this has created new job opportunities, it has also increased the competition for these roles, making it more challenging for workers to secure employment.</w:t>
      </w:r>
    </w:p>
    <w:p w14:paraId="1EB40277" w14:textId="77777777" w:rsidR="008A32FE" w:rsidRPr="008A32FE" w:rsidRDefault="008A32FE" w:rsidP="008A32FE">
      <w:pPr>
        <w:spacing w:after="0" w:line="240" w:lineRule="auto"/>
        <w:ind w:firstLine="42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For employers, hiring from a global labor pool offers several benefits, such as access to diverse skills, fresh perspectives, and cost advantages in certain regions where wages are lower. However, </w:t>
      </w:r>
      <w:r w:rsidRPr="008A32FE">
        <w:rPr>
          <w:rFonts w:ascii="Times New Roman" w:eastAsia="Times New Roman" w:hAnsi="Times New Roman" w:cs="Times New Roman"/>
          <w:b/>
          <w:bCs/>
          <w:color w:val="000000" w:themeColor="text1"/>
          <w:sz w:val="24"/>
          <w:szCs w:val="24"/>
        </w:rPr>
        <w:t>this</w:t>
      </w:r>
      <w:r w:rsidRPr="008A32FE">
        <w:rPr>
          <w:rFonts w:ascii="Times New Roman" w:eastAsia="Times New Roman" w:hAnsi="Times New Roman" w:cs="Times New Roman"/>
          <w:color w:val="000000" w:themeColor="text1"/>
          <w:sz w:val="24"/>
          <w:szCs w:val="24"/>
        </w:rPr>
        <w:t> also presents significant challenges for local workers, particularly in high-wage economies. With workers from lower-cost regions offering comparable skills at lower salaries, local employees may find it harder to compete. As a result, workers must continuously improve their qualifications and stay updated on industry trends to remain competitive.</w:t>
      </w:r>
    </w:p>
    <w:p w14:paraId="7ACF6013" w14:textId="77777777" w:rsidR="008A32FE" w:rsidRPr="008A32FE" w:rsidRDefault="008A32FE" w:rsidP="008A32FE">
      <w:pPr>
        <w:spacing w:after="0" w:line="240" w:lineRule="auto"/>
        <w:ind w:firstLine="42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A growing concern is that global competition could result in wage </w:t>
      </w:r>
      <w:r w:rsidRPr="008A32FE">
        <w:rPr>
          <w:rFonts w:ascii="Times New Roman" w:eastAsia="Times New Roman" w:hAnsi="Times New Roman" w:cs="Times New Roman"/>
          <w:b/>
          <w:bCs/>
          <w:color w:val="000000" w:themeColor="text1"/>
          <w:sz w:val="24"/>
          <w:szCs w:val="24"/>
          <w:u w:val="single"/>
        </w:rPr>
        <w:t>suppression</w:t>
      </w:r>
      <w:r w:rsidRPr="008A32FE">
        <w:rPr>
          <w:rFonts w:ascii="Times New Roman" w:eastAsia="Times New Roman" w:hAnsi="Times New Roman" w:cs="Times New Roman"/>
          <w:color w:val="000000" w:themeColor="text1"/>
          <w:sz w:val="24"/>
          <w:szCs w:val="24"/>
        </w:rPr>
        <w:t>. Employers, in an effort to cut costs, may opt to hire cheaper labor from developing countries, which could undermine job security in higher-wage nations. Moreover, workers in low-income countries may struggle to compete with highly skilled professionals from developed economies, leading to wider disparities in earnings and opportunities for career advancement.</w:t>
      </w:r>
    </w:p>
    <w:p w14:paraId="00A5B8BC" w14:textId="77777777" w:rsidR="008A32FE" w:rsidRPr="008A32FE" w:rsidRDefault="008A32FE" w:rsidP="008A32FE">
      <w:pPr>
        <w:spacing w:after="0" w:line="240" w:lineRule="auto"/>
        <w:ind w:firstLine="42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The rise of automation and artificial intelligence (AI) has added another layer of complexity to the situation. </w:t>
      </w:r>
      <w:r w:rsidRPr="008A32FE">
        <w:rPr>
          <w:rFonts w:ascii="Times New Roman" w:eastAsia="Times New Roman" w:hAnsi="Times New Roman" w:cs="Times New Roman"/>
          <w:b/>
          <w:bCs/>
          <w:color w:val="000000" w:themeColor="text1"/>
          <w:sz w:val="24"/>
          <w:szCs w:val="24"/>
          <w:u w:val="single"/>
        </w:rPr>
        <w:t>As machines and algorithms increasingly replace human labor in various sectors, the demand for certain job roles is expected to decline, exacerbating competition for the remaining positions</w:t>
      </w:r>
      <w:r w:rsidRPr="008A32FE">
        <w:rPr>
          <w:rFonts w:ascii="Times New Roman" w:eastAsia="Times New Roman" w:hAnsi="Times New Roman" w:cs="Times New Roman"/>
          <w:b/>
          <w:bCs/>
          <w:color w:val="000000" w:themeColor="text1"/>
          <w:sz w:val="24"/>
          <w:szCs w:val="24"/>
        </w:rPr>
        <w:t>.</w:t>
      </w:r>
      <w:r w:rsidRPr="008A32FE">
        <w:rPr>
          <w:rFonts w:ascii="Times New Roman" w:eastAsia="Times New Roman" w:hAnsi="Times New Roman" w:cs="Times New Roman"/>
          <w:color w:val="000000" w:themeColor="text1"/>
          <w:sz w:val="24"/>
          <w:szCs w:val="24"/>
        </w:rPr>
        <w:t> This technological shift could further widen the gap between high- and low-skilled workers.</w:t>
      </w:r>
    </w:p>
    <w:p w14:paraId="70ACB346" w14:textId="77777777" w:rsidR="008A32FE" w:rsidRPr="008A32FE" w:rsidRDefault="008A32FE" w:rsidP="008A32FE">
      <w:pPr>
        <w:spacing w:after="0" w:line="240" w:lineRule="auto"/>
        <w:ind w:firstLine="42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lastRenderedPageBreak/>
        <w:t>In conclusion, while globalization offers opportunities for businesses and workers alike, it also presents considerable challenges. The key to success in this competitive environment lies in continuous skill development and adaptability to changing market conditions.</w:t>
      </w:r>
    </w:p>
    <w:p w14:paraId="2C66805D"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Question 23: </w:t>
      </w:r>
      <w:r w:rsidRPr="008A32FE">
        <w:rPr>
          <w:rFonts w:ascii="Times New Roman" w:eastAsia="Times New Roman" w:hAnsi="Times New Roman" w:cs="Times New Roman"/>
          <w:color w:val="000000" w:themeColor="text1"/>
          <w:sz w:val="24"/>
          <w:szCs w:val="24"/>
        </w:rPr>
        <w:t>Which of the following is NOT mentioned as a specific sector that is most impacted by the increase in global competition for labor?</w:t>
      </w:r>
    </w:p>
    <w:p w14:paraId="73573F6E" w14:textId="77777777" w:rsidR="008A32FE" w:rsidRPr="008A32FE" w:rsidRDefault="008A32FE" w:rsidP="00E6432B">
      <w:pPr>
        <w:numPr>
          <w:ilvl w:val="0"/>
          <w:numId w:val="166"/>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Technology and manufacturing sectors</w:t>
      </w:r>
    </w:p>
    <w:p w14:paraId="75296262" w14:textId="77777777" w:rsidR="008A32FE" w:rsidRPr="008A32FE" w:rsidRDefault="008A32FE" w:rsidP="00E6432B">
      <w:pPr>
        <w:numPr>
          <w:ilvl w:val="0"/>
          <w:numId w:val="166"/>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Creative industries such as art and entertainment</w:t>
      </w:r>
    </w:p>
    <w:p w14:paraId="4FB03A85" w14:textId="77777777" w:rsidR="008A32FE" w:rsidRPr="008A32FE" w:rsidRDefault="008A32FE" w:rsidP="00E6432B">
      <w:pPr>
        <w:numPr>
          <w:ilvl w:val="0"/>
          <w:numId w:val="166"/>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Healthcare and education sectors</w:t>
      </w:r>
    </w:p>
    <w:p w14:paraId="36C1CFF7" w14:textId="77777777" w:rsidR="008A32FE" w:rsidRPr="008A32FE" w:rsidRDefault="008A32FE" w:rsidP="00E6432B">
      <w:pPr>
        <w:numPr>
          <w:ilvl w:val="0"/>
          <w:numId w:val="166"/>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Sectors requiring specialized manual labor</w:t>
      </w:r>
    </w:p>
    <w:p w14:paraId="445413CB"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Question 24: </w:t>
      </w:r>
      <w:r w:rsidRPr="008A32FE">
        <w:rPr>
          <w:rFonts w:ascii="Times New Roman" w:eastAsia="Times New Roman" w:hAnsi="Times New Roman" w:cs="Times New Roman"/>
          <w:color w:val="000000" w:themeColor="text1"/>
          <w:sz w:val="24"/>
          <w:szCs w:val="24"/>
        </w:rPr>
        <w:t>The word “</w:t>
      </w:r>
      <w:r w:rsidRPr="008A32FE">
        <w:rPr>
          <w:rFonts w:ascii="Times New Roman" w:eastAsia="Times New Roman" w:hAnsi="Times New Roman" w:cs="Times New Roman"/>
          <w:b/>
          <w:bCs/>
          <w:color w:val="000000" w:themeColor="text1"/>
          <w:sz w:val="24"/>
          <w:szCs w:val="24"/>
          <w:u w:val="single"/>
        </w:rPr>
        <w:t>intensified</w:t>
      </w:r>
      <w:r w:rsidRPr="008A32FE">
        <w:rPr>
          <w:rFonts w:ascii="Times New Roman" w:eastAsia="Times New Roman" w:hAnsi="Times New Roman" w:cs="Times New Roman"/>
          <w:color w:val="000000" w:themeColor="text1"/>
          <w:sz w:val="24"/>
          <w:szCs w:val="24"/>
        </w:rPr>
        <w:t>” in paragraph 1 is OPPOSITE in meaning to_________.</w:t>
      </w:r>
    </w:p>
    <w:p w14:paraId="68881D26" w14:textId="77777777" w:rsidR="008A32FE" w:rsidRPr="008A32FE" w:rsidRDefault="008A32FE" w:rsidP="00E6432B">
      <w:pPr>
        <w:numPr>
          <w:ilvl w:val="0"/>
          <w:numId w:val="167"/>
        </w:numPr>
        <w:spacing w:after="0" w:line="240" w:lineRule="auto"/>
        <w:ind w:left="0" w:firstLine="90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Amplified</w:t>
      </w:r>
      <w:r w:rsidRPr="008A32FE">
        <w:rPr>
          <w:rFonts w:ascii="Times New Roman" w:eastAsia="Times New Roman" w:hAnsi="Times New Roman" w:cs="Times New Roman"/>
          <w:b/>
          <w:bCs/>
          <w:color w:val="000000" w:themeColor="text1"/>
          <w:sz w:val="24"/>
          <w:szCs w:val="24"/>
        </w:rPr>
        <w:t>                                B. </w:t>
      </w:r>
      <w:r w:rsidRPr="008A32FE">
        <w:rPr>
          <w:rFonts w:ascii="Times New Roman" w:eastAsia="Times New Roman" w:hAnsi="Times New Roman" w:cs="Times New Roman"/>
          <w:color w:val="000000" w:themeColor="text1"/>
          <w:sz w:val="24"/>
          <w:szCs w:val="24"/>
        </w:rPr>
        <w:t>Exacerbated</w:t>
      </w:r>
      <w:r w:rsidRPr="008A32FE">
        <w:rPr>
          <w:rFonts w:ascii="Times New Roman" w:eastAsia="Times New Roman" w:hAnsi="Times New Roman" w:cs="Times New Roman"/>
          <w:b/>
          <w:bCs/>
          <w:color w:val="000000" w:themeColor="text1"/>
          <w:sz w:val="24"/>
          <w:szCs w:val="24"/>
        </w:rPr>
        <w:t>                                C. </w:t>
      </w:r>
      <w:r w:rsidRPr="008A32FE">
        <w:rPr>
          <w:rFonts w:ascii="Times New Roman" w:eastAsia="Times New Roman" w:hAnsi="Times New Roman" w:cs="Times New Roman"/>
          <w:color w:val="000000" w:themeColor="text1"/>
          <w:sz w:val="24"/>
          <w:szCs w:val="24"/>
        </w:rPr>
        <w:t>Escalated</w:t>
      </w:r>
      <w:r w:rsidRPr="008A32FE">
        <w:rPr>
          <w:rFonts w:ascii="Times New Roman" w:eastAsia="Times New Roman" w:hAnsi="Times New Roman" w:cs="Times New Roman"/>
          <w:b/>
          <w:bCs/>
          <w:color w:val="000000" w:themeColor="text1"/>
          <w:sz w:val="24"/>
          <w:szCs w:val="24"/>
        </w:rPr>
        <w:t>                                D. </w:t>
      </w:r>
      <w:r w:rsidRPr="008A32FE">
        <w:rPr>
          <w:rFonts w:ascii="Times New Roman" w:eastAsia="Times New Roman" w:hAnsi="Times New Roman" w:cs="Times New Roman"/>
          <w:color w:val="000000" w:themeColor="text1"/>
          <w:sz w:val="24"/>
          <w:szCs w:val="24"/>
        </w:rPr>
        <w:t>Subdued</w:t>
      </w:r>
    </w:p>
    <w:p w14:paraId="48D322CE"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Question 25: </w:t>
      </w:r>
      <w:r w:rsidRPr="008A32FE">
        <w:rPr>
          <w:rFonts w:ascii="Times New Roman" w:eastAsia="Times New Roman" w:hAnsi="Times New Roman" w:cs="Times New Roman"/>
          <w:color w:val="000000" w:themeColor="text1"/>
          <w:sz w:val="24"/>
          <w:szCs w:val="24"/>
        </w:rPr>
        <w:t>The word “</w:t>
      </w:r>
      <w:r w:rsidRPr="008A32FE">
        <w:rPr>
          <w:rFonts w:ascii="Times New Roman" w:eastAsia="Times New Roman" w:hAnsi="Times New Roman" w:cs="Times New Roman"/>
          <w:b/>
          <w:bCs/>
          <w:color w:val="000000" w:themeColor="text1"/>
          <w:sz w:val="24"/>
          <w:szCs w:val="24"/>
        </w:rPr>
        <w:t>this</w:t>
      </w:r>
      <w:r w:rsidRPr="008A32FE">
        <w:rPr>
          <w:rFonts w:ascii="Times New Roman" w:eastAsia="Times New Roman" w:hAnsi="Times New Roman" w:cs="Times New Roman"/>
          <w:color w:val="000000" w:themeColor="text1"/>
          <w:sz w:val="24"/>
          <w:szCs w:val="24"/>
        </w:rPr>
        <w:t>” in paragraph 2 refers to_________.</w:t>
      </w:r>
    </w:p>
    <w:p w14:paraId="66EB172B" w14:textId="77777777" w:rsidR="008A32FE" w:rsidRPr="008A32FE" w:rsidRDefault="008A32FE" w:rsidP="00E6432B">
      <w:pPr>
        <w:numPr>
          <w:ilvl w:val="0"/>
          <w:numId w:val="168"/>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The rise of automation and artificial intelligence</w:t>
      </w:r>
    </w:p>
    <w:p w14:paraId="63E4C0C2" w14:textId="77777777" w:rsidR="008A32FE" w:rsidRPr="008A32FE" w:rsidRDefault="008A32FE" w:rsidP="00E6432B">
      <w:pPr>
        <w:numPr>
          <w:ilvl w:val="0"/>
          <w:numId w:val="168"/>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The ability of companies to hire cheaper labor from developing countries</w:t>
      </w:r>
    </w:p>
    <w:p w14:paraId="59C3C125" w14:textId="77777777" w:rsidR="008A32FE" w:rsidRPr="008A32FE" w:rsidRDefault="008A32FE" w:rsidP="00E6432B">
      <w:pPr>
        <w:numPr>
          <w:ilvl w:val="0"/>
          <w:numId w:val="168"/>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The increase in global competition for jobs</w:t>
      </w:r>
    </w:p>
    <w:p w14:paraId="45D58D25" w14:textId="77777777" w:rsidR="008A32FE" w:rsidRPr="008A32FE" w:rsidRDefault="008A32FE" w:rsidP="00E6432B">
      <w:pPr>
        <w:numPr>
          <w:ilvl w:val="0"/>
          <w:numId w:val="168"/>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The benefits of hiring from a global labor pool</w:t>
      </w:r>
    </w:p>
    <w:p w14:paraId="2C94A314"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Question 26: </w:t>
      </w:r>
      <w:r w:rsidRPr="008A32FE">
        <w:rPr>
          <w:rFonts w:ascii="Times New Roman" w:eastAsia="Times New Roman" w:hAnsi="Times New Roman" w:cs="Times New Roman"/>
          <w:color w:val="000000" w:themeColor="text1"/>
          <w:sz w:val="24"/>
          <w:szCs w:val="24"/>
        </w:rPr>
        <w:t>The word “</w:t>
      </w:r>
      <w:r w:rsidRPr="008A32FE">
        <w:rPr>
          <w:rFonts w:ascii="Times New Roman" w:eastAsia="Times New Roman" w:hAnsi="Times New Roman" w:cs="Times New Roman"/>
          <w:b/>
          <w:bCs/>
          <w:color w:val="000000" w:themeColor="text1"/>
          <w:sz w:val="24"/>
          <w:szCs w:val="24"/>
          <w:u w:val="single"/>
        </w:rPr>
        <w:t>suppression</w:t>
      </w:r>
      <w:r w:rsidRPr="008A32FE">
        <w:rPr>
          <w:rFonts w:ascii="Times New Roman" w:eastAsia="Times New Roman" w:hAnsi="Times New Roman" w:cs="Times New Roman"/>
          <w:color w:val="000000" w:themeColor="text1"/>
          <w:sz w:val="24"/>
          <w:szCs w:val="24"/>
        </w:rPr>
        <w:t>” in paragraph 3 could be best replaced by_________.</w:t>
      </w:r>
    </w:p>
    <w:p w14:paraId="5D40F98D" w14:textId="77777777" w:rsidR="008A32FE" w:rsidRPr="008A32FE" w:rsidRDefault="008A32FE" w:rsidP="00E6432B">
      <w:pPr>
        <w:numPr>
          <w:ilvl w:val="0"/>
          <w:numId w:val="169"/>
        </w:numPr>
        <w:spacing w:after="0" w:line="240" w:lineRule="auto"/>
        <w:ind w:left="0" w:firstLine="90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Subjugation</w:t>
      </w:r>
      <w:r w:rsidRPr="008A32FE">
        <w:rPr>
          <w:rFonts w:ascii="Times New Roman" w:eastAsia="Times New Roman" w:hAnsi="Times New Roman" w:cs="Times New Roman"/>
          <w:b/>
          <w:bCs/>
          <w:color w:val="000000" w:themeColor="text1"/>
          <w:sz w:val="24"/>
          <w:szCs w:val="24"/>
        </w:rPr>
        <w:t>                                B. </w:t>
      </w:r>
      <w:r w:rsidRPr="008A32FE">
        <w:rPr>
          <w:rFonts w:ascii="Times New Roman" w:eastAsia="Times New Roman" w:hAnsi="Times New Roman" w:cs="Times New Roman"/>
          <w:color w:val="000000" w:themeColor="text1"/>
          <w:sz w:val="24"/>
          <w:szCs w:val="24"/>
        </w:rPr>
        <w:t>Diminution</w:t>
      </w:r>
      <w:r w:rsidRPr="008A32FE">
        <w:rPr>
          <w:rFonts w:ascii="Times New Roman" w:eastAsia="Times New Roman" w:hAnsi="Times New Roman" w:cs="Times New Roman"/>
          <w:b/>
          <w:bCs/>
          <w:color w:val="000000" w:themeColor="text1"/>
          <w:sz w:val="24"/>
          <w:szCs w:val="24"/>
        </w:rPr>
        <w:t>                                C. </w:t>
      </w:r>
      <w:r w:rsidRPr="008A32FE">
        <w:rPr>
          <w:rFonts w:ascii="Times New Roman" w:eastAsia="Times New Roman" w:hAnsi="Times New Roman" w:cs="Times New Roman"/>
          <w:color w:val="000000" w:themeColor="text1"/>
          <w:sz w:val="24"/>
          <w:szCs w:val="24"/>
        </w:rPr>
        <w:t>Augmentation</w:t>
      </w:r>
      <w:r w:rsidRPr="008A32FE">
        <w:rPr>
          <w:rFonts w:ascii="Times New Roman" w:eastAsia="Times New Roman" w:hAnsi="Times New Roman" w:cs="Times New Roman"/>
          <w:b/>
          <w:bCs/>
          <w:color w:val="000000" w:themeColor="text1"/>
          <w:sz w:val="24"/>
          <w:szCs w:val="24"/>
        </w:rPr>
        <w:t>                        D. </w:t>
      </w:r>
      <w:r w:rsidRPr="008A32FE">
        <w:rPr>
          <w:rFonts w:ascii="Times New Roman" w:eastAsia="Times New Roman" w:hAnsi="Times New Roman" w:cs="Times New Roman"/>
          <w:color w:val="000000" w:themeColor="text1"/>
          <w:sz w:val="24"/>
          <w:szCs w:val="24"/>
        </w:rPr>
        <w:t>Depreciation</w:t>
      </w:r>
    </w:p>
    <w:p w14:paraId="20B27469"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Question 27: </w:t>
      </w:r>
      <w:r w:rsidRPr="008A32FE">
        <w:rPr>
          <w:rFonts w:ascii="Times New Roman" w:eastAsia="Times New Roman" w:hAnsi="Times New Roman" w:cs="Times New Roman"/>
          <w:color w:val="000000" w:themeColor="text1"/>
          <w:sz w:val="24"/>
          <w:szCs w:val="24"/>
        </w:rPr>
        <w:t>Which of the following best paraphrases the underlined sentence in paragraph 4?</w:t>
      </w:r>
    </w:p>
    <w:p w14:paraId="79289FFB" w14:textId="77777777" w:rsidR="008A32FE" w:rsidRPr="008A32FE" w:rsidRDefault="008A32FE" w:rsidP="00E6432B">
      <w:pPr>
        <w:numPr>
          <w:ilvl w:val="0"/>
          <w:numId w:val="170"/>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As technology advances, fewer jobs will be needed in certain sectors, increasing competition among workers for the available roles.</w:t>
      </w:r>
    </w:p>
    <w:p w14:paraId="268E5719" w14:textId="77777777" w:rsidR="008A32FE" w:rsidRPr="008A32FE" w:rsidRDefault="008A32FE" w:rsidP="00E6432B">
      <w:pPr>
        <w:numPr>
          <w:ilvl w:val="0"/>
          <w:numId w:val="170"/>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The rise of automation is expected to create more job opportunities, making it easier for workers to secure positions.</w:t>
      </w:r>
    </w:p>
    <w:p w14:paraId="3DB017C0" w14:textId="77777777" w:rsidR="008A32FE" w:rsidRPr="008A32FE" w:rsidRDefault="008A32FE" w:rsidP="00E6432B">
      <w:pPr>
        <w:numPr>
          <w:ilvl w:val="0"/>
          <w:numId w:val="170"/>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Automation and AI are predicted to improve efficiency in all sectors, leading to more workers being hired.</w:t>
      </w:r>
    </w:p>
    <w:p w14:paraId="278BE709" w14:textId="77777777" w:rsidR="008A32FE" w:rsidRPr="008A32FE" w:rsidRDefault="008A32FE" w:rsidP="00E6432B">
      <w:pPr>
        <w:numPr>
          <w:ilvl w:val="0"/>
          <w:numId w:val="170"/>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The growth of automation will lead to the reduction of certain jobs, but it will also create new positions for human workers in emerging fields.</w:t>
      </w:r>
    </w:p>
    <w:p w14:paraId="3D2B0648"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Question 28: </w:t>
      </w:r>
      <w:r w:rsidRPr="008A32FE">
        <w:rPr>
          <w:rFonts w:ascii="Times New Roman" w:eastAsia="Times New Roman" w:hAnsi="Times New Roman" w:cs="Times New Roman"/>
          <w:color w:val="000000" w:themeColor="text1"/>
          <w:sz w:val="24"/>
          <w:szCs w:val="24"/>
        </w:rPr>
        <w:t>Which of the following is TRUE according to the passage?</w:t>
      </w:r>
    </w:p>
    <w:p w14:paraId="369CD2F8" w14:textId="77777777" w:rsidR="008A32FE" w:rsidRPr="008A32FE" w:rsidRDefault="008A32FE" w:rsidP="00E6432B">
      <w:pPr>
        <w:numPr>
          <w:ilvl w:val="0"/>
          <w:numId w:val="171"/>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Employers benefit from hiring workers from a global labor pool by gaining access to lower wages and diverse skills.</w:t>
      </w:r>
    </w:p>
    <w:p w14:paraId="395653A1" w14:textId="77777777" w:rsidR="008A32FE" w:rsidRPr="008A32FE" w:rsidRDefault="008A32FE" w:rsidP="00E6432B">
      <w:pPr>
        <w:numPr>
          <w:ilvl w:val="0"/>
          <w:numId w:val="171"/>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Global competition has led to fewer job opportunities for workers as businesses hire cheaper labor and automation reduces the demand for human workers.</w:t>
      </w:r>
    </w:p>
    <w:p w14:paraId="3FD311AB" w14:textId="77777777" w:rsidR="008A32FE" w:rsidRPr="008A32FE" w:rsidRDefault="008A32FE" w:rsidP="00E6432B">
      <w:pPr>
        <w:numPr>
          <w:ilvl w:val="0"/>
          <w:numId w:val="171"/>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Workers from low-wage economies face fewer challenges competing with skilled professionals from high-wage countries.</w:t>
      </w:r>
    </w:p>
    <w:p w14:paraId="1F59A038" w14:textId="77777777" w:rsidR="008A32FE" w:rsidRPr="008A32FE" w:rsidRDefault="008A32FE" w:rsidP="00E6432B">
      <w:pPr>
        <w:numPr>
          <w:ilvl w:val="0"/>
          <w:numId w:val="171"/>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Automation and AI are expected to create more jobs in all sectors, improving job security for workers.</w:t>
      </w:r>
    </w:p>
    <w:p w14:paraId="4C6448AE"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Question 29: </w:t>
      </w:r>
      <w:r w:rsidRPr="008A32FE">
        <w:rPr>
          <w:rFonts w:ascii="Times New Roman" w:eastAsia="Times New Roman" w:hAnsi="Times New Roman" w:cs="Times New Roman"/>
          <w:color w:val="000000" w:themeColor="text1"/>
          <w:sz w:val="24"/>
          <w:szCs w:val="24"/>
        </w:rPr>
        <w:t>In which paragraph does the writer mention the benefits employers gain by hiring from a global talent pool?</w:t>
      </w:r>
    </w:p>
    <w:p w14:paraId="3E4507DD" w14:textId="77777777" w:rsidR="008A32FE" w:rsidRPr="008A32FE" w:rsidRDefault="008A32FE" w:rsidP="00E6432B">
      <w:pPr>
        <w:numPr>
          <w:ilvl w:val="0"/>
          <w:numId w:val="172"/>
        </w:numPr>
        <w:spacing w:after="0" w:line="240" w:lineRule="auto"/>
        <w:ind w:left="0" w:firstLine="90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Paragraph 1</w:t>
      </w:r>
      <w:r w:rsidRPr="008A32FE">
        <w:rPr>
          <w:rFonts w:ascii="Times New Roman" w:eastAsia="Times New Roman" w:hAnsi="Times New Roman" w:cs="Times New Roman"/>
          <w:b/>
          <w:bCs/>
          <w:color w:val="000000" w:themeColor="text1"/>
          <w:sz w:val="24"/>
          <w:szCs w:val="24"/>
        </w:rPr>
        <w:t>                                B. </w:t>
      </w:r>
      <w:r w:rsidRPr="008A32FE">
        <w:rPr>
          <w:rFonts w:ascii="Times New Roman" w:eastAsia="Times New Roman" w:hAnsi="Times New Roman" w:cs="Times New Roman"/>
          <w:color w:val="000000" w:themeColor="text1"/>
          <w:sz w:val="24"/>
          <w:szCs w:val="24"/>
        </w:rPr>
        <w:t>Paragraph 4</w:t>
      </w:r>
      <w:r w:rsidRPr="008A32FE">
        <w:rPr>
          <w:rFonts w:ascii="Times New Roman" w:eastAsia="Times New Roman" w:hAnsi="Times New Roman" w:cs="Times New Roman"/>
          <w:b/>
          <w:bCs/>
          <w:color w:val="000000" w:themeColor="text1"/>
          <w:sz w:val="24"/>
          <w:szCs w:val="24"/>
        </w:rPr>
        <w:t>                        C. </w:t>
      </w:r>
      <w:r w:rsidRPr="008A32FE">
        <w:rPr>
          <w:rFonts w:ascii="Times New Roman" w:eastAsia="Times New Roman" w:hAnsi="Times New Roman" w:cs="Times New Roman"/>
          <w:color w:val="000000" w:themeColor="text1"/>
          <w:sz w:val="24"/>
          <w:szCs w:val="24"/>
        </w:rPr>
        <w:t>Paragraph 3</w:t>
      </w:r>
      <w:r w:rsidRPr="008A32FE">
        <w:rPr>
          <w:rFonts w:ascii="Times New Roman" w:eastAsia="Times New Roman" w:hAnsi="Times New Roman" w:cs="Times New Roman"/>
          <w:b/>
          <w:bCs/>
          <w:color w:val="000000" w:themeColor="text1"/>
          <w:sz w:val="24"/>
          <w:szCs w:val="24"/>
        </w:rPr>
        <w:t>                        D. </w:t>
      </w:r>
      <w:r w:rsidRPr="008A32FE">
        <w:rPr>
          <w:rFonts w:ascii="Times New Roman" w:eastAsia="Times New Roman" w:hAnsi="Times New Roman" w:cs="Times New Roman"/>
          <w:color w:val="000000" w:themeColor="text1"/>
          <w:sz w:val="24"/>
          <w:szCs w:val="24"/>
        </w:rPr>
        <w:t>Paragraph 2</w:t>
      </w:r>
    </w:p>
    <w:p w14:paraId="794B7C27"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Question 30: </w:t>
      </w:r>
      <w:r w:rsidRPr="008A32FE">
        <w:rPr>
          <w:rFonts w:ascii="Times New Roman" w:eastAsia="Times New Roman" w:hAnsi="Times New Roman" w:cs="Times New Roman"/>
          <w:color w:val="000000" w:themeColor="text1"/>
          <w:sz w:val="24"/>
          <w:szCs w:val="24"/>
        </w:rPr>
        <w:t>In which paragraph does the writer mention the challenges workers in high-wage economies face due to global competition?</w:t>
      </w:r>
    </w:p>
    <w:p w14:paraId="5FE6E053" w14:textId="77777777" w:rsidR="008A32FE" w:rsidRPr="008A32FE" w:rsidRDefault="008A32FE" w:rsidP="00E6432B">
      <w:pPr>
        <w:numPr>
          <w:ilvl w:val="0"/>
          <w:numId w:val="173"/>
        </w:numPr>
        <w:spacing w:after="0" w:line="240" w:lineRule="auto"/>
        <w:ind w:left="0" w:firstLine="90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Paragraph 4                                </w:t>
      </w:r>
      <w:r w:rsidRPr="008A32FE">
        <w:rPr>
          <w:rFonts w:ascii="Times New Roman" w:eastAsia="Times New Roman" w:hAnsi="Times New Roman" w:cs="Times New Roman"/>
          <w:b/>
          <w:bCs/>
          <w:color w:val="000000" w:themeColor="text1"/>
          <w:sz w:val="24"/>
          <w:szCs w:val="24"/>
        </w:rPr>
        <w:t>B.</w:t>
      </w:r>
      <w:r w:rsidRPr="008A32FE">
        <w:rPr>
          <w:rFonts w:ascii="Times New Roman" w:eastAsia="Times New Roman" w:hAnsi="Times New Roman" w:cs="Times New Roman"/>
          <w:color w:val="000000" w:themeColor="text1"/>
          <w:sz w:val="24"/>
          <w:szCs w:val="24"/>
        </w:rPr>
        <w:t> Paragraph 1                        </w:t>
      </w:r>
      <w:r w:rsidRPr="008A32FE">
        <w:rPr>
          <w:rFonts w:ascii="Times New Roman" w:eastAsia="Times New Roman" w:hAnsi="Times New Roman" w:cs="Times New Roman"/>
          <w:b/>
          <w:bCs/>
          <w:color w:val="000000" w:themeColor="text1"/>
          <w:sz w:val="24"/>
          <w:szCs w:val="24"/>
        </w:rPr>
        <w:t>C.</w:t>
      </w:r>
      <w:r w:rsidRPr="008A32FE">
        <w:rPr>
          <w:rFonts w:ascii="Times New Roman" w:eastAsia="Times New Roman" w:hAnsi="Times New Roman" w:cs="Times New Roman"/>
          <w:color w:val="000000" w:themeColor="text1"/>
          <w:sz w:val="24"/>
          <w:szCs w:val="24"/>
        </w:rPr>
        <w:t> Paragraph 5                        </w:t>
      </w:r>
      <w:r w:rsidRPr="008A32FE">
        <w:rPr>
          <w:rFonts w:ascii="Times New Roman" w:eastAsia="Times New Roman" w:hAnsi="Times New Roman" w:cs="Times New Roman"/>
          <w:b/>
          <w:bCs/>
          <w:color w:val="000000" w:themeColor="text1"/>
          <w:sz w:val="24"/>
          <w:szCs w:val="24"/>
        </w:rPr>
        <w:t>D. </w:t>
      </w:r>
      <w:r w:rsidRPr="008A32FE">
        <w:rPr>
          <w:rFonts w:ascii="Times New Roman" w:eastAsia="Times New Roman" w:hAnsi="Times New Roman" w:cs="Times New Roman"/>
          <w:color w:val="000000" w:themeColor="text1"/>
          <w:sz w:val="24"/>
          <w:szCs w:val="24"/>
        </w:rPr>
        <w:t>Paragraph 2</w:t>
      </w:r>
    </w:p>
    <w:p w14:paraId="3738A93E"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Read the following passage about the The Issue of Fairness in the World of Work and mark the letter A, B, C or D on your answer sheet to indicate the best answer to each of the following questions from 31 to 40.</w:t>
      </w:r>
    </w:p>
    <w:p w14:paraId="13C1883E" w14:textId="77777777" w:rsidR="008A32FE" w:rsidRPr="008A32FE" w:rsidRDefault="008A32FE" w:rsidP="008A32FE">
      <w:pPr>
        <w:spacing w:after="0" w:line="240" w:lineRule="auto"/>
        <w:ind w:firstLine="42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Fairness in the workplace is an issue that has been coming to the forefront in today’s globalized economy. As businesses spread their wings and the labor market becomes more interconnected, employees are increasingly up in arms about issues such as wage inequality, job security, and equal access to opportunities. While some progress has been made, many challenges still loom large, and fairness in the workplace continues to be a </w:t>
      </w:r>
      <w:r w:rsidRPr="008A32FE">
        <w:rPr>
          <w:rFonts w:ascii="Times New Roman" w:eastAsia="Times New Roman" w:hAnsi="Times New Roman" w:cs="Times New Roman"/>
          <w:b/>
          <w:bCs/>
          <w:color w:val="000000" w:themeColor="text1"/>
          <w:sz w:val="24"/>
          <w:szCs w:val="24"/>
          <w:u w:val="single"/>
        </w:rPr>
        <w:t>hard nut to crack</w:t>
      </w:r>
      <w:r w:rsidRPr="008A32FE">
        <w:rPr>
          <w:rFonts w:ascii="Times New Roman" w:eastAsia="Times New Roman" w:hAnsi="Times New Roman" w:cs="Times New Roman"/>
          <w:color w:val="000000" w:themeColor="text1"/>
          <w:sz w:val="24"/>
          <w:szCs w:val="24"/>
        </w:rPr>
        <w:t>.</w:t>
      </w:r>
    </w:p>
    <w:p w14:paraId="02946867" w14:textId="77777777" w:rsidR="008A32FE" w:rsidRPr="008A32FE" w:rsidRDefault="008A32FE" w:rsidP="008A32FE">
      <w:pPr>
        <w:spacing w:after="0" w:line="240" w:lineRule="auto"/>
        <w:ind w:firstLine="42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One of the most significant challenges is wage inequality. Despite efforts to reduce the gender pay gap and improve overall wage fairness, significant disparities persist. </w:t>
      </w:r>
      <w:r w:rsidRPr="008A32FE">
        <w:rPr>
          <w:rFonts w:ascii="Times New Roman" w:eastAsia="Times New Roman" w:hAnsi="Times New Roman" w:cs="Times New Roman"/>
          <w:b/>
          <w:bCs/>
          <w:color w:val="000000" w:themeColor="text1"/>
          <w:sz w:val="24"/>
          <w:szCs w:val="24"/>
          <w:u w:val="single"/>
        </w:rPr>
        <w:t xml:space="preserve">Women, ethnic minorities, and workers in </w:t>
      </w:r>
      <w:r w:rsidRPr="008A32FE">
        <w:rPr>
          <w:rFonts w:ascii="Times New Roman" w:eastAsia="Times New Roman" w:hAnsi="Times New Roman" w:cs="Times New Roman"/>
          <w:b/>
          <w:bCs/>
          <w:color w:val="000000" w:themeColor="text1"/>
          <w:sz w:val="24"/>
          <w:szCs w:val="24"/>
          <w:u w:val="single"/>
        </w:rPr>
        <w:lastRenderedPageBreak/>
        <w:t>lower-income countries often earn less than their counterparts in higher-income economies, even when performing similar work</w:t>
      </w:r>
      <w:r w:rsidRPr="008A32FE">
        <w:rPr>
          <w:rFonts w:ascii="Times New Roman" w:eastAsia="Times New Roman" w:hAnsi="Times New Roman" w:cs="Times New Roman"/>
          <w:b/>
          <w:bCs/>
          <w:color w:val="000000" w:themeColor="text1"/>
          <w:sz w:val="24"/>
          <w:szCs w:val="24"/>
        </w:rPr>
        <w:t>.</w:t>
      </w:r>
      <w:r w:rsidRPr="008A32FE">
        <w:rPr>
          <w:rFonts w:ascii="Times New Roman" w:eastAsia="Times New Roman" w:hAnsi="Times New Roman" w:cs="Times New Roman"/>
          <w:color w:val="000000" w:themeColor="text1"/>
          <w:sz w:val="24"/>
          <w:szCs w:val="24"/>
        </w:rPr>
        <w:t> Advocates for fair wages argue that employees should be compensated based on their skills and contributions, rather than factors like gender, race, or geographical location. However, achieving this goal requires significant changes in both corporate policies and societal norms.</w:t>
      </w:r>
    </w:p>
    <w:p w14:paraId="1275DB89" w14:textId="77777777" w:rsidR="008A32FE" w:rsidRPr="008A32FE" w:rsidRDefault="008A32FE" w:rsidP="008A32FE">
      <w:pPr>
        <w:spacing w:after="0" w:line="240" w:lineRule="auto"/>
        <w:ind w:firstLine="42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Workplace diversity and inclusion are also critical aspects of fairness. Many organizations have implemented diversity policies and </w:t>
      </w:r>
      <w:r w:rsidRPr="008A32FE">
        <w:rPr>
          <w:rFonts w:ascii="Times New Roman" w:eastAsia="Times New Roman" w:hAnsi="Times New Roman" w:cs="Times New Roman"/>
          <w:b/>
          <w:bCs/>
          <w:color w:val="000000" w:themeColor="text1"/>
          <w:sz w:val="24"/>
          <w:szCs w:val="24"/>
          <w:u w:val="single"/>
        </w:rPr>
        <w:t>affirmative</w:t>
      </w:r>
      <w:r w:rsidRPr="008A32FE">
        <w:rPr>
          <w:rFonts w:ascii="Times New Roman" w:eastAsia="Times New Roman" w:hAnsi="Times New Roman" w:cs="Times New Roman"/>
          <w:color w:val="000000" w:themeColor="text1"/>
          <w:sz w:val="24"/>
          <w:szCs w:val="24"/>
        </w:rPr>
        <w:t> action programs aimed at ensuring equal opportunities for all employees. Despite these efforts, discrimination — both overt and subtle — still exists in many workplaces, hindering the advancement of women and minorities. Studies show that individuals from underrepresented groups are often passed over for leadership roles or career advancement opportunities. Overcoming these barriers requires more than just policy changes; </w:t>
      </w:r>
      <w:r w:rsidRPr="008A32FE">
        <w:rPr>
          <w:rFonts w:ascii="Times New Roman" w:eastAsia="Times New Roman" w:hAnsi="Times New Roman" w:cs="Times New Roman"/>
          <w:b/>
          <w:bCs/>
          <w:color w:val="000000" w:themeColor="text1"/>
          <w:sz w:val="24"/>
          <w:szCs w:val="24"/>
        </w:rPr>
        <w:t>it</w:t>
      </w:r>
      <w:r w:rsidRPr="008A32FE">
        <w:rPr>
          <w:rFonts w:ascii="Times New Roman" w:eastAsia="Times New Roman" w:hAnsi="Times New Roman" w:cs="Times New Roman"/>
          <w:color w:val="000000" w:themeColor="text1"/>
          <w:sz w:val="24"/>
          <w:szCs w:val="24"/>
        </w:rPr>
        <w:t> necessitates a cultural shift toward greater inclusion and respect for diversity at all levels of the organization.</w:t>
      </w:r>
    </w:p>
    <w:p w14:paraId="4E73DF60" w14:textId="77777777" w:rsidR="008A32FE" w:rsidRPr="008A32FE" w:rsidRDefault="008A32FE" w:rsidP="008A32FE">
      <w:pPr>
        <w:spacing w:after="0" w:line="240" w:lineRule="auto"/>
        <w:ind w:firstLine="42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[I]</w:t>
      </w:r>
      <w:r w:rsidRPr="008A32FE">
        <w:rPr>
          <w:rFonts w:ascii="Times New Roman" w:eastAsia="Times New Roman" w:hAnsi="Times New Roman" w:cs="Times New Roman"/>
          <w:color w:val="000000" w:themeColor="text1"/>
          <w:sz w:val="24"/>
          <w:szCs w:val="24"/>
        </w:rPr>
        <w:t>The rise of automation and artificial intelligence (AI) presents a new challenge to fairness in the workplace. </w:t>
      </w:r>
      <w:r w:rsidRPr="008A32FE">
        <w:rPr>
          <w:rFonts w:ascii="Times New Roman" w:eastAsia="Times New Roman" w:hAnsi="Times New Roman" w:cs="Times New Roman"/>
          <w:b/>
          <w:bCs/>
          <w:color w:val="000000" w:themeColor="text1"/>
          <w:sz w:val="24"/>
          <w:szCs w:val="24"/>
        </w:rPr>
        <w:t>[II]</w:t>
      </w:r>
      <w:r w:rsidRPr="008A32FE">
        <w:rPr>
          <w:rFonts w:ascii="Times New Roman" w:eastAsia="Times New Roman" w:hAnsi="Times New Roman" w:cs="Times New Roman"/>
          <w:color w:val="000000" w:themeColor="text1"/>
          <w:sz w:val="24"/>
          <w:szCs w:val="24"/>
        </w:rPr>
        <w:t>, particularly in low-skilled roles, many workers face job displacement and reduced wages. </w:t>
      </w:r>
      <w:r w:rsidRPr="008A32FE">
        <w:rPr>
          <w:rFonts w:ascii="Times New Roman" w:eastAsia="Times New Roman" w:hAnsi="Times New Roman" w:cs="Times New Roman"/>
          <w:b/>
          <w:bCs/>
          <w:color w:val="000000" w:themeColor="text1"/>
          <w:sz w:val="24"/>
          <w:szCs w:val="24"/>
        </w:rPr>
        <w:t>[III]</w:t>
      </w:r>
      <w:r w:rsidRPr="008A32FE">
        <w:rPr>
          <w:rFonts w:ascii="Times New Roman" w:eastAsia="Times New Roman" w:hAnsi="Times New Roman" w:cs="Times New Roman"/>
          <w:color w:val="000000" w:themeColor="text1"/>
          <w:sz w:val="24"/>
          <w:szCs w:val="24"/>
        </w:rPr>
        <w:t>While some argue that automation will create new, higher-skilled jobs, others fear that the pace of technological change may outstrip workers’ ability to adapt, especially in sectors like manufacturing, retail, and customer service. In this context, policymakers must ensure that workers are equipped with the skills necessary to thrive in an increasingly automated economy.</w:t>
      </w:r>
      <w:r w:rsidRPr="008A32FE">
        <w:rPr>
          <w:rFonts w:ascii="Times New Roman" w:eastAsia="Times New Roman" w:hAnsi="Times New Roman" w:cs="Times New Roman"/>
          <w:b/>
          <w:bCs/>
          <w:color w:val="000000" w:themeColor="text1"/>
          <w:sz w:val="24"/>
          <w:szCs w:val="24"/>
        </w:rPr>
        <w:t>[IV]</w:t>
      </w:r>
    </w:p>
    <w:p w14:paraId="4E4D5717" w14:textId="77777777" w:rsidR="008A32FE" w:rsidRPr="008A32FE" w:rsidRDefault="008A32FE" w:rsidP="008A32FE">
      <w:pPr>
        <w:spacing w:after="0" w:line="240" w:lineRule="auto"/>
        <w:ind w:firstLine="42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In conclusion, while significant progress has been made in advancing fairness in the workplace, many challenges remain. Achieving true fairness requires not only addressing issues of wage equality and diversity but also ensuring that workers can adapt to the changing demands of the modern economy. Employers, workers, and governments must collaborate to create an environment where everyone has equal access to opportunities, fair pay, and the resources needed to succeed.</w:t>
      </w:r>
    </w:p>
    <w:p w14:paraId="0812F8CE" w14:textId="77777777" w:rsidR="008A32FE" w:rsidRPr="008A32FE" w:rsidRDefault="008A32FE" w:rsidP="008A32FE">
      <w:pPr>
        <w:spacing w:after="0" w:line="240" w:lineRule="auto"/>
        <w:jc w:val="both"/>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Question 31: </w:t>
      </w:r>
      <w:r w:rsidRPr="008A32FE">
        <w:rPr>
          <w:rFonts w:ascii="Times New Roman" w:eastAsia="Times New Roman" w:hAnsi="Times New Roman" w:cs="Times New Roman"/>
          <w:color w:val="000000" w:themeColor="text1"/>
          <w:sz w:val="24"/>
          <w:szCs w:val="24"/>
        </w:rPr>
        <w:t>The phrase “</w:t>
      </w:r>
      <w:r w:rsidRPr="008A32FE">
        <w:rPr>
          <w:rFonts w:ascii="Times New Roman" w:eastAsia="Times New Roman" w:hAnsi="Times New Roman" w:cs="Times New Roman"/>
          <w:b/>
          <w:bCs/>
          <w:color w:val="000000" w:themeColor="text1"/>
          <w:sz w:val="24"/>
          <w:szCs w:val="24"/>
          <w:u w:val="single"/>
        </w:rPr>
        <w:t>hard nut to crack</w:t>
      </w:r>
      <w:r w:rsidRPr="008A32FE">
        <w:rPr>
          <w:rFonts w:ascii="Times New Roman" w:eastAsia="Times New Roman" w:hAnsi="Times New Roman" w:cs="Times New Roman"/>
          <w:color w:val="000000" w:themeColor="text1"/>
          <w:sz w:val="24"/>
          <w:szCs w:val="24"/>
        </w:rPr>
        <w:t>” in paragraph 1 could be best replaced by________.</w:t>
      </w:r>
    </w:p>
    <w:p w14:paraId="5ADFBC71" w14:textId="77777777" w:rsidR="008A32FE" w:rsidRPr="008A32FE" w:rsidRDefault="008A32FE" w:rsidP="00E6432B">
      <w:pPr>
        <w:numPr>
          <w:ilvl w:val="0"/>
          <w:numId w:val="174"/>
        </w:numPr>
        <w:spacing w:after="0" w:line="240" w:lineRule="auto"/>
        <w:ind w:left="0" w:firstLine="900"/>
        <w:jc w:val="both"/>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Figure out                                </w:t>
      </w:r>
      <w:r w:rsidRPr="008A32FE">
        <w:rPr>
          <w:rFonts w:ascii="Times New Roman" w:eastAsia="Times New Roman" w:hAnsi="Times New Roman" w:cs="Times New Roman"/>
          <w:b/>
          <w:bCs/>
          <w:color w:val="000000" w:themeColor="text1"/>
          <w:sz w:val="24"/>
          <w:szCs w:val="24"/>
        </w:rPr>
        <w:t>B.</w:t>
      </w:r>
      <w:r w:rsidRPr="008A32FE">
        <w:rPr>
          <w:rFonts w:ascii="Times New Roman" w:eastAsia="Times New Roman" w:hAnsi="Times New Roman" w:cs="Times New Roman"/>
          <w:color w:val="000000" w:themeColor="text1"/>
          <w:sz w:val="24"/>
          <w:szCs w:val="24"/>
        </w:rPr>
        <w:t> Settle down                                </w:t>
      </w:r>
      <w:r w:rsidRPr="008A32FE">
        <w:rPr>
          <w:rFonts w:ascii="Times New Roman" w:eastAsia="Times New Roman" w:hAnsi="Times New Roman" w:cs="Times New Roman"/>
          <w:b/>
          <w:bCs/>
          <w:color w:val="000000" w:themeColor="text1"/>
          <w:sz w:val="24"/>
          <w:szCs w:val="24"/>
        </w:rPr>
        <w:t>C.</w:t>
      </w:r>
      <w:r w:rsidRPr="008A32FE">
        <w:rPr>
          <w:rFonts w:ascii="Times New Roman" w:eastAsia="Times New Roman" w:hAnsi="Times New Roman" w:cs="Times New Roman"/>
          <w:color w:val="000000" w:themeColor="text1"/>
          <w:sz w:val="24"/>
          <w:szCs w:val="24"/>
        </w:rPr>
        <w:t> Give in                                </w:t>
      </w:r>
      <w:r w:rsidRPr="008A32FE">
        <w:rPr>
          <w:rFonts w:ascii="Times New Roman" w:eastAsia="Times New Roman" w:hAnsi="Times New Roman" w:cs="Times New Roman"/>
          <w:b/>
          <w:bCs/>
          <w:color w:val="000000" w:themeColor="text1"/>
          <w:sz w:val="24"/>
          <w:szCs w:val="24"/>
        </w:rPr>
        <w:t>D.</w:t>
      </w:r>
      <w:r w:rsidRPr="008A32FE">
        <w:rPr>
          <w:rFonts w:ascii="Times New Roman" w:eastAsia="Times New Roman" w:hAnsi="Times New Roman" w:cs="Times New Roman"/>
          <w:color w:val="000000" w:themeColor="text1"/>
          <w:sz w:val="24"/>
          <w:szCs w:val="24"/>
        </w:rPr>
        <w:t> Back down</w:t>
      </w:r>
    </w:p>
    <w:p w14:paraId="544D3170"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Question 32: </w:t>
      </w:r>
      <w:r w:rsidRPr="008A32FE">
        <w:rPr>
          <w:rFonts w:ascii="Times New Roman" w:eastAsia="Times New Roman" w:hAnsi="Times New Roman" w:cs="Times New Roman"/>
          <w:color w:val="000000" w:themeColor="text1"/>
          <w:sz w:val="24"/>
          <w:szCs w:val="24"/>
        </w:rPr>
        <w:t>Which of the following best paraphrases the underlined sentence in paragraph 2?</w:t>
      </w:r>
    </w:p>
    <w:p w14:paraId="306E6F3A" w14:textId="77777777" w:rsidR="008A32FE" w:rsidRPr="008A32FE" w:rsidRDefault="008A32FE" w:rsidP="00E6432B">
      <w:pPr>
        <w:numPr>
          <w:ilvl w:val="0"/>
          <w:numId w:val="175"/>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Workers from low-income countries earn less money than those in high-income economies, despite having fewer responsibilities.</w:t>
      </w:r>
    </w:p>
    <w:p w14:paraId="17ADE03C" w14:textId="77777777" w:rsidR="008A32FE" w:rsidRPr="008A32FE" w:rsidRDefault="008A32FE" w:rsidP="00E6432B">
      <w:pPr>
        <w:numPr>
          <w:ilvl w:val="0"/>
          <w:numId w:val="175"/>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Women and ethnic minorities often receive lower wages compared to other workers, even when they perform better work.</w:t>
      </w:r>
    </w:p>
    <w:p w14:paraId="04802150" w14:textId="77777777" w:rsidR="008A32FE" w:rsidRPr="008A32FE" w:rsidRDefault="008A32FE" w:rsidP="00E6432B">
      <w:pPr>
        <w:numPr>
          <w:ilvl w:val="0"/>
          <w:numId w:val="175"/>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Women, ethnic minorities, and workers in low-income countries are paid less than people from wealthier nations, even though they do the same jobs.</w:t>
      </w:r>
    </w:p>
    <w:p w14:paraId="428AA06D" w14:textId="77777777" w:rsidR="008A32FE" w:rsidRPr="008A32FE" w:rsidRDefault="008A32FE" w:rsidP="00E6432B">
      <w:pPr>
        <w:numPr>
          <w:ilvl w:val="0"/>
          <w:numId w:val="175"/>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Employees in lower-income countries are often paid more than workers in higher-income countries, even when their jobs are less demanding.</w:t>
      </w:r>
    </w:p>
    <w:p w14:paraId="5B394F6F"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Question 33: </w:t>
      </w:r>
      <w:r w:rsidRPr="008A32FE">
        <w:rPr>
          <w:rFonts w:ascii="Times New Roman" w:eastAsia="Times New Roman" w:hAnsi="Times New Roman" w:cs="Times New Roman"/>
          <w:color w:val="000000" w:themeColor="text1"/>
          <w:sz w:val="24"/>
          <w:szCs w:val="24"/>
        </w:rPr>
        <w:t>Which of the following is NOT mentioned in passage?</w:t>
      </w:r>
    </w:p>
    <w:p w14:paraId="40A94D5C" w14:textId="77777777" w:rsidR="008A32FE" w:rsidRPr="008A32FE" w:rsidRDefault="008A32FE" w:rsidP="00E6432B">
      <w:pPr>
        <w:numPr>
          <w:ilvl w:val="0"/>
          <w:numId w:val="176"/>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The impact of automation on workers' wages.</w:t>
      </w:r>
    </w:p>
    <w:p w14:paraId="3A099BD0" w14:textId="77777777" w:rsidR="008A32FE" w:rsidRPr="008A32FE" w:rsidRDefault="008A32FE" w:rsidP="00E6432B">
      <w:pPr>
        <w:numPr>
          <w:ilvl w:val="0"/>
          <w:numId w:val="176"/>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The importance of diversity and inclusion policies in the workplace.</w:t>
      </w:r>
    </w:p>
    <w:p w14:paraId="1DAB48CA" w14:textId="77777777" w:rsidR="008A32FE" w:rsidRPr="008A32FE" w:rsidRDefault="008A32FE" w:rsidP="00E6432B">
      <w:pPr>
        <w:numPr>
          <w:ilvl w:val="0"/>
          <w:numId w:val="176"/>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The benefits of high wages for workers in higher-income countries.</w:t>
      </w:r>
    </w:p>
    <w:p w14:paraId="4F143922" w14:textId="77777777" w:rsidR="008A32FE" w:rsidRPr="008A32FE" w:rsidRDefault="008A32FE" w:rsidP="00E6432B">
      <w:pPr>
        <w:numPr>
          <w:ilvl w:val="0"/>
          <w:numId w:val="176"/>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Efforts to reduce the gender pay gap.</w:t>
      </w:r>
    </w:p>
    <w:p w14:paraId="55E0BFB1"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Question 34: </w:t>
      </w:r>
      <w:r w:rsidRPr="008A32FE">
        <w:rPr>
          <w:rFonts w:ascii="Times New Roman" w:eastAsia="Times New Roman" w:hAnsi="Times New Roman" w:cs="Times New Roman"/>
          <w:color w:val="000000" w:themeColor="text1"/>
          <w:sz w:val="24"/>
          <w:szCs w:val="24"/>
        </w:rPr>
        <w:t>The word “</w:t>
      </w:r>
      <w:r w:rsidRPr="008A32FE">
        <w:rPr>
          <w:rFonts w:ascii="Times New Roman" w:eastAsia="Times New Roman" w:hAnsi="Times New Roman" w:cs="Times New Roman"/>
          <w:b/>
          <w:bCs/>
          <w:color w:val="000000" w:themeColor="text1"/>
          <w:sz w:val="24"/>
          <w:szCs w:val="24"/>
          <w:u w:val="single"/>
        </w:rPr>
        <w:t>affirmative</w:t>
      </w:r>
      <w:r w:rsidRPr="008A32FE">
        <w:rPr>
          <w:rFonts w:ascii="Times New Roman" w:eastAsia="Times New Roman" w:hAnsi="Times New Roman" w:cs="Times New Roman"/>
          <w:color w:val="000000" w:themeColor="text1"/>
          <w:sz w:val="24"/>
          <w:szCs w:val="24"/>
        </w:rPr>
        <w:t>” in paragraph 3 is OPPOSITE in meaning to_________.</w:t>
      </w:r>
    </w:p>
    <w:p w14:paraId="2A26CA2F" w14:textId="77777777" w:rsidR="008A32FE" w:rsidRPr="008A32FE" w:rsidRDefault="008A32FE" w:rsidP="00E6432B">
      <w:pPr>
        <w:numPr>
          <w:ilvl w:val="0"/>
          <w:numId w:val="177"/>
        </w:numPr>
        <w:spacing w:after="0" w:line="240" w:lineRule="auto"/>
        <w:ind w:left="0" w:firstLine="90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Contradictory</w:t>
      </w:r>
      <w:r w:rsidRPr="008A32FE">
        <w:rPr>
          <w:rFonts w:ascii="Times New Roman" w:eastAsia="Times New Roman" w:hAnsi="Times New Roman" w:cs="Times New Roman"/>
          <w:b/>
          <w:bCs/>
          <w:color w:val="000000" w:themeColor="text1"/>
          <w:sz w:val="24"/>
          <w:szCs w:val="24"/>
        </w:rPr>
        <w:t>                                B. </w:t>
      </w:r>
      <w:r w:rsidRPr="008A32FE">
        <w:rPr>
          <w:rFonts w:ascii="Times New Roman" w:eastAsia="Times New Roman" w:hAnsi="Times New Roman" w:cs="Times New Roman"/>
          <w:color w:val="000000" w:themeColor="text1"/>
          <w:sz w:val="24"/>
          <w:szCs w:val="24"/>
        </w:rPr>
        <w:t>Hostile</w:t>
      </w:r>
      <w:r w:rsidRPr="008A32FE">
        <w:rPr>
          <w:rFonts w:ascii="Times New Roman" w:eastAsia="Times New Roman" w:hAnsi="Times New Roman" w:cs="Times New Roman"/>
          <w:b/>
          <w:bCs/>
          <w:color w:val="000000" w:themeColor="text1"/>
          <w:sz w:val="24"/>
          <w:szCs w:val="24"/>
        </w:rPr>
        <w:t>                                C. </w:t>
      </w:r>
      <w:r w:rsidRPr="008A32FE">
        <w:rPr>
          <w:rFonts w:ascii="Times New Roman" w:eastAsia="Times New Roman" w:hAnsi="Times New Roman" w:cs="Times New Roman"/>
          <w:color w:val="000000" w:themeColor="text1"/>
          <w:sz w:val="24"/>
          <w:szCs w:val="24"/>
        </w:rPr>
        <w:t>Obstructive</w:t>
      </w:r>
      <w:r w:rsidRPr="008A32FE">
        <w:rPr>
          <w:rFonts w:ascii="Times New Roman" w:eastAsia="Times New Roman" w:hAnsi="Times New Roman" w:cs="Times New Roman"/>
          <w:b/>
          <w:bCs/>
          <w:color w:val="000000" w:themeColor="text1"/>
          <w:sz w:val="24"/>
          <w:szCs w:val="24"/>
        </w:rPr>
        <w:t>                                D. </w:t>
      </w:r>
      <w:r w:rsidRPr="008A32FE">
        <w:rPr>
          <w:rFonts w:ascii="Times New Roman" w:eastAsia="Times New Roman" w:hAnsi="Times New Roman" w:cs="Times New Roman"/>
          <w:color w:val="000000" w:themeColor="text1"/>
          <w:sz w:val="24"/>
          <w:szCs w:val="24"/>
        </w:rPr>
        <w:t>Adverse</w:t>
      </w:r>
    </w:p>
    <w:p w14:paraId="2D274198"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Question 35: </w:t>
      </w:r>
      <w:r w:rsidRPr="008A32FE">
        <w:rPr>
          <w:rFonts w:ascii="Times New Roman" w:eastAsia="Times New Roman" w:hAnsi="Times New Roman" w:cs="Times New Roman"/>
          <w:color w:val="000000" w:themeColor="text1"/>
          <w:sz w:val="24"/>
          <w:szCs w:val="24"/>
        </w:rPr>
        <w:t>The word “</w:t>
      </w:r>
      <w:r w:rsidRPr="008A32FE">
        <w:rPr>
          <w:rFonts w:ascii="Times New Roman" w:eastAsia="Times New Roman" w:hAnsi="Times New Roman" w:cs="Times New Roman"/>
          <w:b/>
          <w:bCs/>
          <w:color w:val="000000" w:themeColor="text1"/>
          <w:sz w:val="24"/>
          <w:szCs w:val="24"/>
        </w:rPr>
        <w:t>it</w:t>
      </w:r>
      <w:r w:rsidRPr="008A32FE">
        <w:rPr>
          <w:rFonts w:ascii="Times New Roman" w:eastAsia="Times New Roman" w:hAnsi="Times New Roman" w:cs="Times New Roman"/>
          <w:color w:val="000000" w:themeColor="text1"/>
          <w:sz w:val="24"/>
          <w:szCs w:val="24"/>
        </w:rPr>
        <w:t>” in paragraph 3 refers to_________.</w:t>
      </w:r>
    </w:p>
    <w:p w14:paraId="560C39DC" w14:textId="77777777" w:rsidR="008A32FE" w:rsidRPr="008A32FE" w:rsidRDefault="008A32FE" w:rsidP="00E6432B">
      <w:pPr>
        <w:numPr>
          <w:ilvl w:val="0"/>
          <w:numId w:val="178"/>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Workplace diversity</w:t>
      </w:r>
    </w:p>
    <w:p w14:paraId="2E149E5D" w14:textId="77777777" w:rsidR="008A32FE" w:rsidRPr="008A32FE" w:rsidRDefault="008A32FE" w:rsidP="00E6432B">
      <w:pPr>
        <w:numPr>
          <w:ilvl w:val="0"/>
          <w:numId w:val="178"/>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Discrimination</w:t>
      </w:r>
    </w:p>
    <w:p w14:paraId="680C2FC6" w14:textId="77777777" w:rsidR="008A32FE" w:rsidRPr="008A32FE" w:rsidRDefault="008A32FE" w:rsidP="00E6432B">
      <w:pPr>
        <w:numPr>
          <w:ilvl w:val="0"/>
          <w:numId w:val="178"/>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A cultural shift toward inclusion and respect for diversity</w:t>
      </w:r>
    </w:p>
    <w:p w14:paraId="36919E8A" w14:textId="77777777" w:rsidR="008A32FE" w:rsidRPr="008A32FE" w:rsidRDefault="008A32FE" w:rsidP="00E6432B">
      <w:pPr>
        <w:numPr>
          <w:ilvl w:val="0"/>
          <w:numId w:val="178"/>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The advancement of women and minorities</w:t>
      </w:r>
    </w:p>
    <w:p w14:paraId="0B7BE549"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Question 36: </w:t>
      </w:r>
      <w:r w:rsidRPr="008A32FE">
        <w:rPr>
          <w:rFonts w:ascii="Times New Roman" w:eastAsia="Times New Roman" w:hAnsi="Times New Roman" w:cs="Times New Roman"/>
          <w:color w:val="000000" w:themeColor="text1"/>
          <w:sz w:val="24"/>
          <w:szCs w:val="24"/>
        </w:rPr>
        <w:t>Where in paragraph 4 does the following sentence best fit?</w:t>
      </w:r>
    </w:p>
    <w:p w14:paraId="2B17CA22" w14:textId="77777777" w:rsidR="008A32FE" w:rsidRPr="008A32FE" w:rsidRDefault="008A32FE" w:rsidP="008A32FE">
      <w:pPr>
        <w:spacing w:after="0" w:line="240" w:lineRule="auto"/>
        <w:jc w:val="center"/>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As machines increasingly replace human workers</w:t>
      </w:r>
    </w:p>
    <w:p w14:paraId="4AB23F0F" w14:textId="77777777" w:rsidR="008A32FE" w:rsidRPr="008A32FE" w:rsidRDefault="008A32FE" w:rsidP="00E6432B">
      <w:pPr>
        <w:numPr>
          <w:ilvl w:val="0"/>
          <w:numId w:val="179"/>
        </w:numPr>
        <w:spacing w:after="0" w:line="240" w:lineRule="auto"/>
        <w:ind w:left="0" w:firstLine="900"/>
        <w:jc w:val="both"/>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[I]                                                B. [II]                                        C. [III]                                        D. [IV]</w:t>
      </w:r>
    </w:p>
    <w:p w14:paraId="332A11F2"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Question 37: </w:t>
      </w:r>
      <w:r w:rsidRPr="008A32FE">
        <w:rPr>
          <w:rFonts w:ascii="Times New Roman" w:eastAsia="Times New Roman" w:hAnsi="Times New Roman" w:cs="Times New Roman"/>
          <w:color w:val="000000" w:themeColor="text1"/>
          <w:sz w:val="24"/>
          <w:szCs w:val="24"/>
        </w:rPr>
        <w:t>Which of the following is TRUE according to the passage?</w:t>
      </w:r>
    </w:p>
    <w:p w14:paraId="6FFF2F2D" w14:textId="77777777" w:rsidR="008A32FE" w:rsidRPr="008A32FE" w:rsidRDefault="008A32FE" w:rsidP="00E6432B">
      <w:pPr>
        <w:numPr>
          <w:ilvl w:val="0"/>
          <w:numId w:val="180"/>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Significant progress has been made in addressing fairness in the workplace, but many challenges still remain.</w:t>
      </w:r>
    </w:p>
    <w:p w14:paraId="2BC1CF61" w14:textId="77777777" w:rsidR="008A32FE" w:rsidRPr="008A32FE" w:rsidRDefault="008A32FE" w:rsidP="00E6432B">
      <w:pPr>
        <w:numPr>
          <w:ilvl w:val="0"/>
          <w:numId w:val="180"/>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lastRenderedPageBreak/>
        <w:t>Workplace diversity policies have completely eliminated discrimination in many organizations.</w:t>
      </w:r>
    </w:p>
    <w:p w14:paraId="453D83CB" w14:textId="77777777" w:rsidR="008A32FE" w:rsidRPr="008A32FE" w:rsidRDefault="008A32FE" w:rsidP="00E6432B">
      <w:pPr>
        <w:numPr>
          <w:ilvl w:val="0"/>
          <w:numId w:val="180"/>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Automation and artificial intelligence (AI) are creating more low-skilled jobs for workers.</w:t>
      </w:r>
    </w:p>
    <w:p w14:paraId="63F5EE7E" w14:textId="77777777" w:rsidR="008A32FE" w:rsidRPr="008A32FE" w:rsidRDefault="008A32FE" w:rsidP="00E6432B">
      <w:pPr>
        <w:numPr>
          <w:ilvl w:val="0"/>
          <w:numId w:val="180"/>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Women and ethnic minorities earn more than workers in higher-income economies, even when performing similar work.</w:t>
      </w:r>
    </w:p>
    <w:p w14:paraId="6CCB3941"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Question 38: </w:t>
      </w:r>
      <w:r w:rsidRPr="008A32FE">
        <w:rPr>
          <w:rFonts w:ascii="Times New Roman" w:eastAsia="Times New Roman" w:hAnsi="Times New Roman" w:cs="Times New Roman"/>
          <w:color w:val="000000" w:themeColor="text1"/>
          <w:sz w:val="24"/>
          <w:szCs w:val="24"/>
        </w:rPr>
        <w:t>Which of the following best summarises paragraph 4?</w:t>
      </w:r>
    </w:p>
    <w:p w14:paraId="4B605884" w14:textId="77777777" w:rsidR="008A32FE" w:rsidRPr="008A32FE" w:rsidRDefault="008A32FE" w:rsidP="00E6432B">
      <w:pPr>
        <w:numPr>
          <w:ilvl w:val="0"/>
          <w:numId w:val="181"/>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Automation and AI are creating new, higher-skilled jobs for workers, particularly in low-skilled sectors like manufacturing and retail.</w:t>
      </w:r>
    </w:p>
    <w:p w14:paraId="4A309AFE" w14:textId="77777777" w:rsidR="008A32FE" w:rsidRPr="008A32FE" w:rsidRDefault="008A32FE" w:rsidP="00E6432B">
      <w:pPr>
        <w:numPr>
          <w:ilvl w:val="0"/>
          <w:numId w:val="181"/>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Automation and AI are likely to have no significant impact on the job market, as workers in low-skilled sectors will easily adapt to the changes.</w:t>
      </w:r>
    </w:p>
    <w:p w14:paraId="45B6D059" w14:textId="77777777" w:rsidR="008A32FE" w:rsidRPr="008A32FE" w:rsidRDefault="008A32FE" w:rsidP="00E6432B">
      <w:pPr>
        <w:numPr>
          <w:ilvl w:val="0"/>
          <w:numId w:val="181"/>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Policymakers are focusing on reducing the gender pay gap and improving diversity policies in response to the rise of automation and AI.</w:t>
      </w:r>
    </w:p>
    <w:p w14:paraId="1163CA84" w14:textId="77777777" w:rsidR="008A32FE" w:rsidRPr="008A32FE" w:rsidRDefault="008A32FE" w:rsidP="00E6432B">
      <w:pPr>
        <w:numPr>
          <w:ilvl w:val="0"/>
          <w:numId w:val="181"/>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Automation and AI may lead to job displacement and wage reductions, making it essential for workers to acquire new skills to adapt.</w:t>
      </w:r>
    </w:p>
    <w:p w14:paraId="3C5CD7CF"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Question 39: </w:t>
      </w:r>
      <w:r w:rsidRPr="008A32FE">
        <w:rPr>
          <w:rFonts w:ascii="Times New Roman" w:eastAsia="Times New Roman" w:hAnsi="Times New Roman" w:cs="Times New Roman"/>
          <w:color w:val="000000" w:themeColor="text1"/>
          <w:sz w:val="24"/>
          <w:szCs w:val="24"/>
        </w:rPr>
        <w:t>Which of the following can be inferred from the passage?</w:t>
      </w:r>
    </w:p>
    <w:p w14:paraId="50D00055" w14:textId="77777777" w:rsidR="008A32FE" w:rsidRPr="008A32FE" w:rsidRDefault="008A32FE" w:rsidP="00E6432B">
      <w:pPr>
        <w:numPr>
          <w:ilvl w:val="0"/>
          <w:numId w:val="182"/>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The pace of technological change is likely to be slow, allowing workers to adjust gradually to automation and AI.</w:t>
      </w:r>
    </w:p>
    <w:p w14:paraId="56A99871" w14:textId="77777777" w:rsidR="008A32FE" w:rsidRPr="008A32FE" w:rsidRDefault="008A32FE" w:rsidP="00E6432B">
      <w:pPr>
        <w:numPr>
          <w:ilvl w:val="0"/>
          <w:numId w:val="182"/>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Addressing issues of wage equality and diversity alone is enough to ensure fairness in the workplace.</w:t>
      </w:r>
    </w:p>
    <w:p w14:paraId="4349FF8B" w14:textId="77777777" w:rsidR="008A32FE" w:rsidRPr="008A32FE" w:rsidRDefault="008A32FE" w:rsidP="00E6432B">
      <w:pPr>
        <w:numPr>
          <w:ilvl w:val="0"/>
          <w:numId w:val="182"/>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Workers in low-skilled sectors will easily adapt to automation, as higher-skilled jobs are being created.</w:t>
      </w:r>
    </w:p>
    <w:p w14:paraId="08DD3ED5" w14:textId="77777777" w:rsidR="008A32FE" w:rsidRPr="008A32FE" w:rsidRDefault="008A32FE" w:rsidP="00E6432B">
      <w:pPr>
        <w:numPr>
          <w:ilvl w:val="0"/>
          <w:numId w:val="182"/>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Policymakers need to focus on equipping workers with new skills to cope with automation and AI in the workplace.</w:t>
      </w:r>
    </w:p>
    <w:p w14:paraId="2AC021DC"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Question 40: </w:t>
      </w:r>
      <w:r w:rsidRPr="008A32FE">
        <w:rPr>
          <w:rFonts w:ascii="Times New Roman" w:eastAsia="Times New Roman" w:hAnsi="Times New Roman" w:cs="Times New Roman"/>
          <w:color w:val="000000" w:themeColor="text1"/>
          <w:sz w:val="24"/>
          <w:szCs w:val="24"/>
        </w:rPr>
        <w:t>Which of the following best summarises the passage?</w:t>
      </w:r>
    </w:p>
    <w:p w14:paraId="27DFBC68" w14:textId="77777777" w:rsidR="008A32FE" w:rsidRPr="008A32FE" w:rsidRDefault="008A32FE" w:rsidP="00E6432B">
      <w:pPr>
        <w:numPr>
          <w:ilvl w:val="0"/>
          <w:numId w:val="183"/>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Fairness in the workplace is improving, but issues like wage inequality and job security remain unresolved, requiring significant changes in policies and norms.</w:t>
      </w:r>
    </w:p>
    <w:p w14:paraId="4D4BA032" w14:textId="77777777" w:rsidR="008A32FE" w:rsidRPr="008A32FE" w:rsidRDefault="008A32FE" w:rsidP="00E6432B">
      <w:pPr>
        <w:numPr>
          <w:ilvl w:val="0"/>
          <w:numId w:val="183"/>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While workplace fairness has made progress, challenges related to wage equality, diversity, and automation remain and require joint efforts from employers, workers, and governments.</w:t>
      </w:r>
    </w:p>
    <w:p w14:paraId="694D83C4" w14:textId="77777777" w:rsidR="008A32FE" w:rsidRPr="008A32FE" w:rsidRDefault="008A32FE" w:rsidP="00E6432B">
      <w:pPr>
        <w:numPr>
          <w:ilvl w:val="0"/>
          <w:numId w:val="183"/>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Despite efforts to ensure fairness, workers continue to face challenges such as wage inequality and discrimination, while automation introduces new obstacles to job security and fairness.</w:t>
      </w:r>
    </w:p>
    <w:p w14:paraId="5DC4DBBB" w14:textId="77777777" w:rsidR="008A32FE" w:rsidRPr="008A32FE" w:rsidRDefault="008A32FE" w:rsidP="00E6432B">
      <w:pPr>
        <w:numPr>
          <w:ilvl w:val="0"/>
          <w:numId w:val="183"/>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Achieving workplace fairness involves addressing ongoing issues of diversity and wage equality, while also preparing workers for the impacts of automation and technological change.</w:t>
      </w:r>
    </w:p>
    <w:p w14:paraId="642E737E" w14:textId="77777777" w:rsidR="008A32FE" w:rsidRPr="008A32FE" w:rsidRDefault="008A32FE" w:rsidP="008A32FE">
      <w:pPr>
        <w:spacing w:after="0" w:line="240" w:lineRule="auto"/>
        <w:jc w:val="center"/>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GIẢI CHI TIẾT</w:t>
      </w:r>
    </w:p>
    <w:p w14:paraId="65118B74"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Read the following advertisement and mark the letter A, B, C or D on your answer sheet to indicate the option that best fits each of the numbered blanks from 1 to 6.</w:t>
      </w:r>
    </w:p>
    <w:p w14:paraId="6D1FC372" w14:textId="77777777" w:rsidR="008A32FE" w:rsidRPr="008A32FE" w:rsidRDefault="008A32FE" w:rsidP="008A32FE">
      <w:pPr>
        <w:spacing w:after="0" w:line="240" w:lineRule="auto"/>
        <w:jc w:val="center"/>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The Extraordinary Life of Marie Curie: A Trailblazer in Science and Humanity</w:t>
      </w:r>
    </w:p>
    <w:p w14:paraId="7699D23D" w14:textId="77777777" w:rsidR="008A32FE" w:rsidRPr="008A32FE" w:rsidRDefault="008A32FE" w:rsidP="00E6432B">
      <w:pPr>
        <w:numPr>
          <w:ilvl w:val="0"/>
          <w:numId w:val="184"/>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Marie Curie, the first woman to win a Nobel Prize and the only person to ever win Nobel Prizes in two different scientific fields, remains a beacon of </w:t>
      </w:r>
      <w:r w:rsidRPr="008A32FE">
        <w:rPr>
          <w:rFonts w:ascii="Times New Roman" w:eastAsia="Times New Roman" w:hAnsi="Times New Roman" w:cs="Times New Roman"/>
          <w:b/>
          <w:bCs/>
          <w:color w:val="000000" w:themeColor="text1"/>
          <w:sz w:val="24"/>
          <w:szCs w:val="24"/>
        </w:rPr>
        <w:t>(1)_________ </w:t>
      </w:r>
      <w:r w:rsidRPr="008A32FE">
        <w:rPr>
          <w:rFonts w:ascii="Times New Roman" w:eastAsia="Times New Roman" w:hAnsi="Times New Roman" w:cs="Times New Roman"/>
          <w:color w:val="000000" w:themeColor="text1"/>
          <w:sz w:val="24"/>
          <w:szCs w:val="24"/>
        </w:rPr>
        <w:t>and brilliance. Her groundbreaking work with radioactivity not only revolutionized science but also paved the way for advancements in medicine, energy, and countless other fields. Her legacy continues to inspire scientists and dreamers around the world, proving that passion, courage, and dedication can defy all odds.</w:t>
      </w:r>
    </w:p>
    <w:p w14:paraId="062368AC" w14:textId="77777777" w:rsidR="008A32FE" w:rsidRPr="008A32FE" w:rsidRDefault="008A32FE" w:rsidP="00E6432B">
      <w:pPr>
        <w:numPr>
          <w:ilvl w:val="0"/>
          <w:numId w:val="184"/>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Curie’s discoveries and pioneering spirit broke barriers in a male-dominated field, establishing her as a global icon. Her </w:t>
      </w:r>
      <w:r w:rsidRPr="008A32FE">
        <w:rPr>
          <w:rFonts w:ascii="Times New Roman" w:eastAsia="Times New Roman" w:hAnsi="Times New Roman" w:cs="Times New Roman"/>
          <w:b/>
          <w:bCs/>
          <w:color w:val="000000" w:themeColor="text1"/>
          <w:sz w:val="24"/>
          <w:szCs w:val="24"/>
        </w:rPr>
        <w:t>(2)_________</w:t>
      </w:r>
      <w:r w:rsidRPr="008A32FE">
        <w:rPr>
          <w:rFonts w:ascii="Times New Roman" w:eastAsia="Times New Roman" w:hAnsi="Times New Roman" w:cs="Times New Roman"/>
          <w:color w:val="000000" w:themeColor="text1"/>
          <w:sz w:val="24"/>
          <w:szCs w:val="24"/>
        </w:rPr>
        <w:t> and medical breakthroughs have shaped the course of modern science.</w:t>
      </w:r>
    </w:p>
    <w:p w14:paraId="1773415D" w14:textId="77777777" w:rsidR="008A32FE" w:rsidRPr="008A32FE" w:rsidRDefault="008A32FE" w:rsidP="00E6432B">
      <w:pPr>
        <w:numPr>
          <w:ilvl w:val="0"/>
          <w:numId w:val="184"/>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Curie spent years researching radioactive materials, </w:t>
      </w:r>
      <w:r w:rsidRPr="008A32FE">
        <w:rPr>
          <w:rFonts w:ascii="Times New Roman" w:eastAsia="Times New Roman" w:hAnsi="Times New Roman" w:cs="Times New Roman"/>
          <w:b/>
          <w:bCs/>
          <w:color w:val="000000" w:themeColor="text1"/>
          <w:sz w:val="24"/>
          <w:szCs w:val="24"/>
        </w:rPr>
        <w:t>(3)_________</w:t>
      </w:r>
      <w:r w:rsidRPr="008A32FE">
        <w:rPr>
          <w:rFonts w:ascii="Times New Roman" w:eastAsia="Times New Roman" w:hAnsi="Times New Roman" w:cs="Times New Roman"/>
          <w:color w:val="000000" w:themeColor="text1"/>
          <w:sz w:val="24"/>
          <w:szCs w:val="24"/>
        </w:rPr>
        <w:t> the course of scientific history. Her discoveries have provided invaluable knowledge about the nature of matter and energy </w:t>
      </w:r>
      <w:r w:rsidRPr="008A32FE">
        <w:rPr>
          <w:rFonts w:ascii="Times New Roman" w:eastAsia="Times New Roman" w:hAnsi="Times New Roman" w:cs="Times New Roman"/>
          <w:b/>
          <w:bCs/>
          <w:color w:val="000000" w:themeColor="text1"/>
          <w:sz w:val="24"/>
          <w:szCs w:val="24"/>
        </w:rPr>
        <w:t>(4)_________</w:t>
      </w:r>
      <w:r w:rsidRPr="008A32FE">
        <w:rPr>
          <w:rFonts w:ascii="Times New Roman" w:eastAsia="Times New Roman" w:hAnsi="Times New Roman" w:cs="Times New Roman"/>
          <w:color w:val="000000" w:themeColor="text1"/>
          <w:sz w:val="24"/>
          <w:szCs w:val="24"/>
        </w:rPr>
        <w:t>humanity.</w:t>
      </w:r>
    </w:p>
    <w:p w14:paraId="3B9F4D13" w14:textId="77777777" w:rsidR="008A32FE" w:rsidRPr="008A32FE" w:rsidRDefault="008A32FE" w:rsidP="00E6432B">
      <w:pPr>
        <w:numPr>
          <w:ilvl w:val="0"/>
          <w:numId w:val="184"/>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Marie Curie was truly </w:t>
      </w:r>
      <w:r w:rsidRPr="008A32FE">
        <w:rPr>
          <w:rFonts w:ascii="Times New Roman" w:eastAsia="Times New Roman" w:hAnsi="Times New Roman" w:cs="Times New Roman"/>
          <w:b/>
          <w:bCs/>
          <w:color w:val="000000" w:themeColor="text1"/>
          <w:sz w:val="24"/>
          <w:szCs w:val="24"/>
        </w:rPr>
        <w:t>(5)_________ </w:t>
      </w:r>
      <w:r w:rsidRPr="008A32FE">
        <w:rPr>
          <w:rFonts w:ascii="Times New Roman" w:eastAsia="Times New Roman" w:hAnsi="Times New Roman" w:cs="Times New Roman"/>
          <w:color w:val="000000" w:themeColor="text1"/>
          <w:sz w:val="24"/>
          <w:szCs w:val="24"/>
        </w:rPr>
        <w:t>of her time, her revolutionary ideas changing not only science but society’s understanding of gender and achievement. Curie’s work was about challenging conventional ideas and </w:t>
      </w:r>
      <w:r w:rsidRPr="008A32FE">
        <w:rPr>
          <w:rFonts w:ascii="Times New Roman" w:eastAsia="Times New Roman" w:hAnsi="Times New Roman" w:cs="Times New Roman"/>
          <w:b/>
          <w:bCs/>
          <w:color w:val="000000" w:themeColor="text1"/>
          <w:sz w:val="24"/>
          <w:szCs w:val="24"/>
        </w:rPr>
        <w:t>(6)_________</w:t>
      </w:r>
      <w:r w:rsidRPr="008A32FE">
        <w:rPr>
          <w:rFonts w:ascii="Times New Roman" w:eastAsia="Times New Roman" w:hAnsi="Times New Roman" w:cs="Times New Roman"/>
          <w:color w:val="000000" w:themeColor="text1"/>
          <w:sz w:val="24"/>
          <w:szCs w:val="24"/>
        </w:rPr>
        <w:t> new knowledge that could improve human lives.</w:t>
      </w:r>
    </w:p>
    <w:p w14:paraId="695CA5E5"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Question 1:</w:t>
      </w:r>
      <w:r w:rsidRPr="008A32FE">
        <w:rPr>
          <w:rFonts w:ascii="Times New Roman" w:eastAsia="Times New Roman" w:hAnsi="Times New Roman" w:cs="Times New Roman"/>
          <w:b/>
          <w:bCs/>
          <w:color w:val="000000" w:themeColor="text1"/>
          <w:sz w:val="24"/>
          <w:szCs w:val="24"/>
          <w:shd w:val="clear" w:color="auto" w:fill="00FFFF"/>
        </w:rPr>
        <w:t>A. perseverance</w:t>
      </w:r>
      <w:r w:rsidRPr="008A32FE">
        <w:rPr>
          <w:rFonts w:ascii="Times New Roman" w:eastAsia="Times New Roman" w:hAnsi="Times New Roman" w:cs="Times New Roman"/>
          <w:b/>
          <w:bCs/>
          <w:color w:val="000000" w:themeColor="text1"/>
          <w:sz w:val="24"/>
          <w:szCs w:val="24"/>
        </w:rPr>
        <w:t>                        B. </w:t>
      </w:r>
      <w:r w:rsidRPr="008A32FE">
        <w:rPr>
          <w:rFonts w:ascii="Times New Roman" w:eastAsia="Times New Roman" w:hAnsi="Times New Roman" w:cs="Times New Roman"/>
          <w:color w:val="000000" w:themeColor="text1"/>
          <w:sz w:val="24"/>
          <w:szCs w:val="24"/>
        </w:rPr>
        <w:t>persevere</w:t>
      </w:r>
      <w:r w:rsidRPr="008A32FE">
        <w:rPr>
          <w:rFonts w:ascii="Times New Roman" w:eastAsia="Times New Roman" w:hAnsi="Times New Roman" w:cs="Times New Roman"/>
          <w:b/>
          <w:bCs/>
          <w:color w:val="000000" w:themeColor="text1"/>
          <w:sz w:val="24"/>
          <w:szCs w:val="24"/>
        </w:rPr>
        <w:t>                        C. </w:t>
      </w:r>
      <w:r w:rsidRPr="008A32FE">
        <w:rPr>
          <w:rFonts w:ascii="Times New Roman" w:eastAsia="Times New Roman" w:hAnsi="Times New Roman" w:cs="Times New Roman"/>
          <w:color w:val="000000" w:themeColor="text1"/>
          <w:sz w:val="24"/>
          <w:szCs w:val="24"/>
        </w:rPr>
        <w:t>perseveringly</w:t>
      </w:r>
      <w:r w:rsidRPr="008A32FE">
        <w:rPr>
          <w:rFonts w:ascii="Times New Roman" w:eastAsia="Times New Roman" w:hAnsi="Times New Roman" w:cs="Times New Roman"/>
          <w:b/>
          <w:bCs/>
          <w:color w:val="000000" w:themeColor="text1"/>
          <w:sz w:val="24"/>
          <w:szCs w:val="24"/>
        </w:rPr>
        <w:t>                        D. </w:t>
      </w:r>
      <w:r w:rsidRPr="008A32FE">
        <w:rPr>
          <w:rFonts w:ascii="Times New Roman" w:eastAsia="Times New Roman" w:hAnsi="Times New Roman" w:cs="Times New Roman"/>
          <w:color w:val="000000" w:themeColor="text1"/>
          <w:sz w:val="24"/>
          <w:szCs w:val="24"/>
        </w:rPr>
        <w:t>perseverant</w:t>
      </w:r>
    </w:p>
    <w:p w14:paraId="225533C9"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Giải Thích: </w:t>
      </w:r>
      <w:r w:rsidRPr="008A32FE">
        <w:rPr>
          <w:rFonts w:ascii="Times New Roman" w:eastAsia="Times New Roman" w:hAnsi="Times New Roman" w:cs="Times New Roman"/>
          <w:color w:val="000000" w:themeColor="text1"/>
          <w:sz w:val="24"/>
          <w:szCs w:val="24"/>
        </w:rPr>
        <w:t>Kiến thức về từ loại</w:t>
      </w:r>
    </w:p>
    <w:p w14:paraId="39B06795" w14:textId="77777777" w:rsidR="008A32FE" w:rsidRPr="008A32FE" w:rsidRDefault="008A32FE" w:rsidP="00E6432B">
      <w:pPr>
        <w:numPr>
          <w:ilvl w:val="0"/>
          <w:numId w:val="185"/>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Phân tích chi tiết</w:t>
      </w:r>
    </w:p>
    <w:p w14:paraId="3F82967F"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A. perseverance (kiên trì) là danh từ phù hợp nhất, chỉ sự kiên trì và bền bỉ trong công việc.</w:t>
      </w:r>
    </w:p>
    <w:p w14:paraId="0FD45809"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B. persevere là động từ, không phù hợp.</w:t>
      </w:r>
    </w:p>
    <w:p w14:paraId="60421933"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C. perseveringly là trạng từ, cũng không đúng vì câu cần danh từ.</w:t>
      </w:r>
    </w:p>
    <w:p w14:paraId="62CDA1C0"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D. perseverant là tính từ, nhưng không phải cách dùng chính xác trong câu này.</w:t>
      </w:r>
    </w:p>
    <w:p w14:paraId="05C335FE"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lastRenderedPageBreak/>
        <w:t>Đáp án A phù hợp</w:t>
      </w:r>
    </w:p>
    <w:p w14:paraId="2CFB12B0"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Tạm Dịch:</w:t>
      </w:r>
      <w:r w:rsidRPr="008A32FE">
        <w:rPr>
          <w:rFonts w:ascii="Times New Roman" w:eastAsia="Times New Roman" w:hAnsi="Times New Roman" w:cs="Times New Roman"/>
          <w:color w:val="000000" w:themeColor="text1"/>
          <w:sz w:val="24"/>
          <w:szCs w:val="24"/>
        </w:rPr>
        <w:t> Marie Curie, the first woman to win a Nobel Prize and the only person to ever win Nobel Prizes in two different scientific fields, remains a beacon of perseverance and brilliance. (Marie Curie, người phụ nữ đầu tiên giành giải Nobel và là người duy nhất từng giành giải Nobel ở hai lĩnh vực khoa học khác nhau, vẫn là biểu tượng của sự kiên trì và tài năng.)</w:t>
      </w:r>
    </w:p>
    <w:p w14:paraId="3708B35E"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Question 2:A. </w:t>
      </w:r>
      <w:r w:rsidRPr="008A32FE">
        <w:rPr>
          <w:rFonts w:ascii="Times New Roman" w:eastAsia="Times New Roman" w:hAnsi="Times New Roman" w:cs="Times New Roman"/>
          <w:color w:val="000000" w:themeColor="text1"/>
          <w:sz w:val="24"/>
          <w:szCs w:val="24"/>
        </w:rPr>
        <w:t>science remarkable achievements</w:t>
      </w:r>
      <w:r w:rsidRPr="008A32FE">
        <w:rPr>
          <w:rFonts w:ascii="Times New Roman" w:eastAsia="Times New Roman" w:hAnsi="Times New Roman" w:cs="Times New Roman"/>
          <w:b/>
          <w:bCs/>
          <w:color w:val="000000" w:themeColor="text1"/>
          <w:sz w:val="24"/>
          <w:szCs w:val="24"/>
        </w:rPr>
        <w:t>                        B. </w:t>
      </w:r>
      <w:r w:rsidRPr="008A32FE">
        <w:rPr>
          <w:rFonts w:ascii="Times New Roman" w:eastAsia="Times New Roman" w:hAnsi="Times New Roman" w:cs="Times New Roman"/>
          <w:color w:val="000000" w:themeColor="text1"/>
          <w:sz w:val="24"/>
          <w:szCs w:val="24"/>
        </w:rPr>
        <w:t>achievements remarkable science</w:t>
      </w:r>
    </w:p>
    <w:p w14:paraId="63D5F749" w14:textId="77777777" w:rsidR="008A32FE" w:rsidRPr="008A32FE" w:rsidRDefault="008A32FE" w:rsidP="008A32FE">
      <w:pPr>
        <w:spacing w:after="0" w:line="240" w:lineRule="auto"/>
        <w:ind w:left="120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C. </w:t>
      </w:r>
      <w:r w:rsidRPr="008A32FE">
        <w:rPr>
          <w:rFonts w:ascii="Times New Roman" w:eastAsia="Times New Roman" w:hAnsi="Times New Roman" w:cs="Times New Roman"/>
          <w:color w:val="000000" w:themeColor="text1"/>
          <w:sz w:val="24"/>
          <w:szCs w:val="24"/>
        </w:rPr>
        <w:t>remarkable achievements science</w:t>
      </w:r>
      <w:r w:rsidRPr="008A32FE">
        <w:rPr>
          <w:rFonts w:ascii="Times New Roman" w:eastAsia="Times New Roman" w:hAnsi="Times New Roman" w:cs="Times New Roman"/>
          <w:b/>
          <w:bCs/>
          <w:color w:val="000000" w:themeColor="text1"/>
          <w:sz w:val="24"/>
          <w:szCs w:val="24"/>
        </w:rPr>
        <w:t>                        </w:t>
      </w:r>
      <w:r w:rsidRPr="008A32FE">
        <w:rPr>
          <w:rFonts w:ascii="Times New Roman" w:eastAsia="Times New Roman" w:hAnsi="Times New Roman" w:cs="Times New Roman"/>
          <w:b/>
          <w:bCs/>
          <w:color w:val="000000" w:themeColor="text1"/>
          <w:sz w:val="24"/>
          <w:szCs w:val="24"/>
          <w:shd w:val="clear" w:color="auto" w:fill="00FFFF"/>
        </w:rPr>
        <w:t>D. remarkable science achievements</w:t>
      </w:r>
    </w:p>
    <w:p w14:paraId="227C9911"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Giải Thích:</w:t>
      </w:r>
      <w:r w:rsidRPr="008A32FE">
        <w:rPr>
          <w:rFonts w:ascii="Times New Roman" w:eastAsia="Times New Roman" w:hAnsi="Times New Roman" w:cs="Times New Roman"/>
          <w:color w:val="000000" w:themeColor="text1"/>
          <w:sz w:val="24"/>
          <w:szCs w:val="24"/>
        </w:rPr>
        <w:t> Kiến thức về trật tự từ</w:t>
      </w:r>
    </w:p>
    <w:p w14:paraId="2108EA15" w14:textId="77777777" w:rsidR="008A32FE" w:rsidRPr="008A32FE" w:rsidRDefault="008A32FE" w:rsidP="00E6432B">
      <w:pPr>
        <w:numPr>
          <w:ilvl w:val="0"/>
          <w:numId w:val="186"/>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Phân tích chi tiết</w:t>
      </w:r>
    </w:p>
    <w:p w14:paraId="6E08F75A"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A. science remarkable achievements – Sắp xếp từ không đúng.</w:t>
      </w:r>
    </w:p>
    <w:p w14:paraId="69061BB9"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B. achievements remarkable science – Sắp xếp từ sai.</w:t>
      </w:r>
    </w:p>
    <w:p w14:paraId="2A6274EE"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C. remarkable achievements science – Cũng sai về cấu trúc.</w:t>
      </w:r>
    </w:p>
    <w:p w14:paraId="1E2C9772"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D. remarkable science achievements – Đây là cách sắp xếp từ chính xác, với tính từ "remarkable" đi trước danh từ "achievements" và cụm "science achievements" là hợp lý.</w:t>
      </w:r>
    </w:p>
    <w:p w14:paraId="2FBAA0BE"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Đáp án D phù hợp</w:t>
      </w:r>
    </w:p>
    <w:p w14:paraId="25B578EF"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Tạm Dịch</w:t>
      </w:r>
      <w:r w:rsidRPr="008A32FE">
        <w:rPr>
          <w:rFonts w:ascii="Times New Roman" w:eastAsia="Times New Roman" w:hAnsi="Times New Roman" w:cs="Times New Roman"/>
          <w:color w:val="000000" w:themeColor="text1"/>
          <w:sz w:val="24"/>
          <w:szCs w:val="24"/>
        </w:rPr>
        <w:t>: Curie’s discoveries and pioneering spirit broke barriers in a male-dominated field, establishing her as a global icon. Her remarkable science achievements and medical breakthroughs have shaped the course of modern science. (Những khám phá và tinh thần tiên phong của Curie đã phá vỡ rào cản trong một lĩnh vực do nam giới thống trị, đưa bà trở thành biểu tượng toàn cầu. Những thành tựu khoa học đáng chú ý và những đột phá y khoa của bà đã định hình nên tiến trình khoa học hiện đại.)</w:t>
      </w:r>
    </w:p>
    <w:p w14:paraId="3DED2F7B"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Question 3:A. </w:t>
      </w:r>
      <w:r w:rsidRPr="008A32FE">
        <w:rPr>
          <w:rFonts w:ascii="Times New Roman" w:eastAsia="Times New Roman" w:hAnsi="Times New Roman" w:cs="Times New Roman"/>
          <w:color w:val="000000" w:themeColor="text1"/>
          <w:sz w:val="24"/>
          <w:szCs w:val="24"/>
        </w:rPr>
        <w:t>was change</w:t>
      </w:r>
      <w:r w:rsidRPr="008A32FE">
        <w:rPr>
          <w:rFonts w:ascii="Times New Roman" w:eastAsia="Times New Roman" w:hAnsi="Times New Roman" w:cs="Times New Roman"/>
          <w:b/>
          <w:bCs/>
          <w:color w:val="000000" w:themeColor="text1"/>
          <w:sz w:val="24"/>
          <w:szCs w:val="24"/>
        </w:rPr>
        <w:t>                        </w:t>
      </w:r>
      <w:r w:rsidRPr="008A32FE">
        <w:rPr>
          <w:rFonts w:ascii="Times New Roman" w:eastAsia="Times New Roman" w:hAnsi="Times New Roman" w:cs="Times New Roman"/>
          <w:b/>
          <w:bCs/>
          <w:color w:val="000000" w:themeColor="text1"/>
          <w:sz w:val="24"/>
          <w:szCs w:val="24"/>
          <w:shd w:val="clear" w:color="auto" w:fill="00FFFF"/>
        </w:rPr>
        <w:t>B. changing</w:t>
      </w:r>
      <w:r w:rsidRPr="008A32FE">
        <w:rPr>
          <w:rFonts w:ascii="Times New Roman" w:eastAsia="Times New Roman" w:hAnsi="Times New Roman" w:cs="Times New Roman"/>
          <w:b/>
          <w:bCs/>
          <w:color w:val="000000" w:themeColor="text1"/>
          <w:sz w:val="24"/>
          <w:szCs w:val="24"/>
        </w:rPr>
        <w:t>                        C. </w:t>
      </w:r>
      <w:r w:rsidRPr="008A32FE">
        <w:rPr>
          <w:rFonts w:ascii="Times New Roman" w:eastAsia="Times New Roman" w:hAnsi="Times New Roman" w:cs="Times New Roman"/>
          <w:color w:val="000000" w:themeColor="text1"/>
          <w:sz w:val="24"/>
          <w:szCs w:val="24"/>
        </w:rPr>
        <w:t>changed</w:t>
      </w:r>
      <w:r w:rsidRPr="008A32FE">
        <w:rPr>
          <w:rFonts w:ascii="Times New Roman" w:eastAsia="Times New Roman" w:hAnsi="Times New Roman" w:cs="Times New Roman"/>
          <w:b/>
          <w:bCs/>
          <w:color w:val="000000" w:themeColor="text1"/>
          <w:sz w:val="24"/>
          <w:szCs w:val="24"/>
        </w:rPr>
        <w:t>                                D. </w:t>
      </w:r>
      <w:r w:rsidRPr="008A32FE">
        <w:rPr>
          <w:rFonts w:ascii="Times New Roman" w:eastAsia="Times New Roman" w:hAnsi="Times New Roman" w:cs="Times New Roman"/>
          <w:color w:val="000000" w:themeColor="text1"/>
          <w:sz w:val="24"/>
          <w:szCs w:val="24"/>
        </w:rPr>
        <w:t>which changed</w:t>
      </w:r>
    </w:p>
    <w:p w14:paraId="4F436689"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Giải Thích:</w:t>
      </w:r>
      <w:r w:rsidRPr="008A32FE">
        <w:rPr>
          <w:rFonts w:ascii="Times New Roman" w:eastAsia="Times New Roman" w:hAnsi="Times New Roman" w:cs="Times New Roman"/>
          <w:color w:val="000000" w:themeColor="text1"/>
          <w:sz w:val="24"/>
          <w:szCs w:val="24"/>
        </w:rPr>
        <w:t> Kiến thức về rút gọn mệnh đề quan hệ</w:t>
      </w:r>
    </w:p>
    <w:p w14:paraId="67C18257" w14:textId="77777777" w:rsidR="008A32FE" w:rsidRPr="008A32FE" w:rsidRDefault="008A32FE" w:rsidP="00E6432B">
      <w:pPr>
        <w:numPr>
          <w:ilvl w:val="0"/>
          <w:numId w:val="187"/>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Phân tích chi tiết</w:t>
      </w:r>
    </w:p>
    <w:p w14:paraId="05B22504"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A. was change – Sai ngữ pháp, thiếu động từ.</w:t>
      </w:r>
    </w:p>
    <w:p w14:paraId="1E42C307"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B. changing – Dạng phân từ hiện tại, đúng ngữ pháp vì miêu tả hành động đang diễn ra trong quá khứ.</w:t>
      </w:r>
    </w:p>
    <w:p w14:paraId="02409C58"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C. changed – Cũng có thể, nhưng không phù hợp trong ngữ cảnh này vì nó thiếu sự liên tục.</w:t>
      </w:r>
    </w:p>
    <w:p w14:paraId="03BA834F"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D. which changed – Dạng câu quan hệ không phù hợp ở đây.</w:t>
      </w:r>
    </w:p>
    <w:p w14:paraId="254C2F0A"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Đáp án B phù hợp</w:t>
      </w:r>
    </w:p>
    <w:p w14:paraId="76B56C16"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Tạm Dịch: </w:t>
      </w:r>
      <w:r w:rsidRPr="008A32FE">
        <w:rPr>
          <w:rFonts w:ascii="Times New Roman" w:eastAsia="Times New Roman" w:hAnsi="Times New Roman" w:cs="Times New Roman"/>
          <w:color w:val="000000" w:themeColor="text1"/>
          <w:sz w:val="24"/>
          <w:szCs w:val="24"/>
        </w:rPr>
        <w:t>Curie spent years researching radioactive materials, changing the course of scientific history. (Curie đã dành nhiều năm nghiên cứu vật liệu phóng xạ, làm thay đổi tiến trình lịch sử khoa học.)</w:t>
      </w:r>
    </w:p>
    <w:p w14:paraId="2900744E"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Question 4:</w:t>
      </w:r>
      <w:r w:rsidRPr="008A32FE">
        <w:rPr>
          <w:rFonts w:ascii="Times New Roman" w:eastAsia="Times New Roman" w:hAnsi="Times New Roman" w:cs="Times New Roman"/>
          <w:b/>
          <w:bCs/>
          <w:color w:val="000000" w:themeColor="text1"/>
          <w:sz w:val="24"/>
          <w:szCs w:val="24"/>
          <w:shd w:val="clear" w:color="auto" w:fill="00FFFF"/>
        </w:rPr>
        <w:t>A. to</w:t>
      </w:r>
      <w:r w:rsidRPr="008A32FE">
        <w:rPr>
          <w:rFonts w:ascii="Times New Roman" w:eastAsia="Times New Roman" w:hAnsi="Times New Roman" w:cs="Times New Roman"/>
          <w:b/>
          <w:bCs/>
          <w:color w:val="000000" w:themeColor="text1"/>
          <w:sz w:val="24"/>
          <w:szCs w:val="24"/>
        </w:rPr>
        <w:t>                                                B. </w:t>
      </w:r>
      <w:r w:rsidRPr="008A32FE">
        <w:rPr>
          <w:rFonts w:ascii="Times New Roman" w:eastAsia="Times New Roman" w:hAnsi="Times New Roman" w:cs="Times New Roman"/>
          <w:color w:val="000000" w:themeColor="text1"/>
          <w:sz w:val="24"/>
          <w:szCs w:val="24"/>
        </w:rPr>
        <w:t>about</w:t>
      </w:r>
      <w:r w:rsidRPr="008A32FE">
        <w:rPr>
          <w:rFonts w:ascii="Times New Roman" w:eastAsia="Times New Roman" w:hAnsi="Times New Roman" w:cs="Times New Roman"/>
          <w:b/>
          <w:bCs/>
          <w:color w:val="000000" w:themeColor="text1"/>
          <w:sz w:val="24"/>
          <w:szCs w:val="24"/>
        </w:rPr>
        <w:t>                                C. </w:t>
      </w:r>
      <w:r w:rsidRPr="008A32FE">
        <w:rPr>
          <w:rFonts w:ascii="Times New Roman" w:eastAsia="Times New Roman" w:hAnsi="Times New Roman" w:cs="Times New Roman"/>
          <w:color w:val="000000" w:themeColor="text1"/>
          <w:sz w:val="24"/>
          <w:szCs w:val="24"/>
        </w:rPr>
        <w:t>for</w:t>
      </w:r>
      <w:r w:rsidRPr="008A32FE">
        <w:rPr>
          <w:rFonts w:ascii="Times New Roman" w:eastAsia="Times New Roman" w:hAnsi="Times New Roman" w:cs="Times New Roman"/>
          <w:b/>
          <w:bCs/>
          <w:color w:val="000000" w:themeColor="text1"/>
          <w:sz w:val="24"/>
          <w:szCs w:val="24"/>
        </w:rPr>
        <w:t>                                        D. </w:t>
      </w:r>
      <w:r w:rsidRPr="008A32FE">
        <w:rPr>
          <w:rFonts w:ascii="Times New Roman" w:eastAsia="Times New Roman" w:hAnsi="Times New Roman" w:cs="Times New Roman"/>
          <w:color w:val="000000" w:themeColor="text1"/>
          <w:sz w:val="24"/>
          <w:szCs w:val="24"/>
        </w:rPr>
        <w:t>with</w:t>
      </w:r>
    </w:p>
    <w:p w14:paraId="117A8A36"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Giải Thích:</w:t>
      </w:r>
      <w:r w:rsidRPr="008A32FE">
        <w:rPr>
          <w:rFonts w:ascii="Times New Roman" w:eastAsia="Times New Roman" w:hAnsi="Times New Roman" w:cs="Times New Roman"/>
          <w:color w:val="000000" w:themeColor="text1"/>
          <w:sz w:val="24"/>
          <w:szCs w:val="24"/>
        </w:rPr>
        <w:t> Kiến thức về liên từ</w:t>
      </w:r>
    </w:p>
    <w:p w14:paraId="25150419" w14:textId="77777777" w:rsidR="008A32FE" w:rsidRPr="008A32FE" w:rsidRDefault="008A32FE" w:rsidP="00E6432B">
      <w:pPr>
        <w:numPr>
          <w:ilvl w:val="0"/>
          <w:numId w:val="188"/>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Phân tích chi tiết</w:t>
      </w:r>
    </w:p>
    <w:p w14:paraId="324AFBB0"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A. to – Phù hợp vì thể hiện mối quan hệ với "humanity".</w:t>
      </w:r>
    </w:p>
    <w:p w14:paraId="01A66928"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B. about – Không hợp lý trong ngữ cảnh này, vì kiến thức không "về" nhân loại.</w:t>
      </w:r>
    </w:p>
    <w:p w14:paraId="681CCB51"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C. for – Dùng cho mục đích, nhưng không phù hợp với ngữ cảnh này.</w:t>
      </w:r>
    </w:p>
    <w:p w14:paraId="33B0CD93"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D. with – Không đúng ngữ pháp.</w:t>
      </w:r>
    </w:p>
    <w:p w14:paraId="20CB5BF8"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Đáp án A phù hợp</w:t>
      </w:r>
    </w:p>
    <w:p w14:paraId="3493EB39"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Tạm Dịch: Her discoveries have provided invaluable knowledge about the nature of matter and energy to humanity. (Những khám phá của bà đã cung cấp kiến thức vô giá về bản chất của vật chất và năng lượng cho nhân loại.)</w:t>
      </w:r>
    </w:p>
    <w:p w14:paraId="29B3B10A"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Question 5:A. </w:t>
      </w:r>
      <w:r w:rsidRPr="008A32FE">
        <w:rPr>
          <w:rFonts w:ascii="Times New Roman" w:eastAsia="Times New Roman" w:hAnsi="Times New Roman" w:cs="Times New Roman"/>
          <w:color w:val="000000" w:themeColor="text1"/>
          <w:sz w:val="24"/>
          <w:szCs w:val="24"/>
        </w:rPr>
        <w:t>behind</w:t>
      </w:r>
      <w:r w:rsidRPr="008A32FE">
        <w:rPr>
          <w:rFonts w:ascii="Times New Roman" w:eastAsia="Times New Roman" w:hAnsi="Times New Roman" w:cs="Times New Roman"/>
          <w:b/>
          <w:bCs/>
          <w:color w:val="000000" w:themeColor="text1"/>
          <w:sz w:val="24"/>
          <w:szCs w:val="24"/>
        </w:rPr>
        <w:t>                                B. </w:t>
      </w:r>
      <w:r w:rsidRPr="008A32FE">
        <w:rPr>
          <w:rFonts w:ascii="Times New Roman" w:eastAsia="Times New Roman" w:hAnsi="Times New Roman" w:cs="Times New Roman"/>
          <w:color w:val="000000" w:themeColor="text1"/>
          <w:sz w:val="24"/>
          <w:szCs w:val="24"/>
        </w:rPr>
        <w:t>typical</w:t>
      </w:r>
      <w:r w:rsidRPr="008A32FE">
        <w:rPr>
          <w:rFonts w:ascii="Times New Roman" w:eastAsia="Times New Roman" w:hAnsi="Times New Roman" w:cs="Times New Roman"/>
          <w:b/>
          <w:bCs/>
          <w:color w:val="000000" w:themeColor="text1"/>
          <w:sz w:val="24"/>
          <w:szCs w:val="24"/>
        </w:rPr>
        <w:t>                        </w:t>
      </w:r>
      <w:r w:rsidRPr="008A32FE">
        <w:rPr>
          <w:rFonts w:ascii="Times New Roman" w:eastAsia="Times New Roman" w:hAnsi="Times New Roman" w:cs="Times New Roman"/>
          <w:b/>
          <w:bCs/>
          <w:color w:val="000000" w:themeColor="text1"/>
          <w:sz w:val="24"/>
          <w:szCs w:val="24"/>
          <w:shd w:val="clear" w:color="auto" w:fill="00FFFF"/>
        </w:rPr>
        <w:t>C. ahead</w:t>
      </w:r>
      <w:r w:rsidRPr="008A32FE">
        <w:rPr>
          <w:rFonts w:ascii="Times New Roman" w:eastAsia="Times New Roman" w:hAnsi="Times New Roman" w:cs="Times New Roman"/>
          <w:b/>
          <w:bCs/>
          <w:color w:val="000000" w:themeColor="text1"/>
          <w:sz w:val="24"/>
          <w:szCs w:val="24"/>
        </w:rPr>
        <w:t>                                D. </w:t>
      </w:r>
      <w:r w:rsidRPr="008A32FE">
        <w:rPr>
          <w:rFonts w:ascii="Times New Roman" w:eastAsia="Times New Roman" w:hAnsi="Times New Roman" w:cs="Times New Roman"/>
          <w:color w:val="000000" w:themeColor="text1"/>
          <w:sz w:val="24"/>
          <w:szCs w:val="24"/>
        </w:rPr>
        <w:t>indifferent</w:t>
      </w:r>
    </w:p>
    <w:p w14:paraId="6D9BA379"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Giải Thích:</w:t>
      </w:r>
      <w:r w:rsidRPr="008A32FE">
        <w:rPr>
          <w:rFonts w:ascii="Times New Roman" w:eastAsia="Times New Roman" w:hAnsi="Times New Roman" w:cs="Times New Roman"/>
          <w:color w:val="000000" w:themeColor="text1"/>
          <w:sz w:val="24"/>
          <w:szCs w:val="24"/>
        </w:rPr>
        <w:t> Kiến thức về cụm cố định</w:t>
      </w:r>
    </w:p>
    <w:p w14:paraId="06DB46CE" w14:textId="77777777" w:rsidR="008A32FE" w:rsidRPr="008A32FE" w:rsidRDefault="008A32FE" w:rsidP="00E6432B">
      <w:pPr>
        <w:numPr>
          <w:ilvl w:val="0"/>
          <w:numId w:val="189"/>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Phân tích chi tiết</w:t>
      </w:r>
    </w:p>
    <w:p w14:paraId="25380B67"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A. behind – Không đúng, vì nó chỉ sự lạc hậu.</w:t>
      </w:r>
    </w:p>
    <w:p w14:paraId="721A3B97"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B. typical – Không phù hợp, không thể miêu tả Curie như "mẫu mực" của thời đại.</w:t>
      </w:r>
    </w:p>
    <w:p w14:paraId="736D1380"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C. ahead – Phù hợp nhất vì nó diễn tả Curie là người vượt trội, đi trước thời đại.</w:t>
      </w:r>
    </w:p>
    <w:p w14:paraId="3A921B3F"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D. indifferent – Không liên quan, vì không miêu tả được sự khác biệt.</w:t>
      </w:r>
    </w:p>
    <w:p w14:paraId="122C2292"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Đáp án C phù hợp</w:t>
      </w:r>
    </w:p>
    <w:p w14:paraId="4236F6FB"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Tạm Dịch:</w:t>
      </w:r>
      <w:r w:rsidRPr="008A32FE">
        <w:rPr>
          <w:rFonts w:ascii="Times New Roman" w:eastAsia="Times New Roman" w:hAnsi="Times New Roman" w:cs="Times New Roman"/>
          <w:color w:val="000000" w:themeColor="text1"/>
          <w:sz w:val="24"/>
          <w:szCs w:val="24"/>
        </w:rPr>
        <w:t xml:space="preserve"> Marie Curie was truly ahead of her time, her revolutionary ideas changing not only science but society’s understanding of gender and achievement. (Marie Curie thực sự đi trước thời đại, những ý tưởng </w:t>
      </w:r>
      <w:r w:rsidRPr="008A32FE">
        <w:rPr>
          <w:rFonts w:ascii="Times New Roman" w:eastAsia="Times New Roman" w:hAnsi="Times New Roman" w:cs="Times New Roman"/>
          <w:color w:val="000000" w:themeColor="text1"/>
          <w:sz w:val="24"/>
          <w:szCs w:val="24"/>
        </w:rPr>
        <w:lastRenderedPageBreak/>
        <w:t>mang tính cách mạng của bà không chỉ thay đổi khoa học mà còn thay đổi cả nhận thức của xã hội về giới tính và thành tích.)</w:t>
      </w:r>
    </w:p>
    <w:p w14:paraId="51ADE103"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Question 6:A. </w:t>
      </w:r>
      <w:r w:rsidRPr="008A32FE">
        <w:rPr>
          <w:rFonts w:ascii="Times New Roman" w:eastAsia="Times New Roman" w:hAnsi="Times New Roman" w:cs="Times New Roman"/>
          <w:color w:val="000000" w:themeColor="text1"/>
          <w:sz w:val="24"/>
          <w:szCs w:val="24"/>
        </w:rPr>
        <w:t>to seek</w:t>
      </w:r>
      <w:r w:rsidRPr="008A32FE">
        <w:rPr>
          <w:rFonts w:ascii="Times New Roman" w:eastAsia="Times New Roman" w:hAnsi="Times New Roman" w:cs="Times New Roman"/>
          <w:b/>
          <w:bCs/>
          <w:color w:val="000000" w:themeColor="text1"/>
          <w:sz w:val="24"/>
          <w:szCs w:val="24"/>
        </w:rPr>
        <w:t>                                </w:t>
      </w:r>
      <w:r w:rsidRPr="008A32FE">
        <w:rPr>
          <w:rFonts w:ascii="Times New Roman" w:eastAsia="Times New Roman" w:hAnsi="Times New Roman" w:cs="Times New Roman"/>
          <w:b/>
          <w:bCs/>
          <w:color w:val="000000" w:themeColor="text1"/>
          <w:sz w:val="24"/>
          <w:szCs w:val="24"/>
          <w:shd w:val="clear" w:color="auto" w:fill="00FFFF"/>
        </w:rPr>
        <w:t>B. seeking</w:t>
      </w:r>
      <w:r w:rsidRPr="008A32FE">
        <w:rPr>
          <w:rFonts w:ascii="Times New Roman" w:eastAsia="Times New Roman" w:hAnsi="Times New Roman" w:cs="Times New Roman"/>
          <w:b/>
          <w:bCs/>
          <w:color w:val="000000" w:themeColor="text1"/>
          <w:sz w:val="24"/>
          <w:szCs w:val="24"/>
        </w:rPr>
        <w:t>                        C. </w:t>
      </w:r>
      <w:r w:rsidRPr="008A32FE">
        <w:rPr>
          <w:rFonts w:ascii="Times New Roman" w:eastAsia="Times New Roman" w:hAnsi="Times New Roman" w:cs="Times New Roman"/>
          <w:color w:val="000000" w:themeColor="text1"/>
          <w:sz w:val="24"/>
          <w:szCs w:val="24"/>
        </w:rPr>
        <w:t>seek</w:t>
      </w:r>
      <w:r w:rsidRPr="008A32FE">
        <w:rPr>
          <w:rFonts w:ascii="Times New Roman" w:eastAsia="Times New Roman" w:hAnsi="Times New Roman" w:cs="Times New Roman"/>
          <w:b/>
          <w:bCs/>
          <w:color w:val="000000" w:themeColor="text1"/>
          <w:sz w:val="24"/>
          <w:szCs w:val="24"/>
        </w:rPr>
        <w:t>                                        D. </w:t>
      </w:r>
      <w:r w:rsidRPr="008A32FE">
        <w:rPr>
          <w:rFonts w:ascii="Times New Roman" w:eastAsia="Times New Roman" w:hAnsi="Times New Roman" w:cs="Times New Roman"/>
          <w:color w:val="000000" w:themeColor="text1"/>
          <w:sz w:val="24"/>
          <w:szCs w:val="24"/>
        </w:rPr>
        <w:t>to seeking</w:t>
      </w:r>
    </w:p>
    <w:p w14:paraId="169E042A"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Giải Thích: </w:t>
      </w:r>
      <w:r w:rsidRPr="008A32FE">
        <w:rPr>
          <w:rFonts w:ascii="Times New Roman" w:eastAsia="Times New Roman" w:hAnsi="Times New Roman" w:cs="Times New Roman"/>
          <w:color w:val="000000" w:themeColor="text1"/>
          <w:sz w:val="24"/>
          <w:szCs w:val="24"/>
        </w:rPr>
        <w:t>Kiến thức về danh động từ, động từ nguyên mẫu</w:t>
      </w:r>
    </w:p>
    <w:p w14:paraId="47126B17" w14:textId="77777777" w:rsidR="008A32FE" w:rsidRPr="008A32FE" w:rsidRDefault="008A32FE" w:rsidP="00E6432B">
      <w:pPr>
        <w:numPr>
          <w:ilvl w:val="0"/>
          <w:numId w:val="190"/>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Phân tích chi tiết</w:t>
      </w:r>
    </w:p>
    <w:p w14:paraId="28A33529"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A. to seek – Dạng động từ nguyên mẫu, không phù hợp vì sau "and" nên dùng một động từ chia ở dạng V-ing.</w:t>
      </w:r>
    </w:p>
    <w:p w14:paraId="183B3DA3"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B. seeking – Đúng ngữ pháp, diễn tả hành động đồng thời với việc thách thức các ý tưởng.</w:t>
      </w:r>
    </w:p>
    <w:p w14:paraId="33B86497"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C. seek – Sai ngữ pháp, vì thiếu dạng V-ing sau "and".</w:t>
      </w:r>
    </w:p>
    <w:p w14:paraId="43F7CE8B"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D. to seeking – Sai ngữ pháp.</w:t>
      </w:r>
    </w:p>
    <w:p w14:paraId="14BB9499"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Đáp án B phù hợp</w:t>
      </w:r>
    </w:p>
    <w:p w14:paraId="7B406CD9"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Tạm Dịch:</w:t>
      </w:r>
      <w:r w:rsidRPr="008A32FE">
        <w:rPr>
          <w:rFonts w:ascii="Times New Roman" w:eastAsia="Times New Roman" w:hAnsi="Times New Roman" w:cs="Times New Roman"/>
          <w:color w:val="000000" w:themeColor="text1"/>
          <w:sz w:val="24"/>
          <w:szCs w:val="24"/>
        </w:rPr>
        <w:t> Curie’s work was about challenging conventional ideas and seeking new knowledge that could improve human lives. (Công trình của Curie là thách thức những ý tưởng thông thường và tìm kiếm kiến thức mới có thể cải thiện cuộc sống con người.)</w:t>
      </w:r>
    </w:p>
    <w:p w14:paraId="719CB4AB"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Read of the following leaflet and mark the letter A, B, C or D on your answer sheet to indicate the option that best fits each of the numbered blanks from 7 to 12.</w:t>
      </w:r>
    </w:p>
    <w:p w14:paraId="23CBFD6F" w14:textId="77777777" w:rsidR="008A32FE" w:rsidRPr="008A32FE" w:rsidRDefault="008A32FE" w:rsidP="008A32FE">
      <w:pPr>
        <w:spacing w:after="0" w:line="240" w:lineRule="auto"/>
        <w:jc w:val="center"/>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A Vital Step Toward a Sustainable Future</w:t>
      </w:r>
    </w:p>
    <w:p w14:paraId="63C641CC" w14:textId="77777777" w:rsidR="008A32FE" w:rsidRPr="008A32FE" w:rsidRDefault="008A32FE" w:rsidP="00E6432B">
      <w:pPr>
        <w:numPr>
          <w:ilvl w:val="0"/>
          <w:numId w:val="191"/>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As the world faces an increasingly urgent climate crisis, green living has evolved from a mere choice to a fundamental necessity for preserving our planet’s future. While it might seem daunting at first, integrating sustainable practices into our daily routines can foster a significant positive impact on both the environment and our well-being. Let’s explore some proactive steps that each one of us can take to contribute to this global movement.</w:t>
      </w:r>
    </w:p>
    <w:p w14:paraId="47D70AF9" w14:textId="77777777" w:rsidR="008A32FE" w:rsidRPr="008A32FE" w:rsidRDefault="008A32FE" w:rsidP="00E6432B">
      <w:pPr>
        <w:numPr>
          <w:ilvl w:val="0"/>
          <w:numId w:val="191"/>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While some individuals focus on reducing their carbon emissions, </w:t>
      </w:r>
      <w:r w:rsidRPr="008A32FE">
        <w:rPr>
          <w:rFonts w:ascii="Times New Roman" w:eastAsia="Times New Roman" w:hAnsi="Times New Roman" w:cs="Times New Roman"/>
          <w:b/>
          <w:bCs/>
          <w:color w:val="000000" w:themeColor="text1"/>
          <w:sz w:val="24"/>
          <w:szCs w:val="24"/>
        </w:rPr>
        <w:t>(7)_________ </w:t>
      </w:r>
      <w:r w:rsidRPr="008A32FE">
        <w:rPr>
          <w:rFonts w:ascii="Times New Roman" w:eastAsia="Times New Roman" w:hAnsi="Times New Roman" w:cs="Times New Roman"/>
          <w:color w:val="000000" w:themeColor="text1"/>
          <w:sz w:val="24"/>
          <w:szCs w:val="24"/>
        </w:rPr>
        <w:t>might be more concerned with minimizing their water consumption. You can </w:t>
      </w:r>
      <w:r w:rsidRPr="008A32FE">
        <w:rPr>
          <w:rFonts w:ascii="Times New Roman" w:eastAsia="Times New Roman" w:hAnsi="Times New Roman" w:cs="Times New Roman"/>
          <w:b/>
          <w:bCs/>
          <w:color w:val="000000" w:themeColor="text1"/>
          <w:sz w:val="24"/>
          <w:szCs w:val="24"/>
        </w:rPr>
        <w:t>(8)_________</w:t>
      </w:r>
      <w:r w:rsidRPr="008A32FE">
        <w:rPr>
          <w:rFonts w:ascii="Times New Roman" w:eastAsia="Times New Roman" w:hAnsi="Times New Roman" w:cs="Times New Roman"/>
          <w:color w:val="000000" w:themeColor="text1"/>
          <w:sz w:val="24"/>
          <w:szCs w:val="24"/>
        </w:rPr>
        <w:t> your use of disposable products by gradually switching to reusable alternatives.</w:t>
      </w:r>
    </w:p>
    <w:p w14:paraId="1FCCC076" w14:textId="77777777" w:rsidR="008A32FE" w:rsidRPr="008A32FE" w:rsidRDefault="008A32FE" w:rsidP="00E6432B">
      <w:pPr>
        <w:numPr>
          <w:ilvl w:val="0"/>
          <w:numId w:val="191"/>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Adopting a green lifestyle requires a deep commitment to environmental </w:t>
      </w:r>
      <w:r w:rsidRPr="008A32FE">
        <w:rPr>
          <w:rFonts w:ascii="Times New Roman" w:eastAsia="Times New Roman" w:hAnsi="Times New Roman" w:cs="Times New Roman"/>
          <w:b/>
          <w:bCs/>
          <w:color w:val="000000" w:themeColor="text1"/>
          <w:sz w:val="24"/>
          <w:szCs w:val="24"/>
        </w:rPr>
        <w:t>(9)_________</w:t>
      </w:r>
      <w:r w:rsidRPr="008A32FE">
        <w:rPr>
          <w:rFonts w:ascii="Times New Roman" w:eastAsia="Times New Roman" w:hAnsi="Times New Roman" w:cs="Times New Roman"/>
          <w:color w:val="000000" w:themeColor="text1"/>
          <w:sz w:val="24"/>
          <w:szCs w:val="24"/>
        </w:rPr>
        <w:t>, which involves actively protecting and managing natural resources for the benefit of future generations. In addition to recycling, it is crucial to reduce energy consumption </w:t>
      </w:r>
      <w:r w:rsidRPr="008A32FE">
        <w:rPr>
          <w:rFonts w:ascii="Times New Roman" w:eastAsia="Times New Roman" w:hAnsi="Times New Roman" w:cs="Times New Roman"/>
          <w:b/>
          <w:bCs/>
          <w:color w:val="000000" w:themeColor="text1"/>
          <w:sz w:val="24"/>
          <w:szCs w:val="24"/>
        </w:rPr>
        <w:t>(10)_________</w:t>
      </w:r>
      <w:r w:rsidRPr="008A32FE">
        <w:rPr>
          <w:rFonts w:ascii="Times New Roman" w:eastAsia="Times New Roman" w:hAnsi="Times New Roman" w:cs="Times New Roman"/>
          <w:color w:val="000000" w:themeColor="text1"/>
          <w:sz w:val="24"/>
          <w:szCs w:val="24"/>
        </w:rPr>
        <w:t> the growing global demand for resources.</w:t>
      </w:r>
    </w:p>
    <w:p w14:paraId="0D0025B8" w14:textId="77777777" w:rsidR="008A32FE" w:rsidRPr="008A32FE" w:rsidRDefault="008A32FE" w:rsidP="00E6432B">
      <w:pPr>
        <w:numPr>
          <w:ilvl w:val="0"/>
          <w:numId w:val="191"/>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The concept of ecological </w:t>
      </w:r>
      <w:r w:rsidRPr="008A32FE">
        <w:rPr>
          <w:rFonts w:ascii="Times New Roman" w:eastAsia="Times New Roman" w:hAnsi="Times New Roman" w:cs="Times New Roman"/>
          <w:b/>
          <w:bCs/>
          <w:color w:val="000000" w:themeColor="text1"/>
          <w:sz w:val="24"/>
          <w:szCs w:val="24"/>
        </w:rPr>
        <w:t>(11)_________ </w:t>
      </w:r>
      <w:r w:rsidRPr="008A32FE">
        <w:rPr>
          <w:rFonts w:ascii="Times New Roman" w:eastAsia="Times New Roman" w:hAnsi="Times New Roman" w:cs="Times New Roman"/>
          <w:color w:val="000000" w:themeColor="text1"/>
          <w:sz w:val="24"/>
          <w:szCs w:val="24"/>
        </w:rPr>
        <w:t>is essential in green living, as it refers to the ability of ecosystems to recover from disturbances and maintain their functionality over time. To make a significant difference, we need </w:t>
      </w:r>
      <w:r w:rsidRPr="008A32FE">
        <w:rPr>
          <w:rFonts w:ascii="Times New Roman" w:eastAsia="Times New Roman" w:hAnsi="Times New Roman" w:cs="Times New Roman"/>
          <w:b/>
          <w:bCs/>
          <w:color w:val="000000" w:themeColor="text1"/>
          <w:sz w:val="24"/>
          <w:szCs w:val="24"/>
        </w:rPr>
        <w:t>(12)_________ </w:t>
      </w:r>
      <w:r w:rsidRPr="008A32FE">
        <w:rPr>
          <w:rFonts w:ascii="Times New Roman" w:eastAsia="Times New Roman" w:hAnsi="Times New Roman" w:cs="Times New Roman"/>
          <w:color w:val="000000" w:themeColor="text1"/>
          <w:sz w:val="24"/>
          <w:szCs w:val="24"/>
        </w:rPr>
        <w:t>public awareness about the environmental crisis and a few concrete actions from every individual.</w:t>
      </w:r>
    </w:p>
    <w:p w14:paraId="59B3B5D2"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Question 7:A. </w:t>
      </w:r>
      <w:r w:rsidRPr="008A32FE">
        <w:rPr>
          <w:rFonts w:ascii="Times New Roman" w:eastAsia="Times New Roman" w:hAnsi="Times New Roman" w:cs="Times New Roman"/>
          <w:color w:val="000000" w:themeColor="text1"/>
          <w:sz w:val="24"/>
          <w:szCs w:val="24"/>
        </w:rPr>
        <w:t>other</w:t>
      </w:r>
      <w:r w:rsidRPr="008A32FE">
        <w:rPr>
          <w:rFonts w:ascii="Times New Roman" w:eastAsia="Times New Roman" w:hAnsi="Times New Roman" w:cs="Times New Roman"/>
          <w:b/>
          <w:bCs/>
          <w:color w:val="000000" w:themeColor="text1"/>
          <w:sz w:val="24"/>
          <w:szCs w:val="24"/>
        </w:rPr>
        <w:t>                                B. </w:t>
      </w:r>
      <w:r w:rsidRPr="008A32FE">
        <w:rPr>
          <w:rFonts w:ascii="Times New Roman" w:eastAsia="Times New Roman" w:hAnsi="Times New Roman" w:cs="Times New Roman"/>
          <w:color w:val="000000" w:themeColor="text1"/>
          <w:sz w:val="24"/>
          <w:szCs w:val="24"/>
        </w:rPr>
        <w:t>another</w:t>
      </w:r>
      <w:r w:rsidRPr="008A32FE">
        <w:rPr>
          <w:rFonts w:ascii="Times New Roman" w:eastAsia="Times New Roman" w:hAnsi="Times New Roman" w:cs="Times New Roman"/>
          <w:b/>
          <w:bCs/>
          <w:color w:val="000000" w:themeColor="text1"/>
          <w:sz w:val="24"/>
          <w:szCs w:val="24"/>
        </w:rPr>
        <w:t>                                C. </w:t>
      </w:r>
      <w:r w:rsidRPr="008A32FE">
        <w:rPr>
          <w:rFonts w:ascii="Times New Roman" w:eastAsia="Times New Roman" w:hAnsi="Times New Roman" w:cs="Times New Roman"/>
          <w:color w:val="000000" w:themeColor="text1"/>
          <w:sz w:val="24"/>
          <w:szCs w:val="24"/>
        </w:rPr>
        <w:t>the other</w:t>
      </w:r>
      <w:r w:rsidRPr="008A32FE">
        <w:rPr>
          <w:rFonts w:ascii="Times New Roman" w:eastAsia="Times New Roman" w:hAnsi="Times New Roman" w:cs="Times New Roman"/>
          <w:b/>
          <w:bCs/>
          <w:color w:val="000000" w:themeColor="text1"/>
          <w:sz w:val="24"/>
          <w:szCs w:val="24"/>
        </w:rPr>
        <w:t>                                </w:t>
      </w:r>
      <w:r w:rsidRPr="008A32FE">
        <w:rPr>
          <w:rFonts w:ascii="Times New Roman" w:eastAsia="Times New Roman" w:hAnsi="Times New Roman" w:cs="Times New Roman"/>
          <w:b/>
          <w:bCs/>
          <w:color w:val="000000" w:themeColor="text1"/>
          <w:sz w:val="24"/>
          <w:szCs w:val="24"/>
          <w:shd w:val="clear" w:color="auto" w:fill="00FFFF"/>
        </w:rPr>
        <w:t>D. others</w:t>
      </w:r>
    </w:p>
    <w:p w14:paraId="5E53190C"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Giải Thích:</w:t>
      </w:r>
      <w:r w:rsidRPr="008A32FE">
        <w:rPr>
          <w:rFonts w:ascii="Times New Roman" w:eastAsia="Times New Roman" w:hAnsi="Times New Roman" w:cs="Times New Roman"/>
          <w:color w:val="000000" w:themeColor="text1"/>
          <w:sz w:val="24"/>
          <w:szCs w:val="24"/>
        </w:rPr>
        <w:t> Kiến thức về lượng từ</w:t>
      </w:r>
    </w:p>
    <w:p w14:paraId="34F4C072" w14:textId="77777777" w:rsidR="008A32FE" w:rsidRPr="008A32FE" w:rsidRDefault="008A32FE" w:rsidP="00E6432B">
      <w:pPr>
        <w:numPr>
          <w:ilvl w:val="0"/>
          <w:numId w:val="192"/>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Phân tích chi tiết</w:t>
      </w:r>
    </w:p>
    <w:p w14:paraId="2C879C26"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A. other – Không phù hợp vì "other" chỉ nhóm chưa xác định rõ, không có tính tương phản với "some individuals".</w:t>
      </w:r>
    </w:p>
    <w:p w14:paraId="697E2343"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B. another – Không phù hợp vì "another" dùng cho đối tượng số ít, trong khi câu này nói về những người khác.</w:t>
      </w:r>
    </w:p>
    <w:p w14:paraId="271BA9CB"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C. the other – Cũng không phù hợp vì "the other" dùng để chỉ một đối tượng cụ thể khác trong một nhóm 2 người.</w:t>
      </w:r>
    </w:p>
    <w:p w14:paraId="6B4D8C29"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D. others – Phù hợp nhất, vì "others" chỉ những người khác trong tổng thể nhóm đã được nhắc đến.</w:t>
      </w:r>
    </w:p>
    <w:p w14:paraId="190702AC"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Đáp án D phù hợp</w:t>
      </w:r>
    </w:p>
    <w:p w14:paraId="3CFE4B0A"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Tạm Dịch:</w:t>
      </w:r>
      <w:r w:rsidRPr="008A32FE">
        <w:rPr>
          <w:rFonts w:ascii="Times New Roman" w:eastAsia="Times New Roman" w:hAnsi="Times New Roman" w:cs="Times New Roman"/>
          <w:color w:val="000000" w:themeColor="text1"/>
          <w:sz w:val="24"/>
          <w:szCs w:val="24"/>
        </w:rPr>
        <w:t> While some individuals focus on reducing their carbon emissions, others might be more concerned with minimizing their water consumption. (Trong khi một số cá nhân tập trung vào việc giảm lượng khí thải carbon thì những người khác có thể quan tâm nhiều hơn đến việc giảm thiểu lượng nước tiêu thụ.)</w:t>
      </w:r>
    </w:p>
    <w:p w14:paraId="02918E36"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Question 8:A. </w:t>
      </w:r>
      <w:r w:rsidRPr="008A32FE">
        <w:rPr>
          <w:rFonts w:ascii="Times New Roman" w:eastAsia="Times New Roman" w:hAnsi="Times New Roman" w:cs="Times New Roman"/>
          <w:color w:val="000000" w:themeColor="text1"/>
          <w:sz w:val="24"/>
          <w:szCs w:val="24"/>
        </w:rPr>
        <w:t>give off</w:t>
      </w:r>
      <w:r w:rsidRPr="008A32FE">
        <w:rPr>
          <w:rFonts w:ascii="Times New Roman" w:eastAsia="Times New Roman" w:hAnsi="Times New Roman" w:cs="Times New Roman"/>
          <w:b/>
          <w:bCs/>
          <w:color w:val="000000" w:themeColor="text1"/>
          <w:sz w:val="24"/>
          <w:szCs w:val="24"/>
        </w:rPr>
        <w:t>                        B. </w:t>
      </w:r>
      <w:r w:rsidRPr="008A32FE">
        <w:rPr>
          <w:rFonts w:ascii="Times New Roman" w:eastAsia="Times New Roman" w:hAnsi="Times New Roman" w:cs="Times New Roman"/>
          <w:color w:val="000000" w:themeColor="text1"/>
          <w:sz w:val="24"/>
          <w:szCs w:val="24"/>
        </w:rPr>
        <w:t>look into</w:t>
      </w:r>
      <w:r w:rsidRPr="008A32FE">
        <w:rPr>
          <w:rFonts w:ascii="Times New Roman" w:eastAsia="Times New Roman" w:hAnsi="Times New Roman" w:cs="Times New Roman"/>
          <w:b/>
          <w:bCs/>
          <w:color w:val="000000" w:themeColor="text1"/>
          <w:sz w:val="24"/>
          <w:szCs w:val="24"/>
        </w:rPr>
        <w:t>                                C. </w:t>
      </w:r>
      <w:r w:rsidRPr="008A32FE">
        <w:rPr>
          <w:rFonts w:ascii="Times New Roman" w:eastAsia="Times New Roman" w:hAnsi="Times New Roman" w:cs="Times New Roman"/>
          <w:color w:val="000000" w:themeColor="text1"/>
          <w:sz w:val="24"/>
          <w:szCs w:val="24"/>
        </w:rPr>
        <w:t>set up</w:t>
      </w:r>
      <w:r w:rsidRPr="008A32FE">
        <w:rPr>
          <w:rFonts w:ascii="Times New Roman" w:eastAsia="Times New Roman" w:hAnsi="Times New Roman" w:cs="Times New Roman"/>
          <w:b/>
          <w:bCs/>
          <w:color w:val="000000" w:themeColor="text1"/>
          <w:sz w:val="24"/>
          <w:szCs w:val="24"/>
        </w:rPr>
        <w:t>                                </w:t>
      </w:r>
      <w:r w:rsidRPr="008A32FE">
        <w:rPr>
          <w:rFonts w:ascii="Times New Roman" w:eastAsia="Times New Roman" w:hAnsi="Times New Roman" w:cs="Times New Roman"/>
          <w:b/>
          <w:bCs/>
          <w:color w:val="000000" w:themeColor="text1"/>
          <w:sz w:val="24"/>
          <w:szCs w:val="24"/>
          <w:shd w:val="clear" w:color="auto" w:fill="00FFFF"/>
        </w:rPr>
        <w:t>D. phase out</w:t>
      </w:r>
    </w:p>
    <w:p w14:paraId="25095D59"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Giải Thích:</w:t>
      </w:r>
      <w:r w:rsidRPr="008A32FE">
        <w:rPr>
          <w:rFonts w:ascii="Times New Roman" w:eastAsia="Times New Roman" w:hAnsi="Times New Roman" w:cs="Times New Roman"/>
          <w:color w:val="000000" w:themeColor="text1"/>
          <w:sz w:val="24"/>
          <w:szCs w:val="24"/>
        </w:rPr>
        <w:t> Kiến thức về cụm động từ</w:t>
      </w:r>
    </w:p>
    <w:p w14:paraId="734EEDDB" w14:textId="77777777" w:rsidR="008A32FE" w:rsidRPr="008A32FE" w:rsidRDefault="008A32FE" w:rsidP="00E6432B">
      <w:pPr>
        <w:numPr>
          <w:ilvl w:val="0"/>
          <w:numId w:val="193"/>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Phân tích chi tiết</w:t>
      </w:r>
    </w:p>
    <w:p w14:paraId="3607E930"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A. give off – Có nghĩa là phát ra, không phù hợp với ngữ cảnh này.</w:t>
      </w:r>
    </w:p>
    <w:p w14:paraId="6889AF60"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B. look into – Có nghĩa là xem xét, không phù hợp vì câu đang nói về việc thay đổi hành vi.</w:t>
      </w:r>
    </w:p>
    <w:p w14:paraId="0519E705"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C. set up – Có nghĩa là thiết lập, cũng không đúng ngữ cảnh.</w:t>
      </w:r>
    </w:p>
    <w:p w14:paraId="4DC068EE"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lastRenderedPageBreak/>
        <w:t>D. phase out – Đúng, "phase out" có nghĩa là giảm dần hoặc loại bỏ một cái gì đó, phù hợp với câu.</w:t>
      </w:r>
    </w:p>
    <w:p w14:paraId="6986628D"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Đáp án D phù hợp</w:t>
      </w:r>
    </w:p>
    <w:p w14:paraId="637FB13C"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Tạm Dịch:</w:t>
      </w:r>
      <w:r w:rsidRPr="008A32FE">
        <w:rPr>
          <w:rFonts w:ascii="Times New Roman" w:eastAsia="Times New Roman" w:hAnsi="Times New Roman" w:cs="Times New Roman"/>
          <w:color w:val="000000" w:themeColor="text1"/>
          <w:sz w:val="24"/>
          <w:szCs w:val="24"/>
        </w:rPr>
        <w:t> You can phase out your use of disposable products by gradually switching to reusable alternatives. (Bạn có thể loại bỏ dần việc sử dụng các sản phẩm dùng một lần bằng cách chuyển dần sang các sản phẩm thay thế có thể tái sử dụng.)</w:t>
      </w:r>
    </w:p>
    <w:p w14:paraId="34BF27DC"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Question 9:</w:t>
      </w:r>
      <w:r w:rsidRPr="008A32FE">
        <w:rPr>
          <w:rFonts w:ascii="Times New Roman" w:eastAsia="Times New Roman" w:hAnsi="Times New Roman" w:cs="Times New Roman"/>
          <w:b/>
          <w:bCs/>
          <w:color w:val="000000" w:themeColor="text1"/>
          <w:sz w:val="24"/>
          <w:szCs w:val="24"/>
          <w:shd w:val="clear" w:color="auto" w:fill="00FFFF"/>
        </w:rPr>
        <w:t>A. stewardship</w:t>
      </w:r>
      <w:r w:rsidRPr="008A32FE">
        <w:rPr>
          <w:rFonts w:ascii="Times New Roman" w:eastAsia="Times New Roman" w:hAnsi="Times New Roman" w:cs="Times New Roman"/>
          <w:b/>
          <w:bCs/>
          <w:color w:val="000000" w:themeColor="text1"/>
          <w:sz w:val="24"/>
          <w:szCs w:val="24"/>
        </w:rPr>
        <w:t>                B. </w:t>
      </w:r>
      <w:r w:rsidRPr="008A32FE">
        <w:rPr>
          <w:rFonts w:ascii="Times New Roman" w:eastAsia="Times New Roman" w:hAnsi="Times New Roman" w:cs="Times New Roman"/>
          <w:color w:val="000000" w:themeColor="text1"/>
          <w:sz w:val="24"/>
          <w:szCs w:val="24"/>
        </w:rPr>
        <w:t>custodianship</w:t>
      </w:r>
      <w:r w:rsidRPr="008A32FE">
        <w:rPr>
          <w:rFonts w:ascii="Times New Roman" w:eastAsia="Times New Roman" w:hAnsi="Times New Roman" w:cs="Times New Roman"/>
          <w:b/>
          <w:bCs/>
          <w:color w:val="000000" w:themeColor="text1"/>
          <w:sz w:val="24"/>
          <w:szCs w:val="24"/>
        </w:rPr>
        <w:t>                        C. </w:t>
      </w:r>
      <w:r w:rsidRPr="008A32FE">
        <w:rPr>
          <w:rFonts w:ascii="Times New Roman" w:eastAsia="Times New Roman" w:hAnsi="Times New Roman" w:cs="Times New Roman"/>
          <w:color w:val="000000" w:themeColor="text1"/>
          <w:sz w:val="24"/>
          <w:szCs w:val="24"/>
        </w:rPr>
        <w:t>governance</w:t>
      </w:r>
      <w:r w:rsidRPr="008A32FE">
        <w:rPr>
          <w:rFonts w:ascii="Times New Roman" w:eastAsia="Times New Roman" w:hAnsi="Times New Roman" w:cs="Times New Roman"/>
          <w:b/>
          <w:bCs/>
          <w:color w:val="000000" w:themeColor="text1"/>
          <w:sz w:val="24"/>
          <w:szCs w:val="24"/>
        </w:rPr>
        <w:t>                        D. </w:t>
      </w:r>
      <w:r w:rsidRPr="008A32FE">
        <w:rPr>
          <w:rFonts w:ascii="Times New Roman" w:eastAsia="Times New Roman" w:hAnsi="Times New Roman" w:cs="Times New Roman"/>
          <w:color w:val="000000" w:themeColor="text1"/>
          <w:sz w:val="24"/>
          <w:szCs w:val="24"/>
        </w:rPr>
        <w:t>guardianship</w:t>
      </w:r>
    </w:p>
    <w:p w14:paraId="2468ED54"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Giải Thích:</w:t>
      </w:r>
      <w:r w:rsidRPr="008A32FE">
        <w:rPr>
          <w:rFonts w:ascii="Times New Roman" w:eastAsia="Times New Roman" w:hAnsi="Times New Roman" w:cs="Times New Roman"/>
          <w:color w:val="000000" w:themeColor="text1"/>
          <w:sz w:val="24"/>
          <w:szCs w:val="24"/>
        </w:rPr>
        <w:t> Kiến thức về từ vựng - nghĩa của từ</w:t>
      </w:r>
    </w:p>
    <w:p w14:paraId="68657127" w14:textId="77777777" w:rsidR="008A32FE" w:rsidRPr="008A32FE" w:rsidRDefault="008A32FE" w:rsidP="00E6432B">
      <w:pPr>
        <w:numPr>
          <w:ilvl w:val="0"/>
          <w:numId w:val="194"/>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Phân tích chi tiết</w:t>
      </w:r>
    </w:p>
    <w:p w14:paraId="16B2C381"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A. stewardship – Phù hợp nhất, có nghĩa là sự quản lý và bảo vệ tài nguyên thiên nhiên.</w:t>
      </w:r>
    </w:p>
    <w:p w14:paraId="6302F9A3"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B. custodianship – Nghĩa gần giống nhưng ít dùng hơn, không mạnh mẽ như "stewardship".</w:t>
      </w:r>
    </w:p>
    <w:p w14:paraId="042FD0E3"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C. governance – Quản lý nói chung, nhưng không phù hợp với ngữ cảnh bảo vệ tài nguyên.</w:t>
      </w:r>
    </w:p>
    <w:p w14:paraId="396D52CE"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D. guardianship – Cũng có thể, nhưng thường được dùng cho bảo vệ người hoặc vật cụ thể hơn là bảo vệ môi trường.</w:t>
      </w:r>
    </w:p>
    <w:p w14:paraId="320E8779"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Đáp án A phù hợp</w:t>
      </w:r>
    </w:p>
    <w:p w14:paraId="726FF03D"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Tạm Dịch:</w:t>
      </w:r>
      <w:r w:rsidRPr="008A32FE">
        <w:rPr>
          <w:rFonts w:ascii="Times New Roman" w:eastAsia="Times New Roman" w:hAnsi="Times New Roman" w:cs="Times New Roman"/>
          <w:color w:val="000000" w:themeColor="text1"/>
          <w:sz w:val="24"/>
          <w:szCs w:val="24"/>
        </w:rPr>
        <w:t> Adopting a green lifestyle requires a deep commitment to environmental stewardship, which involves actively protecting and managing natural resources for the benefit of future generations. (Việc áp dụng lối sống xanh đòi hỏi phải có cam kết sâu sắc trong việc quản lý môi trường, bao gồm việc chủ động bảo vệ và quản lý tài nguyên thiên nhiên vì lợi ích của các thế hệ tương lai.)</w:t>
      </w:r>
    </w:p>
    <w:p w14:paraId="4B6058B5"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Question 10:A. </w:t>
      </w:r>
      <w:r w:rsidRPr="008A32FE">
        <w:rPr>
          <w:rFonts w:ascii="Times New Roman" w:eastAsia="Times New Roman" w:hAnsi="Times New Roman" w:cs="Times New Roman"/>
          <w:color w:val="000000" w:themeColor="text1"/>
          <w:sz w:val="24"/>
          <w:szCs w:val="24"/>
        </w:rPr>
        <w:t>in pursuit of</w:t>
      </w:r>
      <w:r w:rsidRPr="008A32FE">
        <w:rPr>
          <w:rFonts w:ascii="Times New Roman" w:eastAsia="Times New Roman" w:hAnsi="Times New Roman" w:cs="Times New Roman"/>
          <w:b/>
          <w:bCs/>
          <w:color w:val="000000" w:themeColor="text1"/>
          <w:sz w:val="24"/>
          <w:szCs w:val="24"/>
        </w:rPr>
        <w:t>                B. </w:t>
      </w:r>
      <w:r w:rsidRPr="008A32FE">
        <w:rPr>
          <w:rFonts w:ascii="Times New Roman" w:eastAsia="Times New Roman" w:hAnsi="Times New Roman" w:cs="Times New Roman"/>
          <w:color w:val="000000" w:themeColor="text1"/>
          <w:sz w:val="24"/>
          <w:szCs w:val="24"/>
        </w:rPr>
        <w:t>in search of</w:t>
      </w:r>
      <w:r w:rsidRPr="008A32FE">
        <w:rPr>
          <w:rFonts w:ascii="Times New Roman" w:eastAsia="Times New Roman" w:hAnsi="Times New Roman" w:cs="Times New Roman"/>
          <w:b/>
          <w:bCs/>
          <w:color w:val="000000" w:themeColor="text1"/>
          <w:sz w:val="24"/>
          <w:szCs w:val="24"/>
        </w:rPr>
        <w:t>                        </w:t>
      </w:r>
      <w:r w:rsidRPr="008A32FE">
        <w:rPr>
          <w:rFonts w:ascii="Times New Roman" w:eastAsia="Times New Roman" w:hAnsi="Times New Roman" w:cs="Times New Roman"/>
          <w:b/>
          <w:bCs/>
          <w:color w:val="000000" w:themeColor="text1"/>
          <w:sz w:val="24"/>
          <w:szCs w:val="24"/>
          <w:shd w:val="clear" w:color="auto" w:fill="00FFFF"/>
        </w:rPr>
        <w:t>C. in light of</w:t>
      </w:r>
      <w:r w:rsidRPr="008A32FE">
        <w:rPr>
          <w:rFonts w:ascii="Times New Roman" w:eastAsia="Times New Roman" w:hAnsi="Times New Roman" w:cs="Times New Roman"/>
          <w:b/>
          <w:bCs/>
          <w:color w:val="000000" w:themeColor="text1"/>
          <w:sz w:val="24"/>
          <w:szCs w:val="24"/>
        </w:rPr>
        <w:t>                        D. </w:t>
      </w:r>
      <w:r w:rsidRPr="008A32FE">
        <w:rPr>
          <w:rFonts w:ascii="Times New Roman" w:eastAsia="Times New Roman" w:hAnsi="Times New Roman" w:cs="Times New Roman"/>
          <w:color w:val="000000" w:themeColor="text1"/>
          <w:sz w:val="24"/>
          <w:szCs w:val="24"/>
        </w:rPr>
        <w:t>by means of</w:t>
      </w:r>
    </w:p>
    <w:p w14:paraId="4A37FE08"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Giải Thích:</w:t>
      </w:r>
      <w:r w:rsidRPr="008A32FE">
        <w:rPr>
          <w:rFonts w:ascii="Times New Roman" w:eastAsia="Times New Roman" w:hAnsi="Times New Roman" w:cs="Times New Roman"/>
          <w:color w:val="000000" w:themeColor="text1"/>
          <w:sz w:val="24"/>
          <w:szCs w:val="24"/>
        </w:rPr>
        <w:t> Kiến thức về liên từ</w:t>
      </w:r>
    </w:p>
    <w:p w14:paraId="6119506C" w14:textId="77777777" w:rsidR="008A32FE" w:rsidRPr="008A32FE" w:rsidRDefault="008A32FE" w:rsidP="00E6432B">
      <w:pPr>
        <w:numPr>
          <w:ilvl w:val="0"/>
          <w:numId w:val="195"/>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Phân tích chi tiết</w:t>
      </w:r>
    </w:p>
    <w:p w14:paraId="232F1F12"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A. in pursuit of – Có nghĩa là theo đuổi, không phù hợp với ngữ cảnh này.</w:t>
      </w:r>
    </w:p>
    <w:p w14:paraId="61C7B53A"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B. in search of – Cũng có nghĩa là tìm kiếm, không phù hợp.</w:t>
      </w:r>
    </w:p>
    <w:p w14:paraId="45805B0B"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C. in light of – Phù hợp nhất, nghĩa là "xem xét" hoặc "dựa trên" một vấn đề nào đó.</w:t>
      </w:r>
    </w:p>
    <w:p w14:paraId="6831A131"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D. by means of – Có nghĩa là "bằng cách", không phù hợp với ngữ cảnh của câu.</w:t>
      </w:r>
    </w:p>
    <w:p w14:paraId="5301B9BA"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Đáp án C phù hợp</w:t>
      </w:r>
    </w:p>
    <w:p w14:paraId="043F081D"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Tạm Dịch:</w:t>
      </w:r>
      <w:r w:rsidRPr="008A32FE">
        <w:rPr>
          <w:rFonts w:ascii="Times New Roman" w:eastAsia="Times New Roman" w:hAnsi="Times New Roman" w:cs="Times New Roman"/>
          <w:color w:val="000000" w:themeColor="text1"/>
          <w:sz w:val="24"/>
          <w:szCs w:val="24"/>
        </w:rPr>
        <w:t> In addition to recycling, it is crucial to reduce energy consumption in light of the growing global demand for resources. (Ngoài việc tái chế, việc giảm mức tiêu thụ năng lượng cũng rất quan trọng trong bối cảnh nhu cầu tài nguyên toàn cầu ngày càng tăng.)</w:t>
      </w:r>
    </w:p>
    <w:p w14:paraId="0126F776"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Question 11:A. </w:t>
      </w:r>
      <w:r w:rsidRPr="008A32FE">
        <w:rPr>
          <w:rFonts w:ascii="Times New Roman" w:eastAsia="Times New Roman" w:hAnsi="Times New Roman" w:cs="Times New Roman"/>
          <w:color w:val="000000" w:themeColor="text1"/>
          <w:sz w:val="24"/>
          <w:szCs w:val="24"/>
        </w:rPr>
        <w:t>equilibrium</w:t>
      </w:r>
      <w:r w:rsidRPr="008A32FE">
        <w:rPr>
          <w:rFonts w:ascii="Times New Roman" w:eastAsia="Times New Roman" w:hAnsi="Times New Roman" w:cs="Times New Roman"/>
          <w:b/>
          <w:bCs/>
          <w:color w:val="000000" w:themeColor="text1"/>
          <w:sz w:val="24"/>
          <w:szCs w:val="24"/>
        </w:rPr>
        <w:t>                </w:t>
      </w:r>
      <w:r w:rsidRPr="008A32FE">
        <w:rPr>
          <w:rFonts w:ascii="Times New Roman" w:eastAsia="Times New Roman" w:hAnsi="Times New Roman" w:cs="Times New Roman"/>
          <w:b/>
          <w:bCs/>
          <w:color w:val="000000" w:themeColor="text1"/>
          <w:sz w:val="24"/>
          <w:szCs w:val="24"/>
          <w:shd w:val="clear" w:color="auto" w:fill="00FFFF"/>
        </w:rPr>
        <w:t>B. resilience        </w:t>
      </w:r>
      <w:r w:rsidRPr="008A32FE">
        <w:rPr>
          <w:rFonts w:ascii="Times New Roman" w:eastAsia="Times New Roman" w:hAnsi="Times New Roman" w:cs="Times New Roman"/>
          <w:b/>
          <w:bCs/>
          <w:color w:val="000000" w:themeColor="text1"/>
          <w:sz w:val="24"/>
          <w:szCs w:val="24"/>
        </w:rPr>
        <w:t>                        C. </w:t>
      </w:r>
      <w:r w:rsidRPr="008A32FE">
        <w:rPr>
          <w:rFonts w:ascii="Times New Roman" w:eastAsia="Times New Roman" w:hAnsi="Times New Roman" w:cs="Times New Roman"/>
          <w:color w:val="000000" w:themeColor="text1"/>
          <w:sz w:val="24"/>
          <w:szCs w:val="24"/>
        </w:rPr>
        <w:t>adaptation</w:t>
      </w:r>
      <w:r w:rsidRPr="008A32FE">
        <w:rPr>
          <w:rFonts w:ascii="Times New Roman" w:eastAsia="Times New Roman" w:hAnsi="Times New Roman" w:cs="Times New Roman"/>
          <w:b/>
          <w:bCs/>
          <w:color w:val="000000" w:themeColor="text1"/>
          <w:sz w:val="24"/>
          <w:szCs w:val="24"/>
        </w:rPr>
        <w:t>                        D. </w:t>
      </w:r>
      <w:r w:rsidRPr="008A32FE">
        <w:rPr>
          <w:rFonts w:ascii="Times New Roman" w:eastAsia="Times New Roman" w:hAnsi="Times New Roman" w:cs="Times New Roman"/>
          <w:color w:val="000000" w:themeColor="text1"/>
          <w:sz w:val="24"/>
          <w:szCs w:val="24"/>
        </w:rPr>
        <w:t>sustainability</w:t>
      </w:r>
    </w:p>
    <w:p w14:paraId="4EF022D0"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Giải Thích:</w:t>
      </w:r>
      <w:r w:rsidRPr="008A32FE">
        <w:rPr>
          <w:rFonts w:ascii="Times New Roman" w:eastAsia="Times New Roman" w:hAnsi="Times New Roman" w:cs="Times New Roman"/>
          <w:color w:val="000000" w:themeColor="text1"/>
          <w:sz w:val="24"/>
          <w:szCs w:val="24"/>
        </w:rPr>
        <w:t> Kiến thức về từ vựng - nghĩa của từ</w:t>
      </w:r>
    </w:p>
    <w:p w14:paraId="6D746133" w14:textId="77777777" w:rsidR="008A32FE" w:rsidRPr="008A32FE" w:rsidRDefault="008A32FE" w:rsidP="00E6432B">
      <w:pPr>
        <w:numPr>
          <w:ilvl w:val="0"/>
          <w:numId w:val="196"/>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Phân tích chi tiết</w:t>
      </w:r>
    </w:p>
    <w:p w14:paraId="24C1CC74"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A. equilibrium – Cân bằng, không phải ý chính của câu.</w:t>
      </w:r>
    </w:p>
    <w:p w14:paraId="39CD3969"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B. resilience – Phù hợp nhất, có nghĩa là khả năng phục hồi và thích ứng với sự thay đổi.</w:t>
      </w:r>
    </w:p>
    <w:p w14:paraId="11203EA0"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C. adaptation – Thích ứng, nhưng không mạnh mẽ như "resilience".</w:t>
      </w:r>
    </w:p>
    <w:p w14:paraId="1D0F2C8F"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D. sustainability – Bền vững, nhưng "resilience" chính xác hơn trong ngữ cảnh này.</w:t>
      </w:r>
    </w:p>
    <w:p w14:paraId="6A2D38C6"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Đáp án B phù hợp</w:t>
      </w:r>
    </w:p>
    <w:p w14:paraId="63E7E110"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Tạm Dịch: </w:t>
      </w:r>
      <w:r w:rsidRPr="008A32FE">
        <w:rPr>
          <w:rFonts w:ascii="Times New Roman" w:eastAsia="Times New Roman" w:hAnsi="Times New Roman" w:cs="Times New Roman"/>
          <w:color w:val="000000" w:themeColor="text1"/>
          <w:sz w:val="24"/>
          <w:szCs w:val="24"/>
        </w:rPr>
        <w:t>The concept of ecological resilience is essential in green living, as it refers to the ability of ecosystems to recover from disturbances and maintain their functionality over time. (Khái niệm về khả năng phục hồi sinh thái rất cần thiết trong cuộc sống xanh vì nó đề cập đến khả năng phục hồi của hệ sinh thái sau những xáo trộn và duy trì chức năng theo thời gian.)</w:t>
      </w:r>
    </w:p>
    <w:p w14:paraId="51B21A8C"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Question 12:A. </w:t>
      </w:r>
      <w:r w:rsidRPr="008A32FE">
        <w:rPr>
          <w:rFonts w:ascii="Times New Roman" w:eastAsia="Times New Roman" w:hAnsi="Times New Roman" w:cs="Times New Roman"/>
          <w:color w:val="000000" w:themeColor="text1"/>
          <w:sz w:val="24"/>
          <w:szCs w:val="24"/>
        </w:rPr>
        <w:t>many</w:t>
      </w:r>
      <w:r w:rsidRPr="008A32FE">
        <w:rPr>
          <w:rFonts w:ascii="Times New Roman" w:eastAsia="Times New Roman" w:hAnsi="Times New Roman" w:cs="Times New Roman"/>
          <w:b/>
          <w:bCs/>
          <w:color w:val="000000" w:themeColor="text1"/>
          <w:sz w:val="24"/>
          <w:szCs w:val="24"/>
        </w:rPr>
        <w:t>                        B. </w:t>
      </w:r>
      <w:r w:rsidRPr="008A32FE">
        <w:rPr>
          <w:rFonts w:ascii="Times New Roman" w:eastAsia="Times New Roman" w:hAnsi="Times New Roman" w:cs="Times New Roman"/>
          <w:color w:val="000000" w:themeColor="text1"/>
          <w:sz w:val="24"/>
          <w:szCs w:val="24"/>
        </w:rPr>
        <w:t>a little</w:t>
      </w:r>
      <w:r w:rsidRPr="008A32FE">
        <w:rPr>
          <w:rFonts w:ascii="Times New Roman" w:eastAsia="Times New Roman" w:hAnsi="Times New Roman" w:cs="Times New Roman"/>
          <w:b/>
          <w:bCs/>
          <w:color w:val="000000" w:themeColor="text1"/>
          <w:sz w:val="24"/>
          <w:szCs w:val="24"/>
        </w:rPr>
        <w:t>                                C. </w:t>
      </w:r>
      <w:r w:rsidRPr="008A32FE">
        <w:rPr>
          <w:rFonts w:ascii="Times New Roman" w:eastAsia="Times New Roman" w:hAnsi="Times New Roman" w:cs="Times New Roman"/>
          <w:color w:val="000000" w:themeColor="text1"/>
          <w:sz w:val="24"/>
          <w:szCs w:val="24"/>
        </w:rPr>
        <w:t>few</w:t>
      </w:r>
      <w:r w:rsidRPr="008A32FE">
        <w:rPr>
          <w:rFonts w:ascii="Times New Roman" w:eastAsia="Times New Roman" w:hAnsi="Times New Roman" w:cs="Times New Roman"/>
          <w:b/>
          <w:bCs/>
          <w:color w:val="000000" w:themeColor="text1"/>
          <w:sz w:val="24"/>
          <w:szCs w:val="24"/>
        </w:rPr>
        <w:t>                                        </w:t>
      </w:r>
      <w:r w:rsidRPr="008A32FE">
        <w:rPr>
          <w:rFonts w:ascii="Times New Roman" w:eastAsia="Times New Roman" w:hAnsi="Times New Roman" w:cs="Times New Roman"/>
          <w:b/>
          <w:bCs/>
          <w:color w:val="000000" w:themeColor="text1"/>
          <w:sz w:val="24"/>
          <w:szCs w:val="24"/>
          <w:shd w:val="clear" w:color="auto" w:fill="00FFFF"/>
        </w:rPr>
        <w:t>D. much</w:t>
      </w:r>
      <w:r w:rsidRPr="008A32FE">
        <w:rPr>
          <w:rFonts w:ascii="Times New Roman" w:eastAsia="Times New Roman" w:hAnsi="Times New Roman" w:cs="Times New Roman"/>
          <w:color w:val="000000" w:themeColor="text1"/>
          <w:sz w:val="24"/>
          <w:szCs w:val="24"/>
        </w:rPr>
        <w:t> </w:t>
      </w:r>
    </w:p>
    <w:p w14:paraId="38B150BD"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Giải Thích:</w:t>
      </w:r>
      <w:r w:rsidRPr="008A32FE">
        <w:rPr>
          <w:rFonts w:ascii="Times New Roman" w:eastAsia="Times New Roman" w:hAnsi="Times New Roman" w:cs="Times New Roman"/>
          <w:color w:val="000000" w:themeColor="text1"/>
          <w:sz w:val="24"/>
          <w:szCs w:val="24"/>
        </w:rPr>
        <w:t> Kiến thức về từ vựng - từ cùng trường nghĩa</w:t>
      </w:r>
    </w:p>
    <w:p w14:paraId="05734160" w14:textId="77777777" w:rsidR="008A32FE" w:rsidRPr="008A32FE" w:rsidRDefault="008A32FE" w:rsidP="00E6432B">
      <w:pPr>
        <w:numPr>
          <w:ilvl w:val="0"/>
          <w:numId w:val="197"/>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Phân tích chi tiết</w:t>
      </w:r>
    </w:p>
    <w:p w14:paraId="319FA3C4"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A. many – Số nhiều, nhưng không phù hợp với ngữ cảnh yêu cầu "sự thay đổi nhận thức công chúng".</w:t>
      </w:r>
    </w:p>
    <w:p w14:paraId="545A7044"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B. a little – Không phù hợp vì "little" quá nhỏ, không đủ mạnh mẽ.</w:t>
      </w:r>
    </w:p>
    <w:p w14:paraId="2C91C748"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C. few – Không phù hợp vì "few" chỉ số lượng nhỏ.</w:t>
      </w:r>
    </w:p>
    <w:p w14:paraId="6F96E22E"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D. much – Phù hợp nhất, vì "much" dùng để chỉ sự thay đổi lớn, quan trọng trong nhận thức công chúng.</w:t>
      </w:r>
    </w:p>
    <w:p w14:paraId="0A6FF46D"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Đáp án D phù hợp</w:t>
      </w:r>
    </w:p>
    <w:p w14:paraId="0400BADD"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Tạm Dịch: </w:t>
      </w:r>
      <w:r w:rsidRPr="008A32FE">
        <w:rPr>
          <w:rFonts w:ascii="Times New Roman" w:eastAsia="Times New Roman" w:hAnsi="Times New Roman" w:cs="Times New Roman"/>
          <w:color w:val="000000" w:themeColor="text1"/>
          <w:sz w:val="24"/>
          <w:szCs w:val="24"/>
        </w:rPr>
        <w:t>To make a significant difference, we need much public awareness about the environmental crisis and a few concrete actions from every individual. (Để tạo ra sự khác biệt đáng kể, chúng ta cần nâng cao nhận thức của công chúng về cuộc khủng hoảng môi trường và một số hành động cụ thể từ mỗi cá nhân.)</w:t>
      </w:r>
    </w:p>
    <w:p w14:paraId="2B0D6BC8"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lastRenderedPageBreak/>
        <w:t>Mark the letter A, B, C or D on your answer sheet to indicate the best arrangement of utterances or sentences to make a meaningful exchange or text in each of the following questions from 13 to 17.</w:t>
      </w:r>
    </w:p>
    <w:p w14:paraId="3CEC93AD"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Question 13:</w:t>
      </w:r>
    </w:p>
    <w:p w14:paraId="5AEA1A47" w14:textId="77777777" w:rsidR="008A32FE" w:rsidRPr="008A32FE" w:rsidRDefault="008A32FE" w:rsidP="00E6432B">
      <w:pPr>
        <w:numPr>
          <w:ilvl w:val="0"/>
          <w:numId w:val="198"/>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Ben: Oh, it’s been one of those hectic days, you know? I woke up late this morning and had to rush through my whole routine. I barely had time for breakfast.</w:t>
      </w:r>
    </w:p>
    <w:p w14:paraId="61FF0C1A" w14:textId="77777777" w:rsidR="008A32FE" w:rsidRPr="008A32FE" w:rsidRDefault="008A32FE" w:rsidP="00E6432B">
      <w:pPr>
        <w:numPr>
          <w:ilvl w:val="0"/>
          <w:numId w:val="198"/>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Anna: Hey Ben, how’s your day been so far? You seem a bit tired.</w:t>
      </w:r>
    </w:p>
    <w:p w14:paraId="10803A62" w14:textId="77777777" w:rsidR="008A32FE" w:rsidRPr="008A32FE" w:rsidRDefault="008A32FE" w:rsidP="00E6432B">
      <w:pPr>
        <w:numPr>
          <w:ilvl w:val="0"/>
          <w:numId w:val="198"/>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Anna: I know the feeling. I had a busy morning too, but I tried to start my day slowly. I find that it helps me feel less stressed.</w:t>
      </w:r>
    </w:p>
    <w:p w14:paraId="224C7B86" w14:textId="77777777" w:rsidR="008A32FE" w:rsidRPr="008A32FE" w:rsidRDefault="008A32FE" w:rsidP="00E6432B">
      <w:pPr>
        <w:numPr>
          <w:ilvl w:val="0"/>
          <w:numId w:val="199"/>
        </w:numPr>
        <w:spacing w:after="0" w:line="240" w:lineRule="auto"/>
        <w:ind w:left="0" w:firstLine="90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a-b-c                                        </w:t>
      </w:r>
      <w:r w:rsidRPr="008A32FE">
        <w:rPr>
          <w:rFonts w:ascii="Times New Roman" w:eastAsia="Times New Roman" w:hAnsi="Times New Roman" w:cs="Times New Roman"/>
          <w:b/>
          <w:bCs/>
          <w:color w:val="000000" w:themeColor="text1"/>
          <w:sz w:val="24"/>
          <w:szCs w:val="24"/>
        </w:rPr>
        <w:t>B.</w:t>
      </w:r>
      <w:r w:rsidRPr="008A32FE">
        <w:rPr>
          <w:rFonts w:ascii="Times New Roman" w:eastAsia="Times New Roman" w:hAnsi="Times New Roman" w:cs="Times New Roman"/>
          <w:color w:val="000000" w:themeColor="text1"/>
          <w:sz w:val="24"/>
          <w:szCs w:val="24"/>
        </w:rPr>
        <w:t> c-a-b                                        </w:t>
      </w:r>
      <w:r w:rsidRPr="008A32FE">
        <w:rPr>
          <w:rFonts w:ascii="Times New Roman" w:eastAsia="Times New Roman" w:hAnsi="Times New Roman" w:cs="Times New Roman"/>
          <w:b/>
          <w:bCs/>
          <w:color w:val="000000" w:themeColor="text1"/>
          <w:sz w:val="24"/>
          <w:szCs w:val="24"/>
          <w:shd w:val="clear" w:color="auto" w:fill="00FFFF"/>
        </w:rPr>
        <w:t>C. b-a-c</w:t>
      </w:r>
      <w:r w:rsidRPr="008A32FE">
        <w:rPr>
          <w:rFonts w:ascii="Times New Roman" w:eastAsia="Times New Roman" w:hAnsi="Times New Roman" w:cs="Times New Roman"/>
          <w:color w:val="000000" w:themeColor="text1"/>
          <w:sz w:val="24"/>
          <w:szCs w:val="24"/>
        </w:rPr>
        <w:t>                                        </w:t>
      </w:r>
      <w:r w:rsidRPr="008A32FE">
        <w:rPr>
          <w:rFonts w:ascii="Times New Roman" w:eastAsia="Times New Roman" w:hAnsi="Times New Roman" w:cs="Times New Roman"/>
          <w:b/>
          <w:bCs/>
          <w:color w:val="000000" w:themeColor="text1"/>
          <w:sz w:val="24"/>
          <w:szCs w:val="24"/>
        </w:rPr>
        <w:t>D.</w:t>
      </w:r>
      <w:r w:rsidRPr="008A32FE">
        <w:rPr>
          <w:rFonts w:ascii="Times New Roman" w:eastAsia="Times New Roman" w:hAnsi="Times New Roman" w:cs="Times New Roman"/>
          <w:color w:val="000000" w:themeColor="text1"/>
          <w:sz w:val="24"/>
          <w:szCs w:val="24"/>
        </w:rPr>
        <w:t> c-b-a</w:t>
      </w:r>
    </w:p>
    <w:p w14:paraId="6B2B86D0"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Giải Thích:</w:t>
      </w:r>
      <w:r w:rsidRPr="008A32FE">
        <w:rPr>
          <w:rFonts w:ascii="Times New Roman" w:eastAsia="Times New Roman" w:hAnsi="Times New Roman" w:cs="Times New Roman"/>
          <w:color w:val="000000" w:themeColor="text1"/>
          <w:sz w:val="24"/>
          <w:szCs w:val="24"/>
        </w:rPr>
        <w:t> Kiến thức về sắp xếp câu tạo thành đoạn hội thoại</w:t>
      </w:r>
    </w:p>
    <w:p w14:paraId="7FDFD02C" w14:textId="77777777" w:rsidR="008A32FE" w:rsidRPr="008A32FE" w:rsidRDefault="008A32FE" w:rsidP="00E6432B">
      <w:pPr>
        <w:numPr>
          <w:ilvl w:val="0"/>
          <w:numId w:val="200"/>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Phân tích chi tiết</w:t>
      </w:r>
    </w:p>
    <w:p w14:paraId="48421681"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b (Anna hỏi Ben về ngày của anh ấy) là câu mở đầu hợp lý.</w:t>
      </w:r>
    </w:p>
    <w:p w14:paraId="2A6629B5"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a (Ben giải thích ngày hôm nay của anh ấy) là câu tiếp theo, tiếp nối từ câu hỏi của Anna.</w:t>
      </w:r>
    </w:p>
    <w:p w14:paraId="2C5ACC3D"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c (Anna chia sẻ cảm giác của mình và đưa ra lời khuyên) là câu kết thúc, tạo sự kết nối đồng cảm giữa hai người.</w:t>
      </w:r>
    </w:p>
    <w:p w14:paraId="3259FE94"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Đáp án C phù hợp</w:t>
      </w:r>
    </w:p>
    <w:p w14:paraId="41883301"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Question 14:</w:t>
      </w:r>
    </w:p>
    <w:p w14:paraId="211992E5" w14:textId="77777777" w:rsidR="008A32FE" w:rsidRPr="008A32FE" w:rsidRDefault="008A32FE" w:rsidP="00E6432B">
      <w:pPr>
        <w:numPr>
          <w:ilvl w:val="0"/>
          <w:numId w:val="201"/>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James: Smart homes are amazing! I mean, you can control everything—the lights, the temperature, even the coffee maker—with just your voice. But sometimes I wonder if we're getting a bit too comfortable. Like, I don’t even have to leave my bed to turn on the lights now.</w:t>
      </w:r>
    </w:p>
    <w:p w14:paraId="6D251363" w14:textId="77777777" w:rsidR="008A32FE" w:rsidRPr="008A32FE" w:rsidRDefault="008A32FE" w:rsidP="00E6432B">
      <w:pPr>
        <w:numPr>
          <w:ilvl w:val="0"/>
          <w:numId w:val="201"/>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James: I totally agree! From the moment I wake up, my phone is the first thing I check. I use it for everything, from setting alarms to checking the weather and even tracking my sleep.</w:t>
      </w:r>
    </w:p>
    <w:p w14:paraId="42659FA5" w14:textId="77777777" w:rsidR="008A32FE" w:rsidRPr="008A32FE" w:rsidRDefault="008A32FE" w:rsidP="00E6432B">
      <w:pPr>
        <w:numPr>
          <w:ilvl w:val="0"/>
          <w:numId w:val="201"/>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Emily: Hey James, have you noticed how much technology is becoming a part of our daily routines? It's almost impossible to imagine a day without it.</w:t>
      </w:r>
    </w:p>
    <w:p w14:paraId="4FAA5F52" w14:textId="77777777" w:rsidR="008A32FE" w:rsidRPr="008A32FE" w:rsidRDefault="008A32FE" w:rsidP="00E6432B">
      <w:pPr>
        <w:numPr>
          <w:ilvl w:val="0"/>
          <w:numId w:val="201"/>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Emily: Haha, that’s true. It’s kind of convenient, but also a little strange when you think about it. I recently read about smart refrigerators that can keep track of your groceries and even order food for you when you run out. It's like we’re living in a sci-fi movie.</w:t>
      </w:r>
    </w:p>
    <w:p w14:paraId="5617B995" w14:textId="77777777" w:rsidR="008A32FE" w:rsidRPr="008A32FE" w:rsidRDefault="008A32FE" w:rsidP="00E6432B">
      <w:pPr>
        <w:numPr>
          <w:ilvl w:val="0"/>
          <w:numId w:val="201"/>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Emily: Same here! I can't even remember the last time I used an old-fashioned alarm clock. But it’s crazy to think about how reliant we've become on our devices. What do you think about the rise of smart home technology?</w:t>
      </w:r>
    </w:p>
    <w:p w14:paraId="67377F70" w14:textId="77777777" w:rsidR="008A32FE" w:rsidRPr="008A32FE" w:rsidRDefault="008A32FE" w:rsidP="00E6432B">
      <w:pPr>
        <w:numPr>
          <w:ilvl w:val="0"/>
          <w:numId w:val="202"/>
        </w:numPr>
        <w:spacing w:after="0" w:line="240" w:lineRule="auto"/>
        <w:ind w:left="0" w:firstLine="90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e-c-b-d-a                                        </w:t>
      </w:r>
      <w:r w:rsidRPr="008A32FE">
        <w:rPr>
          <w:rFonts w:ascii="Times New Roman" w:eastAsia="Times New Roman" w:hAnsi="Times New Roman" w:cs="Times New Roman"/>
          <w:b/>
          <w:bCs/>
          <w:color w:val="000000" w:themeColor="text1"/>
          <w:sz w:val="24"/>
          <w:szCs w:val="24"/>
        </w:rPr>
        <w:t>B.</w:t>
      </w:r>
      <w:r w:rsidRPr="008A32FE">
        <w:rPr>
          <w:rFonts w:ascii="Times New Roman" w:eastAsia="Times New Roman" w:hAnsi="Times New Roman" w:cs="Times New Roman"/>
          <w:color w:val="000000" w:themeColor="text1"/>
          <w:sz w:val="24"/>
          <w:szCs w:val="24"/>
        </w:rPr>
        <w:t> b-c-a-e-d                                </w:t>
      </w:r>
      <w:r w:rsidRPr="008A32FE">
        <w:rPr>
          <w:rFonts w:ascii="Times New Roman" w:eastAsia="Times New Roman" w:hAnsi="Times New Roman" w:cs="Times New Roman"/>
          <w:b/>
          <w:bCs/>
          <w:color w:val="000000" w:themeColor="text1"/>
          <w:sz w:val="24"/>
          <w:szCs w:val="24"/>
        </w:rPr>
        <w:t>C.</w:t>
      </w:r>
      <w:r w:rsidRPr="008A32FE">
        <w:rPr>
          <w:rFonts w:ascii="Times New Roman" w:eastAsia="Times New Roman" w:hAnsi="Times New Roman" w:cs="Times New Roman"/>
          <w:color w:val="000000" w:themeColor="text1"/>
          <w:sz w:val="24"/>
          <w:szCs w:val="24"/>
        </w:rPr>
        <w:t> a-b-c-d-e                                </w:t>
      </w:r>
      <w:r w:rsidRPr="008A32FE">
        <w:rPr>
          <w:rFonts w:ascii="Times New Roman" w:eastAsia="Times New Roman" w:hAnsi="Times New Roman" w:cs="Times New Roman"/>
          <w:b/>
          <w:bCs/>
          <w:color w:val="000000" w:themeColor="text1"/>
          <w:sz w:val="24"/>
          <w:szCs w:val="24"/>
          <w:shd w:val="clear" w:color="auto" w:fill="00FFFF"/>
        </w:rPr>
        <w:t>D. c-b-e-a-d</w:t>
      </w:r>
    </w:p>
    <w:p w14:paraId="5720E49F"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Giải Thích:</w:t>
      </w:r>
      <w:r w:rsidRPr="008A32FE">
        <w:rPr>
          <w:rFonts w:ascii="Times New Roman" w:eastAsia="Times New Roman" w:hAnsi="Times New Roman" w:cs="Times New Roman"/>
          <w:color w:val="000000" w:themeColor="text1"/>
          <w:sz w:val="24"/>
          <w:szCs w:val="24"/>
        </w:rPr>
        <w:t> Kiến thức về sắp xếp câu tạo thành đoạn hội thoại</w:t>
      </w:r>
    </w:p>
    <w:p w14:paraId="23EF880C" w14:textId="77777777" w:rsidR="008A32FE" w:rsidRPr="008A32FE" w:rsidRDefault="008A32FE" w:rsidP="00E6432B">
      <w:pPr>
        <w:numPr>
          <w:ilvl w:val="0"/>
          <w:numId w:val="203"/>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Phân tích chi tiết</w:t>
      </w:r>
    </w:p>
    <w:p w14:paraId="3742F77F"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c (Emily bắt đầu cuộc trò chuyện bằng cách đặt câu hỏi về sự phổ biến của công nghệ trong cuộc sống hàng ngày của chúng ta). Đây là một sự mở đầu hợp lý cho một cuộc trò chuyện về công nghệ, mà James sẽ trả lời ngay sau đó.</w:t>
      </w:r>
    </w:p>
    <w:p w14:paraId="1F1D9363"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b (James đồng ý và nói về việc sử dụng điện thoại mỗi ngày). Đây là một sự nối tiếp tự nhiên từ câu hỏi của Emily, mở rộng thêm về công nghệ.</w:t>
      </w:r>
    </w:p>
    <w:p w14:paraId="4CAC050C"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e (Emily tiếp tục đồng cảm với James, và nêu ví dụ về việc sử dụng công nghệ trong cuộc sống hàng ngày). Đây là câu để thể hiện sự đồng tình và một ví dụ thêm vào cuộc thảo luận.</w:t>
      </w:r>
    </w:p>
    <w:p w14:paraId="7E4A6D28"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a (James nói về sự tiện lợi của nhà thông minh và bày tỏ sự lo ngại về việc quá phụ thuộc vào công nghệ). Câu này mang tính chia sẻ thêm của James về sự thoải mái, nhưng cũng là sự băn khoăn về công nghệ.</w:t>
      </w:r>
    </w:p>
    <w:p w14:paraId="084A8288"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d (Emily tiếp tục với một ví dụ về tủ lạnh thông minh, kết thúc cuộc trò chuyện với một suy nghĩ về việc sống trong một thế giới giống phim khoa học viễn tưởng). Đây là câu kết thúc mở rộng thêm vào cuộc trò chuyện, nhưng cũng thể hiện một quan điểm phản chiếu về công nghệ.</w:t>
      </w:r>
    </w:p>
    <w:p w14:paraId="2D7E5D92"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Đáp án D phù hợp</w:t>
      </w:r>
    </w:p>
    <w:p w14:paraId="63D86C6C"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Question 15:</w:t>
      </w:r>
    </w:p>
    <w:p w14:paraId="00C468E5"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Dear Sarah,</w:t>
      </w:r>
    </w:p>
    <w:p w14:paraId="09F8BDC3" w14:textId="77777777" w:rsidR="008A32FE" w:rsidRPr="008A32FE" w:rsidRDefault="008A32FE" w:rsidP="00E6432B">
      <w:pPr>
        <w:numPr>
          <w:ilvl w:val="0"/>
          <w:numId w:val="204"/>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Actually, I’ve been thinking about organizing a local event – maybe a community clean-up or a sustainability workshop – to get more people involved and raise awareness. It could be a great way to inspire others to take action, and it would be fun, too. What do you think?</w:t>
      </w:r>
    </w:p>
    <w:p w14:paraId="26948788" w14:textId="77777777" w:rsidR="008A32FE" w:rsidRPr="008A32FE" w:rsidRDefault="008A32FE" w:rsidP="00E6432B">
      <w:pPr>
        <w:numPr>
          <w:ilvl w:val="0"/>
          <w:numId w:val="204"/>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lastRenderedPageBreak/>
        <w:t>Also, I came across a few local organizations that are working on environmental projects like tree planting and habitat restoration. It could be really rewarding for us to volunteer with them, maybe even together. If you’re interested, I’d love to get involved in one of these initiatives with you!</w:t>
      </w:r>
    </w:p>
    <w:p w14:paraId="2B203966" w14:textId="77777777" w:rsidR="008A32FE" w:rsidRPr="008A32FE" w:rsidRDefault="008A32FE" w:rsidP="00E6432B">
      <w:pPr>
        <w:numPr>
          <w:ilvl w:val="0"/>
          <w:numId w:val="204"/>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It’s great to hear from you! I completely agree with you. Small changes do add up. I’ve also been supporting local farmers’ markets and reducing food waste by planning meals better. I’ve started composting, too!</w:t>
      </w:r>
    </w:p>
    <w:p w14:paraId="0E46B6BE" w14:textId="77777777" w:rsidR="008A32FE" w:rsidRPr="008A32FE" w:rsidRDefault="008A32FE" w:rsidP="00E6432B">
      <w:pPr>
        <w:numPr>
          <w:ilvl w:val="0"/>
          <w:numId w:val="204"/>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As for encouraging others, I’ve been talking to my friends about using less plastic, and a few of them have started bringing reusable bags. I think starting small and sharing ideas is key.</w:t>
      </w:r>
    </w:p>
    <w:p w14:paraId="49DD4717" w14:textId="77777777" w:rsidR="008A32FE" w:rsidRPr="008A32FE" w:rsidRDefault="008A32FE" w:rsidP="00E6432B">
      <w:pPr>
        <w:numPr>
          <w:ilvl w:val="0"/>
          <w:numId w:val="204"/>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Keep up the great work, and I’ll keep thinking of more ways we can help the environment together. Let’s catch up soon!</w:t>
      </w:r>
    </w:p>
    <w:p w14:paraId="48FD180E" w14:textId="77777777" w:rsidR="008A32FE" w:rsidRPr="008A32FE" w:rsidRDefault="008A32FE" w:rsidP="008A32FE">
      <w:pPr>
        <w:spacing w:after="0" w:line="240" w:lineRule="auto"/>
        <w:ind w:firstLine="42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Best,</w:t>
      </w:r>
    </w:p>
    <w:p w14:paraId="3090B963" w14:textId="77777777" w:rsidR="008A32FE" w:rsidRPr="008A32FE" w:rsidRDefault="008A32FE" w:rsidP="008A32FE">
      <w:pPr>
        <w:spacing w:after="0" w:line="240" w:lineRule="auto"/>
        <w:ind w:firstLine="42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LK</w:t>
      </w:r>
    </w:p>
    <w:p w14:paraId="3B24DECF" w14:textId="77777777" w:rsidR="008A32FE" w:rsidRPr="008A32FE" w:rsidRDefault="008A32FE" w:rsidP="00E6432B">
      <w:pPr>
        <w:numPr>
          <w:ilvl w:val="0"/>
          <w:numId w:val="205"/>
        </w:numPr>
        <w:spacing w:after="0" w:line="240" w:lineRule="auto"/>
        <w:ind w:left="0" w:firstLine="90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d-a-c-b-e                                        </w:t>
      </w:r>
      <w:r w:rsidRPr="008A32FE">
        <w:rPr>
          <w:rFonts w:ascii="Times New Roman" w:eastAsia="Times New Roman" w:hAnsi="Times New Roman" w:cs="Times New Roman"/>
          <w:b/>
          <w:bCs/>
          <w:color w:val="000000" w:themeColor="text1"/>
          <w:sz w:val="24"/>
          <w:szCs w:val="24"/>
        </w:rPr>
        <w:t>B.</w:t>
      </w:r>
      <w:r w:rsidRPr="008A32FE">
        <w:rPr>
          <w:rFonts w:ascii="Times New Roman" w:eastAsia="Times New Roman" w:hAnsi="Times New Roman" w:cs="Times New Roman"/>
          <w:color w:val="000000" w:themeColor="text1"/>
          <w:sz w:val="24"/>
          <w:szCs w:val="24"/>
        </w:rPr>
        <w:t> a-b-c-d-e                                        </w:t>
      </w:r>
      <w:r w:rsidRPr="008A32FE">
        <w:rPr>
          <w:rFonts w:ascii="Times New Roman" w:eastAsia="Times New Roman" w:hAnsi="Times New Roman" w:cs="Times New Roman"/>
          <w:b/>
          <w:bCs/>
          <w:color w:val="000000" w:themeColor="text1"/>
          <w:sz w:val="24"/>
          <w:szCs w:val="24"/>
          <w:shd w:val="clear" w:color="auto" w:fill="00FFFF"/>
        </w:rPr>
        <w:t>C. c-d-a-b-e</w:t>
      </w:r>
      <w:r w:rsidRPr="008A32FE">
        <w:rPr>
          <w:rFonts w:ascii="Times New Roman" w:eastAsia="Times New Roman" w:hAnsi="Times New Roman" w:cs="Times New Roman"/>
          <w:color w:val="000000" w:themeColor="text1"/>
          <w:sz w:val="24"/>
          <w:szCs w:val="24"/>
        </w:rPr>
        <w:t>                                </w:t>
      </w:r>
      <w:r w:rsidRPr="008A32FE">
        <w:rPr>
          <w:rFonts w:ascii="Times New Roman" w:eastAsia="Times New Roman" w:hAnsi="Times New Roman" w:cs="Times New Roman"/>
          <w:b/>
          <w:bCs/>
          <w:color w:val="000000" w:themeColor="text1"/>
          <w:sz w:val="24"/>
          <w:szCs w:val="24"/>
        </w:rPr>
        <w:t>D.</w:t>
      </w:r>
      <w:r w:rsidRPr="008A32FE">
        <w:rPr>
          <w:rFonts w:ascii="Times New Roman" w:eastAsia="Times New Roman" w:hAnsi="Times New Roman" w:cs="Times New Roman"/>
          <w:color w:val="000000" w:themeColor="text1"/>
          <w:sz w:val="24"/>
          <w:szCs w:val="24"/>
        </w:rPr>
        <w:t> e-d-a-b-c</w:t>
      </w:r>
    </w:p>
    <w:p w14:paraId="10848EDB"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Giải Thích:</w:t>
      </w:r>
      <w:r w:rsidRPr="008A32FE">
        <w:rPr>
          <w:rFonts w:ascii="Times New Roman" w:eastAsia="Times New Roman" w:hAnsi="Times New Roman" w:cs="Times New Roman"/>
          <w:color w:val="000000" w:themeColor="text1"/>
          <w:sz w:val="24"/>
          <w:szCs w:val="24"/>
        </w:rPr>
        <w:t> Kiến thức về sắp xếp câu tạo thành bức thư</w:t>
      </w:r>
    </w:p>
    <w:p w14:paraId="4869315D" w14:textId="77777777" w:rsidR="008A32FE" w:rsidRPr="008A32FE" w:rsidRDefault="008A32FE" w:rsidP="00E6432B">
      <w:pPr>
        <w:numPr>
          <w:ilvl w:val="0"/>
          <w:numId w:val="206"/>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Phân tích chi tiết</w:t>
      </w:r>
    </w:p>
    <w:p w14:paraId="06979368"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c bắt đầu bằng sự đồng tình với những hành động trước đó.</w:t>
      </w:r>
    </w:p>
    <w:p w14:paraId="7FFEAF5B"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d tiếp nối về việc khuyến khích người khác tham gia.</w:t>
      </w:r>
    </w:p>
    <w:p w14:paraId="689A2733"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a chuyển sang việc tổ chức sự kiện cộng đồng.</w:t>
      </w:r>
    </w:p>
    <w:p w14:paraId="7CDEB427"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b phát triển thêm về việc tham gia các tổ chức bảo vệ môi trường.</w:t>
      </w:r>
    </w:p>
    <w:p w14:paraId="06B23A34"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e kết thúc thư với lời động viên.</w:t>
      </w:r>
    </w:p>
    <w:p w14:paraId="7E6F7E15"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Đáp án C phù hợp</w:t>
      </w:r>
    </w:p>
    <w:p w14:paraId="1644D761"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Question 16:</w:t>
      </w:r>
    </w:p>
    <w:p w14:paraId="6A075F81" w14:textId="77777777" w:rsidR="008A32FE" w:rsidRPr="008A32FE" w:rsidRDefault="008A32FE" w:rsidP="00E6432B">
      <w:pPr>
        <w:numPr>
          <w:ilvl w:val="0"/>
          <w:numId w:val="207"/>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As urbanization grows, compact living offers a practical and sustainable solution to space and economic challenges, reflecting a broader cultural shift toward minimalist, conscious living.</w:t>
      </w:r>
    </w:p>
    <w:p w14:paraId="37E7CBB4" w14:textId="77777777" w:rsidR="008A32FE" w:rsidRPr="008A32FE" w:rsidRDefault="008A32FE" w:rsidP="00E6432B">
      <w:pPr>
        <w:numPr>
          <w:ilvl w:val="0"/>
          <w:numId w:val="207"/>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Downsizing to smaller homes reflects a shift toward minimalist lifestyles that prioritize efficiency, sustainability, and reduced consumption.</w:t>
      </w:r>
    </w:p>
    <w:p w14:paraId="527E8B30" w14:textId="77777777" w:rsidR="008A32FE" w:rsidRPr="008A32FE" w:rsidRDefault="008A32FE" w:rsidP="00E6432B">
      <w:pPr>
        <w:numPr>
          <w:ilvl w:val="0"/>
          <w:numId w:val="207"/>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Psychologically, smaller spaces promote mindful consumption, reduce stress, and improve focus by limiting possessions and creating clutter-free environments.</w:t>
      </w:r>
    </w:p>
    <w:p w14:paraId="5BAE7F43" w14:textId="77777777" w:rsidR="008A32FE" w:rsidRPr="008A32FE" w:rsidRDefault="008A32FE" w:rsidP="00E6432B">
      <w:pPr>
        <w:numPr>
          <w:ilvl w:val="0"/>
          <w:numId w:val="207"/>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Recently, compact living has become popular, especially in cities where space and housing costs are limited.</w:t>
      </w:r>
    </w:p>
    <w:p w14:paraId="50550A7A" w14:textId="77777777" w:rsidR="008A32FE" w:rsidRPr="008A32FE" w:rsidRDefault="008A32FE" w:rsidP="00E6432B">
      <w:pPr>
        <w:numPr>
          <w:ilvl w:val="0"/>
          <w:numId w:val="207"/>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Compact living reduces resource use, energy consumption, and waste. Many smaller homes use sustainable technologies, like solar panels and energy-efficient appliances, contributing to eco-friendly living.</w:t>
      </w:r>
    </w:p>
    <w:p w14:paraId="697FBBB1" w14:textId="77777777" w:rsidR="008A32FE" w:rsidRPr="008A32FE" w:rsidRDefault="008A32FE" w:rsidP="00E6432B">
      <w:pPr>
        <w:numPr>
          <w:ilvl w:val="0"/>
          <w:numId w:val="208"/>
        </w:numPr>
        <w:spacing w:after="0" w:line="240" w:lineRule="auto"/>
        <w:ind w:left="0" w:firstLine="90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shd w:val="clear" w:color="auto" w:fill="00FFFF"/>
        </w:rPr>
        <w:t>d-b-e-c-a</w:t>
      </w:r>
      <w:r w:rsidRPr="008A32FE">
        <w:rPr>
          <w:rFonts w:ascii="Times New Roman" w:eastAsia="Times New Roman" w:hAnsi="Times New Roman" w:cs="Times New Roman"/>
          <w:color w:val="000000" w:themeColor="text1"/>
          <w:sz w:val="24"/>
          <w:szCs w:val="24"/>
        </w:rPr>
        <w:t>                                </w:t>
      </w:r>
      <w:r w:rsidRPr="008A32FE">
        <w:rPr>
          <w:rFonts w:ascii="Times New Roman" w:eastAsia="Times New Roman" w:hAnsi="Times New Roman" w:cs="Times New Roman"/>
          <w:b/>
          <w:bCs/>
          <w:color w:val="000000" w:themeColor="text1"/>
          <w:sz w:val="24"/>
          <w:szCs w:val="24"/>
        </w:rPr>
        <w:t>B.</w:t>
      </w:r>
      <w:r w:rsidRPr="008A32FE">
        <w:rPr>
          <w:rFonts w:ascii="Times New Roman" w:eastAsia="Times New Roman" w:hAnsi="Times New Roman" w:cs="Times New Roman"/>
          <w:color w:val="000000" w:themeColor="text1"/>
          <w:sz w:val="24"/>
          <w:szCs w:val="24"/>
        </w:rPr>
        <w:t> c-d-e-b-a                                        </w:t>
      </w:r>
      <w:r w:rsidRPr="008A32FE">
        <w:rPr>
          <w:rFonts w:ascii="Times New Roman" w:eastAsia="Times New Roman" w:hAnsi="Times New Roman" w:cs="Times New Roman"/>
          <w:b/>
          <w:bCs/>
          <w:color w:val="000000" w:themeColor="text1"/>
          <w:sz w:val="24"/>
          <w:szCs w:val="24"/>
        </w:rPr>
        <w:t>C.</w:t>
      </w:r>
      <w:r w:rsidRPr="008A32FE">
        <w:rPr>
          <w:rFonts w:ascii="Times New Roman" w:eastAsia="Times New Roman" w:hAnsi="Times New Roman" w:cs="Times New Roman"/>
          <w:color w:val="000000" w:themeColor="text1"/>
          <w:sz w:val="24"/>
          <w:szCs w:val="24"/>
        </w:rPr>
        <w:t> b-e-d-c-a                                </w:t>
      </w:r>
      <w:r w:rsidRPr="008A32FE">
        <w:rPr>
          <w:rFonts w:ascii="Times New Roman" w:eastAsia="Times New Roman" w:hAnsi="Times New Roman" w:cs="Times New Roman"/>
          <w:b/>
          <w:bCs/>
          <w:color w:val="000000" w:themeColor="text1"/>
          <w:sz w:val="24"/>
          <w:szCs w:val="24"/>
        </w:rPr>
        <w:t>D.</w:t>
      </w:r>
      <w:r w:rsidRPr="008A32FE">
        <w:rPr>
          <w:rFonts w:ascii="Times New Roman" w:eastAsia="Times New Roman" w:hAnsi="Times New Roman" w:cs="Times New Roman"/>
          <w:color w:val="000000" w:themeColor="text1"/>
          <w:sz w:val="24"/>
          <w:szCs w:val="24"/>
        </w:rPr>
        <w:t> e-c-b-d-a</w:t>
      </w:r>
    </w:p>
    <w:p w14:paraId="6450592E"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Giải Thích:</w:t>
      </w:r>
      <w:r w:rsidRPr="008A32FE">
        <w:rPr>
          <w:rFonts w:ascii="Times New Roman" w:eastAsia="Times New Roman" w:hAnsi="Times New Roman" w:cs="Times New Roman"/>
          <w:color w:val="000000" w:themeColor="text1"/>
          <w:sz w:val="24"/>
          <w:szCs w:val="24"/>
        </w:rPr>
        <w:t> Kiến thức về sắp xếp câu tạo thành đoạn văn</w:t>
      </w:r>
    </w:p>
    <w:p w14:paraId="797A186B" w14:textId="77777777" w:rsidR="008A32FE" w:rsidRPr="008A32FE" w:rsidRDefault="008A32FE" w:rsidP="00E6432B">
      <w:pPr>
        <w:numPr>
          <w:ilvl w:val="0"/>
          <w:numId w:val="209"/>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Phân tích chi tiết</w:t>
      </w:r>
    </w:p>
    <w:p w14:paraId="5C07B17D"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d giới thiệu về sự phổ biến của sống compact.</w:t>
      </w:r>
    </w:p>
    <w:p w14:paraId="2E30E28D"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b giải thích lý do tại sao downsizing trở thành xu hướng.</w:t>
      </w:r>
    </w:p>
    <w:p w14:paraId="24700268"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e mô tả những lợi ích môi trường của sống compact.</w:t>
      </w:r>
    </w:p>
    <w:p w14:paraId="781918AF"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c đề cập đến các lợi ích tâm lý của không gian nhỏ.</w:t>
      </w:r>
    </w:p>
    <w:p w14:paraId="75D4E7A9"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a kết luận với những lợi ích tổng thể của sống compact.</w:t>
      </w:r>
    </w:p>
    <w:p w14:paraId="03C8226E"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Đáp án A phù hợp</w:t>
      </w:r>
    </w:p>
    <w:p w14:paraId="2FDD75F5"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Question 17:</w:t>
      </w:r>
    </w:p>
    <w:p w14:paraId="5E0300FC" w14:textId="77777777" w:rsidR="008A32FE" w:rsidRPr="008A32FE" w:rsidRDefault="008A32FE" w:rsidP="00E6432B">
      <w:pPr>
        <w:numPr>
          <w:ilvl w:val="0"/>
          <w:numId w:val="210"/>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As central banks pursue expansionary monetary policies, many investors turn to gold as a hedge against currency devaluation and inflation.</w:t>
      </w:r>
    </w:p>
    <w:p w14:paraId="34499A3D" w14:textId="77777777" w:rsidR="008A32FE" w:rsidRPr="008A32FE" w:rsidRDefault="008A32FE" w:rsidP="00E6432B">
      <w:pPr>
        <w:numPr>
          <w:ilvl w:val="0"/>
          <w:numId w:val="210"/>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One significant factor in the rise of gold prices is inflation. With low interest rates and stimulus measures in place, the value of fiat currencies has weakened, making gold an attractive alternative.</w:t>
      </w:r>
    </w:p>
    <w:p w14:paraId="06AEF612" w14:textId="77777777" w:rsidR="008A32FE" w:rsidRPr="008A32FE" w:rsidRDefault="008A32FE" w:rsidP="00E6432B">
      <w:pPr>
        <w:numPr>
          <w:ilvl w:val="0"/>
          <w:numId w:val="210"/>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However, gold prices are also affected by the strength of the U.S. dollar. A stronger dollar typically leads to lower gold prices, while a weaker dollar boosts gold demand. In conclusion, gold prices are influenced by a complex mix of economic policies, market trends, and geopolitical factors, making it a key asset to monitor in global markets.</w:t>
      </w:r>
    </w:p>
    <w:p w14:paraId="0122D733" w14:textId="77777777" w:rsidR="008A32FE" w:rsidRPr="008A32FE" w:rsidRDefault="008A32FE" w:rsidP="00E6432B">
      <w:pPr>
        <w:numPr>
          <w:ilvl w:val="0"/>
          <w:numId w:val="210"/>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lastRenderedPageBreak/>
        <w:t>The price of gold has always been a key indicator of economic stability, serving as a safe-haven asset in times of uncertainty. Recently, gold prices have risen sharply, driven by factors such as inflation, global economic instability, and geopolitical tensions.</w:t>
      </w:r>
    </w:p>
    <w:p w14:paraId="30A67E05" w14:textId="77777777" w:rsidR="008A32FE" w:rsidRPr="008A32FE" w:rsidRDefault="008A32FE" w:rsidP="00E6432B">
      <w:pPr>
        <w:numPr>
          <w:ilvl w:val="0"/>
          <w:numId w:val="210"/>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Additionally, demand from emerging markets, particularly in China and India, continues to support gold prices due to its cultural and economic significance.</w:t>
      </w:r>
    </w:p>
    <w:p w14:paraId="7E3D4C06" w14:textId="77777777" w:rsidR="008A32FE" w:rsidRPr="008A32FE" w:rsidRDefault="008A32FE" w:rsidP="00E6432B">
      <w:pPr>
        <w:numPr>
          <w:ilvl w:val="0"/>
          <w:numId w:val="211"/>
        </w:numPr>
        <w:spacing w:after="0" w:line="240" w:lineRule="auto"/>
        <w:ind w:left="0" w:firstLine="90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shd w:val="clear" w:color="auto" w:fill="00FFFF"/>
        </w:rPr>
        <w:t>d-a-b-e-c</w:t>
      </w:r>
      <w:r w:rsidRPr="008A32FE">
        <w:rPr>
          <w:rFonts w:ascii="Times New Roman" w:eastAsia="Times New Roman" w:hAnsi="Times New Roman" w:cs="Times New Roman"/>
          <w:b/>
          <w:bCs/>
          <w:color w:val="000000" w:themeColor="text1"/>
          <w:sz w:val="24"/>
          <w:szCs w:val="24"/>
        </w:rPr>
        <w:t>                                B. </w:t>
      </w:r>
      <w:r w:rsidRPr="008A32FE">
        <w:rPr>
          <w:rFonts w:ascii="Times New Roman" w:eastAsia="Times New Roman" w:hAnsi="Times New Roman" w:cs="Times New Roman"/>
          <w:color w:val="000000" w:themeColor="text1"/>
          <w:sz w:val="24"/>
          <w:szCs w:val="24"/>
        </w:rPr>
        <w:t>d-e-b-a-c</w:t>
      </w:r>
      <w:r w:rsidRPr="008A32FE">
        <w:rPr>
          <w:rFonts w:ascii="Times New Roman" w:eastAsia="Times New Roman" w:hAnsi="Times New Roman" w:cs="Times New Roman"/>
          <w:b/>
          <w:bCs/>
          <w:color w:val="000000" w:themeColor="text1"/>
          <w:sz w:val="24"/>
          <w:szCs w:val="24"/>
        </w:rPr>
        <w:t>                                        C. </w:t>
      </w:r>
      <w:r w:rsidRPr="008A32FE">
        <w:rPr>
          <w:rFonts w:ascii="Times New Roman" w:eastAsia="Times New Roman" w:hAnsi="Times New Roman" w:cs="Times New Roman"/>
          <w:color w:val="000000" w:themeColor="text1"/>
          <w:sz w:val="24"/>
          <w:szCs w:val="24"/>
        </w:rPr>
        <w:t>d-b-c-a-e        </w:t>
      </w:r>
      <w:r w:rsidRPr="008A32FE">
        <w:rPr>
          <w:rFonts w:ascii="Times New Roman" w:eastAsia="Times New Roman" w:hAnsi="Times New Roman" w:cs="Times New Roman"/>
          <w:b/>
          <w:bCs/>
          <w:color w:val="000000" w:themeColor="text1"/>
          <w:sz w:val="24"/>
          <w:szCs w:val="24"/>
        </w:rPr>
        <w:t>                        D. </w:t>
      </w:r>
      <w:r w:rsidRPr="008A32FE">
        <w:rPr>
          <w:rFonts w:ascii="Times New Roman" w:eastAsia="Times New Roman" w:hAnsi="Times New Roman" w:cs="Times New Roman"/>
          <w:color w:val="000000" w:themeColor="text1"/>
          <w:sz w:val="24"/>
          <w:szCs w:val="24"/>
        </w:rPr>
        <w:t>d-c-e-b-a</w:t>
      </w:r>
    </w:p>
    <w:p w14:paraId="109A6F17"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Giải Thích:</w:t>
      </w:r>
      <w:r w:rsidRPr="008A32FE">
        <w:rPr>
          <w:rFonts w:ascii="Times New Roman" w:eastAsia="Times New Roman" w:hAnsi="Times New Roman" w:cs="Times New Roman"/>
          <w:color w:val="000000" w:themeColor="text1"/>
          <w:sz w:val="24"/>
          <w:szCs w:val="24"/>
        </w:rPr>
        <w:t> Kiến thức về sắp xếp câu tạo thành đoạn văn</w:t>
      </w:r>
    </w:p>
    <w:p w14:paraId="0FA48C9E" w14:textId="77777777" w:rsidR="008A32FE" w:rsidRPr="008A32FE" w:rsidRDefault="008A32FE" w:rsidP="00E6432B">
      <w:pPr>
        <w:numPr>
          <w:ilvl w:val="0"/>
          <w:numId w:val="212"/>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Phân tích chi tiết</w:t>
      </w:r>
    </w:p>
    <w:p w14:paraId="36B332E9"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d mở đầu với vai trò của giá vàng như một chỉ số của sự ổn định kinh tế.</w:t>
      </w:r>
    </w:p>
    <w:p w14:paraId="13B4E040"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a giải thích sự liên kết giữa chính sách tiền tệ và sự quan tâm đến vàng.</w:t>
      </w:r>
    </w:p>
    <w:p w14:paraId="1D0BB54B"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b tiếp theo làm rõ sự ảnh hưởng của lạm phát đối với giá vàng.</w:t>
      </w:r>
    </w:p>
    <w:p w14:paraId="6536C101"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e bổ sung yếu tố thị trường mới nổi vào câu chuyện về giá vàng.</w:t>
      </w:r>
    </w:p>
    <w:p w14:paraId="00973D80"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c kết luận lại về sự phức tạp của các yếu tố ảnh hưởng đến giá vàng.</w:t>
      </w:r>
    </w:p>
    <w:p w14:paraId="451F0DD3"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Đáp án A phù hợp</w:t>
      </w:r>
    </w:p>
    <w:p w14:paraId="53622594"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Read the following passage about The Political Legacy of President Donald Trump and mark the letter A, B, C or D on your answer sheet to indicate the option that best fits each of the numbered blanks from 18 to 22.</w:t>
      </w:r>
    </w:p>
    <w:p w14:paraId="77488078" w14:textId="77777777" w:rsidR="008A32FE" w:rsidRPr="008A32FE" w:rsidRDefault="008A32FE" w:rsidP="008A32FE">
      <w:pPr>
        <w:spacing w:after="0" w:line="240" w:lineRule="auto"/>
        <w:ind w:firstLine="42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Donald Trump, the 45th President of the United States, served from 2017 to 2021. His presidency was marked by significant policy shifts that often polarized both domestic and international audiences. Trump’s </w:t>
      </w:r>
      <w:r w:rsidRPr="008A32FE">
        <w:rPr>
          <w:rFonts w:ascii="Times New Roman" w:eastAsia="Times New Roman" w:hAnsi="Times New Roman" w:cs="Times New Roman"/>
          <w:b/>
          <w:bCs/>
          <w:color w:val="000000" w:themeColor="text1"/>
          <w:sz w:val="24"/>
          <w:szCs w:val="24"/>
        </w:rPr>
        <w:t>(18)_________</w:t>
      </w:r>
      <w:r w:rsidRPr="008A32FE">
        <w:rPr>
          <w:rFonts w:ascii="Times New Roman" w:eastAsia="Times New Roman" w:hAnsi="Times New Roman" w:cs="Times New Roman"/>
          <w:color w:val="000000" w:themeColor="text1"/>
          <w:sz w:val="24"/>
          <w:szCs w:val="24"/>
        </w:rPr>
        <w:t>, particularly in areas such as immigration reform, trade negotiations, and environmental policy. A key component of his leadership was the "America First" doctrine, </w:t>
      </w:r>
      <w:r w:rsidRPr="008A32FE">
        <w:rPr>
          <w:rFonts w:ascii="Times New Roman" w:eastAsia="Times New Roman" w:hAnsi="Times New Roman" w:cs="Times New Roman"/>
          <w:b/>
          <w:bCs/>
          <w:color w:val="000000" w:themeColor="text1"/>
          <w:sz w:val="24"/>
          <w:szCs w:val="24"/>
        </w:rPr>
        <w:t>(19)_________</w:t>
      </w:r>
      <w:r w:rsidRPr="008A32FE">
        <w:rPr>
          <w:rFonts w:ascii="Times New Roman" w:eastAsia="Times New Roman" w:hAnsi="Times New Roman" w:cs="Times New Roman"/>
          <w:color w:val="000000" w:themeColor="text1"/>
          <w:sz w:val="24"/>
          <w:szCs w:val="24"/>
        </w:rPr>
        <w:t>, including the Paris Climate Accord, and renegotiating trade deals like NAFTA, which was replaced by the United States-Mexico-Canada Agreement (USMCA).</w:t>
      </w:r>
    </w:p>
    <w:p w14:paraId="33757667" w14:textId="77777777" w:rsidR="008A32FE" w:rsidRPr="008A32FE" w:rsidRDefault="008A32FE" w:rsidP="008A32FE">
      <w:pPr>
        <w:spacing w:after="0" w:line="240" w:lineRule="auto"/>
        <w:ind w:firstLine="42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One of the most defining characteristics of Trump's presidency was his unorthodox communication style, most notably through social media. His frequent use of Twitter to directly address the public and criticize political opponents, the media, and </w:t>
      </w:r>
      <w:r w:rsidRPr="008A32FE">
        <w:rPr>
          <w:rFonts w:ascii="Times New Roman" w:eastAsia="Times New Roman" w:hAnsi="Times New Roman" w:cs="Times New Roman"/>
          <w:b/>
          <w:bCs/>
          <w:color w:val="000000" w:themeColor="text1"/>
          <w:sz w:val="24"/>
          <w:szCs w:val="24"/>
        </w:rPr>
        <w:t>(20)_________</w:t>
      </w:r>
      <w:r w:rsidRPr="008A32FE">
        <w:rPr>
          <w:rFonts w:ascii="Times New Roman" w:eastAsia="Times New Roman" w:hAnsi="Times New Roman" w:cs="Times New Roman"/>
          <w:color w:val="000000" w:themeColor="text1"/>
          <w:sz w:val="24"/>
          <w:szCs w:val="24"/>
        </w:rPr>
        <w:t>. While his supporters saw this as a refreshing break from traditional political rhetoric, critics argued that his approach deepened national divisions.</w:t>
      </w:r>
    </w:p>
    <w:p w14:paraId="3C4C1C2B" w14:textId="77777777" w:rsidR="008A32FE" w:rsidRPr="008A32FE" w:rsidRDefault="008A32FE" w:rsidP="008A32FE">
      <w:pPr>
        <w:spacing w:after="0" w:line="240" w:lineRule="auto"/>
        <w:ind w:firstLine="42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Furthermore, Trump's foreign policy saw a reorientation of the United States' relationships with traditional allies, particularly in Europe, while strengthening ties with countries like Israel and North Korea. His policies, often described as transactional, placed an emphasis on bilateral agreements rather than multilateral cooperation Despite facing widespread criticism, his foreign policy achievements, including the normalization of relations between Israel and several Arab nations, garnered significant praise from his supporters.</w:t>
      </w:r>
    </w:p>
    <w:p w14:paraId="4EE173CA" w14:textId="77777777" w:rsidR="008A32FE" w:rsidRPr="008A32FE" w:rsidRDefault="008A32FE" w:rsidP="008A32FE">
      <w:pPr>
        <w:spacing w:after="0" w:line="240" w:lineRule="auto"/>
        <w:ind w:firstLine="42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(21)_________</w:t>
      </w:r>
      <w:r w:rsidRPr="008A32FE">
        <w:rPr>
          <w:rFonts w:ascii="Times New Roman" w:eastAsia="Times New Roman" w:hAnsi="Times New Roman" w:cs="Times New Roman"/>
          <w:color w:val="000000" w:themeColor="text1"/>
          <w:sz w:val="24"/>
          <w:szCs w:val="24"/>
        </w:rPr>
        <w:t>. His influence on the Republican Party remains profound, with many of his key policy positions continuing to shape its direction. Even after leaving office, his political presence has remained strong, </w:t>
      </w:r>
      <w:r w:rsidRPr="008A32FE">
        <w:rPr>
          <w:rFonts w:ascii="Times New Roman" w:eastAsia="Times New Roman" w:hAnsi="Times New Roman" w:cs="Times New Roman"/>
          <w:b/>
          <w:bCs/>
          <w:color w:val="000000" w:themeColor="text1"/>
          <w:sz w:val="24"/>
          <w:szCs w:val="24"/>
        </w:rPr>
        <w:t>(22)_________</w:t>
      </w:r>
      <w:r w:rsidRPr="008A32FE">
        <w:rPr>
          <w:rFonts w:ascii="Times New Roman" w:eastAsia="Times New Roman" w:hAnsi="Times New Roman" w:cs="Times New Roman"/>
          <w:color w:val="000000" w:themeColor="text1"/>
          <w:sz w:val="24"/>
          <w:szCs w:val="24"/>
        </w:rPr>
        <w:t>.</w:t>
      </w:r>
    </w:p>
    <w:p w14:paraId="3A23E1E0"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Question 18:</w:t>
      </w:r>
    </w:p>
    <w:p w14:paraId="0D9D31E2" w14:textId="77777777" w:rsidR="008A32FE" w:rsidRPr="008A32FE" w:rsidRDefault="008A32FE" w:rsidP="00E6432B">
      <w:pPr>
        <w:numPr>
          <w:ilvl w:val="0"/>
          <w:numId w:val="213"/>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administration who implemented a range of controversial policies</w:t>
      </w:r>
    </w:p>
    <w:p w14:paraId="628F66F8" w14:textId="77777777" w:rsidR="008A32FE" w:rsidRPr="008A32FE" w:rsidRDefault="008A32FE" w:rsidP="00E6432B">
      <w:pPr>
        <w:numPr>
          <w:ilvl w:val="0"/>
          <w:numId w:val="213"/>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shd w:val="clear" w:color="auto" w:fill="00FFFF"/>
        </w:rPr>
        <w:t>administration implemented a range of controversial policies</w:t>
      </w:r>
    </w:p>
    <w:p w14:paraId="326E16F4" w14:textId="77777777" w:rsidR="008A32FE" w:rsidRPr="008A32FE" w:rsidRDefault="008A32FE" w:rsidP="00E6432B">
      <w:pPr>
        <w:numPr>
          <w:ilvl w:val="0"/>
          <w:numId w:val="213"/>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administration which implemented a range of controversial policies</w:t>
      </w:r>
    </w:p>
    <w:p w14:paraId="447366D5" w14:textId="77777777" w:rsidR="008A32FE" w:rsidRPr="008A32FE" w:rsidRDefault="008A32FE" w:rsidP="00E6432B">
      <w:pPr>
        <w:numPr>
          <w:ilvl w:val="0"/>
          <w:numId w:val="213"/>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Having implemented a range of controversial policies, the administration acted swiftly</w:t>
      </w:r>
    </w:p>
    <w:p w14:paraId="1A3CCB34"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Giải Thích:</w:t>
      </w:r>
      <w:r w:rsidRPr="008A32FE">
        <w:rPr>
          <w:rFonts w:ascii="Times New Roman" w:eastAsia="Times New Roman" w:hAnsi="Times New Roman" w:cs="Times New Roman"/>
          <w:color w:val="000000" w:themeColor="text1"/>
          <w:sz w:val="24"/>
          <w:szCs w:val="24"/>
        </w:rPr>
        <w:t> Kiến thức về cấu trúc câu</w:t>
      </w:r>
    </w:p>
    <w:p w14:paraId="294C4ADB" w14:textId="77777777" w:rsidR="008A32FE" w:rsidRPr="008A32FE" w:rsidRDefault="008A32FE" w:rsidP="00E6432B">
      <w:pPr>
        <w:numPr>
          <w:ilvl w:val="0"/>
          <w:numId w:val="214"/>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Phân tích chi tiết</w:t>
      </w:r>
    </w:p>
    <w:p w14:paraId="6EE0798A"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A. administration who implemented a range of controversial policies</w:t>
      </w:r>
    </w:p>
    <w:p w14:paraId="34A39600" w14:textId="77777777" w:rsidR="008A32FE" w:rsidRPr="008A32FE" w:rsidRDefault="008A32FE" w:rsidP="00E6432B">
      <w:pPr>
        <w:numPr>
          <w:ilvl w:val="0"/>
          <w:numId w:val="215"/>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Sai:</w:t>
      </w:r>
      <w:r w:rsidRPr="008A32FE">
        <w:rPr>
          <w:rFonts w:ascii="Times New Roman" w:eastAsia="Times New Roman" w:hAnsi="Times New Roman" w:cs="Times New Roman"/>
          <w:color w:val="000000" w:themeColor="text1"/>
          <w:sz w:val="24"/>
          <w:szCs w:val="24"/>
        </w:rPr>
        <w:t> "Who" chỉ được sử dụng để thay thế cho người (danh từ chỉ người). Trong câu này, "administration" là một danh từ chỉ tổ chức, không phải người, vì vậy phải sử dụng "which" thay vì "who". Do đó, A là không đúng.</w:t>
      </w:r>
    </w:p>
    <w:p w14:paraId="02BE4303"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B. administration implemented a range of controversial policies</w:t>
      </w:r>
    </w:p>
    <w:p w14:paraId="581D88BB" w14:textId="77777777" w:rsidR="008A32FE" w:rsidRPr="008A32FE" w:rsidRDefault="008A32FE" w:rsidP="00E6432B">
      <w:pPr>
        <w:numPr>
          <w:ilvl w:val="0"/>
          <w:numId w:val="216"/>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Sai:</w:t>
      </w:r>
      <w:r w:rsidRPr="008A32FE">
        <w:rPr>
          <w:rFonts w:ascii="Times New Roman" w:eastAsia="Times New Roman" w:hAnsi="Times New Roman" w:cs="Times New Roman"/>
          <w:color w:val="000000" w:themeColor="text1"/>
          <w:sz w:val="24"/>
          <w:szCs w:val="24"/>
        </w:rPr>
        <w:t> Mặc dù câu này có thể hiểu được, nhưng nó thiếu sự kết nối đầy đủ giữa "administration" và phần mô tả về các chính sách gây tranh cãi. Cấu trúc này không phải là câu đầy đủ và thiếu từ quan hệ để liên kết các phần trong câu. Trong ngữ cảnh này, chúng ta cần một từ quan hệ như "which" để bổ sung thông tin về chính quyền Trump. B không đúng vì thiếu tính liên kết.</w:t>
      </w:r>
    </w:p>
    <w:p w14:paraId="00134216"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C. administration which implemented a range of controversial policies</w:t>
      </w:r>
    </w:p>
    <w:p w14:paraId="7DDAE96E" w14:textId="77777777" w:rsidR="008A32FE" w:rsidRPr="008A32FE" w:rsidRDefault="008A32FE" w:rsidP="00E6432B">
      <w:pPr>
        <w:numPr>
          <w:ilvl w:val="0"/>
          <w:numId w:val="217"/>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lastRenderedPageBreak/>
        <w:t>Đúng: </w:t>
      </w:r>
      <w:r w:rsidRPr="008A32FE">
        <w:rPr>
          <w:rFonts w:ascii="Times New Roman" w:eastAsia="Times New Roman" w:hAnsi="Times New Roman" w:cs="Times New Roman"/>
          <w:color w:val="000000" w:themeColor="text1"/>
          <w:sz w:val="24"/>
          <w:szCs w:val="24"/>
        </w:rPr>
        <w:t>Đây là câu chính xác về mặt ngữ pháp. "Which" là từ quan hệ được dùng để nối phần "administration" với phần mô tả hành động của nó (implementing controversial policies). Cấu trúc này rất hợp lý trong ngữ cảnh đoạn văn, khi chúng ta muốn bổ sung thông tin chi tiết về chính quyền Trump và các chính sách gây tranh cãi. C là chính xác vì nó sử dụng đúng từ quan hệ "which" để làm rõ thêm về hành động của chính quyền Trump.</w:t>
      </w:r>
    </w:p>
    <w:p w14:paraId="523A1DF1"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D. Having implemented a range of controversial policies, the administration acted swiftly</w:t>
      </w:r>
    </w:p>
    <w:p w14:paraId="1A9B8D48" w14:textId="77777777" w:rsidR="008A32FE" w:rsidRPr="008A32FE" w:rsidRDefault="008A32FE" w:rsidP="00E6432B">
      <w:pPr>
        <w:numPr>
          <w:ilvl w:val="0"/>
          <w:numId w:val="218"/>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Sai: </w:t>
      </w:r>
      <w:r w:rsidRPr="008A32FE">
        <w:rPr>
          <w:rFonts w:ascii="Times New Roman" w:eastAsia="Times New Roman" w:hAnsi="Times New Roman" w:cs="Times New Roman"/>
          <w:color w:val="000000" w:themeColor="text1"/>
          <w:sz w:val="24"/>
          <w:szCs w:val="24"/>
        </w:rPr>
        <w:t>Mặc dù câu này ngữ pháp đúng và rõ ràng, nhưng nó lại không phù hợp với ngữ cảnh. Câu này dùng dạng phân từ "Having implemented" để nói về một hành động đã xảy ra trước một hành động khác, nhưng trong đoạn văn này, chúng ta không cần phải diễn đạt mối quan hệ thời gian như vậy. Đoạn văn chỉ cần đơn giản nói về chính quyền Trump và các chính sách gây tranh cãi của nó mà không cần làm nổi bật mối quan hệ thời gian. D không phù hợp với ngữ cảnh của đoạn văn.</w:t>
      </w:r>
    </w:p>
    <w:p w14:paraId="5C87B7C1"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Đáp án C phù hợp</w:t>
      </w:r>
    </w:p>
    <w:p w14:paraId="5DA15495"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Tạm Dịch:</w:t>
      </w:r>
      <w:r w:rsidRPr="008A32FE">
        <w:rPr>
          <w:rFonts w:ascii="Times New Roman" w:eastAsia="Times New Roman" w:hAnsi="Times New Roman" w:cs="Times New Roman"/>
          <w:color w:val="000000" w:themeColor="text1"/>
          <w:sz w:val="24"/>
          <w:szCs w:val="24"/>
        </w:rPr>
        <w:t> Donald Trump, the 45th President of the United States, served from 2017 to 2021. His presidency was marked by significant policy shifts that often polarized both domestic and international audiences. Trump’s administration which implemented a range of controversial policies, particularly in areas such as immigration reform, trade negotiations, and environmental policy. (Donald Trump, Tổng thống thứ 45 của Hoa Kỳ, đã tại vị từ năm 2017 đến năm 2021. Nhiệm kỳ tổng thống của ông được đánh dấu bằng những thay đổi chính sách quan trọng thường gây chia rẽ cả khán giả trong nước và quốc tế. Chính quyền Trump đã thực hiện một loạt các chính sách gây tranh cãi, đặc biệt là trong các lĩnh vực như cải cách nhập cư, đàm phán thương mại và chính sách môi trường.)</w:t>
      </w:r>
    </w:p>
    <w:p w14:paraId="1136C06F"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Question 19:</w:t>
      </w:r>
    </w:p>
    <w:p w14:paraId="7C810FCD" w14:textId="77777777" w:rsidR="008A32FE" w:rsidRPr="008A32FE" w:rsidRDefault="008A32FE" w:rsidP="00E6432B">
      <w:pPr>
        <w:numPr>
          <w:ilvl w:val="0"/>
          <w:numId w:val="219"/>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which leads to the U.S. withdrawing from several international agreements</w:t>
      </w:r>
    </w:p>
    <w:p w14:paraId="7E48357D" w14:textId="77777777" w:rsidR="008A32FE" w:rsidRPr="008A32FE" w:rsidRDefault="008A32FE" w:rsidP="00E6432B">
      <w:pPr>
        <w:numPr>
          <w:ilvl w:val="0"/>
          <w:numId w:val="219"/>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which led to the U.S. withdraw from several international agreements</w:t>
      </w:r>
    </w:p>
    <w:p w14:paraId="3338ECBB" w14:textId="77777777" w:rsidR="008A32FE" w:rsidRPr="008A32FE" w:rsidRDefault="008A32FE" w:rsidP="00E6432B">
      <w:pPr>
        <w:numPr>
          <w:ilvl w:val="0"/>
          <w:numId w:val="219"/>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which led the U.S. withdrawing from several international agreements</w:t>
      </w:r>
    </w:p>
    <w:p w14:paraId="29DE8033" w14:textId="77777777" w:rsidR="008A32FE" w:rsidRPr="008A32FE" w:rsidRDefault="008A32FE" w:rsidP="00E6432B">
      <w:pPr>
        <w:numPr>
          <w:ilvl w:val="0"/>
          <w:numId w:val="219"/>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shd w:val="clear" w:color="auto" w:fill="00FFFF"/>
        </w:rPr>
        <w:t>which led to the U.S. withdrawing from several international agreements</w:t>
      </w:r>
    </w:p>
    <w:p w14:paraId="57E8FC31"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Giải Thích:</w:t>
      </w:r>
      <w:r w:rsidRPr="008A32FE">
        <w:rPr>
          <w:rFonts w:ascii="Times New Roman" w:eastAsia="Times New Roman" w:hAnsi="Times New Roman" w:cs="Times New Roman"/>
          <w:color w:val="000000" w:themeColor="text1"/>
          <w:sz w:val="24"/>
          <w:szCs w:val="24"/>
        </w:rPr>
        <w:t> Kiến thức về mệnh đề quan hệ</w:t>
      </w:r>
    </w:p>
    <w:p w14:paraId="201FD193" w14:textId="77777777" w:rsidR="008A32FE" w:rsidRPr="008A32FE" w:rsidRDefault="008A32FE" w:rsidP="00E6432B">
      <w:pPr>
        <w:numPr>
          <w:ilvl w:val="0"/>
          <w:numId w:val="220"/>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Phân tích chi tiết</w:t>
      </w:r>
    </w:p>
    <w:p w14:paraId="7FB7ABD9"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A. which leads to the U.S. withdrawing from several international agreements</w:t>
      </w:r>
    </w:p>
    <w:p w14:paraId="44488D8E" w14:textId="77777777" w:rsidR="008A32FE" w:rsidRPr="008A32FE" w:rsidRDefault="008A32FE" w:rsidP="00E6432B">
      <w:pPr>
        <w:numPr>
          <w:ilvl w:val="0"/>
          <w:numId w:val="221"/>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Sai: </w:t>
      </w:r>
      <w:r w:rsidRPr="008A32FE">
        <w:rPr>
          <w:rFonts w:ascii="Times New Roman" w:eastAsia="Times New Roman" w:hAnsi="Times New Roman" w:cs="Times New Roman"/>
          <w:color w:val="000000" w:themeColor="text1"/>
          <w:sz w:val="24"/>
          <w:szCs w:val="24"/>
        </w:rPr>
        <w:t>Đáp án này sử dụng "leads", thì động từ ở thì hiện tại, nhưng ngữ cảnh của câu yêu cầu một hành động đã xảy ra trong quá khứ. Câu đang nói về chính sách đã được thực hiện (quá khứ), do đó, động từ phải sử dụng thì quá khứ, không phải thì hiện tại. Vì vậy, A không đúng.</w:t>
      </w:r>
    </w:p>
    <w:p w14:paraId="2E6B65D1"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B. which led to the U.S. withdraw from several international agreements</w:t>
      </w:r>
    </w:p>
    <w:p w14:paraId="692DC59C" w14:textId="77777777" w:rsidR="008A32FE" w:rsidRPr="008A32FE" w:rsidRDefault="008A32FE" w:rsidP="00E6432B">
      <w:pPr>
        <w:numPr>
          <w:ilvl w:val="0"/>
          <w:numId w:val="222"/>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Sai:</w:t>
      </w:r>
      <w:r w:rsidRPr="008A32FE">
        <w:rPr>
          <w:rFonts w:ascii="Times New Roman" w:eastAsia="Times New Roman" w:hAnsi="Times New Roman" w:cs="Times New Roman"/>
          <w:color w:val="000000" w:themeColor="text1"/>
          <w:sz w:val="24"/>
          <w:szCs w:val="24"/>
        </w:rPr>
        <w:t> Đáp án này sử dụng "led to", nhưng động từ "withdraw" lại là dạng nguyên thể (không có "to" trước). Câu này không chính xác về mặt ngữ pháp, vì "withdraw" cần phải ở dạng "withdrawing" để tương thích với cấu trúc "led to". Vì vậy, B không đúng.</w:t>
      </w:r>
    </w:p>
    <w:p w14:paraId="1C02E4D7"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C. which led the U.S. withdrawing from several international agreements</w:t>
      </w:r>
    </w:p>
    <w:p w14:paraId="3611C68D" w14:textId="77777777" w:rsidR="008A32FE" w:rsidRPr="008A32FE" w:rsidRDefault="008A32FE" w:rsidP="00E6432B">
      <w:pPr>
        <w:numPr>
          <w:ilvl w:val="0"/>
          <w:numId w:val="223"/>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Sai: </w:t>
      </w:r>
      <w:r w:rsidRPr="008A32FE">
        <w:rPr>
          <w:rFonts w:ascii="Times New Roman" w:eastAsia="Times New Roman" w:hAnsi="Times New Roman" w:cs="Times New Roman"/>
          <w:color w:val="000000" w:themeColor="text1"/>
          <w:sz w:val="24"/>
          <w:szCs w:val="24"/>
        </w:rPr>
        <w:t>Mặc dù "led" là động từ ở thì quá khứ, nhưng sau "led" phải là một danh động từ (gerund) hoặc một cụm danh từ. Cấu trúc này thiếu "to" trước "withdrawing". Vì vậy, C không đúng.</w:t>
      </w:r>
    </w:p>
    <w:p w14:paraId="62FADCC6"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D. which led to the U.S. withdrawing from several international agreements</w:t>
      </w:r>
    </w:p>
    <w:p w14:paraId="4CF471B1" w14:textId="77777777" w:rsidR="008A32FE" w:rsidRPr="008A32FE" w:rsidRDefault="008A32FE" w:rsidP="00E6432B">
      <w:pPr>
        <w:numPr>
          <w:ilvl w:val="0"/>
          <w:numId w:val="224"/>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Đúng:</w:t>
      </w:r>
      <w:r w:rsidRPr="008A32FE">
        <w:rPr>
          <w:rFonts w:ascii="Times New Roman" w:eastAsia="Times New Roman" w:hAnsi="Times New Roman" w:cs="Times New Roman"/>
          <w:color w:val="000000" w:themeColor="text1"/>
          <w:sz w:val="24"/>
          <w:szCs w:val="24"/>
        </w:rPr>
        <w:t> Đây là câu chính xác về mặt ngữ pháp. "Led to" là một cụm động từ đúng trong quá khứ, và "withdrawing" là danh động từ (gerund) phù hợp với cấu trúc này. "Which led to" diễn tả một hành động đã dẫn đến một kết quả trong quá khứ, và "withdrawing" là hành động tiếp theo. Câu này hợp lý và chính xác với ngữ cảnh của đoạn văn. Vì vậy, D là đáp án đúng.</w:t>
      </w:r>
    </w:p>
    <w:p w14:paraId="58BA845E"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Đáp án D phù hợp</w:t>
      </w:r>
    </w:p>
    <w:p w14:paraId="0674E7AA"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Tạm Dịch:</w:t>
      </w:r>
      <w:r w:rsidRPr="008A32FE">
        <w:rPr>
          <w:rFonts w:ascii="Times New Roman" w:eastAsia="Times New Roman" w:hAnsi="Times New Roman" w:cs="Times New Roman"/>
          <w:color w:val="000000" w:themeColor="text1"/>
          <w:sz w:val="24"/>
          <w:szCs w:val="24"/>
        </w:rPr>
        <w:t> A key component of his leadership was the "America First" doctrine, which led to the U.S. withdrawing from several international agreements, including the Paris Climate Accord, and renegotiating trade deals like NAFTA, which was replaced by the United States-Mexico-Canada Agreement (USMCA). (Một thành phần chủ chốt trong sự lãnh đạo của ông là học thuyết "Nước Mỹ trên hết", dẫn đến việc Hoa Kỳ rút khỏi một số thỏa thuận quốc tế, bao gồm Hiệp định Khí hậu Paris và đàm phán lại các thỏa thuận thương mại như NAFTA, được thay thế bằng Hiệp định Hoa Kỳ-Mexico-Canada (USMCA).)</w:t>
      </w:r>
    </w:p>
    <w:p w14:paraId="4DE80C3F"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Question 20:</w:t>
      </w:r>
    </w:p>
    <w:p w14:paraId="5A2A9C29" w14:textId="77777777" w:rsidR="008A32FE" w:rsidRPr="008A32FE" w:rsidRDefault="008A32FE" w:rsidP="00E6432B">
      <w:pPr>
        <w:numPr>
          <w:ilvl w:val="0"/>
          <w:numId w:val="225"/>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global institutions fundamentally alter the way political discourse was conducted in the United States</w:t>
      </w:r>
    </w:p>
    <w:p w14:paraId="2FB5B17A" w14:textId="77777777" w:rsidR="008A32FE" w:rsidRPr="008A32FE" w:rsidRDefault="008A32FE" w:rsidP="00E6432B">
      <w:pPr>
        <w:numPr>
          <w:ilvl w:val="0"/>
          <w:numId w:val="225"/>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global institutions the way political discourse was conducted in the United States</w:t>
      </w:r>
    </w:p>
    <w:p w14:paraId="68667454" w14:textId="77777777" w:rsidR="008A32FE" w:rsidRPr="008A32FE" w:rsidRDefault="008A32FE" w:rsidP="00E6432B">
      <w:pPr>
        <w:numPr>
          <w:ilvl w:val="0"/>
          <w:numId w:val="225"/>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global institutions fundamentally altered the way political discourse is conducted in the United States</w:t>
      </w:r>
    </w:p>
    <w:p w14:paraId="3D89A0A5" w14:textId="77777777" w:rsidR="008A32FE" w:rsidRPr="008A32FE" w:rsidRDefault="008A32FE" w:rsidP="00E6432B">
      <w:pPr>
        <w:numPr>
          <w:ilvl w:val="0"/>
          <w:numId w:val="225"/>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shd w:val="clear" w:color="auto" w:fill="00FFFF"/>
        </w:rPr>
        <w:lastRenderedPageBreak/>
        <w:t>global institutions fundamentally altered the way political discourse was conducted in the United States</w:t>
      </w:r>
    </w:p>
    <w:p w14:paraId="63E4A385"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Giải Thích:</w:t>
      </w:r>
      <w:r w:rsidRPr="008A32FE">
        <w:rPr>
          <w:rFonts w:ascii="Times New Roman" w:eastAsia="Times New Roman" w:hAnsi="Times New Roman" w:cs="Times New Roman"/>
          <w:color w:val="000000" w:themeColor="text1"/>
          <w:sz w:val="24"/>
          <w:szCs w:val="24"/>
        </w:rPr>
        <w:t> Kiến thức về mệnh đề độc lập - nghĩa của câu</w:t>
      </w:r>
    </w:p>
    <w:p w14:paraId="55620D64" w14:textId="77777777" w:rsidR="008A32FE" w:rsidRPr="008A32FE" w:rsidRDefault="008A32FE" w:rsidP="00E6432B">
      <w:pPr>
        <w:numPr>
          <w:ilvl w:val="0"/>
          <w:numId w:val="226"/>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Phân tích chi tiết</w:t>
      </w:r>
    </w:p>
    <w:p w14:paraId="2DA89AA2"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A. global institutions fundamentally alter the way political discourse was conducted in the United States</w:t>
      </w:r>
    </w:p>
    <w:p w14:paraId="38410282" w14:textId="77777777" w:rsidR="008A32FE" w:rsidRPr="008A32FE" w:rsidRDefault="008A32FE" w:rsidP="00E6432B">
      <w:pPr>
        <w:numPr>
          <w:ilvl w:val="0"/>
          <w:numId w:val="227"/>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Sai:</w:t>
      </w:r>
      <w:r w:rsidRPr="008A32FE">
        <w:rPr>
          <w:rFonts w:ascii="Times New Roman" w:eastAsia="Times New Roman" w:hAnsi="Times New Roman" w:cs="Times New Roman"/>
          <w:color w:val="000000" w:themeColor="text1"/>
          <w:sz w:val="24"/>
          <w:szCs w:val="24"/>
        </w:rPr>
        <w:t> Đáp án này có sự kết hợp không chính xác giữa thì hiện tại ("alter") và thì quá khứ ("was conducted"). Nếu "alter" ở thì hiện tại, thì mệnh đề còn lại phải sử dụng thì hiện tại, nhưng trong ngữ cảnh này, câu đang nói về sự thay đổi trong quá khứ nên phải sử dụng thì quá khứ cho cả hai phần trong câu. Vì vậy, A là không đúng.</w:t>
      </w:r>
    </w:p>
    <w:p w14:paraId="3109FDE9"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B. global institutions the way political discourse was conducted in the United States</w:t>
      </w:r>
    </w:p>
    <w:p w14:paraId="675E8E76" w14:textId="77777777" w:rsidR="008A32FE" w:rsidRPr="008A32FE" w:rsidRDefault="008A32FE" w:rsidP="00E6432B">
      <w:pPr>
        <w:numPr>
          <w:ilvl w:val="0"/>
          <w:numId w:val="228"/>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Sai:</w:t>
      </w:r>
      <w:r w:rsidRPr="008A32FE">
        <w:rPr>
          <w:rFonts w:ascii="Times New Roman" w:eastAsia="Times New Roman" w:hAnsi="Times New Roman" w:cs="Times New Roman"/>
          <w:color w:val="000000" w:themeColor="text1"/>
          <w:sz w:val="24"/>
          <w:szCs w:val="24"/>
        </w:rPr>
        <w:t> Đáp án này thiếu động từ, khiến câu trở nên không hoàn chỉnh. Cấu trúc câu này không thể diễn tả đầy đủ ý nghĩa cần truyền đạt. B là không đúng vì thiếu động từ.</w:t>
      </w:r>
    </w:p>
    <w:p w14:paraId="318C3543"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C. global institutions fundamentally altered the way political discourse is conducted in the United States</w:t>
      </w:r>
    </w:p>
    <w:p w14:paraId="6AE4107F" w14:textId="77777777" w:rsidR="008A32FE" w:rsidRPr="008A32FE" w:rsidRDefault="008A32FE" w:rsidP="00E6432B">
      <w:pPr>
        <w:numPr>
          <w:ilvl w:val="0"/>
          <w:numId w:val="229"/>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Sai:</w:t>
      </w:r>
      <w:r w:rsidRPr="008A32FE">
        <w:rPr>
          <w:rFonts w:ascii="Times New Roman" w:eastAsia="Times New Roman" w:hAnsi="Times New Roman" w:cs="Times New Roman"/>
          <w:color w:val="000000" w:themeColor="text1"/>
          <w:sz w:val="24"/>
          <w:szCs w:val="24"/>
        </w:rPr>
        <w:t> Mặc dù động từ "altered" ở thì quá khứ là chính xác, nhưng phần sau "the way political discourse is conducted" lại sử dụng thì hiện tại ("is conducted"). Câu đang nói về một sự thay đổi đã xảy ra trong quá khứ, nên phần "is conducted" phải ở thì quá khứ. C không chính xác vì mâu thuẫn giữa thì quá khứ và hiện tại.</w:t>
      </w:r>
    </w:p>
    <w:p w14:paraId="4A59CB14"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D. global institutions fundamentally altered the way political discourse was conducted in the United States</w:t>
      </w:r>
    </w:p>
    <w:p w14:paraId="71D08A51" w14:textId="77777777" w:rsidR="008A32FE" w:rsidRPr="008A32FE" w:rsidRDefault="008A32FE" w:rsidP="00E6432B">
      <w:pPr>
        <w:numPr>
          <w:ilvl w:val="0"/>
          <w:numId w:val="230"/>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Đúng:</w:t>
      </w:r>
      <w:r w:rsidRPr="008A32FE">
        <w:rPr>
          <w:rFonts w:ascii="Times New Roman" w:eastAsia="Times New Roman" w:hAnsi="Times New Roman" w:cs="Times New Roman"/>
          <w:color w:val="000000" w:themeColor="text1"/>
          <w:sz w:val="24"/>
          <w:szCs w:val="24"/>
        </w:rPr>
        <w:t> Đây là đáp án chính xác. Câu này sử dụng thì quá khứ cho cả động từ "altered" và phần "was conducted", điều này phù hợp với ngữ cảnh, vì đoạn văn đang nói về sự thay đổi đã diễn ra trong quá khứ, và kết quả của việc sử dụng Twitter trong thời gian trước đó. D là chính xác vì cả động từ và thì trong mệnh đề này thống nhất và hợp lý.</w:t>
      </w:r>
    </w:p>
    <w:p w14:paraId="68572D46"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Đáp án D phù hợp</w:t>
      </w:r>
    </w:p>
    <w:p w14:paraId="7370CD57"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Tạm Dịch:</w:t>
      </w:r>
      <w:r w:rsidRPr="008A32FE">
        <w:rPr>
          <w:rFonts w:ascii="Times New Roman" w:eastAsia="Times New Roman" w:hAnsi="Times New Roman" w:cs="Times New Roman"/>
          <w:color w:val="000000" w:themeColor="text1"/>
          <w:sz w:val="24"/>
          <w:szCs w:val="24"/>
        </w:rPr>
        <w:t> His frequent use of Twitter to directly address the public and criticize political opponents, the media, and global institutions fundamentally altered the way political discourse was conducted in the United States. While his supporters saw this as a refreshing break from traditional political rhetoric, critics argued that his approach deepened national divisions. (Việc ông thường xuyên sử dụng Twitter để trực tiếp nói chuyện với công chúng và chỉ trích các đối thủ chính trị, phương tiện truyền thông và các tổ chức toàn cầu đã thay đổi cơ bản cách thức diễn ngôn chính trị được tiến hành ở Hoa Kỳ. Trong khi những người ủng hộ ông coi đây là một sự thay đổi mới mẻ so với lối hùng biện chính trị truyền thống, những người chỉ trích cho rằng cách tiếp cận của ông đã làm sâu sắc thêm sự chia rẽ quốc gia.)</w:t>
      </w:r>
    </w:p>
    <w:p w14:paraId="4982668F"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Question 21:</w:t>
      </w:r>
    </w:p>
    <w:p w14:paraId="2AA561C7" w14:textId="77777777" w:rsidR="008A32FE" w:rsidRPr="008A32FE" w:rsidRDefault="008A32FE" w:rsidP="00E6432B">
      <w:pPr>
        <w:numPr>
          <w:ilvl w:val="0"/>
          <w:numId w:val="231"/>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shd w:val="clear" w:color="auto" w:fill="00FFFF"/>
        </w:rPr>
        <w:t>Trump's impact on the political landscape extended beyond his presidency</w:t>
      </w:r>
    </w:p>
    <w:p w14:paraId="25A4E35D" w14:textId="77777777" w:rsidR="008A32FE" w:rsidRPr="008A32FE" w:rsidRDefault="008A32FE" w:rsidP="00E6432B">
      <w:pPr>
        <w:numPr>
          <w:ilvl w:val="0"/>
          <w:numId w:val="231"/>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Trump's impact on the political landscape extends beyond his presidency</w:t>
      </w:r>
    </w:p>
    <w:p w14:paraId="41B338FB" w14:textId="77777777" w:rsidR="008A32FE" w:rsidRPr="008A32FE" w:rsidRDefault="008A32FE" w:rsidP="00E6432B">
      <w:pPr>
        <w:numPr>
          <w:ilvl w:val="0"/>
          <w:numId w:val="231"/>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Trump's impact on the political landscape was extended beyond his presidency</w:t>
      </w:r>
    </w:p>
    <w:p w14:paraId="139DD8FE" w14:textId="77777777" w:rsidR="008A32FE" w:rsidRPr="008A32FE" w:rsidRDefault="008A32FE" w:rsidP="00E6432B">
      <w:pPr>
        <w:numPr>
          <w:ilvl w:val="0"/>
          <w:numId w:val="231"/>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Trump's impact on political landscape extended beyond his presidency</w:t>
      </w:r>
    </w:p>
    <w:p w14:paraId="299A39A7"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Giải Thích:</w:t>
      </w:r>
      <w:r w:rsidRPr="008A32FE">
        <w:rPr>
          <w:rFonts w:ascii="Times New Roman" w:eastAsia="Times New Roman" w:hAnsi="Times New Roman" w:cs="Times New Roman"/>
          <w:color w:val="000000" w:themeColor="text1"/>
          <w:sz w:val="24"/>
          <w:szCs w:val="24"/>
        </w:rPr>
        <w:t> Kiến thức về mệnh đề độc lập - nghĩa của câu</w:t>
      </w:r>
    </w:p>
    <w:p w14:paraId="1CA28A0C" w14:textId="77777777" w:rsidR="008A32FE" w:rsidRPr="008A32FE" w:rsidRDefault="008A32FE" w:rsidP="00E6432B">
      <w:pPr>
        <w:numPr>
          <w:ilvl w:val="0"/>
          <w:numId w:val="232"/>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Phân tích chi tiết</w:t>
      </w:r>
    </w:p>
    <w:p w14:paraId="2296A1B0"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A. Trump's impact on the political landscape extended beyond his presidency</w:t>
      </w:r>
    </w:p>
    <w:p w14:paraId="07C5A0AD" w14:textId="77777777" w:rsidR="008A32FE" w:rsidRPr="008A32FE" w:rsidRDefault="008A32FE" w:rsidP="00E6432B">
      <w:pPr>
        <w:numPr>
          <w:ilvl w:val="0"/>
          <w:numId w:val="233"/>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Đúng: </w:t>
      </w:r>
      <w:r w:rsidRPr="008A32FE">
        <w:rPr>
          <w:rFonts w:ascii="Times New Roman" w:eastAsia="Times New Roman" w:hAnsi="Times New Roman" w:cs="Times New Roman"/>
          <w:color w:val="000000" w:themeColor="text1"/>
          <w:sz w:val="24"/>
          <w:szCs w:val="24"/>
        </w:rPr>
        <w:t>Đáp án này sử dụng thì quá khứ ("extended"), thể hiện rằng ảnh hưởng của Trump đã vượt ra ngoài nhiệm kỳ của ông. Đây là cách sử dụng thì chính xác, vì đoạn văn trước đó nói về những sự kiện và chính sách đã xảy ra trong quá khứ (Trump đã rời nhiệm sở). Câu này phù hợp với ngữ cảnh mô tả một sự kiện đã xảy ra và vẫn còn tiếp tục tác động đến hiện tại. A là chính xác.</w:t>
      </w:r>
    </w:p>
    <w:p w14:paraId="43B1C81E"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B. Trump's impact on the political landscape extends beyond his presidency</w:t>
      </w:r>
    </w:p>
    <w:p w14:paraId="1656F461" w14:textId="77777777" w:rsidR="008A32FE" w:rsidRPr="008A32FE" w:rsidRDefault="008A32FE" w:rsidP="00E6432B">
      <w:pPr>
        <w:numPr>
          <w:ilvl w:val="0"/>
          <w:numId w:val="234"/>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Sai: </w:t>
      </w:r>
      <w:r w:rsidRPr="008A32FE">
        <w:rPr>
          <w:rFonts w:ascii="Times New Roman" w:eastAsia="Times New Roman" w:hAnsi="Times New Roman" w:cs="Times New Roman"/>
          <w:color w:val="000000" w:themeColor="text1"/>
          <w:sz w:val="24"/>
          <w:szCs w:val="24"/>
        </w:rPr>
        <w:t>Đáp án này sử dụng thì hiện tại ("extends"), điều này không hoàn toàn phù hợp với ngữ cảnh của câu. Mặc dù ảnh hưởng của Trump vẫn còn tiếp tục trong hiện tại, nhưng câu này đang đề cập đến một sự kiện đã xảy ra trong quá khứ, khi Trump còn tại nhiệm. Vì vậy, B không đúng.</w:t>
      </w:r>
    </w:p>
    <w:p w14:paraId="20E9D9AC"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C. Trump's impact on the political landscape was extended beyond his presidency</w:t>
      </w:r>
    </w:p>
    <w:p w14:paraId="46506A4F" w14:textId="77777777" w:rsidR="008A32FE" w:rsidRPr="008A32FE" w:rsidRDefault="008A32FE" w:rsidP="00E6432B">
      <w:pPr>
        <w:numPr>
          <w:ilvl w:val="0"/>
          <w:numId w:val="235"/>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Sai:</w:t>
      </w:r>
      <w:r w:rsidRPr="008A32FE">
        <w:rPr>
          <w:rFonts w:ascii="Times New Roman" w:eastAsia="Times New Roman" w:hAnsi="Times New Roman" w:cs="Times New Roman"/>
          <w:color w:val="000000" w:themeColor="text1"/>
          <w:sz w:val="24"/>
          <w:szCs w:val="24"/>
        </w:rPr>
        <w:t> Câu này sử dụng cấu trúc bị động ("was extended"), điều này không cần thiết và không phù hợp với ngữ cảnh. Chúng ta đang nói về sự ảnh hưởng của Trump, không phải một sự kiện nào đó bị tác động, vì vậy cấu trúc bị động ở đây không hợp lý. C không đúng.</w:t>
      </w:r>
    </w:p>
    <w:p w14:paraId="160B35D7"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D. Trump's impact on political landscape extended beyond his presidency</w:t>
      </w:r>
    </w:p>
    <w:p w14:paraId="471D241D" w14:textId="77777777" w:rsidR="008A32FE" w:rsidRPr="008A32FE" w:rsidRDefault="008A32FE" w:rsidP="00E6432B">
      <w:pPr>
        <w:numPr>
          <w:ilvl w:val="0"/>
          <w:numId w:val="236"/>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lastRenderedPageBreak/>
        <w:t>Sai:</w:t>
      </w:r>
      <w:r w:rsidRPr="008A32FE">
        <w:rPr>
          <w:rFonts w:ascii="Times New Roman" w:eastAsia="Times New Roman" w:hAnsi="Times New Roman" w:cs="Times New Roman"/>
          <w:color w:val="000000" w:themeColor="text1"/>
          <w:sz w:val="24"/>
          <w:szCs w:val="24"/>
        </w:rPr>
        <w:t> Đáp án này thiếu mạo từ "the" trước "political landscape". Trong tiếng Anh, "the political landscape" là một danh từ cụ thể, cần phải có mạo từ "the" để xác định rõ ràng. Do đó, D không đúng.</w:t>
      </w:r>
    </w:p>
    <w:p w14:paraId="43FF506A"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Đáp án A phù hợp</w:t>
      </w:r>
    </w:p>
    <w:p w14:paraId="34BCD138"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Tạm Dịch: </w:t>
      </w:r>
      <w:r w:rsidRPr="008A32FE">
        <w:rPr>
          <w:rFonts w:ascii="Times New Roman" w:eastAsia="Times New Roman" w:hAnsi="Times New Roman" w:cs="Times New Roman"/>
          <w:color w:val="000000" w:themeColor="text1"/>
          <w:sz w:val="24"/>
          <w:szCs w:val="24"/>
        </w:rPr>
        <w:t>Trump's impact on the political landscape extended beyond his presidency. His influence on the Republican Party remains profound, with many of his key policy positions continuing to shape its direction. (Tác động của Trump đối với bối cảnh chính trị vượt ra ngoài nhiệm kỳ tổng thống của ông. Ảnh hưởng của ông đối với Đảng Cộng hòa vẫn còn sâu sắc, với nhiều vị trí chính sách quan trọng của ông tiếp tục định hình hướng đi của đảng.)</w:t>
      </w:r>
    </w:p>
    <w:p w14:paraId="4AB31B99"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Question 22:</w:t>
      </w:r>
    </w:p>
    <w:p w14:paraId="543696A5" w14:textId="77777777" w:rsidR="008A32FE" w:rsidRPr="008A32FE" w:rsidRDefault="008A32FE" w:rsidP="00E6432B">
      <w:pPr>
        <w:numPr>
          <w:ilvl w:val="0"/>
          <w:numId w:val="237"/>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indicate the lasting nature of his political legacy.</w:t>
      </w:r>
    </w:p>
    <w:p w14:paraId="4D3E1E85" w14:textId="77777777" w:rsidR="008A32FE" w:rsidRPr="008A32FE" w:rsidRDefault="008A32FE" w:rsidP="00E6432B">
      <w:pPr>
        <w:numPr>
          <w:ilvl w:val="0"/>
          <w:numId w:val="237"/>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having indicated the lasting nature of his political legacy.</w:t>
      </w:r>
    </w:p>
    <w:p w14:paraId="6325A157" w14:textId="77777777" w:rsidR="008A32FE" w:rsidRPr="008A32FE" w:rsidRDefault="008A32FE" w:rsidP="00E6432B">
      <w:pPr>
        <w:numPr>
          <w:ilvl w:val="0"/>
          <w:numId w:val="237"/>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shd w:val="clear" w:color="auto" w:fill="00FFFF"/>
        </w:rPr>
        <w:t>indicating the lasting nature of his political legacy</w:t>
      </w:r>
    </w:p>
    <w:p w14:paraId="35AB7C52" w14:textId="77777777" w:rsidR="008A32FE" w:rsidRPr="008A32FE" w:rsidRDefault="008A32FE" w:rsidP="00E6432B">
      <w:pPr>
        <w:numPr>
          <w:ilvl w:val="0"/>
          <w:numId w:val="237"/>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the lasting nature of his political legacy</w:t>
      </w:r>
    </w:p>
    <w:p w14:paraId="0ECD16FB"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Giải Thích:</w:t>
      </w:r>
      <w:r w:rsidRPr="008A32FE">
        <w:rPr>
          <w:rFonts w:ascii="Times New Roman" w:eastAsia="Times New Roman" w:hAnsi="Times New Roman" w:cs="Times New Roman"/>
          <w:color w:val="000000" w:themeColor="text1"/>
          <w:sz w:val="24"/>
          <w:szCs w:val="24"/>
        </w:rPr>
        <w:t> Kiến thức về phân từ hiện tại, phân từ hoàn thành</w:t>
      </w:r>
    </w:p>
    <w:p w14:paraId="6CF74FB5" w14:textId="77777777" w:rsidR="008A32FE" w:rsidRPr="008A32FE" w:rsidRDefault="008A32FE" w:rsidP="00E6432B">
      <w:pPr>
        <w:numPr>
          <w:ilvl w:val="0"/>
          <w:numId w:val="238"/>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Phân tích chi tiết</w:t>
      </w:r>
    </w:p>
    <w:p w14:paraId="66B9B941"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A. indicate the lasting nature of his political legacy</w:t>
      </w:r>
    </w:p>
    <w:p w14:paraId="7E04DF08" w14:textId="77777777" w:rsidR="008A32FE" w:rsidRPr="008A32FE" w:rsidRDefault="008A32FE" w:rsidP="00E6432B">
      <w:pPr>
        <w:numPr>
          <w:ilvl w:val="0"/>
          <w:numId w:val="239"/>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Sai:</w:t>
      </w:r>
      <w:r w:rsidRPr="008A32FE">
        <w:rPr>
          <w:rFonts w:ascii="Times New Roman" w:eastAsia="Times New Roman" w:hAnsi="Times New Roman" w:cs="Times New Roman"/>
          <w:color w:val="000000" w:themeColor="text1"/>
          <w:sz w:val="24"/>
          <w:szCs w:val="24"/>
        </w:rPr>
        <w:t> Đáp án này sử dụng động từ nguyên thể "indicate", nhưng trong ngữ cảnh này, câu cần một phần tử có chức năng bổ nghĩa hoặc mô tả tác động hoặc kết quả. Việc sử dụng động từ nguyên thể không phù hợp về mặt ngữ pháp vì câu cần một dạng phân từ (present participle hoặc past participle) để diễn tả sự tiếp nối hoặc ảnh hưởng từ một hành động trong quá khứ. A không phù hợp.</w:t>
      </w:r>
    </w:p>
    <w:p w14:paraId="1BED2FBE"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B. having indicated the lasting nature of his political legacy</w:t>
      </w:r>
    </w:p>
    <w:p w14:paraId="754D4CFC" w14:textId="77777777" w:rsidR="008A32FE" w:rsidRPr="008A32FE" w:rsidRDefault="008A32FE" w:rsidP="00E6432B">
      <w:pPr>
        <w:numPr>
          <w:ilvl w:val="0"/>
          <w:numId w:val="240"/>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Sai:</w:t>
      </w:r>
      <w:r w:rsidRPr="008A32FE">
        <w:rPr>
          <w:rFonts w:ascii="Times New Roman" w:eastAsia="Times New Roman" w:hAnsi="Times New Roman" w:cs="Times New Roman"/>
          <w:color w:val="000000" w:themeColor="text1"/>
          <w:sz w:val="24"/>
          <w:szCs w:val="24"/>
        </w:rPr>
        <w:t> Đáp án này sử dụng phân từ hoàn thành ("having indicated"). Mặc dù phân từ hoàn thành có thể chỉ hành động xảy ra trước hành động khác trong quá khứ, nhưng trong ngữ cảnh này, câu đang cần một cụm từ diễn tả sự tiếp tục hoặc tính chất lâu dài của ảnh hưởng. "Having indicated" mang nghĩa là "sau khi đã chỉ ra", điều này không phù hợp với yêu cầu của câu. B không đúng.</w:t>
      </w:r>
    </w:p>
    <w:p w14:paraId="318F4BE5"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C. indicating the lasting nature of his political legacy</w:t>
      </w:r>
    </w:p>
    <w:p w14:paraId="615F5CD7" w14:textId="77777777" w:rsidR="008A32FE" w:rsidRPr="008A32FE" w:rsidRDefault="008A32FE" w:rsidP="00E6432B">
      <w:pPr>
        <w:numPr>
          <w:ilvl w:val="0"/>
          <w:numId w:val="241"/>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Đúng:</w:t>
      </w:r>
      <w:r w:rsidRPr="008A32FE">
        <w:rPr>
          <w:rFonts w:ascii="Times New Roman" w:eastAsia="Times New Roman" w:hAnsi="Times New Roman" w:cs="Times New Roman"/>
          <w:color w:val="000000" w:themeColor="text1"/>
          <w:sz w:val="24"/>
          <w:szCs w:val="24"/>
        </w:rPr>
        <w:t> Đáp án này sử dụng phân từ hiện tại ("indicating"), diễn tả hành động tiếp diễn, đồng thời làm rõ sự ảnh hưởng lâu dài của di sản chính trị của Trump. Phân từ hiện tại này mô tả hành động của chủ ngữ trong câu, thể hiện mối liên hệ và tác động kéo dài của di sản chính trị Trump. Đây là lựa chọn chính xác nhất. C là đúng.</w:t>
      </w:r>
    </w:p>
    <w:p w14:paraId="22799D57"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D. the lasting nature of his political legacy</w:t>
      </w:r>
    </w:p>
    <w:p w14:paraId="2E95E866" w14:textId="77777777" w:rsidR="008A32FE" w:rsidRPr="008A32FE" w:rsidRDefault="008A32FE" w:rsidP="00E6432B">
      <w:pPr>
        <w:numPr>
          <w:ilvl w:val="0"/>
          <w:numId w:val="242"/>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Sai:</w:t>
      </w:r>
      <w:r w:rsidRPr="008A32FE">
        <w:rPr>
          <w:rFonts w:ascii="Times New Roman" w:eastAsia="Times New Roman" w:hAnsi="Times New Roman" w:cs="Times New Roman"/>
          <w:color w:val="000000" w:themeColor="text1"/>
          <w:sz w:val="24"/>
          <w:szCs w:val="24"/>
        </w:rPr>
        <w:t> Đáp án này chỉ đơn giản là một danh từ cụ thể mà không có động từ hay phân từ bổ nghĩa. Cấu trúc này thiếu động từ để kết nối với phần còn lại của câu, làm cho câu không hoàn chỉnh về ngữ pháp. D không hợp lý trong ngữ cảnh này.</w:t>
      </w:r>
    </w:p>
    <w:p w14:paraId="48016A12"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Đáp án C phù hợp</w:t>
      </w:r>
    </w:p>
    <w:p w14:paraId="794F0648"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Tạm Dịch:</w:t>
      </w:r>
      <w:r w:rsidRPr="008A32FE">
        <w:rPr>
          <w:rFonts w:ascii="Times New Roman" w:eastAsia="Times New Roman" w:hAnsi="Times New Roman" w:cs="Times New Roman"/>
          <w:color w:val="000000" w:themeColor="text1"/>
          <w:sz w:val="24"/>
          <w:szCs w:val="24"/>
        </w:rPr>
        <w:t> Even after leaving office, his political presence has remained strong, indicating the lasting nature of his political legacy. (Ngay cả sau khi rời nhiệm sở, sự hiện diện chính trị của ông vẫn mạnh mẽ, cho thấy bản chất lâu dài của di sản chính trị của ông.)</w:t>
      </w:r>
    </w:p>
    <w:p w14:paraId="67B0FEE0" w14:textId="77777777" w:rsidR="008A32FE" w:rsidRPr="008A32FE" w:rsidRDefault="008A32FE" w:rsidP="008A32FE">
      <w:pPr>
        <w:spacing w:after="0" w:line="240" w:lineRule="auto"/>
        <w:jc w:val="center"/>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Tạm Dịch Bài Đọc</w:t>
      </w:r>
    </w:p>
    <w:p w14:paraId="0C2EC7FF" w14:textId="77777777" w:rsidR="008A32FE" w:rsidRPr="008A32FE" w:rsidRDefault="008A32FE" w:rsidP="008A32FE">
      <w:pPr>
        <w:spacing w:after="0" w:line="240" w:lineRule="auto"/>
        <w:ind w:firstLine="42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Donald Trump, Tổng thống thứ 45 của Hoa Kỳ, đã tại vị từ năm 2017 đến năm 2021. Nhiệm kỳ tổng thống của ông được đánh dấu bằng những thay đổi chính sách quan trọng thường gây chia rẽ cả trong nước và quốc tế. Chính quyền Trump đã thực hiện một loạt các chính sách gây tranh cãi, đặc biệt là trong các lĩnh vực như cải cách nhập cư, đàm phán thương mại và chính sách môi trường. Một thành phần quan trọng trong sự lãnh đạo của ông là học thuyết "Nước Mỹ trên hết", dẫn đến việc Hoa Kỳ rút khỏi một số thỏa thuận quốc tế, bao gồm Hiệp định khí hậu Paris và đàm phán lại các thỏa thuận thương mại như NAFTA, được thay thế bằng Hiệp định Hoa Kỳ-Mexico-Canada (USMCA).</w:t>
      </w:r>
    </w:p>
    <w:p w14:paraId="79BB3556" w14:textId="77777777" w:rsidR="008A32FE" w:rsidRPr="008A32FE" w:rsidRDefault="008A32FE" w:rsidP="008A32FE">
      <w:pPr>
        <w:spacing w:after="0" w:line="240" w:lineRule="auto"/>
        <w:ind w:firstLine="42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Một trong những đặc điểm nổi bật nhất trong nhiệm kỳ tổng thống của Trump là phong cách giao tiếp không chính thống của ông, đáng chú ý nhất là thông qua mạng xã hội. Việc ông thường xuyên sử dụng Twitter để trực tiếp phát biểu trước công chúng và chỉ trích các đối thủ chính trị, phương tiện truyền thông và các tổ chức toàn cầu đã thay đổi cơ bản cách thức tiến hành diễn ngôn chính trị tại Hoa Kỳ. Trong khi những người ủng hộ ông coi đây là một sự thay đổi mới mẻ so với diễn ngôn chính trị truyền thống, thì những người chỉ trích lại cho rằng cách tiếp cận của ông đã làm sâu sắc thêm sự chia rẽ quốc gia.</w:t>
      </w:r>
    </w:p>
    <w:p w14:paraId="1DFA0AD2" w14:textId="77777777" w:rsidR="008A32FE" w:rsidRPr="008A32FE" w:rsidRDefault="008A32FE" w:rsidP="008A32FE">
      <w:pPr>
        <w:spacing w:after="0" w:line="240" w:lineRule="auto"/>
        <w:ind w:firstLine="42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 xml:space="preserve">Hơn nữa, chính sách đối ngoại của Trump đã chứng kiến sự định hướng lại mối quan hệ của Hoa Kỳ với các đồng minh truyền thống, đặc biệt là ở châu Âu, trong khi củng cố mối quan hệ với các quốc gia như Israel </w:t>
      </w:r>
      <w:r w:rsidRPr="008A32FE">
        <w:rPr>
          <w:rFonts w:ascii="Times New Roman" w:eastAsia="Times New Roman" w:hAnsi="Times New Roman" w:cs="Times New Roman"/>
          <w:color w:val="000000" w:themeColor="text1"/>
          <w:sz w:val="24"/>
          <w:szCs w:val="24"/>
        </w:rPr>
        <w:lastRenderedPageBreak/>
        <w:t>và Triều Tiên. Các chính sách của ông, thường được mô tả là giao dịch, nhấn mạnh vào các thỏa thuận song phương hơn là hợp tác đa phương. Mặc dù phải đối mặt với sự chỉ trích rộng rãi, những thành tựu về chính sách đối ngoại của ông, bao gồm cả việc bình thường hóa quan hệ giữa Israel và một số quốc gia Ả Rập, đã nhận được nhiều lời khen ngợi từ những người ủng hộ ông.</w:t>
      </w:r>
    </w:p>
    <w:p w14:paraId="1C7DE765" w14:textId="77777777" w:rsidR="008A32FE" w:rsidRPr="008A32FE" w:rsidRDefault="008A32FE" w:rsidP="008A32FE">
      <w:pPr>
        <w:spacing w:after="0" w:line="240" w:lineRule="auto"/>
        <w:ind w:firstLine="42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Tác động của Trump đối với bối cảnh chính trị vượt ra ngoài nhiệm kỳ tổng thống của ông. Ảnh hưởng của ông đối với Đảng Cộng hòa vẫn sâu sắc, với nhiều vị trí chính sách quan trọng của ông tiếp tục định hình hướng đi của đảng. Ngay cả sau khi rời nhiệm sở, sự hiện diện chính trị của ông vẫn mạnh mẽ, cho thấy bản chất lâu dài của di sản chính trị của ông.</w:t>
      </w:r>
    </w:p>
    <w:p w14:paraId="2522BDA6"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Read the following passage about Competition in the Global Labor Market and mark the letter A, B, C or D on your answer sheet to indicate the best answer to each of the following questions from 23 to 30.</w:t>
      </w:r>
    </w:p>
    <w:p w14:paraId="40D2465F" w14:textId="77777777" w:rsidR="008A32FE" w:rsidRPr="008A32FE" w:rsidRDefault="008A32FE" w:rsidP="008A32FE">
      <w:pPr>
        <w:spacing w:after="0" w:line="240" w:lineRule="auto"/>
        <w:ind w:firstLine="42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In the era of globalization, competition within the global labor market has </w:t>
      </w:r>
      <w:r w:rsidRPr="008A32FE">
        <w:rPr>
          <w:rFonts w:ascii="Times New Roman" w:eastAsia="Times New Roman" w:hAnsi="Times New Roman" w:cs="Times New Roman"/>
          <w:b/>
          <w:bCs/>
          <w:color w:val="000000" w:themeColor="text1"/>
          <w:sz w:val="24"/>
          <w:szCs w:val="24"/>
          <w:u w:val="single"/>
        </w:rPr>
        <w:t>intensified</w:t>
      </w:r>
      <w:r w:rsidRPr="008A32FE">
        <w:rPr>
          <w:rFonts w:ascii="Times New Roman" w:eastAsia="Times New Roman" w:hAnsi="Times New Roman" w:cs="Times New Roman"/>
          <w:color w:val="000000" w:themeColor="text1"/>
          <w:sz w:val="24"/>
          <w:szCs w:val="24"/>
        </w:rPr>
        <w:t> significantly. Advances in technology and greater global connectivity have enabled businesses to access a vast talent pool from all corners of the world. While this has created new job opportunities, it has also increased the competition for these roles, making it more challenging for workers to secure employment.</w:t>
      </w:r>
    </w:p>
    <w:p w14:paraId="5DE285C6" w14:textId="77777777" w:rsidR="008A32FE" w:rsidRPr="008A32FE" w:rsidRDefault="008A32FE" w:rsidP="008A32FE">
      <w:pPr>
        <w:spacing w:after="0" w:line="240" w:lineRule="auto"/>
        <w:ind w:firstLine="42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For employers, hiring from a global labor pool offers several benefits, such as access to diverse skills, fresh perspectives, and cost advantages in certain regions where wages are lower. However, </w:t>
      </w:r>
      <w:r w:rsidRPr="008A32FE">
        <w:rPr>
          <w:rFonts w:ascii="Times New Roman" w:eastAsia="Times New Roman" w:hAnsi="Times New Roman" w:cs="Times New Roman"/>
          <w:b/>
          <w:bCs/>
          <w:color w:val="000000" w:themeColor="text1"/>
          <w:sz w:val="24"/>
          <w:szCs w:val="24"/>
        </w:rPr>
        <w:t>this</w:t>
      </w:r>
      <w:r w:rsidRPr="008A32FE">
        <w:rPr>
          <w:rFonts w:ascii="Times New Roman" w:eastAsia="Times New Roman" w:hAnsi="Times New Roman" w:cs="Times New Roman"/>
          <w:color w:val="000000" w:themeColor="text1"/>
          <w:sz w:val="24"/>
          <w:szCs w:val="24"/>
        </w:rPr>
        <w:t> also presents significant challenges for local workers, particularly in high-wage economies. With workers from lower-cost regions offering comparable skills at lower salaries, local employees may find it harder to compete. As a result, workers must continuously improve their qualifications and stay updated on industry trends to remain competitive.</w:t>
      </w:r>
    </w:p>
    <w:p w14:paraId="5632DFE9" w14:textId="77777777" w:rsidR="008A32FE" w:rsidRPr="008A32FE" w:rsidRDefault="008A32FE" w:rsidP="008A32FE">
      <w:pPr>
        <w:spacing w:after="0" w:line="240" w:lineRule="auto"/>
        <w:ind w:firstLine="42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A growing concern is that global competition could result in wage </w:t>
      </w:r>
      <w:r w:rsidRPr="008A32FE">
        <w:rPr>
          <w:rFonts w:ascii="Times New Roman" w:eastAsia="Times New Roman" w:hAnsi="Times New Roman" w:cs="Times New Roman"/>
          <w:b/>
          <w:bCs/>
          <w:color w:val="000000" w:themeColor="text1"/>
          <w:sz w:val="24"/>
          <w:szCs w:val="24"/>
          <w:u w:val="single"/>
        </w:rPr>
        <w:t>suppression</w:t>
      </w:r>
      <w:r w:rsidRPr="008A32FE">
        <w:rPr>
          <w:rFonts w:ascii="Times New Roman" w:eastAsia="Times New Roman" w:hAnsi="Times New Roman" w:cs="Times New Roman"/>
          <w:color w:val="000000" w:themeColor="text1"/>
          <w:sz w:val="24"/>
          <w:szCs w:val="24"/>
        </w:rPr>
        <w:t>. Employers, in an effort to cut costs, may opt to hire cheaper labor from developing countries, which could undermine job security in higher-wage nations. Moreover, workers in low-income countries may struggle to compete with highly skilled professionals from developed economies, leading to wider disparities in earnings and opportunities for career advancement.</w:t>
      </w:r>
    </w:p>
    <w:p w14:paraId="78C4C575" w14:textId="77777777" w:rsidR="008A32FE" w:rsidRPr="008A32FE" w:rsidRDefault="008A32FE" w:rsidP="008A32FE">
      <w:pPr>
        <w:spacing w:after="0" w:line="240" w:lineRule="auto"/>
        <w:ind w:firstLine="42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The rise of automation and artificial intelligence (AI) has added another layer of complexity to the situation. </w:t>
      </w:r>
      <w:r w:rsidRPr="008A32FE">
        <w:rPr>
          <w:rFonts w:ascii="Times New Roman" w:eastAsia="Times New Roman" w:hAnsi="Times New Roman" w:cs="Times New Roman"/>
          <w:b/>
          <w:bCs/>
          <w:color w:val="000000" w:themeColor="text1"/>
          <w:sz w:val="24"/>
          <w:szCs w:val="24"/>
          <w:u w:val="single"/>
        </w:rPr>
        <w:t>As machines and algorithms increasingly replace human labor in various sectors, the demand for certain job roles is expected to decline, exacerbating competition for the remaining positions</w:t>
      </w:r>
      <w:r w:rsidRPr="008A32FE">
        <w:rPr>
          <w:rFonts w:ascii="Times New Roman" w:eastAsia="Times New Roman" w:hAnsi="Times New Roman" w:cs="Times New Roman"/>
          <w:b/>
          <w:bCs/>
          <w:color w:val="000000" w:themeColor="text1"/>
          <w:sz w:val="24"/>
          <w:szCs w:val="24"/>
        </w:rPr>
        <w:t>.</w:t>
      </w:r>
      <w:r w:rsidRPr="008A32FE">
        <w:rPr>
          <w:rFonts w:ascii="Times New Roman" w:eastAsia="Times New Roman" w:hAnsi="Times New Roman" w:cs="Times New Roman"/>
          <w:color w:val="000000" w:themeColor="text1"/>
          <w:sz w:val="24"/>
          <w:szCs w:val="24"/>
        </w:rPr>
        <w:t> This technological shift could further widen the gap between high- and low-skilled workers.</w:t>
      </w:r>
    </w:p>
    <w:p w14:paraId="2FD81536" w14:textId="77777777" w:rsidR="008A32FE" w:rsidRPr="008A32FE" w:rsidRDefault="008A32FE" w:rsidP="008A32FE">
      <w:pPr>
        <w:spacing w:after="0" w:line="240" w:lineRule="auto"/>
        <w:ind w:firstLine="42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In conclusion, while globalization offers opportunities for businesses and workers alike, it also presents considerable challenges. The key to success in this competitive environment lies in continuous skill development and adaptability to changing market conditions.</w:t>
      </w:r>
    </w:p>
    <w:p w14:paraId="0FB28E43"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Question 23: </w:t>
      </w:r>
      <w:r w:rsidRPr="008A32FE">
        <w:rPr>
          <w:rFonts w:ascii="Times New Roman" w:eastAsia="Times New Roman" w:hAnsi="Times New Roman" w:cs="Times New Roman"/>
          <w:color w:val="000000" w:themeColor="text1"/>
          <w:sz w:val="24"/>
          <w:szCs w:val="24"/>
        </w:rPr>
        <w:t>Which of the following is NOT mentioned as a specific sector that is most impacted by the increase in global competition for labor?</w:t>
      </w:r>
    </w:p>
    <w:p w14:paraId="50086B6B" w14:textId="77777777" w:rsidR="008A32FE" w:rsidRPr="008A32FE" w:rsidRDefault="008A32FE" w:rsidP="00E6432B">
      <w:pPr>
        <w:numPr>
          <w:ilvl w:val="0"/>
          <w:numId w:val="243"/>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Technology and manufacturing sectors</w:t>
      </w:r>
    </w:p>
    <w:p w14:paraId="6E0DC1DC" w14:textId="77777777" w:rsidR="008A32FE" w:rsidRPr="008A32FE" w:rsidRDefault="008A32FE" w:rsidP="00E6432B">
      <w:pPr>
        <w:numPr>
          <w:ilvl w:val="0"/>
          <w:numId w:val="243"/>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shd w:val="clear" w:color="auto" w:fill="00FFFF"/>
        </w:rPr>
        <w:t>Creative industries such as art and entertainment</w:t>
      </w:r>
    </w:p>
    <w:p w14:paraId="20D2F488" w14:textId="77777777" w:rsidR="008A32FE" w:rsidRPr="008A32FE" w:rsidRDefault="008A32FE" w:rsidP="00E6432B">
      <w:pPr>
        <w:numPr>
          <w:ilvl w:val="0"/>
          <w:numId w:val="243"/>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Healthcare and education sectors</w:t>
      </w:r>
    </w:p>
    <w:p w14:paraId="57FBD68D" w14:textId="77777777" w:rsidR="008A32FE" w:rsidRPr="008A32FE" w:rsidRDefault="008A32FE" w:rsidP="00E6432B">
      <w:pPr>
        <w:numPr>
          <w:ilvl w:val="0"/>
          <w:numId w:val="243"/>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Sectors requiring specialized manual labor</w:t>
      </w:r>
    </w:p>
    <w:p w14:paraId="7362D48F"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Giải Thích: </w:t>
      </w:r>
      <w:r w:rsidRPr="008A32FE">
        <w:rPr>
          <w:rFonts w:ascii="Times New Roman" w:eastAsia="Times New Roman" w:hAnsi="Times New Roman" w:cs="Times New Roman"/>
          <w:color w:val="000000" w:themeColor="text1"/>
          <w:sz w:val="24"/>
          <w:szCs w:val="24"/>
        </w:rPr>
        <w:t>Ngành nào sau đây KHÔNG được đề cập đến như một ngành cụ thể bị ảnh hưởng nhiều nhất bởi sự gia tăng cạnh tranh toàn cầu về lao động?</w:t>
      </w:r>
    </w:p>
    <w:p w14:paraId="31815D06"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A. Ngành công nghệ và sản xuất</w:t>
      </w:r>
    </w:p>
    <w:p w14:paraId="4ADA7862"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B. Các ngành công nghiệp sáng tạo như nghệ thuật và giải trí</w:t>
      </w:r>
    </w:p>
    <w:p w14:paraId="3A493333"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C. Ngành chăm sóc sức khỏe và giáo dục</w:t>
      </w:r>
    </w:p>
    <w:p w14:paraId="253DFF13"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D. Các ngành đòi hỏi lao động chân tay chuyên môn hóa</w:t>
      </w:r>
    </w:p>
    <w:p w14:paraId="566F43AF" w14:textId="77777777" w:rsidR="008A32FE" w:rsidRPr="008A32FE" w:rsidRDefault="008A32FE" w:rsidP="00E6432B">
      <w:pPr>
        <w:numPr>
          <w:ilvl w:val="0"/>
          <w:numId w:val="244"/>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Phân tích chi tiết</w:t>
      </w:r>
    </w:p>
    <w:p w14:paraId="05846ADE"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Bài viết không đề cập đến ngành công nghiệp sáng tạo như nghệ thuật và giải trí bị ảnh hưởng trực tiếp bởi sự gia tăng cạnh tranh lao động toàn cầu. Các ngành được đề cập là công nghệ, sản xuất, chăm sóc sức khỏe và giáo dục, cũng như các ngành yêu cầu lao động chuyên môn thủ công. B là đáp án đúng.</w:t>
      </w:r>
    </w:p>
    <w:p w14:paraId="44047567"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Question 24: </w:t>
      </w:r>
      <w:r w:rsidRPr="008A32FE">
        <w:rPr>
          <w:rFonts w:ascii="Times New Roman" w:eastAsia="Times New Roman" w:hAnsi="Times New Roman" w:cs="Times New Roman"/>
          <w:color w:val="000000" w:themeColor="text1"/>
          <w:sz w:val="24"/>
          <w:szCs w:val="24"/>
        </w:rPr>
        <w:t>The word “</w:t>
      </w:r>
      <w:r w:rsidRPr="008A32FE">
        <w:rPr>
          <w:rFonts w:ascii="Times New Roman" w:eastAsia="Times New Roman" w:hAnsi="Times New Roman" w:cs="Times New Roman"/>
          <w:b/>
          <w:bCs/>
          <w:color w:val="000000" w:themeColor="text1"/>
          <w:sz w:val="24"/>
          <w:szCs w:val="24"/>
          <w:u w:val="single"/>
        </w:rPr>
        <w:t>intensified</w:t>
      </w:r>
      <w:r w:rsidRPr="008A32FE">
        <w:rPr>
          <w:rFonts w:ascii="Times New Roman" w:eastAsia="Times New Roman" w:hAnsi="Times New Roman" w:cs="Times New Roman"/>
          <w:color w:val="000000" w:themeColor="text1"/>
          <w:sz w:val="24"/>
          <w:szCs w:val="24"/>
        </w:rPr>
        <w:t>” in paragraph 1 is OPPOSITE in meaning to_________.</w:t>
      </w:r>
    </w:p>
    <w:p w14:paraId="7A18D771" w14:textId="77777777" w:rsidR="008A32FE" w:rsidRPr="008A32FE" w:rsidRDefault="008A32FE" w:rsidP="00E6432B">
      <w:pPr>
        <w:numPr>
          <w:ilvl w:val="0"/>
          <w:numId w:val="245"/>
        </w:numPr>
        <w:spacing w:after="0" w:line="240" w:lineRule="auto"/>
        <w:ind w:left="0" w:firstLine="90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Amplified</w:t>
      </w:r>
      <w:r w:rsidRPr="008A32FE">
        <w:rPr>
          <w:rFonts w:ascii="Times New Roman" w:eastAsia="Times New Roman" w:hAnsi="Times New Roman" w:cs="Times New Roman"/>
          <w:b/>
          <w:bCs/>
          <w:color w:val="000000" w:themeColor="text1"/>
          <w:sz w:val="24"/>
          <w:szCs w:val="24"/>
        </w:rPr>
        <w:t>                                B. </w:t>
      </w:r>
      <w:r w:rsidRPr="008A32FE">
        <w:rPr>
          <w:rFonts w:ascii="Times New Roman" w:eastAsia="Times New Roman" w:hAnsi="Times New Roman" w:cs="Times New Roman"/>
          <w:color w:val="000000" w:themeColor="text1"/>
          <w:sz w:val="24"/>
          <w:szCs w:val="24"/>
        </w:rPr>
        <w:t>Exacerbated</w:t>
      </w:r>
      <w:r w:rsidRPr="008A32FE">
        <w:rPr>
          <w:rFonts w:ascii="Times New Roman" w:eastAsia="Times New Roman" w:hAnsi="Times New Roman" w:cs="Times New Roman"/>
          <w:b/>
          <w:bCs/>
          <w:color w:val="000000" w:themeColor="text1"/>
          <w:sz w:val="24"/>
          <w:szCs w:val="24"/>
        </w:rPr>
        <w:t>                                C. </w:t>
      </w:r>
      <w:r w:rsidRPr="008A32FE">
        <w:rPr>
          <w:rFonts w:ascii="Times New Roman" w:eastAsia="Times New Roman" w:hAnsi="Times New Roman" w:cs="Times New Roman"/>
          <w:color w:val="000000" w:themeColor="text1"/>
          <w:sz w:val="24"/>
          <w:szCs w:val="24"/>
        </w:rPr>
        <w:t>Escalated</w:t>
      </w:r>
      <w:r w:rsidRPr="008A32FE">
        <w:rPr>
          <w:rFonts w:ascii="Times New Roman" w:eastAsia="Times New Roman" w:hAnsi="Times New Roman" w:cs="Times New Roman"/>
          <w:b/>
          <w:bCs/>
          <w:color w:val="000000" w:themeColor="text1"/>
          <w:sz w:val="24"/>
          <w:szCs w:val="24"/>
        </w:rPr>
        <w:t>                                </w:t>
      </w:r>
      <w:r w:rsidRPr="008A32FE">
        <w:rPr>
          <w:rFonts w:ascii="Times New Roman" w:eastAsia="Times New Roman" w:hAnsi="Times New Roman" w:cs="Times New Roman"/>
          <w:b/>
          <w:bCs/>
          <w:color w:val="000000" w:themeColor="text1"/>
          <w:sz w:val="24"/>
          <w:szCs w:val="24"/>
          <w:shd w:val="clear" w:color="auto" w:fill="00FFFF"/>
        </w:rPr>
        <w:t>D. Subdued</w:t>
      </w:r>
    </w:p>
    <w:p w14:paraId="260E00E4"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Giải Thích: </w:t>
      </w:r>
      <w:r w:rsidRPr="008A32FE">
        <w:rPr>
          <w:rFonts w:ascii="Times New Roman" w:eastAsia="Times New Roman" w:hAnsi="Times New Roman" w:cs="Times New Roman"/>
          <w:color w:val="000000" w:themeColor="text1"/>
          <w:sz w:val="24"/>
          <w:szCs w:val="24"/>
        </w:rPr>
        <w:t>Từ</w:t>
      </w:r>
      <w:r w:rsidRPr="008A32FE">
        <w:rPr>
          <w:rFonts w:ascii="Times New Roman" w:eastAsia="Times New Roman" w:hAnsi="Times New Roman" w:cs="Times New Roman"/>
          <w:b/>
          <w:bCs/>
          <w:color w:val="000000" w:themeColor="text1"/>
          <w:sz w:val="24"/>
          <w:szCs w:val="24"/>
        </w:rPr>
        <w:t> “</w:t>
      </w:r>
      <w:r w:rsidRPr="008A32FE">
        <w:rPr>
          <w:rFonts w:ascii="Times New Roman" w:eastAsia="Times New Roman" w:hAnsi="Times New Roman" w:cs="Times New Roman"/>
          <w:b/>
          <w:bCs/>
          <w:color w:val="000000" w:themeColor="text1"/>
          <w:sz w:val="24"/>
          <w:szCs w:val="24"/>
          <w:u w:val="single"/>
        </w:rPr>
        <w:t>intensified</w:t>
      </w:r>
      <w:r w:rsidRPr="008A32FE">
        <w:rPr>
          <w:rFonts w:ascii="Times New Roman" w:eastAsia="Times New Roman" w:hAnsi="Times New Roman" w:cs="Times New Roman"/>
          <w:b/>
          <w:bCs/>
          <w:color w:val="000000" w:themeColor="text1"/>
          <w:sz w:val="24"/>
          <w:szCs w:val="24"/>
        </w:rPr>
        <w:t>” </w:t>
      </w:r>
      <w:r w:rsidRPr="008A32FE">
        <w:rPr>
          <w:rFonts w:ascii="Times New Roman" w:eastAsia="Times New Roman" w:hAnsi="Times New Roman" w:cs="Times New Roman"/>
          <w:color w:val="000000" w:themeColor="text1"/>
          <w:sz w:val="24"/>
          <w:szCs w:val="24"/>
        </w:rPr>
        <w:t>trong đoạn 1 trái nghĩa với ___________.</w:t>
      </w:r>
    </w:p>
    <w:p w14:paraId="0244E19B" w14:textId="77777777" w:rsidR="008A32FE" w:rsidRPr="008A32FE" w:rsidRDefault="008A32FE" w:rsidP="00E6432B">
      <w:pPr>
        <w:numPr>
          <w:ilvl w:val="0"/>
          <w:numId w:val="246"/>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Phân tích chi tiết</w:t>
      </w:r>
    </w:p>
    <w:p w14:paraId="278FA252"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lastRenderedPageBreak/>
        <w:t>"Intensified" có nghĩa là tăng cường hoặc mạnh mẽ hơn. Từ đối nghĩa của nó sẽ là "subdued", nghĩa là giảm bớt hoặc yếu đi. Các từ "amplified", "exacerbated", và "escalated" đều có nghĩa là làm gia tăng, không phải là đối nghĩa với "intensified". D là đáp án đúng.</w:t>
      </w:r>
    </w:p>
    <w:p w14:paraId="4C52E14F"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Question 25: </w:t>
      </w:r>
      <w:r w:rsidRPr="008A32FE">
        <w:rPr>
          <w:rFonts w:ascii="Times New Roman" w:eastAsia="Times New Roman" w:hAnsi="Times New Roman" w:cs="Times New Roman"/>
          <w:color w:val="000000" w:themeColor="text1"/>
          <w:sz w:val="24"/>
          <w:szCs w:val="24"/>
        </w:rPr>
        <w:t>The word “</w:t>
      </w:r>
      <w:r w:rsidRPr="008A32FE">
        <w:rPr>
          <w:rFonts w:ascii="Times New Roman" w:eastAsia="Times New Roman" w:hAnsi="Times New Roman" w:cs="Times New Roman"/>
          <w:b/>
          <w:bCs/>
          <w:color w:val="000000" w:themeColor="text1"/>
          <w:sz w:val="24"/>
          <w:szCs w:val="24"/>
        </w:rPr>
        <w:t>this</w:t>
      </w:r>
      <w:r w:rsidRPr="008A32FE">
        <w:rPr>
          <w:rFonts w:ascii="Times New Roman" w:eastAsia="Times New Roman" w:hAnsi="Times New Roman" w:cs="Times New Roman"/>
          <w:color w:val="000000" w:themeColor="text1"/>
          <w:sz w:val="24"/>
          <w:szCs w:val="24"/>
        </w:rPr>
        <w:t>” in paragraph 2 refers to_________.</w:t>
      </w:r>
    </w:p>
    <w:p w14:paraId="229A630D" w14:textId="77777777" w:rsidR="008A32FE" w:rsidRPr="008A32FE" w:rsidRDefault="008A32FE" w:rsidP="00E6432B">
      <w:pPr>
        <w:numPr>
          <w:ilvl w:val="0"/>
          <w:numId w:val="247"/>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The rise of automation and artificial intelligence</w:t>
      </w:r>
    </w:p>
    <w:p w14:paraId="17D6AAEA" w14:textId="77777777" w:rsidR="008A32FE" w:rsidRPr="008A32FE" w:rsidRDefault="008A32FE" w:rsidP="00E6432B">
      <w:pPr>
        <w:numPr>
          <w:ilvl w:val="0"/>
          <w:numId w:val="247"/>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The ability of companies to hire cheaper labor from developing countries</w:t>
      </w:r>
    </w:p>
    <w:p w14:paraId="21678789" w14:textId="77777777" w:rsidR="008A32FE" w:rsidRPr="008A32FE" w:rsidRDefault="008A32FE" w:rsidP="00E6432B">
      <w:pPr>
        <w:numPr>
          <w:ilvl w:val="0"/>
          <w:numId w:val="247"/>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shd w:val="clear" w:color="auto" w:fill="00FFFF"/>
        </w:rPr>
        <w:t>The increase in global competition for jobs</w:t>
      </w:r>
    </w:p>
    <w:p w14:paraId="1BC752E9" w14:textId="77777777" w:rsidR="008A32FE" w:rsidRPr="008A32FE" w:rsidRDefault="008A32FE" w:rsidP="00E6432B">
      <w:pPr>
        <w:numPr>
          <w:ilvl w:val="0"/>
          <w:numId w:val="247"/>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The benefits of hiring from a global labor pool</w:t>
      </w:r>
    </w:p>
    <w:p w14:paraId="48C47AB4"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Giải Thích: </w:t>
      </w:r>
      <w:r w:rsidRPr="008A32FE">
        <w:rPr>
          <w:rFonts w:ascii="Times New Roman" w:eastAsia="Times New Roman" w:hAnsi="Times New Roman" w:cs="Times New Roman"/>
          <w:color w:val="000000" w:themeColor="text1"/>
          <w:sz w:val="24"/>
          <w:szCs w:val="24"/>
        </w:rPr>
        <w:t>Từ “</w:t>
      </w:r>
      <w:r w:rsidRPr="008A32FE">
        <w:rPr>
          <w:rFonts w:ascii="Times New Roman" w:eastAsia="Times New Roman" w:hAnsi="Times New Roman" w:cs="Times New Roman"/>
          <w:b/>
          <w:bCs/>
          <w:color w:val="000000" w:themeColor="text1"/>
          <w:sz w:val="24"/>
          <w:szCs w:val="24"/>
        </w:rPr>
        <w:t>this</w:t>
      </w:r>
      <w:r w:rsidRPr="008A32FE">
        <w:rPr>
          <w:rFonts w:ascii="Times New Roman" w:eastAsia="Times New Roman" w:hAnsi="Times New Roman" w:cs="Times New Roman"/>
          <w:color w:val="000000" w:themeColor="text1"/>
          <w:sz w:val="24"/>
          <w:szCs w:val="24"/>
        </w:rPr>
        <w:t>” trong đoạn 2 ám chỉ đến__________.</w:t>
      </w:r>
    </w:p>
    <w:p w14:paraId="34A41EDD"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A. Sự trỗi dậy của tự động hóa và trí tuệ nhân tạo</w:t>
      </w:r>
    </w:p>
    <w:p w14:paraId="1740C51A"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B. Khả năng của các công ty trong việc thuê lao động giá rẻ từ các nước đang phát triển</w:t>
      </w:r>
    </w:p>
    <w:p w14:paraId="2AD62E7E"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C. Sự gia tăng cạnh tranh toàn cầu về việc làm</w:t>
      </w:r>
    </w:p>
    <w:p w14:paraId="75C26C84"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D. Lợi ích của việc thuê từ nhóm lao động toàn cầu</w:t>
      </w:r>
    </w:p>
    <w:p w14:paraId="3EC9EE80" w14:textId="77777777" w:rsidR="008A32FE" w:rsidRPr="008A32FE" w:rsidRDefault="008A32FE" w:rsidP="00E6432B">
      <w:pPr>
        <w:numPr>
          <w:ilvl w:val="0"/>
          <w:numId w:val="248"/>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Phân tích chi tiết</w:t>
      </w:r>
    </w:p>
    <w:p w14:paraId="63CF89BA"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Từ "this" trong đoạn 2 ám chỉ đến sự gia tăng cạnh tranh toàn cầu cho các công việc, vì câu trước đó đã đề cập đến sự gia tăng cạnh tranh trong thị trường lao động toàn cầu. C là đáp án đúng.</w:t>
      </w:r>
    </w:p>
    <w:p w14:paraId="2BE38D9F"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Question 26: </w:t>
      </w:r>
      <w:r w:rsidRPr="008A32FE">
        <w:rPr>
          <w:rFonts w:ascii="Times New Roman" w:eastAsia="Times New Roman" w:hAnsi="Times New Roman" w:cs="Times New Roman"/>
          <w:color w:val="000000" w:themeColor="text1"/>
          <w:sz w:val="24"/>
          <w:szCs w:val="24"/>
        </w:rPr>
        <w:t>The word “</w:t>
      </w:r>
      <w:r w:rsidRPr="008A32FE">
        <w:rPr>
          <w:rFonts w:ascii="Times New Roman" w:eastAsia="Times New Roman" w:hAnsi="Times New Roman" w:cs="Times New Roman"/>
          <w:b/>
          <w:bCs/>
          <w:color w:val="000000" w:themeColor="text1"/>
          <w:sz w:val="24"/>
          <w:szCs w:val="24"/>
          <w:u w:val="single"/>
        </w:rPr>
        <w:t>suppression</w:t>
      </w:r>
      <w:r w:rsidRPr="008A32FE">
        <w:rPr>
          <w:rFonts w:ascii="Times New Roman" w:eastAsia="Times New Roman" w:hAnsi="Times New Roman" w:cs="Times New Roman"/>
          <w:color w:val="000000" w:themeColor="text1"/>
          <w:sz w:val="24"/>
          <w:szCs w:val="24"/>
        </w:rPr>
        <w:t>” in paragraph 3 could be best replaced by_________.</w:t>
      </w:r>
    </w:p>
    <w:p w14:paraId="53BCD990" w14:textId="77777777" w:rsidR="008A32FE" w:rsidRPr="008A32FE" w:rsidRDefault="008A32FE" w:rsidP="00E6432B">
      <w:pPr>
        <w:numPr>
          <w:ilvl w:val="0"/>
          <w:numId w:val="249"/>
        </w:numPr>
        <w:spacing w:after="0" w:line="240" w:lineRule="auto"/>
        <w:ind w:left="0" w:firstLine="90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Subjugation</w:t>
      </w:r>
      <w:r w:rsidRPr="008A32FE">
        <w:rPr>
          <w:rFonts w:ascii="Times New Roman" w:eastAsia="Times New Roman" w:hAnsi="Times New Roman" w:cs="Times New Roman"/>
          <w:b/>
          <w:bCs/>
          <w:color w:val="000000" w:themeColor="text1"/>
          <w:sz w:val="24"/>
          <w:szCs w:val="24"/>
        </w:rPr>
        <w:t>                                </w:t>
      </w:r>
      <w:r w:rsidRPr="008A32FE">
        <w:rPr>
          <w:rFonts w:ascii="Times New Roman" w:eastAsia="Times New Roman" w:hAnsi="Times New Roman" w:cs="Times New Roman"/>
          <w:b/>
          <w:bCs/>
          <w:color w:val="000000" w:themeColor="text1"/>
          <w:sz w:val="24"/>
          <w:szCs w:val="24"/>
          <w:shd w:val="clear" w:color="auto" w:fill="00FFFF"/>
        </w:rPr>
        <w:t>B. Diminution</w:t>
      </w:r>
      <w:r w:rsidRPr="008A32FE">
        <w:rPr>
          <w:rFonts w:ascii="Times New Roman" w:eastAsia="Times New Roman" w:hAnsi="Times New Roman" w:cs="Times New Roman"/>
          <w:b/>
          <w:bCs/>
          <w:color w:val="000000" w:themeColor="text1"/>
          <w:sz w:val="24"/>
          <w:szCs w:val="24"/>
        </w:rPr>
        <w:t>                                C. </w:t>
      </w:r>
      <w:r w:rsidRPr="008A32FE">
        <w:rPr>
          <w:rFonts w:ascii="Times New Roman" w:eastAsia="Times New Roman" w:hAnsi="Times New Roman" w:cs="Times New Roman"/>
          <w:color w:val="000000" w:themeColor="text1"/>
          <w:sz w:val="24"/>
          <w:szCs w:val="24"/>
        </w:rPr>
        <w:t>Augmentation</w:t>
      </w:r>
      <w:r w:rsidRPr="008A32FE">
        <w:rPr>
          <w:rFonts w:ascii="Times New Roman" w:eastAsia="Times New Roman" w:hAnsi="Times New Roman" w:cs="Times New Roman"/>
          <w:b/>
          <w:bCs/>
          <w:color w:val="000000" w:themeColor="text1"/>
          <w:sz w:val="24"/>
          <w:szCs w:val="24"/>
        </w:rPr>
        <w:t>                        D. </w:t>
      </w:r>
      <w:r w:rsidRPr="008A32FE">
        <w:rPr>
          <w:rFonts w:ascii="Times New Roman" w:eastAsia="Times New Roman" w:hAnsi="Times New Roman" w:cs="Times New Roman"/>
          <w:color w:val="000000" w:themeColor="text1"/>
          <w:sz w:val="24"/>
          <w:szCs w:val="24"/>
        </w:rPr>
        <w:t>Depreciation</w:t>
      </w:r>
    </w:p>
    <w:p w14:paraId="0EF34A20"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Giải Thích: </w:t>
      </w:r>
      <w:r w:rsidRPr="008A32FE">
        <w:rPr>
          <w:rFonts w:ascii="Times New Roman" w:eastAsia="Times New Roman" w:hAnsi="Times New Roman" w:cs="Times New Roman"/>
          <w:color w:val="000000" w:themeColor="text1"/>
          <w:sz w:val="24"/>
          <w:szCs w:val="24"/>
        </w:rPr>
        <w:t>Từ</w:t>
      </w:r>
      <w:r w:rsidRPr="008A32FE">
        <w:rPr>
          <w:rFonts w:ascii="Times New Roman" w:eastAsia="Times New Roman" w:hAnsi="Times New Roman" w:cs="Times New Roman"/>
          <w:b/>
          <w:bCs/>
          <w:color w:val="000000" w:themeColor="text1"/>
          <w:sz w:val="24"/>
          <w:szCs w:val="24"/>
        </w:rPr>
        <w:t> “</w:t>
      </w:r>
      <w:r w:rsidRPr="008A32FE">
        <w:rPr>
          <w:rFonts w:ascii="Times New Roman" w:eastAsia="Times New Roman" w:hAnsi="Times New Roman" w:cs="Times New Roman"/>
          <w:b/>
          <w:bCs/>
          <w:color w:val="000000" w:themeColor="text1"/>
          <w:sz w:val="24"/>
          <w:szCs w:val="24"/>
          <w:u w:val="single"/>
        </w:rPr>
        <w:t>suppression</w:t>
      </w:r>
      <w:r w:rsidRPr="008A32FE">
        <w:rPr>
          <w:rFonts w:ascii="Times New Roman" w:eastAsia="Times New Roman" w:hAnsi="Times New Roman" w:cs="Times New Roman"/>
          <w:b/>
          <w:bCs/>
          <w:color w:val="000000" w:themeColor="text1"/>
          <w:sz w:val="24"/>
          <w:szCs w:val="24"/>
        </w:rPr>
        <w:t>” </w:t>
      </w:r>
      <w:r w:rsidRPr="008A32FE">
        <w:rPr>
          <w:rFonts w:ascii="Times New Roman" w:eastAsia="Times New Roman" w:hAnsi="Times New Roman" w:cs="Times New Roman"/>
          <w:color w:val="000000" w:themeColor="text1"/>
          <w:sz w:val="24"/>
          <w:szCs w:val="24"/>
        </w:rPr>
        <w:t>ở đoạn 3 có thể được thay thế tốt nhất bằng_________.</w:t>
      </w:r>
    </w:p>
    <w:p w14:paraId="266F54D0" w14:textId="77777777" w:rsidR="008A32FE" w:rsidRPr="008A32FE" w:rsidRDefault="008A32FE" w:rsidP="00E6432B">
      <w:pPr>
        <w:numPr>
          <w:ilvl w:val="0"/>
          <w:numId w:val="250"/>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Phân tích chi tiết</w:t>
      </w:r>
    </w:p>
    <w:p w14:paraId="18158954"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Từ "đàn áp" có nghĩa là kiềm chế hoặc giảm thiểu. "Giảm bớt" có nghĩa là sự giảm bớt hoặc suy giảm, gần nghĩa nhất với "đàn áp". Các từ còn lại như "khuế chế", "tăng cường" (tăng cường), và "khấu hao" (sự giảm giá trị) không phù hợp với ý nghĩa của "đàn áp". B là câu trả lời đúng.</w:t>
      </w:r>
    </w:p>
    <w:p w14:paraId="0D422639"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Question 27: </w:t>
      </w:r>
      <w:r w:rsidRPr="008A32FE">
        <w:rPr>
          <w:rFonts w:ascii="Times New Roman" w:eastAsia="Times New Roman" w:hAnsi="Times New Roman" w:cs="Times New Roman"/>
          <w:color w:val="000000" w:themeColor="text1"/>
          <w:sz w:val="24"/>
          <w:szCs w:val="24"/>
        </w:rPr>
        <w:t>Which of the following best paraphrases the underlined sentence in paragraph 4?</w:t>
      </w:r>
    </w:p>
    <w:p w14:paraId="3DC10FDB" w14:textId="77777777" w:rsidR="008A32FE" w:rsidRPr="008A32FE" w:rsidRDefault="008A32FE" w:rsidP="00E6432B">
      <w:pPr>
        <w:numPr>
          <w:ilvl w:val="0"/>
          <w:numId w:val="251"/>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shd w:val="clear" w:color="auto" w:fill="00FFFF"/>
        </w:rPr>
        <w:t>As technology advances, fewer jobs will be needed in certain sectors, increasing competition among workers for the available roles.</w:t>
      </w:r>
    </w:p>
    <w:p w14:paraId="328A1269" w14:textId="77777777" w:rsidR="008A32FE" w:rsidRPr="008A32FE" w:rsidRDefault="008A32FE" w:rsidP="00E6432B">
      <w:pPr>
        <w:numPr>
          <w:ilvl w:val="0"/>
          <w:numId w:val="251"/>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The rise of automation is expected to create more job opportunities, making it easier for workers to secure positions.</w:t>
      </w:r>
    </w:p>
    <w:p w14:paraId="75F1156A" w14:textId="77777777" w:rsidR="008A32FE" w:rsidRPr="008A32FE" w:rsidRDefault="008A32FE" w:rsidP="00E6432B">
      <w:pPr>
        <w:numPr>
          <w:ilvl w:val="0"/>
          <w:numId w:val="251"/>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Automation and AI are predicted to improve efficiency in all sectors, leading to more workers being hired.</w:t>
      </w:r>
    </w:p>
    <w:p w14:paraId="3CCF8A74" w14:textId="77777777" w:rsidR="008A32FE" w:rsidRPr="008A32FE" w:rsidRDefault="008A32FE" w:rsidP="00E6432B">
      <w:pPr>
        <w:numPr>
          <w:ilvl w:val="0"/>
          <w:numId w:val="251"/>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The growth of automation will lead to the reduction of certain jobs, but it will also create new positions for human workers in emerging fields.</w:t>
      </w:r>
    </w:p>
    <w:p w14:paraId="00FF633B"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Giải Thích: </w:t>
      </w:r>
      <w:r w:rsidRPr="008A32FE">
        <w:rPr>
          <w:rFonts w:ascii="Times New Roman" w:eastAsia="Times New Roman" w:hAnsi="Times New Roman" w:cs="Times New Roman"/>
          <w:color w:val="000000" w:themeColor="text1"/>
          <w:sz w:val="24"/>
          <w:szCs w:val="24"/>
        </w:rPr>
        <w:t>Câu nào sau đây diễn giải đúng nhất câu gạch chân trong đoạn 4?</w:t>
      </w:r>
    </w:p>
    <w:p w14:paraId="608E6ECD"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A. Khi công nghệ phát triển, sẽ cần ít việc làm hơn trong một số lĩnh vực nhất định, làm tăng sự cạnh tranh giữa những người lao động cho các vai trò có sẵn.</w:t>
      </w:r>
    </w:p>
    <w:p w14:paraId="533D9A4B"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B. Sự gia tăng của tự động hóa dự kiến sẽ tạo ra nhiều cơ hội việc làm hơn, giúp người lao động dễ dàng đảm bảo vị trí hơn.</w:t>
      </w:r>
    </w:p>
    <w:p w14:paraId="7D552328"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C. Tự động hóa và AI được dự đoán sẽ cải thiện hiệu quả trong mọi lĩnh vực, dẫn đến nhiều lao động được tuyển dụng hơn.</w:t>
      </w:r>
    </w:p>
    <w:p w14:paraId="4632B5A9"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D. Sự phát triển của tự động hóa sẽ dẫn đến việc giảm một số việc làm, nhưng nó cũng sẽ tạo ra những vị trí mới cho người lao động trong các lĩnh vực mới nổi.</w:t>
      </w:r>
    </w:p>
    <w:p w14:paraId="226FDF40" w14:textId="77777777" w:rsidR="008A32FE" w:rsidRPr="008A32FE" w:rsidRDefault="008A32FE" w:rsidP="00E6432B">
      <w:pPr>
        <w:numPr>
          <w:ilvl w:val="0"/>
          <w:numId w:val="252"/>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Phân tích chi tiết</w:t>
      </w:r>
    </w:p>
    <w:p w14:paraId="38D45F56"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Câu được gạch dưới trong đoạn 4 nói về việc tự động hóa và trí tuệ nhân tạo (AI) sẽ làm giảm nhu cầu đối với một số công việc, dẫn đến sự gia tăng cạnh tranh trong các công việc còn lại. A là đáp án đúng.</w:t>
      </w:r>
    </w:p>
    <w:p w14:paraId="465A2BDA"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Question 28: </w:t>
      </w:r>
      <w:r w:rsidRPr="008A32FE">
        <w:rPr>
          <w:rFonts w:ascii="Times New Roman" w:eastAsia="Times New Roman" w:hAnsi="Times New Roman" w:cs="Times New Roman"/>
          <w:color w:val="000000" w:themeColor="text1"/>
          <w:sz w:val="24"/>
          <w:szCs w:val="24"/>
        </w:rPr>
        <w:t>Which of the following is TRUE according to the passage?</w:t>
      </w:r>
    </w:p>
    <w:p w14:paraId="0C511A39" w14:textId="77777777" w:rsidR="008A32FE" w:rsidRPr="008A32FE" w:rsidRDefault="008A32FE" w:rsidP="00E6432B">
      <w:pPr>
        <w:numPr>
          <w:ilvl w:val="0"/>
          <w:numId w:val="253"/>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shd w:val="clear" w:color="auto" w:fill="00FFFF"/>
        </w:rPr>
        <w:t>Employers benefit from hiring workers from a global labor pool by gaining access to lower wages and diverse skills.</w:t>
      </w:r>
    </w:p>
    <w:p w14:paraId="1E67AFE3" w14:textId="77777777" w:rsidR="008A32FE" w:rsidRPr="008A32FE" w:rsidRDefault="008A32FE" w:rsidP="00E6432B">
      <w:pPr>
        <w:numPr>
          <w:ilvl w:val="0"/>
          <w:numId w:val="253"/>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Global competition has led to fewer job opportunities for workers as businesses hire cheaper labor and automation reduces the demand for human workers.</w:t>
      </w:r>
    </w:p>
    <w:p w14:paraId="0AD34D44" w14:textId="77777777" w:rsidR="008A32FE" w:rsidRPr="008A32FE" w:rsidRDefault="008A32FE" w:rsidP="00E6432B">
      <w:pPr>
        <w:numPr>
          <w:ilvl w:val="0"/>
          <w:numId w:val="253"/>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Workers from low-wage economies face fewer challenges competing with skilled professionals from high-wage countries.</w:t>
      </w:r>
    </w:p>
    <w:p w14:paraId="6747ED36" w14:textId="77777777" w:rsidR="008A32FE" w:rsidRPr="008A32FE" w:rsidRDefault="008A32FE" w:rsidP="00E6432B">
      <w:pPr>
        <w:numPr>
          <w:ilvl w:val="0"/>
          <w:numId w:val="253"/>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Automation and AI are expected to create more jobs in all sectors, improving job security for workers.</w:t>
      </w:r>
    </w:p>
    <w:p w14:paraId="4D6423B5"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Giải Thích: </w:t>
      </w:r>
      <w:r w:rsidRPr="008A32FE">
        <w:rPr>
          <w:rFonts w:ascii="Times New Roman" w:eastAsia="Times New Roman" w:hAnsi="Times New Roman" w:cs="Times New Roman"/>
          <w:color w:val="000000" w:themeColor="text1"/>
          <w:sz w:val="24"/>
          <w:szCs w:val="24"/>
        </w:rPr>
        <w:t>Theo đoạn văn, câu nào sau đây là ĐÚNG?</w:t>
      </w:r>
    </w:p>
    <w:p w14:paraId="15BAB099"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lastRenderedPageBreak/>
        <w:t>A. Người sử dụng lao động được hưởng lợi khi thuê người lao động từ nguồn lao động toàn cầu bằng cách tiếp cận mức lương thấp hơn và các kỹ năng đa dạng.</w:t>
      </w:r>
    </w:p>
    <w:p w14:paraId="361588E4"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B. Cạnh tranh toàn cầu đã dẫn đến ít cơ hội việc làm hơn cho người lao động vì các doanh nghiệp thuê lao động giá rẻ hơn và tự động hóa làm giảm nhu cầu về lao động con người.</w:t>
      </w:r>
    </w:p>
    <w:p w14:paraId="73316C37"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C. Người lao động từ các nền kinh tế có mức lương thấp phải đối mặt với ít thách thức hơn khi cạnh tranh với các chuyên gia lành nghề từ các quốc gia có mức lương cao.</w:t>
      </w:r>
    </w:p>
    <w:p w14:paraId="4A116E92"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D. Tự động hóa và AI dự kiến sẽ tạo ra nhiều việc làm hơn trong mọi lĩnh vực, cải thiện an ninh việc làm cho người lao động.</w:t>
      </w:r>
    </w:p>
    <w:p w14:paraId="19CBA2CB" w14:textId="77777777" w:rsidR="008A32FE" w:rsidRPr="008A32FE" w:rsidRDefault="008A32FE" w:rsidP="00E6432B">
      <w:pPr>
        <w:numPr>
          <w:ilvl w:val="0"/>
          <w:numId w:val="254"/>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Phân tích chi tiết</w:t>
      </w:r>
    </w:p>
    <w:p w14:paraId="343111B9"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Trong bài viết, phần lợi ích của việc thuê lao động toàn cầu được đề cập rõ ràng. Cụ thể:</w:t>
      </w:r>
    </w:p>
    <w:p w14:paraId="5981C717"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Chi phí lao động thấp hơn: Các doanh nghiệp có thể tuyển dụng lao động từ các quốc gia có mức lương thấp hơn, điều này giúp giảm chi phí hoạt động.</w:t>
      </w:r>
    </w:p>
    <w:p w14:paraId="62BF91DF"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Kỹ năng đa dạng: Việc tuyển dụng từ một hồ sơ toàn cầu cũng giúp các nhà tuyển dụng tiếp cận được những kỹ năng mới và đa dạng từ những khu vực khác nhau trên thế giới.</w:t>
      </w:r>
    </w:p>
    <w:p w14:paraId="6A4C1404"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Đáp án A phù hợp</w:t>
      </w:r>
    </w:p>
    <w:p w14:paraId="03A8CEE6"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Question 29: </w:t>
      </w:r>
      <w:r w:rsidRPr="008A32FE">
        <w:rPr>
          <w:rFonts w:ascii="Times New Roman" w:eastAsia="Times New Roman" w:hAnsi="Times New Roman" w:cs="Times New Roman"/>
          <w:color w:val="000000" w:themeColor="text1"/>
          <w:sz w:val="24"/>
          <w:szCs w:val="24"/>
        </w:rPr>
        <w:t>In which paragraph does the writer mention the benefits employers gain by hiring from a global talent pool?</w:t>
      </w:r>
    </w:p>
    <w:p w14:paraId="7E16012D" w14:textId="77777777" w:rsidR="008A32FE" w:rsidRPr="008A32FE" w:rsidRDefault="008A32FE" w:rsidP="00E6432B">
      <w:pPr>
        <w:numPr>
          <w:ilvl w:val="0"/>
          <w:numId w:val="255"/>
        </w:numPr>
        <w:spacing w:after="0" w:line="240" w:lineRule="auto"/>
        <w:ind w:left="0" w:firstLine="90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Paragraph 1</w:t>
      </w:r>
      <w:r w:rsidRPr="008A32FE">
        <w:rPr>
          <w:rFonts w:ascii="Times New Roman" w:eastAsia="Times New Roman" w:hAnsi="Times New Roman" w:cs="Times New Roman"/>
          <w:b/>
          <w:bCs/>
          <w:color w:val="000000" w:themeColor="text1"/>
          <w:sz w:val="24"/>
          <w:szCs w:val="24"/>
        </w:rPr>
        <w:t>                                B. </w:t>
      </w:r>
      <w:r w:rsidRPr="008A32FE">
        <w:rPr>
          <w:rFonts w:ascii="Times New Roman" w:eastAsia="Times New Roman" w:hAnsi="Times New Roman" w:cs="Times New Roman"/>
          <w:color w:val="000000" w:themeColor="text1"/>
          <w:sz w:val="24"/>
          <w:szCs w:val="24"/>
        </w:rPr>
        <w:t>Paragraph 4</w:t>
      </w:r>
      <w:r w:rsidRPr="008A32FE">
        <w:rPr>
          <w:rFonts w:ascii="Times New Roman" w:eastAsia="Times New Roman" w:hAnsi="Times New Roman" w:cs="Times New Roman"/>
          <w:b/>
          <w:bCs/>
          <w:color w:val="000000" w:themeColor="text1"/>
          <w:sz w:val="24"/>
          <w:szCs w:val="24"/>
        </w:rPr>
        <w:t>                        C. </w:t>
      </w:r>
      <w:r w:rsidRPr="008A32FE">
        <w:rPr>
          <w:rFonts w:ascii="Times New Roman" w:eastAsia="Times New Roman" w:hAnsi="Times New Roman" w:cs="Times New Roman"/>
          <w:color w:val="000000" w:themeColor="text1"/>
          <w:sz w:val="24"/>
          <w:szCs w:val="24"/>
        </w:rPr>
        <w:t>Paragraph 3</w:t>
      </w:r>
      <w:r w:rsidRPr="008A32FE">
        <w:rPr>
          <w:rFonts w:ascii="Times New Roman" w:eastAsia="Times New Roman" w:hAnsi="Times New Roman" w:cs="Times New Roman"/>
          <w:b/>
          <w:bCs/>
          <w:color w:val="000000" w:themeColor="text1"/>
          <w:sz w:val="24"/>
          <w:szCs w:val="24"/>
        </w:rPr>
        <w:t>                        </w:t>
      </w:r>
      <w:r w:rsidRPr="008A32FE">
        <w:rPr>
          <w:rFonts w:ascii="Times New Roman" w:eastAsia="Times New Roman" w:hAnsi="Times New Roman" w:cs="Times New Roman"/>
          <w:b/>
          <w:bCs/>
          <w:color w:val="000000" w:themeColor="text1"/>
          <w:sz w:val="24"/>
          <w:szCs w:val="24"/>
          <w:shd w:val="clear" w:color="auto" w:fill="00FFFF"/>
        </w:rPr>
        <w:t>D. Paragraph 2</w:t>
      </w:r>
    </w:p>
    <w:p w14:paraId="2D382152"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Giải Thích: </w:t>
      </w:r>
      <w:r w:rsidRPr="008A32FE">
        <w:rPr>
          <w:rFonts w:ascii="Times New Roman" w:eastAsia="Times New Roman" w:hAnsi="Times New Roman" w:cs="Times New Roman"/>
          <w:color w:val="000000" w:themeColor="text1"/>
          <w:sz w:val="24"/>
          <w:szCs w:val="24"/>
        </w:rPr>
        <w:t>Ở đoạn văn nào, tác giả đề cập đến những lợi ích mà người sử dụng lao động đạt được khi tuyển dụng từ nguồn nhân tài toàn cầu?</w:t>
      </w:r>
    </w:p>
    <w:p w14:paraId="5D6317EF" w14:textId="77777777" w:rsidR="008A32FE" w:rsidRPr="008A32FE" w:rsidRDefault="008A32FE" w:rsidP="00E6432B">
      <w:pPr>
        <w:numPr>
          <w:ilvl w:val="0"/>
          <w:numId w:val="256"/>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Phân tích chi tiết</w:t>
      </w:r>
    </w:p>
    <w:p w14:paraId="3D9A212A"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Lợi ích của việc thuê lao động từ một hồ sơ toàn cầu được đề cập rõ ràng trong đoạn 2, nơi mà bài viết nói về các lợi ích mà các nhà tuyển dụng nhận được từ việc tuyển dụng lao động toàn cầu, như là kỹ năng đa dạng, quan điểm mới, và lợi thế chi phí ở một số khu vực. D là đáp án đúng.</w:t>
      </w:r>
    </w:p>
    <w:p w14:paraId="5CF70CF7"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Question 30: </w:t>
      </w:r>
      <w:r w:rsidRPr="008A32FE">
        <w:rPr>
          <w:rFonts w:ascii="Times New Roman" w:eastAsia="Times New Roman" w:hAnsi="Times New Roman" w:cs="Times New Roman"/>
          <w:color w:val="000000" w:themeColor="text1"/>
          <w:sz w:val="24"/>
          <w:szCs w:val="24"/>
        </w:rPr>
        <w:t>In which paragraph does the writer mention the challenges workers in high-wage economies face due to global competition?</w:t>
      </w:r>
    </w:p>
    <w:p w14:paraId="0CB94F3A" w14:textId="77777777" w:rsidR="008A32FE" w:rsidRPr="008A32FE" w:rsidRDefault="008A32FE" w:rsidP="00E6432B">
      <w:pPr>
        <w:numPr>
          <w:ilvl w:val="0"/>
          <w:numId w:val="257"/>
        </w:numPr>
        <w:spacing w:after="0" w:line="240" w:lineRule="auto"/>
        <w:ind w:left="0" w:firstLine="90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Paragraph 4                                </w:t>
      </w:r>
      <w:r w:rsidRPr="008A32FE">
        <w:rPr>
          <w:rFonts w:ascii="Times New Roman" w:eastAsia="Times New Roman" w:hAnsi="Times New Roman" w:cs="Times New Roman"/>
          <w:b/>
          <w:bCs/>
          <w:color w:val="000000" w:themeColor="text1"/>
          <w:sz w:val="24"/>
          <w:szCs w:val="24"/>
        </w:rPr>
        <w:t>B.</w:t>
      </w:r>
      <w:r w:rsidRPr="008A32FE">
        <w:rPr>
          <w:rFonts w:ascii="Times New Roman" w:eastAsia="Times New Roman" w:hAnsi="Times New Roman" w:cs="Times New Roman"/>
          <w:color w:val="000000" w:themeColor="text1"/>
          <w:sz w:val="24"/>
          <w:szCs w:val="24"/>
        </w:rPr>
        <w:t> Paragraph 1                        </w:t>
      </w:r>
      <w:r w:rsidRPr="008A32FE">
        <w:rPr>
          <w:rFonts w:ascii="Times New Roman" w:eastAsia="Times New Roman" w:hAnsi="Times New Roman" w:cs="Times New Roman"/>
          <w:b/>
          <w:bCs/>
          <w:color w:val="000000" w:themeColor="text1"/>
          <w:sz w:val="24"/>
          <w:szCs w:val="24"/>
        </w:rPr>
        <w:t>C.</w:t>
      </w:r>
      <w:r w:rsidRPr="008A32FE">
        <w:rPr>
          <w:rFonts w:ascii="Times New Roman" w:eastAsia="Times New Roman" w:hAnsi="Times New Roman" w:cs="Times New Roman"/>
          <w:color w:val="000000" w:themeColor="text1"/>
          <w:sz w:val="24"/>
          <w:szCs w:val="24"/>
        </w:rPr>
        <w:t> Paragraph 5                        </w:t>
      </w:r>
      <w:r w:rsidRPr="008A32FE">
        <w:rPr>
          <w:rFonts w:ascii="Times New Roman" w:eastAsia="Times New Roman" w:hAnsi="Times New Roman" w:cs="Times New Roman"/>
          <w:b/>
          <w:bCs/>
          <w:color w:val="000000" w:themeColor="text1"/>
          <w:sz w:val="24"/>
          <w:szCs w:val="24"/>
          <w:shd w:val="clear" w:color="auto" w:fill="00FFFF"/>
        </w:rPr>
        <w:t>D. Paragraph 2</w:t>
      </w:r>
    </w:p>
    <w:p w14:paraId="3C212256"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Giải Thích: </w:t>
      </w:r>
      <w:r w:rsidRPr="008A32FE">
        <w:rPr>
          <w:rFonts w:ascii="Times New Roman" w:eastAsia="Times New Roman" w:hAnsi="Times New Roman" w:cs="Times New Roman"/>
          <w:color w:val="000000" w:themeColor="text1"/>
          <w:sz w:val="24"/>
          <w:szCs w:val="24"/>
        </w:rPr>
        <w:t>Trong đoạn văn nào, tác giả đề cập đến những thách thức mà người lao động ở các nền kinh tế có mức lương cao phải đối mặt do sự cạnh tranh toàn cầu?</w:t>
      </w:r>
    </w:p>
    <w:p w14:paraId="5E2F14E8" w14:textId="77777777" w:rsidR="008A32FE" w:rsidRPr="008A32FE" w:rsidRDefault="008A32FE" w:rsidP="00E6432B">
      <w:pPr>
        <w:numPr>
          <w:ilvl w:val="0"/>
          <w:numId w:val="258"/>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Phân tích chi tiết</w:t>
      </w:r>
    </w:p>
    <w:p w14:paraId="4F41F60D"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Trong đoạn 2, tác giả đã đề cập đến những thách thức mà người lao động ở các nền kinh tế có mức lương cao phải đối mặt, đặc biệt là khi họ phải cạnh tranh với lao động từ các quốc gia có chi phí thấp hơn. D là đáp án đúng.</w:t>
      </w:r>
    </w:p>
    <w:p w14:paraId="30892E89" w14:textId="77777777" w:rsidR="008A32FE" w:rsidRPr="008A32FE" w:rsidRDefault="008A32FE" w:rsidP="008A32FE">
      <w:pPr>
        <w:spacing w:after="0" w:line="240" w:lineRule="auto"/>
        <w:jc w:val="center"/>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Tạm Dịch Bài Đọc</w:t>
      </w:r>
    </w:p>
    <w:p w14:paraId="19CB0122" w14:textId="77777777" w:rsidR="008A32FE" w:rsidRPr="008A32FE" w:rsidRDefault="008A32FE" w:rsidP="008A32FE">
      <w:pPr>
        <w:spacing w:after="0" w:line="240" w:lineRule="auto"/>
        <w:ind w:firstLine="42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Trong kỷ nguyên toàn cầu hóa, sự cạnh tranh trong thị trường lao động toàn cầu đã tăng lên đáng kể. Những tiến bộ trong công nghệ và kết nối toàn cầu lớn hơn đã giúp các doanh nghiệp tiếp cận được nguồn nhân tài dồi dào từ khắp nơi trên thế giới. Mặc dù điều này đã tạo ra các cơ hội việc làm mới, nhưng nó cũng làm tăng sự cạnh tranh cho các vai trò này, khiến người lao động khó có thể đảm bảo việc làm hơn.</w:t>
      </w:r>
    </w:p>
    <w:p w14:paraId="1BF73425" w14:textId="77777777" w:rsidR="008A32FE" w:rsidRPr="008A32FE" w:rsidRDefault="008A32FE" w:rsidP="008A32FE">
      <w:pPr>
        <w:spacing w:after="0" w:line="240" w:lineRule="auto"/>
        <w:ind w:firstLine="42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Đối với người sử dụng lao động, việc tuyển dụng từ nguồn lao động toàn cầu mang lại một số lợi ích, chẳng hạn như tiếp cận các kỹ năng đa dạng, góc nhìn mới mẻ và lợi thế về chi phí ở một số khu vực có mức lương thấp hơn. Tuy nhiên, điều này cũng đặt ra những thách thức đáng kể đối với người lao động địa phương, đặc biệt là ở các nền kinh tế có mức lương cao. Với những người lao động từ các khu vực có chi phí thấp hơn cung cấp các kỹ năng tương đương với mức lương thấp hơn, người lao động địa phương có thể thấy khó cạnh tranh hơn. Do đó, người lao động phải liên tục nâng cao trình độ và cập nhật các xu hướng của ngành để duy trì khả năng cạnh tranh.</w:t>
      </w:r>
    </w:p>
    <w:p w14:paraId="75982B28" w14:textId="77777777" w:rsidR="008A32FE" w:rsidRPr="008A32FE" w:rsidRDefault="008A32FE" w:rsidP="008A32FE">
      <w:pPr>
        <w:spacing w:after="0" w:line="240" w:lineRule="auto"/>
        <w:ind w:firstLine="42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Một mối lo ngại ngày càng tăng là sự cạnh tranh toàn cầu có thể dẫn đến việc cắt giảm tiền lương. Người sử dụng lao động, trong nỗ lực cắt giảm chi phí, có thể lựa chọn thuê lao động giá rẻ hơn từ các nước đang phát triển, điều này có thể làm suy yếu sự an toàn việc làm ở các quốc gia có mức lương cao hơn. Hơn nữa, người lao động ở các nước thu nhập thấp có thể phải vật lộn để cạnh tranh với các chuyên gia có tay nghề cao từ các nền kinh tế phát triển, dẫn đến sự chênh lệch lớn hơn về thu nhập và cơ hội thăng tiến trong sự nghiệp.</w:t>
      </w:r>
    </w:p>
    <w:p w14:paraId="69BC94D1" w14:textId="77777777" w:rsidR="008A32FE" w:rsidRPr="008A32FE" w:rsidRDefault="008A32FE" w:rsidP="008A32FE">
      <w:pPr>
        <w:spacing w:after="0" w:line="240" w:lineRule="auto"/>
        <w:ind w:firstLine="42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 xml:space="preserve">Sự phát triển của tự động hóa và trí tuệ nhân tạo (AI) đã làm tăng thêm một lớp phức tạp cho tình hình. Khi máy móc và thuật toán ngày càng thay thế lao động con người trong nhiều lĩnh vực khác nhau, nhu cầu đối với </w:t>
      </w:r>
      <w:r w:rsidRPr="008A32FE">
        <w:rPr>
          <w:rFonts w:ascii="Times New Roman" w:eastAsia="Times New Roman" w:hAnsi="Times New Roman" w:cs="Times New Roman"/>
          <w:color w:val="000000" w:themeColor="text1"/>
          <w:sz w:val="24"/>
          <w:szCs w:val="24"/>
        </w:rPr>
        <w:lastRenderedPageBreak/>
        <w:t>một số vai trò công việc nhất định dự kiến sẽ giảm, làm trầm trọng thêm sự cạnh tranh cho các vị trí còn lại. Sự thay đổi công nghệ này có thể làm gia tăng thêm khoảng cách giữa người lao động có tay nghề cao và thấp.</w:t>
      </w:r>
    </w:p>
    <w:p w14:paraId="02A5F65D" w14:textId="77777777" w:rsidR="008A32FE" w:rsidRPr="008A32FE" w:rsidRDefault="008A32FE" w:rsidP="008A32FE">
      <w:pPr>
        <w:spacing w:after="0" w:line="240" w:lineRule="auto"/>
        <w:ind w:firstLine="42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Tóm lại, trong khi toàn cầu hóa mang lại cơ hội cho cả doanh nghiệp và người lao động, thì nó cũng đặt ra những thách thức đáng kể. Chìa khóa thành công trong môi trường cạnh tranh này nằm ở việc phát triển kỹ năng liên tục và khả năng thích ứng với các điều kiện thị trường thay đổi.</w:t>
      </w:r>
    </w:p>
    <w:p w14:paraId="33E8F87F"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Read the following passage about the The Issue of Fairness in the World of Work and mark the letter A, B, C or D on your answer sheet to indicate the best answer to each of the following questions from 31 to 40.</w:t>
      </w:r>
    </w:p>
    <w:p w14:paraId="0B91E826" w14:textId="77777777" w:rsidR="008A32FE" w:rsidRPr="008A32FE" w:rsidRDefault="008A32FE" w:rsidP="008A32FE">
      <w:pPr>
        <w:spacing w:after="0" w:line="240" w:lineRule="auto"/>
        <w:ind w:firstLine="42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Fairness in the workplace is an issue that has been coming to the forefront in today’s globalized economy. As businesses spread their wings and the labor market becomes more interconnected, employees are increasingly up in arms about issues such as wage inequality, job security, and equal access to opportunities. While some progress has been made, many challenges still loom large, and fairness in the workplace continues to be a </w:t>
      </w:r>
      <w:r w:rsidRPr="008A32FE">
        <w:rPr>
          <w:rFonts w:ascii="Times New Roman" w:eastAsia="Times New Roman" w:hAnsi="Times New Roman" w:cs="Times New Roman"/>
          <w:b/>
          <w:bCs/>
          <w:color w:val="000000" w:themeColor="text1"/>
          <w:sz w:val="24"/>
          <w:szCs w:val="24"/>
          <w:u w:val="single"/>
        </w:rPr>
        <w:t>hard nut to crack</w:t>
      </w:r>
      <w:r w:rsidRPr="008A32FE">
        <w:rPr>
          <w:rFonts w:ascii="Times New Roman" w:eastAsia="Times New Roman" w:hAnsi="Times New Roman" w:cs="Times New Roman"/>
          <w:color w:val="000000" w:themeColor="text1"/>
          <w:sz w:val="24"/>
          <w:szCs w:val="24"/>
        </w:rPr>
        <w:t>.</w:t>
      </w:r>
    </w:p>
    <w:p w14:paraId="7783B346" w14:textId="77777777" w:rsidR="008A32FE" w:rsidRPr="008A32FE" w:rsidRDefault="008A32FE" w:rsidP="008A32FE">
      <w:pPr>
        <w:spacing w:after="0" w:line="240" w:lineRule="auto"/>
        <w:ind w:firstLine="42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One of the most significant challenges is wage inequality. Despite efforts to reduce the gender pay gap and improve overall wage fairness, significant disparities persist. </w:t>
      </w:r>
      <w:r w:rsidRPr="008A32FE">
        <w:rPr>
          <w:rFonts w:ascii="Times New Roman" w:eastAsia="Times New Roman" w:hAnsi="Times New Roman" w:cs="Times New Roman"/>
          <w:b/>
          <w:bCs/>
          <w:color w:val="000000" w:themeColor="text1"/>
          <w:sz w:val="24"/>
          <w:szCs w:val="24"/>
          <w:u w:val="single"/>
        </w:rPr>
        <w:t>Women, ethnic minorities, and workers in lower-income countries often earn less than their counterparts in higher-income economies, even when performing similar work</w:t>
      </w:r>
      <w:r w:rsidRPr="008A32FE">
        <w:rPr>
          <w:rFonts w:ascii="Times New Roman" w:eastAsia="Times New Roman" w:hAnsi="Times New Roman" w:cs="Times New Roman"/>
          <w:b/>
          <w:bCs/>
          <w:color w:val="000000" w:themeColor="text1"/>
          <w:sz w:val="24"/>
          <w:szCs w:val="24"/>
        </w:rPr>
        <w:t>.</w:t>
      </w:r>
      <w:r w:rsidRPr="008A32FE">
        <w:rPr>
          <w:rFonts w:ascii="Times New Roman" w:eastAsia="Times New Roman" w:hAnsi="Times New Roman" w:cs="Times New Roman"/>
          <w:color w:val="000000" w:themeColor="text1"/>
          <w:sz w:val="24"/>
          <w:szCs w:val="24"/>
        </w:rPr>
        <w:t> Advocates for fair wages argue that employees should be compensated based on their skills and contributions, rather than factors like gender, race, or geographical location. However, achieving this goal requires significant changes in both corporate policies and societal norms.</w:t>
      </w:r>
    </w:p>
    <w:p w14:paraId="12816A7C" w14:textId="77777777" w:rsidR="008A32FE" w:rsidRPr="008A32FE" w:rsidRDefault="008A32FE" w:rsidP="008A32FE">
      <w:pPr>
        <w:spacing w:after="0" w:line="240" w:lineRule="auto"/>
        <w:ind w:firstLine="42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Workplace diversity and inclusion are also critical aspects of fairness. Many organizations have implemented diversity policies and </w:t>
      </w:r>
      <w:r w:rsidRPr="008A32FE">
        <w:rPr>
          <w:rFonts w:ascii="Times New Roman" w:eastAsia="Times New Roman" w:hAnsi="Times New Roman" w:cs="Times New Roman"/>
          <w:b/>
          <w:bCs/>
          <w:color w:val="000000" w:themeColor="text1"/>
          <w:sz w:val="24"/>
          <w:szCs w:val="24"/>
          <w:u w:val="single"/>
        </w:rPr>
        <w:t>affirmative</w:t>
      </w:r>
      <w:r w:rsidRPr="008A32FE">
        <w:rPr>
          <w:rFonts w:ascii="Times New Roman" w:eastAsia="Times New Roman" w:hAnsi="Times New Roman" w:cs="Times New Roman"/>
          <w:color w:val="000000" w:themeColor="text1"/>
          <w:sz w:val="24"/>
          <w:szCs w:val="24"/>
        </w:rPr>
        <w:t> action programs aimed at ensuring equal opportunities for all employees. Despite these efforts, discrimination — both overt and subtle — still exists in many workplaces, hindering the advancement of women and minorities. Studies show that individuals from underrepresented groups are often passed over for leadership roles or career advancement opportunities. Overcoming these barriers requires more than just policy changes; </w:t>
      </w:r>
      <w:r w:rsidRPr="008A32FE">
        <w:rPr>
          <w:rFonts w:ascii="Times New Roman" w:eastAsia="Times New Roman" w:hAnsi="Times New Roman" w:cs="Times New Roman"/>
          <w:b/>
          <w:bCs/>
          <w:color w:val="000000" w:themeColor="text1"/>
          <w:sz w:val="24"/>
          <w:szCs w:val="24"/>
        </w:rPr>
        <w:t>it</w:t>
      </w:r>
      <w:r w:rsidRPr="008A32FE">
        <w:rPr>
          <w:rFonts w:ascii="Times New Roman" w:eastAsia="Times New Roman" w:hAnsi="Times New Roman" w:cs="Times New Roman"/>
          <w:color w:val="000000" w:themeColor="text1"/>
          <w:sz w:val="24"/>
          <w:szCs w:val="24"/>
        </w:rPr>
        <w:t> necessitates a cultural shift toward greater inclusion and respect for diversity at all levels of the organization.</w:t>
      </w:r>
    </w:p>
    <w:p w14:paraId="09DED9D0" w14:textId="77777777" w:rsidR="008A32FE" w:rsidRPr="008A32FE" w:rsidRDefault="008A32FE" w:rsidP="008A32FE">
      <w:pPr>
        <w:spacing w:after="0" w:line="240" w:lineRule="auto"/>
        <w:ind w:firstLine="42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[I]</w:t>
      </w:r>
      <w:r w:rsidRPr="008A32FE">
        <w:rPr>
          <w:rFonts w:ascii="Times New Roman" w:eastAsia="Times New Roman" w:hAnsi="Times New Roman" w:cs="Times New Roman"/>
          <w:color w:val="000000" w:themeColor="text1"/>
          <w:sz w:val="24"/>
          <w:szCs w:val="24"/>
        </w:rPr>
        <w:t>The rise of automation and artificial intelligence (AI) presents a new challenge to fairness in the workplace. </w:t>
      </w:r>
      <w:r w:rsidRPr="008A32FE">
        <w:rPr>
          <w:rFonts w:ascii="Times New Roman" w:eastAsia="Times New Roman" w:hAnsi="Times New Roman" w:cs="Times New Roman"/>
          <w:b/>
          <w:bCs/>
          <w:color w:val="000000" w:themeColor="text1"/>
          <w:sz w:val="24"/>
          <w:szCs w:val="24"/>
        </w:rPr>
        <w:t>[II]</w:t>
      </w:r>
      <w:r w:rsidRPr="008A32FE">
        <w:rPr>
          <w:rFonts w:ascii="Times New Roman" w:eastAsia="Times New Roman" w:hAnsi="Times New Roman" w:cs="Times New Roman"/>
          <w:color w:val="000000" w:themeColor="text1"/>
          <w:sz w:val="24"/>
          <w:szCs w:val="24"/>
        </w:rPr>
        <w:t>, particularly in low-skilled roles, many workers face job displacement and reduced wages. </w:t>
      </w:r>
      <w:r w:rsidRPr="008A32FE">
        <w:rPr>
          <w:rFonts w:ascii="Times New Roman" w:eastAsia="Times New Roman" w:hAnsi="Times New Roman" w:cs="Times New Roman"/>
          <w:b/>
          <w:bCs/>
          <w:color w:val="000000" w:themeColor="text1"/>
          <w:sz w:val="24"/>
          <w:szCs w:val="24"/>
        </w:rPr>
        <w:t>[III]</w:t>
      </w:r>
      <w:r w:rsidRPr="008A32FE">
        <w:rPr>
          <w:rFonts w:ascii="Times New Roman" w:eastAsia="Times New Roman" w:hAnsi="Times New Roman" w:cs="Times New Roman"/>
          <w:color w:val="000000" w:themeColor="text1"/>
          <w:sz w:val="24"/>
          <w:szCs w:val="24"/>
        </w:rPr>
        <w:t>While some argue that automation will create new, higher-skilled jobs, others fear that the pace of technological change may outstrip workers’ ability to adapt, especially in sectors like manufacturing, retail, and customer service. In this context, policymakers must ensure that workers are equipped with the skills necessary to thrive in an increasingly automated economy.</w:t>
      </w:r>
      <w:r w:rsidRPr="008A32FE">
        <w:rPr>
          <w:rFonts w:ascii="Times New Roman" w:eastAsia="Times New Roman" w:hAnsi="Times New Roman" w:cs="Times New Roman"/>
          <w:b/>
          <w:bCs/>
          <w:color w:val="000000" w:themeColor="text1"/>
          <w:sz w:val="24"/>
          <w:szCs w:val="24"/>
        </w:rPr>
        <w:t>[IV]</w:t>
      </w:r>
    </w:p>
    <w:p w14:paraId="4556ADF8" w14:textId="77777777" w:rsidR="008A32FE" w:rsidRPr="008A32FE" w:rsidRDefault="008A32FE" w:rsidP="008A32FE">
      <w:pPr>
        <w:spacing w:after="0" w:line="240" w:lineRule="auto"/>
        <w:ind w:firstLine="42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In conclusion, while significant progress has been made in advancing fairness in the workplace, many challenges remain. Achieving true fairness requires not only addressing issues of wage equality and diversity but also ensuring that workers can adapt to the changing demands of the modern economy. Employers, workers, and governments must collaborate to create an environment where everyone has equal access to opportunities, fair pay, and the resources needed to succeed.</w:t>
      </w:r>
    </w:p>
    <w:p w14:paraId="295CDFC8" w14:textId="77777777" w:rsidR="008A32FE" w:rsidRPr="008A32FE" w:rsidRDefault="008A32FE" w:rsidP="008A32FE">
      <w:pPr>
        <w:spacing w:after="0" w:line="240" w:lineRule="auto"/>
        <w:jc w:val="both"/>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Question 31: </w:t>
      </w:r>
      <w:r w:rsidRPr="008A32FE">
        <w:rPr>
          <w:rFonts w:ascii="Times New Roman" w:eastAsia="Times New Roman" w:hAnsi="Times New Roman" w:cs="Times New Roman"/>
          <w:color w:val="000000" w:themeColor="text1"/>
          <w:sz w:val="24"/>
          <w:szCs w:val="24"/>
        </w:rPr>
        <w:t>The phrase “</w:t>
      </w:r>
      <w:r w:rsidRPr="008A32FE">
        <w:rPr>
          <w:rFonts w:ascii="Times New Roman" w:eastAsia="Times New Roman" w:hAnsi="Times New Roman" w:cs="Times New Roman"/>
          <w:b/>
          <w:bCs/>
          <w:color w:val="000000" w:themeColor="text1"/>
          <w:sz w:val="24"/>
          <w:szCs w:val="24"/>
          <w:u w:val="single"/>
        </w:rPr>
        <w:t>hard nut to crack</w:t>
      </w:r>
      <w:r w:rsidRPr="008A32FE">
        <w:rPr>
          <w:rFonts w:ascii="Times New Roman" w:eastAsia="Times New Roman" w:hAnsi="Times New Roman" w:cs="Times New Roman"/>
          <w:color w:val="000000" w:themeColor="text1"/>
          <w:sz w:val="24"/>
          <w:szCs w:val="24"/>
        </w:rPr>
        <w:t>” in paragraph 1 could be best replaced by________.</w:t>
      </w:r>
    </w:p>
    <w:p w14:paraId="6B01C994" w14:textId="77777777" w:rsidR="008A32FE" w:rsidRPr="008A32FE" w:rsidRDefault="008A32FE" w:rsidP="00E6432B">
      <w:pPr>
        <w:numPr>
          <w:ilvl w:val="0"/>
          <w:numId w:val="259"/>
        </w:numPr>
        <w:spacing w:after="0" w:line="240" w:lineRule="auto"/>
        <w:ind w:left="0" w:firstLine="900"/>
        <w:jc w:val="both"/>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shd w:val="clear" w:color="auto" w:fill="00FFFF"/>
        </w:rPr>
        <w:t>Figure out</w:t>
      </w:r>
      <w:r w:rsidRPr="008A32FE">
        <w:rPr>
          <w:rFonts w:ascii="Times New Roman" w:eastAsia="Times New Roman" w:hAnsi="Times New Roman" w:cs="Times New Roman"/>
          <w:color w:val="000000" w:themeColor="text1"/>
          <w:sz w:val="24"/>
          <w:szCs w:val="24"/>
        </w:rPr>
        <w:t>                                </w:t>
      </w:r>
      <w:r w:rsidRPr="008A32FE">
        <w:rPr>
          <w:rFonts w:ascii="Times New Roman" w:eastAsia="Times New Roman" w:hAnsi="Times New Roman" w:cs="Times New Roman"/>
          <w:b/>
          <w:bCs/>
          <w:color w:val="000000" w:themeColor="text1"/>
          <w:sz w:val="24"/>
          <w:szCs w:val="24"/>
        </w:rPr>
        <w:t>B.</w:t>
      </w:r>
      <w:r w:rsidRPr="008A32FE">
        <w:rPr>
          <w:rFonts w:ascii="Times New Roman" w:eastAsia="Times New Roman" w:hAnsi="Times New Roman" w:cs="Times New Roman"/>
          <w:color w:val="000000" w:themeColor="text1"/>
          <w:sz w:val="24"/>
          <w:szCs w:val="24"/>
        </w:rPr>
        <w:t> Settle down                                </w:t>
      </w:r>
      <w:r w:rsidRPr="008A32FE">
        <w:rPr>
          <w:rFonts w:ascii="Times New Roman" w:eastAsia="Times New Roman" w:hAnsi="Times New Roman" w:cs="Times New Roman"/>
          <w:b/>
          <w:bCs/>
          <w:color w:val="000000" w:themeColor="text1"/>
          <w:sz w:val="24"/>
          <w:szCs w:val="24"/>
        </w:rPr>
        <w:t>C.</w:t>
      </w:r>
      <w:r w:rsidRPr="008A32FE">
        <w:rPr>
          <w:rFonts w:ascii="Times New Roman" w:eastAsia="Times New Roman" w:hAnsi="Times New Roman" w:cs="Times New Roman"/>
          <w:color w:val="000000" w:themeColor="text1"/>
          <w:sz w:val="24"/>
          <w:szCs w:val="24"/>
        </w:rPr>
        <w:t> Give in                                </w:t>
      </w:r>
      <w:r w:rsidRPr="008A32FE">
        <w:rPr>
          <w:rFonts w:ascii="Times New Roman" w:eastAsia="Times New Roman" w:hAnsi="Times New Roman" w:cs="Times New Roman"/>
          <w:b/>
          <w:bCs/>
          <w:color w:val="000000" w:themeColor="text1"/>
          <w:sz w:val="24"/>
          <w:szCs w:val="24"/>
        </w:rPr>
        <w:t>D.</w:t>
      </w:r>
      <w:r w:rsidRPr="008A32FE">
        <w:rPr>
          <w:rFonts w:ascii="Times New Roman" w:eastAsia="Times New Roman" w:hAnsi="Times New Roman" w:cs="Times New Roman"/>
          <w:color w:val="000000" w:themeColor="text1"/>
          <w:sz w:val="24"/>
          <w:szCs w:val="24"/>
        </w:rPr>
        <w:t> Back down</w:t>
      </w:r>
    </w:p>
    <w:p w14:paraId="3E9F2F5F"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Giải Thích: </w:t>
      </w:r>
      <w:r w:rsidRPr="008A32FE">
        <w:rPr>
          <w:rFonts w:ascii="Times New Roman" w:eastAsia="Times New Roman" w:hAnsi="Times New Roman" w:cs="Times New Roman"/>
          <w:color w:val="000000" w:themeColor="text1"/>
          <w:sz w:val="24"/>
          <w:szCs w:val="24"/>
        </w:rPr>
        <w:t>Cụm từ</w:t>
      </w:r>
      <w:r w:rsidRPr="008A32FE">
        <w:rPr>
          <w:rFonts w:ascii="Times New Roman" w:eastAsia="Times New Roman" w:hAnsi="Times New Roman" w:cs="Times New Roman"/>
          <w:b/>
          <w:bCs/>
          <w:color w:val="000000" w:themeColor="text1"/>
          <w:sz w:val="24"/>
          <w:szCs w:val="24"/>
        </w:rPr>
        <w:t> “</w:t>
      </w:r>
      <w:r w:rsidRPr="008A32FE">
        <w:rPr>
          <w:rFonts w:ascii="Times New Roman" w:eastAsia="Times New Roman" w:hAnsi="Times New Roman" w:cs="Times New Roman"/>
          <w:b/>
          <w:bCs/>
          <w:color w:val="000000" w:themeColor="text1"/>
          <w:sz w:val="24"/>
          <w:szCs w:val="24"/>
          <w:u w:val="single"/>
        </w:rPr>
        <w:t>hard nut to crack</w:t>
      </w:r>
      <w:r w:rsidRPr="008A32FE">
        <w:rPr>
          <w:rFonts w:ascii="Times New Roman" w:eastAsia="Times New Roman" w:hAnsi="Times New Roman" w:cs="Times New Roman"/>
          <w:b/>
          <w:bCs/>
          <w:color w:val="000000" w:themeColor="text1"/>
          <w:sz w:val="24"/>
          <w:szCs w:val="24"/>
        </w:rPr>
        <w:t>” </w:t>
      </w:r>
      <w:r w:rsidRPr="008A32FE">
        <w:rPr>
          <w:rFonts w:ascii="Times New Roman" w:eastAsia="Times New Roman" w:hAnsi="Times New Roman" w:cs="Times New Roman"/>
          <w:color w:val="000000" w:themeColor="text1"/>
          <w:sz w:val="24"/>
          <w:szCs w:val="24"/>
        </w:rPr>
        <w:t>ở đoạn 1 có thể được thay thế tốt nhất bằng________.</w:t>
      </w:r>
    </w:p>
    <w:p w14:paraId="7BE92C0B" w14:textId="77777777" w:rsidR="008A32FE" w:rsidRPr="008A32FE" w:rsidRDefault="008A32FE" w:rsidP="00E6432B">
      <w:pPr>
        <w:numPr>
          <w:ilvl w:val="0"/>
          <w:numId w:val="260"/>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Phân tích chi tiết</w:t>
      </w:r>
    </w:p>
    <w:p w14:paraId="3B4BAEB6"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"Hard nut to crack" có nghĩa là một vấn đề khó giải quyết hoặc thách thức khó vượt qua, tương tự như việc phải "figure out" (tìm cách giải quyết) một vấn đề phức tạp.</w:t>
      </w:r>
    </w:p>
    <w:p w14:paraId="617A5AC0"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Đáp án A phù hợp</w:t>
      </w:r>
    </w:p>
    <w:p w14:paraId="2DF86166"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Question 32: </w:t>
      </w:r>
      <w:r w:rsidRPr="008A32FE">
        <w:rPr>
          <w:rFonts w:ascii="Times New Roman" w:eastAsia="Times New Roman" w:hAnsi="Times New Roman" w:cs="Times New Roman"/>
          <w:color w:val="000000" w:themeColor="text1"/>
          <w:sz w:val="24"/>
          <w:szCs w:val="24"/>
        </w:rPr>
        <w:t>Which of the following best paraphrases the underlined sentence in paragraph 2?</w:t>
      </w:r>
    </w:p>
    <w:p w14:paraId="2CBD643E" w14:textId="77777777" w:rsidR="008A32FE" w:rsidRPr="008A32FE" w:rsidRDefault="008A32FE" w:rsidP="00E6432B">
      <w:pPr>
        <w:numPr>
          <w:ilvl w:val="0"/>
          <w:numId w:val="261"/>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Workers from low-income countries earn less money than those in high-income economies, despite having fewer responsibilities.</w:t>
      </w:r>
    </w:p>
    <w:p w14:paraId="78BB5E5C" w14:textId="77777777" w:rsidR="008A32FE" w:rsidRPr="008A32FE" w:rsidRDefault="008A32FE" w:rsidP="00E6432B">
      <w:pPr>
        <w:numPr>
          <w:ilvl w:val="0"/>
          <w:numId w:val="261"/>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Women and ethnic minorities often receive lower wages compared to other workers, even when they perform better work.</w:t>
      </w:r>
    </w:p>
    <w:p w14:paraId="471FE655" w14:textId="77777777" w:rsidR="008A32FE" w:rsidRPr="008A32FE" w:rsidRDefault="008A32FE" w:rsidP="00E6432B">
      <w:pPr>
        <w:numPr>
          <w:ilvl w:val="0"/>
          <w:numId w:val="261"/>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shd w:val="clear" w:color="auto" w:fill="00FFFF"/>
        </w:rPr>
        <w:t>Women, ethnic minorities, and workers in low-income countries are paid less than people from wealthier nations, even though they do the same jobs.</w:t>
      </w:r>
    </w:p>
    <w:p w14:paraId="2DD42EE9" w14:textId="77777777" w:rsidR="008A32FE" w:rsidRPr="008A32FE" w:rsidRDefault="008A32FE" w:rsidP="00E6432B">
      <w:pPr>
        <w:numPr>
          <w:ilvl w:val="0"/>
          <w:numId w:val="261"/>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Employees in lower-income countries are often paid more than workers in higher-income countries, even when their jobs are less demanding.</w:t>
      </w:r>
    </w:p>
    <w:p w14:paraId="401866ED"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lastRenderedPageBreak/>
        <w:t>Giải Thích: </w:t>
      </w:r>
      <w:r w:rsidRPr="008A32FE">
        <w:rPr>
          <w:rFonts w:ascii="Times New Roman" w:eastAsia="Times New Roman" w:hAnsi="Times New Roman" w:cs="Times New Roman"/>
          <w:color w:val="000000" w:themeColor="text1"/>
          <w:sz w:val="24"/>
          <w:szCs w:val="24"/>
        </w:rPr>
        <w:t>Câu nào sau đây diễn giải lại câu gạch chân trong đoạn 2 một cách hay nhất?</w:t>
      </w:r>
    </w:p>
    <w:p w14:paraId="03317A7A"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A. Người lao động từ các quốc gia thu nhập thấp kiếm được ít tiền hơn những người lao động ở các nền kinh tế thu nhập cao, mặc dù có ít trách nhiệm hơn.</w:t>
      </w:r>
    </w:p>
    <w:p w14:paraId="1C344EC6"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B. Phụ nữ và các dân tộc thiểu số thường nhận được mức lương thấp hơn so với những người lao động khác, ngay cả khi họ làm việc tốt hơn.</w:t>
      </w:r>
    </w:p>
    <w:p w14:paraId="1DBEBB1B"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C. Phụ nữ, các dân tộc thiểu số và người lao động ở các quốc gia thu nhập thấp được trả lương thấp hơn những người từ các quốc gia giàu có hơn, mặc dù họ làm cùng một công việc.</w:t>
      </w:r>
    </w:p>
    <w:p w14:paraId="391CB5A1"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D. Người lao động ở các quốc gia thu nhập thấp thường được trả lương cao hơn những người lao động ở các quốc gia thu nhập cao, ngay cả khi công việc của họ ít đòi hỏi hơn.</w:t>
      </w:r>
    </w:p>
    <w:p w14:paraId="1D70AB85" w14:textId="77777777" w:rsidR="008A32FE" w:rsidRPr="008A32FE" w:rsidRDefault="008A32FE" w:rsidP="00E6432B">
      <w:pPr>
        <w:numPr>
          <w:ilvl w:val="0"/>
          <w:numId w:val="262"/>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Phân tích chi tiết</w:t>
      </w:r>
    </w:p>
    <w:p w14:paraId="0670D27B"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Câu văn này tóm tắt chính xác ý của đoạn văn, đề cập đến sự chênh lệch về lương giữa phụ nữ, các nhóm dân tộc thiểu số và công nhân ở các quốc gia thu nhập thấp so với người lao động ở các quốc gia thu nhập cao, dù công việc giống nhau.</w:t>
      </w:r>
    </w:p>
    <w:p w14:paraId="31475EE6"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Đáp án C phù hợp</w:t>
      </w:r>
    </w:p>
    <w:p w14:paraId="1A106976"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Question 33: </w:t>
      </w:r>
      <w:r w:rsidRPr="008A32FE">
        <w:rPr>
          <w:rFonts w:ascii="Times New Roman" w:eastAsia="Times New Roman" w:hAnsi="Times New Roman" w:cs="Times New Roman"/>
          <w:color w:val="000000" w:themeColor="text1"/>
          <w:sz w:val="24"/>
          <w:szCs w:val="24"/>
        </w:rPr>
        <w:t>Which of the following is NOT mentioned in passage?</w:t>
      </w:r>
    </w:p>
    <w:p w14:paraId="02AA876C" w14:textId="77777777" w:rsidR="008A32FE" w:rsidRPr="008A32FE" w:rsidRDefault="008A32FE" w:rsidP="00E6432B">
      <w:pPr>
        <w:numPr>
          <w:ilvl w:val="0"/>
          <w:numId w:val="263"/>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The impact of automation on workers' wages.</w:t>
      </w:r>
    </w:p>
    <w:p w14:paraId="6319EC82" w14:textId="77777777" w:rsidR="008A32FE" w:rsidRPr="008A32FE" w:rsidRDefault="008A32FE" w:rsidP="00E6432B">
      <w:pPr>
        <w:numPr>
          <w:ilvl w:val="0"/>
          <w:numId w:val="263"/>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The importance of diversity and inclusion policies in the workplace.</w:t>
      </w:r>
    </w:p>
    <w:p w14:paraId="749332DC" w14:textId="77777777" w:rsidR="008A32FE" w:rsidRPr="008A32FE" w:rsidRDefault="008A32FE" w:rsidP="00E6432B">
      <w:pPr>
        <w:numPr>
          <w:ilvl w:val="0"/>
          <w:numId w:val="263"/>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shd w:val="clear" w:color="auto" w:fill="00FFFF"/>
        </w:rPr>
        <w:t>The benefits of high wages for workers in higher-income countries.</w:t>
      </w:r>
    </w:p>
    <w:p w14:paraId="4E130786" w14:textId="77777777" w:rsidR="008A32FE" w:rsidRPr="008A32FE" w:rsidRDefault="008A32FE" w:rsidP="00E6432B">
      <w:pPr>
        <w:numPr>
          <w:ilvl w:val="0"/>
          <w:numId w:val="263"/>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Efforts to reduce the gender pay gap.</w:t>
      </w:r>
    </w:p>
    <w:p w14:paraId="4B148535"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Giải Thích: </w:t>
      </w:r>
      <w:r w:rsidRPr="008A32FE">
        <w:rPr>
          <w:rFonts w:ascii="Times New Roman" w:eastAsia="Times New Roman" w:hAnsi="Times New Roman" w:cs="Times New Roman"/>
          <w:color w:val="000000" w:themeColor="text1"/>
          <w:sz w:val="24"/>
          <w:szCs w:val="24"/>
        </w:rPr>
        <w:t>Nội dung nào sau đây KHÔNG được đề cập trong đoạn văn?</w:t>
      </w:r>
    </w:p>
    <w:p w14:paraId="6D4720D0"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A. Tác động của tự động hóa đến tiền lương của người lao động.</w:t>
      </w:r>
    </w:p>
    <w:p w14:paraId="5CC2AE3E"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B. Tầm quan trọng của các chính sách đa dạng và hòa nhập tại nơi làm việc.</w:t>
      </w:r>
    </w:p>
    <w:p w14:paraId="33A362E8"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C. Lợi ích của mức lương cao đối với người lao động ở các quốc gia có thu nhập cao hơn.</w:t>
      </w:r>
    </w:p>
    <w:p w14:paraId="1E1624B7"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D. Nỗ lực thu hẹp khoảng cách lương theo giới tính.</w:t>
      </w:r>
    </w:p>
    <w:p w14:paraId="528B506E" w14:textId="77777777" w:rsidR="008A32FE" w:rsidRPr="008A32FE" w:rsidRDefault="008A32FE" w:rsidP="00E6432B">
      <w:pPr>
        <w:numPr>
          <w:ilvl w:val="0"/>
          <w:numId w:val="264"/>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Phân tích chi tiết</w:t>
      </w:r>
    </w:p>
    <w:p w14:paraId="45995E88"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Bài đọc không nói rõ về lợi ích của lương cao đối với công nhân ở các quốc gia thu nhập cao, mà chỉ tập trung vào sự chênh lệch lương và vấn đề công bằng trong môi trường làm việc.</w:t>
      </w:r>
    </w:p>
    <w:p w14:paraId="27CC67B1"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Đáp án C phù hợp</w:t>
      </w:r>
    </w:p>
    <w:p w14:paraId="67B2B46F"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Question 34: </w:t>
      </w:r>
      <w:r w:rsidRPr="008A32FE">
        <w:rPr>
          <w:rFonts w:ascii="Times New Roman" w:eastAsia="Times New Roman" w:hAnsi="Times New Roman" w:cs="Times New Roman"/>
          <w:color w:val="000000" w:themeColor="text1"/>
          <w:sz w:val="24"/>
          <w:szCs w:val="24"/>
        </w:rPr>
        <w:t>The word “</w:t>
      </w:r>
      <w:r w:rsidRPr="008A32FE">
        <w:rPr>
          <w:rFonts w:ascii="Times New Roman" w:eastAsia="Times New Roman" w:hAnsi="Times New Roman" w:cs="Times New Roman"/>
          <w:b/>
          <w:bCs/>
          <w:color w:val="000000" w:themeColor="text1"/>
          <w:sz w:val="24"/>
          <w:szCs w:val="24"/>
          <w:u w:val="single"/>
        </w:rPr>
        <w:t>affirmative</w:t>
      </w:r>
      <w:r w:rsidRPr="008A32FE">
        <w:rPr>
          <w:rFonts w:ascii="Times New Roman" w:eastAsia="Times New Roman" w:hAnsi="Times New Roman" w:cs="Times New Roman"/>
          <w:color w:val="000000" w:themeColor="text1"/>
          <w:sz w:val="24"/>
          <w:szCs w:val="24"/>
        </w:rPr>
        <w:t>” in paragraph 3 is OPPOSITE in meaning to_________.</w:t>
      </w:r>
    </w:p>
    <w:p w14:paraId="4DC0FCEF" w14:textId="77777777" w:rsidR="008A32FE" w:rsidRPr="008A32FE" w:rsidRDefault="008A32FE" w:rsidP="00E6432B">
      <w:pPr>
        <w:numPr>
          <w:ilvl w:val="0"/>
          <w:numId w:val="265"/>
        </w:numPr>
        <w:spacing w:after="0" w:line="240" w:lineRule="auto"/>
        <w:ind w:left="0" w:firstLine="90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Contradictory</w:t>
      </w:r>
      <w:r w:rsidRPr="008A32FE">
        <w:rPr>
          <w:rFonts w:ascii="Times New Roman" w:eastAsia="Times New Roman" w:hAnsi="Times New Roman" w:cs="Times New Roman"/>
          <w:b/>
          <w:bCs/>
          <w:color w:val="000000" w:themeColor="text1"/>
          <w:sz w:val="24"/>
          <w:szCs w:val="24"/>
        </w:rPr>
        <w:t>                                B. </w:t>
      </w:r>
      <w:r w:rsidRPr="008A32FE">
        <w:rPr>
          <w:rFonts w:ascii="Times New Roman" w:eastAsia="Times New Roman" w:hAnsi="Times New Roman" w:cs="Times New Roman"/>
          <w:color w:val="000000" w:themeColor="text1"/>
          <w:sz w:val="24"/>
          <w:szCs w:val="24"/>
        </w:rPr>
        <w:t>Hostile</w:t>
      </w:r>
      <w:r w:rsidRPr="008A32FE">
        <w:rPr>
          <w:rFonts w:ascii="Times New Roman" w:eastAsia="Times New Roman" w:hAnsi="Times New Roman" w:cs="Times New Roman"/>
          <w:b/>
          <w:bCs/>
          <w:color w:val="000000" w:themeColor="text1"/>
          <w:sz w:val="24"/>
          <w:szCs w:val="24"/>
        </w:rPr>
        <w:t>                                C. </w:t>
      </w:r>
      <w:r w:rsidRPr="008A32FE">
        <w:rPr>
          <w:rFonts w:ascii="Times New Roman" w:eastAsia="Times New Roman" w:hAnsi="Times New Roman" w:cs="Times New Roman"/>
          <w:color w:val="000000" w:themeColor="text1"/>
          <w:sz w:val="24"/>
          <w:szCs w:val="24"/>
        </w:rPr>
        <w:t>Obstructive</w:t>
      </w:r>
      <w:r w:rsidRPr="008A32FE">
        <w:rPr>
          <w:rFonts w:ascii="Times New Roman" w:eastAsia="Times New Roman" w:hAnsi="Times New Roman" w:cs="Times New Roman"/>
          <w:b/>
          <w:bCs/>
          <w:color w:val="000000" w:themeColor="text1"/>
          <w:sz w:val="24"/>
          <w:szCs w:val="24"/>
        </w:rPr>
        <w:t>                                </w:t>
      </w:r>
      <w:r w:rsidRPr="008A32FE">
        <w:rPr>
          <w:rFonts w:ascii="Times New Roman" w:eastAsia="Times New Roman" w:hAnsi="Times New Roman" w:cs="Times New Roman"/>
          <w:b/>
          <w:bCs/>
          <w:color w:val="000000" w:themeColor="text1"/>
          <w:sz w:val="24"/>
          <w:szCs w:val="24"/>
          <w:shd w:val="clear" w:color="auto" w:fill="00FFFF"/>
        </w:rPr>
        <w:t>D. Adverse</w:t>
      </w:r>
    </w:p>
    <w:p w14:paraId="7FB44B44"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Giải Thích: </w:t>
      </w:r>
      <w:r w:rsidRPr="008A32FE">
        <w:rPr>
          <w:rFonts w:ascii="Times New Roman" w:eastAsia="Times New Roman" w:hAnsi="Times New Roman" w:cs="Times New Roman"/>
          <w:color w:val="000000" w:themeColor="text1"/>
          <w:sz w:val="24"/>
          <w:szCs w:val="24"/>
        </w:rPr>
        <w:t>Từ</w:t>
      </w:r>
      <w:r w:rsidRPr="008A32FE">
        <w:rPr>
          <w:rFonts w:ascii="Times New Roman" w:eastAsia="Times New Roman" w:hAnsi="Times New Roman" w:cs="Times New Roman"/>
          <w:b/>
          <w:bCs/>
          <w:color w:val="000000" w:themeColor="text1"/>
          <w:sz w:val="24"/>
          <w:szCs w:val="24"/>
        </w:rPr>
        <w:t> “</w:t>
      </w:r>
      <w:r w:rsidRPr="008A32FE">
        <w:rPr>
          <w:rFonts w:ascii="Times New Roman" w:eastAsia="Times New Roman" w:hAnsi="Times New Roman" w:cs="Times New Roman"/>
          <w:b/>
          <w:bCs/>
          <w:color w:val="000000" w:themeColor="text1"/>
          <w:sz w:val="24"/>
          <w:szCs w:val="24"/>
          <w:u w:val="single"/>
        </w:rPr>
        <w:t>affirmative</w:t>
      </w:r>
      <w:r w:rsidRPr="008A32FE">
        <w:rPr>
          <w:rFonts w:ascii="Times New Roman" w:eastAsia="Times New Roman" w:hAnsi="Times New Roman" w:cs="Times New Roman"/>
          <w:b/>
          <w:bCs/>
          <w:color w:val="000000" w:themeColor="text1"/>
          <w:sz w:val="24"/>
          <w:szCs w:val="24"/>
        </w:rPr>
        <w:t>” </w:t>
      </w:r>
      <w:r w:rsidRPr="008A32FE">
        <w:rPr>
          <w:rFonts w:ascii="Times New Roman" w:eastAsia="Times New Roman" w:hAnsi="Times New Roman" w:cs="Times New Roman"/>
          <w:color w:val="000000" w:themeColor="text1"/>
          <w:sz w:val="24"/>
          <w:szCs w:val="24"/>
        </w:rPr>
        <w:t>ở đoạn 3 trái nghĩa với_________.</w:t>
      </w:r>
    </w:p>
    <w:p w14:paraId="42B865DD" w14:textId="77777777" w:rsidR="008A32FE" w:rsidRPr="008A32FE" w:rsidRDefault="008A32FE" w:rsidP="00E6432B">
      <w:pPr>
        <w:numPr>
          <w:ilvl w:val="0"/>
          <w:numId w:val="266"/>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Phân tích chi tiết</w:t>
      </w:r>
    </w:p>
    <w:p w14:paraId="3728BA5C"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"Affirmative" (khẳng định) có nghĩa là hỗ trợ hoặc tạo điều kiện, trong khi "adverse" (cản trở) là đối lập, có nghĩa là gây trở ngại.</w:t>
      </w:r>
    </w:p>
    <w:p w14:paraId="3082248E"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Đáp án D phù hợp</w:t>
      </w:r>
    </w:p>
    <w:p w14:paraId="0BC119DB"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Question 35: </w:t>
      </w:r>
      <w:r w:rsidRPr="008A32FE">
        <w:rPr>
          <w:rFonts w:ascii="Times New Roman" w:eastAsia="Times New Roman" w:hAnsi="Times New Roman" w:cs="Times New Roman"/>
          <w:color w:val="000000" w:themeColor="text1"/>
          <w:sz w:val="24"/>
          <w:szCs w:val="24"/>
        </w:rPr>
        <w:t>The word “</w:t>
      </w:r>
      <w:r w:rsidRPr="008A32FE">
        <w:rPr>
          <w:rFonts w:ascii="Times New Roman" w:eastAsia="Times New Roman" w:hAnsi="Times New Roman" w:cs="Times New Roman"/>
          <w:b/>
          <w:bCs/>
          <w:color w:val="000000" w:themeColor="text1"/>
          <w:sz w:val="24"/>
          <w:szCs w:val="24"/>
        </w:rPr>
        <w:t>it</w:t>
      </w:r>
      <w:r w:rsidRPr="008A32FE">
        <w:rPr>
          <w:rFonts w:ascii="Times New Roman" w:eastAsia="Times New Roman" w:hAnsi="Times New Roman" w:cs="Times New Roman"/>
          <w:color w:val="000000" w:themeColor="text1"/>
          <w:sz w:val="24"/>
          <w:szCs w:val="24"/>
        </w:rPr>
        <w:t>” in paragraph 3 refers to_________.</w:t>
      </w:r>
    </w:p>
    <w:p w14:paraId="0A0997DD" w14:textId="77777777" w:rsidR="008A32FE" w:rsidRPr="008A32FE" w:rsidRDefault="008A32FE" w:rsidP="00E6432B">
      <w:pPr>
        <w:numPr>
          <w:ilvl w:val="0"/>
          <w:numId w:val="267"/>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Workplace diversity</w:t>
      </w:r>
    </w:p>
    <w:p w14:paraId="2D13C0B1" w14:textId="77777777" w:rsidR="008A32FE" w:rsidRPr="008A32FE" w:rsidRDefault="008A32FE" w:rsidP="00E6432B">
      <w:pPr>
        <w:numPr>
          <w:ilvl w:val="0"/>
          <w:numId w:val="267"/>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Discrimination</w:t>
      </w:r>
    </w:p>
    <w:p w14:paraId="69D4241C" w14:textId="77777777" w:rsidR="008A32FE" w:rsidRPr="008A32FE" w:rsidRDefault="008A32FE" w:rsidP="00E6432B">
      <w:pPr>
        <w:numPr>
          <w:ilvl w:val="0"/>
          <w:numId w:val="267"/>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shd w:val="clear" w:color="auto" w:fill="00FFFF"/>
        </w:rPr>
        <w:t>A cultural shift toward inclusion and respect for diversity</w:t>
      </w:r>
    </w:p>
    <w:p w14:paraId="0A7A2FE6" w14:textId="77777777" w:rsidR="008A32FE" w:rsidRPr="008A32FE" w:rsidRDefault="008A32FE" w:rsidP="00E6432B">
      <w:pPr>
        <w:numPr>
          <w:ilvl w:val="0"/>
          <w:numId w:val="267"/>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The advancement of women and minorities</w:t>
      </w:r>
    </w:p>
    <w:p w14:paraId="0C8C4959"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Giải Thích: </w:t>
      </w:r>
      <w:r w:rsidRPr="008A32FE">
        <w:rPr>
          <w:rFonts w:ascii="Times New Roman" w:eastAsia="Times New Roman" w:hAnsi="Times New Roman" w:cs="Times New Roman"/>
          <w:color w:val="000000" w:themeColor="text1"/>
          <w:sz w:val="24"/>
          <w:szCs w:val="24"/>
        </w:rPr>
        <w:t>Từ “</w:t>
      </w:r>
      <w:r w:rsidRPr="008A32FE">
        <w:rPr>
          <w:rFonts w:ascii="Times New Roman" w:eastAsia="Times New Roman" w:hAnsi="Times New Roman" w:cs="Times New Roman"/>
          <w:b/>
          <w:bCs/>
          <w:color w:val="000000" w:themeColor="text1"/>
          <w:sz w:val="24"/>
          <w:szCs w:val="24"/>
        </w:rPr>
        <w:t>it</w:t>
      </w:r>
      <w:r w:rsidRPr="008A32FE">
        <w:rPr>
          <w:rFonts w:ascii="Times New Roman" w:eastAsia="Times New Roman" w:hAnsi="Times New Roman" w:cs="Times New Roman"/>
          <w:color w:val="000000" w:themeColor="text1"/>
          <w:sz w:val="24"/>
          <w:szCs w:val="24"/>
        </w:rPr>
        <w:t>” trong đoạn 3 ám chỉ đến ________.</w:t>
      </w:r>
    </w:p>
    <w:p w14:paraId="7CE6970C"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A. Sự đa dạng tại nơi làm việc</w:t>
      </w:r>
    </w:p>
    <w:p w14:paraId="353D9EA5"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B. Sự phân biệt đối xử</w:t>
      </w:r>
    </w:p>
    <w:p w14:paraId="17FC0060"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C. Sự thay đổi văn hóa hướng tới sự hòa nhập và tôn trọng sự đa dạng</w:t>
      </w:r>
    </w:p>
    <w:p w14:paraId="39A733F3"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D. Sự tiến bộ của phụ nữ và các nhóm thiểu số</w:t>
      </w:r>
    </w:p>
    <w:p w14:paraId="5E80B948" w14:textId="77777777" w:rsidR="008A32FE" w:rsidRPr="008A32FE" w:rsidRDefault="008A32FE" w:rsidP="00E6432B">
      <w:pPr>
        <w:numPr>
          <w:ilvl w:val="0"/>
          <w:numId w:val="268"/>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Phân tích chi tiết</w:t>
      </w:r>
    </w:p>
    <w:p w14:paraId="0B50EE5A"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Trong đoạn văn 3, "it" đề cập đến một sự thay đổi văn hóa hướng tới sự bao dung và tôn trọng sự đa dạng. Câu trước đó đã đề cập đến "cultural shift" (sự thay đổi văn hóa), và từ "it" ở câu sau được sử dụng để chỉ sự thay đổi này.</w:t>
      </w:r>
    </w:p>
    <w:p w14:paraId="3AD4BB74"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Các lựa chọn khác như "Workplace diversity" (A), "Discrimination" (B), và "The advancement of women and minorities" (D) không phù hợp với nghĩa của từ "it", vì chúng không phải là khái niệm đã được nêu trước đó mà "it" cần phải ám chỉ.</w:t>
      </w:r>
    </w:p>
    <w:p w14:paraId="0E2812EE"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Đáp án C phù hợp</w:t>
      </w:r>
    </w:p>
    <w:p w14:paraId="326AFA5F"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lastRenderedPageBreak/>
        <w:t>Question 36: </w:t>
      </w:r>
      <w:r w:rsidRPr="008A32FE">
        <w:rPr>
          <w:rFonts w:ascii="Times New Roman" w:eastAsia="Times New Roman" w:hAnsi="Times New Roman" w:cs="Times New Roman"/>
          <w:color w:val="000000" w:themeColor="text1"/>
          <w:sz w:val="24"/>
          <w:szCs w:val="24"/>
        </w:rPr>
        <w:t>Where in paragraph 4 does the following sentence best fit?</w:t>
      </w:r>
    </w:p>
    <w:p w14:paraId="4D13D40B" w14:textId="77777777" w:rsidR="008A32FE" w:rsidRPr="008A32FE" w:rsidRDefault="008A32FE" w:rsidP="008A32FE">
      <w:pPr>
        <w:spacing w:after="0" w:line="240" w:lineRule="auto"/>
        <w:jc w:val="center"/>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As machines increasingly replace human workers</w:t>
      </w:r>
    </w:p>
    <w:p w14:paraId="0CBA996B" w14:textId="77777777" w:rsidR="008A32FE" w:rsidRPr="008A32FE" w:rsidRDefault="008A32FE" w:rsidP="00E6432B">
      <w:pPr>
        <w:numPr>
          <w:ilvl w:val="0"/>
          <w:numId w:val="269"/>
        </w:numPr>
        <w:spacing w:after="0" w:line="240" w:lineRule="auto"/>
        <w:ind w:left="0" w:firstLine="900"/>
        <w:jc w:val="both"/>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[I]                                                </w:t>
      </w:r>
      <w:r w:rsidRPr="008A32FE">
        <w:rPr>
          <w:rFonts w:ascii="Times New Roman" w:eastAsia="Times New Roman" w:hAnsi="Times New Roman" w:cs="Times New Roman"/>
          <w:b/>
          <w:bCs/>
          <w:color w:val="000000" w:themeColor="text1"/>
          <w:sz w:val="24"/>
          <w:szCs w:val="24"/>
          <w:shd w:val="clear" w:color="auto" w:fill="00FFFF"/>
        </w:rPr>
        <w:t>B. [II]</w:t>
      </w:r>
      <w:r w:rsidRPr="008A32FE">
        <w:rPr>
          <w:rFonts w:ascii="Times New Roman" w:eastAsia="Times New Roman" w:hAnsi="Times New Roman" w:cs="Times New Roman"/>
          <w:b/>
          <w:bCs/>
          <w:color w:val="000000" w:themeColor="text1"/>
          <w:sz w:val="24"/>
          <w:szCs w:val="24"/>
        </w:rPr>
        <w:t>                                        C. [III]                                        D. [IV]</w:t>
      </w:r>
    </w:p>
    <w:p w14:paraId="6D9C552A"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Giải Thích: </w:t>
      </w:r>
      <w:r w:rsidRPr="008A32FE">
        <w:rPr>
          <w:rFonts w:ascii="Times New Roman" w:eastAsia="Times New Roman" w:hAnsi="Times New Roman" w:cs="Times New Roman"/>
          <w:color w:val="000000" w:themeColor="text1"/>
          <w:sz w:val="24"/>
          <w:szCs w:val="24"/>
        </w:rPr>
        <w:t>Câu sau đây phù hợp nhất ở vị trí nào trong đoạn 4?</w:t>
      </w:r>
    </w:p>
    <w:p w14:paraId="217C2E69" w14:textId="77777777" w:rsidR="008A32FE" w:rsidRPr="008A32FE" w:rsidRDefault="008A32FE" w:rsidP="00E6432B">
      <w:pPr>
        <w:numPr>
          <w:ilvl w:val="0"/>
          <w:numId w:val="270"/>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Phân tích chi tiết</w:t>
      </w:r>
    </w:p>
    <w:p w14:paraId="340D3941"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Trong đoạn văn 4, tác giả đề cập đến sự gia tăng của tự động hóa và trí tuệ nhân tạo (AI) như một thách thức mới đối với sự công bằng trong nơi làm việc.</w:t>
      </w:r>
    </w:p>
    <w:p w14:paraId="7A5A348C"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Câu "As machines increasingly replace human workers" mô tả quá trình máy móc thay thế công nhân, điều này chính xác nhất phù hợp với phần [II] của đoạn văn, nơi nói về việc công nhân trong các công việc kỹ năng thấp sẽ bị thay thế và lương của họ có thể bị giảm.</w:t>
      </w:r>
    </w:p>
    <w:p w14:paraId="719ED911"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Các phần [I], [III], và [IV] không phù hợp vì chúng nói về các vấn đề khác, như tác động của tự động hóa, sự thay đổi nhanh chóng của công nghệ, và chính sách cần thiết để hỗ trợ người lao động trong nền kinh tế tự động hóa.</w:t>
      </w:r>
    </w:p>
    <w:p w14:paraId="75FA44E7"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Đáp án B phù hợp</w:t>
      </w:r>
    </w:p>
    <w:p w14:paraId="1D324922"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Question 37: </w:t>
      </w:r>
      <w:r w:rsidRPr="008A32FE">
        <w:rPr>
          <w:rFonts w:ascii="Times New Roman" w:eastAsia="Times New Roman" w:hAnsi="Times New Roman" w:cs="Times New Roman"/>
          <w:color w:val="000000" w:themeColor="text1"/>
          <w:sz w:val="24"/>
          <w:szCs w:val="24"/>
        </w:rPr>
        <w:t>Which of the following is TRUE according to the passage?</w:t>
      </w:r>
    </w:p>
    <w:p w14:paraId="2D2C5087" w14:textId="77777777" w:rsidR="008A32FE" w:rsidRPr="008A32FE" w:rsidRDefault="008A32FE" w:rsidP="00E6432B">
      <w:pPr>
        <w:numPr>
          <w:ilvl w:val="0"/>
          <w:numId w:val="271"/>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shd w:val="clear" w:color="auto" w:fill="00FFFF"/>
        </w:rPr>
        <w:t>Significant progress has been made in addressing fairness in the workplace, but many challenges still remain.</w:t>
      </w:r>
    </w:p>
    <w:p w14:paraId="181A2735" w14:textId="77777777" w:rsidR="008A32FE" w:rsidRPr="008A32FE" w:rsidRDefault="008A32FE" w:rsidP="00E6432B">
      <w:pPr>
        <w:numPr>
          <w:ilvl w:val="0"/>
          <w:numId w:val="271"/>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Workplace diversity policies have completely eliminated discrimination in many organizations.</w:t>
      </w:r>
    </w:p>
    <w:p w14:paraId="3E5EDFC4" w14:textId="77777777" w:rsidR="008A32FE" w:rsidRPr="008A32FE" w:rsidRDefault="008A32FE" w:rsidP="00E6432B">
      <w:pPr>
        <w:numPr>
          <w:ilvl w:val="0"/>
          <w:numId w:val="271"/>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Automation and artificial intelligence (AI) are creating more low-skilled jobs for workers.</w:t>
      </w:r>
    </w:p>
    <w:p w14:paraId="58BB2EEE" w14:textId="77777777" w:rsidR="008A32FE" w:rsidRPr="008A32FE" w:rsidRDefault="008A32FE" w:rsidP="00E6432B">
      <w:pPr>
        <w:numPr>
          <w:ilvl w:val="0"/>
          <w:numId w:val="271"/>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Women and ethnic minorities earn more than workers in higher-income economies, even when performing similar work.</w:t>
      </w:r>
    </w:p>
    <w:p w14:paraId="20043A4D"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Giải Thích: </w:t>
      </w:r>
      <w:r w:rsidRPr="008A32FE">
        <w:rPr>
          <w:rFonts w:ascii="Times New Roman" w:eastAsia="Times New Roman" w:hAnsi="Times New Roman" w:cs="Times New Roman"/>
          <w:color w:val="000000" w:themeColor="text1"/>
          <w:sz w:val="24"/>
          <w:szCs w:val="24"/>
        </w:rPr>
        <w:t>Theo đoạn văn, câu nào sau đây là ĐÚNG?</w:t>
      </w:r>
    </w:p>
    <w:p w14:paraId="5D3D6DA5"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A. Đã có những tiến bộ đáng kể trong việc giải quyết vấn đề công bằng tại nơi làm việc, nhưng vẫn còn nhiều thách thức.</w:t>
      </w:r>
    </w:p>
    <w:p w14:paraId="18A42C55"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B. Các chính sách về đa dạng nơi làm việc đã hoàn toàn xóa bỏ sự phân biệt đối xử trong nhiều tổ chức.</w:t>
      </w:r>
    </w:p>
    <w:p w14:paraId="6D45871A"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C. Tự động hóa và trí tuệ nhân tạo (AI) đang tạo ra nhiều việc làm có kỹ năng thấp hơn cho người lao động.</w:t>
      </w:r>
    </w:p>
    <w:p w14:paraId="1F5CE290"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D. Phụ nữ và các nhóm dân tộc thiểu số kiếm được nhiều tiền hơn người lao động ở các nền kinh tế có thu nhập cao hơn, ngay cả khi làm công việc tương tự.</w:t>
      </w:r>
    </w:p>
    <w:p w14:paraId="496C7A5D" w14:textId="77777777" w:rsidR="008A32FE" w:rsidRPr="008A32FE" w:rsidRDefault="008A32FE" w:rsidP="00E6432B">
      <w:pPr>
        <w:numPr>
          <w:ilvl w:val="0"/>
          <w:numId w:val="272"/>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Phân tích chi tiết</w:t>
      </w:r>
    </w:p>
    <w:p w14:paraId="619F29A2"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Đoạn văn kết luận rằng có một số tiến bộ trong việc giải quyết công bằng tại nơi làm việc, nhưng nhiều thách thức vẫn còn tồn tại, đặc biệt là vấn đề về bất bình đẳng lương và phân biệt chủng tộc.</w:t>
      </w:r>
    </w:p>
    <w:p w14:paraId="320D229D"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Đáp án A phù hợp</w:t>
      </w:r>
    </w:p>
    <w:p w14:paraId="3CF5B70E"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Question 38: </w:t>
      </w:r>
      <w:r w:rsidRPr="008A32FE">
        <w:rPr>
          <w:rFonts w:ascii="Times New Roman" w:eastAsia="Times New Roman" w:hAnsi="Times New Roman" w:cs="Times New Roman"/>
          <w:color w:val="000000" w:themeColor="text1"/>
          <w:sz w:val="24"/>
          <w:szCs w:val="24"/>
        </w:rPr>
        <w:t>Which of the following best summarises paragraph 4?</w:t>
      </w:r>
    </w:p>
    <w:p w14:paraId="397C5BA5" w14:textId="77777777" w:rsidR="008A32FE" w:rsidRPr="008A32FE" w:rsidRDefault="008A32FE" w:rsidP="00E6432B">
      <w:pPr>
        <w:numPr>
          <w:ilvl w:val="0"/>
          <w:numId w:val="273"/>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Automation and AI are creating new, higher-skilled jobs for workers, particularly in low-skilled sectors like manufacturing and retail.</w:t>
      </w:r>
    </w:p>
    <w:p w14:paraId="72D48E52" w14:textId="77777777" w:rsidR="008A32FE" w:rsidRPr="008A32FE" w:rsidRDefault="008A32FE" w:rsidP="00E6432B">
      <w:pPr>
        <w:numPr>
          <w:ilvl w:val="0"/>
          <w:numId w:val="273"/>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Automation and AI are likely to have no significant impact on the job market, as workers in low-skilled sectors will easily adapt to the changes.</w:t>
      </w:r>
    </w:p>
    <w:p w14:paraId="5F64E7A2" w14:textId="77777777" w:rsidR="008A32FE" w:rsidRPr="008A32FE" w:rsidRDefault="008A32FE" w:rsidP="00E6432B">
      <w:pPr>
        <w:numPr>
          <w:ilvl w:val="0"/>
          <w:numId w:val="273"/>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Policymakers are focusing on reducing the gender pay gap and improving diversity policies in response to the rise of automation and AI.</w:t>
      </w:r>
    </w:p>
    <w:p w14:paraId="3D1717D4" w14:textId="77777777" w:rsidR="008A32FE" w:rsidRPr="008A32FE" w:rsidRDefault="008A32FE" w:rsidP="00E6432B">
      <w:pPr>
        <w:numPr>
          <w:ilvl w:val="0"/>
          <w:numId w:val="273"/>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shd w:val="clear" w:color="auto" w:fill="00FFFF"/>
        </w:rPr>
        <w:t>Automation and AI may lead to job displacement and wage reductions, making it essential for workers to acquire new skills to adapt.</w:t>
      </w:r>
    </w:p>
    <w:p w14:paraId="39FA0206"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Giải Thích: </w:t>
      </w:r>
      <w:r w:rsidRPr="008A32FE">
        <w:rPr>
          <w:rFonts w:ascii="Times New Roman" w:eastAsia="Times New Roman" w:hAnsi="Times New Roman" w:cs="Times New Roman"/>
          <w:color w:val="000000" w:themeColor="text1"/>
          <w:sz w:val="24"/>
          <w:szCs w:val="24"/>
        </w:rPr>
        <w:t>Câu nào sau đây tóm tắt tốt nhất đoạn 4?</w:t>
      </w:r>
    </w:p>
    <w:p w14:paraId="472C6A22"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A. Tự động hóa và AI đang tạo ra những công việc mới, có kỹ năng cao hơn cho người lao động, đặc biệt là trong các lĩnh vực có kỹ năng thấp như sản xuất và bán lẻ.</w:t>
      </w:r>
    </w:p>
    <w:p w14:paraId="0DF07EE9"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B. Tự động hóa và AI có thể không có tác động đáng kể đến thị trường việc làm, vì người lao động trong các lĩnh vực có kỹ năng thấp sẽ dễ dàng thích nghi với những thay đổi.</w:t>
      </w:r>
    </w:p>
    <w:p w14:paraId="5E415AFA"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C. Các nhà hoạch định chính sách đang tập trung vào việc thu hẹp khoảng cách lương theo giới tính và cải thiện các chính sách đa dạng để ứng phó với sự gia tăng của tự động hóa và AI.</w:t>
      </w:r>
    </w:p>
    <w:p w14:paraId="0C4C1AB7"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D. Tự động hóa và AI có thể dẫn đến việc thay thế việc làm và giảm lương, khiến người lao động phải có được các kỹ năng mới để thích nghi.</w:t>
      </w:r>
    </w:p>
    <w:p w14:paraId="5EA9958D" w14:textId="77777777" w:rsidR="008A32FE" w:rsidRPr="008A32FE" w:rsidRDefault="008A32FE" w:rsidP="00E6432B">
      <w:pPr>
        <w:numPr>
          <w:ilvl w:val="0"/>
          <w:numId w:val="274"/>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Phân tích chi tiết</w:t>
      </w:r>
    </w:p>
    <w:p w14:paraId="2ADB2F78"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Đoạn 4 tập trung vào tác động của tự động hóa và AI, điều này có thể dẫn đến mất việc và giảm lương, vì vậy người lao động cần phải học hỏi các kỹ năng mới để thích nghi.</w:t>
      </w:r>
    </w:p>
    <w:p w14:paraId="35B8E1FD"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lastRenderedPageBreak/>
        <w:t>Đáp án D phù hợp</w:t>
      </w:r>
    </w:p>
    <w:p w14:paraId="10C2871F"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Question 39: </w:t>
      </w:r>
      <w:r w:rsidRPr="008A32FE">
        <w:rPr>
          <w:rFonts w:ascii="Times New Roman" w:eastAsia="Times New Roman" w:hAnsi="Times New Roman" w:cs="Times New Roman"/>
          <w:color w:val="000000" w:themeColor="text1"/>
          <w:sz w:val="24"/>
          <w:szCs w:val="24"/>
        </w:rPr>
        <w:t>Which of the following can be inferred from the passage?</w:t>
      </w:r>
    </w:p>
    <w:p w14:paraId="11C66C6F" w14:textId="77777777" w:rsidR="008A32FE" w:rsidRPr="008A32FE" w:rsidRDefault="008A32FE" w:rsidP="00E6432B">
      <w:pPr>
        <w:numPr>
          <w:ilvl w:val="0"/>
          <w:numId w:val="275"/>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The pace of technological change is likely to be slow, allowing workers to adjust gradually to automation and AI.</w:t>
      </w:r>
    </w:p>
    <w:p w14:paraId="043A8C56" w14:textId="77777777" w:rsidR="008A32FE" w:rsidRPr="008A32FE" w:rsidRDefault="008A32FE" w:rsidP="00E6432B">
      <w:pPr>
        <w:numPr>
          <w:ilvl w:val="0"/>
          <w:numId w:val="275"/>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Addressing issues of wage equality and diversity alone is enough to ensure fairness in the workplace.</w:t>
      </w:r>
    </w:p>
    <w:p w14:paraId="55266096" w14:textId="77777777" w:rsidR="008A32FE" w:rsidRPr="008A32FE" w:rsidRDefault="008A32FE" w:rsidP="00E6432B">
      <w:pPr>
        <w:numPr>
          <w:ilvl w:val="0"/>
          <w:numId w:val="275"/>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Workers in low-skilled sectors will easily adapt to automation, as higher-skilled jobs are being created.</w:t>
      </w:r>
    </w:p>
    <w:p w14:paraId="3C542DD0" w14:textId="77777777" w:rsidR="008A32FE" w:rsidRPr="008A32FE" w:rsidRDefault="008A32FE" w:rsidP="00E6432B">
      <w:pPr>
        <w:numPr>
          <w:ilvl w:val="0"/>
          <w:numId w:val="275"/>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shd w:val="clear" w:color="auto" w:fill="00FFFF"/>
        </w:rPr>
        <w:t>Policymakers need to focus on equipping workers with new skills to cope with automation and AI in the workplace.</w:t>
      </w:r>
    </w:p>
    <w:p w14:paraId="046E5DCE"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Giải Thích: </w:t>
      </w:r>
      <w:r w:rsidRPr="008A32FE">
        <w:rPr>
          <w:rFonts w:ascii="Times New Roman" w:eastAsia="Times New Roman" w:hAnsi="Times New Roman" w:cs="Times New Roman"/>
          <w:color w:val="000000" w:themeColor="text1"/>
          <w:sz w:val="24"/>
          <w:szCs w:val="24"/>
        </w:rPr>
        <w:t>Có thể suy ra điều nào sau đây từ đoạn văn?</w:t>
      </w:r>
    </w:p>
    <w:p w14:paraId="19116821"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A. Tốc độ thay đổi công nghệ có thể chậm, cho phép người lao động dần thích nghi với tự động hóa và AI.</w:t>
      </w:r>
    </w:p>
    <w:p w14:paraId="4BD4679F"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B. Chỉ cần giải quyết các vấn đề về bình đẳng và đa dạng tiền lương là đủ để đảm bảo sự công bằng tại nơi làm việc.</w:t>
      </w:r>
    </w:p>
    <w:p w14:paraId="2E9809FE"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C. Người lao động trong các ngành kỹ năng thấp sẽ dễ dàng thích nghi với tự động hóa, vì các công việc có kỹ năng cao hơn đang được tạo ra.</w:t>
      </w:r>
    </w:p>
    <w:p w14:paraId="19C416D7"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D. Các nhà hoạch định chính sách cần tập trung vào việc trang bị cho người lao động các kỹ năng mới để ứng phó với tự động hóa và AI tại nơi làm việc.</w:t>
      </w:r>
    </w:p>
    <w:p w14:paraId="12ACE71D" w14:textId="77777777" w:rsidR="008A32FE" w:rsidRPr="008A32FE" w:rsidRDefault="008A32FE" w:rsidP="00E6432B">
      <w:pPr>
        <w:numPr>
          <w:ilvl w:val="0"/>
          <w:numId w:val="276"/>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Phân tích chi tiết</w:t>
      </w:r>
    </w:p>
    <w:p w14:paraId="0E2AEF12"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Bài viết chỉ ra rằng các nhà hoạch định chính sách cần tập trung vào việc trang bị cho công nhân các kỹ năng cần thiết để đối phó với tự động hóa và AI trong môi trường làm việc.</w:t>
      </w:r>
    </w:p>
    <w:p w14:paraId="20224D79"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Đáp án D phù hợp</w:t>
      </w:r>
    </w:p>
    <w:p w14:paraId="5F02DCD1"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Question 40: </w:t>
      </w:r>
      <w:r w:rsidRPr="008A32FE">
        <w:rPr>
          <w:rFonts w:ascii="Times New Roman" w:eastAsia="Times New Roman" w:hAnsi="Times New Roman" w:cs="Times New Roman"/>
          <w:color w:val="000000" w:themeColor="text1"/>
          <w:sz w:val="24"/>
          <w:szCs w:val="24"/>
        </w:rPr>
        <w:t>Which of the following best summarises the passage?</w:t>
      </w:r>
    </w:p>
    <w:p w14:paraId="0BDE312B" w14:textId="77777777" w:rsidR="008A32FE" w:rsidRPr="008A32FE" w:rsidRDefault="008A32FE" w:rsidP="00E6432B">
      <w:pPr>
        <w:numPr>
          <w:ilvl w:val="0"/>
          <w:numId w:val="277"/>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Fairness in the workplace is improving, but issues like wage inequality and job security remain unresolved, requiring significant changes in policies and norms.</w:t>
      </w:r>
    </w:p>
    <w:p w14:paraId="66110008" w14:textId="77777777" w:rsidR="008A32FE" w:rsidRPr="008A32FE" w:rsidRDefault="008A32FE" w:rsidP="00E6432B">
      <w:pPr>
        <w:numPr>
          <w:ilvl w:val="0"/>
          <w:numId w:val="277"/>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shd w:val="clear" w:color="auto" w:fill="00FFFF"/>
        </w:rPr>
        <w:t>While workplace fairness has made progress, challenges related to wage equality, diversity, and automation remain and require joint efforts from employers, workers, and governments.</w:t>
      </w:r>
    </w:p>
    <w:p w14:paraId="353B22B3" w14:textId="77777777" w:rsidR="008A32FE" w:rsidRPr="008A32FE" w:rsidRDefault="008A32FE" w:rsidP="00E6432B">
      <w:pPr>
        <w:numPr>
          <w:ilvl w:val="0"/>
          <w:numId w:val="277"/>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Despite efforts to ensure fairness, workers continue to face challenges such as wage inequality and discrimination, while automation introduces new obstacles to job security and fairness.</w:t>
      </w:r>
    </w:p>
    <w:p w14:paraId="38AF072B" w14:textId="77777777" w:rsidR="008A32FE" w:rsidRPr="008A32FE" w:rsidRDefault="008A32FE" w:rsidP="00E6432B">
      <w:pPr>
        <w:numPr>
          <w:ilvl w:val="0"/>
          <w:numId w:val="277"/>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Achieving workplace fairness involves addressing ongoing issues of diversity and wage equality, while also preparing workers for the impacts of automation and technological change.</w:t>
      </w:r>
    </w:p>
    <w:p w14:paraId="2DB2C3CE"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Giải Thích:</w:t>
      </w:r>
      <w:r w:rsidRPr="008A32FE">
        <w:rPr>
          <w:rFonts w:ascii="Times New Roman" w:eastAsia="Times New Roman" w:hAnsi="Times New Roman" w:cs="Times New Roman"/>
          <w:color w:val="000000" w:themeColor="text1"/>
          <w:sz w:val="24"/>
          <w:szCs w:val="24"/>
        </w:rPr>
        <w:t> Câu nào sau đây tóm tắt tốt nhất đoạn văn này?</w:t>
      </w:r>
    </w:p>
    <w:p w14:paraId="3E0E7EBE"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A. Công bằng tại nơi làm việc đang được cải thiện, nhưng các vấn đề như bất bình đẳng tiền lương và an ninh việc làm vẫn chưa được giải quyết, đòi hỏi phải có những thay đổi đáng kể về chính sách và chuẩn mực.</w:t>
      </w:r>
    </w:p>
    <w:p w14:paraId="4D210EBF"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B. Mặc dù công bằng tại nơi làm việc đã có tiến triển, nhưng những thách thức liên quan đến bình đẳng tiền lương, tính đa dạng và tự động hóa vẫn còn và đòi hỏi những nỗ lực chung từ người sử dụng lao động, người lao động và chính phủ.</w:t>
      </w:r>
    </w:p>
    <w:p w14:paraId="083F996B"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C. Mặc dù đã có những nỗ lực để đảm bảo công bằng, người lao động vẫn tiếp tục phải đối mặt với những thách thức như bất bình đẳng tiền lương và phân biệt đối xử, trong khi tự động hóa tạo ra những trở ngại mới đối với an ninh việc làm và công bằng.</w:t>
      </w:r>
    </w:p>
    <w:p w14:paraId="0AED6428"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D. Đạt được công bằng tại nơi làm việc bao gồm giải quyết các vấn đề đang diễn ra về tính đa dạng và bình đẳng tiền lương, đồng thời chuẩn bị cho người lao động về những tác động của tự động hóa và thay đổi công nghệ.</w:t>
      </w:r>
    </w:p>
    <w:p w14:paraId="5028148B" w14:textId="77777777" w:rsidR="008A32FE" w:rsidRPr="008A32FE" w:rsidRDefault="008A32FE" w:rsidP="00E6432B">
      <w:pPr>
        <w:numPr>
          <w:ilvl w:val="0"/>
          <w:numId w:val="278"/>
        </w:numPr>
        <w:spacing w:after="0" w:line="240" w:lineRule="auto"/>
        <w:ind w:left="36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Phân tích chi tiết</w:t>
      </w:r>
    </w:p>
    <w:p w14:paraId="2CA8F350"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Tóm tắt chính xác nội dung của bài đọc, nhấn mạnh tiến bộ đã đạt được nhưng các vấn đề như công bằng lương bổng, đa dạng và tự động hóa vẫn tồn tại, đòi hỏi sự hợp tác giữa các bên liên quan.</w:t>
      </w:r>
    </w:p>
    <w:p w14:paraId="688AFD3B" w14:textId="77777777" w:rsidR="008A32FE" w:rsidRPr="008A32FE" w:rsidRDefault="008A32FE" w:rsidP="008A32FE">
      <w:pPr>
        <w:spacing w:after="0" w:line="240" w:lineRule="auto"/>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Đáp án B phù hợp</w:t>
      </w:r>
    </w:p>
    <w:p w14:paraId="3721B0FA" w14:textId="77777777" w:rsidR="008A32FE" w:rsidRPr="008A32FE" w:rsidRDefault="008A32FE" w:rsidP="008A32FE">
      <w:pPr>
        <w:spacing w:after="0" w:line="240" w:lineRule="auto"/>
        <w:jc w:val="center"/>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b/>
          <w:bCs/>
          <w:color w:val="000000" w:themeColor="text1"/>
          <w:sz w:val="24"/>
          <w:szCs w:val="24"/>
        </w:rPr>
        <w:t>Tạm Dịch Bài Đọc</w:t>
      </w:r>
    </w:p>
    <w:p w14:paraId="228F39EB" w14:textId="77777777" w:rsidR="008A32FE" w:rsidRPr="008A32FE" w:rsidRDefault="008A32FE" w:rsidP="008A32FE">
      <w:pPr>
        <w:spacing w:after="0" w:line="240" w:lineRule="auto"/>
        <w:ind w:firstLine="42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Công bằng tại nơi làm việc là vấn đề đang trở thành vấn đề hàng đầu trong nền kinh tế toàn cầu hóa ngày nay. Khi các doanh nghiệp mở rộng hoạt động và thị trường lao động ngày càng kết nối chặt chẽ hơn, người lao động ngày càng phản đối các vấn đề như bất bình đẳng tiền lương, an ninh việc làm và bình đẳng trong tiếp cận các cơ hội. Mặc dù đã đạt được một số tiến bộ, nhưng vẫn còn nhiều thách thức lớn và công bằng tại nơi làm việc vẫn là một bài toán khó.</w:t>
      </w:r>
    </w:p>
    <w:p w14:paraId="6BADB0B4" w14:textId="77777777" w:rsidR="008A32FE" w:rsidRPr="008A32FE" w:rsidRDefault="008A32FE" w:rsidP="008A32FE">
      <w:pPr>
        <w:spacing w:after="0" w:line="240" w:lineRule="auto"/>
        <w:ind w:firstLine="42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 xml:space="preserve">Một trong những thách thức quan trọng nhất là bất bình đẳng tiền lương. Bất chấp những nỗ lực thu hẹp khoảng cách lương theo giới tính và cải thiện công bằng tiền lương nói chung, sự chênh lệch đáng kể vẫn tồn tại. Phụ nữ, dân tộc thiểu số và người lao động ở các quốc gia có thu nhập thấp thường kiếm được ít tiền hơn so </w:t>
      </w:r>
      <w:r w:rsidRPr="008A32FE">
        <w:rPr>
          <w:rFonts w:ascii="Times New Roman" w:eastAsia="Times New Roman" w:hAnsi="Times New Roman" w:cs="Times New Roman"/>
          <w:color w:val="000000" w:themeColor="text1"/>
          <w:sz w:val="24"/>
          <w:szCs w:val="24"/>
        </w:rPr>
        <w:lastRenderedPageBreak/>
        <w:t>với những người đồng cấp ở các nền kinh tế có thu nhập cao hơn, ngay cả khi làm công việc tương tự. Những người ủng hộ tiền lương công bằng cho rằng người lao động nên được trả lương dựa trên kỹ năng và đóng góp của họ, thay vì các yếu tố như giới tính, chủng tộc hoặc vị trí địa lý. Tuy nhiên, để đạt được mục tiêu này, cần có những thay đổi đáng kể trong cả chính sách của công ty và chuẩn mực xã hội.</w:t>
      </w:r>
    </w:p>
    <w:p w14:paraId="0160DC69" w14:textId="77777777" w:rsidR="008A32FE" w:rsidRPr="008A32FE" w:rsidRDefault="008A32FE" w:rsidP="008A32FE">
      <w:pPr>
        <w:spacing w:after="0" w:line="240" w:lineRule="auto"/>
        <w:ind w:firstLine="42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Sự đa dạng và hòa nhập tại nơi làm việc cũng là những khía cạnh quan trọng của công bằng. Nhiều tổ chức đã triển khai các chính sách về đa dạng và các chương trình hành động tích cực nhằm đảm bảo cơ hội bình đẳng cho tất cả nhân viên. Bất chấp những nỗ lực này, sự phân biệt đối xử - cả công khai và tinh vi - vẫn tồn tại ở nhiều nơi làm việc, cản trở sự tiến bộ của phụ nữ và các nhóm thiểu số. Các nghiên cứu cho thấy rằng những cá nhân thuộc nhóm thiểu số thường bị bỏ qua các vai trò lãnh đạo hoặc cơ hội thăng tiến trong sự nghiệp. Để vượt qua những rào cản này không chỉ cần thay đổi chính sách; mà còn cần phải có sự thay đổi văn hóa theo hướng bao gồm nhiều hơn và tôn trọng sự đa dạng hơn ở mọi cấp độ của tổ chức.</w:t>
      </w:r>
    </w:p>
    <w:p w14:paraId="7BF454B9" w14:textId="77777777" w:rsidR="008A32FE" w:rsidRPr="008A32FE" w:rsidRDefault="008A32FE" w:rsidP="008A32FE">
      <w:pPr>
        <w:spacing w:after="0" w:line="240" w:lineRule="auto"/>
        <w:ind w:firstLine="42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Sự gia tăng của tự động hóa và trí tuệ nhân tạo (AI) đặt ra một thách thức mới đối với sự công bằng tại nơi làm việc. Khi máy móc ngày càng thay thế người lao động, đặc biệt là trong các vai trò có kỹ năng thấp, nhiều người lao động phải đối mặt với tình trạng mất việc và giảm lương. Trong khi một số người cho rằng tự động hóa sẽ tạo ra những công việc mới, có kỹ năng cao hơn, thì những người khác lại lo ngại rằng tốc độ thay đổi công nghệ có thể vượt quá khả năng thích ứng của người lao động, đặc biệt là trong các lĩnh vực như sản xuất, bán lẻ và dịch vụ khách hàng. Trong bối cảnh này, các nhà hoạch định chính sách phải đảm bảo rằng người lao động được trang bị các kỹ năng cần thiết để phát triển trong một nền kinh tế ngày càng tự động hóa.</w:t>
      </w:r>
    </w:p>
    <w:p w14:paraId="67634055" w14:textId="77777777" w:rsidR="008A32FE" w:rsidRPr="008A32FE" w:rsidRDefault="008A32FE" w:rsidP="008A32FE">
      <w:pPr>
        <w:spacing w:after="0" w:line="240" w:lineRule="auto"/>
        <w:ind w:firstLine="420"/>
        <w:rPr>
          <w:rFonts w:ascii="Times New Roman" w:eastAsia="Times New Roman" w:hAnsi="Times New Roman" w:cs="Times New Roman"/>
          <w:color w:val="000000" w:themeColor="text1"/>
          <w:sz w:val="24"/>
          <w:szCs w:val="24"/>
        </w:rPr>
      </w:pPr>
      <w:r w:rsidRPr="008A32FE">
        <w:rPr>
          <w:rFonts w:ascii="Times New Roman" w:eastAsia="Times New Roman" w:hAnsi="Times New Roman" w:cs="Times New Roman"/>
          <w:color w:val="000000" w:themeColor="text1"/>
          <w:sz w:val="24"/>
          <w:szCs w:val="24"/>
        </w:rPr>
        <w:t>Tóm lại, mặc dù đã đạt được những tiến bộ đáng kể trong việc thúc đẩy sự công bằng tại nơi làm việc, nhưng vẫn còn nhiều thách thức. Để đạt được sự công bằng thực sự không chỉ cần giải quyết các vấn đề về bình đẳng tiền lương và đa dạng mà còn phải đảm bảo rằng người lao động có thể thích ứng với những nhu cầu thay đổi của nền kinh tế hiện đại. Người sử dụng lao động, người lao động và chính phủ phải hợp tác để tạo ra một môi trường mà mọi người đều có quyền tiếp cận bình đẳng với các cơ hội, mức lương công bằng và các nguồn lực cần thiết để thành công.</w:t>
      </w:r>
    </w:p>
    <w:p w14:paraId="50768F63" w14:textId="77777777" w:rsidR="00627951" w:rsidRPr="00627951" w:rsidRDefault="00627951" w:rsidP="00627951">
      <w:pPr>
        <w:spacing w:after="0" w:line="240" w:lineRule="auto"/>
        <w:jc w:val="center"/>
        <w:rPr>
          <w:rFonts w:ascii="Times New Roman" w:eastAsia="Times New Roman" w:hAnsi="Times New Roman" w:cs="Times New Roman"/>
          <w:b/>
          <w:bCs/>
          <w:color w:val="000000" w:themeColor="text1"/>
          <w:sz w:val="24"/>
          <w:szCs w:val="24"/>
        </w:rPr>
      </w:pPr>
      <w:r w:rsidRPr="00627951">
        <w:rPr>
          <w:rFonts w:ascii="Times New Roman" w:eastAsia="Times New Roman" w:hAnsi="Times New Roman" w:cs="Times New Roman"/>
          <w:b/>
          <w:bCs/>
          <w:color w:val="000000" w:themeColor="text1"/>
          <w:sz w:val="24"/>
          <w:szCs w:val="24"/>
        </w:rPr>
        <w:t>ĐỀ ÔN TẬP CUỐI HỌC KỲ I-NĂM HỌC 2024-2025</w:t>
      </w:r>
    </w:p>
    <w:p w14:paraId="6F67A413" w14:textId="77777777" w:rsidR="00627951" w:rsidRPr="00627951" w:rsidRDefault="00627951" w:rsidP="00627951">
      <w:pPr>
        <w:spacing w:after="0" w:line="240" w:lineRule="auto"/>
        <w:jc w:val="center"/>
        <w:rPr>
          <w:rFonts w:ascii="Times New Roman" w:eastAsia="Times New Roman" w:hAnsi="Times New Roman" w:cs="Times New Roman"/>
          <w:b/>
          <w:bCs/>
          <w:color w:val="000000" w:themeColor="text1"/>
          <w:sz w:val="24"/>
          <w:szCs w:val="24"/>
        </w:rPr>
      </w:pPr>
      <w:r w:rsidRPr="00627951">
        <w:rPr>
          <w:rFonts w:ascii="Times New Roman" w:eastAsia="Times New Roman" w:hAnsi="Times New Roman" w:cs="Times New Roman"/>
          <w:b/>
          <w:bCs/>
          <w:color w:val="000000" w:themeColor="text1"/>
          <w:sz w:val="24"/>
          <w:szCs w:val="24"/>
        </w:rPr>
        <w:t>TIẾNG ANH 11</w:t>
      </w:r>
    </w:p>
    <w:p w14:paraId="760E684E" w14:textId="0A428D05" w:rsidR="00627951" w:rsidRPr="00627951" w:rsidRDefault="00627951" w:rsidP="00627951">
      <w:pPr>
        <w:spacing w:after="0" w:line="240" w:lineRule="auto"/>
        <w:jc w:val="center"/>
        <w:rPr>
          <w:rFonts w:ascii="Times New Roman" w:eastAsia="Times New Roman" w:hAnsi="Times New Roman" w:cs="Times New Roman"/>
          <w:b/>
          <w:bCs/>
          <w:color w:val="000000" w:themeColor="text1"/>
          <w:sz w:val="24"/>
          <w:szCs w:val="24"/>
        </w:rPr>
      </w:pPr>
      <w:r w:rsidRPr="00627951">
        <w:rPr>
          <w:rFonts w:ascii="Times New Roman" w:eastAsia="Times New Roman" w:hAnsi="Times New Roman" w:cs="Times New Roman"/>
          <w:b/>
          <w:bCs/>
          <w:color w:val="000000" w:themeColor="text1"/>
          <w:sz w:val="24"/>
          <w:szCs w:val="24"/>
          <w:highlight w:val="green"/>
        </w:rPr>
        <w:t xml:space="preserve">ĐỀ </w:t>
      </w:r>
      <w:r w:rsidRPr="00627951">
        <w:rPr>
          <w:rFonts w:ascii="Times New Roman" w:eastAsia="Times New Roman" w:hAnsi="Times New Roman" w:cs="Times New Roman"/>
          <w:b/>
          <w:bCs/>
          <w:color w:val="000000" w:themeColor="text1"/>
          <w:sz w:val="24"/>
          <w:szCs w:val="24"/>
          <w:highlight w:val="green"/>
        </w:rPr>
        <w:t>3</w:t>
      </w:r>
    </w:p>
    <w:p w14:paraId="5ADC819D"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Read the following advertisement and mark the letter A, B, C or D on your answer sheet to indicate the option that best fits each of the numbered blanks from 1 to 6.</w:t>
      </w:r>
    </w:p>
    <w:p w14:paraId="5865479D" w14:textId="77777777" w:rsidR="00627951" w:rsidRPr="00627951" w:rsidRDefault="00627951" w:rsidP="00627951">
      <w:pPr>
        <w:spacing w:after="0" w:line="240" w:lineRule="auto"/>
        <w:jc w:val="center"/>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Transform Your Life for a Sustainable Future</w:t>
      </w:r>
    </w:p>
    <w:p w14:paraId="40793B3C" w14:textId="77777777" w:rsidR="00627951" w:rsidRPr="00627951" w:rsidRDefault="00627951" w:rsidP="00E6432B">
      <w:pPr>
        <w:numPr>
          <w:ilvl w:val="0"/>
          <w:numId w:val="279"/>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Picture a world where every step you take brings you closer to nature. Green living is more than an idea—it’s the future we are all building together.</w:t>
      </w:r>
    </w:p>
    <w:p w14:paraId="05E2478A" w14:textId="77777777" w:rsidR="00627951" w:rsidRPr="00627951" w:rsidRDefault="00627951" w:rsidP="00E6432B">
      <w:pPr>
        <w:numPr>
          <w:ilvl w:val="0"/>
          <w:numId w:val="279"/>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With every </w:t>
      </w:r>
      <w:r w:rsidRPr="00627951">
        <w:rPr>
          <w:rFonts w:ascii="Times New Roman" w:eastAsia="Times New Roman" w:hAnsi="Times New Roman" w:cs="Times New Roman"/>
          <w:b/>
          <w:bCs/>
          <w:color w:val="000000" w:themeColor="text1"/>
          <w:sz w:val="24"/>
          <w:szCs w:val="24"/>
        </w:rPr>
        <w:t>(1)_________</w:t>
      </w:r>
      <w:r w:rsidRPr="00627951">
        <w:rPr>
          <w:rFonts w:ascii="Times New Roman" w:eastAsia="Times New Roman" w:hAnsi="Times New Roman" w:cs="Times New Roman"/>
          <w:color w:val="000000" w:themeColor="text1"/>
          <w:sz w:val="24"/>
          <w:szCs w:val="24"/>
        </w:rPr>
        <w:t>, we reshape our environment and </w:t>
      </w:r>
      <w:r w:rsidRPr="00627951">
        <w:rPr>
          <w:rFonts w:ascii="Times New Roman" w:eastAsia="Times New Roman" w:hAnsi="Times New Roman" w:cs="Times New Roman"/>
          <w:b/>
          <w:bCs/>
          <w:color w:val="000000" w:themeColor="text1"/>
          <w:sz w:val="24"/>
          <w:szCs w:val="24"/>
        </w:rPr>
        <w:t>(2)_________ </w:t>
      </w:r>
      <w:r w:rsidRPr="00627951">
        <w:rPr>
          <w:rFonts w:ascii="Times New Roman" w:eastAsia="Times New Roman" w:hAnsi="Times New Roman" w:cs="Times New Roman"/>
          <w:color w:val="000000" w:themeColor="text1"/>
          <w:sz w:val="24"/>
          <w:szCs w:val="24"/>
        </w:rPr>
        <w:t>a healthier, more vibrant planet. Our products are not just </w:t>
      </w:r>
      <w:r w:rsidRPr="00627951">
        <w:rPr>
          <w:rFonts w:ascii="Times New Roman" w:eastAsia="Times New Roman" w:hAnsi="Times New Roman" w:cs="Times New Roman"/>
          <w:b/>
          <w:bCs/>
          <w:color w:val="000000" w:themeColor="text1"/>
          <w:sz w:val="24"/>
          <w:szCs w:val="24"/>
        </w:rPr>
        <w:t>(3)_________</w:t>
      </w:r>
      <w:r w:rsidRPr="00627951">
        <w:rPr>
          <w:rFonts w:ascii="Times New Roman" w:eastAsia="Times New Roman" w:hAnsi="Times New Roman" w:cs="Times New Roman"/>
          <w:color w:val="000000" w:themeColor="text1"/>
          <w:sz w:val="24"/>
          <w:szCs w:val="24"/>
        </w:rPr>
        <w:t>; they’re revolutionary, </w:t>
      </w:r>
      <w:r w:rsidRPr="00627951">
        <w:rPr>
          <w:rFonts w:ascii="Times New Roman" w:eastAsia="Times New Roman" w:hAnsi="Times New Roman" w:cs="Times New Roman"/>
          <w:b/>
          <w:bCs/>
          <w:color w:val="000000" w:themeColor="text1"/>
          <w:sz w:val="24"/>
          <w:szCs w:val="24"/>
        </w:rPr>
        <w:t>(4)_________</w:t>
      </w:r>
      <w:r w:rsidRPr="00627951">
        <w:rPr>
          <w:rFonts w:ascii="Times New Roman" w:eastAsia="Times New Roman" w:hAnsi="Times New Roman" w:cs="Times New Roman"/>
          <w:color w:val="000000" w:themeColor="text1"/>
          <w:sz w:val="24"/>
          <w:szCs w:val="24"/>
        </w:rPr>
        <w:t> to empower you to live green effortlessly.</w:t>
      </w:r>
    </w:p>
    <w:p w14:paraId="54DF2B55" w14:textId="77777777" w:rsidR="00627951" w:rsidRPr="00627951" w:rsidRDefault="00627951" w:rsidP="00E6432B">
      <w:pPr>
        <w:numPr>
          <w:ilvl w:val="0"/>
          <w:numId w:val="279"/>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Take action today by rethinking your habits </w:t>
      </w:r>
      <w:r w:rsidRPr="00627951">
        <w:rPr>
          <w:rFonts w:ascii="Times New Roman" w:eastAsia="Times New Roman" w:hAnsi="Times New Roman" w:cs="Times New Roman"/>
          <w:b/>
          <w:bCs/>
          <w:color w:val="000000" w:themeColor="text1"/>
          <w:sz w:val="24"/>
          <w:szCs w:val="24"/>
        </w:rPr>
        <w:t>(5)_________</w:t>
      </w:r>
      <w:r w:rsidRPr="00627951">
        <w:rPr>
          <w:rFonts w:ascii="Times New Roman" w:eastAsia="Times New Roman" w:hAnsi="Times New Roman" w:cs="Times New Roman"/>
          <w:color w:val="000000" w:themeColor="text1"/>
          <w:sz w:val="24"/>
          <w:szCs w:val="24"/>
        </w:rPr>
        <w:t> a better tomorrow. </w:t>
      </w:r>
      <w:r w:rsidRPr="00627951">
        <w:rPr>
          <w:rFonts w:ascii="Times New Roman" w:eastAsia="Times New Roman" w:hAnsi="Times New Roman" w:cs="Times New Roman"/>
          <w:b/>
          <w:bCs/>
          <w:color w:val="000000" w:themeColor="text1"/>
          <w:sz w:val="24"/>
          <w:szCs w:val="24"/>
        </w:rPr>
        <w:t>(6)_________</w:t>
      </w:r>
      <w:r w:rsidRPr="00627951">
        <w:rPr>
          <w:rFonts w:ascii="Times New Roman" w:eastAsia="Times New Roman" w:hAnsi="Times New Roman" w:cs="Times New Roman"/>
          <w:color w:val="000000" w:themeColor="text1"/>
          <w:sz w:val="24"/>
          <w:szCs w:val="24"/>
        </w:rPr>
        <w:t> the first step—change your habits and commit to a cleaner, healthier planet.</w:t>
      </w:r>
    </w:p>
    <w:p w14:paraId="108E508C"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Question 1:A. </w:t>
      </w:r>
      <w:r w:rsidRPr="00627951">
        <w:rPr>
          <w:rFonts w:ascii="Times New Roman" w:eastAsia="Times New Roman" w:hAnsi="Times New Roman" w:cs="Times New Roman"/>
          <w:color w:val="000000" w:themeColor="text1"/>
          <w:sz w:val="24"/>
          <w:szCs w:val="24"/>
        </w:rPr>
        <w:t>eco-conscious lifestyle habits</w:t>
      </w:r>
      <w:r w:rsidRPr="00627951">
        <w:rPr>
          <w:rFonts w:ascii="Times New Roman" w:eastAsia="Times New Roman" w:hAnsi="Times New Roman" w:cs="Times New Roman"/>
          <w:b/>
          <w:bCs/>
          <w:color w:val="000000" w:themeColor="text1"/>
          <w:sz w:val="24"/>
          <w:szCs w:val="24"/>
        </w:rPr>
        <w:t>                                        B. </w:t>
      </w:r>
      <w:r w:rsidRPr="00627951">
        <w:rPr>
          <w:rFonts w:ascii="Times New Roman" w:eastAsia="Times New Roman" w:hAnsi="Times New Roman" w:cs="Times New Roman"/>
          <w:color w:val="000000" w:themeColor="text1"/>
          <w:sz w:val="24"/>
          <w:szCs w:val="24"/>
        </w:rPr>
        <w:t>habits lifestyle eco-conscious</w:t>
      </w:r>
    </w:p>
    <w:p w14:paraId="3EB4B738" w14:textId="77777777" w:rsidR="00627951" w:rsidRPr="00627951" w:rsidRDefault="00627951" w:rsidP="00E6432B">
      <w:pPr>
        <w:numPr>
          <w:ilvl w:val="0"/>
          <w:numId w:val="280"/>
        </w:numPr>
        <w:spacing w:after="0" w:line="240" w:lineRule="auto"/>
        <w:ind w:left="1200" w:firstLine="18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lifestyle eco-conscious habits</w:t>
      </w:r>
      <w:r w:rsidRPr="00627951">
        <w:rPr>
          <w:rFonts w:ascii="Times New Roman" w:eastAsia="Times New Roman" w:hAnsi="Times New Roman" w:cs="Times New Roman"/>
          <w:b/>
          <w:bCs/>
          <w:color w:val="000000" w:themeColor="text1"/>
          <w:sz w:val="24"/>
          <w:szCs w:val="24"/>
        </w:rPr>
        <w:t>                                        D. </w:t>
      </w:r>
      <w:r w:rsidRPr="00627951">
        <w:rPr>
          <w:rFonts w:ascii="Times New Roman" w:eastAsia="Times New Roman" w:hAnsi="Times New Roman" w:cs="Times New Roman"/>
          <w:color w:val="000000" w:themeColor="text1"/>
          <w:sz w:val="24"/>
          <w:szCs w:val="24"/>
        </w:rPr>
        <w:t>lifestyle eco-conscious habits</w:t>
      </w:r>
    </w:p>
    <w:p w14:paraId="35E5A733"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Question 2:A. </w:t>
      </w:r>
      <w:r w:rsidRPr="00627951">
        <w:rPr>
          <w:rFonts w:ascii="Times New Roman" w:eastAsia="Times New Roman" w:hAnsi="Times New Roman" w:cs="Times New Roman"/>
          <w:color w:val="000000" w:themeColor="text1"/>
          <w:sz w:val="24"/>
          <w:szCs w:val="24"/>
        </w:rPr>
        <w:t>unlocking</w:t>
      </w:r>
      <w:r w:rsidRPr="00627951">
        <w:rPr>
          <w:rFonts w:ascii="Times New Roman" w:eastAsia="Times New Roman" w:hAnsi="Times New Roman" w:cs="Times New Roman"/>
          <w:b/>
          <w:bCs/>
          <w:color w:val="000000" w:themeColor="text1"/>
          <w:sz w:val="24"/>
          <w:szCs w:val="24"/>
        </w:rPr>
        <w:t>                                B. </w:t>
      </w:r>
      <w:r w:rsidRPr="00627951">
        <w:rPr>
          <w:rFonts w:ascii="Times New Roman" w:eastAsia="Times New Roman" w:hAnsi="Times New Roman" w:cs="Times New Roman"/>
          <w:color w:val="000000" w:themeColor="text1"/>
          <w:sz w:val="24"/>
          <w:szCs w:val="24"/>
        </w:rPr>
        <w:t>to unlock</w:t>
      </w:r>
      <w:r w:rsidRPr="00627951">
        <w:rPr>
          <w:rFonts w:ascii="Times New Roman" w:eastAsia="Times New Roman" w:hAnsi="Times New Roman" w:cs="Times New Roman"/>
          <w:b/>
          <w:bCs/>
          <w:color w:val="000000" w:themeColor="text1"/>
          <w:sz w:val="24"/>
          <w:szCs w:val="24"/>
        </w:rPr>
        <w:t>                        C. </w:t>
      </w:r>
      <w:r w:rsidRPr="00627951">
        <w:rPr>
          <w:rFonts w:ascii="Times New Roman" w:eastAsia="Times New Roman" w:hAnsi="Times New Roman" w:cs="Times New Roman"/>
          <w:color w:val="000000" w:themeColor="text1"/>
          <w:sz w:val="24"/>
          <w:szCs w:val="24"/>
        </w:rPr>
        <w:t>unlock</w:t>
      </w:r>
      <w:r w:rsidRPr="00627951">
        <w:rPr>
          <w:rFonts w:ascii="Times New Roman" w:eastAsia="Times New Roman" w:hAnsi="Times New Roman" w:cs="Times New Roman"/>
          <w:b/>
          <w:bCs/>
          <w:color w:val="000000" w:themeColor="text1"/>
          <w:sz w:val="24"/>
          <w:szCs w:val="24"/>
        </w:rPr>
        <w:t>                                D. </w:t>
      </w:r>
      <w:r w:rsidRPr="00627951">
        <w:rPr>
          <w:rFonts w:ascii="Times New Roman" w:eastAsia="Times New Roman" w:hAnsi="Times New Roman" w:cs="Times New Roman"/>
          <w:color w:val="000000" w:themeColor="text1"/>
          <w:sz w:val="24"/>
          <w:szCs w:val="24"/>
        </w:rPr>
        <w:t>to unlocking</w:t>
      </w:r>
    </w:p>
    <w:p w14:paraId="464C30C9"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Question 3:A. </w:t>
      </w:r>
      <w:r w:rsidRPr="00627951">
        <w:rPr>
          <w:rFonts w:ascii="Times New Roman" w:eastAsia="Times New Roman" w:hAnsi="Times New Roman" w:cs="Times New Roman"/>
          <w:color w:val="000000" w:themeColor="text1"/>
          <w:sz w:val="24"/>
          <w:szCs w:val="24"/>
        </w:rPr>
        <w:t>sustainably </w:t>
      </w:r>
      <w:r w:rsidRPr="00627951">
        <w:rPr>
          <w:rFonts w:ascii="Times New Roman" w:eastAsia="Times New Roman" w:hAnsi="Times New Roman" w:cs="Times New Roman"/>
          <w:b/>
          <w:bCs/>
          <w:color w:val="000000" w:themeColor="text1"/>
          <w:sz w:val="24"/>
          <w:szCs w:val="24"/>
        </w:rPr>
        <w:t>                        B. </w:t>
      </w:r>
      <w:r w:rsidRPr="00627951">
        <w:rPr>
          <w:rFonts w:ascii="Times New Roman" w:eastAsia="Times New Roman" w:hAnsi="Times New Roman" w:cs="Times New Roman"/>
          <w:color w:val="000000" w:themeColor="text1"/>
          <w:sz w:val="24"/>
          <w:szCs w:val="24"/>
        </w:rPr>
        <w:t>sustainable</w:t>
      </w:r>
      <w:r w:rsidRPr="00627951">
        <w:rPr>
          <w:rFonts w:ascii="Times New Roman" w:eastAsia="Times New Roman" w:hAnsi="Times New Roman" w:cs="Times New Roman"/>
          <w:b/>
          <w:bCs/>
          <w:color w:val="000000" w:themeColor="text1"/>
          <w:sz w:val="24"/>
          <w:szCs w:val="24"/>
        </w:rPr>
        <w:t>                C. </w:t>
      </w:r>
      <w:r w:rsidRPr="00627951">
        <w:rPr>
          <w:rFonts w:ascii="Times New Roman" w:eastAsia="Times New Roman" w:hAnsi="Times New Roman" w:cs="Times New Roman"/>
          <w:color w:val="000000" w:themeColor="text1"/>
          <w:sz w:val="24"/>
          <w:szCs w:val="24"/>
        </w:rPr>
        <w:t>sustain </w:t>
      </w:r>
      <w:r w:rsidRPr="00627951">
        <w:rPr>
          <w:rFonts w:ascii="Times New Roman" w:eastAsia="Times New Roman" w:hAnsi="Times New Roman" w:cs="Times New Roman"/>
          <w:b/>
          <w:bCs/>
          <w:color w:val="000000" w:themeColor="text1"/>
          <w:sz w:val="24"/>
          <w:szCs w:val="24"/>
        </w:rPr>
        <w:t>                                D. </w:t>
      </w:r>
      <w:r w:rsidRPr="00627951">
        <w:rPr>
          <w:rFonts w:ascii="Times New Roman" w:eastAsia="Times New Roman" w:hAnsi="Times New Roman" w:cs="Times New Roman"/>
          <w:color w:val="000000" w:themeColor="text1"/>
          <w:sz w:val="24"/>
          <w:szCs w:val="24"/>
        </w:rPr>
        <w:t>sustainability</w:t>
      </w:r>
    </w:p>
    <w:p w14:paraId="73F86004"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Question 4:A. </w:t>
      </w:r>
      <w:r w:rsidRPr="00627951">
        <w:rPr>
          <w:rFonts w:ascii="Times New Roman" w:eastAsia="Times New Roman" w:hAnsi="Times New Roman" w:cs="Times New Roman"/>
          <w:color w:val="000000" w:themeColor="text1"/>
          <w:sz w:val="24"/>
          <w:szCs w:val="24"/>
        </w:rPr>
        <w:t>which designed</w:t>
      </w:r>
      <w:r w:rsidRPr="00627951">
        <w:rPr>
          <w:rFonts w:ascii="Times New Roman" w:eastAsia="Times New Roman" w:hAnsi="Times New Roman" w:cs="Times New Roman"/>
          <w:b/>
          <w:bCs/>
          <w:color w:val="000000" w:themeColor="text1"/>
          <w:sz w:val="24"/>
          <w:szCs w:val="24"/>
        </w:rPr>
        <w:t>                B. </w:t>
      </w:r>
      <w:r w:rsidRPr="00627951">
        <w:rPr>
          <w:rFonts w:ascii="Times New Roman" w:eastAsia="Times New Roman" w:hAnsi="Times New Roman" w:cs="Times New Roman"/>
          <w:color w:val="000000" w:themeColor="text1"/>
          <w:sz w:val="24"/>
          <w:szCs w:val="24"/>
        </w:rPr>
        <w:t>was designed</w:t>
      </w:r>
      <w:r w:rsidRPr="00627951">
        <w:rPr>
          <w:rFonts w:ascii="Times New Roman" w:eastAsia="Times New Roman" w:hAnsi="Times New Roman" w:cs="Times New Roman"/>
          <w:b/>
          <w:bCs/>
          <w:color w:val="000000" w:themeColor="text1"/>
          <w:sz w:val="24"/>
          <w:szCs w:val="24"/>
        </w:rPr>
        <w:t>                C. </w:t>
      </w:r>
      <w:r w:rsidRPr="00627951">
        <w:rPr>
          <w:rFonts w:ascii="Times New Roman" w:eastAsia="Times New Roman" w:hAnsi="Times New Roman" w:cs="Times New Roman"/>
          <w:color w:val="000000" w:themeColor="text1"/>
          <w:sz w:val="24"/>
          <w:szCs w:val="24"/>
        </w:rPr>
        <w:t>designing</w:t>
      </w:r>
      <w:r w:rsidRPr="00627951">
        <w:rPr>
          <w:rFonts w:ascii="Times New Roman" w:eastAsia="Times New Roman" w:hAnsi="Times New Roman" w:cs="Times New Roman"/>
          <w:b/>
          <w:bCs/>
          <w:color w:val="000000" w:themeColor="text1"/>
          <w:sz w:val="24"/>
          <w:szCs w:val="24"/>
        </w:rPr>
        <w:t>                                D. </w:t>
      </w:r>
      <w:r w:rsidRPr="00627951">
        <w:rPr>
          <w:rFonts w:ascii="Times New Roman" w:eastAsia="Times New Roman" w:hAnsi="Times New Roman" w:cs="Times New Roman"/>
          <w:color w:val="000000" w:themeColor="text1"/>
          <w:sz w:val="24"/>
          <w:szCs w:val="24"/>
        </w:rPr>
        <w:t>designed</w:t>
      </w:r>
    </w:p>
    <w:p w14:paraId="1A8860DB"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Question 5:A. </w:t>
      </w:r>
      <w:r w:rsidRPr="00627951">
        <w:rPr>
          <w:rFonts w:ascii="Times New Roman" w:eastAsia="Times New Roman" w:hAnsi="Times New Roman" w:cs="Times New Roman"/>
          <w:color w:val="000000" w:themeColor="text1"/>
          <w:sz w:val="24"/>
          <w:szCs w:val="24"/>
        </w:rPr>
        <w:t>with</w:t>
      </w:r>
      <w:r w:rsidRPr="00627951">
        <w:rPr>
          <w:rFonts w:ascii="Times New Roman" w:eastAsia="Times New Roman" w:hAnsi="Times New Roman" w:cs="Times New Roman"/>
          <w:b/>
          <w:bCs/>
          <w:color w:val="000000" w:themeColor="text1"/>
          <w:sz w:val="24"/>
          <w:szCs w:val="24"/>
        </w:rPr>
        <w:t>                                        B. </w:t>
      </w:r>
      <w:r w:rsidRPr="00627951">
        <w:rPr>
          <w:rFonts w:ascii="Times New Roman" w:eastAsia="Times New Roman" w:hAnsi="Times New Roman" w:cs="Times New Roman"/>
          <w:color w:val="000000" w:themeColor="text1"/>
          <w:sz w:val="24"/>
          <w:szCs w:val="24"/>
        </w:rPr>
        <w:t>to</w:t>
      </w:r>
      <w:r w:rsidRPr="00627951">
        <w:rPr>
          <w:rFonts w:ascii="Times New Roman" w:eastAsia="Times New Roman" w:hAnsi="Times New Roman" w:cs="Times New Roman"/>
          <w:b/>
          <w:bCs/>
          <w:color w:val="000000" w:themeColor="text1"/>
          <w:sz w:val="24"/>
          <w:szCs w:val="24"/>
        </w:rPr>
        <w:t>                                C. </w:t>
      </w:r>
      <w:r w:rsidRPr="00627951">
        <w:rPr>
          <w:rFonts w:ascii="Times New Roman" w:eastAsia="Times New Roman" w:hAnsi="Times New Roman" w:cs="Times New Roman"/>
          <w:color w:val="000000" w:themeColor="text1"/>
          <w:sz w:val="24"/>
          <w:szCs w:val="24"/>
        </w:rPr>
        <w:t>for</w:t>
      </w:r>
      <w:r w:rsidRPr="00627951">
        <w:rPr>
          <w:rFonts w:ascii="Times New Roman" w:eastAsia="Times New Roman" w:hAnsi="Times New Roman" w:cs="Times New Roman"/>
          <w:b/>
          <w:bCs/>
          <w:color w:val="000000" w:themeColor="text1"/>
          <w:sz w:val="24"/>
          <w:szCs w:val="24"/>
        </w:rPr>
        <w:t>                                        D. </w:t>
      </w:r>
      <w:r w:rsidRPr="00627951">
        <w:rPr>
          <w:rFonts w:ascii="Times New Roman" w:eastAsia="Times New Roman" w:hAnsi="Times New Roman" w:cs="Times New Roman"/>
          <w:color w:val="000000" w:themeColor="text1"/>
          <w:sz w:val="24"/>
          <w:szCs w:val="24"/>
        </w:rPr>
        <w:t>about</w:t>
      </w:r>
    </w:p>
    <w:p w14:paraId="7CF87E82"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Question 6:A. </w:t>
      </w:r>
      <w:r w:rsidRPr="00627951">
        <w:rPr>
          <w:rFonts w:ascii="Times New Roman" w:eastAsia="Times New Roman" w:hAnsi="Times New Roman" w:cs="Times New Roman"/>
          <w:color w:val="000000" w:themeColor="text1"/>
          <w:sz w:val="24"/>
          <w:szCs w:val="24"/>
        </w:rPr>
        <w:t>Take</w:t>
      </w:r>
      <w:r w:rsidRPr="00627951">
        <w:rPr>
          <w:rFonts w:ascii="Times New Roman" w:eastAsia="Times New Roman" w:hAnsi="Times New Roman" w:cs="Times New Roman"/>
          <w:b/>
          <w:bCs/>
          <w:color w:val="000000" w:themeColor="text1"/>
          <w:sz w:val="24"/>
          <w:szCs w:val="24"/>
        </w:rPr>
        <w:t>                                        B. </w:t>
      </w:r>
      <w:r w:rsidRPr="00627951">
        <w:rPr>
          <w:rFonts w:ascii="Times New Roman" w:eastAsia="Times New Roman" w:hAnsi="Times New Roman" w:cs="Times New Roman"/>
          <w:color w:val="000000" w:themeColor="text1"/>
          <w:sz w:val="24"/>
          <w:szCs w:val="24"/>
        </w:rPr>
        <w:t>Make</w:t>
      </w:r>
      <w:r w:rsidRPr="00627951">
        <w:rPr>
          <w:rFonts w:ascii="Times New Roman" w:eastAsia="Times New Roman" w:hAnsi="Times New Roman" w:cs="Times New Roman"/>
          <w:b/>
          <w:bCs/>
          <w:color w:val="000000" w:themeColor="text1"/>
          <w:sz w:val="24"/>
          <w:szCs w:val="24"/>
        </w:rPr>
        <w:t>                                C. </w:t>
      </w:r>
      <w:r w:rsidRPr="00627951">
        <w:rPr>
          <w:rFonts w:ascii="Times New Roman" w:eastAsia="Times New Roman" w:hAnsi="Times New Roman" w:cs="Times New Roman"/>
          <w:color w:val="000000" w:themeColor="text1"/>
          <w:sz w:val="24"/>
          <w:szCs w:val="24"/>
        </w:rPr>
        <w:t>Do</w:t>
      </w:r>
      <w:r w:rsidRPr="00627951">
        <w:rPr>
          <w:rFonts w:ascii="Times New Roman" w:eastAsia="Times New Roman" w:hAnsi="Times New Roman" w:cs="Times New Roman"/>
          <w:b/>
          <w:bCs/>
          <w:color w:val="000000" w:themeColor="text1"/>
          <w:sz w:val="24"/>
          <w:szCs w:val="24"/>
        </w:rPr>
        <w:t>                                        D. </w:t>
      </w:r>
      <w:r w:rsidRPr="00627951">
        <w:rPr>
          <w:rFonts w:ascii="Times New Roman" w:eastAsia="Times New Roman" w:hAnsi="Times New Roman" w:cs="Times New Roman"/>
          <w:color w:val="000000" w:themeColor="text1"/>
          <w:sz w:val="24"/>
          <w:szCs w:val="24"/>
        </w:rPr>
        <w:t>Bring</w:t>
      </w:r>
    </w:p>
    <w:p w14:paraId="641A2FF8"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Read of the following leaflet and mark the letter A, B, C or D on your answer sheet to indicate the option that best fits each of the numbered blanks from 7 to 12.</w:t>
      </w:r>
    </w:p>
    <w:p w14:paraId="5BAF28EA" w14:textId="77777777" w:rsidR="00627951" w:rsidRPr="00627951" w:rsidRDefault="00627951" w:rsidP="00627951">
      <w:pPr>
        <w:spacing w:after="0" w:line="240" w:lineRule="auto"/>
        <w:jc w:val="center"/>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Celebrate Diversity!</w:t>
      </w:r>
    </w:p>
    <w:p w14:paraId="69C18175" w14:textId="77777777" w:rsidR="00627951" w:rsidRPr="00627951" w:rsidRDefault="00627951" w:rsidP="00E6432B">
      <w:pPr>
        <w:numPr>
          <w:ilvl w:val="0"/>
          <w:numId w:val="281"/>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In a world where </w:t>
      </w:r>
      <w:r w:rsidRPr="00627951">
        <w:rPr>
          <w:rFonts w:ascii="Times New Roman" w:eastAsia="Times New Roman" w:hAnsi="Times New Roman" w:cs="Times New Roman"/>
          <w:b/>
          <w:bCs/>
          <w:color w:val="000000" w:themeColor="text1"/>
          <w:sz w:val="24"/>
          <w:szCs w:val="24"/>
        </w:rPr>
        <w:t>(7)_________ </w:t>
      </w:r>
      <w:r w:rsidRPr="00627951">
        <w:rPr>
          <w:rFonts w:ascii="Times New Roman" w:eastAsia="Times New Roman" w:hAnsi="Times New Roman" w:cs="Times New Roman"/>
          <w:color w:val="000000" w:themeColor="text1"/>
          <w:sz w:val="24"/>
          <w:szCs w:val="24"/>
        </w:rPr>
        <w:t>cultures shape our identities and ways of thinking, it’s essential to embrace the beauty of diversity. By opening our hearts and minds, we </w:t>
      </w:r>
      <w:r w:rsidRPr="00627951">
        <w:rPr>
          <w:rFonts w:ascii="Times New Roman" w:eastAsia="Times New Roman" w:hAnsi="Times New Roman" w:cs="Times New Roman"/>
          <w:b/>
          <w:bCs/>
          <w:color w:val="000000" w:themeColor="text1"/>
          <w:sz w:val="24"/>
          <w:szCs w:val="24"/>
        </w:rPr>
        <w:t>(8)_________ </w:t>
      </w:r>
      <w:r w:rsidRPr="00627951">
        <w:rPr>
          <w:rFonts w:ascii="Times New Roman" w:eastAsia="Times New Roman" w:hAnsi="Times New Roman" w:cs="Times New Roman"/>
          <w:color w:val="000000" w:themeColor="text1"/>
          <w:sz w:val="24"/>
          <w:szCs w:val="24"/>
        </w:rPr>
        <w:t>barriers that divide us, creating space for understanding and collaboration.</w:t>
      </w:r>
    </w:p>
    <w:p w14:paraId="3F904749" w14:textId="77777777" w:rsidR="00627951" w:rsidRPr="00627951" w:rsidRDefault="00627951" w:rsidP="00E6432B">
      <w:pPr>
        <w:numPr>
          <w:ilvl w:val="0"/>
          <w:numId w:val="281"/>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lastRenderedPageBreak/>
        <w:t>Cultural diversity isn’t just about learning new customs; it’s about sharing </w:t>
      </w:r>
      <w:r w:rsidRPr="00627951">
        <w:rPr>
          <w:rFonts w:ascii="Times New Roman" w:eastAsia="Times New Roman" w:hAnsi="Times New Roman" w:cs="Times New Roman"/>
          <w:b/>
          <w:bCs/>
          <w:color w:val="000000" w:themeColor="text1"/>
          <w:sz w:val="24"/>
          <w:szCs w:val="24"/>
        </w:rPr>
        <w:t>(9)_________</w:t>
      </w:r>
      <w:r w:rsidRPr="00627951">
        <w:rPr>
          <w:rFonts w:ascii="Times New Roman" w:eastAsia="Times New Roman" w:hAnsi="Times New Roman" w:cs="Times New Roman"/>
          <w:color w:val="000000" w:themeColor="text1"/>
          <w:sz w:val="24"/>
          <w:szCs w:val="24"/>
        </w:rPr>
        <w:t> and growing together. The success of any multicultural society relies on its ability to engage </w:t>
      </w:r>
      <w:r w:rsidRPr="00627951">
        <w:rPr>
          <w:rFonts w:ascii="Times New Roman" w:eastAsia="Times New Roman" w:hAnsi="Times New Roman" w:cs="Times New Roman"/>
          <w:b/>
          <w:bCs/>
          <w:color w:val="000000" w:themeColor="text1"/>
          <w:sz w:val="24"/>
          <w:szCs w:val="24"/>
        </w:rPr>
        <w:t>(10)_________</w:t>
      </w:r>
      <w:r w:rsidRPr="00627951">
        <w:rPr>
          <w:rFonts w:ascii="Times New Roman" w:eastAsia="Times New Roman" w:hAnsi="Times New Roman" w:cs="Times New Roman"/>
          <w:color w:val="000000" w:themeColor="text1"/>
          <w:sz w:val="24"/>
          <w:szCs w:val="24"/>
        </w:rPr>
        <w:t> through mutual respect and open dialogue.</w:t>
      </w:r>
    </w:p>
    <w:p w14:paraId="1D0B96EF" w14:textId="77777777" w:rsidR="00627951" w:rsidRPr="00627951" w:rsidRDefault="00627951" w:rsidP="00E6432B">
      <w:pPr>
        <w:numPr>
          <w:ilvl w:val="0"/>
          <w:numId w:val="281"/>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With each conversation, we gain </w:t>
      </w:r>
      <w:r w:rsidRPr="00627951">
        <w:rPr>
          <w:rFonts w:ascii="Times New Roman" w:eastAsia="Times New Roman" w:hAnsi="Times New Roman" w:cs="Times New Roman"/>
          <w:b/>
          <w:bCs/>
          <w:color w:val="000000" w:themeColor="text1"/>
          <w:sz w:val="24"/>
          <w:szCs w:val="24"/>
        </w:rPr>
        <w:t>(11)_________ </w:t>
      </w:r>
      <w:r w:rsidRPr="00627951">
        <w:rPr>
          <w:rFonts w:ascii="Times New Roman" w:eastAsia="Times New Roman" w:hAnsi="Times New Roman" w:cs="Times New Roman"/>
          <w:color w:val="000000" w:themeColor="text1"/>
          <w:sz w:val="24"/>
          <w:szCs w:val="24"/>
        </w:rPr>
        <w:t>that challenge our perspectives and enrich our lives. Imagine a world where </w:t>
      </w:r>
      <w:r w:rsidRPr="00627951">
        <w:rPr>
          <w:rFonts w:ascii="Times New Roman" w:eastAsia="Times New Roman" w:hAnsi="Times New Roman" w:cs="Times New Roman"/>
          <w:b/>
          <w:bCs/>
          <w:color w:val="000000" w:themeColor="text1"/>
          <w:sz w:val="24"/>
          <w:szCs w:val="24"/>
        </w:rPr>
        <w:t>(12)_________ </w:t>
      </w:r>
      <w:r w:rsidRPr="00627951">
        <w:rPr>
          <w:rFonts w:ascii="Times New Roman" w:eastAsia="Times New Roman" w:hAnsi="Times New Roman" w:cs="Times New Roman"/>
          <w:color w:val="000000" w:themeColor="text1"/>
          <w:sz w:val="24"/>
          <w:szCs w:val="24"/>
        </w:rPr>
        <w:t>of us embrace the richness of different backgrounds, building a future where everyone is celebrated.</w:t>
      </w:r>
    </w:p>
    <w:p w14:paraId="60AA1960"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Question 7:A. </w:t>
      </w:r>
      <w:r w:rsidRPr="00627951">
        <w:rPr>
          <w:rFonts w:ascii="Times New Roman" w:eastAsia="Times New Roman" w:hAnsi="Times New Roman" w:cs="Times New Roman"/>
          <w:color w:val="000000" w:themeColor="text1"/>
          <w:sz w:val="24"/>
          <w:szCs w:val="24"/>
        </w:rPr>
        <w:t>others</w:t>
      </w:r>
      <w:r w:rsidRPr="00627951">
        <w:rPr>
          <w:rFonts w:ascii="Times New Roman" w:eastAsia="Times New Roman" w:hAnsi="Times New Roman" w:cs="Times New Roman"/>
          <w:b/>
          <w:bCs/>
          <w:color w:val="000000" w:themeColor="text1"/>
          <w:sz w:val="24"/>
          <w:szCs w:val="24"/>
        </w:rPr>
        <w:t>                                        B. </w:t>
      </w:r>
      <w:r w:rsidRPr="00627951">
        <w:rPr>
          <w:rFonts w:ascii="Times New Roman" w:eastAsia="Times New Roman" w:hAnsi="Times New Roman" w:cs="Times New Roman"/>
          <w:color w:val="000000" w:themeColor="text1"/>
          <w:sz w:val="24"/>
          <w:szCs w:val="24"/>
        </w:rPr>
        <w:t>other</w:t>
      </w:r>
      <w:r w:rsidRPr="00627951">
        <w:rPr>
          <w:rFonts w:ascii="Times New Roman" w:eastAsia="Times New Roman" w:hAnsi="Times New Roman" w:cs="Times New Roman"/>
          <w:b/>
          <w:bCs/>
          <w:color w:val="000000" w:themeColor="text1"/>
          <w:sz w:val="24"/>
          <w:szCs w:val="24"/>
        </w:rPr>
        <w:t>                                C. </w:t>
      </w:r>
      <w:r w:rsidRPr="00627951">
        <w:rPr>
          <w:rFonts w:ascii="Times New Roman" w:eastAsia="Times New Roman" w:hAnsi="Times New Roman" w:cs="Times New Roman"/>
          <w:color w:val="000000" w:themeColor="text1"/>
          <w:sz w:val="24"/>
          <w:szCs w:val="24"/>
        </w:rPr>
        <w:t>the others</w:t>
      </w:r>
      <w:r w:rsidRPr="00627951">
        <w:rPr>
          <w:rFonts w:ascii="Times New Roman" w:eastAsia="Times New Roman" w:hAnsi="Times New Roman" w:cs="Times New Roman"/>
          <w:b/>
          <w:bCs/>
          <w:color w:val="000000" w:themeColor="text1"/>
          <w:sz w:val="24"/>
          <w:szCs w:val="24"/>
        </w:rPr>
        <w:t>                                D. </w:t>
      </w:r>
      <w:r w:rsidRPr="00627951">
        <w:rPr>
          <w:rFonts w:ascii="Times New Roman" w:eastAsia="Times New Roman" w:hAnsi="Times New Roman" w:cs="Times New Roman"/>
          <w:color w:val="000000" w:themeColor="text1"/>
          <w:sz w:val="24"/>
          <w:szCs w:val="24"/>
        </w:rPr>
        <w:t>another</w:t>
      </w:r>
    </w:p>
    <w:p w14:paraId="789C6DCF"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Question 8:A. </w:t>
      </w:r>
      <w:r w:rsidRPr="00627951">
        <w:rPr>
          <w:rFonts w:ascii="Times New Roman" w:eastAsia="Times New Roman" w:hAnsi="Times New Roman" w:cs="Times New Roman"/>
          <w:color w:val="000000" w:themeColor="text1"/>
          <w:sz w:val="24"/>
          <w:szCs w:val="24"/>
        </w:rPr>
        <w:t>bring up</w:t>
      </w:r>
      <w:r w:rsidRPr="00627951">
        <w:rPr>
          <w:rFonts w:ascii="Times New Roman" w:eastAsia="Times New Roman" w:hAnsi="Times New Roman" w:cs="Times New Roman"/>
          <w:b/>
          <w:bCs/>
          <w:color w:val="000000" w:themeColor="text1"/>
          <w:sz w:val="24"/>
          <w:szCs w:val="24"/>
        </w:rPr>
        <w:t>                                B. </w:t>
      </w:r>
      <w:r w:rsidRPr="00627951">
        <w:rPr>
          <w:rFonts w:ascii="Times New Roman" w:eastAsia="Times New Roman" w:hAnsi="Times New Roman" w:cs="Times New Roman"/>
          <w:color w:val="000000" w:themeColor="text1"/>
          <w:sz w:val="24"/>
          <w:szCs w:val="24"/>
        </w:rPr>
        <w:t>turn over        </w:t>
      </w:r>
      <w:r w:rsidRPr="00627951">
        <w:rPr>
          <w:rFonts w:ascii="Times New Roman" w:eastAsia="Times New Roman" w:hAnsi="Times New Roman" w:cs="Times New Roman"/>
          <w:b/>
          <w:bCs/>
          <w:color w:val="000000" w:themeColor="text1"/>
          <w:sz w:val="24"/>
          <w:szCs w:val="24"/>
        </w:rPr>
        <w:t>                C. </w:t>
      </w:r>
      <w:r w:rsidRPr="00627951">
        <w:rPr>
          <w:rFonts w:ascii="Times New Roman" w:eastAsia="Times New Roman" w:hAnsi="Times New Roman" w:cs="Times New Roman"/>
          <w:color w:val="000000" w:themeColor="text1"/>
          <w:sz w:val="24"/>
          <w:szCs w:val="24"/>
        </w:rPr>
        <w:t>hold back        </w:t>
      </w:r>
      <w:r w:rsidRPr="00627951">
        <w:rPr>
          <w:rFonts w:ascii="Times New Roman" w:eastAsia="Times New Roman" w:hAnsi="Times New Roman" w:cs="Times New Roman"/>
          <w:b/>
          <w:bCs/>
          <w:color w:val="000000" w:themeColor="text1"/>
          <w:sz w:val="24"/>
          <w:szCs w:val="24"/>
        </w:rPr>
        <w:t>                        D. </w:t>
      </w:r>
      <w:r w:rsidRPr="00627951">
        <w:rPr>
          <w:rFonts w:ascii="Times New Roman" w:eastAsia="Times New Roman" w:hAnsi="Times New Roman" w:cs="Times New Roman"/>
          <w:color w:val="000000" w:themeColor="text1"/>
          <w:sz w:val="24"/>
          <w:szCs w:val="24"/>
        </w:rPr>
        <w:t>break down</w:t>
      </w:r>
    </w:p>
    <w:p w14:paraId="242D9AA8"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Question 9:A. </w:t>
      </w:r>
      <w:r w:rsidRPr="00627951">
        <w:rPr>
          <w:rFonts w:ascii="Times New Roman" w:eastAsia="Times New Roman" w:hAnsi="Times New Roman" w:cs="Times New Roman"/>
          <w:color w:val="000000" w:themeColor="text1"/>
          <w:sz w:val="24"/>
          <w:szCs w:val="24"/>
        </w:rPr>
        <w:t>experience</w:t>
      </w:r>
      <w:r w:rsidRPr="00627951">
        <w:rPr>
          <w:rFonts w:ascii="Times New Roman" w:eastAsia="Times New Roman" w:hAnsi="Times New Roman" w:cs="Times New Roman"/>
          <w:b/>
          <w:bCs/>
          <w:color w:val="000000" w:themeColor="text1"/>
          <w:sz w:val="24"/>
          <w:szCs w:val="24"/>
        </w:rPr>
        <w:t>                                B. </w:t>
      </w:r>
      <w:r w:rsidRPr="00627951">
        <w:rPr>
          <w:rFonts w:ascii="Times New Roman" w:eastAsia="Times New Roman" w:hAnsi="Times New Roman" w:cs="Times New Roman"/>
          <w:color w:val="000000" w:themeColor="text1"/>
          <w:sz w:val="24"/>
          <w:szCs w:val="24"/>
        </w:rPr>
        <w:t>culture</w:t>
      </w:r>
      <w:r w:rsidRPr="00627951">
        <w:rPr>
          <w:rFonts w:ascii="Times New Roman" w:eastAsia="Times New Roman" w:hAnsi="Times New Roman" w:cs="Times New Roman"/>
          <w:b/>
          <w:bCs/>
          <w:color w:val="000000" w:themeColor="text1"/>
          <w:sz w:val="24"/>
          <w:szCs w:val="24"/>
        </w:rPr>
        <w:t>                        C. </w:t>
      </w:r>
      <w:r w:rsidRPr="00627951">
        <w:rPr>
          <w:rFonts w:ascii="Times New Roman" w:eastAsia="Times New Roman" w:hAnsi="Times New Roman" w:cs="Times New Roman"/>
          <w:color w:val="000000" w:themeColor="text1"/>
          <w:sz w:val="24"/>
          <w:szCs w:val="24"/>
        </w:rPr>
        <w:t>knowledge</w:t>
      </w:r>
      <w:r w:rsidRPr="00627951">
        <w:rPr>
          <w:rFonts w:ascii="Times New Roman" w:eastAsia="Times New Roman" w:hAnsi="Times New Roman" w:cs="Times New Roman"/>
          <w:b/>
          <w:bCs/>
          <w:color w:val="000000" w:themeColor="text1"/>
          <w:sz w:val="24"/>
          <w:szCs w:val="24"/>
        </w:rPr>
        <w:t>                        D. </w:t>
      </w:r>
      <w:r w:rsidRPr="00627951">
        <w:rPr>
          <w:rFonts w:ascii="Times New Roman" w:eastAsia="Times New Roman" w:hAnsi="Times New Roman" w:cs="Times New Roman"/>
          <w:color w:val="000000" w:themeColor="text1"/>
          <w:sz w:val="24"/>
          <w:szCs w:val="24"/>
        </w:rPr>
        <w:t>wisdom</w:t>
      </w:r>
    </w:p>
    <w:p w14:paraId="0492EDA3"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Question 10:A. </w:t>
      </w:r>
      <w:r w:rsidRPr="00627951">
        <w:rPr>
          <w:rFonts w:ascii="Times New Roman" w:eastAsia="Times New Roman" w:hAnsi="Times New Roman" w:cs="Times New Roman"/>
          <w:color w:val="000000" w:themeColor="text1"/>
          <w:sz w:val="24"/>
          <w:szCs w:val="24"/>
        </w:rPr>
        <w:t>with one another</w:t>
      </w:r>
      <w:r w:rsidRPr="00627951">
        <w:rPr>
          <w:rFonts w:ascii="Times New Roman" w:eastAsia="Times New Roman" w:hAnsi="Times New Roman" w:cs="Times New Roman"/>
          <w:b/>
          <w:bCs/>
          <w:color w:val="000000" w:themeColor="text1"/>
          <w:sz w:val="24"/>
          <w:szCs w:val="24"/>
        </w:rPr>
        <w:t>                B. </w:t>
      </w:r>
      <w:r w:rsidRPr="00627951">
        <w:rPr>
          <w:rFonts w:ascii="Times New Roman" w:eastAsia="Times New Roman" w:hAnsi="Times New Roman" w:cs="Times New Roman"/>
          <w:color w:val="000000" w:themeColor="text1"/>
          <w:sz w:val="24"/>
          <w:szCs w:val="24"/>
        </w:rPr>
        <w:t>in keeping with</w:t>
      </w:r>
      <w:r w:rsidRPr="00627951">
        <w:rPr>
          <w:rFonts w:ascii="Times New Roman" w:eastAsia="Times New Roman" w:hAnsi="Times New Roman" w:cs="Times New Roman"/>
          <w:b/>
          <w:bCs/>
          <w:color w:val="000000" w:themeColor="text1"/>
          <w:sz w:val="24"/>
          <w:szCs w:val="24"/>
        </w:rPr>
        <w:t>        C. </w:t>
      </w:r>
      <w:r w:rsidRPr="00627951">
        <w:rPr>
          <w:rFonts w:ascii="Times New Roman" w:eastAsia="Times New Roman" w:hAnsi="Times New Roman" w:cs="Times New Roman"/>
          <w:color w:val="000000" w:themeColor="text1"/>
          <w:sz w:val="24"/>
          <w:szCs w:val="24"/>
        </w:rPr>
        <w:t>with respect to</w:t>
      </w:r>
      <w:r w:rsidRPr="00627951">
        <w:rPr>
          <w:rFonts w:ascii="Times New Roman" w:eastAsia="Times New Roman" w:hAnsi="Times New Roman" w:cs="Times New Roman"/>
          <w:b/>
          <w:bCs/>
          <w:color w:val="000000" w:themeColor="text1"/>
          <w:sz w:val="24"/>
          <w:szCs w:val="24"/>
        </w:rPr>
        <w:t>        D. </w:t>
      </w:r>
      <w:r w:rsidRPr="00627951">
        <w:rPr>
          <w:rFonts w:ascii="Times New Roman" w:eastAsia="Times New Roman" w:hAnsi="Times New Roman" w:cs="Times New Roman"/>
          <w:color w:val="000000" w:themeColor="text1"/>
          <w:sz w:val="24"/>
          <w:szCs w:val="24"/>
        </w:rPr>
        <w:t>in consideration of</w:t>
      </w:r>
    </w:p>
    <w:p w14:paraId="13B32816"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Question 11:A. </w:t>
      </w:r>
      <w:r w:rsidRPr="00627951">
        <w:rPr>
          <w:rFonts w:ascii="Times New Roman" w:eastAsia="Times New Roman" w:hAnsi="Times New Roman" w:cs="Times New Roman"/>
          <w:color w:val="000000" w:themeColor="text1"/>
          <w:sz w:val="24"/>
          <w:szCs w:val="24"/>
        </w:rPr>
        <w:t>ideas</w:t>
      </w:r>
      <w:r w:rsidRPr="00627951">
        <w:rPr>
          <w:rFonts w:ascii="Times New Roman" w:eastAsia="Times New Roman" w:hAnsi="Times New Roman" w:cs="Times New Roman"/>
          <w:b/>
          <w:bCs/>
          <w:color w:val="000000" w:themeColor="text1"/>
          <w:sz w:val="24"/>
          <w:szCs w:val="24"/>
        </w:rPr>
        <w:t>                                        B. </w:t>
      </w:r>
      <w:r w:rsidRPr="00627951">
        <w:rPr>
          <w:rFonts w:ascii="Times New Roman" w:eastAsia="Times New Roman" w:hAnsi="Times New Roman" w:cs="Times New Roman"/>
          <w:color w:val="000000" w:themeColor="text1"/>
          <w:sz w:val="24"/>
          <w:szCs w:val="24"/>
        </w:rPr>
        <w:t>insights</w:t>
      </w:r>
      <w:r w:rsidRPr="00627951">
        <w:rPr>
          <w:rFonts w:ascii="Times New Roman" w:eastAsia="Times New Roman" w:hAnsi="Times New Roman" w:cs="Times New Roman"/>
          <w:b/>
          <w:bCs/>
          <w:color w:val="000000" w:themeColor="text1"/>
          <w:sz w:val="24"/>
          <w:szCs w:val="24"/>
        </w:rPr>
        <w:t>                        C. </w:t>
      </w:r>
      <w:r w:rsidRPr="00627951">
        <w:rPr>
          <w:rFonts w:ascii="Times New Roman" w:eastAsia="Times New Roman" w:hAnsi="Times New Roman" w:cs="Times New Roman"/>
          <w:color w:val="000000" w:themeColor="text1"/>
          <w:sz w:val="24"/>
          <w:szCs w:val="24"/>
        </w:rPr>
        <w:t>facts</w:t>
      </w:r>
      <w:r w:rsidRPr="00627951">
        <w:rPr>
          <w:rFonts w:ascii="Times New Roman" w:eastAsia="Times New Roman" w:hAnsi="Times New Roman" w:cs="Times New Roman"/>
          <w:b/>
          <w:bCs/>
          <w:color w:val="000000" w:themeColor="text1"/>
          <w:sz w:val="24"/>
          <w:szCs w:val="24"/>
        </w:rPr>
        <w:t>                                        D. </w:t>
      </w:r>
      <w:r w:rsidRPr="00627951">
        <w:rPr>
          <w:rFonts w:ascii="Times New Roman" w:eastAsia="Times New Roman" w:hAnsi="Times New Roman" w:cs="Times New Roman"/>
          <w:color w:val="000000" w:themeColor="text1"/>
          <w:sz w:val="24"/>
          <w:szCs w:val="24"/>
        </w:rPr>
        <w:t>opinions</w:t>
      </w:r>
    </w:p>
    <w:p w14:paraId="5B158B5D"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Question 12:A. </w:t>
      </w:r>
      <w:r w:rsidRPr="00627951">
        <w:rPr>
          <w:rFonts w:ascii="Times New Roman" w:eastAsia="Times New Roman" w:hAnsi="Times New Roman" w:cs="Times New Roman"/>
          <w:color w:val="000000" w:themeColor="text1"/>
          <w:sz w:val="24"/>
          <w:szCs w:val="24"/>
        </w:rPr>
        <w:t>most</w:t>
      </w:r>
      <w:r w:rsidRPr="00627951">
        <w:rPr>
          <w:rFonts w:ascii="Times New Roman" w:eastAsia="Times New Roman" w:hAnsi="Times New Roman" w:cs="Times New Roman"/>
          <w:b/>
          <w:bCs/>
          <w:color w:val="000000" w:themeColor="text1"/>
          <w:sz w:val="24"/>
          <w:szCs w:val="24"/>
        </w:rPr>
        <w:t>                                        B. </w:t>
      </w:r>
      <w:r w:rsidRPr="00627951">
        <w:rPr>
          <w:rFonts w:ascii="Times New Roman" w:eastAsia="Times New Roman" w:hAnsi="Times New Roman" w:cs="Times New Roman"/>
          <w:color w:val="000000" w:themeColor="text1"/>
          <w:sz w:val="24"/>
          <w:szCs w:val="24"/>
        </w:rPr>
        <w:t>many</w:t>
      </w:r>
      <w:r w:rsidRPr="00627951">
        <w:rPr>
          <w:rFonts w:ascii="Times New Roman" w:eastAsia="Times New Roman" w:hAnsi="Times New Roman" w:cs="Times New Roman"/>
          <w:b/>
          <w:bCs/>
          <w:color w:val="000000" w:themeColor="text1"/>
          <w:sz w:val="24"/>
          <w:szCs w:val="24"/>
        </w:rPr>
        <w:t>                                C. </w:t>
      </w:r>
      <w:r w:rsidRPr="00627951">
        <w:rPr>
          <w:rFonts w:ascii="Times New Roman" w:eastAsia="Times New Roman" w:hAnsi="Times New Roman" w:cs="Times New Roman"/>
          <w:color w:val="000000" w:themeColor="text1"/>
          <w:sz w:val="24"/>
          <w:szCs w:val="24"/>
        </w:rPr>
        <w:t>some</w:t>
      </w:r>
      <w:r w:rsidRPr="00627951">
        <w:rPr>
          <w:rFonts w:ascii="Times New Roman" w:eastAsia="Times New Roman" w:hAnsi="Times New Roman" w:cs="Times New Roman"/>
          <w:b/>
          <w:bCs/>
          <w:color w:val="000000" w:themeColor="text1"/>
          <w:sz w:val="24"/>
          <w:szCs w:val="24"/>
        </w:rPr>
        <w:t>                                        D. </w:t>
      </w:r>
      <w:r w:rsidRPr="00627951">
        <w:rPr>
          <w:rFonts w:ascii="Times New Roman" w:eastAsia="Times New Roman" w:hAnsi="Times New Roman" w:cs="Times New Roman"/>
          <w:color w:val="000000" w:themeColor="text1"/>
          <w:sz w:val="24"/>
          <w:szCs w:val="24"/>
        </w:rPr>
        <w:t>more</w:t>
      </w:r>
    </w:p>
    <w:p w14:paraId="6490518A"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Mark the letter A, B, C or D on your answer sheet to indicate the best arrangement of utterances or sentences to make a meaningful exchange or text in each of the following questions from 13 to 17.</w:t>
      </w:r>
    </w:p>
    <w:p w14:paraId="0F950469"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Question 13:</w:t>
      </w:r>
    </w:p>
    <w:p w14:paraId="62D6EB7C" w14:textId="77777777" w:rsidR="00627951" w:rsidRPr="00627951" w:rsidRDefault="00627951" w:rsidP="00E6432B">
      <w:pPr>
        <w:numPr>
          <w:ilvl w:val="0"/>
          <w:numId w:val="282"/>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Lily: Well, AI is already making its mark! Think about it—robots in factories, AI writing content, even virtual assistants like Siri and Alexa. Soon, AI could take over a lot of tasks we do today. Can you imagine not having to sit in traffic for hours just to get to the office?</w:t>
      </w:r>
    </w:p>
    <w:p w14:paraId="6A14EEDA" w14:textId="77777777" w:rsidR="00627951" w:rsidRPr="00627951" w:rsidRDefault="00627951" w:rsidP="00E6432B">
      <w:pPr>
        <w:numPr>
          <w:ilvl w:val="0"/>
          <w:numId w:val="282"/>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Lily: Hey Alex, have you ever wondered how the workplace will look in, say, 10 years? I think AI is going to change everything!</w:t>
      </w:r>
    </w:p>
    <w:p w14:paraId="401C163C" w14:textId="77777777" w:rsidR="00627951" w:rsidRPr="00627951" w:rsidRDefault="00627951" w:rsidP="00E6432B">
      <w:pPr>
        <w:numPr>
          <w:ilvl w:val="0"/>
          <w:numId w:val="282"/>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Alex: Hmm, I don't know. I'm not so sure about that. I’ve been doing my job the same way for years, and it works. What's all this talk about AI?</w:t>
      </w:r>
    </w:p>
    <w:p w14:paraId="108DCB00" w14:textId="77777777" w:rsidR="00627951" w:rsidRPr="00627951" w:rsidRDefault="00627951" w:rsidP="00E6432B">
      <w:pPr>
        <w:numPr>
          <w:ilvl w:val="0"/>
          <w:numId w:val="283"/>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a-b-c</w:t>
      </w:r>
      <w:r w:rsidRPr="00627951">
        <w:rPr>
          <w:rFonts w:ascii="Times New Roman" w:eastAsia="Times New Roman" w:hAnsi="Times New Roman" w:cs="Times New Roman"/>
          <w:b/>
          <w:bCs/>
          <w:color w:val="000000" w:themeColor="text1"/>
          <w:sz w:val="24"/>
          <w:szCs w:val="24"/>
        </w:rPr>
        <w:t>                                        B. </w:t>
      </w:r>
      <w:r w:rsidRPr="00627951">
        <w:rPr>
          <w:rFonts w:ascii="Times New Roman" w:eastAsia="Times New Roman" w:hAnsi="Times New Roman" w:cs="Times New Roman"/>
          <w:color w:val="000000" w:themeColor="text1"/>
          <w:sz w:val="24"/>
          <w:szCs w:val="24"/>
        </w:rPr>
        <w:t>b-c-a</w:t>
      </w:r>
      <w:r w:rsidRPr="00627951">
        <w:rPr>
          <w:rFonts w:ascii="Times New Roman" w:eastAsia="Times New Roman" w:hAnsi="Times New Roman" w:cs="Times New Roman"/>
          <w:b/>
          <w:bCs/>
          <w:color w:val="000000" w:themeColor="text1"/>
          <w:sz w:val="24"/>
          <w:szCs w:val="24"/>
        </w:rPr>
        <w:t>                                        C. </w:t>
      </w:r>
      <w:r w:rsidRPr="00627951">
        <w:rPr>
          <w:rFonts w:ascii="Times New Roman" w:eastAsia="Times New Roman" w:hAnsi="Times New Roman" w:cs="Times New Roman"/>
          <w:color w:val="000000" w:themeColor="text1"/>
          <w:sz w:val="24"/>
          <w:szCs w:val="24"/>
        </w:rPr>
        <w:t>a-c-b        </w:t>
      </w:r>
      <w:r w:rsidRPr="00627951">
        <w:rPr>
          <w:rFonts w:ascii="Times New Roman" w:eastAsia="Times New Roman" w:hAnsi="Times New Roman" w:cs="Times New Roman"/>
          <w:b/>
          <w:bCs/>
          <w:color w:val="000000" w:themeColor="text1"/>
          <w:sz w:val="24"/>
          <w:szCs w:val="24"/>
        </w:rPr>
        <w:t>                                D. </w:t>
      </w:r>
      <w:r w:rsidRPr="00627951">
        <w:rPr>
          <w:rFonts w:ascii="Times New Roman" w:eastAsia="Times New Roman" w:hAnsi="Times New Roman" w:cs="Times New Roman"/>
          <w:color w:val="000000" w:themeColor="text1"/>
          <w:sz w:val="24"/>
          <w:szCs w:val="24"/>
        </w:rPr>
        <w:t>c-b-a</w:t>
      </w:r>
    </w:p>
    <w:p w14:paraId="2AB17241"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Question 14:</w:t>
      </w:r>
    </w:p>
    <w:p w14:paraId="7478E461" w14:textId="77777777" w:rsidR="00627951" w:rsidRPr="00627951" w:rsidRDefault="00627951" w:rsidP="00E6432B">
      <w:pPr>
        <w:numPr>
          <w:ilvl w:val="0"/>
          <w:numId w:val="284"/>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Sophia: It’s not about slacking off—it’s about trust and results. With technology, we can work from anywhere and still be productive. It’s more about outcomes than hours spent in an office.</w:t>
      </w:r>
    </w:p>
    <w:p w14:paraId="5CDE42FD" w14:textId="77777777" w:rsidR="00627951" w:rsidRPr="00627951" w:rsidRDefault="00627951" w:rsidP="00E6432B">
      <w:pPr>
        <w:numPr>
          <w:ilvl w:val="0"/>
          <w:numId w:val="284"/>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Martin: I get that, but what about the old way of working? When I started, it was all about showing up on time and getting things done. Isn't flexibility just an excuse to slack off?</w:t>
      </w:r>
    </w:p>
    <w:p w14:paraId="55BCD786" w14:textId="77777777" w:rsidR="00627951" w:rsidRPr="00627951" w:rsidRDefault="00627951" w:rsidP="00E6432B">
      <w:pPr>
        <w:numPr>
          <w:ilvl w:val="0"/>
          <w:numId w:val="284"/>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Sophia: We’re motivated by purpose. If we believe in the company’s mission, we’ll work harder. And with remote work, we can balance life and work, which keeps us energized.</w:t>
      </w:r>
    </w:p>
    <w:p w14:paraId="48A513EF" w14:textId="77777777" w:rsidR="00627951" w:rsidRPr="00627951" w:rsidRDefault="00627951" w:rsidP="00E6432B">
      <w:pPr>
        <w:numPr>
          <w:ilvl w:val="0"/>
          <w:numId w:val="284"/>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Sophia: Hey Martin, have you noticed how work is changing? For us Gen Z, it’s all about flexibility and purpose. We want jobs that align with our values, not just paychecks.</w:t>
      </w:r>
    </w:p>
    <w:p w14:paraId="7FFA9302" w14:textId="77777777" w:rsidR="00627951" w:rsidRPr="00627951" w:rsidRDefault="00627951" w:rsidP="00E6432B">
      <w:pPr>
        <w:numPr>
          <w:ilvl w:val="0"/>
          <w:numId w:val="284"/>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Martin: Hmm, but doesn’t that lack of structure make people less accountable? How do you stay motivated?</w:t>
      </w:r>
    </w:p>
    <w:p w14:paraId="4AE6B61A" w14:textId="77777777" w:rsidR="00627951" w:rsidRPr="00627951" w:rsidRDefault="00627951" w:rsidP="00E6432B">
      <w:pPr>
        <w:numPr>
          <w:ilvl w:val="0"/>
          <w:numId w:val="285"/>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d-b-a-e-c</w:t>
      </w:r>
      <w:r w:rsidRPr="00627951">
        <w:rPr>
          <w:rFonts w:ascii="Times New Roman" w:eastAsia="Times New Roman" w:hAnsi="Times New Roman" w:cs="Times New Roman"/>
          <w:b/>
          <w:bCs/>
          <w:color w:val="000000" w:themeColor="text1"/>
          <w:sz w:val="24"/>
          <w:szCs w:val="24"/>
        </w:rPr>
        <w:t>                                        B. </w:t>
      </w:r>
      <w:r w:rsidRPr="00627951">
        <w:rPr>
          <w:rFonts w:ascii="Times New Roman" w:eastAsia="Times New Roman" w:hAnsi="Times New Roman" w:cs="Times New Roman"/>
          <w:color w:val="000000" w:themeColor="text1"/>
          <w:sz w:val="24"/>
          <w:szCs w:val="24"/>
        </w:rPr>
        <w:t>a-b-c-d-e        </w:t>
      </w:r>
      <w:r w:rsidRPr="00627951">
        <w:rPr>
          <w:rFonts w:ascii="Times New Roman" w:eastAsia="Times New Roman" w:hAnsi="Times New Roman" w:cs="Times New Roman"/>
          <w:b/>
          <w:bCs/>
          <w:color w:val="000000" w:themeColor="text1"/>
          <w:sz w:val="24"/>
          <w:szCs w:val="24"/>
        </w:rPr>
        <w:t>                        C. </w:t>
      </w:r>
      <w:r w:rsidRPr="00627951">
        <w:rPr>
          <w:rFonts w:ascii="Times New Roman" w:eastAsia="Times New Roman" w:hAnsi="Times New Roman" w:cs="Times New Roman"/>
          <w:color w:val="000000" w:themeColor="text1"/>
          <w:sz w:val="24"/>
          <w:szCs w:val="24"/>
        </w:rPr>
        <w:t>d-e-c-b-a</w:t>
      </w:r>
      <w:r w:rsidRPr="00627951">
        <w:rPr>
          <w:rFonts w:ascii="Times New Roman" w:eastAsia="Times New Roman" w:hAnsi="Times New Roman" w:cs="Times New Roman"/>
          <w:b/>
          <w:bCs/>
          <w:color w:val="000000" w:themeColor="text1"/>
          <w:sz w:val="24"/>
          <w:szCs w:val="24"/>
        </w:rPr>
        <w:t>                                D. </w:t>
      </w:r>
      <w:r w:rsidRPr="00627951">
        <w:rPr>
          <w:rFonts w:ascii="Times New Roman" w:eastAsia="Times New Roman" w:hAnsi="Times New Roman" w:cs="Times New Roman"/>
          <w:color w:val="000000" w:themeColor="text1"/>
          <w:sz w:val="24"/>
          <w:szCs w:val="24"/>
        </w:rPr>
        <w:t>e-d-b-a-c</w:t>
      </w:r>
    </w:p>
    <w:p w14:paraId="0FE4DF63"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Question 15:</w:t>
      </w:r>
    </w:p>
    <w:p w14:paraId="5A5A8792"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Dear John,</w:t>
      </w:r>
    </w:p>
    <w:p w14:paraId="5E0FC521" w14:textId="77777777" w:rsidR="00627951" w:rsidRPr="00627951" w:rsidRDefault="00627951" w:rsidP="00E6432B">
      <w:pPr>
        <w:numPr>
          <w:ilvl w:val="0"/>
          <w:numId w:val="286"/>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I know you’re skeptical about technology, especially when it comes to work. While there are challenges, like automation affecting jobs, I see huge opportunities.</w:t>
      </w:r>
    </w:p>
    <w:p w14:paraId="1E0A5BB5" w14:textId="77777777" w:rsidR="00627951" w:rsidRPr="00627951" w:rsidRDefault="00627951" w:rsidP="00E6432B">
      <w:pPr>
        <w:numPr>
          <w:ilvl w:val="0"/>
          <w:numId w:val="286"/>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I also think technology enhances our work rather than replacing it. Automating repetitive tasks frees up time for more creative and meaningful work. Plus, technology keeps us connected, even when we're far apart. I can message you instantly, which I find amazing.</w:t>
      </w:r>
    </w:p>
    <w:p w14:paraId="0E6CE4A1" w14:textId="77777777" w:rsidR="00627951" w:rsidRPr="00627951" w:rsidRDefault="00627951" w:rsidP="00E6432B">
      <w:pPr>
        <w:numPr>
          <w:ilvl w:val="0"/>
          <w:numId w:val="286"/>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I hope you're doing well. I've been thinking about our recent discussion on technology, and I wanted to share my thoughts with you.</w:t>
      </w:r>
    </w:p>
    <w:p w14:paraId="028BBEF9" w14:textId="77777777" w:rsidR="00627951" w:rsidRPr="00627951" w:rsidRDefault="00627951" w:rsidP="00E6432B">
      <w:pPr>
        <w:numPr>
          <w:ilvl w:val="0"/>
          <w:numId w:val="286"/>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For instance, AI is already making strides in healthcare and education. Doctors can now diagnose diseases more accurately, and students have access to resources worldwide — that's powerful!</w:t>
      </w:r>
    </w:p>
    <w:p w14:paraId="4629F8B3" w14:textId="77777777" w:rsidR="00627951" w:rsidRPr="00627951" w:rsidRDefault="00627951" w:rsidP="00E6432B">
      <w:pPr>
        <w:numPr>
          <w:ilvl w:val="0"/>
          <w:numId w:val="286"/>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I'd love to hear your thoughts on this. Maybe we can chat more soon and discuss the pros and cons of tech in our lives.</w:t>
      </w:r>
    </w:p>
    <w:p w14:paraId="5336C53E" w14:textId="77777777" w:rsidR="00627951" w:rsidRPr="00627951" w:rsidRDefault="00627951" w:rsidP="00627951">
      <w:pPr>
        <w:spacing w:after="0" w:line="240" w:lineRule="auto"/>
        <w:ind w:firstLine="42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Take care and talk soon!</w:t>
      </w:r>
    </w:p>
    <w:p w14:paraId="7739C0AC" w14:textId="77777777" w:rsidR="00627951" w:rsidRPr="00627951" w:rsidRDefault="00627951" w:rsidP="00627951">
      <w:pPr>
        <w:spacing w:after="0" w:line="240" w:lineRule="auto"/>
        <w:ind w:firstLine="42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lastRenderedPageBreak/>
        <w:t>Love,</w:t>
      </w:r>
    </w:p>
    <w:p w14:paraId="7DA18EED" w14:textId="77777777" w:rsidR="00627951" w:rsidRPr="00627951" w:rsidRDefault="00627951" w:rsidP="00627951">
      <w:pPr>
        <w:spacing w:after="0" w:line="240" w:lineRule="auto"/>
        <w:ind w:firstLine="42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LK</w:t>
      </w:r>
    </w:p>
    <w:p w14:paraId="39F51176" w14:textId="77777777" w:rsidR="00627951" w:rsidRPr="00627951" w:rsidRDefault="00627951" w:rsidP="00E6432B">
      <w:pPr>
        <w:numPr>
          <w:ilvl w:val="0"/>
          <w:numId w:val="287"/>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b-a-c-d-e                                        </w:t>
      </w:r>
      <w:r w:rsidRPr="00627951">
        <w:rPr>
          <w:rFonts w:ascii="Times New Roman" w:eastAsia="Times New Roman" w:hAnsi="Times New Roman" w:cs="Times New Roman"/>
          <w:b/>
          <w:bCs/>
          <w:color w:val="000000" w:themeColor="text1"/>
          <w:sz w:val="24"/>
          <w:szCs w:val="24"/>
        </w:rPr>
        <w:t>B.</w:t>
      </w:r>
      <w:r w:rsidRPr="00627951">
        <w:rPr>
          <w:rFonts w:ascii="Times New Roman" w:eastAsia="Times New Roman" w:hAnsi="Times New Roman" w:cs="Times New Roman"/>
          <w:color w:val="000000" w:themeColor="text1"/>
          <w:sz w:val="24"/>
          <w:szCs w:val="24"/>
        </w:rPr>
        <w:t> d-b-a-c-e                                </w:t>
      </w:r>
      <w:r w:rsidRPr="00627951">
        <w:rPr>
          <w:rFonts w:ascii="Times New Roman" w:eastAsia="Times New Roman" w:hAnsi="Times New Roman" w:cs="Times New Roman"/>
          <w:b/>
          <w:bCs/>
          <w:color w:val="000000" w:themeColor="text1"/>
          <w:sz w:val="24"/>
          <w:szCs w:val="24"/>
        </w:rPr>
        <w:t>C.</w:t>
      </w:r>
      <w:r w:rsidRPr="00627951">
        <w:rPr>
          <w:rFonts w:ascii="Times New Roman" w:eastAsia="Times New Roman" w:hAnsi="Times New Roman" w:cs="Times New Roman"/>
          <w:color w:val="000000" w:themeColor="text1"/>
          <w:sz w:val="24"/>
          <w:szCs w:val="24"/>
        </w:rPr>
        <w:t> c-a-d-b-e                                </w:t>
      </w:r>
      <w:r w:rsidRPr="00627951">
        <w:rPr>
          <w:rFonts w:ascii="Times New Roman" w:eastAsia="Times New Roman" w:hAnsi="Times New Roman" w:cs="Times New Roman"/>
          <w:b/>
          <w:bCs/>
          <w:color w:val="000000" w:themeColor="text1"/>
          <w:sz w:val="24"/>
          <w:szCs w:val="24"/>
        </w:rPr>
        <w:t>D.</w:t>
      </w:r>
      <w:r w:rsidRPr="00627951">
        <w:rPr>
          <w:rFonts w:ascii="Times New Roman" w:eastAsia="Times New Roman" w:hAnsi="Times New Roman" w:cs="Times New Roman"/>
          <w:color w:val="000000" w:themeColor="text1"/>
          <w:sz w:val="24"/>
          <w:szCs w:val="24"/>
        </w:rPr>
        <w:t> e-d-b-c-a</w:t>
      </w:r>
    </w:p>
    <w:p w14:paraId="09AB9CFC"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Question 16:</w:t>
      </w:r>
    </w:p>
    <w:p w14:paraId="17B21D1B" w14:textId="77777777" w:rsidR="00627951" w:rsidRPr="00627951" w:rsidRDefault="00627951" w:rsidP="00E6432B">
      <w:pPr>
        <w:numPr>
          <w:ilvl w:val="0"/>
          <w:numId w:val="288"/>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However, social media often promotes brief, superficial exchanges, which may reduce teenagers' ability to have deep, meaningful conversations. This can lead to impatience and difficulty in engaging in thoughtful discussions.</w:t>
      </w:r>
    </w:p>
    <w:p w14:paraId="27135912" w14:textId="77777777" w:rsidR="00627951" w:rsidRPr="00627951" w:rsidRDefault="00627951" w:rsidP="00E6432B">
      <w:pPr>
        <w:numPr>
          <w:ilvl w:val="0"/>
          <w:numId w:val="288"/>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Many teens now prefer texting or using emojis over face-to-face conversations, which can make it harder to express themselves clearly in real-life situations.</w:t>
      </w:r>
    </w:p>
    <w:p w14:paraId="2C4CCD39" w14:textId="77777777" w:rsidR="00627951" w:rsidRPr="00627951" w:rsidRDefault="00627951" w:rsidP="00E6432B">
      <w:pPr>
        <w:numPr>
          <w:ilvl w:val="0"/>
          <w:numId w:val="288"/>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On the positive side, social media helps teenagers develop their written communication. Regular online conversations allow them to improve vocabulary, creativity, and argument construction, which is useful for academic writing.</w:t>
      </w:r>
    </w:p>
    <w:p w14:paraId="1969DAB4" w14:textId="77777777" w:rsidR="00627951" w:rsidRPr="00627951" w:rsidRDefault="00627951" w:rsidP="00E6432B">
      <w:pPr>
        <w:numPr>
          <w:ilvl w:val="0"/>
          <w:numId w:val="288"/>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In today’s world, social media plays a significant role in teenagers' lives. Platforms like Facebook and Instagram allow them to interact easily, but they also raise concerns about communication skills.</w:t>
      </w:r>
    </w:p>
    <w:p w14:paraId="0CF7DA73" w14:textId="77777777" w:rsidR="00627951" w:rsidRPr="00627951" w:rsidRDefault="00627951" w:rsidP="00E6432B">
      <w:pPr>
        <w:numPr>
          <w:ilvl w:val="0"/>
          <w:numId w:val="288"/>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In conclusion, while social media has both pros and cons, teenagers should strike a balance. By combining online communication with face-to-face interactions, they can improve both their digital and personal communication skills.</w:t>
      </w:r>
    </w:p>
    <w:p w14:paraId="1B8423F4" w14:textId="77777777" w:rsidR="00627951" w:rsidRPr="00627951" w:rsidRDefault="00627951" w:rsidP="00E6432B">
      <w:pPr>
        <w:numPr>
          <w:ilvl w:val="0"/>
          <w:numId w:val="289"/>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a-b-c-d-e                                        </w:t>
      </w:r>
      <w:r w:rsidRPr="00627951">
        <w:rPr>
          <w:rFonts w:ascii="Times New Roman" w:eastAsia="Times New Roman" w:hAnsi="Times New Roman" w:cs="Times New Roman"/>
          <w:b/>
          <w:bCs/>
          <w:color w:val="000000" w:themeColor="text1"/>
          <w:sz w:val="24"/>
          <w:szCs w:val="24"/>
        </w:rPr>
        <w:t>B.</w:t>
      </w:r>
      <w:r w:rsidRPr="00627951">
        <w:rPr>
          <w:rFonts w:ascii="Times New Roman" w:eastAsia="Times New Roman" w:hAnsi="Times New Roman" w:cs="Times New Roman"/>
          <w:color w:val="000000" w:themeColor="text1"/>
          <w:sz w:val="24"/>
          <w:szCs w:val="24"/>
        </w:rPr>
        <w:t> d-b-c-a-e                                </w:t>
      </w:r>
      <w:r w:rsidRPr="00627951">
        <w:rPr>
          <w:rFonts w:ascii="Times New Roman" w:eastAsia="Times New Roman" w:hAnsi="Times New Roman" w:cs="Times New Roman"/>
          <w:b/>
          <w:bCs/>
          <w:color w:val="000000" w:themeColor="text1"/>
          <w:sz w:val="24"/>
          <w:szCs w:val="24"/>
        </w:rPr>
        <w:t>C.</w:t>
      </w:r>
      <w:r w:rsidRPr="00627951">
        <w:rPr>
          <w:rFonts w:ascii="Times New Roman" w:eastAsia="Times New Roman" w:hAnsi="Times New Roman" w:cs="Times New Roman"/>
          <w:color w:val="000000" w:themeColor="text1"/>
          <w:sz w:val="24"/>
          <w:szCs w:val="24"/>
        </w:rPr>
        <w:t> b-a-d-c-e                                </w:t>
      </w:r>
      <w:r w:rsidRPr="00627951">
        <w:rPr>
          <w:rFonts w:ascii="Times New Roman" w:eastAsia="Times New Roman" w:hAnsi="Times New Roman" w:cs="Times New Roman"/>
          <w:b/>
          <w:bCs/>
          <w:color w:val="000000" w:themeColor="text1"/>
          <w:sz w:val="24"/>
          <w:szCs w:val="24"/>
        </w:rPr>
        <w:t>D. </w:t>
      </w:r>
      <w:r w:rsidRPr="00627951">
        <w:rPr>
          <w:rFonts w:ascii="Times New Roman" w:eastAsia="Times New Roman" w:hAnsi="Times New Roman" w:cs="Times New Roman"/>
          <w:color w:val="000000" w:themeColor="text1"/>
          <w:sz w:val="24"/>
          <w:szCs w:val="24"/>
        </w:rPr>
        <w:t>c-b-d-a-e</w:t>
      </w:r>
    </w:p>
    <w:p w14:paraId="376407A1"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Question 17:</w:t>
      </w:r>
    </w:p>
    <w:p w14:paraId="138589FA" w14:textId="77777777" w:rsidR="00627951" w:rsidRPr="00627951" w:rsidRDefault="00627951" w:rsidP="00E6432B">
      <w:pPr>
        <w:numPr>
          <w:ilvl w:val="0"/>
          <w:numId w:val="290"/>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Another significant advantage of technology is its ability to make education more accessible to students in remote or underserved areas. Online courses and digital resources bridge geographical gaps, providing opportunities for students who may not have access to traditional classrooms or advanced educational materials.</w:t>
      </w:r>
    </w:p>
    <w:p w14:paraId="050AF12C" w14:textId="77777777" w:rsidR="00627951" w:rsidRPr="00627951" w:rsidRDefault="00627951" w:rsidP="00E6432B">
      <w:pPr>
        <w:numPr>
          <w:ilvl w:val="0"/>
          <w:numId w:val="290"/>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However, technology also presents challenges, particularly in terms of distractions. The constant presence of social media and entertainment apps can hinder students' focus and academic performance. Additionally, while technology promotes collaboration, it may limit the development of deeper interpersonal communication skills, which are essential for face-to-face interactions.</w:t>
      </w:r>
    </w:p>
    <w:p w14:paraId="0FD2E50D" w14:textId="77777777" w:rsidR="00627951" w:rsidRPr="00627951" w:rsidRDefault="00627951" w:rsidP="00E6432B">
      <w:pPr>
        <w:numPr>
          <w:ilvl w:val="0"/>
          <w:numId w:val="290"/>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In recent years, technology has transformed education, offering students access to online platforms, educational apps, and virtual classrooms. These digital tools allow for personalized learning, catering to individual needs and learning paces, which increases accessibility and flexibility in education.</w:t>
      </w:r>
    </w:p>
    <w:p w14:paraId="28A9E2D0" w14:textId="77777777" w:rsidR="00627951" w:rsidRPr="00627951" w:rsidRDefault="00627951" w:rsidP="00E6432B">
      <w:pPr>
        <w:numPr>
          <w:ilvl w:val="0"/>
          <w:numId w:val="290"/>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On the other hand, technology enhances collaborative learning by enabling students to work together online, fostering teamwork and improving problem-solving skills. Moreover, online assessments provide immediate feedback, allowing students to monitor progress and make necessary adjustments to their learning strategies.</w:t>
      </w:r>
    </w:p>
    <w:p w14:paraId="186F1D28" w14:textId="77777777" w:rsidR="00627951" w:rsidRPr="00627951" w:rsidRDefault="00627951" w:rsidP="00E6432B">
      <w:pPr>
        <w:numPr>
          <w:ilvl w:val="0"/>
          <w:numId w:val="290"/>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In conclusion, while technology offers significant advantages, students must use it wisely to avoid distractions and maximize its educational potential. Effective self-regulation and balanced use of digital tools are essential for achieving academic success in the modern learning environment.</w:t>
      </w:r>
    </w:p>
    <w:p w14:paraId="79BE47F7" w14:textId="77777777" w:rsidR="00627951" w:rsidRPr="00627951" w:rsidRDefault="00627951" w:rsidP="00E6432B">
      <w:pPr>
        <w:numPr>
          <w:ilvl w:val="0"/>
          <w:numId w:val="291"/>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c-a-b-d-e</w:t>
      </w:r>
      <w:r w:rsidRPr="00627951">
        <w:rPr>
          <w:rFonts w:ascii="Times New Roman" w:eastAsia="Times New Roman" w:hAnsi="Times New Roman" w:cs="Times New Roman"/>
          <w:b/>
          <w:bCs/>
          <w:color w:val="000000" w:themeColor="text1"/>
          <w:sz w:val="24"/>
          <w:szCs w:val="24"/>
        </w:rPr>
        <w:t>                                B. </w:t>
      </w:r>
      <w:r w:rsidRPr="00627951">
        <w:rPr>
          <w:rFonts w:ascii="Times New Roman" w:eastAsia="Times New Roman" w:hAnsi="Times New Roman" w:cs="Times New Roman"/>
          <w:color w:val="000000" w:themeColor="text1"/>
          <w:sz w:val="24"/>
          <w:szCs w:val="24"/>
        </w:rPr>
        <w:t>c-d-e-b-a</w:t>
      </w:r>
      <w:r w:rsidRPr="00627951">
        <w:rPr>
          <w:rFonts w:ascii="Times New Roman" w:eastAsia="Times New Roman" w:hAnsi="Times New Roman" w:cs="Times New Roman"/>
          <w:b/>
          <w:bCs/>
          <w:color w:val="000000" w:themeColor="text1"/>
          <w:sz w:val="24"/>
          <w:szCs w:val="24"/>
        </w:rPr>
        <w:t>                                C. </w:t>
      </w:r>
      <w:r w:rsidRPr="00627951">
        <w:rPr>
          <w:rFonts w:ascii="Times New Roman" w:eastAsia="Times New Roman" w:hAnsi="Times New Roman" w:cs="Times New Roman"/>
          <w:color w:val="000000" w:themeColor="text1"/>
          <w:sz w:val="24"/>
          <w:szCs w:val="24"/>
        </w:rPr>
        <w:t>c-e-a-d-b        </w:t>
      </w:r>
      <w:r w:rsidRPr="00627951">
        <w:rPr>
          <w:rFonts w:ascii="Times New Roman" w:eastAsia="Times New Roman" w:hAnsi="Times New Roman" w:cs="Times New Roman"/>
          <w:b/>
          <w:bCs/>
          <w:color w:val="000000" w:themeColor="text1"/>
          <w:sz w:val="24"/>
          <w:szCs w:val="24"/>
        </w:rPr>
        <w:t>                                D. </w:t>
      </w:r>
      <w:r w:rsidRPr="00627951">
        <w:rPr>
          <w:rFonts w:ascii="Times New Roman" w:eastAsia="Times New Roman" w:hAnsi="Times New Roman" w:cs="Times New Roman"/>
          <w:color w:val="000000" w:themeColor="text1"/>
          <w:sz w:val="24"/>
          <w:szCs w:val="24"/>
        </w:rPr>
        <w:t>c-b-d-a-e</w:t>
      </w:r>
    </w:p>
    <w:p w14:paraId="13DBD707"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Read the following passage about A Sustainable Future and mark the letter A, B, C or D on your answer sheet to indicate the option that best fits each of the numbered blanks from 18 to 22.</w:t>
      </w:r>
    </w:p>
    <w:p w14:paraId="73D4EA9A" w14:textId="77777777" w:rsidR="00627951" w:rsidRPr="00627951" w:rsidRDefault="00627951" w:rsidP="00627951">
      <w:pPr>
        <w:spacing w:after="0" w:line="240" w:lineRule="auto"/>
        <w:ind w:firstLine="42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Green living is more than just a trend; it is a movement toward a sustainable lifestyle that prioritizes the environment. By adopting eco-friendly habits, individuals can reduce their carbon footprint and promote long-term ecological balance. People </w:t>
      </w:r>
      <w:r w:rsidRPr="00627951">
        <w:rPr>
          <w:rFonts w:ascii="Times New Roman" w:eastAsia="Times New Roman" w:hAnsi="Times New Roman" w:cs="Times New Roman"/>
          <w:b/>
          <w:bCs/>
          <w:color w:val="000000" w:themeColor="text1"/>
          <w:sz w:val="24"/>
          <w:szCs w:val="24"/>
        </w:rPr>
        <w:t>(18)_________</w:t>
      </w:r>
      <w:r w:rsidRPr="00627951">
        <w:rPr>
          <w:rFonts w:ascii="Times New Roman" w:eastAsia="Times New Roman" w:hAnsi="Times New Roman" w:cs="Times New Roman"/>
          <w:color w:val="000000" w:themeColor="text1"/>
          <w:sz w:val="24"/>
          <w:szCs w:val="24"/>
        </w:rPr>
        <w:t>, reducing waste, and opting for sustainable products. </w:t>
      </w:r>
      <w:r w:rsidRPr="00627951">
        <w:rPr>
          <w:rFonts w:ascii="Times New Roman" w:eastAsia="Times New Roman" w:hAnsi="Times New Roman" w:cs="Times New Roman"/>
          <w:b/>
          <w:bCs/>
          <w:color w:val="000000" w:themeColor="text1"/>
          <w:sz w:val="24"/>
          <w:szCs w:val="24"/>
        </w:rPr>
        <w:t>(19)_________ </w:t>
      </w:r>
      <w:r w:rsidRPr="00627951">
        <w:rPr>
          <w:rFonts w:ascii="Times New Roman" w:eastAsia="Times New Roman" w:hAnsi="Times New Roman" w:cs="Times New Roman"/>
          <w:color w:val="000000" w:themeColor="text1"/>
          <w:sz w:val="24"/>
          <w:szCs w:val="24"/>
        </w:rPr>
        <w:t>but also supports the conservation of natural resources.</w:t>
      </w:r>
    </w:p>
    <w:p w14:paraId="4A390597" w14:textId="77777777" w:rsidR="00627951" w:rsidRPr="00627951" w:rsidRDefault="00627951" w:rsidP="00627951">
      <w:pPr>
        <w:spacing w:after="0" w:line="240" w:lineRule="auto"/>
        <w:ind w:firstLine="42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One of the key principles of green living is reducing consumption. For example, individuals </w:t>
      </w:r>
      <w:r w:rsidRPr="00627951">
        <w:rPr>
          <w:rFonts w:ascii="Times New Roman" w:eastAsia="Times New Roman" w:hAnsi="Times New Roman" w:cs="Times New Roman"/>
          <w:b/>
          <w:bCs/>
          <w:color w:val="000000" w:themeColor="text1"/>
          <w:sz w:val="24"/>
          <w:szCs w:val="24"/>
        </w:rPr>
        <w:t>(20)_________</w:t>
      </w:r>
      <w:r w:rsidRPr="00627951">
        <w:rPr>
          <w:rFonts w:ascii="Times New Roman" w:eastAsia="Times New Roman" w:hAnsi="Times New Roman" w:cs="Times New Roman"/>
          <w:color w:val="000000" w:themeColor="text1"/>
          <w:sz w:val="24"/>
          <w:szCs w:val="24"/>
        </w:rPr>
        <w:t>. Moreover, energy-efficient appliances, which use less power, have become common in many households. These appliances, when used correctly, can significantly reduce electricity bills and contribute to a cleaner environment.</w:t>
      </w:r>
    </w:p>
    <w:p w14:paraId="08983E36" w14:textId="77777777" w:rsidR="00627951" w:rsidRPr="00627951" w:rsidRDefault="00627951" w:rsidP="00627951">
      <w:pPr>
        <w:spacing w:after="0" w:line="240" w:lineRule="auto"/>
        <w:ind w:firstLine="42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 xml:space="preserve">The rise of green living is also seen in the growing number of eco-conscious communities. These communities, often centered around urban areas, encourage sustainable practices such as urban gardening, </w:t>
      </w:r>
      <w:r w:rsidRPr="00627951">
        <w:rPr>
          <w:rFonts w:ascii="Times New Roman" w:eastAsia="Times New Roman" w:hAnsi="Times New Roman" w:cs="Times New Roman"/>
          <w:color w:val="000000" w:themeColor="text1"/>
          <w:sz w:val="24"/>
          <w:szCs w:val="24"/>
        </w:rPr>
        <w:lastRenderedPageBreak/>
        <w:t>sharing resources, and supporting local businesses. Having worked together, these groups play a vital role in spreading awareness and </w:t>
      </w:r>
      <w:r w:rsidRPr="00627951">
        <w:rPr>
          <w:rFonts w:ascii="Times New Roman" w:eastAsia="Times New Roman" w:hAnsi="Times New Roman" w:cs="Times New Roman"/>
          <w:b/>
          <w:bCs/>
          <w:color w:val="000000" w:themeColor="text1"/>
          <w:sz w:val="24"/>
          <w:szCs w:val="24"/>
        </w:rPr>
        <w:t>(21)_________</w:t>
      </w:r>
      <w:r w:rsidRPr="00627951">
        <w:rPr>
          <w:rFonts w:ascii="Times New Roman" w:eastAsia="Times New Roman" w:hAnsi="Times New Roman" w:cs="Times New Roman"/>
          <w:color w:val="000000" w:themeColor="text1"/>
          <w:sz w:val="24"/>
          <w:szCs w:val="24"/>
        </w:rPr>
        <w:t>.</w:t>
      </w:r>
    </w:p>
    <w:p w14:paraId="5397549D" w14:textId="77777777" w:rsidR="00627951" w:rsidRPr="00627951" w:rsidRDefault="00627951" w:rsidP="00627951">
      <w:pPr>
        <w:spacing w:after="0" w:line="240" w:lineRule="auto"/>
        <w:ind w:firstLine="42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Ultimately, embracing green living is not just about environmental preservation; it is a conscious decision to lead healthier, more mindful lives. Green living not only benefits the planet but also </w:t>
      </w:r>
      <w:r w:rsidRPr="00627951">
        <w:rPr>
          <w:rFonts w:ascii="Times New Roman" w:eastAsia="Times New Roman" w:hAnsi="Times New Roman" w:cs="Times New Roman"/>
          <w:b/>
          <w:bCs/>
          <w:color w:val="000000" w:themeColor="text1"/>
          <w:sz w:val="24"/>
          <w:szCs w:val="24"/>
        </w:rPr>
        <w:t>(22)_________</w:t>
      </w:r>
      <w:r w:rsidRPr="00627951">
        <w:rPr>
          <w:rFonts w:ascii="Times New Roman" w:eastAsia="Times New Roman" w:hAnsi="Times New Roman" w:cs="Times New Roman"/>
          <w:color w:val="000000" w:themeColor="text1"/>
          <w:sz w:val="24"/>
          <w:szCs w:val="24"/>
        </w:rPr>
        <w:t>.</w:t>
      </w:r>
    </w:p>
    <w:p w14:paraId="6F95F14F"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Question 18:</w:t>
      </w:r>
    </w:p>
    <w:p w14:paraId="66576194" w14:textId="77777777" w:rsidR="00627951" w:rsidRPr="00627951" w:rsidRDefault="00627951" w:rsidP="00E6432B">
      <w:pPr>
        <w:numPr>
          <w:ilvl w:val="0"/>
          <w:numId w:val="292"/>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who have started embracing practices such as using renewable energy</w:t>
      </w:r>
    </w:p>
    <w:p w14:paraId="41474A99" w14:textId="77777777" w:rsidR="00627951" w:rsidRPr="00627951" w:rsidRDefault="00627951" w:rsidP="00E6432B">
      <w:pPr>
        <w:numPr>
          <w:ilvl w:val="0"/>
          <w:numId w:val="292"/>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having started embracing practices such as using renewable energy</w:t>
      </w:r>
    </w:p>
    <w:p w14:paraId="6705B5A2" w14:textId="77777777" w:rsidR="00627951" w:rsidRPr="00627951" w:rsidRDefault="00627951" w:rsidP="00E6432B">
      <w:pPr>
        <w:numPr>
          <w:ilvl w:val="0"/>
          <w:numId w:val="292"/>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have started embracing practices such as using renewable energy</w:t>
      </w:r>
    </w:p>
    <w:p w14:paraId="6115F0D3" w14:textId="77777777" w:rsidR="00627951" w:rsidRPr="00627951" w:rsidRDefault="00627951" w:rsidP="00E6432B">
      <w:pPr>
        <w:numPr>
          <w:ilvl w:val="0"/>
          <w:numId w:val="292"/>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have started to embrace practices such as using renewable energy</w:t>
      </w:r>
    </w:p>
    <w:p w14:paraId="21C4BADA"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Question 19:</w:t>
      </w:r>
    </w:p>
    <w:p w14:paraId="1340FBC3" w14:textId="77777777" w:rsidR="00627951" w:rsidRPr="00627951" w:rsidRDefault="00627951" w:rsidP="00E6432B">
      <w:pPr>
        <w:numPr>
          <w:ilvl w:val="0"/>
          <w:numId w:val="293"/>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This shift in lifestyle not only helps in minimizing environmental damage</w:t>
      </w:r>
    </w:p>
    <w:p w14:paraId="3F073504" w14:textId="77777777" w:rsidR="00627951" w:rsidRPr="00627951" w:rsidRDefault="00627951" w:rsidP="00E6432B">
      <w:pPr>
        <w:numPr>
          <w:ilvl w:val="0"/>
          <w:numId w:val="293"/>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This shift in lifestyle helps in minimizing environmental damage</w:t>
      </w:r>
    </w:p>
    <w:p w14:paraId="1289B7BE" w14:textId="77777777" w:rsidR="00627951" w:rsidRPr="00627951" w:rsidRDefault="00627951" w:rsidP="00E6432B">
      <w:pPr>
        <w:numPr>
          <w:ilvl w:val="0"/>
          <w:numId w:val="293"/>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This shift in lifestyle, helping to minimize environmental damage</w:t>
      </w:r>
    </w:p>
    <w:p w14:paraId="485AACF8" w14:textId="77777777" w:rsidR="00627951" w:rsidRPr="00627951" w:rsidRDefault="00627951" w:rsidP="00E6432B">
      <w:pPr>
        <w:numPr>
          <w:ilvl w:val="0"/>
          <w:numId w:val="293"/>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The shift in lifestyle helps in minimizing environmental damage</w:t>
      </w:r>
    </w:p>
    <w:p w14:paraId="59AA81BB"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Question 20:</w:t>
      </w:r>
    </w:p>
    <w:p w14:paraId="7D3FC264" w14:textId="77777777" w:rsidR="00627951" w:rsidRPr="00627951" w:rsidRDefault="00627951" w:rsidP="00E6432B">
      <w:pPr>
        <w:numPr>
          <w:ilvl w:val="0"/>
          <w:numId w:val="294"/>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who limited their use of plastic and adopted reusable bags contributed to lowering waste in landfills</w:t>
      </w:r>
    </w:p>
    <w:p w14:paraId="12115FE8" w14:textId="77777777" w:rsidR="00627951" w:rsidRPr="00627951" w:rsidRDefault="00627951" w:rsidP="00E6432B">
      <w:pPr>
        <w:numPr>
          <w:ilvl w:val="0"/>
          <w:numId w:val="294"/>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who are limiting their use of plastic and adopt reusable bags contribute to lowering waste in landfills</w:t>
      </w:r>
    </w:p>
    <w:p w14:paraId="3F98F836" w14:textId="77777777" w:rsidR="00627951" w:rsidRPr="00627951" w:rsidRDefault="00627951" w:rsidP="00E6432B">
      <w:pPr>
        <w:numPr>
          <w:ilvl w:val="0"/>
          <w:numId w:val="294"/>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who limit their use of plastic and adopt reusable bags contribute to lowering waste in landfills</w:t>
      </w:r>
    </w:p>
    <w:p w14:paraId="6A76FA8B" w14:textId="77777777" w:rsidR="00627951" w:rsidRPr="00627951" w:rsidRDefault="00627951" w:rsidP="00E6432B">
      <w:pPr>
        <w:numPr>
          <w:ilvl w:val="0"/>
          <w:numId w:val="294"/>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who limit their use of plastic and adopting reusable bags contribute to lowering waste in landfills</w:t>
      </w:r>
    </w:p>
    <w:p w14:paraId="717698E9"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Question 21:</w:t>
      </w:r>
    </w:p>
    <w:p w14:paraId="6DD50A7E" w14:textId="77777777" w:rsidR="00627951" w:rsidRPr="00627951" w:rsidRDefault="00627951" w:rsidP="00E6432B">
      <w:pPr>
        <w:numPr>
          <w:ilvl w:val="0"/>
          <w:numId w:val="295"/>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have created a larger impact on the planet</w:t>
      </w:r>
    </w:p>
    <w:p w14:paraId="21007AB0" w14:textId="77777777" w:rsidR="00627951" w:rsidRPr="00627951" w:rsidRDefault="00627951" w:rsidP="00E6432B">
      <w:pPr>
        <w:numPr>
          <w:ilvl w:val="0"/>
          <w:numId w:val="295"/>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creating a larger impact has been made on the planet</w:t>
      </w:r>
    </w:p>
    <w:p w14:paraId="2A6F6F9B" w14:textId="77777777" w:rsidR="00627951" w:rsidRPr="00627951" w:rsidRDefault="00627951" w:rsidP="00E6432B">
      <w:pPr>
        <w:numPr>
          <w:ilvl w:val="0"/>
          <w:numId w:val="295"/>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creating a larger impact has been made on the planet</w:t>
      </w:r>
    </w:p>
    <w:p w14:paraId="10195398" w14:textId="77777777" w:rsidR="00627951" w:rsidRPr="00627951" w:rsidRDefault="00627951" w:rsidP="00E6432B">
      <w:pPr>
        <w:numPr>
          <w:ilvl w:val="0"/>
          <w:numId w:val="295"/>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creating a larger impact on the planet</w:t>
      </w:r>
    </w:p>
    <w:p w14:paraId="36A8B03B"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Question 22:</w:t>
      </w:r>
    </w:p>
    <w:p w14:paraId="007DA240" w14:textId="77777777" w:rsidR="00627951" w:rsidRPr="00627951" w:rsidRDefault="00627951" w:rsidP="00E6432B">
      <w:pPr>
        <w:numPr>
          <w:ilvl w:val="0"/>
          <w:numId w:val="296"/>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improves well-being by reducing pollution and a connection with nature is promoted</w:t>
      </w:r>
    </w:p>
    <w:p w14:paraId="6EC62A6B" w14:textId="77777777" w:rsidR="00627951" w:rsidRPr="00627951" w:rsidRDefault="00627951" w:rsidP="00E6432B">
      <w:pPr>
        <w:numPr>
          <w:ilvl w:val="0"/>
          <w:numId w:val="296"/>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improves well-being by reducing pollution and promoting connection with nature helps the environment</w:t>
      </w:r>
    </w:p>
    <w:p w14:paraId="43563B6A" w14:textId="77777777" w:rsidR="00627951" w:rsidRPr="00627951" w:rsidRDefault="00627951" w:rsidP="00E6432B">
      <w:pPr>
        <w:numPr>
          <w:ilvl w:val="0"/>
          <w:numId w:val="296"/>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improves well-being, reduces pollution, and nature connection promoting</w:t>
      </w:r>
    </w:p>
    <w:p w14:paraId="5E323024" w14:textId="77777777" w:rsidR="00627951" w:rsidRPr="00627951" w:rsidRDefault="00627951" w:rsidP="00E6432B">
      <w:pPr>
        <w:numPr>
          <w:ilvl w:val="0"/>
          <w:numId w:val="296"/>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improves well-being by reducing pollution and promoting a connection with nature</w:t>
      </w:r>
    </w:p>
    <w:p w14:paraId="466DBEBA"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Read the following passage about The Evolution of the Modern Workforce and mark the letter A, B, C or D on your answer sheet to indicate the best answer to each of the following questions from 23 to 30.</w:t>
      </w:r>
    </w:p>
    <w:p w14:paraId="7B3AC3C0" w14:textId="77777777" w:rsidR="00627951" w:rsidRPr="00627951" w:rsidRDefault="00627951" w:rsidP="00627951">
      <w:pPr>
        <w:spacing w:after="0" w:line="240" w:lineRule="auto"/>
        <w:ind w:firstLine="42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In the rapidly changing world of work, individuals no longer rely on traditional career paths. Instead, the workforce is becoming increasingly dynamic, with new opportunities and challenges emerging. Digital transformation is at the heart of this evolution, as technology fundamentally alters how work is organized and </w:t>
      </w:r>
      <w:r w:rsidRPr="00627951">
        <w:rPr>
          <w:rFonts w:ascii="Times New Roman" w:eastAsia="Times New Roman" w:hAnsi="Times New Roman" w:cs="Times New Roman"/>
          <w:b/>
          <w:bCs/>
          <w:color w:val="000000" w:themeColor="text1"/>
          <w:sz w:val="24"/>
          <w:szCs w:val="24"/>
          <w:u w:val="single"/>
        </w:rPr>
        <w:t>executed</w:t>
      </w:r>
      <w:r w:rsidRPr="00627951">
        <w:rPr>
          <w:rFonts w:ascii="Times New Roman" w:eastAsia="Times New Roman" w:hAnsi="Times New Roman" w:cs="Times New Roman"/>
          <w:color w:val="000000" w:themeColor="text1"/>
          <w:sz w:val="24"/>
          <w:szCs w:val="24"/>
        </w:rPr>
        <w:t>. Remote work, for example, has transitioned from a temporary solution to a permanent fixture for many industries. While this shift offers unparalleled flexibility, </w:t>
      </w:r>
      <w:r w:rsidRPr="00627951">
        <w:rPr>
          <w:rFonts w:ascii="Times New Roman" w:eastAsia="Times New Roman" w:hAnsi="Times New Roman" w:cs="Times New Roman"/>
          <w:b/>
          <w:bCs/>
          <w:color w:val="000000" w:themeColor="text1"/>
          <w:sz w:val="24"/>
          <w:szCs w:val="24"/>
        </w:rPr>
        <w:t>it</w:t>
      </w:r>
      <w:r w:rsidRPr="00627951">
        <w:rPr>
          <w:rFonts w:ascii="Times New Roman" w:eastAsia="Times New Roman" w:hAnsi="Times New Roman" w:cs="Times New Roman"/>
          <w:color w:val="000000" w:themeColor="text1"/>
          <w:sz w:val="24"/>
          <w:szCs w:val="24"/>
        </w:rPr>
        <w:t> also raises questions about productivity and the long-term effects on mental health. Remote work has blurred the lines between professional and personal life, leaving workers to grapple with the constant pull of work-related demands.</w:t>
      </w:r>
    </w:p>
    <w:p w14:paraId="1874A951" w14:textId="77777777" w:rsidR="00627951" w:rsidRPr="00627951" w:rsidRDefault="00627951" w:rsidP="00627951">
      <w:pPr>
        <w:spacing w:after="0" w:line="240" w:lineRule="auto"/>
        <w:ind w:firstLine="42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In parallel, the rise of automation and artificial intelligence (AI) has redefined job roles across various sectors. Repetitive tasks, once performed by humans, are increasingly handled by machines, which has led to both job displacement and the creation of new, specialized roles. The need for human creativity, problem-solving, and emotional intelligence has become more apparent, emphasizing the importance of skills that machines cannot </w:t>
      </w:r>
      <w:r w:rsidRPr="00627951">
        <w:rPr>
          <w:rFonts w:ascii="Times New Roman" w:eastAsia="Times New Roman" w:hAnsi="Times New Roman" w:cs="Times New Roman"/>
          <w:b/>
          <w:bCs/>
          <w:color w:val="000000" w:themeColor="text1"/>
          <w:sz w:val="24"/>
          <w:szCs w:val="24"/>
          <w:u w:val="single"/>
        </w:rPr>
        <w:t>replicate</w:t>
      </w:r>
      <w:r w:rsidRPr="00627951">
        <w:rPr>
          <w:rFonts w:ascii="Times New Roman" w:eastAsia="Times New Roman" w:hAnsi="Times New Roman" w:cs="Times New Roman"/>
          <w:color w:val="000000" w:themeColor="text1"/>
          <w:sz w:val="24"/>
          <w:szCs w:val="24"/>
        </w:rPr>
        <w:t>. Consequently, workers must remain agile, continuously adapting to new tools and technologies.</w:t>
      </w:r>
    </w:p>
    <w:p w14:paraId="4E9058F9" w14:textId="77777777" w:rsidR="00627951" w:rsidRPr="00627951" w:rsidRDefault="00627951" w:rsidP="00627951">
      <w:pPr>
        <w:spacing w:after="0" w:line="240" w:lineRule="auto"/>
        <w:ind w:firstLine="42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Another noteworthy trend is the growing focus on sustainability in the workplace. As awareness of climate change rises, more companies are adopting eco-friendly practices. </w:t>
      </w:r>
      <w:r w:rsidRPr="00627951">
        <w:rPr>
          <w:rFonts w:ascii="Times New Roman" w:eastAsia="Times New Roman" w:hAnsi="Times New Roman" w:cs="Times New Roman"/>
          <w:b/>
          <w:bCs/>
          <w:color w:val="000000" w:themeColor="text1"/>
          <w:sz w:val="24"/>
          <w:szCs w:val="24"/>
          <w:u w:val="single"/>
        </w:rPr>
        <w:t>This shift towards green business operations not only supports environmental protection but also creates new industries and job opportunities in fields such as renewable energy, green construction, and environmental consulting</w:t>
      </w:r>
      <w:r w:rsidRPr="00627951">
        <w:rPr>
          <w:rFonts w:ascii="Times New Roman" w:eastAsia="Times New Roman" w:hAnsi="Times New Roman" w:cs="Times New Roman"/>
          <w:color w:val="000000" w:themeColor="text1"/>
          <w:sz w:val="24"/>
          <w:szCs w:val="24"/>
        </w:rPr>
        <w:t>.</w:t>
      </w:r>
    </w:p>
    <w:p w14:paraId="12B22C6A" w14:textId="77777777" w:rsidR="00627951" w:rsidRPr="00627951" w:rsidRDefault="00627951" w:rsidP="00627951">
      <w:pPr>
        <w:spacing w:after="0" w:line="240" w:lineRule="auto"/>
        <w:ind w:firstLine="42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Ultimately, the world of work is moving towards a more fluid and interconnected model. While the traditional office job is not yet obsolete, it is clear that the future of work will require adaptability, continuous learning, and a commitment to both technological advancement and environmental responsibility.</w:t>
      </w:r>
    </w:p>
    <w:p w14:paraId="585E9DD2"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lastRenderedPageBreak/>
        <w:t>Question 23: </w:t>
      </w:r>
      <w:r w:rsidRPr="00627951">
        <w:rPr>
          <w:rFonts w:ascii="Times New Roman" w:eastAsia="Times New Roman" w:hAnsi="Times New Roman" w:cs="Times New Roman"/>
          <w:color w:val="000000" w:themeColor="text1"/>
          <w:sz w:val="24"/>
          <w:szCs w:val="24"/>
        </w:rPr>
        <w:t>Which of the following is NOT mentioned in the passage?</w:t>
      </w:r>
    </w:p>
    <w:p w14:paraId="40D96DC9" w14:textId="77777777" w:rsidR="00627951" w:rsidRPr="00627951" w:rsidRDefault="00627951" w:rsidP="00E6432B">
      <w:pPr>
        <w:numPr>
          <w:ilvl w:val="0"/>
          <w:numId w:val="297"/>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The shift to remote work has raised concerns about productivity and mental health.</w:t>
      </w:r>
    </w:p>
    <w:p w14:paraId="70559275" w14:textId="77777777" w:rsidR="00627951" w:rsidRPr="00627951" w:rsidRDefault="00627951" w:rsidP="00E6432B">
      <w:pPr>
        <w:numPr>
          <w:ilvl w:val="0"/>
          <w:numId w:val="297"/>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Artificial intelligence and automation are replacing all jobs that humans perform.</w:t>
      </w:r>
    </w:p>
    <w:p w14:paraId="1DE07590" w14:textId="77777777" w:rsidR="00627951" w:rsidRPr="00627951" w:rsidRDefault="00627951" w:rsidP="00E6432B">
      <w:pPr>
        <w:numPr>
          <w:ilvl w:val="0"/>
          <w:numId w:val="297"/>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Sustainability practices in the workplace are growing due to increasing awareness of climate change.</w:t>
      </w:r>
    </w:p>
    <w:p w14:paraId="470ACDE2" w14:textId="77777777" w:rsidR="00627951" w:rsidRPr="00627951" w:rsidRDefault="00627951" w:rsidP="00E6432B">
      <w:pPr>
        <w:numPr>
          <w:ilvl w:val="0"/>
          <w:numId w:val="297"/>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New industries and job opportunities are emerging in areas such as renewable energy and environmental consulting.</w:t>
      </w:r>
    </w:p>
    <w:p w14:paraId="04893644"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Question 24: </w:t>
      </w:r>
      <w:r w:rsidRPr="00627951">
        <w:rPr>
          <w:rFonts w:ascii="Times New Roman" w:eastAsia="Times New Roman" w:hAnsi="Times New Roman" w:cs="Times New Roman"/>
          <w:color w:val="000000" w:themeColor="text1"/>
          <w:sz w:val="24"/>
          <w:szCs w:val="24"/>
        </w:rPr>
        <w:t>The word “</w:t>
      </w:r>
      <w:r w:rsidRPr="00627951">
        <w:rPr>
          <w:rFonts w:ascii="Times New Roman" w:eastAsia="Times New Roman" w:hAnsi="Times New Roman" w:cs="Times New Roman"/>
          <w:b/>
          <w:bCs/>
          <w:color w:val="000000" w:themeColor="text1"/>
          <w:sz w:val="24"/>
          <w:szCs w:val="24"/>
          <w:u w:val="single"/>
        </w:rPr>
        <w:t>executed</w:t>
      </w:r>
      <w:r w:rsidRPr="00627951">
        <w:rPr>
          <w:rFonts w:ascii="Times New Roman" w:eastAsia="Times New Roman" w:hAnsi="Times New Roman" w:cs="Times New Roman"/>
          <w:color w:val="000000" w:themeColor="text1"/>
          <w:sz w:val="24"/>
          <w:szCs w:val="24"/>
        </w:rPr>
        <w:t>” in paragraph 1 is OPPOSITE in meaning to _________.</w:t>
      </w:r>
    </w:p>
    <w:p w14:paraId="1EF3760B" w14:textId="77777777" w:rsidR="00627951" w:rsidRPr="00627951" w:rsidRDefault="00627951" w:rsidP="00E6432B">
      <w:pPr>
        <w:numPr>
          <w:ilvl w:val="0"/>
          <w:numId w:val="298"/>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Failed</w:t>
      </w:r>
      <w:r w:rsidRPr="00627951">
        <w:rPr>
          <w:rFonts w:ascii="Times New Roman" w:eastAsia="Times New Roman" w:hAnsi="Times New Roman" w:cs="Times New Roman"/>
          <w:b/>
          <w:bCs/>
          <w:color w:val="000000" w:themeColor="text1"/>
          <w:sz w:val="24"/>
          <w:szCs w:val="24"/>
        </w:rPr>
        <w:t>                                        B. </w:t>
      </w:r>
      <w:r w:rsidRPr="00627951">
        <w:rPr>
          <w:rFonts w:ascii="Times New Roman" w:eastAsia="Times New Roman" w:hAnsi="Times New Roman" w:cs="Times New Roman"/>
          <w:color w:val="000000" w:themeColor="text1"/>
          <w:sz w:val="24"/>
          <w:szCs w:val="24"/>
        </w:rPr>
        <w:t>Organized</w:t>
      </w:r>
      <w:r w:rsidRPr="00627951">
        <w:rPr>
          <w:rFonts w:ascii="Times New Roman" w:eastAsia="Times New Roman" w:hAnsi="Times New Roman" w:cs="Times New Roman"/>
          <w:b/>
          <w:bCs/>
          <w:color w:val="000000" w:themeColor="text1"/>
          <w:sz w:val="24"/>
          <w:szCs w:val="24"/>
        </w:rPr>
        <w:t>                                C. </w:t>
      </w:r>
      <w:r w:rsidRPr="00627951">
        <w:rPr>
          <w:rFonts w:ascii="Times New Roman" w:eastAsia="Times New Roman" w:hAnsi="Times New Roman" w:cs="Times New Roman"/>
          <w:color w:val="000000" w:themeColor="text1"/>
          <w:sz w:val="24"/>
          <w:szCs w:val="24"/>
        </w:rPr>
        <w:t>Planned</w:t>
      </w:r>
      <w:r w:rsidRPr="00627951">
        <w:rPr>
          <w:rFonts w:ascii="Times New Roman" w:eastAsia="Times New Roman" w:hAnsi="Times New Roman" w:cs="Times New Roman"/>
          <w:b/>
          <w:bCs/>
          <w:color w:val="000000" w:themeColor="text1"/>
          <w:sz w:val="24"/>
          <w:szCs w:val="24"/>
        </w:rPr>
        <w:t>                                D. </w:t>
      </w:r>
      <w:r w:rsidRPr="00627951">
        <w:rPr>
          <w:rFonts w:ascii="Times New Roman" w:eastAsia="Times New Roman" w:hAnsi="Times New Roman" w:cs="Times New Roman"/>
          <w:color w:val="000000" w:themeColor="text1"/>
          <w:sz w:val="24"/>
          <w:szCs w:val="24"/>
        </w:rPr>
        <w:t>Implemented</w:t>
      </w:r>
    </w:p>
    <w:p w14:paraId="7D044555"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Question 25: </w:t>
      </w:r>
      <w:r w:rsidRPr="00627951">
        <w:rPr>
          <w:rFonts w:ascii="Times New Roman" w:eastAsia="Times New Roman" w:hAnsi="Times New Roman" w:cs="Times New Roman"/>
          <w:color w:val="000000" w:themeColor="text1"/>
          <w:sz w:val="24"/>
          <w:szCs w:val="24"/>
        </w:rPr>
        <w:t>The word “</w:t>
      </w:r>
      <w:r w:rsidRPr="00627951">
        <w:rPr>
          <w:rFonts w:ascii="Times New Roman" w:eastAsia="Times New Roman" w:hAnsi="Times New Roman" w:cs="Times New Roman"/>
          <w:b/>
          <w:bCs/>
          <w:color w:val="000000" w:themeColor="text1"/>
          <w:sz w:val="24"/>
          <w:szCs w:val="24"/>
        </w:rPr>
        <w:t>it</w:t>
      </w:r>
      <w:r w:rsidRPr="00627951">
        <w:rPr>
          <w:rFonts w:ascii="Times New Roman" w:eastAsia="Times New Roman" w:hAnsi="Times New Roman" w:cs="Times New Roman"/>
          <w:color w:val="000000" w:themeColor="text1"/>
          <w:sz w:val="24"/>
          <w:szCs w:val="24"/>
        </w:rPr>
        <w:t>” in paragraph 1 refers to _________.</w:t>
      </w:r>
    </w:p>
    <w:p w14:paraId="27E4B6B5" w14:textId="77777777" w:rsidR="00627951" w:rsidRPr="00627951" w:rsidRDefault="00627951" w:rsidP="00E6432B">
      <w:pPr>
        <w:numPr>
          <w:ilvl w:val="0"/>
          <w:numId w:val="299"/>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The shift to remote work</w:t>
      </w:r>
    </w:p>
    <w:p w14:paraId="0C41F5BB" w14:textId="77777777" w:rsidR="00627951" w:rsidRPr="00627951" w:rsidRDefault="00627951" w:rsidP="00E6432B">
      <w:pPr>
        <w:numPr>
          <w:ilvl w:val="0"/>
          <w:numId w:val="299"/>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Remote work</w:t>
      </w:r>
    </w:p>
    <w:p w14:paraId="597CAE58" w14:textId="77777777" w:rsidR="00627951" w:rsidRPr="00627951" w:rsidRDefault="00627951" w:rsidP="00E6432B">
      <w:pPr>
        <w:numPr>
          <w:ilvl w:val="0"/>
          <w:numId w:val="299"/>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The transition to a permanent fixture</w:t>
      </w:r>
    </w:p>
    <w:p w14:paraId="1F3954A4" w14:textId="77777777" w:rsidR="00627951" w:rsidRPr="00627951" w:rsidRDefault="00627951" w:rsidP="00E6432B">
      <w:pPr>
        <w:numPr>
          <w:ilvl w:val="0"/>
          <w:numId w:val="299"/>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The flexibility offered by remote work</w:t>
      </w:r>
    </w:p>
    <w:p w14:paraId="7570D5EA"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Question 26: </w:t>
      </w:r>
      <w:r w:rsidRPr="00627951">
        <w:rPr>
          <w:rFonts w:ascii="Times New Roman" w:eastAsia="Times New Roman" w:hAnsi="Times New Roman" w:cs="Times New Roman"/>
          <w:color w:val="000000" w:themeColor="text1"/>
          <w:sz w:val="24"/>
          <w:szCs w:val="24"/>
        </w:rPr>
        <w:t>The word </w:t>
      </w:r>
      <w:r w:rsidRPr="00627951">
        <w:rPr>
          <w:rFonts w:ascii="Times New Roman" w:eastAsia="Times New Roman" w:hAnsi="Times New Roman" w:cs="Times New Roman"/>
          <w:b/>
          <w:bCs/>
          <w:color w:val="000000" w:themeColor="text1"/>
          <w:sz w:val="24"/>
          <w:szCs w:val="24"/>
        </w:rPr>
        <w:t>“</w:t>
      </w:r>
      <w:r w:rsidRPr="00627951">
        <w:rPr>
          <w:rFonts w:ascii="Times New Roman" w:eastAsia="Times New Roman" w:hAnsi="Times New Roman" w:cs="Times New Roman"/>
          <w:b/>
          <w:bCs/>
          <w:color w:val="000000" w:themeColor="text1"/>
          <w:sz w:val="24"/>
          <w:szCs w:val="24"/>
          <w:u w:val="single"/>
        </w:rPr>
        <w:t>replicate</w:t>
      </w:r>
      <w:r w:rsidRPr="00627951">
        <w:rPr>
          <w:rFonts w:ascii="Times New Roman" w:eastAsia="Times New Roman" w:hAnsi="Times New Roman" w:cs="Times New Roman"/>
          <w:b/>
          <w:bCs/>
          <w:color w:val="000000" w:themeColor="text1"/>
          <w:sz w:val="24"/>
          <w:szCs w:val="24"/>
        </w:rPr>
        <w:t>” </w:t>
      </w:r>
      <w:r w:rsidRPr="00627951">
        <w:rPr>
          <w:rFonts w:ascii="Times New Roman" w:eastAsia="Times New Roman" w:hAnsi="Times New Roman" w:cs="Times New Roman"/>
          <w:color w:val="000000" w:themeColor="text1"/>
          <w:sz w:val="24"/>
          <w:szCs w:val="24"/>
        </w:rPr>
        <w:t>in paragraph 2 could be best replaced by _________.</w:t>
      </w:r>
    </w:p>
    <w:p w14:paraId="04CB7702" w14:textId="77777777" w:rsidR="00627951" w:rsidRPr="00627951" w:rsidRDefault="00627951" w:rsidP="00E6432B">
      <w:pPr>
        <w:numPr>
          <w:ilvl w:val="0"/>
          <w:numId w:val="300"/>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Improve                                        </w:t>
      </w:r>
      <w:r w:rsidRPr="00627951">
        <w:rPr>
          <w:rFonts w:ascii="Times New Roman" w:eastAsia="Times New Roman" w:hAnsi="Times New Roman" w:cs="Times New Roman"/>
          <w:b/>
          <w:bCs/>
          <w:color w:val="000000" w:themeColor="text1"/>
          <w:sz w:val="24"/>
          <w:szCs w:val="24"/>
        </w:rPr>
        <w:t>B.</w:t>
      </w:r>
      <w:r w:rsidRPr="00627951">
        <w:rPr>
          <w:rFonts w:ascii="Times New Roman" w:eastAsia="Times New Roman" w:hAnsi="Times New Roman" w:cs="Times New Roman"/>
          <w:color w:val="000000" w:themeColor="text1"/>
          <w:sz w:val="24"/>
          <w:szCs w:val="24"/>
        </w:rPr>
        <w:t> Understand                                </w:t>
      </w:r>
      <w:r w:rsidRPr="00627951">
        <w:rPr>
          <w:rFonts w:ascii="Times New Roman" w:eastAsia="Times New Roman" w:hAnsi="Times New Roman" w:cs="Times New Roman"/>
          <w:b/>
          <w:bCs/>
          <w:color w:val="000000" w:themeColor="text1"/>
          <w:sz w:val="24"/>
          <w:szCs w:val="24"/>
        </w:rPr>
        <w:t>C.</w:t>
      </w:r>
      <w:r w:rsidRPr="00627951">
        <w:rPr>
          <w:rFonts w:ascii="Times New Roman" w:eastAsia="Times New Roman" w:hAnsi="Times New Roman" w:cs="Times New Roman"/>
          <w:color w:val="000000" w:themeColor="text1"/>
          <w:sz w:val="24"/>
          <w:szCs w:val="24"/>
        </w:rPr>
        <w:t> Imitate                                </w:t>
      </w:r>
      <w:r w:rsidRPr="00627951">
        <w:rPr>
          <w:rFonts w:ascii="Times New Roman" w:eastAsia="Times New Roman" w:hAnsi="Times New Roman" w:cs="Times New Roman"/>
          <w:b/>
          <w:bCs/>
          <w:color w:val="000000" w:themeColor="text1"/>
          <w:sz w:val="24"/>
          <w:szCs w:val="24"/>
        </w:rPr>
        <w:t>D. </w:t>
      </w:r>
      <w:r w:rsidRPr="00627951">
        <w:rPr>
          <w:rFonts w:ascii="Times New Roman" w:eastAsia="Times New Roman" w:hAnsi="Times New Roman" w:cs="Times New Roman"/>
          <w:color w:val="000000" w:themeColor="text1"/>
          <w:sz w:val="24"/>
          <w:szCs w:val="24"/>
        </w:rPr>
        <w:t>Replace</w:t>
      </w:r>
    </w:p>
    <w:p w14:paraId="0CA14B17"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Question 27: </w:t>
      </w:r>
      <w:r w:rsidRPr="00627951">
        <w:rPr>
          <w:rFonts w:ascii="Times New Roman" w:eastAsia="Times New Roman" w:hAnsi="Times New Roman" w:cs="Times New Roman"/>
          <w:color w:val="000000" w:themeColor="text1"/>
          <w:sz w:val="24"/>
          <w:szCs w:val="24"/>
        </w:rPr>
        <w:t>Which of the following best paraphrases the underlined sentence in paragraph 3?</w:t>
      </w:r>
    </w:p>
    <w:p w14:paraId="22CA7026" w14:textId="77777777" w:rsidR="00627951" w:rsidRPr="00627951" w:rsidRDefault="00627951" w:rsidP="00E6432B">
      <w:pPr>
        <w:numPr>
          <w:ilvl w:val="0"/>
          <w:numId w:val="301"/>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The shift to green business operations only benefits the environment, not the economy.</w:t>
      </w:r>
    </w:p>
    <w:p w14:paraId="4B3D1D86" w14:textId="77777777" w:rsidR="00627951" w:rsidRPr="00627951" w:rsidRDefault="00627951" w:rsidP="00E6432B">
      <w:pPr>
        <w:numPr>
          <w:ilvl w:val="0"/>
          <w:numId w:val="301"/>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Green business operations help the environment by creating jobs in various industries.</w:t>
      </w:r>
    </w:p>
    <w:p w14:paraId="02A26E9B" w14:textId="77777777" w:rsidR="00627951" w:rsidRPr="00627951" w:rsidRDefault="00627951" w:rsidP="00E6432B">
      <w:pPr>
        <w:numPr>
          <w:ilvl w:val="0"/>
          <w:numId w:val="301"/>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Environmental protection is the main goal of green business practices, but it does not create job opportunities.</w:t>
      </w:r>
    </w:p>
    <w:p w14:paraId="2C79EA61" w14:textId="77777777" w:rsidR="00627951" w:rsidRPr="00627951" w:rsidRDefault="00627951" w:rsidP="00E6432B">
      <w:pPr>
        <w:numPr>
          <w:ilvl w:val="0"/>
          <w:numId w:val="301"/>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Green business operations focus solely on sustainability without generating new industries or jobs.</w:t>
      </w:r>
    </w:p>
    <w:p w14:paraId="5C215C50"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Question 28: </w:t>
      </w:r>
      <w:r w:rsidRPr="00627951">
        <w:rPr>
          <w:rFonts w:ascii="Times New Roman" w:eastAsia="Times New Roman" w:hAnsi="Times New Roman" w:cs="Times New Roman"/>
          <w:color w:val="000000" w:themeColor="text1"/>
          <w:sz w:val="24"/>
          <w:szCs w:val="24"/>
        </w:rPr>
        <w:t>Which of the following is TRUE according to the passage?</w:t>
      </w:r>
    </w:p>
    <w:p w14:paraId="06DF4813" w14:textId="77777777" w:rsidR="00627951" w:rsidRPr="00627951" w:rsidRDefault="00627951" w:rsidP="00E6432B">
      <w:pPr>
        <w:numPr>
          <w:ilvl w:val="0"/>
          <w:numId w:val="302"/>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The shift towards green business operations has led to the creation of new job opportunities in fields like renewable energy and environmental consulting.</w:t>
      </w:r>
    </w:p>
    <w:p w14:paraId="3EDCC0AB" w14:textId="77777777" w:rsidR="00627951" w:rsidRPr="00627951" w:rsidRDefault="00627951" w:rsidP="00E6432B">
      <w:pPr>
        <w:numPr>
          <w:ilvl w:val="0"/>
          <w:numId w:val="302"/>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Automation and artificial intelligence have led to job displacement but have also created new roles in various sectors.</w:t>
      </w:r>
    </w:p>
    <w:p w14:paraId="35D829B4" w14:textId="77777777" w:rsidR="00627951" w:rsidRPr="00627951" w:rsidRDefault="00627951" w:rsidP="00E6432B">
      <w:pPr>
        <w:numPr>
          <w:ilvl w:val="0"/>
          <w:numId w:val="302"/>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Automation and artificial intelligence have replaced all human jobs across various sectors.</w:t>
      </w:r>
    </w:p>
    <w:p w14:paraId="40C4A01A" w14:textId="77777777" w:rsidR="00627951" w:rsidRPr="00627951" w:rsidRDefault="00627951" w:rsidP="00E6432B">
      <w:pPr>
        <w:numPr>
          <w:ilvl w:val="0"/>
          <w:numId w:val="302"/>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The future of work will require workers to adapt, learn continuously, and embrace both technological and environmental changes.</w:t>
      </w:r>
    </w:p>
    <w:p w14:paraId="523EEABF"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Question 29: </w:t>
      </w:r>
      <w:r w:rsidRPr="00627951">
        <w:rPr>
          <w:rFonts w:ascii="Times New Roman" w:eastAsia="Times New Roman" w:hAnsi="Times New Roman" w:cs="Times New Roman"/>
          <w:color w:val="000000" w:themeColor="text1"/>
          <w:sz w:val="24"/>
          <w:szCs w:val="24"/>
        </w:rPr>
        <w:t>In which paragraph does the writer mention one of the challenges of remote work?</w:t>
      </w:r>
    </w:p>
    <w:p w14:paraId="52C09167" w14:textId="77777777" w:rsidR="00627951" w:rsidRPr="00627951" w:rsidRDefault="00627951" w:rsidP="00E6432B">
      <w:pPr>
        <w:numPr>
          <w:ilvl w:val="0"/>
          <w:numId w:val="303"/>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Paragraph 1                                 </w:t>
      </w:r>
      <w:r w:rsidRPr="00627951">
        <w:rPr>
          <w:rFonts w:ascii="Times New Roman" w:eastAsia="Times New Roman" w:hAnsi="Times New Roman" w:cs="Times New Roman"/>
          <w:b/>
          <w:bCs/>
          <w:color w:val="000000" w:themeColor="text1"/>
          <w:sz w:val="24"/>
          <w:szCs w:val="24"/>
        </w:rPr>
        <w:t>B.</w:t>
      </w:r>
      <w:r w:rsidRPr="00627951">
        <w:rPr>
          <w:rFonts w:ascii="Times New Roman" w:eastAsia="Times New Roman" w:hAnsi="Times New Roman" w:cs="Times New Roman"/>
          <w:color w:val="000000" w:themeColor="text1"/>
          <w:sz w:val="24"/>
          <w:szCs w:val="24"/>
        </w:rPr>
        <w:t> Paragraph 2                                </w:t>
      </w:r>
      <w:r w:rsidRPr="00627951">
        <w:rPr>
          <w:rFonts w:ascii="Times New Roman" w:eastAsia="Times New Roman" w:hAnsi="Times New Roman" w:cs="Times New Roman"/>
          <w:b/>
          <w:bCs/>
          <w:color w:val="000000" w:themeColor="text1"/>
          <w:sz w:val="24"/>
          <w:szCs w:val="24"/>
        </w:rPr>
        <w:t>C.</w:t>
      </w:r>
      <w:r w:rsidRPr="00627951">
        <w:rPr>
          <w:rFonts w:ascii="Times New Roman" w:eastAsia="Times New Roman" w:hAnsi="Times New Roman" w:cs="Times New Roman"/>
          <w:color w:val="000000" w:themeColor="text1"/>
          <w:sz w:val="24"/>
          <w:szCs w:val="24"/>
        </w:rPr>
        <w:t> Paragraph 3                        </w:t>
      </w:r>
      <w:r w:rsidRPr="00627951">
        <w:rPr>
          <w:rFonts w:ascii="Times New Roman" w:eastAsia="Times New Roman" w:hAnsi="Times New Roman" w:cs="Times New Roman"/>
          <w:b/>
          <w:bCs/>
          <w:color w:val="000000" w:themeColor="text1"/>
          <w:sz w:val="24"/>
          <w:szCs w:val="24"/>
        </w:rPr>
        <w:t>D.</w:t>
      </w:r>
      <w:r w:rsidRPr="00627951">
        <w:rPr>
          <w:rFonts w:ascii="Times New Roman" w:eastAsia="Times New Roman" w:hAnsi="Times New Roman" w:cs="Times New Roman"/>
          <w:color w:val="000000" w:themeColor="text1"/>
          <w:sz w:val="24"/>
          <w:szCs w:val="24"/>
        </w:rPr>
        <w:t> Paragraph 4</w:t>
      </w:r>
    </w:p>
    <w:p w14:paraId="40970B76"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Question 30: </w:t>
      </w:r>
      <w:r w:rsidRPr="00627951">
        <w:rPr>
          <w:rFonts w:ascii="Times New Roman" w:eastAsia="Times New Roman" w:hAnsi="Times New Roman" w:cs="Times New Roman"/>
          <w:color w:val="000000" w:themeColor="text1"/>
          <w:sz w:val="24"/>
          <w:szCs w:val="24"/>
        </w:rPr>
        <w:t>In which paragraph does the writer mention emphasized as a key aspect of future job roles?</w:t>
      </w:r>
    </w:p>
    <w:p w14:paraId="7D9F8F0C" w14:textId="77777777" w:rsidR="00627951" w:rsidRPr="00627951" w:rsidRDefault="00627951" w:rsidP="00E6432B">
      <w:pPr>
        <w:numPr>
          <w:ilvl w:val="0"/>
          <w:numId w:val="304"/>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Paragraph 2                                </w:t>
      </w:r>
      <w:r w:rsidRPr="00627951">
        <w:rPr>
          <w:rFonts w:ascii="Times New Roman" w:eastAsia="Times New Roman" w:hAnsi="Times New Roman" w:cs="Times New Roman"/>
          <w:b/>
          <w:bCs/>
          <w:color w:val="000000" w:themeColor="text1"/>
          <w:sz w:val="24"/>
          <w:szCs w:val="24"/>
        </w:rPr>
        <w:t>B.</w:t>
      </w:r>
      <w:r w:rsidRPr="00627951">
        <w:rPr>
          <w:rFonts w:ascii="Times New Roman" w:eastAsia="Times New Roman" w:hAnsi="Times New Roman" w:cs="Times New Roman"/>
          <w:color w:val="000000" w:themeColor="text1"/>
          <w:sz w:val="24"/>
          <w:szCs w:val="24"/>
        </w:rPr>
        <w:t> Paragraph 4                                </w:t>
      </w:r>
      <w:r w:rsidRPr="00627951">
        <w:rPr>
          <w:rFonts w:ascii="Times New Roman" w:eastAsia="Times New Roman" w:hAnsi="Times New Roman" w:cs="Times New Roman"/>
          <w:b/>
          <w:bCs/>
          <w:color w:val="000000" w:themeColor="text1"/>
          <w:sz w:val="24"/>
          <w:szCs w:val="24"/>
        </w:rPr>
        <w:t>C.</w:t>
      </w:r>
      <w:r w:rsidRPr="00627951">
        <w:rPr>
          <w:rFonts w:ascii="Times New Roman" w:eastAsia="Times New Roman" w:hAnsi="Times New Roman" w:cs="Times New Roman"/>
          <w:color w:val="000000" w:themeColor="text1"/>
          <w:sz w:val="24"/>
          <w:szCs w:val="24"/>
        </w:rPr>
        <w:t> Paragraph 1                        </w:t>
      </w:r>
      <w:r w:rsidRPr="00627951">
        <w:rPr>
          <w:rFonts w:ascii="Times New Roman" w:eastAsia="Times New Roman" w:hAnsi="Times New Roman" w:cs="Times New Roman"/>
          <w:b/>
          <w:bCs/>
          <w:color w:val="000000" w:themeColor="text1"/>
          <w:sz w:val="24"/>
          <w:szCs w:val="24"/>
        </w:rPr>
        <w:t>D.</w:t>
      </w:r>
      <w:r w:rsidRPr="00627951">
        <w:rPr>
          <w:rFonts w:ascii="Times New Roman" w:eastAsia="Times New Roman" w:hAnsi="Times New Roman" w:cs="Times New Roman"/>
          <w:color w:val="000000" w:themeColor="text1"/>
          <w:sz w:val="24"/>
          <w:szCs w:val="24"/>
        </w:rPr>
        <w:t> Paragraph 3</w:t>
      </w:r>
    </w:p>
    <w:p w14:paraId="6D3FAFC0"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Read the following passage about the The Complex Journey of Growth and Sustainability and mark the letter A, B, C or D on your answer sheet to indicate the best answer to each of the following questions from 31 to 40.</w:t>
      </w:r>
    </w:p>
    <w:p w14:paraId="3F464446" w14:textId="77777777" w:rsidR="00627951" w:rsidRPr="00627951" w:rsidRDefault="00627951" w:rsidP="00627951">
      <w:pPr>
        <w:spacing w:after="0" w:line="240" w:lineRule="auto"/>
        <w:ind w:firstLine="42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Urbanization, the movement of people from rural areas to cities, is one of the most significant global phenomena of the 21st century. This demographic shift is primarily driven by the promise of better job opportunities, improved living standards, and access to modern infrastructure. Cities, once small settlements, have now turned into bustling metropolises, home to millions of people. However, while urbanization offers numerous benefits, it also brings </w:t>
      </w:r>
      <w:r w:rsidRPr="00627951">
        <w:rPr>
          <w:rFonts w:ascii="Times New Roman" w:eastAsia="Times New Roman" w:hAnsi="Times New Roman" w:cs="Times New Roman"/>
          <w:b/>
          <w:bCs/>
          <w:color w:val="000000" w:themeColor="text1"/>
          <w:sz w:val="24"/>
          <w:szCs w:val="24"/>
          <w:u w:val="single"/>
        </w:rPr>
        <w:t>a whole new ball game</w:t>
      </w:r>
      <w:r w:rsidRPr="00627951">
        <w:rPr>
          <w:rFonts w:ascii="Times New Roman" w:eastAsia="Times New Roman" w:hAnsi="Times New Roman" w:cs="Times New Roman"/>
          <w:color w:val="000000" w:themeColor="text1"/>
          <w:sz w:val="24"/>
          <w:szCs w:val="24"/>
        </w:rPr>
        <w:t> in terms of challenges that must be addressed for long-term sustainability.</w:t>
      </w:r>
    </w:p>
    <w:p w14:paraId="05B5FE16" w14:textId="77777777" w:rsidR="00627951" w:rsidRPr="00627951" w:rsidRDefault="00627951" w:rsidP="00627951">
      <w:pPr>
        <w:spacing w:after="0" w:line="240" w:lineRule="auto"/>
        <w:ind w:firstLine="42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As more people migrate to cities, the strain on urban infrastructure becomes evident</w:t>
      </w:r>
      <w:r w:rsidRPr="00627951">
        <w:rPr>
          <w:rFonts w:ascii="Times New Roman" w:eastAsia="Times New Roman" w:hAnsi="Times New Roman" w:cs="Times New Roman"/>
          <w:b/>
          <w:bCs/>
          <w:color w:val="000000" w:themeColor="text1"/>
          <w:sz w:val="24"/>
          <w:szCs w:val="24"/>
        </w:rPr>
        <w:t>[I]</w:t>
      </w:r>
      <w:r w:rsidRPr="00627951">
        <w:rPr>
          <w:rFonts w:ascii="Times New Roman" w:eastAsia="Times New Roman" w:hAnsi="Times New Roman" w:cs="Times New Roman"/>
          <w:color w:val="000000" w:themeColor="text1"/>
          <w:sz w:val="24"/>
          <w:szCs w:val="24"/>
        </w:rPr>
        <w:t>. Overcrowding, traffic congestion, and pollution are common problems faced by many cities today</w:t>
      </w:r>
      <w:r w:rsidRPr="00627951">
        <w:rPr>
          <w:rFonts w:ascii="Times New Roman" w:eastAsia="Times New Roman" w:hAnsi="Times New Roman" w:cs="Times New Roman"/>
          <w:b/>
          <w:bCs/>
          <w:color w:val="000000" w:themeColor="text1"/>
          <w:sz w:val="24"/>
          <w:szCs w:val="24"/>
        </w:rPr>
        <w:t>[II]</w:t>
      </w:r>
      <w:r w:rsidRPr="00627951">
        <w:rPr>
          <w:rFonts w:ascii="Times New Roman" w:eastAsia="Times New Roman" w:hAnsi="Times New Roman" w:cs="Times New Roman"/>
          <w:color w:val="000000" w:themeColor="text1"/>
          <w:sz w:val="24"/>
          <w:szCs w:val="24"/>
        </w:rPr>
        <w:t>. In addition, the expansion of cities often leads to the destruction of natural habitats, </w:t>
      </w:r>
      <w:r w:rsidRPr="00627951">
        <w:rPr>
          <w:rFonts w:ascii="Times New Roman" w:eastAsia="Times New Roman" w:hAnsi="Times New Roman" w:cs="Times New Roman"/>
          <w:b/>
          <w:bCs/>
          <w:color w:val="000000" w:themeColor="text1"/>
          <w:sz w:val="24"/>
          <w:szCs w:val="24"/>
        </w:rPr>
        <w:t>[III]</w:t>
      </w:r>
      <w:r w:rsidRPr="00627951">
        <w:rPr>
          <w:rFonts w:ascii="Times New Roman" w:eastAsia="Times New Roman" w:hAnsi="Times New Roman" w:cs="Times New Roman"/>
          <w:color w:val="000000" w:themeColor="text1"/>
          <w:sz w:val="24"/>
          <w:szCs w:val="24"/>
        </w:rPr>
        <w:t>threatening biodiversity and contributing to environmental degradation. Furthermore, </w:t>
      </w:r>
      <w:r w:rsidRPr="00627951">
        <w:rPr>
          <w:rFonts w:ascii="Times New Roman" w:eastAsia="Times New Roman" w:hAnsi="Times New Roman" w:cs="Times New Roman"/>
          <w:b/>
          <w:bCs/>
          <w:color w:val="000000" w:themeColor="text1"/>
          <w:sz w:val="24"/>
          <w:szCs w:val="24"/>
        </w:rPr>
        <w:t>[IV]</w:t>
      </w:r>
      <w:r w:rsidRPr="00627951">
        <w:rPr>
          <w:rFonts w:ascii="Times New Roman" w:eastAsia="Times New Roman" w:hAnsi="Times New Roman" w:cs="Times New Roman"/>
          <w:color w:val="000000" w:themeColor="text1"/>
          <w:sz w:val="24"/>
          <w:szCs w:val="24"/>
        </w:rPr>
        <w:t>, such as healthcare, education, and sanitation. As a result, many urban residents find themselves living in informal settlements or slums, where basic needs are not met.</w:t>
      </w:r>
    </w:p>
    <w:p w14:paraId="31E13E80" w14:textId="77777777" w:rsidR="00627951" w:rsidRPr="00627951" w:rsidRDefault="00627951" w:rsidP="00627951">
      <w:pPr>
        <w:spacing w:after="0" w:line="240" w:lineRule="auto"/>
        <w:ind w:firstLine="42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lastRenderedPageBreak/>
        <w:t>On the other hand, urbanization also creates opportunities for innovation and growth. Cities are centers of economic activity, technological advancement, and cultural exchange. The concentration of resources and human capital can lead to the development of </w:t>
      </w:r>
      <w:r w:rsidRPr="00627951">
        <w:rPr>
          <w:rFonts w:ascii="Times New Roman" w:eastAsia="Times New Roman" w:hAnsi="Times New Roman" w:cs="Times New Roman"/>
          <w:b/>
          <w:bCs/>
          <w:color w:val="000000" w:themeColor="text1"/>
          <w:sz w:val="24"/>
          <w:szCs w:val="24"/>
          <w:u w:val="single"/>
        </w:rPr>
        <w:t>groundbreaking</w:t>
      </w:r>
      <w:r w:rsidRPr="00627951">
        <w:rPr>
          <w:rFonts w:ascii="Times New Roman" w:eastAsia="Times New Roman" w:hAnsi="Times New Roman" w:cs="Times New Roman"/>
          <w:color w:val="000000" w:themeColor="text1"/>
          <w:sz w:val="24"/>
          <w:szCs w:val="24"/>
        </w:rPr>
        <w:t> solutions for societal challenges. Smart cities, which use technology to improve urban living, are becoming more common. Additionally, urbanization encourages the development of sustainable practices, such as green architecture and energy-efficient transportation systems.</w:t>
      </w:r>
    </w:p>
    <w:p w14:paraId="29278A4B" w14:textId="77777777" w:rsidR="00627951" w:rsidRPr="00627951" w:rsidRDefault="00627951" w:rsidP="00627951">
      <w:pPr>
        <w:spacing w:after="0" w:line="240" w:lineRule="auto"/>
        <w:ind w:firstLine="42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In conclusion, urbanization is a complex and multifaceted process that requires a balance between growth and sustainability. While </w:t>
      </w:r>
      <w:r w:rsidRPr="00627951">
        <w:rPr>
          <w:rFonts w:ascii="Times New Roman" w:eastAsia="Times New Roman" w:hAnsi="Times New Roman" w:cs="Times New Roman"/>
          <w:b/>
          <w:bCs/>
          <w:color w:val="000000" w:themeColor="text1"/>
          <w:sz w:val="24"/>
          <w:szCs w:val="24"/>
        </w:rPr>
        <w:t>it</w:t>
      </w:r>
      <w:r w:rsidRPr="00627951">
        <w:rPr>
          <w:rFonts w:ascii="Times New Roman" w:eastAsia="Times New Roman" w:hAnsi="Times New Roman" w:cs="Times New Roman"/>
          <w:color w:val="000000" w:themeColor="text1"/>
          <w:sz w:val="24"/>
          <w:szCs w:val="24"/>
        </w:rPr>
        <w:t> offers substantial opportunities for economic development and social progress, it also brings about significant challenges that need innovative solutions. </w:t>
      </w:r>
      <w:r w:rsidRPr="00627951">
        <w:rPr>
          <w:rFonts w:ascii="Times New Roman" w:eastAsia="Times New Roman" w:hAnsi="Times New Roman" w:cs="Times New Roman"/>
          <w:b/>
          <w:bCs/>
          <w:color w:val="000000" w:themeColor="text1"/>
          <w:sz w:val="24"/>
          <w:szCs w:val="24"/>
          <w:u w:val="single"/>
        </w:rPr>
        <w:t>As we move toward the future, it is crucial to create cities that are not only economically viable but also environmentally sustainable and inclusive</w:t>
      </w:r>
      <w:r w:rsidRPr="00627951">
        <w:rPr>
          <w:rFonts w:ascii="Times New Roman" w:eastAsia="Times New Roman" w:hAnsi="Times New Roman" w:cs="Times New Roman"/>
          <w:color w:val="000000" w:themeColor="text1"/>
          <w:sz w:val="24"/>
          <w:szCs w:val="24"/>
          <w:u w:val="single"/>
        </w:rPr>
        <w:t>.</w:t>
      </w:r>
    </w:p>
    <w:p w14:paraId="6CF13842"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Question 31: </w:t>
      </w:r>
      <w:r w:rsidRPr="00627951">
        <w:rPr>
          <w:rFonts w:ascii="Times New Roman" w:eastAsia="Times New Roman" w:hAnsi="Times New Roman" w:cs="Times New Roman"/>
          <w:color w:val="000000" w:themeColor="text1"/>
          <w:sz w:val="24"/>
          <w:szCs w:val="24"/>
        </w:rPr>
        <w:t>The phrase “</w:t>
      </w:r>
      <w:r w:rsidRPr="00627951">
        <w:rPr>
          <w:rFonts w:ascii="Times New Roman" w:eastAsia="Times New Roman" w:hAnsi="Times New Roman" w:cs="Times New Roman"/>
          <w:b/>
          <w:bCs/>
          <w:color w:val="000000" w:themeColor="text1"/>
          <w:sz w:val="24"/>
          <w:szCs w:val="24"/>
          <w:u w:val="single"/>
        </w:rPr>
        <w:t>a whole new ball game</w:t>
      </w:r>
      <w:r w:rsidRPr="00627951">
        <w:rPr>
          <w:rFonts w:ascii="Times New Roman" w:eastAsia="Times New Roman" w:hAnsi="Times New Roman" w:cs="Times New Roman"/>
          <w:color w:val="000000" w:themeColor="text1"/>
          <w:sz w:val="24"/>
          <w:szCs w:val="24"/>
        </w:rPr>
        <w:t>” in paragraph 1 could be best replaced by __________.</w:t>
      </w:r>
    </w:p>
    <w:p w14:paraId="7D083415" w14:textId="77777777" w:rsidR="00627951" w:rsidRPr="00627951" w:rsidRDefault="00627951" w:rsidP="00E6432B">
      <w:pPr>
        <w:numPr>
          <w:ilvl w:val="0"/>
          <w:numId w:val="305"/>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Bring up</w:t>
      </w:r>
      <w:r w:rsidRPr="00627951">
        <w:rPr>
          <w:rFonts w:ascii="Times New Roman" w:eastAsia="Times New Roman" w:hAnsi="Times New Roman" w:cs="Times New Roman"/>
          <w:b/>
          <w:bCs/>
          <w:color w:val="000000" w:themeColor="text1"/>
          <w:sz w:val="24"/>
          <w:szCs w:val="24"/>
        </w:rPr>
        <w:t>                                        B. </w:t>
      </w:r>
      <w:r w:rsidRPr="00627951">
        <w:rPr>
          <w:rFonts w:ascii="Times New Roman" w:eastAsia="Times New Roman" w:hAnsi="Times New Roman" w:cs="Times New Roman"/>
          <w:color w:val="000000" w:themeColor="text1"/>
          <w:sz w:val="24"/>
          <w:szCs w:val="24"/>
        </w:rPr>
        <w:t>Break down        </w:t>
      </w:r>
      <w:r w:rsidRPr="00627951">
        <w:rPr>
          <w:rFonts w:ascii="Times New Roman" w:eastAsia="Times New Roman" w:hAnsi="Times New Roman" w:cs="Times New Roman"/>
          <w:b/>
          <w:bCs/>
          <w:color w:val="000000" w:themeColor="text1"/>
          <w:sz w:val="24"/>
          <w:szCs w:val="24"/>
        </w:rPr>
        <w:t>                        C. </w:t>
      </w:r>
      <w:r w:rsidRPr="00627951">
        <w:rPr>
          <w:rFonts w:ascii="Times New Roman" w:eastAsia="Times New Roman" w:hAnsi="Times New Roman" w:cs="Times New Roman"/>
          <w:color w:val="000000" w:themeColor="text1"/>
          <w:sz w:val="24"/>
          <w:szCs w:val="24"/>
        </w:rPr>
        <w:t>Deal with</w:t>
      </w:r>
      <w:r w:rsidRPr="00627951">
        <w:rPr>
          <w:rFonts w:ascii="Times New Roman" w:eastAsia="Times New Roman" w:hAnsi="Times New Roman" w:cs="Times New Roman"/>
          <w:b/>
          <w:bCs/>
          <w:color w:val="000000" w:themeColor="text1"/>
          <w:sz w:val="24"/>
          <w:szCs w:val="24"/>
        </w:rPr>
        <w:t>                                        D. </w:t>
      </w:r>
      <w:r w:rsidRPr="00627951">
        <w:rPr>
          <w:rFonts w:ascii="Times New Roman" w:eastAsia="Times New Roman" w:hAnsi="Times New Roman" w:cs="Times New Roman"/>
          <w:color w:val="000000" w:themeColor="text1"/>
          <w:sz w:val="24"/>
          <w:szCs w:val="24"/>
        </w:rPr>
        <w:t>Set up</w:t>
      </w:r>
    </w:p>
    <w:p w14:paraId="3EC3106D"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Question 32: </w:t>
      </w:r>
      <w:r w:rsidRPr="00627951">
        <w:rPr>
          <w:rFonts w:ascii="Times New Roman" w:eastAsia="Times New Roman" w:hAnsi="Times New Roman" w:cs="Times New Roman"/>
          <w:color w:val="000000" w:themeColor="text1"/>
          <w:sz w:val="24"/>
          <w:szCs w:val="24"/>
        </w:rPr>
        <w:t>Where in paragraph 2 does the following sentence best fit?</w:t>
      </w:r>
    </w:p>
    <w:p w14:paraId="5C59F6BE" w14:textId="77777777" w:rsidR="00627951" w:rsidRPr="00627951" w:rsidRDefault="00627951" w:rsidP="00627951">
      <w:pPr>
        <w:spacing w:after="0" w:line="240" w:lineRule="auto"/>
        <w:jc w:val="center"/>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the rapid pace of urban growth often outpaces the development of necessary services</w:t>
      </w:r>
    </w:p>
    <w:p w14:paraId="025BCC5D" w14:textId="77777777" w:rsidR="00627951" w:rsidRPr="00627951" w:rsidRDefault="00627951" w:rsidP="00E6432B">
      <w:pPr>
        <w:numPr>
          <w:ilvl w:val="0"/>
          <w:numId w:val="306"/>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[I]                                                B. [II]                                                C. [III]                                                D. [IV]</w:t>
      </w:r>
    </w:p>
    <w:p w14:paraId="16BBD07F"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Question 33: </w:t>
      </w:r>
      <w:r w:rsidRPr="00627951">
        <w:rPr>
          <w:rFonts w:ascii="Times New Roman" w:eastAsia="Times New Roman" w:hAnsi="Times New Roman" w:cs="Times New Roman"/>
          <w:color w:val="000000" w:themeColor="text1"/>
          <w:sz w:val="24"/>
          <w:szCs w:val="24"/>
        </w:rPr>
        <w:t>Which of the following is NOT mentioned in the passage?</w:t>
      </w:r>
    </w:p>
    <w:p w14:paraId="3E3A6145" w14:textId="77777777" w:rsidR="00627951" w:rsidRPr="00627951" w:rsidRDefault="00627951" w:rsidP="00E6432B">
      <w:pPr>
        <w:numPr>
          <w:ilvl w:val="0"/>
          <w:numId w:val="307"/>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Urbanization leads to the creation of smart cities.</w:t>
      </w:r>
    </w:p>
    <w:p w14:paraId="60B26955" w14:textId="77777777" w:rsidR="00627951" w:rsidRPr="00627951" w:rsidRDefault="00627951" w:rsidP="00E6432B">
      <w:pPr>
        <w:numPr>
          <w:ilvl w:val="0"/>
          <w:numId w:val="307"/>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Urban growth is often faster than the development of essential services.</w:t>
      </w:r>
    </w:p>
    <w:p w14:paraId="377FD6D8" w14:textId="77777777" w:rsidR="00627951" w:rsidRPr="00627951" w:rsidRDefault="00627951" w:rsidP="00E6432B">
      <w:pPr>
        <w:numPr>
          <w:ilvl w:val="0"/>
          <w:numId w:val="307"/>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Urbanization leads to a reduction in the demand for technological advancement.</w:t>
      </w:r>
    </w:p>
    <w:p w14:paraId="3E61E4B3" w14:textId="77777777" w:rsidR="00627951" w:rsidRPr="00627951" w:rsidRDefault="00627951" w:rsidP="00E6432B">
      <w:pPr>
        <w:numPr>
          <w:ilvl w:val="0"/>
          <w:numId w:val="307"/>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Overcrowding and pollution are challenges faced by many cities.</w:t>
      </w:r>
    </w:p>
    <w:p w14:paraId="4C8F84C3"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Question 34: </w:t>
      </w:r>
      <w:r w:rsidRPr="00627951">
        <w:rPr>
          <w:rFonts w:ascii="Times New Roman" w:eastAsia="Times New Roman" w:hAnsi="Times New Roman" w:cs="Times New Roman"/>
          <w:color w:val="000000" w:themeColor="text1"/>
          <w:sz w:val="24"/>
          <w:szCs w:val="24"/>
        </w:rPr>
        <w:t>Which of the following best summarises paragraph 3?</w:t>
      </w:r>
    </w:p>
    <w:p w14:paraId="38E50F99" w14:textId="77777777" w:rsidR="00627951" w:rsidRPr="00627951" w:rsidRDefault="00627951" w:rsidP="00E6432B">
      <w:pPr>
        <w:numPr>
          <w:ilvl w:val="0"/>
          <w:numId w:val="308"/>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Urbanization leads to the destruction of natural habitats and contributes to environmental degradation.</w:t>
      </w:r>
    </w:p>
    <w:p w14:paraId="4694237E" w14:textId="77777777" w:rsidR="00627951" w:rsidRPr="00627951" w:rsidRDefault="00627951" w:rsidP="00E6432B">
      <w:pPr>
        <w:numPr>
          <w:ilvl w:val="0"/>
          <w:numId w:val="308"/>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Urbanization promotes technological progress, the growth of smart cities, and the adoption of sustainable practices.</w:t>
      </w:r>
    </w:p>
    <w:p w14:paraId="3C227A7B" w14:textId="77777777" w:rsidR="00627951" w:rsidRPr="00627951" w:rsidRDefault="00627951" w:rsidP="00E6432B">
      <w:pPr>
        <w:numPr>
          <w:ilvl w:val="0"/>
          <w:numId w:val="308"/>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Urbanization creates challenges related to overcrowding, traffic, and pollution in cities.</w:t>
      </w:r>
    </w:p>
    <w:p w14:paraId="11C19522" w14:textId="77777777" w:rsidR="00627951" w:rsidRPr="00627951" w:rsidRDefault="00627951" w:rsidP="00E6432B">
      <w:pPr>
        <w:numPr>
          <w:ilvl w:val="0"/>
          <w:numId w:val="308"/>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The expansion of cities results in inadequate services such as healthcare, education, and sanitation.</w:t>
      </w:r>
    </w:p>
    <w:p w14:paraId="4A82E1AA"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Question 35: </w:t>
      </w:r>
      <w:r w:rsidRPr="00627951">
        <w:rPr>
          <w:rFonts w:ascii="Times New Roman" w:eastAsia="Times New Roman" w:hAnsi="Times New Roman" w:cs="Times New Roman"/>
          <w:color w:val="000000" w:themeColor="text1"/>
          <w:sz w:val="24"/>
          <w:szCs w:val="24"/>
        </w:rPr>
        <w:t>The word “</w:t>
      </w:r>
      <w:r w:rsidRPr="00627951">
        <w:rPr>
          <w:rFonts w:ascii="Times New Roman" w:eastAsia="Times New Roman" w:hAnsi="Times New Roman" w:cs="Times New Roman"/>
          <w:b/>
          <w:bCs/>
          <w:color w:val="000000" w:themeColor="text1"/>
          <w:sz w:val="24"/>
          <w:szCs w:val="24"/>
          <w:u w:val="single"/>
        </w:rPr>
        <w:t>groundbreaking</w:t>
      </w:r>
      <w:r w:rsidRPr="00627951">
        <w:rPr>
          <w:rFonts w:ascii="Times New Roman" w:eastAsia="Times New Roman" w:hAnsi="Times New Roman" w:cs="Times New Roman"/>
          <w:color w:val="000000" w:themeColor="text1"/>
          <w:sz w:val="24"/>
          <w:szCs w:val="24"/>
        </w:rPr>
        <w:t>” in paragraph 3 is OPPOSITE in meaning to _________.</w:t>
      </w:r>
    </w:p>
    <w:p w14:paraId="1A1805F6" w14:textId="77777777" w:rsidR="00627951" w:rsidRPr="00627951" w:rsidRDefault="00627951" w:rsidP="00E6432B">
      <w:pPr>
        <w:numPr>
          <w:ilvl w:val="0"/>
          <w:numId w:val="309"/>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Traditional                                </w:t>
      </w:r>
      <w:r w:rsidRPr="00627951">
        <w:rPr>
          <w:rFonts w:ascii="Times New Roman" w:eastAsia="Times New Roman" w:hAnsi="Times New Roman" w:cs="Times New Roman"/>
          <w:b/>
          <w:bCs/>
          <w:color w:val="000000" w:themeColor="text1"/>
          <w:sz w:val="24"/>
          <w:szCs w:val="24"/>
        </w:rPr>
        <w:t>B.</w:t>
      </w:r>
      <w:r w:rsidRPr="00627951">
        <w:rPr>
          <w:rFonts w:ascii="Times New Roman" w:eastAsia="Times New Roman" w:hAnsi="Times New Roman" w:cs="Times New Roman"/>
          <w:color w:val="000000" w:themeColor="text1"/>
          <w:sz w:val="24"/>
          <w:szCs w:val="24"/>
        </w:rPr>
        <w:t> Innovative                        </w:t>
      </w:r>
      <w:r w:rsidRPr="00627951">
        <w:rPr>
          <w:rFonts w:ascii="Times New Roman" w:eastAsia="Times New Roman" w:hAnsi="Times New Roman" w:cs="Times New Roman"/>
          <w:b/>
          <w:bCs/>
          <w:color w:val="000000" w:themeColor="text1"/>
          <w:sz w:val="24"/>
          <w:szCs w:val="24"/>
        </w:rPr>
        <w:t>C. </w:t>
      </w:r>
      <w:r w:rsidRPr="00627951">
        <w:rPr>
          <w:rFonts w:ascii="Times New Roman" w:eastAsia="Times New Roman" w:hAnsi="Times New Roman" w:cs="Times New Roman"/>
          <w:color w:val="000000" w:themeColor="text1"/>
          <w:sz w:val="24"/>
          <w:szCs w:val="24"/>
        </w:rPr>
        <w:t>Revolutionary                                </w:t>
      </w:r>
      <w:r w:rsidRPr="00627951">
        <w:rPr>
          <w:rFonts w:ascii="Times New Roman" w:eastAsia="Times New Roman" w:hAnsi="Times New Roman" w:cs="Times New Roman"/>
          <w:b/>
          <w:bCs/>
          <w:color w:val="000000" w:themeColor="text1"/>
          <w:sz w:val="24"/>
          <w:szCs w:val="24"/>
        </w:rPr>
        <w:t>D.</w:t>
      </w:r>
      <w:r w:rsidRPr="00627951">
        <w:rPr>
          <w:rFonts w:ascii="Times New Roman" w:eastAsia="Times New Roman" w:hAnsi="Times New Roman" w:cs="Times New Roman"/>
          <w:color w:val="000000" w:themeColor="text1"/>
          <w:sz w:val="24"/>
          <w:szCs w:val="24"/>
        </w:rPr>
        <w:t> Pioneering</w:t>
      </w:r>
    </w:p>
    <w:p w14:paraId="26A9619F"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Question 36: </w:t>
      </w:r>
      <w:r w:rsidRPr="00627951">
        <w:rPr>
          <w:rFonts w:ascii="Times New Roman" w:eastAsia="Times New Roman" w:hAnsi="Times New Roman" w:cs="Times New Roman"/>
          <w:color w:val="000000" w:themeColor="text1"/>
          <w:sz w:val="24"/>
          <w:szCs w:val="24"/>
        </w:rPr>
        <w:t>Which of the following is TRUE according to the passage?</w:t>
      </w:r>
    </w:p>
    <w:p w14:paraId="4B12CD87" w14:textId="77777777" w:rsidR="00627951" w:rsidRPr="00627951" w:rsidRDefault="00627951" w:rsidP="00E6432B">
      <w:pPr>
        <w:numPr>
          <w:ilvl w:val="0"/>
          <w:numId w:val="310"/>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Urbanization has no impact on the environment or infrastructure.</w:t>
      </w:r>
    </w:p>
    <w:p w14:paraId="2B6399CC" w14:textId="77777777" w:rsidR="00627951" w:rsidRPr="00627951" w:rsidRDefault="00627951" w:rsidP="00E6432B">
      <w:pPr>
        <w:numPr>
          <w:ilvl w:val="0"/>
          <w:numId w:val="310"/>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Cities are experiencing problems like overcrowding, pollution, and destruction of natural habitats.</w:t>
      </w:r>
    </w:p>
    <w:p w14:paraId="270FF436" w14:textId="77777777" w:rsidR="00627951" w:rsidRPr="00627951" w:rsidRDefault="00627951" w:rsidP="00E6432B">
      <w:pPr>
        <w:numPr>
          <w:ilvl w:val="0"/>
          <w:numId w:val="310"/>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Urbanization only brings challenges and no opportunities for growth.</w:t>
      </w:r>
    </w:p>
    <w:p w14:paraId="2A1891F0" w14:textId="77777777" w:rsidR="00627951" w:rsidRPr="00627951" w:rsidRDefault="00627951" w:rsidP="00E6432B">
      <w:pPr>
        <w:numPr>
          <w:ilvl w:val="0"/>
          <w:numId w:val="310"/>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The rapid urbanization process has been perfectly matched with the development of necessary services like healthcare and education.</w:t>
      </w:r>
    </w:p>
    <w:p w14:paraId="0BA36142"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Question 37: </w:t>
      </w:r>
      <w:r w:rsidRPr="00627951">
        <w:rPr>
          <w:rFonts w:ascii="Times New Roman" w:eastAsia="Times New Roman" w:hAnsi="Times New Roman" w:cs="Times New Roman"/>
          <w:color w:val="000000" w:themeColor="text1"/>
          <w:sz w:val="24"/>
          <w:szCs w:val="24"/>
        </w:rPr>
        <w:t>The word “</w:t>
      </w:r>
      <w:r w:rsidRPr="00627951">
        <w:rPr>
          <w:rFonts w:ascii="Times New Roman" w:eastAsia="Times New Roman" w:hAnsi="Times New Roman" w:cs="Times New Roman"/>
          <w:b/>
          <w:bCs/>
          <w:color w:val="000000" w:themeColor="text1"/>
          <w:sz w:val="24"/>
          <w:szCs w:val="24"/>
        </w:rPr>
        <w:t>it</w:t>
      </w:r>
      <w:r w:rsidRPr="00627951">
        <w:rPr>
          <w:rFonts w:ascii="Times New Roman" w:eastAsia="Times New Roman" w:hAnsi="Times New Roman" w:cs="Times New Roman"/>
          <w:color w:val="000000" w:themeColor="text1"/>
          <w:sz w:val="24"/>
          <w:szCs w:val="24"/>
        </w:rPr>
        <w:t>” in paragraph 4 refers to ________.</w:t>
      </w:r>
    </w:p>
    <w:p w14:paraId="15D6D5E1" w14:textId="77777777" w:rsidR="00627951" w:rsidRPr="00627951" w:rsidRDefault="00627951" w:rsidP="00E6432B">
      <w:pPr>
        <w:numPr>
          <w:ilvl w:val="0"/>
          <w:numId w:val="311"/>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Economic development</w:t>
      </w:r>
    </w:p>
    <w:p w14:paraId="6DD7D55A" w14:textId="77777777" w:rsidR="00627951" w:rsidRPr="00627951" w:rsidRDefault="00627951" w:rsidP="00E6432B">
      <w:pPr>
        <w:numPr>
          <w:ilvl w:val="0"/>
          <w:numId w:val="311"/>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Social progress</w:t>
      </w:r>
    </w:p>
    <w:p w14:paraId="0C20DBE1" w14:textId="77777777" w:rsidR="00627951" w:rsidRPr="00627951" w:rsidRDefault="00627951" w:rsidP="00E6432B">
      <w:pPr>
        <w:numPr>
          <w:ilvl w:val="0"/>
          <w:numId w:val="311"/>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Urbanization</w:t>
      </w:r>
    </w:p>
    <w:p w14:paraId="639FF5B7" w14:textId="77777777" w:rsidR="00627951" w:rsidRPr="00627951" w:rsidRDefault="00627951" w:rsidP="00E6432B">
      <w:pPr>
        <w:numPr>
          <w:ilvl w:val="0"/>
          <w:numId w:val="311"/>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Sustainability</w:t>
      </w:r>
    </w:p>
    <w:p w14:paraId="0AA2696A"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Question 38: </w:t>
      </w:r>
      <w:r w:rsidRPr="00627951">
        <w:rPr>
          <w:rFonts w:ascii="Times New Roman" w:eastAsia="Times New Roman" w:hAnsi="Times New Roman" w:cs="Times New Roman"/>
          <w:color w:val="000000" w:themeColor="text1"/>
          <w:sz w:val="24"/>
          <w:szCs w:val="24"/>
        </w:rPr>
        <w:t>Which of the following best paraphrases the underlined sentence in paragraph 4?</w:t>
      </w:r>
    </w:p>
    <w:p w14:paraId="13B2CB9F" w14:textId="77777777" w:rsidR="00627951" w:rsidRPr="00627951" w:rsidRDefault="00627951" w:rsidP="00E6432B">
      <w:pPr>
        <w:numPr>
          <w:ilvl w:val="0"/>
          <w:numId w:val="312"/>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Moving forward, cities need to focus on ensuring economic success while integrating environmental sustainability and promoting inclusivity.</w:t>
      </w:r>
    </w:p>
    <w:p w14:paraId="4D3A4A82" w14:textId="77777777" w:rsidR="00627951" w:rsidRPr="00627951" w:rsidRDefault="00627951" w:rsidP="00E6432B">
      <w:pPr>
        <w:numPr>
          <w:ilvl w:val="0"/>
          <w:numId w:val="312"/>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To create sustainable cities, it is vital to integrate both economic viability and environmental considerations while fostering inclusivity for all people.</w:t>
      </w:r>
    </w:p>
    <w:p w14:paraId="50493C76" w14:textId="77777777" w:rsidR="00627951" w:rsidRPr="00627951" w:rsidRDefault="00627951" w:rsidP="00E6432B">
      <w:pPr>
        <w:numPr>
          <w:ilvl w:val="0"/>
          <w:numId w:val="312"/>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The future of urban development lies in creating cities that are economically successful, environmentally responsible, and inclusive for everyone.</w:t>
      </w:r>
    </w:p>
    <w:p w14:paraId="24A14F8A" w14:textId="77777777" w:rsidR="00627951" w:rsidRPr="00627951" w:rsidRDefault="00627951" w:rsidP="00E6432B">
      <w:pPr>
        <w:numPr>
          <w:ilvl w:val="0"/>
          <w:numId w:val="312"/>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lastRenderedPageBreak/>
        <w:t>In the future, cities must prioritize a balance between economic growth, environmental sustainability, and social inclusivity for long-term success.</w:t>
      </w:r>
    </w:p>
    <w:p w14:paraId="5B751E59"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Question 39: </w:t>
      </w:r>
      <w:r w:rsidRPr="00627951">
        <w:rPr>
          <w:rFonts w:ascii="Times New Roman" w:eastAsia="Times New Roman" w:hAnsi="Times New Roman" w:cs="Times New Roman"/>
          <w:color w:val="000000" w:themeColor="text1"/>
          <w:sz w:val="24"/>
          <w:szCs w:val="24"/>
        </w:rPr>
        <w:t>Which of the following can be inferred from the passage?</w:t>
      </w:r>
    </w:p>
    <w:p w14:paraId="371A2588" w14:textId="77777777" w:rsidR="00627951" w:rsidRPr="00627951" w:rsidRDefault="00627951" w:rsidP="00E6432B">
      <w:pPr>
        <w:numPr>
          <w:ilvl w:val="0"/>
          <w:numId w:val="313"/>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Urbanization creates a paradox, offering significant benefits while simultaneously introducing challenges that require innovative solutions.</w:t>
      </w:r>
    </w:p>
    <w:p w14:paraId="011EAD26" w14:textId="77777777" w:rsidR="00627951" w:rsidRPr="00627951" w:rsidRDefault="00627951" w:rsidP="00E6432B">
      <w:pPr>
        <w:numPr>
          <w:ilvl w:val="0"/>
          <w:numId w:val="313"/>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The rapid growth of cities will inevitably lead to their collapse unless immediate changes are made to urban infrastructure.</w:t>
      </w:r>
    </w:p>
    <w:p w14:paraId="10E53D03" w14:textId="77777777" w:rsidR="00627951" w:rsidRPr="00627951" w:rsidRDefault="00627951" w:rsidP="00E6432B">
      <w:pPr>
        <w:numPr>
          <w:ilvl w:val="0"/>
          <w:numId w:val="313"/>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The expansion of urban areas will always have a negative impact on natural habitats and biodiversity.</w:t>
      </w:r>
    </w:p>
    <w:p w14:paraId="45624407" w14:textId="77777777" w:rsidR="00627951" w:rsidRPr="00627951" w:rsidRDefault="00627951" w:rsidP="00E6432B">
      <w:pPr>
        <w:numPr>
          <w:ilvl w:val="0"/>
          <w:numId w:val="313"/>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Cities of the future will likely rely heavily on traditional forms of infrastructure and manual labor to function effectively.</w:t>
      </w:r>
    </w:p>
    <w:p w14:paraId="65D89EC3"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Question 40: </w:t>
      </w:r>
      <w:r w:rsidRPr="00627951">
        <w:rPr>
          <w:rFonts w:ascii="Times New Roman" w:eastAsia="Times New Roman" w:hAnsi="Times New Roman" w:cs="Times New Roman"/>
          <w:color w:val="000000" w:themeColor="text1"/>
          <w:sz w:val="24"/>
          <w:szCs w:val="24"/>
        </w:rPr>
        <w:t>Which of the following best summarises the passage?</w:t>
      </w:r>
    </w:p>
    <w:p w14:paraId="424F9BAC" w14:textId="77777777" w:rsidR="00627951" w:rsidRPr="00627951" w:rsidRDefault="00627951" w:rsidP="00E6432B">
      <w:pPr>
        <w:numPr>
          <w:ilvl w:val="0"/>
          <w:numId w:val="314"/>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Urbanization is a global phenomenon driving economic growth, innovation, and technological advancement while also creating challenges in infrastructure, sustainability, and social progress.</w:t>
      </w:r>
    </w:p>
    <w:p w14:paraId="0313E07E" w14:textId="77777777" w:rsidR="00627951" w:rsidRPr="00627951" w:rsidRDefault="00627951" w:rsidP="00E6432B">
      <w:pPr>
        <w:numPr>
          <w:ilvl w:val="0"/>
          <w:numId w:val="314"/>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Urbanization offers many benefits such as job opportunities, but it also brings problems like overcrowding, pollution, and environmental damage, requiring effective solutions for sustainable growth.</w:t>
      </w:r>
    </w:p>
    <w:p w14:paraId="2C97EE6F" w14:textId="77777777" w:rsidR="00627951" w:rsidRPr="00627951" w:rsidRDefault="00627951" w:rsidP="00E6432B">
      <w:pPr>
        <w:numPr>
          <w:ilvl w:val="0"/>
          <w:numId w:val="314"/>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While urbanization boosts economies and promotes cultural exchange, it also strains urban infrastructure, destroys natural habitats, and demands creative approaches to sustainable development.</w:t>
      </w:r>
    </w:p>
    <w:p w14:paraId="5BA2D5B1" w14:textId="77777777" w:rsidR="00627951" w:rsidRPr="00627951" w:rsidRDefault="00627951" w:rsidP="00E6432B">
      <w:pPr>
        <w:numPr>
          <w:ilvl w:val="0"/>
          <w:numId w:val="314"/>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The rise of urbanization calls for a balance between growth and sustainability, addressing issues such as environmental degradation, inadequate services, and the need for inclusive and viable cities.</w:t>
      </w:r>
    </w:p>
    <w:p w14:paraId="10ECCF14" w14:textId="77777777" w:rsidR="00627951" w:rsidRPr="00627951" w:rsidRDefault="00627951" w:rsidP="00627951">
      <w:pPr>
        <w:spacing w:after="0" w:line="240" w:lineRule="auto"/>
        <w:jc w:val="center"/>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GIẢI CHI TIẾT</w:t>
      </w:r>
    </w:p>
    <w:p w14:paraId="67D0FBB1"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Read the following advertisement and mark the letter A, B, C or D on your answer sheet to indicate the option that best fits each of the numbered blanks from 1 to 6.</w:t>
      </w:r>
    </w:p>
    <w:p w14:paraId="5754B5CD" w14:textId="77777777" w:rsidR="00627951" w:rsidRPr="00627951" w:rsidRDefault="00627951" w:rsidP="00627951">
      <w:pPr>
        <w:spacing w:after="0" w:line="240" w:lineRule="auto"/>
        <w:jc w:val="center"/>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Transform Your Life for a Sustainable Future</w:t>
      </w:r>
    </w:p>
    <w:p w14:paraId="67CF6704" w14:textId="77777777" w:rsidR="00627951" w:rsidRPr="00627951" w:rsidRDefault="00627951" w:rsidP="00E6432B">
      <w:pPr>
        <w:numPr>
          <w:ilvl w:val="0"/>
          <w:numId w:val="315"/>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Picture a world where every step you take brings you closer to nature. Green living is more than an idea—it’s the future we are all building together.</w:t>
      </w:r>
    </w:p>
    <w:p w14:paraId="1AAFF3B9" w14:textId="77777777" w:rsidR="00627951" w:rsidRPr="00627951" w:rsidRDefault="00627951" w:rsidP="00E6432B">
      <w:pPr>
        <w:numPr>
          <w:ilvl w:val="0"/>
          <w:numId w:val="315"/>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With every </w:t>
      </w:r>
      <w:r w:rsidRPr="00627951">
        <w:rPr>
          <w:rFonts w:ascii="Times New Roman" w:eastAsia="Times New Roman" w:hAnsi="Times New Roman" w:cs="Times New Roman"/>
          <w:b/>
          <w:bCs/>
          <w:color w:val="000000" w:themeColor="text1"/>
          <w:sz w:val="24"/>
          <w:szCs w:val="24"/>
        </w:rPr>
        <w:t>(1)_________</w:t>
      </w:r>
      <w:r w:rsidRPr="00627951">
        <w:rPr>
          <w:rFonts w:ascii="Times New Roman" w:eastAsia="Times New Roman" w:hAnsi="Times New Roman" w:cs="Times New Roman"/>
          <w:color w:val="000000" w:themeColor="text1"/>
          <w:sz w:val="24"/>
          <w:szCs w:val="24"/>
        </w:rPr>
        <w:t>, we reshape our environment and </w:t>
      </w:r>
      <w:r w:rsidRPr="00627951">
        <w:rPr>
          <w:rFonts w:ascii="Times New Roman" w:eastAsia="Times New Roman" w:hAnsi="Times New Roman" w:cs="Times New Roman"/>
          <w:b/>
          <w:bCs/>
          <w:color w:val="000000" w:themeColor="text1"/>
          <w:sz w:val="24"/>
          <w:szCs w:val="24"/>
        </w:rPr>
        <w:t>(2)_________ </w:t>
      </w:r>
      <w:r w:rsidRPr="00627951">
        <w:rPr>
          <w:rFonts w:ascii="Times New Roman" w:eastAsia="Times New Roman" w:hAnsi="Times New Roman" w:cs="Times New Roman"/>
          <w:color w:val="000000" w:themeColor="text1"/>
          <w:sz w:val="24"/>
          <w:szCs w:val="24"/>
        </w:rPr>
        <w:t>a healthier, more vibrant planet. Our products are not just </w:t>
      </w:r>
      <w:r w:rsidRPr="00627951">
        <w:rPr>
          <w:rFonts w:ascii="Times New Roman" w:eastAsia="Times New Roman" w:hAnsi="Times New Roman" w:cs="Times New Roman"/>
          <w:b/>
          <w:bCs/>
          <w:color w:val="000000" w:themeColor="text1"/>
          <w:sz w:val="24"/>
          <w:szCs w:val="24"/>
        </w:rPr>
        <w:t>(3)_________</w:t>
      </w:r>
      <w:r w:rsidRPr="00627951">
        <w:rPr>
          <w:rFonts w:ascii="Times New Roman" w:eastAsia="Times New Roman" w:hAnsi="Times New Roman" w:cs="Times New Roman"/>
          <w:color w:val="000000" w:themeColor="text1"/>
          <w:sz w:val="24"/>
          <w:szCs w:val="24"/>
        </w:rPr>
        <w:t>; they’re revolutionary, </w:t>
      </w:r>
      <w:r w:rsidRPr="00627951">
        <w:rPr>
          <w:rFonts w:ascii="Times New Roman" w:eastAsia="Times New Roman" w:hAnsi="Times New Roman" w:cs="Times New Roman"/>
          <w:b/>
          <w:bCs/>
          <w:color w:val="000000" w:themeColor="text1"/>
          <w:sz w:val="24"/>
          <w:szCs w:val="24"/>
        </w:rPr>
        <w:t>(4)_________</w:t>
      </w:r>
      <w:r w:rsidRPr="00627951">
        <w:rPr>
          <w:rFonts w:ascii="Times New Roman" w:eastAsia="Times New Roman" w:hAnsi="Times New Roman" w:cs="Times New Roman"/>
          <w:color w:val="000000" w:themeColor="text1"/>
          <w:sz w:val="24"/>
          <w:szCs w:val="24"/>
        </w:rPr>
        <w:t> to empower you to live green effortlessly.</w:t>
      </w:r>
    </w:p>
    <w:p w14:paraId="6B25CFEE" w14:textId="77777777" w:rsidR="00627951" w:rsidRPr="00627951" w:rsidRDefault="00627951" w:rsidP="00E6432B">
      <w:pPr>
        <w:numPr>
          <w:ilvl w:val="0"/>
          <w:numId w:val="315"/>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Take action today by rethinking your habits </w:t>
      </w:r>
      <w:r w:rsidRPr="00627951">
        <w:rPr>
          <w:rFonts w:ascii="Times New Roman" w:eastAsia="Times New Roman" w:hAnsi="Times New Roman" w:cs="Times New Roman"/>
          <w:b/>
          <w:bCs/>
          <w:color w:val="000000" w:themeColor="text1"/>
          <w:sz w:val="24"/>
          <w:szCs w:val="24"/>
        </w:rPr>
        <w:t>(5)_________</w:t>
      </w:r>
      <w:r w:rsidRPr="00627951">
        <w:rPr>
          <w:rFonts w:ascii="Times New Roman" w:eastAsia="Times New Roman" w:hAnsi="Times New Roman" w:cs="Times New Roman"/>
          <w:color w:val="000000" w:themeColor="text1"/>
          <w:sz w:val="24"/>
          <w:szCs w:val="24"/>
        </w:rPr>
        <w:t> a better tomorrow. </w:t>
      </w:r>
      <w:r w:rsidRPr="00627951">
        <w:rPr>
          <w:rFonts w:ascii="Times New Roman" w:eastAsia="Times New Roman" w:hAnsi="Times New Roman" w:cs="Times New Roman"/>
          <w:b/>
          <w:bCs/>
          <w:color w:val="000000" w:themeColor="text1"/>
          <w:sz w:val="24"/>
          <w:szCs w:val="24"/>
        </w:rPr>
        <w:t>(6)_________</w:t>
      </w:r>
      <w:r w:rsidRPr="00627951">
        <w:rPr>
          <w:rFonts w:ascii="Times New Roman" w:eastAsia="Times New Roman" w:hAnsi="Times New Roman" w:cs="Times New Roman"/>
          <w:color w:val="000000" w:themeColor="text1"/>
          <w:sz w:val="24"/>
          <w:szCs w:val="24"/>
        </w:rPr>
        <w:t> the first step—change your habits and commit to a cleaner, healthier planet.</w:t>
      </w:r>
    </w:p>
    <w:p w14:paraId="24A6C17E"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Question 1:</w:t>
      </w:r>
      <w:r w:rsidRPr="00627951">
        <w:rPr>
          <w:rFonts w:ascii="Times New Roman" w:eastAsia="Times New Roman" w:hAnsi="Times New Roman" w:cs="Times New Roman"/>
          <w:b/>
          <w:bCs/>
          <w:color w:val="000000" w:themeColor="text1"/>
          <w:sz w:val="24"/>
          <w:szCs w:val="24"/>
          <w:shd w:val="clear" w:color="auto" w:fill="00FFFF"/>
        </w:rPr>
        <w:t>A. eco-conscious lifestyle habits</w:t>
      </w:r>
      <w:r w:rsidRPr="00627951">
        <w:rPr>
          <w:rFonts w:ascii="Times New Roman" w:eastAsia="Times New Roman" w:hAnsi="Times New Roman" w:cs="Times New Roman"/>
          <w:b/>
          <w:bCs/>
          <w:color w:val="000000" w:themeColor="text1"/>
          <w:sz w:val="24"/>
          <w:szCs w:val="24"/>
        </w:rPr>
        <w:t>                                        B. </w:t>
      </w:r>
      <w:r w:rsidRPr="00627951">
        <w:rPr>
          <w:rFonts w:ascii="Times New Roman" w:eastAsia="Times New Roman" w:hAnsi="Times New Roman" w:cs="Times New Roman"/>
          <w:color w:val="000000" w:themeColor="text1"/>
          <w:sz w:val="24"/>
          <w:szCs w:val="24"/>
        </w:rPr>
        <w:t>habits lifestyle eco-conscious</w:t>
      </w:r>
    </w:p>
    <w:p w14:paraId="2C59C522" w14:textId="77777777" w:rsidR="00627951" w:rsidRPr="00627951" w:rsidRDefault="00627951" w:rsidP="00627951">
      <w:pPr>
        <w:spacing w:after="0" w:line="240" w:lineRule="auto"/>
        <w:ind w:left="12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C. </w:t>
      </w:r>
      <w:r w:rsidRPr="00627951">
        <w:rPr>
          <w:rFonts w:ascii="Times New Roman" w:eastAsia="Times New Roman" w:hAnsi="Times New Roman" w:cs="Times New Roman"/>
          <w:color w:val="000000" w:themeColor="text1"/>
          <w:sz w:val="24"/>
          <w:szCs w:val="24"/>
        </w:rPr>
        <w:t>lifestyle eco-conscious habits</w:t>
      </w:r>
      <w:r w:rsidRPr="00627951">
        <w:rPr>
          <w:rFonts w:ascii="Times New Roman" w:eastAsia="Times New Roman" w:hAnsi="Times New Roman" w:cs="Times New Roman"/>
          <w:b/>
          <w:bCs/>
          <w:color w:val="000000" w:themeColor="text1"/>
          <w:sz w:val="24"/>
          <w:szCs w:val="24"/>
        </w:rPr>
        <w:t>                                        D. </w:t>
      </w:r>
      <w:r w:rsidRPr="00627951">
        <w:rPr>
          <w:rFonts w:ascii="Times New Roman" w:eastAsia="Times New Roman" w:hAnsi="Times New Roman" w:cs="Times New Roman"/>
          <w:color w:val="000000" w:themeColor="text1"/>
          <w:sz w:val="24"/>
          <w:szCs w:val="24"/>
        </w:rPr>
        <w:t>lifestyle eco-conscious habits</w:t>
      </w:r>
    </w:p>
    <w:p w14:paraId="0AEC7256"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Giải Thích:</w:t>
      </w:r>
      <w:r w:rsidRPr="00627951">
        <w:rPr>
          <w:rFonts w:ascii="Times New Roman" w:eastAsia="Times New Roman" w:hAnsi="Times New Roman" w:cs="Times New Roman"/>
          <w:color w:val="000000" w:themeColor="text1"/>
          <w:sz w:val="24"/>
          <w:szCs w:val="24"/>
        </w:rPr>
        <w:t> Kiến thức về trật tự từ</w:t>
      </w:r>
    </w:p>
    <w:p w14:paraId="2BEAFD93" w14:textId="77777777" w:rsidR="00627951" w:rsidRPr="00627951" w:rsidRDefault="00627951" w:rsidP="00E6432B">
      <w:pPr>
        <w:numPr>
          <w:ilvl w:val="0"/>
          <w:numId w:val="316"/>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Phân tích chi tiết</w:t>
      </w:r>
    </w:p>
    <w:p w14:paraId="710EA9F2"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Cấu trúc hợp lý nhất trong ngữ cảnh này là "eco-conscious lifestyle habits," tức là thói quen sống thân thiện với môi trường. Trong tiếng Anh, "eco-conscious" là tính từ bổ nghĩa cho "lifestyle," và "habits" là danh từ chính. Do đó, đáp án A là đúng.</w:t>
      </w:r>
    </w:p>
    <w:p w14:paraId="5A9A95EF"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Tạm Dịch:</w:t>
      </w:r>
      <w:r w:rsidRPr="00627951">
        <w:rPr>
          <w:rFonts w:ascii="Times New Roman" w:eastAsia="Times New Roman" w:hAnsi="Times New Roman" w:cs="Times New Roman"/>
          <w:color w:val="000000" w:themeColor="text1"/>
          <w:sz w:val="24"/>
          <w:szCs w:val="24"/>
        </w:rPr>
        <w:t> With every eco-conscious lifestyle habits, we reshape our environment (Với mỗi thói quen sống có ý thức về sinh thái, chúng ta đang định hình lại môi trường của mình)</w:t>
      </w:r>
    </w:p>
    <w:p w14:paraId="7776D6C0"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Question 2:A. </w:t>
      </w:r>
      <w:r w:rsidRPr="00627951">
        <w:rPr>
          <w:rFonts w:ascii="Times New Roman" w:eastAsia="Times New Roman" w:hAnsi="Times New Roman" w:cs="Times New Roman"/>
          <w:color w:val="000000" w:themeColor="text1"/>
          <w:sz w:val="24"/>
          <w:szCs w:val="24"/>
        </w:rPr>
        <w:t>unlocking</w:t>
      </w:r>
      <w:r w:rsidRPr="00627951">
        <w:rPr>
          <w:rFonts w:ascii="Times New Roman" w:eastAsia="Times New Roman" w:hAnsi="Times New Roman" w:cs="Times New Roman"/>
          <w:b/>
          <w:bCs/>
          <w:color w:val="000000" w:themeColor="text1"/>
          <w:sz w:val="24"/>
          <w:szCs w:val="24"/>
        </w:rPr>
        <w:t>                                B. </w:t>
      </w:r>
      <w:r w:rsidRPr="00627951">
        <w:rPr>
          <w:rFonts w:ascii="Times New Roman" w:eastAsia="Times New Roman" w:hAnsi="Times New Roman" w:cs="Times New Roman"/>
          <w:color w:val="000000" w:themeColor="text1"/>
          <w:sz w:val="24"/>
          <w:szCs w:val="24"/>
        </w:rPr>
        <w:t>to unlock</w:t>
      </w:r>
      <w:r w:rsidRPr="00627951">
        <w:rPr>
          <w:rFonts w:ascii="Times New Roman" w:eastAsia="Times New Roman" w:hAnsi="Times New Roman" w:cs="Times New Roman"/>
          <w:b/>
          <w:bCs/>
          <w:color w:val="000000" w:themeColor="text1"/>
          <w:sz w:val="24"/>
          <w:szCs w:val="24"/>
        </w:rPr>
        <w:t>                        </w:t>
      </w:r>
      <w:r w:rsidRPr="00627951">
        <w:rPr>
          <w:rFonts w:ascii="Times New Roman" w:eastAsia="Times New Roman" w:hAnsi="Times New Roman" w:cs="Times New Roman"/>
          <w:b/>
          <w:bCs/>
          <w:color w:val="000000" w:themeColor="text1"/>
          <w:sz w:val="24"/>
          <w:szCs w:val="24"/>
          <w:shd w:val="clear" w:color="auto" w:fill="00FFFF"/>
        </w:rPr>
        <w:t>C. unlock</w:t>
      </w:r>
      <w:r w:rsidRPr="00627951">
        <w:rPr>
          <w:rFonts w:ascii="Times New Roman" w:eastAsia="Times New Roman" w:hAnsi="Times New Roman" w:cs="Times New Roman"/>
          <w:b/>
          <w:bCs/>
          <w:color w:val="000000" w:themeColor="text1"/>
          <w:sz w:val="24"/>
          <w:szCs w:val="24"/>
        </w:rPr>
        <w:t>                                D. </w:t>
      </w:r>
      <w:r w:rsidRPr="00627951">
        <w:rPr>
          <w:rFonts w:ascii="Times New Roman" w:eastAsia="Times New Roman" w:hAnsi="Times New Roman" w:cs="Times New Roman"/>
          <w:color w:val="000000" w:themeColor="text1"/>
          <w:sz w:val="24"/>
          <w:szCs w:val="24"/>
        </w:rPr>
        <w:t>to unlocking</w:t>
      </w:r>
    </w:p>
    <w:p w14:paraId="2519774B"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Giải Thích: </w:t>
      </w:r>
      <w:r w:rsidRPr="00627951">
        <w:rPr>
          <w:rFonts w:ascii="Times New Roman" w:eastAsia="Times New Roman" w:hAnsi="Times New Roman" w:cs="Times New Roman"/>
          <w:color w:val="000000" w:themeColor="text1"/>
          <w:sz w:val="24"/>
          <w:szCs w:val="24"/>
        </w:rPr>
        <w:t>Kiến thức về danh động từ, động từ nguyên mẫu</w:t>
      </w:r>
    </w:p>
    <w:p w14:paraId="5D022F51" w14:textId="77777777" w:rsidR="00627951" w:rsidRPr="00627951" w:rsidRDefault="00627951" w:rsidP="00E6432B">
      <w:pPr>
        <w:numPr>
          <w:ilvl w:val="0"/>
          <w:numId w:val="317"/>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Phân tích chi tiết</w:t>
      </w:r>
    </w:p>
    <w:p w14:paraId="37DE23AC"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Động từ "reshape" thường đi với động từ nguyên thể không có "to" trong cấu trúc câu này. Do đó, đáp án C "unlock" là chính xác nhất.</w:t>
      </w:r>
    </w:p>
    <w:p w14:paraId="600B50E1"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Tạm Dịch:</w:t>
      </w:r>
      <w:r w:rsidRPr="00627951">
        <w:rPr>
          <w:rFonts w:ascii="Times New Roman" w:eastAsia="Times New Roman" w:hAnsi="Times New Roman" w:cs="Times New Roman"/>
          <w:color w:val="000000" w:themeColor="text1"/>
          <w:sz w:val="24"/>
          <w:szCs w:val="24"/>
        </w:rPr>
        <w:t> With every eco-conscious lifestyle habits, we reshape our environment and unlock a healthier, more vibrant planet. (Với mỗi thói quen sống có ý thức bảo vệ môi trường, chúng ta sẽ định hình lại môi trường và mở ra một hành tinh khỏe mạnh và sống động hơn.)</w:t>
      </w:r>
    </w:p>
    <w:p w14:paraId="2D2AA7F3"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Question 3:A. </w:t>
      </w:r>
      <w:r w:rsidRPr="00627951">
        <w:rPr>
          <w:rFonts w:ascii="Times New Roman" w:eastAsia="Times New Roman" w:hAnsi="Times New Roman" w:cs="Times New Roman"/>
          <w:color w:val="000000" w:themeColor="text1"/>
          <w:sz w:val="24"/>
          <w:szCs w:val="24"/>
        </w:rPr>
        <w:t>sustainably </w:t>
      </w:r>
      <w:r w:rsidRPr="00627951">
        <w:rPr>
          <w:rFonts w:ascii="Times New Roman" w:eastAsia="Times New Roman" w:hAnsi="Times New Roman" w:cs="Times New Roman"/>
          <w:b/>
          <w:bCs/>
          <w:color w:val="000000" w:themeColor="text1"/>
          <w:sz w:val="24"/>
          <w:szCs w:val="24"/>
        </w:rPr>
        <w:t>                        </w:t>
      </w:r>
      <w:r w:rsidRPr="00627951">
        <w:rPr>
          <w:rFonts w:ascii="Times New Roman" w:eastAsia="Times New Roman" w:hAnsi="Times New Roman" w:cs="Times New Roman"/>
          <w:b/>
          <w:bCs/>
          <w:color w:val="000000" w:themeColor="text1"/>
          <w:sz w:val="24"/>
          <w:szCs w:val="24"/>
          <w:shd w:val="clear" w:color="auto" w:fill="00FFFF"/>
        </w:rPr>
        <w:t>B. sustainable</w:t>
      </w:r>
      <w:r w:rsidRPr="00627951">
        <w:rPr>
          <w:rFonts w:ascii="Times New Roman" w:eastAsia="Times New Roman" w:hAnsi="Times New Roman" w:cs="Times New Roman"/>
          <w:b/>
          <w:bCs/>
          <w:color w:val="000000" w:themeColor="text1"/>
          <w:sz w:val="24"/>
          <w:szCs w:val="24"/>
        </w:rPr>
        <w:t>                C. </w:t>
      </w:r>
      <w:r w:rsidRPr="00627951">
        <w:rPr>
          <w:rFonts w:ascii="Times New Roman" w:eastAsia="Times New Roman" w:hAnsi="Times New Roman" w:cs="Times New Roman"/>
          <w:color w:val="000000" w:themeColor="text1"/>
          <w:sz w:val="24"/>
          <w:szCs w:val="24"/>
        </w:rPr>
        <w:t>sustain </w:t>
      </w:r>
      <w:r w:rsidRPr="00627951">
        <w:rPr>
          <w:rFonts w:ascii="Times New Roman" w:eastAsia="Times New Roman" w:hAnsi="Times New Roman" w:cs="Times New Roman"/>
          <w:b/>
          <w:bCs/>
          <w:color w:val="000000" w:themeColor="text1"/>
          <w:sz w:val="24"/>
          <w:szCs w:val="24"/>
        </w:rPr>
        <w:t>                                D. </w:t>
      </w:r>
      <w:r w:rsidRPr="00627951">
        <w:rPr>
          <w:rFonts w:ascii="Times New Roman" w:eastAsia="Times New Roman" w:hAnsi="Times New Roman" w:cs="Times New Roman"/>
          <w:color w:val="000000" w:themeColor="text1"/>
          <w:sz w:val="24"/>
          <w:szCs w:val="24"/>
        </w:rPr>
        <w:t>sustainability</w:t>
      </w:r>
    </w:p>
    <w:p w14:paraId="5879D172"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Giải Thích: </w:t>
      </w:r>
      <w:r w:rsidRPr="00627951">
        <w:rPr>
          <w:rFonts w:ascii="Times New Roman" w:eastAsia="Times New Roman" w:hAnsi="Times New Roman" w:cs="Times New Roman"/>
          <w:color w:val="000000" w:themeColor="text1"/>
          <w:sz w:val="24"/>
          <w:szCs w:val="24"/>
        </w:rPr>
        <w:t>Kiến thức về từ loại</w:t>
      </w:r>
    </w:p>
    <w:p w14:paraId="5464D6C8" w14:textId="77777777" w:rsidR="00627951" w:rsidRPr="00627951" w:rsidRDefault="00627951" w:rsidP="00E6432B">
      <w:pPr>
        <w:numPr>
          <w:ilvl w:val="0"/>
          <w:numId w:val="318"/>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Phân tích chi tiết</w:t>
      </w:r>
    </w:p>
    <w:p w14:paraId="3B90A4BA"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A.</w:t>
      </w:r>
      <w:r w:rsidRPr="00627951">
        <w:rPr>
          <w:rFonts w:ascii="Times New Roman" w:eastAsia="Times New Roman" w:hAnsi="Times New Roman" w:cs="Times New Roman"/>
          <w:color w:val="000000" w:themeColor="text1"/>
          <w:sz w:val="24"/>
          <w:szCs w:val="24"/>
        </w:rPr>
        <w:t> sustainably (trạng từ) không phù hợp, vì đây là trạng từ và không thể bổ nghĩa cho sản phẩm.</w:t>
      </w:r>
    </w:p>
    <w:p w14:paraId="370C46E4"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lastRenderedPageBreak/>
        <w:t>B.</w:t>
      </w:r>
      <w:r w:rsidRPr="00627951">
        <w:rPr>
          <w:rFonts w:ascii="Times New Roman" w:eastAsia="Times New Roman" w:hAnsi="Times New Roman" w:cs="Times New Roman"/>
          <w:color w:val="000000" w:themeColor="text1"/>
          <w:sz w:val="24"/>
          <w:szCs w:val="24"/>
        </w:rPr>
        <w:t> sustainable (tính từ) là chính xác, vì từ này mô tả tính chất của sản phẩm, nghĩa là sản phẩm bền vững.</w:t>
      </w:r>
    </w:p>
    <w:p w14:paraId="6D087211"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C.</w:t>
      </w:r>
      <w:r w:rsidRPr="00627951">
        <w:rPr>
          <w:rFonts w:ascii="Times New Roman" w:eastAsia="Times New Roman" w:hAnsi="Times New Roman" w:cs="Times New Roman"/>
          <w:color w:val="000000" w:themeColor="text1"/>
          <w:sz w:val="24"/>
          <w:szCs w:val="24"/>
        </w:rPr>
        <w:t> sustain (động từ) không phù hợp, vì "sustain" là động từ và không thể dùng ở đây.</w:t>
      </w:r>
    </w:p>
    <w:p w14:paraId="780CDCD3"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D.</w:t>
      </w:r>
      <w:r w:rsidRPr="00627951">
        <w:rPr>
          <w:rFonts w:ascii="Times New Roman" w:eastAsia="Times New Roman" w:hAnsi="Times New Roman" w:cs="Times New Roman"/>
          <w:color w:val="000000" w:themeColor="text1"/>
          <w:sz w:val="24"/>
          <w:szCs w:val="24"/>
        </w:rPr>
        <w:t> sustainability (danh từ) không hợp lý vì câu này cần tính từ để mô tả sản phẩm.</w:t>
      </w:r>
    </w:p>
    <w:p w14:paraId="2080852A"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Đáp án B phù hợp</w:t>
      </w:r>
    </w:p>
    <w:p w14:paraId="7D814F21"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Tạm Dịch:</w:t>
      </w:r>
      <w:r w:rsidRPr="00627951">
        <w:rPr>
          <w:rFonts w:ascii="Times New Roman" w:eastAsia="Times New Roman" w:hAnsi="Times New Roman" w:cs="Times New Roman"/>
          <w:color w:val="000000" w:themeColor="text1"/>
          <w:sz w:val="24"/>
          <w:szCs w:val="24"/>
        </w:rPr>
        <w:t> Our products are not just sustainable; (Sản phẩm của chúng tôi không chỉ bền vững;)</w:t>
      </w:r>
    </w:p>
    <w:p w14:paraId="64C5B200"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Question 4:A. </w:t>
      </w:r>
      <w:r w:rsidRPr="00627951">
        <w:rPr>
          <w:rFonts w:ascii="Times New Roman" w:eastAsia="Times New Roman" w:hAnsi="Times New Roman" w:cs="Times New Roman"/>
          <w:color w:val="000000" w:themeColor="text1"/>
          <w:sz w:val="24"/>
          <w:szCs w:val="24"/>
        </w:rPr>
        <w:t>which designed</w:t>
      </w:r>
      <w:r w:rsidRPr="00627951">
        <w:rPr>
          <w:rFonts w:ascii="Times New Roman" w:eastAsia="Times New Roman" w:hAnsi="Times New Roman" w:cs="Times New Roman"/>
          <w:b/>
          <w:bCs/>
          <w:color w:val="000000" w:themeColor="text1"/>
          <w:sz w:val="24"/>
          <w:szCs w:val="24"/>
        </w:rPr>
        <w:t>                B. </w:t>
      </w:r>
      <w:r w:rsidRPr="00627951">
        <w:rPr>
          <w:rFonts w:ascii="Times New Roman" w:eastAsia="Times New Roman" w:hAnsi="Times New Roman" w:cs="Times New Roman"/>
          <w:color w:val="000000" w:themeColor="text1"/>
          <w:sz w:val="24"/>
          <w:szCs w:val="24"/>
        </w:rPr>
        <w:t>was designed</w:t>
      </w:r>
      <w:r w:rsidRPr="00627951">
        <w:rPr>
          <w:rFonts w:ascii="Times New Roman" w:eastAsia="Times New Roman" w:hAnsi="Times New Roman" w:cs="Times New Roman"/>
          <w:b/>
          <w:bCs/>
          <w:color w:val="000000" w:themeColor="text1"/>
          <w:sz w:val="24"/>
          <w:szCs w:val="24"/>
        </w:rPr>
        <w:t>                C. </w:t>
      </w:r>
      <w:r w:rsidRPr="00627951">
        <w:rPr>
          <w:rFonts w:ascii="Times New Roman" w:eastAsia="Times New Roman" w:hAnsi="Times New Roman" w:cs="Times New Roman"/>
          <w:color w:val="000000" w:themeColor="text1"/>
          <w:sz w:val="24"/>
          <w:szCs w:val="24"/>
        </w:rPr>
        <w:t>designing</w:t>
      </w:r>
      <w:r w:rsidRPr="00627951">
        <w:rPr>
          <w:rFonts w:ascii="Times New Roman" w:eastAsia="Times New Roman" w:hAnsi="Times New Roman" w:cs="Times New Roman"/>
          <w:b/>
          <w:bCs/>
          <w:color w:val="000000" w:themeColor="text1"/>
          <w:sz w:val="24"/>
          <w:szCs w:val="24"/>
        </w:rPr>
        <w:t>                                </w:t>
      </w:r>
      <w:r w:rsidRPr="00627951">
        <w:rPr>
          <w:rFonts w:ascii="Times New Roman" w:eastAsia="Times New Roman" w:hAnsi="Times New Roman" w:cs="Times New Roman"/>
          <w:b/>
          <w:bCs/>
          <w:color w:val="000000" w:themeColor="text1"/>
          <w:sz w:val="24"/>
          <w:szCs w:val="24"/>
          <w:shd w:val="clear" w:color="auto" w:fill="00FFFF"/>
        </w:rPr>
        <w:t>D. designed</w:t>
      </w:r>
    </w:p>
    <w:p w14:paraId="0F4AA483"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Giải Thích:</w:t>
      </w:r>
      <w:r w:rsidRPr="00627951">
        <w:rPr>
          <w:rFonts w:ascii="Times New Roman" w:eastAsia="Times New Roman" w:hAnsi="Times New Roman" w:cs="Times New Roman"/>
          <w:color w:val="000000" w:themeColor="text1"/>
          <w:sz w:val="24"/>
          <w:szCs w:val="24"/>
        </w:rPr>
        <w:t> Kiến thức về rút gọn mệnh đề quan hệ</w:t>
      </w:r>
    </w:p>
    <w:p w14:paraId="3D95E864" w14:textId="77777777" w:rsidR="00627951" w:rsidRPr="00627951" w:rsidRDefault="00627951" w:rsidP="00E6432B">
      <w:pPr>
        <w:numPr>
          <w:ilvl w:val="0"/>
          <w:numId w:val="319"/>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Phân tích chi tiết</w:t>
      </w:r>
    </w:p>
    <w:p w14:paraId="3B012403"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Câu này cần một động từ ở thể bị động (passive voice) vì "our products" đang bị tác động. "Designed" là dạng quá khứ phân từ đúng trong câu này, vì vậy đáp án D là chính xác.</w:t>
      </w:r>
    </w:p>
    <w:p w14:paraId="35CF5F35"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Tạm Dịch: </w:t>
      </w:r>
      <w:r w:rsidRPr="00627951">
        <w:rPr>
          <w:rFonts w:ascii="Times New Roman" w:eastAsia="Times New Roman" w:hAnsi="Times New Roman" w:cs="Times New Roman"/>
          <w:color w:val="000000" w:themeColor="text1"/>
          <w:sz w:val="24"/>
          <w:szCs w:val="24"/>
        </w:rPr>
        <w:t>they’re revolutionary, designed to empower you to live green effortlessly. (Chúng mang tính cách mạng, được thiết kế để giúp bạn sống xanh một cách dễ dàng.)</w:t>
      </w:r>
    </w:p>
    <w:p w14:paraId="6F843F1B"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Question 5:A. </w:t>
      </w:r>
      <w:r w:rsidRPr="00627951">
        <w:rPr>
          <w:rFonts w:ascii="Times New Roman" w:eastAsia="Times New Roman" w:hAnsi="Times New Roman" w:cs="Times New Roman"/>
          <w:color w:val="000000" w:themeColor="text1"/>
          <w:sz w:val="24"/>
          <w:szCs w:val="24"/>
        </w:rPr>
        <w:t>with</w:t>
      </w:r>
      <w:r w:rsidRPr="00627951">
        <w:rPr>
          <w:rFonts w:ascii="Times New Roman" w:eastAsia="Times New Roman" w:hAnsi="Times New Roman" w:cs="Times New Roman"/>
          <w:b/>
          <w:bCs/>
          <w:color w:val="000000" w:themeColor="text1"/>
          <w:sz w:val="24"/>
          <w:szCs w:val="24"/>
        </w:rPr>
        <w:t>                                        B. </w:t>
      </w:r>
      <w:r w:rsidRPr="00627951">
        <w:rPr>
          <w:rFonts w:ascii="Times New Roman" w:eastAsia="Times New Roman" w:hAnsi="Times New Roman" w:cs="Times New Roman"/>
          <w:color w:val="000000" w:themeColor="text1"/>
          <w:sz w:val="24"/>
          <w:szCs w:val="24"/>
        </w:rPr>
        <w:t>to</w:t>
      </w:r>
      <w:r w:rsidRPr="00627951">
        <w:rPr>
          <w:rFonts w:ascii="Times New Roman" w:eastAsia="Times New Roman" w:hAnsi="Times New Roman" w:cs="Times New Roman"/>
          <w:b/>
          <w:bCs/>
          <w:color w:val="000000" w:themeColor="text1"/>
          <w:sz w:val="24"/>
          <w:szCs w:val="24"/>
        </w:rPr>
        <w:t>                                </w:t>
      </w:r>
      <w:r w:rsidRPr="00627951">
        <w:rPr>
          <w:rFonts w:ascii="Times New Roman" w:eastAsia="Times New Roman" w:hAnsi="Times New Roman" w:cs="Times New Roman"/>
          <w:b/>
          <w:bCs/>
          <w:color w:val="000000" w:themeColor="text1"/>
          <w:sz w:val="24"/>
          <w:szCs w:val="24"/>
          <w:shd w:val="clear" w:color="auto" w:fill="00FFFF"/>
        </w:rPr>
        <w:t>C. for</w:t>
      </w:r>
      <w:r w:rsidRPr="00627951">
        <w:rPr>
          <w:rFonts w:ascii="Times New Roman" w:eastAsia="Times New Roman" w:hAnsi="Times New Roman" w:cs="Times New Roman"/>
          <w:b/>
          <w:bCs/>
          <w:color w:val="000000" w:themeColor="text1"/>
          <w:sz w:val="24"/>
          <w:szCs w:val="24"/>
        </w:rPr>
        <w:t>                                        D. </w:t>
      </w:r>
      <w:r w:rsidRPr="00627951">
        <w:rPr>
          <w:rFonts w:ascii="Times New Roman" w:eastAsia="Times New Roman" w:hAnsi="Times New Roman" w:cs="Times New Roman"/>
          <w:color w:val="000000" w:themeColor="text1"/>
          <w:sz w:val="24"/>
          <w:szCs w:val="24"/>
        </w:rPr>
        <w:t>about</w:t>
      </w:r>
    </w:p>
    <w:p w14:paraId="3F75DA42"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Giải Thích:</w:t>
      </w:r>
      <w:r w:rsidRPr="00627951">
        <w:rPr>
          <w:rFonts w:ascii="Times New Roman" w:eastAsia="Times New Roman" w:hAnsi="Times New Roman" w:cs="Times New Roman"/>
          <w:color w:val="000000" w:themeColor="text1"/>
          <w:sz w:val="24"/>
          <w:szCs w:val="24"/>
        </w:rPr>
        <w:t> Kiến thức về giới từ</w:t>
      </w:r>
    </w:p>
    <w:p w14:paraId="2742DBBD" w14:textId="77777777" w:rsidR="00627951" w:rsidRPr="00627951" w:rsidRDefault="00627951" w:rsidP="00E6432B">
      <w:pPr>
        <w:numPr>
          <w:ilvl w:val="0"/>
          <w:numId w:val="320"/>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Phân tích chi tiết</w:t>
      </w:r>
    </w:p>
    <w:p w14:paraId="4AF49942"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Cấu trúc đúng khi nói đến hành động "rethinking your habits" trong ngữ cảnh này là "for a better tomorrow." Từ "for" chỉ mục đích, phù hợp nhất với ngữ nghĩa của câu.</w:t>
      </w:r>
    </w:p>
    <w:p w14:paraId="24A84A47"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Đáp án C phù hợp</w:t>
      </w:r>
    </w:p>
    <w:p w14:paraId="67363C57"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Tạm Dịch: </w:t>
      </w:r>
      <w:r w:rsidRPr="00627951">
        <w:rPr>
          <w:rFonts w:ascii="Times New Roman" w:eastAsia="Times New Roman" w:hAnsi="Times New Roman" w:cs="Times New Roman"/>
          <w:color w:val="000000" w:themeColor="text1"/>
          <w:sz w:val="24"/>
          <w:szCs w:val="24"/>
        </w:rPr>
        <w:t>Take action today by rethinking your habits for a better tomorrow. (Hãy hành động ngay hôm nay bằng cách thay đổi thói quen của bạn để có một ngày mai tốt đẹp hơn.)</w:t>
      </w:r>
    </w:p>
    <w:p w14:paraId="26B5B870"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Question 6:</w:t>
      </w:r>
      <w:r w:rsidRPr="00627951">
        <w:rPr>
          <w:rFonts w:ascii="Times New Roman" w:eastAsia="Times New Roman" w:hAnsi="Times New Roman" w:cs="Times New Roman"/>
          <w:b/>
          <w:bCs/>
          <w:color w:val="000000" w:themeColor="text1"/>
          <w:sz w:val="24"/>
          <w:szCs w:val="24"/>
          <w:shd w:val="clear" w:color="auto" w:fill="00FFFF"/>
        </w:rPr>
        <w:t>A. Take</w:t>
      </w:r>
      <w:r w:rsidRPr="00627951">
        <w:rPr>
          <w:rFonts w:ascii="Times New Roman" w:eastAsia="Times New Roman" w:hAnsi="Times New Roman" w:cs="Times New Roman"/>
          <w:b/>
          <w:bCs/>
          <w:color w:val="000000" w:themeColor="text1"/>
          <w:sz w:val="24"/>
          <w:szCs w:val="24"/>
        </w:rPr>
        <w:t>                                        B. </w:t>
      </w:r>
      <w:r w:rsidRPr="00627951">
        <w:rPr>
          <w:rFonts w:ascii="Times New Roman" w:eastAsia="Times New Roman" w:hAnsi="Times New Roman" w:cs="Times New Roman"/>
          <w:color w:val="000000" w:themeColor="text1"/>
          <w:sz w:val="24"/>
          <w:szCs w:val="24"/>
        </w:rPr>
        <w:t>Make</w:t>
      </w:r>
      <w:r w:rsidRPr="00627951">
        <w:rPr>
          <w:rFonts w:ascii="Times New Roman" w:eastAsia="Times New Roman" w:hAnsi="Times New Roman" w:cs="Times New Roman"/>
          <w:b/>
          <w:bCs/>
          <w:color w:val="000000" w:themeColor="text1"/>
          <w:sz w:val="24"/>
          <w:szCs w:val="24"/>
        </w:rPr>
        <w:t>                                C. </w:t>
      </w:r>
      <w:r w:rsidRPr="00627951">
        <w:rPr>
          <w:rFonts w:ascii="Times New Roman" w:eastAsia="Times New Roman" w:hAnsi="Times New Roman" w:cs="Times New Roman"/>
          <w:color w:val="000000" w:themeColor="text1"/>
          <w:sz w:val="24"/>
          <w:szCs w:val="24"/>
        </w:rPr>
        <w:t>Do</w:t>
      </w:r>
      <w:r w:rsidRPr="00627951">
        <w:rPr>
          <w:rFonts w:ascii="Times New Roman" w:eastAsia="Times New Roman" w:hAnsi="Times New Roman" w:cs="Times New Roman"/>
          <w:b/>
          <w:bCs/>
          <w:color w:val="000000" w:themeColor="text1"/>
          <w:sz w:val="24"/>
          <w:szCs w:val="24"/>
        </w:rPr>
        <w:t>                                        D. </w:t>
      </w:r>
      <w:r w:rsidRPr="00627951">
        <w:rPr>
          <w:rFonts w:ascii="Times New Roman" w:eastAsia="Times New Roman" w:hAnsi="Times New Roman" w:cs="Times New Roman"/>
          <w:color w:val="000000" w:themeColor="text1"/>
          <w:sz w:val="24"/>
          <w:szCs w:val="24"/>
        </w:rPr>
        <w:t>Bring</w:t>
      </w:r>
    </w:p>
    <w:p w14:paraId="24716A92"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Giải Thích: Kiến thức về cụm cố định</w:t>
      </w:r>
    </w:p>
    <w:p w14:paraId="2E121A43" w14:textId="77777777" w:rsidR="00627951" w:rsidRPr="00627951" w:rsidRDefault="00627951" w:rsidP="00E6432B">
      <w:pPr>
        <w:numPr>
          <w:ilvl w:val="0"/>
          <w:numId w:val="321"/>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Phân tích chi tiết</w:t>
      </w:r>
    </w:p>
    <w:p w14:paraId="0786512A"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Câu này cần động từ "Take" để nói về hành động bắt đầu một điều gì đó. "Take the first step" là một cụm từ quen thuộc trong tiếng Anh. Các động từ khác không phù hợp trong ngữ cảnh này.</w:t>
      </w:r>
    </w:p>
    <w:p w14:paraId="46E45D0C"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Tạm Dịch: </w:t>
      </w:r>
      <w:r w:rsidRPr="00627951">
        <w:rPr>
          <w:rFonts w:ascii="Times New Roman" w:eastAsia="Times New Roman" w:hAnsi="Times New Roman" w:cs="Times New Roman"/>
          <w:color w:val="000000" w:themeColor="text1"/>
          <w:sz w:val="24"/>
          <w:szCs w:val="24"/>
        </w:rPr>
        <w:t>Take the first step—change your habits and commit to a cleaner, healthier planet. (Hãy thực hiện bước đầu tiên—thay đổi thói quen và cam kết vì một hành tinh sạch hơn, khỏe mạnh hơn.)</w:t>
      </w:r>
    </w:p>
    <w:p w14:paraId="41D27651"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Read of the following leaflet and mark the letter A, B, C or D on your answer sheet to indicate the option that best fits each of the numbered blanks from 7 to 12.</w:t>
      </w:r>
    </w:p>
    <w:p w14:paraId="4211DCEA" w14:textId="77777777" w:rsidR="00627951" w:rsidRPr="00627951" w:rsidRDefault="00627951" w:rsidP="00627951">
      <w:pPr>
        <w:spacing w:after="0" w:line="240" w:lineRule="auto"/>
        <w:jc w:val="center"/>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Celebrate Diversity!</w:t>
      </w:r>
    </w:p>
    <w:p w14:paraId="4254CE88" w14:textId="77777777" w:rsidR="00627951" w:rsidRPr="00627951" w:rsidRDefault="00627951" w:rsidP="00E6432B">
      <w:pPr>
        <w:numPr>
          <w:ilvl w:val="0"/>
          <w:numId w:val="322"/>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In a world where </w:t>
      </w:r>
      <w:r w:rsidRPr="00627951">
        <w:rPr>
          <w:rFonts w:ascii="Times New Roman" w:eastAsia="Times New Roman" w:hAnsi="Times New Roman" w:cs="Times New Roman"/>
          <w:b/>
          <w:bCs/>
          <w:color w:val="000000" w:themeColor="text1"/>
          <w:sz w:val="24"/>
          <w:szCs w:val="24"/>
        </w:rPr>
        <w:t>(7)_________ </w:t>
      </w:r>
      <w:r w:rsidRPr="00627951">
        <w:rPr>
          <w:rFonts w:ascii="Times New Roman" w:eastAsia="Times New Roman" w:hAnsi="Times New Roman" w:cs="Times New Roman"/>
          <w:color w:val="000000" w:themeColor="text1"/>
          <w:sz w:val="24"/>
          <w:szCs w:val="24"/>
        </w:rPr>
        <w:t>cultures shape our identities and ways of thinking, it’s essential to embrace the beauty of diversity. By opening our hearts and minds, we </w:t>
      </w:r>
      <w:r w:rsidRPr="00627951">
        <w:rPr>
          <w:rFonts w:ascii="Times New Roman" w:eastAsia="Times New Roman" w:hAnsi="Times New Roman" w:cs="Times New Roman"/>
          <w:b/>
          <w:bCs/>
          <w:color w:val="000000" w:themeColor="text1"/>
          <w:sz w:val="24"/>
          <w:szCs w:val="24"/>
        </w:rPr>
        <w:t>(8)_________ </w:t>
      </w:r>
      <w:r w:rsidRPr="00627951">
        <w:rPr>
          <w:rFonts w:ascii="Times New Roman" w:eastAsia="Times New Roman" w:hAnsi="Times New Roman" w:cs="Times New Roman"/>
          <w:color w:val="000000" w:themeColor="text1"/>
          <w:sz w:val="24"/>
          <w:szCs w:val="24"/>
        </w:rPr>
        <w:t>barriers that divide us, creating space for understanding and collaboration.</w:t>
      </w:r>
    </w:p>
    <w:p w14:paraId="4A8402DC" w14:textId="77777777" w:rsidR="00627951" w:rsidRPr="00627951" w:rsidRDefault="00627951" w:rsidP="00E6432B">
      <w:pPr>
        <w:numPr>
          <w:ilvl w:val="0"/>
          <w:numId w:val="322"/>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Cultural diversity isn’t just about learning new customs; it’s about sharing </w:t>
      </w:r>
      <w:r w:rsidRPr="00627951">
        <w:rPr>
          <w:rFonts w:ascii="Times New Roman" w:eastAsia="Times New Roman" w:hAnsi="Times New Roman" w:cs="Times New Roman"/>
          <w:b/>
          <w:bCs/>
          <w:color w:val="000000" w:themeColor="text1"/>
          <w:sz w:val="24"/>
          <w:szCs w:val="24"/>
        </w:rPr>
        <w:t>(9)_________</w:t>
      </w:r>
      <w:r w:rsidRPr="00627951">
        <w:rPr>
          <w:rFonts w:ascii="Times New Roman" w:eastAsia="Times New Roman" w:hAnsi="Times New Roman" w:cs="Times New Roman"/>
          <w:color w:val="000000" w:themeColor="text1"/>
          <w:sz w:val="24"/>
          <w:szCs w:val="24"/>
        </w:rPr>
        <w:t> and growing together. The success of any multicultural society relies on its ability to engage </w:t>
      </w:r>
      <w:r w:rsidRPr="00627951">
        <w:rPr>
          <w:rFonts w:ascii="Times New Roman" w:eastAsia="Times New Roman" w:hAnsi="Times New Roman" w:cs="Times New Roman"/>
          <w:b/>
          <w:bCs/>
          <w:color w:val="000000" w:themeColor="text1"/>
          <w:sz w:val="24"/>
          <w:szCs w:val="24"/>
        </w:rPr>
        <w:t>(10)_________</w:t>
      </w:r>
      <w:r w:rsidRPr="00627951">
        <w:rPr>
          <w:rFonts w:ascii="Times New Roman" w:eastAsia="Times New Roman" w:hAnsi="Times New Roman" w:cs="Times New Roman"/>
          <w:color w:val="000000" w:themeColor="text1"/>
          <w:sz w:val="24"/>
          <w:szCs w:val="24"/>
        </w:rPr>
        <w:t> through mutual respect and open dialogue.</w:t>
      </w:r>
    </w:p>
    <w:p w14:paraId="456E8864" w14:textId="77777777" w:rsidR="00627951" w:rsidRPr="00627951" w:rsidRDefault="00627951" w:rsidP="00E6432B">
      <w:pPr>
        <w:numPr>
          <w:ilvl w:val="0"/>
          <w:numId w:val="322"/>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With each conversation, we gain </w:t>
      </w:r>
      <w:r w:rsidRPr="00627951">
        <w:rPr>
          <w:rFonts w:ascii="Times New Roman" w:eastAsia="Times New Roman" w:hAnsi="Times New Roman" w:cs="Times New Roman"/>
          <w:b/>
          <w:bCs/>
          <w:color w:val="000000" w:themeColor="text1"/>
          <w:sz w:val="24"/>
          <w:szCs w:val="24"/>
        </w:rPr>
        <w:t>(11)_________ </w:t>
      </w:r>
      <w:r w:rsidRPr="00627951">
        <w:rPr>
          <w:rFonts w:ascii="Times New Roman" w:eastAsia="Times New Roman" w:hAnsi="Times New Roman" w:cs="Times New Roman"/>
          <w:color w:val="000000" w:themeColor="text1"/>
          <w:sz w:val="24"/>
          <w:szCs w:val="24"/>
        </w:rPr>
        <w:t>that challenge our perspectives and enrich our lives. Imagine a world where </w:t>
      </w:r>
      <w:r w:rsidRPr="00627951">
        <w:rPr>
          <w:rFonts w:ascii="Times New Roman" w:eastAsia="Times New Roman" w:hAnsi="Times New Roman" w:cs="Times New Roman"/>
          <w:b/>
          <w:bCs/>
          <w:color w:val="000000" w:themeColor="text1"/>
          <w:sz w:val="24"/>
          <w:szCs w:val="24"/>
        </w:rPr>
        <w:t>(12)_________ </w:t>
      </w:r>
      <w:r w:rsidRPr="00627951">
        <w:rPr>
          <w:rFonts w:ascii="Times New Roman" w:eastAsia="Times New Roman" w:hAnsi="Times New Roman" w:cs="Times New Roman"/>
          <w:color w:val="000000" w:themeColor="text1"/>
          <w:sz w:val="24"/>
          <w:szCs w:val="24"/>
        </w:rPr>
        <w:t>of us embrace the richness of different backgrounds, building a future where everyone is celebrated.</w:t>
      </w:r>
    </w:p>
    <w:p w14:paraId="3C732F55"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Question 7:A. </w:t>
      </w:r>
      <w:r w:rsidRPr="00627951">
        <w:rPr>
          <w:rFonts w:ascii="Times New Roman" w:eastAsia="Times New Roman" w:hAnsi="Times New Roman" w:cs="Times New Roman"/>
          <w:color w:val="000000" w:themeColor="text1"/>
          <w:sz w:val="24"/>
          <w:szCs w:val="24"/>
        </w:rPr>
        <w:t>others</w:t>
      </w:r>
      <w:r w:rsidRPr="00627951">
        <w:rPr>
          <w:rFonts w:ascii="Times New Roman" w:eastAsia="Times New Roman" w:hAnsi="Times New Roman" w:cs="Times New Roman"/>
          <w:b/>
          <w:bCs/>
          <w:color w:val="000000" w:themeColor="text1"/>
          <w:sz w:val="24"/>
          <w:szCs w:val="24"/>
        </w:rPr>
        <w:t>                                        </w:t>
      </w:r>
      <w:r w:rsidRPr="00627951">
        <w:rPr>
          <w:rFonts w:ascii="Times New Roman" w:eastAsia="Times New Roman" w:hAnsi="Times New Roman" w:cs="Times New Roman"/>
          <w:b/>
          <w:bCs/>
          <w:color w:val="000000" w:themeColor="text1"/>
          <w:sz w:val="24"/>
          <w:szCs w:val="24"/>
          <w:shd w:val="clear" w:color="auto" w:fill="00FFFF"/>
        </w:rPr>
        <w:t>B. other</w:t>
      </w:r>
      <w:r w:rsidRPr="00627951">
        <w:rPr>
          <w:rFonts w:ascii="Times New Roman" w:eastAsia="Times New Roman" w:hAnsi="Times New Roman" w:cs="Times New Roman"/>
          <w:b/>
          <w:bCs/>
          <w:color w:val="000000" w:themeColor="text1"/>
          <w:sz w:val="24"/>
          <w:szCs w:val="24"/>
        </w:rPr>
        <w:t>                                C. </w:t>
      </w:r>
      <w:r w:rsidRPr="00627951">
        <w:rPr>
          <w:rFonts w:ascii="Times New Roman" w:eastAsia="Times New Roman" w:hAnsi="Times New Roman" w:cs="Times New Roman"/>
          <w:color w:val="000000" w:themeColor="text1"/>
          <w:sz w:val="24"/>
          <w:szCs w:val="24"/>
        </w:rPr>
        <w:t>the others</w:t>
      </w:r>
      <w:r w:rsidRPr="00627951">
        <w:rPr>
          <w:rFonts w:ascii="Times New Roman" w:eastAsia="Times New Roman" w:hAnsi="Times New Roman" w:cs="Times New Roman"/>
          <w:b/>
          <w:bCs/>
          <w:color w:val="000000" w:themeColor="text1"/>
          <w:sz w:val="24"/>
          <w:szCs w:val="24"/>
        </w:rPr>
        <w:t>                                D. </w:t>
      </w:r>
      <w:r w:rsidRPr="00627951">
        <w:rPr>
          <w:rFonts w:ascii="Times New Roman" w:eastAsia="Times New Roman" w:hAnsi="Times New Roman" w:cs="Times New Roman"/>
          <w:color w:val="000000" w:themeColor="text1"/>
          <w:sz w:val="24"/>
          <w:szCs w:val="24"/>
        </w:rPr>
        <w:t>another</w:t>
      </w:r>
    </w:p>
    <w:p w14:paraId="29EBA2E7"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Giải Thích:</w:t>
      </w:r>
      <w:r w:rsidRPr="00627951">
        <w:rPr>
          <w:rFonts w:ascii="Times New Roman" w:eastAsia="Times New Roman" w:hAnsi="Times New Roman" w:cs="Times New Roman"/>
          <w:color w:val="000000" w:themeColor="text1"/>
          <w:sz w:val="24"/>
          <w:szCs w:val="24"/>
        </w:rPr>
        <w:t> Kiến thức về lượng từ</w:t>
      </w:r>
    </w:p>
    <w:p w14:paraId="4FD53549" w14:textId="77777777" w:rsidR="00627951" w:rsidRPr="00627951" w:rsidRDefault="00627951" w:rsidP="00E6432B">
      <w:pPr>
        <w:numPr>
          <w:ilvl w:val="0"/>
          <w:numId w:val="323"/>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Phân tích chi tiết</w:t>
      </w:r>
    </w:p>
    <w:p w14:paraId="416A024B"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Trong câu này, từ "cultures" là danh từ số nhiều, vì vậy "other" là lựa chọn đúng. Từ "other" được sử dụng để nói đến các nhóm văn hóa khác. Các lựa chọn khác không phù hợp vì:</w:t>
      </w:r>
    </w:p>
    <w:p w14:paraId="1AE6C9BF"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"others" (danh từ số nhiều) không hợp trong ngữ cảnh này.</w:t>
      </w:r>
    </w:p>
    <w:p w14:paraId="22D65757"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"the others" có nghĩa là "những người khác" nhưng không phù hợp trong ngữ cảnh đề cập đến các nền văn hóa.</w:t>
      </w:r>
    </w:p>
    <w:p w14:paraId="13E16BDE"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"another" chỉ sự thay thế một cái gì đó trong số ít, nhưng không phù hợp với "cultures" số nhiều.</w:t>
      </w:r>
    </w:p>
    <w:p w14:paraId="49F3CD29"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Tạm Dịch: In a world where other cultures shape our identities and ways of thinking, it’s essential to embrace the beauty of diversity. (Trong một thế giới mà các nền văn hóa khác nhau định hình bản sắc và cách suy nghĩ của chúng ta, việc chấp nhận vẻ đẹp của sự đa dạng là điều cần thiết.)</w:t>
      </w:r>
    </w:p>
    <w:p w14:paraId="29126980"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lastRenderedPageBreak/>
        <w:t>Question 8:A. </w:t>
      </w:r>
      <w:r w:rsidRPr="00627951">
        <w:rPr>
          <w:rFonts w:ascii="Times New Roman" w:eastAsia="Times New Roman" w:hAnsi="Times New Roman" w:cs="Times New Roman"/>
          <w:color w:val="000000" w:themeColor="text1"/>
          <w:sz w:val="24"/>
          <w:szCs w:val="24"/>
        </w:rPr>
        <w:t>bring up</w:t>
      </w:r>
      <w:r w:rsidRPr="00627951">
        <w:rPr>
          <w:rFonts w:ascii="Times New Roman" w:eastAsia="Times New Roman" w:hAnsi="Times New Roman" w:cs="Times New Roman"/>
          <w:b/>
          <w:bCs/>
          <w:color w:val="000000" w:themeColor="text1"/>
          <w:sz w:val="24"/>
          <w:szCs w:val="24"/>
        </w:rPr>
        <w:t>                                B. </w:t>
      </w:r>
      <w:r w:rsidRPr="00627951">
        <w:rPr>
          <w:rFonts w:ascii="Times New Roman" w:eastAsia="Times New Roman" w:hAnsi="Times New Roman" w:cs="Times New Roman"/>
          <w:color w:val="000000" w:themeColor="text1"/>
          <w:sz w:val="24"/>
          <w:szCs w:val="24"/>
        </w:rPr>
        <w:t>turn over        </w:t>
      </w:r>
      <w:r w:rsidRPr="00627951">
        <w:rPr>
          <w:rFonts w:ascii="Times New Roman" w:eastAsia="Times New Roman" w:hAnsi="Times New Roman" w:cs="Times New Roman"/>
          <w:b/>
          <w:bCs/>
          <w:color w:val="000000" w:themeColor="text1"/>
          <w:sz w:val="24"/>
          <w:szCs w:val="24"/>
        </w:rPr>
        <w:t>                C. </w:t>
      </w:r>
      <w:r w:rsidRPr="00627951">
        <w:rPr>
          <w:rFonts w:ascii="Times New Roman" w:eastAsia="Times New Roman" w:hAnsi="Times New Roman" w:cs="Times New Roman"/>
          <w:color w:val="000000" w:themeColor="text1"/>
          <w:sz w:val="24"/>
          <w:szCs w:val="24"/>
        </w:rPr>
        <w:t>hold back        </w:t>
      </w:r>
      <w:r w:rsidRPr="00627951">
        <w:rPr>
          <w:rFonts w:ascii="Times New Roman" w:eastAsia="Times New Roman" w:hAnsi="Times New Roman" w:cs="Times New Roman"/>
          <w:b/>
          <w:bCs/>
          <w:color w:val="000000" w:themeColor="text1"/>
          <w:sz w:val="24"/>
          <w:szCs w:val="24"/>
        </w:rPr>
        <w:t>                        </w:t>
      </w:r>
      <w:r w:rsidRPr="00627951">
        <w:rPr>
          <w:rFonts w:ascii="Times New Roman" w:eastAsia="Times New Roman" w:hAnsi="Times New Roman" w:cs="Times New Roman"/>
          <w:b/>
          <w:bCs/>
          <w:color w:val="000000" w:themeColor="text1"/>
          <w:sz w:val="24"/>
          <w:szCs w:val="24"/>
          <w:shd w:val="clear" w:color="auto" w:fill="00FFFF"/>
        </w:rPr>
        <w:t>D. break down</w:t>
      </w:r>
    </w:p>
    <w:p w14:paraId="4266118A"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Giải Thích: </w:t>
      </w:r>
      <w:r w:rsidRPr="00627951">
        <w:rPr>
          <w:rFonts w:ascii="Times New Roman" w:eastAsia="Times New Roman" w:hAnsi="Times New Roman" w:cs="Times New Roman"/>
          <w:color w:val="000000" w:themeColor="text1"/>
          <w:sz w:val="24"/>
          <w:szCs w:val="24"/>
        </w:rPr>
        <w:t>Kiến thức về cụm động từ</w:t>
      </w:r>
    </w:p>
    <w:p w14:paraId="60BBC441" w14:textId="77777777" w:rsidR="00627951" w:rsidRPr="00627951" w:rsidRDefault="00627951" w:rsidP="00E6432B">
      <w:pPr>
        <w:numPr>
          <w:ilvl w:val="0"/>
          <w:numId w:val="324"/>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Phân tích chi tiết</w:t>
      </w:r>
    </w:p>
    <w:p w14:paraId="1E64EBC0"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Cụm động từ "break down" có nghĩa là "phá vỡ" hay "dỡ bỏ," phù hợp với việc phá vỡ các rào cản. Các lựa chọn khác không phù hợp trong ngữ cảnh này:</w:t>
      </w:r>
    </w:p>
    <w:p w14:paraId="20B4DB13"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"bring up" có nghĩa là đề cập đến vấn đề nào đó.</w:t>
      </w:r>
    </w:p>
    <w:p w14:paraId="554535D4"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"turn over" có nghĩa là chuyển đổi hoặc thay đổi, không phù hợp với ý nghĩa ở đây.</w:t>
      </w:r>
    </w:p>
    <w:p w14:paraId="5B2EDC42"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"hold back" có nghĩa là ngừng lại, cản trở, không phù hợp trong ngữ cảnh tích cực này.</w:t>
      </w:r>
    </w:p>
    <w:p w14:paraId="2FC4AC70"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Tạm Dịch: </w:t>
      </w:r>
      <w:r w:rsidRPr="00627951">
        <w:rPr>
          <w:rFonts w:ascii="Times New Roman" w:eastAsia="Times New Roman" w:hAnsi="Times New Roman" w:cs="Times New Roman"/>
          <w:color w:val="000000" w:themeColor="text1"/>
          <w:sz w:val="24"/>
          <w:szCs w:val="24"/>
        </w:rPr>
        <w:t>By opening our hearts and minds, we break down barriers that divide us, creating space for understanding and collaboration. (Bằng cách mở rộng trái tim và tâm trí, chúng ta phá bỏ những rào cản chia rẽ, tạo ra không gian cho sự hiểu biết và hợp tác.)</w:t>
      </w:r>
    </w:p>
    <w:p w14:paraId="27182413"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Question 9:A. </w:t>
      </w:r>
      <w:r w:rsidRPr="00627951">
        <w:rPr>
          <w:rFonts w:ascii="Times New Roman" w:eastAsia="Times New Roman" w:hAnsi="Times New Roman" w:cs="Times New Roman"/>
          <w:color w:val="000000" w:themeColor="text1"/>
          <w:sz w:val="24"/>
          <w:szCs w:val="24"/>
        </w:rPr>
        <w:t>experience</w:t>
      </w:r>
      <w:r w:rsidRPr="00627951">
        <w:rPr>
          <w:rFonts w:ascii="Times New Roman" w:eastAsia="Times New Roman" w:hAnsi="Times New Roman" w:cs="Times New Roman"/>
          <w:b/>
          <w:bCs/>
          <w:color w:val="000000" w:themeColor="text1"/>
          <w:sz w:val="24"/>
          <w:szCs w:val="24"/>
        </w:rPr>
        <w:t>                                B. </w:t>
      </w:r>
      <w:r w:rsidRPr="00627951">
        <w:rPr>
          <w:rFonts w:ascii="Times New Roman" w:eastAsia="Times New Roman" w:hAnsi="Times New Roman" w:cs="Times New Roman"/>
          <w:color w:val="000000" w:themeColor="text1"/>
          <w:sz w:val="24"/>
          <w:szCs w:val="24"/>
        </w:rPr>
        <w:t>culture</w:t>
      </w:r>
      <w:r w:rsidRPr="00627951">
        <w:rPr>
          <w:rFonts w:ascii="Times New Roman" w:eastAsia="Times New Roman" w:hAnsi="Times New Roman" w:cs="Times New Roman"/>
          <w:b/>
          <w:bCs/>
          <w:color w:val="000000" w:themeColor="text1"/>
          <w:sz w:val="24"/>
          <w:szCs w:val="24"/>
        </w:rPr>
        <w:t>                        </w:t>
      </w:r>
      <w:r w:rsidRPr="00627951">
        <w:rPr>
          <w:rFonts w:ascii="Times New Roman" w:eastAsia="Times New Roman" w:hAnsi="Times New Roman" w:cs="Times New Roman"/>
          <w:b/>
          <w:bCs/>
          <w:color w:val="000000" w:themeColor="text1"/>
          <w:sz w:val="24"/>
          <w:szCs w:val="24"/>
          <w:shd w:val="clear" w:color="auto" w:fill="00FFFF"/>
        </w:rPr>
        <w:t>C. knowledge</w:t>
      </w:r>
      <w:r w:rsidRPr="00627951">
        <w:rPr>
          <w:rFonts w:ascii="Times New Roman" w:eastAsia="Times New Roman" w:hAnsi="Times New Roman" w:cs="Times New Roman"/>
          <w:b/>
          <w:bCs/>
          <w:color w:val="000000" w:themeColor="text1"/>
          <w:sz w:val="24"/>
          <w:szCs w:val="24"/>
        </w:rPr>
        <w:t>                        D. </w:t>
      </w:r>
      <w:r w:rsidRPr="00627951">
        <w:rPr>
          <w:rFonts w:ascii="Times New Roman" w:eastAsia="Times New Roman" w:hAnsi="Times New Roman" w:cs="Times New Roman"/>
          <w:color w:val="000000" w:themeColor="text1"/>
          <w:sz w:val="24"/>
          <w:szCs w:val="24"/>
        </w:rPr>
        <w:t>wisdom</w:t>
      </w:r>
    </w:p>
    <w:p w14:paraId="642CA925"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Giải Thích:</w:t>
      </w:r>
      <w:r w:rsidRPr="00627951">
        <w:rPr>
          <w:rFonts w:ascii="Times New Roman" w:eastAsia="Times New Roman" w:hAnsi="Times New Roman" w:cs="Times New Roman"/>
          <w:color w:val="000000" w:themeColor="text1"/>
          <w:sz w:val="24"/>
          <w:szCs w:val="24"/>
        </w:rPr>
        <w:t> Kiến thức về từ vựng - nghĩa của từ</w:t>
      </w:r>
    </w:p>
    <w:p w14:paraId="2061CBC8" w14:textId="77777777" w:rsidR="00627951" w:rsidRPr="00627951" w:rsidRDefault="00627951" w:rsidP="00E6432B">
      <w:pPr>
        <w:numPr>
          <w:ilvl w:val="0"/>
          <w:numId w:val="325"/>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Phân tích chi tiết</w:t>
      </w:r>
    </w:p>
    <w:p w14:paraId="62D37B3D"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A. experience (kinh nghiệm): Mặc dù "experience" cũng có thể chia sẻ, nhưng trong ngữ cảnh này, "knowledge" (kiến thức) được coi là yếu tố quan trọng hơn trong việc phát triển và hiểu biết lẫn nhau.</w:t>
      </w:r>
    </w:p>
    <w:p w14:paraId="662BCD37"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B. culture (văn hóa): Văn hóa là một yếu tố rộng lớn và có thể chia sẻ, nhưng "knowledge" thường được dùng trong ngữ cảnh này để nói về sự phát triển trí thức.</w:t>
      </w:r>
    </w:p>
    <w:p w14:paraId="396CB310"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C. knowledge (kiến thức) là lựa chọn đúng vì "sharing knowledge" là một cụm từ phổ biến, có nghĩa là chia sẻ những hiểu biết, kiến thức mà mỗi người có được. Điều này rất phù hợp với ngữ cảnh "growing together" (phát triển cùng nhau), vì việc chia sẻ kiến thức giúp mọi người học hỏi và phát triển.</w:t>
      </w:r>
    </w:p>
    <w:p w14:paraId="1A1E3EDD"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D. wisdom (sự khôn ngoan): "Wisdom" mang tính trừu tượng, không dễ dàng chia sẻ như "knowledge".</w:t>
      </w:r>
    </w:p>
    <w:p w14:paraId="155E53CB"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Tạm Dịch:</w:t>
      </w:r>
      <w:r w:rsidRPr="00627951">
        <w:rPr>
          <w:rFonts w:ascii="Times New Roman" w:eastAsia="Times New Roman" w:hAnsi="Times New Roman" w:cs="Times New Roman"/>
          <w:color w:val="000000" w:themeColor="text1"/>
          <w:sz w:val="24"/>
          <w:szCs w:val="24"/>
        </w:rPr>
        <w:t> Cultural diversity isn’t just about learning new customs; it’s about sharing knowledge and growing together. (Sự đa dạng văn hóa không chỉ là việc học hỏi những phong tục mới; mà còn là việc chia sẻ kiến thức và cùng nhau phát triển.)</w:t>
      </w:r>
    </w:p>
    <w:p w14:paraId="5EC14C5D"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Question 10:</w:t>
      </w:r>
      <w:r w:rsidRPr="00627951">
        <w:rPr>
          <w:rFonts w:ascii="Times New Roman" w:eastAsia="Times New Roman" w:hAnsi="Times New Roman" w:cs="Times New Roman"/>
          <w:b/>
          <w:bCs/>
          <w:color w:val="000000" w:themeColor="text1"/>
          <w:sz w:val="24"/>
          <w:szCs w:val="24"/>
          <w:shd w:val="clear" w:color="auto" w:fill="00FFFF"/>
        </w:rPr>
        <w:t>A. with one another</w:t>
      </w:r>
      <w:r w:rsidRPr="00627951">
        <w:rPr>
          <w:rFonts w:ascii="Times New Roman" w:eastAsia="Times New Roman" w:hAnsi="Times New Roman" w:cs="Times New Roman"/>
          <w:b/>
          <w:bCs/>
          <w:color w:val="000000" w:themeColor="text1"/>
          <w:sz w:val="24"/>
          <w:szCs w:val="24"/>
        </w:rPr>
        <w:t>                B. </w:t>
      </w:r>
      <w:r w:rsidRPr="00627951">
        <w:rPr>
          <w:rFonts w:ascii="Times New Roman" w:eastAsia="Times New Roman" w:hAnsi="Times New Roman" w:cs="Times New Roman"/>
          <w:color w:val="000000" w:themeColor="text1"/>
          <w:sz w:val="24"/>
          <w:szCs w:val="24"/>
        </w:rPr>
        <w:t>in keeping with</w:t>
      </w:r>
      <w:r w:rsidRPr="00627951">
        <w:rPr>
          <w:rFonts w:ascii="Times New Roman" w:eastAsia="Times New Roman" w:hAnsi="Times New Roman" w:cs="Times New Roman"/>
          <w:b/>
          <w:bCs/>
          <w:color w:val="000000" w:themeColor="text1"/>
          <w:sz w:val="24"/>
          <w:szCs w:val="24"/>
        </w:rPr>
        <w:t>        C. </w:t>
      </w:r>
      <w:r w:rsidRPr="00627951">
        <w:rPr>
          <w:rFonts w:ascii="Times New Roman" w:eastAsia="Times New Roman" w:hAnsi="Times New Roman" w:cs="Times New Roman"/>
          <w:color w:val="000000" w:themeColor="text1"/>
          <w:sz w:val="24"/>
          <w:szCs w:val="24"/>
        </w:rPr>
        <w:t>with respect to</w:t>
      </w:r>
      <w:r w:rsidRPr="00627951">
        <w:rPr>
          <w:rFonts w:ascii="Times New Roman" w:eastAsia="Times New Roman" w:hAnsi="Times New Roman" w:cs="Times New Roman"/>
          <w:b/>
          <w:bCs/>
          <w:color w:val="000000" w:themeColor="text1"/>
          <w:sz w:val="24"/>
          <w:szCs w:val="24"/>
        </w:rPr>
        <w:t>        D. </w:t>
      </w:r>
      <w:r w:rsidRPr="00627951">
        <w:rPr>
          <w:rFonts w:ascii="Times New Roman" w:eastAsia="Times New Roman" w:hAnsi="Times New Roman" w:cs="Times New Roman"/>
          <w:color w:val="000000" w:themeColor="text1"/>
          <w:sz w:val="24"/>
          <w:szCs w:val="24"/>
        </w:rPr>
        <w:t>in consideration of</w:t>
      </w:r>
    </w:p>
    <w:p w14:paraId="389B7FC6"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Giải Thích:</w:t>
      </w:r>
      <w:r w:rsidRPr="00627951">
        <w:rPr>
          <w:rFonts w:ascii="Times New Roman" w:eastAsia="Times New Roman" w:hAnsi="Times New Roman" w:cs="Times New Roman"/>
          <w:color w:val="000000" w:themeColor="text1"/>
          <w:sz w:val="24"/>
          <w:szCs w:val="24"/>
        </w:rPr>
        <w:t> Kiến thức về liên từ</w:t>
      </w:r>
    </w:p>
    <w:p w14:paraId="4081AFAA" w14:textId="77777777" w:rsidR="00627951" w:rsidRPr="00627951" w:rsidRDefault="00627951" w:rsidP="00E6432B">
      <w:pPr>
        <w:numPr>
          <w:ilvl w:val="0"/>
          <w:numId w:val="326"/>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Phân tích chi tiết</w:t>
      </w:r>
    </w:p>
    <w:p w14:paraId="4A3CD357"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Cụm "engage with one another" là cách diễn đạt đúng khi nói về việc giao tiếp hoặc tương tác với người khác. Các lựa chọn khác không thích hợp với ngữ cảnh này:</w:t>
      </w:r>
    </w:p>
    <w:p w14:paraId="1A848E7E"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"in keeping with" nghĩa là tuân theo hoặc phù hợp với một cái gì đó, không phù hợp với "engage."</w:t>
      </w:r>
    </w:p>
    <w:p w14:paraId="6A5B421A"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"with respect to" thường dùng để chỉ sự liên quan hay xét về điều gì đó, không dùng trong ngữ cảnh này.</w:t>
      </w:r>
    </w:p>
    <w:p w14:paraId="4A03C07A"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"in consideration of" có nghĩa là xem xét điều gì, không phù hợp với nghĩa của "engage."</w:t>
      </w:r>
    </w:p>
    <w:p w14:paraId="0CFBEAC8"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Tạm Dịch:</w:t>
      </w:r>
      <w:r w:rsidRPr="00627951">
        <w:rPr>
          <w:rFonts w:ascii="Times New Roman" w:eastAsia="Times New Roman" w:hAnsi="Times New Roman" w:cs="Times New Roman"/>
          <w:color w:val="000000" w:themeColor="text1"/>
          <w:sz w:val="24"/>
          <w:szCs w:val="24"/>
        </w:rPr>
        <w:t> The success of any multicultural society relies on its ability to engage with one another through mutual respect and open dialogue. (Sự thành công của bất kỳ xã hội đa văn hóa nào đều phụ thuộc vào khả năng tương tác với nhau thông qua sự tôn trọng lẫn nhau và đối thoại cởi mở.)</w:t>
      </w:r>
    </w:p>
    <w:p w14:paraId="376AA1B2"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Question 11:A. </w:t>
      </w:r>
      <w:r w:rsidRPr="00627951">
        <w:rPr>
          <w:rFonts w:ascii="Times New Roman" w:eastAsia="Times New Roman" w:hAnsi="Times New Roman" w:cs="Times New Roman"/>
          <w:color w:val="000000" w:themeColor="text1"/>
          <w:sz w:val="24"/>
          <w:szCs w:val="24"/>
        </w:rPr>
        <w:t>ideas</w:t>
      </w:r>
      <w:r w:rsidRPr="00627951">
        <w:rPr>
          <w:rFonts w:ascii="Times New Roman" w:eastAsia="Times New Roman" w:hAnsi="Times New Roman" w:cs="Times New Roman"/>
          <w:b/>
          <w:bCs/>
          <w:color w:val="000000" w:themeColor="text1"/>
          <w:sz w:val="24"/>
          <w:szCs w:val="24"/>
        </w:rPr>
        <w:t>                                        </w:t>
      </w:r>
      <w:r w:rsidRPr="00627951">
        <w:rPr>
          <w:rFonts w:ascii="Times New Roman" w:eastAsia="Times New Roman" w:hAnsi="Times New Roman" w:cs="Times New Roman"/>
          <w:b/>
          <w:bCs/>
          <w:color w:val="000000" w:themeColor="text1"/>
          <w:sz w:val="24"/>
          <w:szCs w:val="24"/>
          <w:shd w:val="clear" w:color="auto" w:fill="00FFFF"/>
        </w:rPr>
        <w:t>B. insights</w:t>
      </w:r>
      <w:r w:rsidRPr="00627951">
        <w:rPr>
          <w:rFonts w:ascii="Times New Roman" w:eastAsia="Times New Roman" w:hAnsi="Times New Roman" w:cs="Times New Roman"/>
          <w:b/>
          <w:bCs/>
          <w:color w:val="000000" w:themeColor="text1"/>
          <w:sz w:val="24"/>
          <w:szCs w:val="24"/>
        </w:rPr>
        <w:t>                        C. </w:t>
      </w:r>
      <w:r w:rsidRPr="00627951">
        <w:rPr>
          <w:rFonts w:ascii="Times New Roman" w:eastAsia="Times New Roman" w:hAnsi="Times New Roman" w:cs="Times New Roman"/>
          <w:color w:val="000000" w:themeColor="text1"/>
          <w:sz w:val="24"/>
          <w:szCs w:val="24"/>
        </w:rPr>
        <w:t>facts</w:t>
      </w:r>
      <w:r w:rsidRPr="00627951">
        <w:rPr>
          <w:rFonts w:ascii="Times New Roman" w:eastAsia="Times New Roman" w:hAnsi="Times New Roman" w:cs="Times New Roman"/>
          <w:b/>
          <w:bCs/>
          <w:color w:val="000000" w:themeColor="text1"/>
          <w:sz w:val="24"/>
          <w:szCs w:val="24"/>
        </w:rPr>
        <w:t>                                        D. </w:t>
      </w:r>
      <w:r w:rsidRPr="00627951">
        <w:rPr>
          <w:rFonts w:ascii="Times New Roman" w:eastAsia="Times New Roman" w:hAnsi="Times New Roman" w:cs="Times New Roman"/>
          <w:color w:val="000000" w:themeColor="text1"/>
          <w:sz w:val="24"/>
          <w:szCs w:val="24"/>
        </w:rPr>
        <w:t>opinions</w:t>
      </w:r>
    </w:p>
    <w:p w14:paraId="10C9F57F"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Giải Thích:</w:t>
      </w:r>
      <w:r w:rsidRPr="00627951">
        <w:rPr>
          <w:rFonts w:ascii="Times New Roman" w:eastAsia="Times New Roman" w:hAnsi="Times New Roman" w:cs="Times New Roman"/>
          <w:color w:val="000000" w:themeColor="text1"/>
          <w:sz w:val="24"/>
          <w:szCs w:val="24"/>
        </w:rPr>
        <w:t> Kiến thức về từ vựng - nghĩa của từ</w:t>
      </w:r>
    </w:p>
    <w:p w14:paraId="2EDBB5B8" w14:textId="77777777" w:rsidR="00627951" w:rsidRPr="00627951" w:rsidRDefault="00627951" w:rsidP="00E6432B">
      <w:pPr>
        <w:numPr>
          <w:ilvl w:val="0"/>
          <w:numId w:val="327"/>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Phân tích chi tiết</w:t>
      </w:r>
    </w:p>
    <w:p w14:paraId="3DD7309B"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Từ "insights" có nghĩa là những nhận thức sâu sắc, hiểu biết về một vấn đề, rất phù hợp trong ngữ cảnh này khi nói về việc thu nhận các quan điểm mới để làm phong phú thêm cuộc sống. Các lựa chọn khác:</w:t>
      </w:r>
    </w:p>
    <w:p w14:paraId="03707F35"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"ideas" là những ý tưởng, nhưng không có chiều sâu như "insights."</w:t>
      </w:r>
    </w:p>
    <w:p w14:paraId="0DCCC004"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"facts" là sự thật, không phải thứ giúp "thách thức quan điểm."</w:t>
      </w:r>
    </w:p>
    <w:p w14:paraId="02EF0FEE"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"opinions" là quan điểm, nhưng "insights" mang tính chất sâu sắc hơn và có thể thay đổi quan điểm.</w:t>
      </w:r>
    </w:p>
    <w:p w14:paraId="2842D2F6"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Tạm Dịch:</w:t>
      </w:r>
      <w:r w:rsidRPr="00627951">
        <w:rPr>
          <w:rFonts w:ascii="Times New Roman" w:eastAsia="Times New Roman" w:hAnsi="Times New Roman" w:cs="Times New Roman"/>
          <w:color w:val="000000" w:themeColor="text1"/>
          <w:sz w:val="24"/>
          <w:szCs w:val="24"/>
        </w:rPr>
        <w:t> With each conversation, we gain insights that challenge our perspectives and enrich our lives. (Qua mỗi cuộc trò chuyện, chúng ta lại có thêm những hiểu biết mới thách thức quan điểm của mình và làm phong phú thêm cuộc sống.)</w:t>
      </w:r>
    </w:p>
    <w:p w14:paraId="26A3F55F"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Question 12:A. </w:t>
      </w:r>
      <w:r w:rsidRPr="00627951">
        <w:rPr>
          <w:rFonts w:ascii="Times New Roman" w:eastAsia="Times New Roman" w:hAnsi="Times New Roman" w:cs="Times New Roman"/>
          <w:color w:val="000000" w:themeColor="text1"/>
          <w:sz w:val="24"/>
          <w:szCs w:val="24"/>
        </w:rPr>
        <w:t>most</w:t>
      </w:r>
      <w:r w:rsidRPr="00627951">
        <w:rPr>
          <w:rFonts w:ascii="Times New Roman" w:eastAsia="Times New Roman" w:hAnsi="Times New Roman" w:cs="Times New Roman"/>
          <w:b/>
          <w:bCs/>
          <w:color w:val="000000" w:themeColor="text1"/>
          <w:sz w:val="24"/>
          <w:szCs w:val="24"/>
        </w:rPr>
        <w:t>                                        B. </w:t>
      </w:r>
      <w:r w:rsidRPr="00627951">
        <w:rPr>
          <w:rFonts w:ascii="Times New Roman" w:eastAsia="Times New Roman" w:hAnsi="Times New Roman" w:cs="Times New Roman"/>
          <w:color w:val="000000" w:themeColor="text1"/>
          <w:sz w:val="24"/>
          <w:szCs w:val="24"/>
        </w:rPr>
        <w:t>many</w:t>
      </w:r>
      <w:r w:rsidRPr="00627951">
        <w:rPr>
          <w:rFonts w:ascii="Times New Roman" w:eastAsia="Times New Roman" w:hAnsi="Times New Roman" w:cs="Times New Roman"/>
          <w:b/>
          <w:bCs/>
          <w:color w:val="000000" w:themeColor="text1"/>
          <w:sz w:val="24"/>
          <w:szCs w:val="24"/>
        </w:rPr>
        <w:t>                                C. </w:t>
      </w:r>
      <w:r w:rsidRPr="00627951">
        <w:rPr>
          <w:rFonts w:ascii="Times New Roman" w:eastAsia="Times New Roman" w:hAnsi="Times New Roman" w:cs="Times New Roman"/>
          <w:color w:val="000000" w:themeColor="text1"/>
          <w:sz w:val="24"/>
          <w:szCs w:val="24"/>
        </w:rPr>
        <w:t>some</w:t>
      </w:r>
      <w:r w:rsidRPr="00627951">
        <w:rPr>
          <w:rFonts w:ascii="Times New Roman" w:eastAsia="Times New Roman" w:hAnsi="Times New Roman" w:cs="Times New Roman"/>
          <w:b/>
          <w:bCs/>
          <w:color w:val="000000" w:themeColor="text1"/>
          <w:sz w:val="24"/>
          <w:szCs w:val="24"/>
        </w:rPr>
        <w:t>                                        </w:t>
      </w:r>
      <w:r w:rsidRPr="00627951">
        <w:rPr>
          <w:rFonts w:ascii="Times New Roman" w:eastAsia="Times New Roman" w:hAnsi="Times New Roman" w:cs="Times New Roman"/>
          <w:b/>
          <w:bCs/>
          <w:color w:val="000000" w:themeColor="text1"/>
          <w:sz w:val="24"/>
          <w:szCs w:val="24"/>
          <w:shd w:val="clear" w:color="auto" w:fill="00FFFF"/>
        </w:rPr>
        <w:t>D. more</w:t>
      </w:r>
    </w:p>
    <w:p w14:paraId="7B090B5C"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Giải Thích:</w:t>
      </w:r>
      <w:r w:rsidRPr="00627951">
        <w:rPr>
          <w:rFonts w:ascii="Times New Roman" w:eastAsia="Times New Roman" w:hAnsi="Times New Roman" w:cs="Times New Roman"/>
          <w:color w:val="000000" w:themeColor="text1"/>
          <w:sz w:val="24"/>
          <w:szCs w:val="24"/>
        </w:rPr>
        <w:t> Kiến thức về từ vựng - nghĩa của từ</w:t>
      </w:r>
    </w:p>
    <w:p w14:paraId="2505BE10" w14:textId="77777777" w:rsidR="00627951" w:rsidRPr="00627951" w:rsidRDefault="00627951" w:rsidP="00E6432B">
      <w:pPr>
        <w:numPr>
          <w:ilvl w:val="0"/>
          <w:numId w:val="328"/>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Phân tích chi tiết</w:t>
      </w:r>
    </w:p>
    <w:p w14:paraId="6859262E"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lastRenderedPageBreak/>
        <w:t>A. most: "Most" có nghĩa là hầu hết, nhưng không phản ánh sự thay đổi hay gia tăng của một hành động cụ thể như "more" làm được.</w:t>
      </w:r>
    </w:p>
    <w:p w14:paraId="3F1A9FA8"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B. many: "Many" có thể đúng, nhưng "more" tạo ra sự nhấn mạnh mạnh mẽ hơn về sự gia tăng, phát triển.</w:t>
      </w:r>
    </w:p>
    <w:p w14:paraId="7B6BCDEA"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C. some: "Some" không đủ mạnh để kêu gọi sự thay đổi rộng lớn</w:t>
      </w:r>
    </w:p>
    <w:p w14:paraId="71C77AB2"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D. more: Từ "more" có thể được hiểu là sự khuyến khích sự thay đổi và gia tăng. Trong ngữ cảnh này, "more" ám chỉ việc ngày càng có nhiều người tham gia vào việc chấp nhận sự đa dạng văn hóa, với mục tiêu đạt được một tương lai hòa nhập. Cụm từ "more of us" mang tính động lực, kêu gọi sự gia tăng số lượng người tham gia vào sự thay đổi này.</w:t>
      </w:r>
    </w:p>
    <w:p w14:paraId="0CBB0610"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Tạm Dịch:</w:t>
      </w:r>
      <w:r w:rsidRPr="00627951">
        <w:rPr>
          <w:rFonts w:ascii="Times New Roman" w:eastAsia="Times New Roman" w:hAnsi="Times New Roman" w:cs="Times New Roman"/>
          <w:color w:val="000000" w:themeColor="text1"/>
          <w:sz w:val="24"/>
          <w:szCs w:val="24"/>
        </w:rPr>
        <w:t> Imagine a world where more of us embrace the richness of different backgrounds, building a future where everyone is celebrated. (Hãy tưởng tượng một thế giới mà chúng ta ngày càng trân trọng sự phong phú của nhiều nền tảng khác nhau, xây dựng một tương lai mà mọi người đều được tôn vinh.)</w:t>
      </w:r>
    </w:p>
    <w:p w14:paraId="7DE44FFA"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Mark the letter A, B, C or D on your answer sheet to indicate the best arrangement of utterances or sentences to make a meaningful exchange or text in each of the following questions from 13 to 17.</w:t>
      </w:r>
    </w:p>
    <w:p w14:paraId="3ADD248E"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Question 13:</w:t>
      </w:r>
    </w:p>
    <w:p w14:paraId="50D02371" w14:textId="77777777" w:rsidR="00627951" w:rsidRPr="00627951" w:rsidRDefault="00627951" w:rsidP="00E6432B">
      <w:pPr>
        <w:numPr>
          <w:ilvl w:val="0"/>
          <w:numId w:val="329"/>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Lily: Well, AI is already making its mark! Think about it—robots in factories, AI writing content, even virtual assistants like Siri and Alexa. Soon, AI could take over a lot of tasks we do today. Can you imagine not having to sit in traffic for hours just to get to the office?</w:t>
      </w:r>
    </w:p>
    <w:p w14:paraId="5BEC874E" w14:textId="77777777" w:rsidR="00627951" w:rsidRPr="00627951" w:rsidRDefault="00627951" w:rsidP="00E6432B">
      <w:pPr>
        <w:numPr>
          <w:ilvl w:val="0"/>
          <w:numId w:val="329"/>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Lily: Hey Alex, have you ever wondered how the workplace will look in, say, 10 years? I think AI is going to change everything!</w:t>
      </w:r>
    </w:p>
    <w:p w14:paraId="1C0FB2B3" w14:textId="77777777" w:rsidR="00627951" w:rsidRPr="00627951" w:rsidRDefault="00627951" w:rsidP="00E6432B">
      <w:pPr>
        <w:numPr>
          <w:ilvl w:val="0"/>
          <w:numId w:val="329"/>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Alex: Hmm, I don't know. I'm not so sure about that. I’ve been doing my job the same way for years, and it works. What's all this talk about AI?</w:t>
      </w:r>
    </w:p>
    <w:p w14:paraId="21473E11" w14:textId="77777777" w:rsidR="00627951" w:rsidRPr="00627951" w:rsidRDefault="00627951" w:rsidP="00E6432B">
      <w:pPr>
        <w:numPr>
          <w:ilvl w:val="0"/>
          <w:numId w:val="330"/>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a-b-c</w:t>
      </w:r>
      <w:r w:rsidRPr="00627951">
        <w:rPr>
          <w:rFonts w:ascii="Times New Roman" w:eastAsia="Times New Roman" w:hAnsi="Times New Roman" w:cs="Times New Roman"/>
          <w:b/>
          <w:bCs/>
          <w:color w:val="000000" w:themeColor="text1"/>
          <w:sz w:val="24"/>
          <w:szCs w:val="24"/>
        </w:rPr>
        <w:t>                                        </w:t>
      </w:r>
      <w:r w:rsidRPr="00627951">
        <w:rPr>
          <w:rFonts w:ascii="Times New Roman" w:eastAsia="Times New Roman" w:hAnsi="Times New Roman" w:cs="Times New Roman"/>
          <w:b/>
          <w:bCs/>
          <w:color w:val="000000" w:themeColor="text1"/>
          <w:sz w:val="24"/>
          <w:szCs w:val="24"/>
          <w:shd w:val="clear" w:color="auto" w:fill="00FFFF"/>
        </w:rPr>
        <w:t>B. b-c-a</w:t>
      </w:r>
      <w:r w:rsidRPr="00627951">
        <w:rPr>
          <w:rFonts w:ascii="Times New Roman" w:eastAsia="Times New Roman" w:hAnsi="Times New Roman" w:cs="Times New Roman"/>
          <w:b/>
          <w:bCs/>
          <w:color w:val="000000" w:themeColor="text1"/>
          <w:sz w:val="24"/>
          <w:szCs w:val="24"/>
        </w:rPr>
        <w:t>                                        C. </w:t>
      </w:r>
      <w:r w:rsidRPr="00627951">
        <w:rPr>
          <w:rFonts w:ascii="Times New Roman" w:eastAsia="Times New Roman" w:hAnsi="Times New Roman" w:cs="Times New Roman"/>
          <w:color w:val="000000" w:themeColor="text1"/>
          <w:sz w:val="24"/>
          <w:szCs w:val="24"/>
        </w:rPr>
        <w:t>a-c-b        </w:t>
      </w:r>
      <w:r w:rsidRPr="00627951">
        <w:rPr>
          <w:rFonts w:ascii="Times New Roman" w:eastAsia="Times New Roman" w:hAnsi="Times New Roman" w:cs="Times New Roman"/>
          <w:b/>
          <w:bCs/>
          <w:color w:val="000000" w:themeColor="text1"/>
          <w:sz w:val="24"/>
          <w:szCs w:val="24"/>
        </w:rPr>
        <w:t>                                D. </w:t>
      </w:r>
      <w:r w:rsidRPr="00627951">
        <w:rPr>
          <w:rFonts w:ascii="Times New Roman" w:eastAsia="Times New Roman" w:hAnsi="Times New Roman" w:cs="Times New Roman"/>
          <w:color w:val="000000" w:themeColor="text1"/>
          <w:sz w:val="24"/>
          <w:szCs w:val="24"/>
        </w:rPr>
        <w:t>c-b-a</w:t>
      </w:r>
    </w:p>
    <w:p w14:paraId="4524DF21"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Giải Thích:</w:t>
      </w:r>
      <w:r w:rsidRPr="00627951">
        <w:rPr>
          <w:rFonts w:ascii="Times New Roman" w:eastAsia="Times New Roman" w:hAnsi="Times New Roman" w:cs="Times New Roman"/>
          <w:color w:val="000000" w:themeColor="text1"/>
          <w:sz w:val="24"/>
          <w:szCs w:val="24"/>
        </w:rPr>
        <w:t> Kiến thức về sắp xếp câu tạo thành đoạn hội thoại</w:t>
      </w:r>
    </w:p>
    <w:p w14:paraId="3290BD5F" w14:textId="77777777" w:rsidR="00627951" w:rsidRPr="00627951" w:rsidRDefault="00627951" w:rsidP="00E6432B">
      <w:pPr>
        <w:numPr>
          <w:ilvl w:val="0"/>
          <w:numId w:val="331"/>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Phân tích chi tiết</w:t>
      </w:r>
    </w:p>
    <w:p w14:paraId="75BDAAD1"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b: Lily bắt đầu với câu hỏi về tương lai công việc và AI. Đây là cách tự nhiên để mở đầu cuộc trò chuyện.</w:t>
      </w:r>
    </w:p>
    <w:p w14:paraId="084F14CE"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c: Alex phản đối và bày tỏ sự hoài nghi về AI.</w:t>
      </w:r>
    </w:p>
    <w:p w14:paraId="5CDDE67F"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a: Lily tiếp tục giải thích và đưa ra ví dụ về sự thay đổi mà AI có thể mang lại, thậm chí bao gồm một ví dụ cụ thể về việc không phải ngồi trong giao thông.</w:t>
      </w:r>
    </w:p>
    <w:p w14:paraId="47E070CD"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Đáp án B phù hợp</w:t>
      </w:r>
    </w:p>
    <w:p w14:paraId="08543A13"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Question 14:</w:t>
      </w:r>
    </w:p>
    <w:p w14:paraId="224496F6" w14:textId="77777777" w:rsidR="00627951" w:rsidRPr="00627951" w:rsidRDefault="00627951" w:rsidP="00E6432B">
      <w:pPr>
        <w:numPr>
          <w:ilvl w:val="0"/>
          <w:numId w:val="332"/>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Sophia: It’s not about slacking off—it’s about trust and results. With technology, we can work from anywhere and still be productive. It’s more about outcomes than hours spent in an office.</w:t>
      </w:r>
    </w:p>
    <w:p w14:paraId="3C602DB7" w14:textId="77777777" w:rsidR="00627951" w:rsidRPr="00627951" w:rsidRDefault="00627951" w:rsidP="00E6432B">
      <w:pPr>
        <w:numPr>
          <w:ilvl w:val="0"/>
          <w:numId w:val="332"/>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Martin: I get that, but what about the old way of working? When I started, it was all about showing up on time and getting things done. Isn't flexibility just an excuse to slack off?</w:t>
      </w:r>
    </w:p>
    <w:p w14:paraId="50C690DC" w14:textId="77777777" w:rsidR="00627951" w:rsidRPr="00627951" w:rsidRDefault="00627951" w:rsidP="00E6432B">
      <w:pPr>
        <w:numPr>
          <w:ilvl w:val="0"/>
          <w:numId w:val="332"/>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Sophia: We’re motivated by purpose. If we believe in the company’s mission, we’ll work harder. And with remote work, we can balance life and work, which keeps us energized.</w:t>
      </w:r>
    </w:p>
    <w:p w14:paraId="6CB0176B" w14:textId="77777777" w:rsidR="00627951" w:rsidRPr="00627951" w:rsidRDefault="00627951" w:rsidP="00E6432B">
      <w:pPr>
        <w:numPr>
          <w:ilvl w:val="0"/>
          <w:numId w:val="332"/>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Sophia: Hey Martin, have you noticed how work is changing? For us Gen Z, it’s all about flexibility and purpose. We want jobs that align with our values, not just paychecks.</w:t>
      </w:r>
    </w:p>
    <w:p w14:paraId="3A7F595C" w14:textId="77777777" w:rsidR="00627951" w:rsidRPr="00627951" w:rsidRDefault="00627951" w:rsidP="00E6432B">
      <w:pPr>
        <w:numPr>
          <w:ilvl w:val="0"/>
          <w:numId w:val="332"/>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Martin: Hmm, but doesn’t that lack of structure make people less accountable? How do you stay motivated?</w:t>
      </w:r>
    </w:p>
    <w:p w14:paraId="4293F111" w14:textId="77777777" w:rsidR="00627951" w:rsidRPr="00627951" w:rsidRDefault="00627951" w:rsidP="00E6432B">
      <w:pPr>
        <w:numPr>
          <w:ilvl w:val="0"/>
          <w:numId w:val="333"/>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shd w:val="clear" w:color="auto" w:fill="00FFFF"/>
        </w:rPr>
        <w:t>d-b-a-e-c</w:t>
      </w:r>
      <w:r w:rsidRPr="00627951">
        <w:rPr>
          <w:rFonts w:ascii="Times New Roman" w:eastAsia="Times New Roman" w:hAnsi="Times New Roman" w:cs="Times New Roman"/>
          <w:b/>
          <w:bCs/>
          <w:color w:val="000000" w:themeColor="text1"/>
          <w:sz w:val="24"/>
          <w:szCs w:val="24"/>
        </w:rPr>
        <w:t>                                B. </w:t>
      </w:r>
      <w:r w:rsidRPr="00627951">
        <w:rPr>
          <w:rFonts w:ascii="Times New Roman" w:eastAsia="Times New Roman" w:hAnsi="Times New Roman" w:cs="Times New Roman"/>
          <w:color w:val="000000" w:themeColor="text1"/>
          <w:sz w:val="24"/>
          <w:szCs w:val="24"/>
        </w:rPr>
        <w:t>a-b-c-d-e        </w:t>
      </w:r>
      <w:r w:rsidRPr="00627951">
        <w:rPr>
          <w:rFonts w:ascii="Times New Roman" w:eastAsia="Times New Roman" w:hAnsi="Times New Roman" w:cs="Times New Roman"/>
          <w:b/>
          <w:bCs/>
          <w:color w:val="000000" w:themeColor="text1"/>
          <w:sz w:val="24"/>
          <w:szCs w:val="24"/>
        </w:rPr>
        <w:t>                        C. </w:t>
      </w:r>
      <w:r w:rsidRPr="00627951">
        <w:rPr>
          <w:rFonts w:ascii="Times New Roman" w:eastAsia="Times New Roman" w:hAnsi="Times New Roman" w:cs="Times New Roman"/>
          <w:color w:val="000000" w:themeColor="text1"/>
          <w:sz w:val="24"/>
          <w:szCs w:val="24"/>
        </w:rPr>
        <w:t>d-e-c-b-a</w:t>
      </w:r>
      <w:r w:rsidRPr="00627951">
        <w:rPr>
          <w:rFonts w:ascii="Times New Roman" w:eastAsia="Times New Roman" w:hAnsi="Times New Roman" w:cs="Times New Roman"/>
          <w:b/>
          <w:bCs/>
          <w:color w:val="000000" w:themeColor="text1"/>
          <w:sz w:val="24"/>
          <w:szCs w:val="24"/>
        </w:rPr>
        <w:t>                                D. </w:t>
      </w:r>
      <w:r w:rsidRPr="00627951">
        <w:rPr>
          <w:rFonts w:ascii="Times New Roman" w:eastAsia="Times New Roman" w:hAnsi="Times New Roman" w:cs="Times New Roman"/>
          <w:color w:val="000000" w:themeColor="text1"/>
          <w:sz w:val="24"/>
          <w:szCs w:val="24"/>
        </w:rPr>
        <w:t>e-d-b-a-c</w:t>
      </w:r>
    </w:p>
    <w:p w14:paraId="4094006D"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Giải Thích:</w:t>
      </w:r>
      <w:r w:rsidRPr="00627951">
        <w:rPr>
          <w:rFonts w:ascii="Times New Roman" w:eastAsia="Times New Roman" w:hAnsi="Times New Roman" w:cs="Times New Roman"/>
          <w:color w:val="000000" w:themeColor="text1"/>
          <w:sz w:val="24"/>
          <w:szCs w:val="24"/>
        </w:rPr>
        <w:t> Kiến thức về sắp xếp câu tạo thành đoạn hội thoại</w:t>
      </w:r>
    </w:p>
    <w:p w14:paraId="08E13AFB" w14:textId="77777777" w:rsidR="00627951" w:rsidRPr="00627951" w:rsidRDefault="00627951" w:rsidP="00E6432B">
      <w:pPr>
        <w:numPr>
          <w:ilvl w:val="0"/>
          <w:numId w:val="334"/>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Phân tích chi tiết</w:t>
      </w:r>
    </w:p>
    <w:p w14:paraId="43A05971"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d: Sophia bắt đầu cuộc trò chuyện với quan điểm của Gen Z về sự linh hoạt trong công việc.</w:t>
      </w:r>
    </w:p>
    <w:p w14:paraId="79942EF8"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b: Martin phản đối quan điểm đó và đưa ra quan điểm về phương pháp làm việc cũ.</w:t>
      </w:r>
    </w:p>
    <w:p w14:paraId="44DAE804"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a: Sophia giải thích rằng linh hoạt trong công việc không có nghĩa là lười biếng mà là dựa vào kết quả và sự tin tưởng.</w:t>
      </w:r>
    </w:p>
    <w:p w14:paraId="1D03A81D"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e: Martin tiếp tục lo ngại về việc thiếu cấu trúc có thể dẫn đến thiếu trách nhiệm và động lực.</w:t>
      </w:r>
    </w:p>
    <w:p w14:paraId="30551F07"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c: Cuối cùng, Sophia kết luận rằng nếu nhân viên tin tưởng vào sứ mệnh của công ty, họ sẽ có động lực và làm việc hiệu quả.</w:t>
      </w:r>
    </w:p>
    <w:p w14:paraId="4C9415C0"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Đáp án A phù hợp</w:t>
      </w:r>
    </w:p>
    <w:p w14:paraId="68134828"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Question 15:</w:t>
      </w:r>
    </w:p>
    <w:p w14:paraId="46C40577"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Dear John,</w:t>
      </w:r>
    </w:p>
    <w:p w14:paraId="69128563" w14:textId="77777777" w:rsidR="00627951" w:rsidRPr="00627951" w:rsidRDefault="00627951" w:rsidP="00E6432B">
      <w:pPr>
        <w:numPr>
          <w:ilvl w:val="0"/>
          <w:numId w:val="335"/>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lastRenderedPageBreak/>
        <w:t>I know you’re skeptical about technology, especially when it comes to work. While there are challenges, like automation affecting jobs, I see huge opportunities.</w:t>
      </w:r>
    </w:p>
    <w:p w14:paraId="06941B08" w14:textId="77777777" w:rsidR="00627951" w:rsidRPr="00627951" w:rsidRDefault="00627951" w:rsidP="00E6432B">
      <w:pPr>
        <w:numPr>
          <w:ilvl w:val="0"/>
          <w:numId w:val="335"/>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I also think technology enhances our work rather than replacing it. Automating repetitive tasks frees up time for more creative and meaningful work. Plus, technology keeps us connected, even when we're far apart. I can message you instantly, which I find amazing.</w:t>
      </w:r>
    </w:p>
    <w:p w14:paraId="7ADDC33E" w14:textId="77777777" w:rsidR="00627951" w:rsidRPr="00627951" w:rsidRDefault="00627951" w:rsidP="00E6432B">
      <w:pPr>
        <w:numPr>
          <w:ilvl w:val="0"/>
          <w:numId w:val="335"/>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I hope you're doing well. I've been thinking about our recent discussion on technology, and I wanted to share my thoughts with you.</w:t>
      </w:r>
    </w:p>
    <w:p w14:paraId="28980A5A" w14:textId="77777777" w:rsidR="00627951" w:rsidRPr="00627951" w:rsidRDefault="00627951" w:rsidP="00E6432B">
      <w:pPr>
        <w:numPr>
          <w:ilvl w:val="0"/>
          <w:numId w:val="335"/>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For instance, AI is already making strides in healthcare and education. Doctors can now diagnose diseases more accurately, and students have access to resources worldwide — that's powerful!</w:t>
      </w:r>
    </w:p>
    <w:p w14:paraId="6BD1D6AA" w14:textId="77777777" w:rsidR="00627951" w:rsidRPr="00627951" w:rsidRDefault="00627951" w:rsidP="00E6432B">
      <w:pPr>
        <w:numPr>
          <w:ilvl w:val="0"/>
          <w:numId w:val="335"/>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I'd love to hear your thoughts on this. Maybe we can chat more soon and discuss the pros and cons of tech in our lives.</w:t>
      </w:r>
    </w:p>
    <w:p w14:paraId="6C252BE5" w14:textId="77777777" w:rsidR="00627951" w:rsidRPr="00627951" w:rsidRDefault="00627951" w:rsidP="00627951">
      <w:pPr>
        <w:spacing w:after="0" w:line="240" w:lineRule="auto"/>
        <w:ind w:firstLine="42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Take care and talk soon!</w:t>
      </w:r>
    </w:p>
    <w:p w14:paraId="6911DF02" w14:textId="77777777" w:rsidR="00627951" w:rsidRPr="00627951" w:rsidRDefault="00627951" w:rsidP="00627951">
      <w:pPr>
        <w:spacing w:after="0" w:line="240" w:lineRule="auto"/>
        <w:ind w:firstLine="42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Love,</w:t>
      </w:r>
    </w:p>
    <w:p w14:paraId="6DA54270" w14:textId="77777777" w:rsidR="00627951" w:rsidRPr="00627951" w:rsidRDefault="00627951" w:rsidP="00627951">
      <w:pPr>
        <w:spacing w:after="0" w:line="240" w:lineRule="auto"/>
        <w:ind w:firstLine="42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LK</w:t>
      </w:r>
    </w:p>
    <w:p w14:paraId="77F2C669" w14:textId="77777777" w:rsidR="00627951" w:rsidRPr="00627951" w:rsidRDefault="00627951" w:rsidP="00E6432B">
      <w:pPr>
        <w:numPr>
          <w:ilvl w:val="0"/>
          <w:numId w:val="336"/>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b-a-c-d-e                                        </w:t>
      </w:r>
      <w:r w:rsidRPr="00627951">
        <w:rPr>
          <w:rFonts w:ascii="Times New Roman" w:eastAsia="Times New Roman" w:hAnsi="Times New Roman" w:cs="Times New Roman"/>
          <w:b/>
          <w:bCs/>
          <w:color w:val="000000" w:themeColor="text1"/>
          <w:sz w:val="24"/>
          <w:szCs w:val="24"/>
        </w:rPr>
        <w:t>B.</w:t>
      </w:r>
      <w:r w:rsidRPr="00627951">
        <w:rPr>
          <w:rFonts w:ascii="Times New Roman" w:eastAsia="Times New Roman" w:hAnsi="Times New Roman" w:cs="Times New Roman"/>
          <w:color w:val="000000" w:themeColor="text1"/>
          <w:sz w:val="24"/>
          <w:szCs w:val="24"/>
        </w:rPr>
        <w:t> d-b-a-c-e                                </w:t>
      </w:r>
      <w:r w:rsidRPr="00627951">
        <w:rPr>
          <w:rFonts w:ascii="Times New Roman" w:eastAsia="Times New Roman" w:hAnsi="Times New Roman" w:cs="Times New Roman"/>
          <w:b/>
          <w:bCs/>
          <w:color w:val="000000" w:themeColor="text1"/>
          <w:sz w:val="24"/>
          <w:szCs w:val="24"/>
          <w:shd w:val="clear" w:color="auto" w:fill="00FFFF"/>
        </w:rPr>
        <w:t>C. c-a-d-b-e</w:t>
      </w:r>
      <w:r w:rsidRPr="00627951">
        <w:rPr>
          <w:rFonts w:ascii="Times New Roman" w:eastAsia="Times New Roman" w:hAnsi="Times New Roman" w:cs="Times New Roman"/>
          <w:color w:val="000000" w:themeColor="text1"/>
          <w:sz w:val="24"/>
          <w:szCs w:val="24"/>
        </w:rPr>
        <w:t>                                </w:t>
      </w:r>
      <w:r w:rsidRPr="00627951">
        <w:rPr>
          <w:rFonts w:ascii="Times New Roman" w:eastAsia="Times New Roman" w:hAnsi="Times New Roman" w:cs="Times New Roman"/>
          <w:b/>
          <w:bCs/>
          <w:color w:val="000000" w:themeColor="text1"/>
          <w:sz w:val="24"/>
          <w:szCs w:val="24"/>
        </w:rPr>
        <w:t>D.</w:t>
      </w:r>
      <w:r w:rsidRPr="00627951">
        <w:rPr>
          <w:rFonts w:ascii="Times New Roman" w:eastAsia="Times New Roman" w:hAnsi="Times New Roman" w:cs="Times New Roman"/>
          <w:color w:val="000000" w:themeColor="text1"/>
          <w:sz w:val="24"/>
          <w:szCs w:val="24"/>
        </w:rPr>
        <w:t> e-d-b-c-a</w:t>
      </w:r>
    </w:p>
    <w:p w14:paraId="37B29093"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Giải Thích:</w:t>
      </w:r>
      <w:r w:rsidRPr="00627951">
        <w:rPr>
          <w:rFonts w:ascii="Times New Roman" w:eastAsia="Times New Roman" w:hAnsi="Times New Roman" w:cs="Times New Roman"/>
          <w:color w:val="000000" w:themeColor="text1"/>
          <w:sz w:val="24"/>
          <w:szCs w:val="24"/>
        </w:rPr>
        <w:t> Kiến thức về sắp xếp câu tạo thành bức thư</w:t>
      </w:r>
    </w:p>
    <w:p w14:paraId="58611691" w14:textId="77777777" w:rsidR="00627951" w:rsidRPr="00627951" w:rsidRDefault="00627951" w:rsidP="00E6432B">
      <w:pPr>
        <w:numPr>
          <w:ilvl w:val="0"/>
          <w:numId w:val="337"/>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Phân tích chi tiết</w:t>
      </w:r>
    </w:p>
    <w:p w14:paraId="1FAB973D"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c: Bức thư bắt đầu bằng lời chào và giới thiệu về cuộc thảo luận trước đó.</w:t>
      </w:r>
    </w:p>
    <w:p w14:paraId="14D5BB7B"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a: LK thừa nhận sự hoài nghi của John về công nghệ và tiếp tục chia sẻ quan điểm của mình.</w:t>
      </w:r>
    </w:p>
    <w:p w14:paraId="668619A0"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d: LK đưa ra ví dụ về AI trong chăm sóc sức khỏe và giáo dục, làm rõ quan điểm của mình về cơ hội mà công nghệ mang lại.</w:t>
      </w:r>
    </w:p>
    <w:p w14:paraId="4191F4F4"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b: LK giải thích rằng công nghệ không thay thế công việc mà nâng cao hiệu quả công việc.</w:t>
      </w:r>
    </w:p>
    <w:p w14:paraId="176F08B7"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e: Cuối cùng, LK mời John thảo luận thêm và chia sẻ suy nghĩ của mình về công nghệ.</w:t>
      </w:r>
    </w:p>
    <w:p w14:paraId="19AE0051"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Đáp án C phù hợp</w:t>
      </w:r>
    </w:p>
    <w:p w14:paraId="434EE0DE"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Question 16:</w:t>
      </w:r>
    </w:p>
    <w:p w14:paraId="44157C64" w14:textId="77777777" w:rsidR="00627951" w:rsidRPr="00627951" w:rsidRDefault="00627951" w:rsidP="00E6432B">
      <w:pPr>
        <w:numPr>
          <w:ilvl w:val="0"/>
          <w:numId w:val="338"/>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However, social media often promotes brief, superficial exchanges, which may reduce teenagers' ability to have deep, meaningful conversations. This can lead to impatience and difficulty in engaging in thoughtful discussions.</w:t>
      </w:r>
    </w:p>
    <w:p w14:paraId="0751D6B5" w14:textId="77777777" w:rsidR="00627951" w:rsidRPr="00627951" w:rsidRDefault="00627951" w:rsidP="00E6432B">
      <w:pPr>
        <w:numPr>
          <w:ilvl w:val="0"/>
          <w:numId w:val="338"/>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Many teens now prefer texting or using emojis over face-to-face conversations, which can make it harder to express themselves clearly in real-life situations.</w:t>
      </w:r>
    </w:p>
    <w:p w14:paraId="69A69114" w14:textId="77777777" w:rsidR="00627951" w:rsidRPr="00627951" w:rsidRDefault="00627951" w:rsidP="00E6432B">
      <w:pPr>
        <w:numPr>
          <w:ilvl w:val="0"/>
          <w:numId w:val="338"/>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On the positive side, social media helps teenagers develop their written communication. Regular online conversations allow them to improve vocabulary, creativity, and argument construction, which is useful for academic writing.</w:t>
      </w:r>
    </w:p>
    <w:p w14:paraId="3618965D" w14:textId="77777777" w:rsidR="00627951" w:rsidRPr="00627951" w:rsidRDefault="00627951" w:rsidP="00E6432B">
      <w:pPr>
        <w:numPr>
          <w:ilvl w:val="0"/>
          <w:numId w:val="338"/>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In today’s world, social media plays a significant role in teenagers' lives. Platforms like Facebook and Instagram allow them to interact easily, but they also raise concerns about communication skills.</w:t>
      </w:r>
    </w:p>
    <w:p w14:paraId="684D4F6A" w14:textId="77777777" w:rsidR="00627951" w:rsidRPr="00627951" w:rsidRDefault="00627951" w:rsidP="00E6432B">
      <w:pPr>
        <w:numPr>
          <w:ilvl w:val="0"/>
          <w:numId w:val="338"/>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In conclusion, while social media has both pros and cons, teenagers should strike a balance. By combining online communication with face-to-face interactions, they can improve both their digital and personal communication skills.</w:t>
      </w:r>
    </w:p>
    <w:p w14:paraId="78EC8958" w14:textId="77777777" w:rsidR="00627951" w:rsidRPr="00627951" w:rsidRDefault="00627951" w:rsidP="00E6432B">
      <w:pPr>
        <w:numPr>
          <w:ilvl w:val="0"/>
          <w:numId w:val="339"/>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a-b-c-d-e                                        </w:t>
      </w:r>
      <w:r w:rsidRPr="00627951">
        <w:rPr>
          <w:rFonts w:ascii="Times New Roman" w:eastAsia="Times New Roman" w:hAnsi="Times New Roman" w:cs="Times New Roman"/>
          <w:b/>
          <w:bCs/>
          <w:color w:val="000000" w:themeColor="text1"/>
          <w:sz w:val="24"/>
          <w:szCs w:val="24"/>
          <w:shd w:val="clear" w:color="auto" w:fill="00FFFF"/>
        </w:rPr>
        <w:t>B. d-b-c-a-e</w:t>
      </w:r>
      <w:r w:rsidRPr="00627951">
        <w:rPr>
          <w:rFonts w:ascii="Times New Roman" w:eastAsia="Times New Roman" w:hAnsi="Times New Roman" w:cs="Times New Roman"/>
          <w:color w:val="000000" w:themeColor="text1"/>
          <w:sz w:val="24"/>
          <w:szCs w:val="24"/>
        </w:rPr>
        <w:t>                                </w:t>
      </w:r>
      <w:r w:rsidRPr="00627951">
        <w:rPr>
          <w:rFonts w:ascii="Times New Roman" w:eastAsia="Times New Roman" w:hAnsi="Times New Roman" w:cs="Times New Roman"/>
          <w:b/>
          <w:bCs/>
          <w:color w:val="000000" w:themeColor="text1"/>
          <w:sz w:val="24"/>
          <w:szCs w:val="24"/>
        </w:rPr>
        <w:t>C.</w:t>
      </w:r>
      <w:r w:rsidRPr="00627951">
        <w:rPr>
          <w:rFonts w:ascii="Times New Roman" w:eastAsia="Times New Roman" w:hAnsi="Times New Roman" w:cs="Times New Roman"/>
          <w:color w:val="000000" w:themeColor="text1"/>
          <w:sz w:val="24"/>
          <w:szCs w:val="24"/>
        </w:rPr>
        <w:t> b-a-d-c-e                                </w:t>
      </w:r>
      <w:r w:rsidRPr="00627951">
        <w:rPr>
          <w:rFonts w:ascii="Times New Roman" w:eastAsia="Times New Roman" w:hAnsi="Times New Roman" w:cs="Times New Roman"/>
          <w:b/>
          <w:bCs/>
          <w:color w:val="000000" w:themeColor="text1"/>
          <w:sz w:val="24"/>
          <w:szCs w:val="24"/>
        </w:rPr>
        <w:t>D. </w:t>
      </w:r>
      <w:r w:rsidRPr="00627951">
        <w:rPr>
          <w:rFonts w:ascii="Times New Roman" w:eastAsia="Times New Roman" w:hAnsi="Times New Roman" w:cs="Times New Roman"/>
          <w:color w:val="000000" w:themeColor="text1"/>
          <w:sz w:val="24"/>
          <w:szCs w:val="24"/>
        </w:rPr>
        <w:t>c-b-d-a-e</w:t>
      </w:r>
    </w:p>
    <w:p w14:paraId="255DEE21"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Giải Thích:</w:t>
      </w:r>
      <w:r w:rsidRPr="00627951">
        <w:rPr>
          <w:rFonts w:ascii="Times New Roman" w:eastAsia="Times New Roman" w:hAnsi="Times New Roman" w:cs="Times New Roman"/>
          <w:color w:val="000000" w:themeColor="text1"/>
          <w:sz w:val="24"/>
          <w:szCs w:val="24"/>
        </w:rPr>
        <w:t> Kiến thức về sắp xếp câu tạo thành đoạn văn</w:t>
      </w:r>
    </w:p>
    <w:p w14:paraId="1F8536E4" w14:textId="77777777" w:rsidR="00627951" w:rsidRPr="00627951" w:rsidRDefault="00627951" w:rsidP="00E6432B">
      <w:pPr>
        <w:numPr>
          <w:ilvl w:val="0"/>
          <w:numId w:val="340"/>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Phân tích chi tiết</w:t>
      </w:r>
    </w:p>
    <w:p w14:paraId="54978691"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d: Mở đầu với một nhận xét chung về sự quan trọng của mạng xã hội và ảnh hưởng của nó đối với thanh thiếu niên.</w:t>
      </w:r>
    </w:p>
    <w:p w14:paraId="54125C4A"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b: Tiếp theo, nói về sự thay đổi trong thói quen giao tiếp của thanh thiếu niên, với việc họ ưa chuộng nhắn tin và sử dụng emoji thay vì giao tiếp trực tiếp.</w:t>
      </w:r>
    </w:p>
    <w:p w14:paraId="5F6B6723"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c: Nêu ra mặt tích cực của mạng xã hội, như việc giúp phát triển kỹ năng giao tiếp viết và lập luận.</w:t>
      </w:r>
    </w:p>
    <w:p w14:paraId="366084E7"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a: Đưa ra những lo ngại về việc mạng xã hội có thể làm giảm khả năng giao tiếp sâu sắc.</w:t>
      </w:r>
    </w:p>
    <w:p w14:paraId="2FD76DEE"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e: Kết luận rằng thanh thiếu niên cần có sự cân bằng giữa giao tiếp trực tuyến và giao tiếp trực tiếp.</w:t>
      </w:r>
    </w:p>
    <w:p w14:paraId="76A11F65"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Đáp án B phù hợp</w:t>
      </w:r>
    </w:p>
    <w:p w14:paraId="1E3E6107"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Question 17:</w:t>
      </w:r>
    </w:p>
    <w:p w14:paraId="5A1CFC6B" w14:textId="77777777" w:rsidR="00627951" w:rsidRPr="00627951" w:rsidRDefault="00627951" w:rsidP="00E6432B">
      <w:pPr>
        <w:numPr>
          <w:ilvl w:val="0"/>
          <w:numId w:val="341"/>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 xml:space="preserve">Another significant advantage of technology is its ability to make education more accessible to students in remote or underserved areas. Online courses and digital resources bridge geographical gaps, providing </w:t>
      </w:r>
      <w:r w:rsidRPr="00627951">
        <w:rPr>
          <w:rFonts w:ascii="Times New Roman" w:eastAsia="Times New Roman" w:hAnsi="Times New Roman" w:cs="Times New Roman"/>
          <w:color w:val="000000" w:themeColor="text1"/>
          <w:sz w:val="24"/>
          <w:szCs w:val="24"/>
        </w:rPr>
        <w:lastRenderedPageBreak/>
        <w:t>opportunities for students who may not have access to traditional classrooms or advanced educational materials.</w:t>
      </w:r>
    </w:p>
    <w:p w14:paraId="250C7B86" w14:textId="77777777" w:rsidR="00627951" w:rsidRPr="00627951" w:rsidRDefault="00627951" w:rsidP="00E6432B">
      <w:pPr>
        <w:numPr>
          <w:ilvl w:val="0"/>
          <w:numId w:val="341"/>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However, technology also presents challenges, particularly in terms of distractions. The constant presence of social media and entertainment apps can hinder students' focus and academic performance. Additionally, while technology promotes collaboration, it may limit the development of deeper interpersonal communication skills, which are essential for face-to-face interactions.</w:t>
      </w:r>
    </w:p>
    <w:p w14:paraId="6AEB97AC" w14:textId="77777777" w:rsidR="00627951" w:rsidRPr="00627951" w:rsidRDefault="00627951" w:rsidP="00E6432B">
      <w:pPr>
        <w:numPr>
          <w:ilvl w:val="0"/>
          <w:numId w:val="341"/>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In recent years, technology has transformed education, offering students access to online platforms, educational apps, and virtual classrooms. These digital tools allow for personalized learning, catering to individual needs and learning paces, which increases accessibility and flexibility in education.</w:t>
      </w:r>
    </w:p>
    <w:p w14:paraId="6B269313" w14:textId="77777777" w:rsidR="00627951" w:rsidRPr="00627951" w:rsidRDefault="00627951" w:rsidP="00E6432B">
      <w:pPr>
        <w:numPr>
          <w:ilvl w:val="0"/>
          <w:numId w:val="341"/>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On the other hand, technology enhances collaborative learning by enabling students to work together online, fostering teamwork and improving problem-solving skills. Moreover, online assessments provide immediate feedback, allowing students to monitor progress and make necessary adjustments to their learning strategies.</w:t>
      </w:r>
    </w:p>
    <w:p w14:paraId="41E527D4" w14:textId="77777777" w:rsidR="00627951" w:rsidRPr="00627951" w:rsidRDefault="00627951" w:rsidP="00E6432B">
      <w:pPr>
        <w:numPr>
          <w:ilvl w:val="0"/>
          <w:numId w:val="341"/>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In conclusion, while technology offers significant advantages, students must use it wisely to avoid distractions and maximize its educational potential. Effective self-regulation and balanced use of digital tools are essential for achieving academic success in the modern learning environment.</w:t>
      </w:r>
    </w:p>
    <w:p w14:paraId="0F35C776" w14:textId="77777777" w:rsidR="00627951" w:rsidRPr="00627951" w:rsidRDefault="00627951" w:rsidP="00E6432B">
      <w:pPr>
        <w:numPr>
          <w:ilvl w:val="0"/>
          <w:numId w:val="342"/>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c-a-b-d-e</w:t>
      </w:r>
      <w:r w:rsidRPr="00627951">
        <w:rPr>
          <w:rFonts w:ascii="Times New Roman" w:eastAsia="Times New Roman" w:hAnsi="Times New Roman" w:cs="Times New Roman"/>
          <w:b/>
          <w:bCs/>
          <w:color w:val="000000" w:themeColor="text1"/>
          <w:sz w:val="24"/>
          <w:szCs w:val="24"/>
        </w:rPr>
        <w:t>                                B. </w:t>
      </w:r>
      <w:r w:rsidRPr="00627951">
        <w:rPr>
          <w:rFonts w:ascii="Times New Roman" w:eastAsia="Times New Roman" w:hAnsi="Times New Roman" w:cs="Times New Roman"/>
          <w:color w:val="000000" w:themeColor="text1"/>
          <w:sz w:val="24"/>
          <w:szCs w:val="24"/>
        </w:rPr>
        <w:t>c-d-e-b-a</w:t>
      </w:r>
      <w:r w:rsidRPr="00627951">
        <w:rPr>
          <w:rFonts w:ascii="Times New Roman" w:eastAsia="Times New Roman" w:hAnsi="Times New Roman" w:cs="Times New Roman"/>
          <w:b/>
          <w:bCs/>
          <w:color w:val="000000" w:themeColor="text1"/>
          <w:sz w:val="24"/>
          <w:szCs w:val="24"/>
        </w:rPr>
        <w:t>                                C. </w:t>
      </w:r>
      <w:r w:rsidRPr="00627951">
        <w:rPr>
          <w:rFonts w:ascii="Times New Roman" w:eastAsia="Times New Roman" w:hAnsi="Times New Roman" w:cs="Times New Roman"/>
          <w:color w:val="000000" w:themeColor="text1"/>
          <w:sz w:val="24"/>
          <w:szCs w:val="24"/>
        </w:rPr>
        <w:t>c-e-a-d-b        </w:t>
      </w:r>
      <w:r w:rsidRPr="00627951">
        <w:rPr>
          <w:rFonts w:ascii="Times New Roman" w:eastAsia="Times New Roman" w:hAnsi="Times New Roman" w:cs="Times New Roman"/>
          <w:b/>
          <w:bCs/>
          <w:color w:val="000000" w:themeColor="text1"/>
          <w:sz w:val="24"/>
          <w:szCs w:val="24"/>
        </w:rPr>
        <w:t>                                </w:t>
      </w:r>
      <w:r w:rsidRPr="00627951">
        <w:rPr>
          <w:rFonts w:ascii="Times New Roman" w:eastAsia="Times New Roman" w:hAnsi="Times New Roman" w:cs="Times New Roman"/>
          <w:b/>
          <w:bCs/>
          <w:color w:val="000000" w:themeColor="text1"/>
          <w:sz w:val="24"/>
          <w:szCs w:val="24"/>
          <w:shd w:val="clear" w:color="auto" w:fill="00FFFF"/>
        </w:rPr>
        <w:t>D. c-b-d-a-e</w:t>
      </w:r>
    </w:p>
    <w:p w14:paraId="1D31AC5F"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Giải Thích:</w:t>
      </w:r>
      <w:r w:rsidRPr="00627951">
        <w:rPr>
          <w:rFonts w:ascii="Times New Roman" w:eastAsia="Times New Roman" w:hAnsi="Times New Roman" w:cs="Times New Roman"/>
          <w:color w:val="000000" w:themeColor="text1"/>
          <w:sz w:val="24"/>
          <w:szCs w:val="24"/>
        </w:rPr>
        <w:t> Kiến thức về sắp xếp câu tạo thành đoạn văn</w:t>
      </w:r>
    </w:p>
    <w:p w14:paraId="15AE7C53" w14:textId="77777777" w:rsidR="00627951" w:rsidRPr="00627951" w:rsidRDefault="00627951" w:rsidP="00E6432B">
      <w:pPr>
        <w:numPr>
          <w:ilvl w:val="0"/>
          <w:numId w:val="343"/>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Phân tích chi tiết</w:t>
      </w:r>
    </w:p>
    <w:p w14:paraId="61E43E63"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c: Mở đầu cuộc đối thoại với việc thừa nhận sự thật về các quy định mới, đồng thời nêu ra sự lo ngại rằng các doanh nghiệp nhỏ sẽ gặp khó khăn khi áp dụng các tiêu chuẩn mới.</w:t>
      </w:r>
    </w:p>
    <w:p w14:paraId="0C3A4BB0"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b: Tiếp theo là câu trả lời về việc các quy định sẽ có ảnh hưởng đến doanh nghiệp nhưng cũng cần thiết để đảm bảo sự cạnh tranh công bằng và bảo vệ môi trường.</w:t>
      </w:r>
    </w:p>
    <w:p w14:paraId="33764BBF"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d: Người nói tiếp theo đồng tình với quan điểm trước đó nhưng cũng nhấn mạnh rằng lợi ích lâu dài của các quy định sẽ xứng đáng.</w:t>
      </w:r>
    </w:p>
    <w:p w14:paraId="5C44A9B0"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a: Sau đó, câu hỏi được đưa ra về quan điểm đối với các quy định mới và ảnh hưởng của chúng đối với doanh nghiệp.</w:t>
      </w:r>
    </w:p>
    <w:p w14:paraId="512EB3D5"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e: Cuối cùng, người nói bày tỏ sự đồng tình và hy vọng rằng chính phủ sẽ hỗ trợ các doanh nghiệp nhỏ trong việc thích nghi với các quy định mới.</w:t>
      </w:r>
    </w:p>
    <w:p w14:paraId="07B5C5A1"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Đáp án D phù hợp</w:t>
      </w:r>
    </w:p>
    <w:p w14:paraId="636B5D65"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Read the following passage about A Sustainable Future and mark the letter A, B, C or D on your answer sheet to indicate the option that best fits each of the numbered blanks from 18 to 22.</w:t>
      </w:r>
    </w:p>
    <w:p w14:paraId="28EAD677" w14:textId="77777777" w:rsidR="00627951" w:rsidRPr="00627951" w:rsidRDefault="00627951" w:rsidP="00627951">
      <w:pPr>
        <w:spacing w:after="0" w:line="240" w:lineRule="auto"/>
        <w:ind w:firstLine="42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Green living is more than just a trend; it is a movement toward a sustainable lifestyle that prioritizes the environment. By adopting eco-friendly habits, individuals can reduce their carbon footprint and promote long-term ecological balance. People </w:t>
      </w:r>
      <w:r w:rsidRPr="00627951">
        <w:rPr>
          <w:rFonts w:ascii="Times New Roman" w:eastAsia="Times New Roman" w:hAnsi="Times New Roman" w:cs="Times New Roman"/>
          <w:b/>
          <w:bCs/>
          <w:color w:val="000000" w:themeColor="text1"/>
          <w:sz w:val="24"/>
          <w:szCs w:val="24"/>
        </w:rPr>
        <w:t>(18)_________</w:t>
      </w:r>
      <w:r w:rsidRPr="00627951">
        <w:rPr>
          <w:rFonts w:ascii="Times New Roman" w:eastAsia="Times New Roman" w:hAnsi="Times New Roman" w:cs="Times New Roman"/>
          <w:color w:val="000000" w:themeColor="text1"/>
          <w:sz w:val="24"/>
          <w:szCs w:val="24"/>
        </w:rPr>
        <w:t>, reducing waste, and opting for sustainable products. </w:t>
      </w:r>
      <w:r w:rsidRPr="00627951">
        <w:rPr>
          <w:rFonts w:ascii="Times New Roman" w:eastAsia="Times New Roman" w:hAnsi="Times New Roman" w:cs="Times New Roman"/>
          <w:b/>
          <w:bCs/>
          <w:color w:val="000000" w:themeColor="text1"/>
          <w:sz w:val="24"/>
          <w:szCs w:val="24"/>
        </w:rPr>
        <w:t>(19)_________ </w:t>
      </w:r>
      <w:r w:rsidRPr="00627951">
        <w:rPr>
          <w:rFonts w:ascii="Times New Roman" w:eastAsia="Times New Roman" w:hAnsi="Times New Roman" w:cs="Times New Roman"/>
          <w:color w:val="000000" w:themeColor="text1"/>
          <w:sz w:val="24"/>
          <w:szCs w:val="24"/>
        </w:rPr>
        <w:t>but also supports the conservation of natural resources.</w:t>
      </w:r>
    </w:p>
    <w:p w14:paraId="543266D9" w14:textId="77777777" w:rsidR="00627951" w:rsidRPr="00627951" w:rsidRDefault="00627951" w:rsidP="00627951">
      <w:pPr>
        <w:spacing w:after="0" w:line="240" w:lineRule="auto"/>
        <w:ind w:firstLine="42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One of the key principles of green living is reducing consumption. For example, individuals </w:t>
      </w:r>
      <w:r w:rsidRPr="00627951">
        <w:rPr>
          <w:rFonts w:ascii="Times New Roman" w:eastAsia="Times New Roman" w:hAnsi="Times New Roman" w:cs="Times New Roman"/>
          <w:b/>
          <w:bCs/>
          <w:color w:val="000000" w:themeColor="text1"/>
          <w:sz w:val="24"/>
          <w:szCs w:val="24"/>
        </w:rPr>
        <w:t>(20)_________</w:t>
      </w:r>
      <w:r w:rsidRPr="00627951">
        <w:rPr>
          <w:rFonts w:ascii="Times New Roman" w:eastAsia="Times New Roman" w:hAnsi="Times New Roman" w:cs="Times New Roman"/>
          <w:color w:val="000000" w:themeColor="text1"/>
          <w:sz w:val="24"/>
          <w:szCs w:val="24"/>
        </w:rPr>
        <w:t>. Moreover, energy-efficient appliances, which use less power, have become common in many households. These appliances, when used correctly, can significantly reduce electricity bills and contribute to a cleaner environment.</w:t>
      </w:r>
    </w:p>
    <w:p w14:paraId="2CA087F2" w14:textId="77777777" w:rsidR="00627951" w:rsidRPr="00627951" w:rsidRDefault="00627951" w:rsidP="00627951">
      <w:pPr>
        <w:spacing w:after="0" w:line="240" w:lineRule="auto"/>
        <w:ind w:firstLine="42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The rise of green living is also seen in the growing number of eco-conscious communities. These communities, often centered around urban areas, encourage sustainable practices such as urban gardening, sharing resources, and supporting local businesses. Having worked together, these groups play a vital role in spreading awareness and </w:t>
      </w:r>
      <w:r w:rsidRPr="00627951">
        <w:rPr>
          <w:rFonts w:ascii="Times New Roman" w:eastAsia="Times New Roman" w:hAnsi="Times New Roman" w:cs="Times New Roman"/>
          <w:b/>
          <w:bCs/>
          <w:color w:val="000000" w:themeColor="text1"/>
          <w:sz w:val="24"/>
          <w:szCs w:val="24"/>
        </w:rPr>
        <w:t>(21)_________</w:t>
      </w:r>
      <w:r w:rsidRPr="00627951">
        <w:rPr>
          <w:rFonts w:ascii="Times New Roman" w:eastAsia="Times New Roman" w:hAnsi="Times New Roman" w:cs="Times New Roman"/>
          <w:color w:val="000000" w:themeColor="text1"/>
          <w:sz w:val="24"/>
          <w:szCs w:val="24"/>
        </w:rPr>
        <w:t>.</w:t>
      </w:r>
    </w:p>
    <w:p w14:paraId="258C2515" w14:textId="77777777" w:rsidR="00627951" w:rsidRPr="00627951" w:rsidRDefault="00627951" w:rsidP="00627951">
      <w:pPr>
        <w:spacing w:after="0" w:line="240" w:lineRule="auto"/>
        <w:ind w:firstLine="42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Ultimately, embracing green living is not just about environmental preservation; it is a conscious decision to lead healthier, more mindful lives. Green living not only benefits the planet but also </w:t>
      </w:r>
      <w:r w:rsidRPr="00627951">
        <w:rPr>
          <w:rFonts w:ascii="Times New Roman" w:eastAsia="Times New Roman" w:hAnsi="Times New Roman" w:cs="Times New Roman"/>
          <w:b/>
          <w:bCs/>
          <w:color w:val="000000" w:themeColor="text1"/>
          <w:sz w:val="24"/>
          <w:szCs w:val="24"/>
        </w:rPr>
        <w:t>(22)_________</w:t>
      </w:r>
      <w:r w:rsidRPr="00627951">
        <w:rPr>
          <w:rFonts w:ascii="Times New Roman" w:eastAsia="Times New Roman" w:hAnsi="Times New Roman" w:cs="Times New Roman"/>
          <w:color w:val="000000" w:themeColor="text1"/>
          <w:sz w:val="24"/>
          <w:szCs w:val="24"/>
        </w:rPr>
        <w:t>.</w:t>
      </w:r>
    </w:p>
    <w:p w14:paraId="0C776C20"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Question 18:</w:t>
      </w:r>
    </w:p>
    <w:p w14:paraId="5C7BC4C4" w14:textId="77777777" w:rsidR="00627951" w:rsidRPr="00627951" w:rsidRDefault="00627951" w:rsidP="00E6432B">
      <w:pPr>
        <w:numPr>
          <w:ilvl w:val="0"/>
          <w:numId w:val="344"/>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who have started embracing practices such as using renewable energy</w:t>
      </w:r>
    </w:p>
    <w:p w14:paraId="13387570" w14:textId="77777777" w:rsidR="00627951" w:rsidRPr="00627951" w:rsidRDefault="00627951" w:rsidP="00E6432B">
      <w:pPr>
        <w:numPr>
          <w:ilvl w:val="0"/>
          <w:numId w:val="344"/>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having started embracing practices such as using renewable energy</w:t>
      </w:r>
    </w:p>
    <w:p w14:paraId="77FE022E" w14:textId="77777777" w:rsidR="00627951" w:rsidRPr="00627951" w:rsidRDefault="00627951" w:rsidP="00E6432B">
      <w:pPr>
        <w:numPr>
          <w:ilvl w:val="0"/>
          <w:numId w:val="344"/>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shd w:val="clear" w:color="auto" w:fill="00FFFF"/>
        </w:rPr>
        <w:t>have started embracing practices such as using renewable energy</w:t>
      </w:r>
    </w:p>
    <w:p w14:paraId="66A69D43" w14:textId="77777777" w:rsidR="00627951" w:rsidRPr="00627951" w:rsidRDefault="00627951" w:rsidP="00E6432B">
      <w:pPr>
        <w:numPr>
          <w:ilvl w:val="0"/>
          <w:numId w:val="344"/>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have started to embrace practices such as using renewable energy</w:t>
      </w:r>
    </w:p>
    <w:p w14:paraId="20EC0B9A"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Giải Thích:</w:t>
      </w:r>
      <w:r w:rsidRPr="00627951">
        <w:rPr>
          <w:rFonts w:ascii="Times New Roman" w:eastAsia="Times New Roman" w:hAnsi="Times New Roman" w:cs="Times New Roman"/>
          <w:color w:val="000000" w:themeColor="text1"/>
          <w:sz w:val="24"/>
          <w:szCs w:val="24"/>
        </w:rPr>
        <w:t> Kiến thức về cấu trúc câu</w:t>
      </w:r>
    </w:p>
    <w:p w14:paraId="1A85DAE1" w14:textId="77777777" w:rsidR="00627951" w:rsidRPr="00627951" w:rsidRDefault="00627951" w:rsidP="00E6432B">
      <w:pPr>
        <w:numPr>
          <w:ilvl w:val="0"/>
          <w:numId w:val="345"/>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Phân tích chi tiết</w:t>
      </w:r>
    </w:p>
    <w:p w14:paraId="1C2AAB9A"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lastRenderedPageBreak/>
        <w:t>A. who have started embracing practices such as using renewable energy</w:t>
      </w:r>
    </w:p>
    <w:p w14:paraId="2C05FFD3" w14:textId="77777777" w:rsidR="00627951" w:rsidRPr="00627951" w:rsidRDefault="00627951" w:rsidP="00E6432B">
      <w:pPr>
        <w:numPr>
          <w:ilvl w:val="0"/>
          <w:numId w:val="346"/>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Giải thích:</w:t>
      </w:r>
      <w:r w:rsidRPr="00627951">
        <w:rPr>
          <w:rFonts w:ascii="Times New Roman" w:eastAsia="Times New Roman" w:hAnsi="Times New Roman" w:cs="Times New Roman"/>
          <w:color w:val="000000" w:themeColor="text1"/>
          <w:sz w:val="24"/>
          <w:szCs w:val="24"/>
        </w:rPr>
        <w:t> Trong lựa chọn này, chúng ta có cụm "who have started embracing", dùng "who" để nối mệnh đề phụ với chủ ngữ là "people".</w:t>
      </w:r>
    </w:p>
    <w:p w14:paraId="7D340310" w14:textId="77777777" w:rsidR="00627951" w:rsidRPr="00627951" w:rsidRDefault="00627951" w:rsidP="00E6432B">
      <w:pPr>
        <w:numPr>
          <w:ilvl w:val="0"/>
          <w:numId w:val="346"/>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Tuy nhiên, "who" là đại từ quan hệ, chỉ người và thường dùng khi nối với mệnh đề tương đối. Câu này có thể sử dụng được trong một ngữ cảnh khác, nhưng ở đây không phù hợp vì đoạn văn yêu cầu một cấu trúc có thể nối trực tiếp với cụm "people", thay vì tạo ra mệnh đề phụ.</w:t>
      </w:r>
    </w:p>
    <w:p w14:paraId="4F666C9B" w14:textId="77777777" w:rsidR="00627951" w:rsidRPr="00627951" w:rsidRDefault="00627951" w:rsidP="00E6432B">
      <w:pPr>
        <w:numPr>
          <w:ilvl w:val="0"/>
          <w:numId w:val="347"/>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Kết luận:</w:t>
      </w:r>
      <w:r w:rsidRPr="00627951">
        <w:rPr>
          <w:rFonts w:ascii="Times New Roman" w:eastAsia="Times New Roman" w:hAnsi="Times New Roman" w:cs="Times New Roman"/>
          <w:color w:val="000000" w:themeColor="text1"/>
          <w:sz w:val="24"/>
          <w:szCs w:val="24"/>
        </w:rPr>
        <w:t> Câu này không phù hợp.</w:t>
      </w:r>
    </w:p>
    <w:p w14:paraId="27615073"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B. having started embracing practices such as using renewable energy</w:t>
      </w:r>
    </w:p>
    <w:p w14:paraId="5B5812F5" w14:textId="77777777" w:rsidR="00627951" w:rsidRPr="00627951" w:rsidRDefault="00627951" w:rsidP="00E6432B">
      <w:pPr>
        <w:numPr>
          <w:ilvl w:val="0"/>
          <w:numId w:val="348"/>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Giải thích: </w:t>
      </w:r>
      <w:r w:rsidRPr="00627951">
        <w:rPr>
          <w:rFonts w:ascii="Times New Roman" w:eastAsia="Times New Roman" w:hAnsi="Times New Roman" w:cs="Times New Roman"/>
          <w:color w:val="000000" w:themeColor="text1"/>
          <w:sz w:val="24"/>
          <w:szCs w:val="24"/>
        </w:rPr>
        <w:t>Đây là một dạng "participle phrase" (cụm động từ phân từ), nhưng ở vị trí này, nó tạo ra một sự rời rạc trong câu, làm cho câu thiếu tính liên kết và mạch lạc với phần còn lại.</w:t>
      </w:r>
    </w:p>
    <w:p w14:paraId="5CDC3045" w14:textId="77777777" w:rsidR="00627951" w:rsidRPr="00627951" w:rsidRDefault="00627951" w:rsidP="00E6432B">
      <w:pPr>
        <w:numPr>
          <w:ilvl w:val="0"/>
          <w:numId w:val="349"/>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Kết luận:</w:t>
      </w:r>
      <w:r w:rsidRPr="00627951">
        <w:rPr>
          <w:rFonts w:ascii="Times New Roman" w:eastAsia="Times New Roman" w:hAnsi="Times New Roman" w:cs="Times New Roman"/>
          <w:color w:val="000000" w:themeColor="text1"/>
          <w:sz w:val="24"/>
          <w:szCs w:val="24"/>
        </w:rPr>
        <w:t> Không phù hợp với ngữ cảnh và không đảm bảo sự liên kết mượt mà.</w:t>
      </w:r>
    </w:p>
    <w:p w14:paraId="0634BD28"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C. have started embracing practices such as using renewable energy</w:t>
      </w:r>
    </w:p>
    <w:p w14:paraId="30496533" w14:textId="77777777" w:rsidR="00627951" w:rsidRPr="00627951" w:rsidRDefault="00627951" w:rsidP="00E6432B">
      <w:pPr>
        <w:numPr>
          <w:ilvl w:val="0"/>
          <w:numId w:val="350"/>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Giải thích:</w:t>
      </w:r>
      <w:r w:rsidRPr="00627951">
        <w:rPr>
          <w:rFonts w:ascii="Times New Roman" w:eastAsia="Times New Roman" w:hAnsi="Times New Roman" w:cs="Times New Roman"/>
          <w:color w:val="000000" w:themeColor="text1"/>
          <w:sz w:val="24"/>
          <w:szCs w:val="24"/>
        </w:rPr>
        <w:t> Đây là lựa chọn đúng nhất. Câu này sử dụng thì hiện tại hoàn thành "have started" để diễn tả một hành động bắt đầu trong quá khứ và vẫn tiếp tục đến hiện tại. "Embracing practices" là một động từ chính đi kèm với "have started", và đây là cấu trúc phù hợp nhất để nối với phần còn lại của câu, giúp diễn tả các hành động đang được thực hiện liên tục như "reducing waste, and opting for sustainable products".</w:t>
      </w:r>
    </w:p>
    <w:p w14:paraId="0ABC1BD0" w14:textId="77777777" w:rsidR="00627951" w:rsidRPr="00627951" w:rsidRDefault="00627951" w:rsidP="00E6432B">
      <w:pPr>
        <w:numPr>
          <w:ilvl w:val="0"/>
          <w:numId w:val="351"/>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Kết luận:</w:t>
      </w:r>
      <w:r w:rsidRPr="00627951">
        <w:rPr>
          <w:rFonts w:ascii="Times New Roman" w:eastAsia="Times New Roman" w:hAnsi="Times New Roman" w:cs="Times New Roman"/>
          <w:color w:val="000000" w:themeColor="text1"/>
          <w:sz w:val="24"/>
          <w:szCs w:val="24"/>
        </w:rPr>
        <w:t> Đây là lựa chọn chính xác vì ngữ pháp và ý nghĩa hợp lý với ngữ cảnh.</w:t>
      </w:r>
    </w:p>
    <w:p w14:paraId="6D83BC92"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D. have started to embrace practices such as using renewable energy</w:t>
      </w:r>
    </w:p>
    <w:p w14:paraId="71E62E36" w14:textId="77777777" w:rsidR="00627951" w:rsidRPr="00627951" w:rsidRDefault="00627951" w:rsidP="00E6432B">
      <w:pPr>
        <w:numPr>
          <w:ilvl w:val="0"/>
          <w:numId w:val="352"/>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Giải thích:</w:t>
      </w:r>
      <w:r w:rsidRPr="00627951">
        <w:rPr>
          <w:rFonts w:ascii="Times New Roman" w:eastAsia="Times New Roman" w:hAnsi="Times New Roman" w:cs="Times New Roman"/>
          <w:color w:val="000000" w:themeColor="text1"/>
          <w:sz w:val="24"/>
          <w:szCs w:val="24"/>
        </w:rPr>
        <w:t> Cấu trúc này dùng "have started to embrace", có thể sử dụng được, nhưng ở đây, động từ "embrace" theo sau bởi "to" không cần thiết. Cấu trúc này không phải là lựa chọn tối ưu vì "embracing practices" (dạng V-ing) thường phù hợp hơn trong các ngữ cảnh mô tả hành động liên tục và thói quen.</w:t>
      </w:r>
    </w:p>
    <w:p w14:paraId="2687D384" w14:textId="77777777" w:rsidR="00627951" w:rsidRPr="00627951" w:rsidRDefault="00627951" w:rsidP="00E6432B">
      <w:pPr>
        <w:numPr>
          <w:ilvl w:val="0"/>
          <w:numId w:val="353"/>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Kết luận:</w:t>
      </w:r>
      <w:r w:rsidRPr="00627951">
        <w:rPr>
          <w:rFonts w:ascii="Times New Roman" w:eastAsia="Times New Roman" w:hAnsi="Times New Roman" w:cs="Times New Roman"/>
          <w:color w:val="000000" w:themeColor="text1"/>
          <w:sz w:val="24"/>
          <w:szCs w:val="24"/>
        </w:rPr>
        <w:t> Mặc dù không sai, nhưng không phải là lựa chọn tối ưu so với C.</w:t>
      </w:r>
    </w:p>
    <w:p w14:paraId="43CA3935"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Đáp án C phù hợp</w:t>
      </w:r>
    </w:p>
    <w:p w14:paraId="40018051"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Tạm Dịch: </w:t>
      </w:r>
      <w:r w:rsidRPr="00627951">
        <w:rPr>
          <w:rFonts w:ascii="Times New Roman" w:eastAsia="Times New Roman" w:hAnsi="Times New Roman" w:cs="Times New Roman"/>
          <w:color w:val="000000" w:themeColor="text1"/>
          <w:sz w:val="24"/>
          <w:szCs w:val="24"/>
        </w:rPr>
        <w:t>By adopting eco-friendly habits, individuals can reduce their carbon footprint and promote long-term ecological balance. People have started embracing practices such as using renewable energy, reducing waste, and opting for sustainable products. (Bằng cách áp dụng các thói quen thân thiện với môi trường, mọi người có thể giảm lượng khí thải carbon và thúc đẩy sự cân bằng sinh thái lâu dài. Mọi người đã bắt đầu áp dụng các biện pháp như sử dụng năng lượng tái tạo, giảm chất thải và lựa chọn các sản phẩm bền vững.)</w:t>
      </w:r>
    </w:p>
    <w:p w14:paraId="14A48A01"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Question 19:</w:t>
      </w:r>
    </w:p>
    <w:p w14:paraId="074F1565" w14:textId="77777777" w:rsidR="00627951" w:rsidRPr="00627951" w:rsidRDefault="00627951" w:rsidP="00E6432B">
      <w:pPr>
        <w:numPr>
          <w:ilvl w:val="0"/>
          <w:numId w:val="354"/>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shd w:val="clear" w:color="auto" w:fill="00FFFF"/>
        </w:rPr>
        <w:t>This shift in lifestyle not only helps in minimizing environmental damage</w:t>
      </w:r>
    </w:p>
    <w:p w14:paraId="7FF46CAC" w14:textId="77777777" w:rsidR="00627951" w:rsidRPr="00627951" w:rsidRDefault="00627951" w:rsidP="00E6432B">
      <w:pPr>
        <w:numPr>
          <w:ilvl w:val="0"/>
          <w:numId w:val="354"/>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This shift in lifestyle helps in minimizing environmental damage</w:t>
      </w:r>
    </w:p>
    <w:p w14:paraId="5EFA1066" w14:textId="77777777" w:rsidR="00627951" w:rsidRPr="00627951" w:rsidRDefault="00627951" w:rsidP="00E6432B">
      <w:pPr>
        <w:numPr>
          <w:ilvl w:val="0"/>
          <w:numId w:val="354"/>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This shift in lifestyle, helping to minimize environmental damage</w:t>
      </w:r>
    </w:p>
    <w:p w14:paraId="3A53F418" w14:textId="77777777" w:rsidR="00627951" w:rsidRPr="00627951" w:rsidRDefault="00627951" w:rsidP="00E6432B">
      <w:pPr>
        <w:numPr>
          <w:ilvl w:val="0"/>
          <w:numId w:val="354"/>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The shift in lifestyle helps in minimizing environmental damage</w:t>
      </w:r>
    </w:p>
    <w:p w14:paraId="41C80ACB"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Giải Thích: </w:t>
      </w:r>
      <w:r w:rsidRPr="00627951">
        <w:rPr>
          <w:rFonts w:ascii="Times New Roman" w:eastAsia="Times New Roman" w:hAnsi="Times New Roman" w:cs="Times New Roman"/>
          <w:color w:val="000000" w:themeColor="text1"/>
          <w:sz w:val="24"/>
          <w:szCs w:val="24"/>
        </w:rPr>
        <w:t>Kiến thức về mệnh đề độc lập - nghĩa của câu</w:t>
      </w:r>
    </w:p>
    <w:p w14:paraId="3252F1ED" w14:textId="77777777" w:rsidR="00627951" w:rsidRPr="00627951" w:rsidRDefault="00627951" w:rsidP="00E6432B">
      <w:pPr>
        <w:numPr>
          <w:ilvl w:val="0"/>
          <w:numId w:val="355"/>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Phân tích chi tiết</w:t>
      </w:r>
    </w:p>
    <w:p w14:paraId="3317E551"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A. This shift in lifestyle not only helps in minimizing environmental damage</w:t>
      </w:r>
    </w:p>
    <w:p w14:paraId="36C5348F" w14:textId="77777777" w:rsidR="00627951" w:rsidRPr="00627951" w:rsidRDefault="00627951" w:rsidP="00E6432B">
      <w:pPr>
        <w:numPr>
          <w:ilvl w:val="0"/>
          <w:numId w:val="356"/>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Giải thích: </w:t>
      </w:r>
      <w:r w:rsidRPr="00627951">
        <w:rPr>
          <w:rFonts w:ascii="Times New Roman" w:eastAsia="Times New Roman" w:hAnsi="Times New Roman" w:cs="Times New Roman"/>
          <w:color w:val="000000" w:themeColor="text1"/>
          <w:sz w:val="24"/>
          <w:szCs w:val="24"/>
        </w:rPr>
        <w:t>Cấu trúc "not only... but also" là một cấu trúc phổ biến trong tiếng Anh, dùng để nối hai yếu tố tương phản hoặc bổ sung cho nhau. Trong ngữ cảnh này, "not only helps in minimizing environmental damage" sẽ được bổ sung thêm một phần khác, có thể là "but also supports the conservation of natural resources," tạo ra sự tương phản hoặc bổ sung về các lợi ích của lối sống xanh. Đây là một cách diễn đạt hợp lý và mạch lạc.</w:t>
      </w:r>
    </w:p>
    <w:p w14:paraId="467E2D83" w14:textId="77777777" w:rsidR="00627951" w:rsidRPr="00627951" w:rsidRDefault="00627951" w:rsidP="00E6432B">
      <w:pPr>
        <w:numPr>
          <w:ilvl w:val="0"/>
          <w:numId w:val="357"/>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Kết luận:</w:t>
      </w:r>
      <w:r w:rsidRPr="00627951">
        <w:rPr>
          <w:rFonts w:ascii="Times New Roman" w:eastAsia="Times New Roman" w:hAnsi="Times New Roman" w:cs="Times New Roman"/>
          <w:color w:val="000000" w:themeColor="text1"/>
          <w:sz w:val="24"/>
          <w:szCs w:val="24"/>
        </w:rPr>
        <w:t> Đây là lựa chọn chính xác, vì nó vừa mang tính bổ sung vừa nhấn mạnh rằng việc thay đổi lối sống xanh không chỉ giúp giảm thiểu thiệt hại môi trường mà còn hỗ trợ bảo vệ tài nguyên thiên nhiên.</w:t>
      </w:r>
    </w:p>
    <w:p w14:paraId="71A4D314"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B. This shift in lifestyle helps in minimizing environmental damage</w:t>
      </w:r>
    </w:p>
    <w:p w14:paraId="5B4293F6" w14:textId="77777777" w:rsidR="00627951" w:rsidRPr="00627951" w:rsidRDefault="00627951" w:rsidP="00E6432B">
      <w:pPr>
        <w:numPr>
          <w:ilvl w:val="0"/>
          <w:numId w:val="358"/>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Giải thích:</w:t>
      </w:r>
      <w:r w:rsidRPr="00627951">
        <w:rPr>
          <w:rFonts w:ascii="Times New Roman" w:eastAsia="Times New Roman" w:hAnsi="Times New Roman" w:cs="Times New Roman"/>
          <w:color w:val="000000" w:themeColor="text1"/>
          <w:sz w:val="24"/>
          <w:szCs w:val="24"/>
        </w:rPr>
        <w:t> Câu này cũng đúng về ngữ pháp và có nghĩa tương tự, nhưng nó chỉ tập trung vào một lợi ích duy nhất là giảm thiểu thiệt hại môi trường. Trong khi đó, đoạn văn này đang nói đến những lợi ích kép của lối sống xanh (không chỉ giảm thiểu thiệt hại môi trường mà còn bảo vệ tài nguyên thiên nhiên), vì vậy cấu trúc "not only... but also" là phù hợp hơn để diễn đạt đầy đủ ý.</w:t>
      </w:r>
    </w:p>
    <w:p w14:paraId="24331B36" w14:textId="77777777" w:rsidR="00627951" w:rsidRPr="00627951" w:rsidRDefault="00627951" w:rsidP="00E6432B">
      <w:pPr>
        <w:numPr>
          <w:ilvl w:val="0"/>
          <w:numId w:val="359"/>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Kết luận:</w:t>
      </w:r>
      <w:r w:rsidRPr="00627951">
        <w:rPr>
          <w:rFonts w:ascii="Times New Roman" w:eastAsia="Times New Roman" w:hAnsi="Times New Roman" w:cs="Times New Roman"/>
          <w:color w:val="000000" w:themeColor="text1"/>
          <w:sz w:val="24"/>
          <w:szCs w:val="24"/>
        </w:rPr>
        <w:t> Mặc dù không sai, nhưng câu này không đầy đủ như câu A.</w:t>
      </w:r>
    </w:p>
    <w:p w14:paraId="57A7AE19"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C. This shift in lifestyle, helping to minimize environmental damage</w:t>
      </w:r>
    </w:p>
    <w:p w14:paraId="56CED9DC" w14:textId="77777777" w:rsidR="00627951" w:rsidRPr="00627951" w:rsidRDefault="00627951" w:rsidP="00E6432B">
      <w:pPr>
        <w:numPr>
          <w:ilvl w:val="0"/>
          <w:numId w:val="360"/>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Giải thích: </w:t>
      </w:r>
      <w:r w:rsidRPr="00627951">
        <w:rPr>
          <w:rFonts w:ascii="Times New Roman" w:eastAsia="Times New Roman" w:hAnsi="Times New Roman" w:cs="Times New Roman"/>
          <w:color w:val="000000" w:themeColor="text1"/>
          <w:sz w:val="24"/>
          <w:szCs w:val="24"/>
        </w:rPr>
        <w:t>Đây là một cấu trúc rút gọn (participle phrase), tuy nhiên, nó thiếu chủ ngữ rõ ràng và có thể gây khó hiểu cho người đọc. Cấu trúc này không diễn tả rõ ràng tác động kép của lối sống xanh (giảm thiểu thiệt hại môi trường và bảo vệ tài nguyên thiên nhiên).</w:t>
      </w:r>
    </w:p>
    <w:p w14:paraId="5888B286" w14:textId="77777777" w:rsidR="00627951" w:rsidRPr="00627951" w:rsidRDefault="00627951" w:rsidP="00E6432B">
      <w:pPr>
        <w:numPr>
          <w:ilvl w:val="0"/>
          <w:numId w:val="361"/>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Kết luận: </w:t>
      </w:r>
      <w:r w:rsidRPr="00627951">
        <w:rPr>
          <w:rFonts w:ascii="Times New Roman" w:eastAsia="Times New Roman" w:hAnsi="Times New Roman" w:cs="Times New Roman"/>
          <w:color w:val="000000" w:themeColor="text1"/>
          <w:sz w:val="24"/>
          <w:szCs w:val="24"/>
        </w:rPr>
        <w:t>Không phải lựa chọn tối ưu vì thiếu tính rõ ràng và đầy đủ.</w:t>
      </w:r>
    </w:p>
    <w:p w14:paraId="0F35A436"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lastRenderedPageBreak/>
        <w:t>D. The shift in lifestyle helps in minimizing environmental damage</w:t>
      </w:r>
    </w:p>
    <w:p w14:paraId="17E963D1" w14:textId="77777777" w:rsidR="00627951" w:rsidRPr="00627951" w:rsidRDefault="00627951" w:rsidP="00E6432B">
      <w:pPr>
        <w:numPr>
          <w:ilvl w:val="0"/>
          <w:numId w:val="362"/>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Giải thích: </w:t>
      </w:r>
      <w:r w:rsidRPr="00627951">
        <w:rPr>
          <w:rFonts w:ascii="Times New Roman" w:eastAsia="Times New Roman" w:hAnsi="Times New Roman" w:cs="Times New Roman"/>
          <w:color w:val="000000" w:themeColor="text1"/>
          <w:sz w:val="24"/>
          <w:szCs w:val="24"/>
        </w:rPr>
        <w:t>Câu này dùng "the shift" thay vì "this shift." Mặc dù cấu trúc này đúng về ngữ pháp, nhưng "this shift" sẽ hợp hơn trong ngữ cảnh của đoạn văn, khi đang nói về sự thay đổi lối sống cụ thể của con người trong việc sống xanh. "This shift" sẽ nhấn mạnh vào sự thay đổi này cụ thể hơn.</w:t>
      </w:r>
    </w:p>
    <w:p w14:paraId="6FA7053E" w14:textId="77777777" w:rsidR="00627951" w:rsidRPr="00627951" w:rsidRDefault="00627951" w:rsidP="00E6432B">
      <w:pPr>
        <w:numPr>
          <w:ilvl w:val="0"/>
          <w:numId w:val="363"/>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Kết luận:</w:t>
      </w:r>
      <w:r w:rsidRPr="00627951">
        <w:rPr>
          <w:rFonts w:ascii="Times New Roman" w:eastAsia="Times New Roman" w:hAnsi="Times New Roman" w:cs="Times New Roman"/>
          <w:color w:val="000000" w:themeColor="text1"/>
          <w:sz w:val="24"/>
          <w:szCs w:val="24"/>
        </w:rPr>
        <w:t> Đây không phải lựa chọn tối ưu, vì "this shift" sẽ phù hợp hơn "the shift."</w:t>
      </w:r>
    </w:p>
    <w:p w14:paraId="7580FDD4"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Đáp án A phù hợp</w:t>
      </w:r>
    </w:p>
    <w:p w14:paraId="709693D7"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Tạm Dịch:</w:t>
      </w:r>
      <w:r w:rsidRPr="00627951">
        <w:rPr>
          <w:rFonts w:ascii="Times New Roman" w:eastAsia="Times New Roman" w:hAnsi="Times New Roman" w:cs="Times New Roman"/>
          <w:color w:val="000000" w:themeColor="text1"/>
          <w:sz w:val="24"/>
          <w:szCs w:val="24"/>
        </w:rPr>
        <w:t> This shift in lifestyle not only helps in minimizing environmental damage but also supports the conservation of natural resources. (Sự thay đổi lối sống này không chỉ giúp giảm thiểu thiệt hại về môi trường mà còn hỗ trợ bảo tồn tài nguyên thiên nhiên.)</w:t>
      </w:r>
    </w:p>
    <w:p w14:paraId="5BB2999D"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Question 20:</w:t>
      </w:r>
    </w:p>
    <w:p w14:paraId="6DBBF546" w14:textId="77777777" w:rsidR="00627951" w:rsidRPr="00627951" w:rsidRDefault="00627951" w:rsidP="00E6432B">
      <w:pPr>
        <w:numPr>
          <w:ilvl w:val="0"/>
          <w:numId w:val="364"/>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who limited their use of plastic and adopted reusable bags contributed to lowering waste in landfills</w:t>
      </w:r>
    </w:p>
    <w:p w14:paraId="5EBD6514" w14:textId="77777777" w:rsidR="00627951" w:rsidRPr="00627951" w:rsidRDefault="00627951" w:rsidP="00E6432B">
      <w:pPr>
        <w:numPr>
          <w:ilvl w:val="0"/>
          <w:numId w:val="364"/>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who are limiting their use of plastic and adopt reusable bags contribute to lowering waste in landfills</w:t>
      </w:r>
    </w:p>
    <w:p w14:paraId="22DBAAC7" w14:textId="77777777" w:rsidR="00627951" w:rsidRPr="00627951" w:rsidRDefault="00627951" w:rsidP="00E6432B">
      <w:pPr>
        <w:numPr>
          <w:ilvl w:val="0"/>
          <w:numId w:val="364"/>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shd w:val="clear" w:color="auto" w:fill="00FFFF"/>
        </w:rPr>
        <w:t>who limit their use of plastic and adopt reusable bags contribute to lowering waste in landfills</w:t>
      </w:r>
    </w:p>
    <w:p w14:paraId="60334718" w14:textId="77777777" w:rsidR="00627951" w:rsidRPr="00627951" w:rsidRDefault="00627951" w:rsidP="00E6432B">
      <w:pPr>
        <w:numPr>
          <w:ilvl w:val="0"/>
          <w:numId w:val="364"/>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who limit their use of plastic and adopting reusable bags contribute to lowering waste in landfills</w:t>
      </w:r>
    </w:p>
    <w:p w14:paraId="2A3B4367"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Giải Thích: </w:t>
      </w:r>
      <w:r w:rsidRPr="00627951">
        <w:rPr>
          <w:rFonts w:ascii="Times New Roman" w:eastAsia="Times New Roman" w:hAnsi="Times New Roman" w:cs="Times New Roman"/>
          <w:color w:val="000000" w:themeColor="text1"/>
          <w:sz w:val="24"/>
          <w:szCs w:val="24"/>
        </w:rPr>
        <w:t>Kiến thức về mệnh đề quan hệ</w:t>
      </w:r>
    </w:p>
    <w:p w14:paraId="3E959E89" w14:textId="77777777" w:rsidR="00627951" w:rsidRPr="00627951" w:rsidRDefault="00627951" w:rsidP="00E6432B">
      <w:pPr>
        <w:numPr>
          <w:ilvl w:val="0"/>
          <w:numId w:val="365"/>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Phân tích chi tiết</w:t>
      </w:r>
    </w:p>
    <w:p w14:paraId="0CEFB8A0"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A. who limited their use of plastic and adopted reusable bags contributed to lowering waste in landfills</w:t>
      </w:r>
    </w:p>
    <w:p w14:paraId="638A9735" w14:textId="77777777" w:rsidR="00627951" w:rsidRPr="00627951" w:rsidRDefault="00627951" w:rsidP="00E6432B">
      <w:pPr>
        <w:numPr>
          <w:ilvl w:val="0"/>
          <w:numId w:val="366"/>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Giải thích:</w:t>
      </w:r>
      <w:r w:rsidRPr="00627951">
        <w:rPr>
          <w:rFonts w:ascii="Times New Roman" w:eastAsia="Times New Roman" w:hAnsi="Times New Roman" w:cs="Times New Roman"/>
          <w:color w:val="000000" w:themeColor="text1"/>
          <w:sz w:val="24"/>
          <w:szCs w:val="24"/>
        </w:rPr>
        <w:t> Ở đây, "limited" và "adopted" được sử dụng ở thì quá khứ, nhưng câu này đang nói về những hành động hiện tại của những người sống xanh (chưa có dấu hiệu nói về quá khứ). Thì quá khứ không phù hợp với ngữ cảnh hiện tại mà đoạn văn đang đề cập đến.</w:t>
      </w:r>
    </w:p>
    <w:p w14:paraId="56D7B839" w14:textId="77777777" w:rsidR="00627951" w:rsidRPr="00627951" w:rsidRDefault="00627951" w:rsidP="00E6432B">
      <w:pPr>
        <w:numPr>
          <w:ilvl w:val="0"/>
          <w:numId w:val="367"/>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Kết luận:</w:t>
      </w:r>
      <w:r w:rsidRPr="00627951">
        <w:rPr>
          <w:rFonts w:ascii="Times New Roman" w:eastAsia="Times New Roman" w:hAnsi="Times New Roman" w:cs="Times New Roman"/>
          <w:color w:val="000000" w:themeColor="text1"/>
          <w:sz w:val="24"/>
          <w:szCs w:val="24"/>
        </w:rPr>
        <w:t> Câu này không đúng vì thì quá khứ không phù hợp.</w:t>
      </w:r>
    </w:p>
    <w:p w14:paraId="2CC35918"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B. who are limiting their use of plastic and adopt reusable bags contribute to lowering waste in landfills</w:t>
      </w:r>
    </w:p>
    <w:p w14:paraId="5D3DC742" w14:textId="77777777" w:rsidR="00627951" w:rsidRPr="00627951" w:rsidRDefault="00627951" w:rsidP="00E6432B">
      <w:pPr>
        <w:numPr>
          <w:ilvl w:val="0"/>
          <w:numId w:val="368"/>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Giải thích:</w:t>
      </w:r>
      <w:r w:rsidRPr="00627951">
        <w:rPr>
          <w:rFonts w:ascii="Times New Roman" w:eastAsia="Times New Roman" w:hAnsi="Times New Roman" w:cs="Times New Roman"/>
          <w:color w:val="000000" w:themeColor="text1"/>
          <w:sz w:val="24"/>
          <w:szCs w:val="24"/>
        </w:rPr>
        <w:t> Mặc dù câu này có một phần đúng với việc sử dụng thì hiện tại ("are limiting"), nhưng có sự không đồng nhất về động từ. "Are limiting" là hiện tại tiếp diễn, nhưng "adopt" lại là thì hiện tại đơn. Điều này làm cho câu này thiếu sự thống nhất về thì.</w:t>
      </w:r>
    </w:p>
    <w:p w14:paraId="26120B24" w14:textId="77777777" w:rsidR="00627951" w:rsidRPr="00627951" w:rsidRDefault="00627951" w:rsidP="00E6432B">
      <w:pPr>
        <w:numPr>
          <w:ilvl w:val="0"/>
          <w:numId w:val="369"/>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Kết luận:</w:t>
      </w:r>
      <w:r w:rsidRPr="00627951">
        <w:rPr>
          <w:rFonts w:ascii="Times New Roman" w:eastAsia="Times New Roman" w:hAnsi="Times New Roman" w:cs="Times New Roman"/>
          <w:color w:val="000000" w:themeColor="text1"/>
          <w:sz w:val="24"/>
          <w:szCs w:val="24"/>
        </w:rPr>
        <w:t> Câu này không đúng do sự không đồng nhất giữa các động từ.</w:t>
      </w:r>
    </w:p>
    <w:p w14:paraId="1D422797"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C. who limit their use of plastic and adopt reusable bags contribute to lowering waste in landfills</w:t>
      </w:r>
    </w:p>
    <w:p w14:paraId="0DF59896" w14:textId="77777777" w:rsidR="00627951" w:rsidRPr="00627951" w:rsidRDefault="00627951" w:rsidP="00E6432B">
      <w:pPr>
        <w:numPr>
          <w:ilvl w:val="0"/>
          <w:numId w:val="370"/>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Giải thích:</w:t>
      </w:r>
      <w:r w:rsidRPr="00627951">
        <w:rPr>
          <w:rFonts w:ascii="Times New Roman" w:eastAsia="Times New Roman" w:hAnsi="Times New Roman" w:cs="Times New Roman"/>
          <w:color w:val="000000" w:themeColor="text1"/>
          <w:sz w:val="24"/>
          <w:szCs w:val="24"/>
        </w:rPr>
        <w:t> Đây là lựa chọn đúng nhất. Cả hai động từ "limit" và "adopt" đều ở thì hiện tại đơn, phù hợp với ngữ cảnh nói về hành động chung của những người theo lối sống xanh (có thói quen hiện tại). Mệnh đề quan hệ này sử dụng "who" để chỉ những người đang thực hiện hành động "limit" và "adopt" trong hiện tại. Câu này cũng phù hợp về ngữ pháp và nghĩa.</w:t>
      </w:r>
    </w:p>
    <w:p w14:paraId="21EB65F8" w14:textId="77777777" w:rsidR="00627951" w:rsidRPr="00627951" w:rsidRDefault="00627951" w:rsidP="00E6432B">
      <w:pPr>
        <w:numPr>
          <w:ilvl w:val="0"/>
          <w:numId w:val="371"/>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Kết luận:</w:t>
      </w:r>
      <w:r w:rsidRPr="00627951">
        <w:rPr>
          <w:rFonts w:ascii="Times New Roman" w:eastAsia="Times New Roman" w:hAnsi="Times New Roman" w:cs="Times New Roman"/>
          <w:color w:val="000000" w:themeColor="text1"/>
          <w:sz w:val="24"/>
          <w:szCs w:val="24"/>
        </w:rPr>
        <w:t> Đây là lựa chọn chính xác nhất.</w:t>
      </w:r>
    </w:p>
    <w:p w14:paraId="5EB3ACC4"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D. who limit their use of plastic and adopting reusable bags contribute to lowering waste in landfills</w:t>
      </w:r>
    </w:p>
    <w:p w14:paraId="2DF7B498" w14:textId="77777777" w:rsidR="00627951" w:rsidRPr="00627951" w:rsidRDefault="00627951" w:rsidP="00E6432B">
      <w:pPr>
        <w:numPr>
          <w:ilvl w:val="0"/>
          <w:numId w:val="372"/>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Giải thích:</w:t>
      </w:r>
      <w:r w:rsidRPr="00627951">
        <w:rPr>
          <w:rFonts w:ascii="Times New Roman" w:eastAsia="Times New Roman" w:hAnsi="Times New Roman" w:cs="Times New Roman"/>
          <w:color w:val="000000" w:themeColor="text1"/>
          <w:sz w:val="24"/>
          <w:szCs w:val="24"/>
        </w:rPr>
        <w:t> Câu này sử dụng "limit" ở thì hiện tại đơn, nhưng "adopting" lại là dạng phân từ, khiến câu không đồng nhất về cấu trúc động từ. Mệnh đề quan hệ cần có sự đồng nhất về cấu trúc động từ, vì vậy "adopting" không thể thay thế cho "adopt" trong trường hợp này.</w:t>
      </w:r>
    </w:p>
    <w:p w14:paraId="12D7F972" w14:textId="77777777" w:rsidR="00627951" w:rsidRPr="00627951" w:rsidRDefault="00627951" w:rsidP="00E6432B">
      <w:pPr>
        <w:numPr>
          <w:ilvl w:val="0"/>
          <w:numId w:val="373"/>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Kết luận:</w:t>
      </w:r>
      <w:r w:rsidRPr="00627951">
        <w:rPr>
          <w:rFonts w:ascii="Times New Roman" w:eastAsia="Times New Roman" w:hAnsi="Times New Roman" w:cs="Times New Roman"/>
          <w:color w:val="000000" w:themeColor="text1"/>
          <w:sz w:val="24"/>
          <w:szCs w:val="24"/>
        </w:rPr>
        <w:t> Câu này không đúng vì thiếu sự đồng nhất về động từ.</w:t>
      </w:r>
    </w:p>
    <w:p w14:paraId="0289562C"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Đáp án C phù hợp</w:t>
      </w:r>
    </w:p>
    <w:p w14:paraId="69BB7B99"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Tạm Dịch:</w:t>
      </w:r>
      <w:r w:rsidRPr="00627951">
        <w:rPr>
          <w:rFonts w:ascii="Times New Roman" w:eastAsia="Times New Roman" w:hAnsi="Times New Roman" w:cs="Times New Roman"/>
          <w:color w:val="000000" w:themeColor="text1"/>
          <w:sz w:val="24"/>
          <w:szCs w:val="24"/>
        </w:rPr>
        <w:t> One of the key principles of green living is reducing consumption. For example, individuals who limit their use of plastic and adopt reusable bags contribute to lowering waste in landfills. (Một trong những nguyên tắc chính của lối sống xanh là giảm tiêu thụ. Ví dụ, những cá nhân hạn chế sử dụng nhựa và sử dụng túi tái sử dụng góp phần giảm thiểu rác thải tại các bãi chôn lấp.)</w:t>
      </w:r>
    </w:p>
    <w:p w14:paraId="58817D77"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Question 21:</w:t>
      </w:r>
    </w:p>
    <w:p w14:paraId="7AB729C0" w14:textId="77777777" w:rsidR="00627951" w:rsidRPr="00627951" w:rsidRDefault="00627951" w:rsidP="00E6432B">
      <w:pPr>
        <w:numPr>
          <w:ilvl w:val="0"/>
          <w:numId w:val="374"/>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have created a larger impact on the planet</w:t>
      </w:r>
    </w:p>
    <w:p w14:paraId="5FC99DB0" w14:textId="77777777" w:rsidR="00627951" w:rsidRPr="00627951" w:rsidRDefault="00627951" w:rsidP="00E6432B">
      <w:pPr>
        <w:numPr>
          <w:ilvl w:val="0"/>
          <w:numId w:val="374"/>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creating a larger impact has been made on the planet</w:t>
      </w:r>
    </w:p>
    <w:p w14:paraId="54B35B5A" w14:textId="77777777" w:rsidR="00627951" w:rsidRPr="00627951" w:rsidRDefault="00627951" w:rsidP="00E6432B">
      <w:pPr>
        <w:numPr>
          <w:ilvl w:val="0"/>
          <w:numId w:val="374"/>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creating a larger impact has been made on the planet</w:t>
      </w:r>
    </w:p>
    <w:p w14:paraId="7FC4738B" w14:textId="77777777" w:rsidR="00627951" w:rsidRPr="00627951" w:rsidRDefault="00627951" w:rsidP="00E6432B">
      <w:pPr>
        <w:numPr>
          <w:ilvl w:val="0"/>
          <w:numId w:val="374"/>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shd w:val="clear" w:color="auto" w:fill="00FFFF"/>
        </w:rPr>
        <w:t>creating a larger impact on the planet</w:t>
      </w:r>
    </w:p>
    <w:p w14:paraId="2E919242"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Giải Thích:</w:t>
      </w:r>
      <w:r w:rsidRPr="00627951">
        <w:rPr>
          <w:rFonts w:ascii="Times New Roman" w:eastAsia="Times New Roman" w:hAnsi="Times New Roman" w:cs="Times New Roman"/>
          <w:color w:val="000000" w:themeColor="text1"/>
          <w:sz w:val="24"/>
          <w:szCs w:val="24"/>
        </w:rPr>
        <w:t> Kiến thức về phân từ hiện tại, phân từ hoàn thành</w:t>
      </w:r>
    </w:p>
    <w:p w14:paraId="21A4C412" w14:textId="77777777" w:rsidR="00627951" w:rsidRPr="00627951" w:rsidRDefault="00627951" w:rsidP="00E6432B">
      <w:pPr>
        <w:numPr>
          <w:ilvl w:val="0"/>
          <w:numId w:val="375"/>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Phân tích chi tiết</w:t>
      </w:r>
    </w:p>
    <w:p w14:paraId="4902B510"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A. have created a larger impact on the planet</w:t>
      </w:r>
    </w:p>
    <w:p w14:paraId="07E90E71" w14:textId="77777777" w:rsidR="00627951" w:rsidRPr="00627951" w:rsidRDefault="00627951" w:rsidP="00E6432B">
      <w:pPr>
        <w:numPr>
          <w:ilvl w:val="0"/>
          <w:numId w:val="376"/>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lastRenderedPageBreak/>
        <w:t>Giải thích: </w:t>
      </w:r>
      <w:r w:rsidRPr="00627951">
        <w:rPr>
          <w:rFonts w:ascii="Times New Roman" w:eastAsia="Times New Roman" w:hAnsi="Times New Roman" w:cs="Times New Roman"/>
          <w:color w:val="000000" w:themeColor="text1"/>
          <w:sz w:val="24"/>
          <w:szCs w:val="24"/>
        </w:rPr>
        <w:t>"Have created" là thì hiện tại hoàn thành, diễn tả một hành động đã hoàn thành trong quá khứ nhưng có ảnh hưởng đến hiện tại. Tuy nhiên, câu này không phù hợp với ngữ cảnh. Câu văn cần một dạng phân từ để nối tiếp mệnh đề trước đó, không phải một mệnh đề hoàn chỉnh.</w:t>
      </w:r>
    </w:p>
    <w:p w14:paraId="12DBC08C" w14:textId="77777777" w:rsidR="00627951" w:rsidRPr="00627951" w:rsidRDefault="00627951" w:rsidP="00E6432B">
      <w:pPr>
        <w:numPr>
          <w:ilvl w:val="0"/>
          <w:numId w:val="377"/>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Kết luận:</w:t>
      </w:r>
      <w:r w:rsidRPr="00627951">
        <w:rPr>
          <w:rFonts w:ascii="Times New Roman" w:eastAsia="Times New Roman" w:hAnsi="Times New Roman" w:cs="Times New Roman"/>
          <w:color w:val="000000" w:themeColor="text1"/>
          <w:sz w:val="24"/>
          <w:szCs w:val="24"/>
        </w:rPr>
        <w:t> Câu này không phù hợp vì thiếu sự mượt mà trong ngữ cảnh của đoạn văn.</w:t>
      </w:r>
    </w:p>
    <w:p w14:paraId="137676E1"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B. creating a larger impact has been made on the planet</w:t>
      </w:r>
    </w:p>
    <w:p w14:paraId="42BB5C2C" w14:textId="77777777" w:rsidR="00627951" w:rsidRPr="00627951" w:rsidRDefault="00627951" w:rsidP="00E6432B">
      <w:pPr>
        <w:numPr>
          <w:ilvl w:val="0"/>
          <w:numId w:val="378"/>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Giải thích:</w:t>
      </w:r>
      <w:r w:rsidRPr="00627951">
        <w:rPr>
          <w:rFonts w:ascii="Times New Roman" w:eastAsia="Times New Roman" w:hAnsi="Times New Roman" w:cs="Times New Roman"/>
          <w:color w:val="000000" w:themeColor="text1"/>
          <w:sz w:val="24"/>
          <w:szCs w:val="24"/>
        </w:rPr>
        <w:t> Đây là một cấu trúc bị động, nhưng lại không cần thiết trong ngữ cảnh này. Cấu trúc "has been made" làm cho câu trở nên không tự nhiên. Chúng ta không cần diễn đạt theo kiểu bị động như vậy vì chủ thể "these groups" đã làm việc chủ động để tạo ra tác động lớn hơn.</w:t>
      </w:r>
    </w:p>
    <w:p w14:paraId="28CBD3EF" w14:textId="77777777" w:rsidR="00627951" w:rsidRPr="00627951" w:rsidRDefault="00627951" w:rsidP="00E6432B">
      <w:pPr>
        <w:numPr>
          <w:ilvl w:val="0"/>
          <w:numId w:val="379"/>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Kết luận:</w:t>
      </w:r>
      <w:r w:rsidRPr="00627951">
        <w:rPr>
          <w:rFonts w:ascii="Times New Roman" w:eastAsia="Times New Roman" w:hAnsi="Times New Roman" w:cs="Times New Roman"/>
          <w:color w:val="000000" w:themeColor="text1"/>
          <w:sz w:val="24"/>
          <w:szCs w:val="24"/>
        </w:rPr>
        <w:t> Đây là một cấu trúc không phù hợp với ngữ cảnh và không chính xác.</w:t>
      </w:r>
    </w:p>
    <w:p w14:paraId="2E8E4A66"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C. creating a larger impact has been made on the planet</w:t>
      </w:r>
    </w:p>
    <w:p w14:paraId="23C8E4FA" w14:textId="77777777" w:rsidR="00627951" w:rsidRPr="00627951" w:rsidRDefault="00627951" w:rsidP="00E6432B">
      <w:pPr>
        <w:numPr>
          <w:ilvl w:val="0"/>
          <w:numId w:val="380"/>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Giải thích: </w:t>
      </w:r>
      <w:r w:rsidRPr="00627951">
        <w:rPr>
          <w:rFonts w:ascii="Times New Roman" w:eastAsia="Times New Roman" w:hAnsi="Times New Roman" w:cs="Times New Roman"/>
          <w:color w:val="000000" w:themeColor="text1"/>
          <w:sz w:val="24"/>
          <w:szCs w:val="24"/>
        </w:rPr>
        <w:t>Câu này giống như câu B, cũng sử dụng cấu trúc bị động "has been made", điều này lại không cần thiết và không tự nhiên. Đây không phải là một cấu trúc phù hợp để nối với câu trước.</w:t>
      </w:r>
    </w:p>
    <w:p w14:paraId="6D050DF4" w14:textId="77777777" w:rsidR="00627951" w:rsidRPr="00627951" w:rsidRDefault="00627951" w:rsidP="00E6432B">
      <w:pPr>
        <w:numPr>
          <w:ilvl w:val="0"/>
          <w:numId w:val="381"/>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Kết luận:</w:t>
      </w:r>
      <w:r w:rsidRPr="00627951">
        <w:rPr>
          <w:rFonts w:ascii="Times New Roman" w:eastAsia="Times New Roman" w:hAnsi="Times New Roman" w:cs="Times New Roman"/>
          <w:color w:val="000000" w:themeColor="text1"/>
          <w:sz w:val="24"/>
          <w:szCs w:val="24"/>
        </w:rPr>
        <w:t> Cấu trúc này không chính xác và không phù hợp.</w:t>
      </w:r>
    </w:p>
    <w:p w14:paraId="75F54040"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D. creating a larger impact on the planet</w:t>
      </w:r>
    </w:p>
    <w:p w14:paraId="5CAEC5C5" w14:textId="77777777" w:rsidR="00627951" w:rsidRPr="00627951" w:rsidRDefault="00627951" w:rsidP="00E6432B">
      <w:pPr>
        <w:numPr>
          <w:ilvl w:val="0"/>
          <w:numId w:val="382"/>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Giải thích: </w:t>
      </w:r>
      <w:r w:rsidRPr="00627951">
        <w:rPr>
          <w:rFonts w:ascii="Times New Roman" w:eastAsia="Times New Roman" w:hAnsi="Times New Roman" w:cs="Times New Roman"/>
          <w:color w:val="000000" w:themeColor="text1"/>
          <w:sz w:val="24"/>
          <w:szCs w:val="24"/>
        </w:rPr>
        <w:t>"Creating" là phân từ hiện tại, và đây là một cấu trúc hoàn toàn hợp lý. Phân từ hiện tại "creating" giúp bổ sung thông tin cho hành động "having worked together" (đã làm việc cùng nhau). Câu này có nghĩa là "tạo ra tác động lớn hơn lên hành tinh," liên kết trực tiếp với những gì nhóm cộng đồng này đã làm để nâng cao nhận thức về môi trường.</w:t>
      </w:r>
    </w:p>
    <w:p w14:paraId="37E5ED69" w14:textId="77777777" w:rsidR="00627951" w:rsidRPr="00627951" w:rsidRDefault="00627951" w:rsidP="00E6432B">
      <w:pPr>
        <w:numPr>
          <w:ilvl w:val="0"/>
          <w:numId w:val="383"/>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Kết luận:</w:t>
      </w:r>
      <w:r w:rsidRPr="00627951">
        <w:rPr>
          <w:rFonts w:ascii="Times New Roman" w:eastAsia="Times New Roman" w:hAnsi="Times New Roman" w:cs="Times New Roman"/>
          <w:color w:val="000000" w:themeColor="text1"/>
          <w:sz w:val="24"/>
          <w:szCs w:val="24"/>
        </w:rPr>
        <w:t> Đây là đáp án chính xác, vì câu này sử dụng phân từ hiện tại để nối tiếp ý chính của mệnh đề trước một cách mượt mà, tự nhiên và chính xác.</w:t>
      </w:r>
    </w:p>
    <w:p w14:paraId="0AD19CA1"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Đáp án D phù hợp</w:t>
      </w:r>
    </w:p>
    <w:p w14:paraId="26728AE8"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Tạm Dịch:</w:t>
      </w:r>
      <w:r w:rsidRPr="00627951">
        <w:rPr>
          <w:rFonts w:ascii="Times New Roman" w:eastAsia="Times New Roman" w:hAnsi="Times New Roman" w:cs="Times New Roman"/>
          <w:color w:val="000000" w:themeColor="text1"/>
          <w:sz w:val="24"/>
          <w:szCs w:val="24"/>
        </w:rPr>
        <w:t> Having worked together, these groups play a vital role in spreading awareness and creating a larger impact on the planet. (Sau khi làm việc cùng nhau, các nhóm này đóng vai trò quan trọng trong việc nâng cao nhận thức và tạo ra tác động lớn hơn đến hành tinh.)</w:t>
      </w:r>
    </w:p>
    <w:p w14:paraId="1347A586"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Question 22:</w:t>
      </w:r>
    </w:p>
    <w:p w14:paraId="3EA5C4D8" w14:textId="77777777" w:rsidR="00627951" w:rsidRPr="00627951" w:rsidRDefault="00627951" w:rsidP="00E6432B">
      <w:pPr>
        <w:numPr>
          <w:ilvl w:val="0"/>
          <w:numId w:val="384"/>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improves well-being by reducing pollution and a connection with nature is promoted</w:t>
      </w:r>
    </w:p>
    <w:p w14:paraId="787D7106" w14:textId="77777777" w:rsidR="00627951" w:rsidRPr="00627951" w:rsidRDefault="00627951" w:rsidP="00E6432B">
      <w:pPr>
        <w:numPr>
          <w:ilvl w:val="0"/>
          <w:numId w:val="384"/>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improves well-being by reducing pollution and promoting connection with nature helps the environment</w:t>
      </w:r>
    </w:p>
    <w:p w14:paraId="7F65FC38" w14:textId="77777777" w:rsidR="00627951" w:rsidRPr="00627951" w:rsidRDefault="00627951" w:rsidP="00E6432B">
      <w:pPr>
        <w:numPr>
          <w:ilvl w:val="0"/>
          <w:numId w:val="384"/>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improves well-being, reduces pollution, and nature connection promoting</w:t>
      </w:r>
    </w:p>
    <w:p w14:paraId="0689F917" w14:textId="77777777" w:rsidR="00627951" w:rsidRPr="00627951" w:rsidRDefault="00627951" w:rsidP="00E6432B">
      <w:pPr>
        <w:numPr>
          <w:ilvl w:val="0"/>
          <w:numId w:val="384"/>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shd w:val="clear" w:color="auto" w:fill="00FFFF"/>
        </w:rPr>
        <w:t>improves well-being by reducing pollution and promoting a connection with nature</w:t>
      </w:r>
    </w:p>
    <w:p w14:paraId="7625ADDC"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Giải Thích:</w:t>
      </w:r>
      <w:r w:rsidRPr="00627951">
        <w:rPr>
          <w:rFonts w:ascii="Times New Roman" w:eastAsia="Times New Roman" w:hAnsi="Times New Roman" w:cs="Times New Roman"/>
          <w:color w:val="000000" w:themeColor="text1"/>
          <w:sz w:val="24"/>
          <w:szCs w:val="24"/>
        </w:rPr>
        <w:t> Kiến thức về mệnh đề độc lập - nghĩa của câu</w:t>
      </w:r>
    </w:p>
    <w:p w14:paraId="1E8BCE34" w14:textId="77777777" w:rsidR="00627951" w:rsidRPr="00627951" w:rsidRDefault="00627951" w:rsidP="00E6432B">
      <w:pPr>
        <w:numPr>
          <w:ilvl w:val="0"/>
          <w:numId w:val="385"/>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Phân tích chi tiết</w:t>
      </w:r>
    </w:p>
    <w:p w14:paraId="74726F56"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A. improves well-being by reducing pollution and a connection with nature is promoted</w:t>
      </w:r>
    </w:p>
    <w:p w14:paraId="65263D43" w14:textId="77777777" w:rsidR="00627951" w:rsidRPr="00627951" w:rsidRDefault="00627951" w:rsidP="00E6432B">
      <w:pPr>
        <w:numPr>
          <w:ilvl w:val="0"/>
          <w:numId w:val="386"/>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Giải thích:</w:t>
      </w:r>
      <w:r w:rsidRPr="00627951">
        <w:rPr>
          <w:rFonts w:ascii="Times New Roman" w:eastAsia="Times New Roman" w:hAnsi="Times New Roman" w:cs="Times New Roman"/>
          <w:color w:val="000000" w:themeColor="text1"/>
          <w:sz w:val="24"/>
          <w:szCs w:val="24"/>
        </w:rPr>
        <w:t> Phần "a connection with nature is promoted" là một mệnh đề độc lập, nhưng không được nối với phần trước một cách tự nhiên. Việc sử dụng cấu trúc này làm cho câu bị ngắt quãng, thiếu tính mượt mà. Hơn nữa, việc dùng một mệnh đề độc lập ở cuối không hợp lý trong ngữ cảnh của câu.</w:t>
      </w:r>
    </w:p>
    <w:p w14:paraId="07091979" w14:textId="77777777" w:rsidR="00627951" w:rsidRPr="00627951" w:rsidRDefault="00627951" w:rsidP="00E6432B">
      <w:pPr>
        <w:numPr>
          <w:ilvl w:val="0"/>
          <w:numId w:val="387"/>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Kết luận:</w:t>
      </w:r>
      <w:r w:rsidRPr="00627951">
        <w:rPr>
          <w:rFonts w:ascii="Times New Roman" w:eastAsia="Times New Roman" w:hAnsi="Times New Roman" w:cs="Times New Roman"/>
          <w:color w:val="000000" w:themeColor="text1"/>
          <w:sz w:val="24"/>
          <w:szCs w:val="24"/>
        </w:rPr>
        <w:t> Đây là lựa chọn không phù hợp vì thiếu sự liên kết giữa các phần của câu.</w:t>
      </w:r>
    </w:p>
    <w:p w14:paraId="0322DA2D"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B. improves well-being by reducing pollution and promoting connection with nature helps the environment</w:t>
      </w:r>
    </w:p>
    <w:p w14:paraId="6B18B20F" w14:textId="77777777" w:rsidR="00627951" w:rsidRPr="00627951" w:rsidRDefault="00627951" w:rsidP="00E6432B">
      <w:pPr>
        <w:numPr>
          <w:ilvl w:val="0"/>
          <w:numId w:val="388"/>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Giải thích:</w:t>
      </w:r>
      <w:r w:rsidRPr="00627951">
        <w:rPr>
          <w:rFonts w:ascii="Times New Roman" w:eastAsia="Times New Roman" w:hAnsi="Times New Roman" w:cs="Times New Roman"/>
          <w:color w:val="000000" w:themeColor="text1"/>
          <w:sz w:val="24"/>
          <w:szCs w:val="24"/>
        </w:rPr>
        <w:t> Câu này không mượt mà do sự không đồng nhất giữa các mệnh đề. "Promoting connection with nature helps the environment" là một mệnh đề độc lập nhưng không được nối một cách mạch lạc với phần trước của câu. Chúng ta không thể sử dụng hai mệnh đề độc lập như vậy mà không có một liên từ phù hợp.</w:t>
      </w:r>
    </w:p>
    <w:p w14:paraId="2D73CEC2" w14:textId="77777777" w:rsidR="00627951" w:rsidRPr="00627951" w:rsidRDefault="00627951" w:rsidP="00E6432B">
      <w:pPr>
        <w:numPr>
          <w:ilvl w:val="0"/>
          <w:numId w:val="389"/>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Kết luận: </w:t>
      </w:r>
      <w:r w:rsidRPr="00627951">
        <w:rPr>
          <w:rFonts w:ascii="Times New Roman" w:eastAsia="Times New Roman" w:hAnsi="Times New Roman" w:cs="Times New Roman"/>
          <w:color w:val="000000" w:themeColor="text1"/>
          <w:sz w:val="24"/>
          <w:szCs w:val="24"/>
        </w:rPr>
        <w:t>Lựa chọn này không đúng vì thiếu sự liên kết và tính mạch lạc trong câu.</w:t>
      </w:r>
    </w:p>
    <w:p w14:paraId="4ECFA2D8"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C. improves well-being, reduces pollution, and nature connection promoting</w:t>
      </w:r>
    </w:p>
    <w:p w14:paraId="0EA7256B" w14:textId="77777777" w:rsidR="00627951" w:rsidRPr="00627951" w:rsidRDefault="00627951" w:rsidP="00E6432B">
      <w:pPr>
        <w:numPr>
          <w:ilvl w:val="0"/>
          <w:numId w:val="390"/>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Giải thích: </w:t>
      </w:r>
      <w:r w:rsidRPr="00627951">
        <w:rPr>
          <w:rFonts w:ascii="Times New Roman" w:eastAsia="Times New Roman" w:hAnsi="Times New Roman" w:cs="Times New Roman"/>
          <w:color w:val="000000" w:themeColor="text1"/>
          <w:sz w:val="24"/>
          <w:szCs w:val="24"/>
        </w:rPr>
        <w:t>Câu này sử dụng "nature connection promoting", nhưng đây là một cấu trúc không hợp lý. "Promoting" ở đây không phải là phân từ đúng cách. Câu này thiếu tính mượt mà và không có sự liên kết đúng giữa các phần của câu.</w:t>
      </w:r>
    </w:p>
    <w:p w14:paraId="3D533165" w14:textId="77777777" w:rsidR="00627951" w:rsidRPr="00627951" w:rsidRDefault="00627951" w:rsidP="00E6432B">
      <w:pPr>
        <w:numPr>
          <w:ilvl w:val="0"/>
          <w:numId w:val="391"/>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Kết luận:</w:t>
      </w:r>
      <w:r w:rsidRPr="00627951">
        <w:rPr>
          <w:rFonts w:ascii="Times New Roman" w:eastAsia="Times New Roman" w:hAnsi="Times New Roman" w:cs="Times New Roman"/>
          <w:color w:val="000000" w:themeColor="text1"/>
          <w:sz w:val="24"/>
          <w:szCs w:val="24"/>
        </w:rPr>
        <w:t> Câu này không hợp lý về cấu trúc ngữ pháp và không tự nhiên.</w:t>
      </w:r>
    </w:p>
    <w:p w14:paraId="3B9ABA05"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D. improves well-being by reducing pollution and promoting a connection with nature</w:t>
      </w:r>
    </w:p>
    <w:p w14:paraId="39DF32D9" w14:textId="77777777" w:rsidR="00627951" w:rsidRPr="00627951" w:rsidRDefault="00627951" w:rsidP="00E6432B">
      <w:pPr>
        <w:numPr>
          <w:ilvl w:val="0"/>
          <w:numId w:val="392"/>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Giải thích:</w:t>
      </w:r>
      <w:r w:rsidRPr="00627951">
        <w:rPr>
          <w:rFonts w:ascii="Times New Roman" w:eastAsia="Times New Roman" w:hAnsi="Times New Roman" w:cs="Times New Roman"/>
          <w:color w:val="000000" w:themeColor="text1"/>
          <w:sz w:val="24"/>
          <w:szCs w:val="24"/>
        </w:rPr>
        <w:t> Câu này sử dụng hai động từ chính là "reducing" và "promoting" để chỉ ra hai tác động chính của lối sống xanh đối với sức khỏe con người. Đây là một cấu trúc rất tự nhiên và hợp lý. "Promoting a connection with nature" nối tiếp hoàn hảo với phần trước và diễn đạt rõ ràng rằng lối sống xanh không chỉ giúp giảm ô nhiễm mà còn thúc đẩy mối liên hệ với thiên nhiên.</w:t>
      </w:r>
    </w:p>
    <w:p w14:paraId="42AE914A" w14:textId="77777777" w:rsidR="00627951" w:rsidRPr="00627951" w:rsidRDefault="00627951" w:rsidP="00E6432B">
      <w:pPr>
        <w:numPr>
          <w:ilvl w:val="0"/>
          <w:numId w:val="393"/>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Kết luận:</w:t>
      </w:r>
      <w:r w:rsidRPr="00627951">
        <w:rPr>
          <w:rFonts w:ascii="Times New Roman" w:eastAsia="Times New Roman" w:hAnsi="Times New Roman" w:cs="Times New Roman"/>
          <w:color w:val="000000" w:themeColor="text1"/>
          <w:sz w:val="24"/>
          <w:szCs w:val="24"/>
        </w:rPr>
        <w:t> Đây là lựa chọn chính xác nhất vì cấu trúc ngữ pháp đúng và ý nghĩa mượt mà, dễ hiểu.</w:t>
      </w:r>
    </w:p>
    <w:p w14:paraId="3E089149"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lastRenderedPageBreak/>
        <w:t>Đáp án D phù hợp</w:t>
      </w:r>
    </w:p>
    <w:p w14:paraId="69BA6958"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Tạm Dịch:</w:t>
      </w:r>
      <w:r w:rsidRPr="00627951">
        <w:rPr>
          <w:rFonts w:ascii="Times New Roman" w:eastAsia="Times New Roman" w:hAnsi="Times New Roman" w:cs="Times New Roman"/>
          <w:color w:val="000000" w:themeColor="text1"/>
          <w:sz w:val="24"/>
          <w:szCs w:val="24"/>
        </w:rPr>
        <w:t> Green living not only benefits the planet but also improves well-being by reducing pollution and promoting a connection with nature. (Sống xanh không chỉ có lợi cho hành tinh mà còn cải thiện sức khỏe bằng cách giảm ô nhiễm và thúc đẩy sự kết nối với thiên nhiên.)</w:t>
      </w:r>
    </w:p>
    <w:p w14:paraId="2F684E47" w14:textId="77777777" w:rsidR="00627951" w:rsidRPr="00627951" w:rsidRDefault="00627951" w:rsidP="00627951">
      <w:pPr>
        <w:spacing w:after="0" w:line="240" w:lineRule="auto"/>
        <w:jc w:val="center"/>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Tạm Dịch Bài Đọc</w:t>
      </w:r>
    </w:p>
    <w:p w14:paraId="4F8FD68E" w14:textId="77777777" w:rsidR="00627951" w:rsidRPr="00627951" w:rsidRDefault="00627951" w:rsidP="00627951">
      <w:pPr>
        <w:spacing w:after="0" w:line="240" w:lineRule="auto"/>
        <w:ind w:firstLine="42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Sống xanh không chỉ là một xu hướng; đó là một phong trào hướng tới lối sống bền vững, ưu tiên môi trường. Bằng cách áp dụng các thói quen thân thiện với môi trường, mọi người có thể giảm lượng khí thải carbon và thúc đẩy sự cân bằng sinh thái lâu dài. Mọi người đã bắt đầu áp dụng các biện pháp như sử dụng năng lượng tái tạo, giảm chất thải và lựa chọn các sản phẩm bền vững. Sự thay đổi trong lối sống này không chỉ giúp giảm thiểu thiệt hại cho môi trường mà còn hỗ trợ bảo tồn tài nguyên thiên nhiên.</w:t>
      </w:r>
    </w:p>
    <w:p w14:paraId="5C26DA7A" w14:textId="77777777" w:rsidR="00627951" w:rsidRPr="00627951" w:rsidRDefault="00627951" w:rsidP="00627951">
      <w:pPr>
        <w:spacing w:after="0" w:line="240" w:lineRule="auto"/>
        <w:ind w:firstLine="42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Một trong những nguyên tắc chính của lối sống xanh là giảm tiêu thụ. Ví dụ, những cá nhân hạn chế sử dụng nhựa và sử dụng túi tái sử dụng góp phần giảm chất thải tại các bãi chôn lấp. Hơn nữa, các thiết bị tiết kiệm năng lượng, sử dụng ít điện năng hơn, đã trở nên phổ biến trong nhiều hộ gia đình. Khi sử dụng đúng cách, những thiết bị này có thể giúp giảm đáng kể hóa đơn tiền điện và góp phần tạo nên một môi trường trong sạch hơn.</w:t>
      </w:r>
    </w:p>
    <w:p w14:paraId="599872CE" w14:textId="77777777" w:rsidR="00627951" w:rsidRPr="00627951" w:rsidRDefault="00627951" w:rsidP="00627951">
      <w:pPr>
        <w:spacing w:after="0" w:line="240" w:lineRule="auto"/>
        <w:ind w:firstLine="42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Sự gia tăng của lối sống xanh cũng được thấy ở số lượng ngày càng tăng của các cộng đồng có ý thức về sinh thái. Những cộng đồng này, thường tập trung xung quanh các khu vực đô thị, khuyến khích các hoạt động bền vững như làm vườn đô thị, chia sẻ tài nguyên và hỗ trợ các doanh nghiệp địa phương. Sau khi hợp tác với nhau, các nhóm này đóng vai trò quan trọng trong việc nâng cao nhận thức và tạo ra tác động lớn hơn đến hành tinh.</w:t>
      </w:r>
    </w:p>
    <w:p w14:paraId="487925AC" w14:textId="77777777" w:rsidR="00627951" w:rsidRPr="00627951" w:rsidRDefault="00627951" w:rsidP="00627951">
      <w:pPr>
        <w:spacing w:after="0" w:line="240" w:lineRule="auto"/>
        <w:ind w:firstLine="42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Cuối cùng, việc áp dụng lối sống xanh không chỉ là bảo vệ môi trường; đó là quyết định có ý thức để sống một cuộc sống lành mạnh hơn, chánh niệm hơn. Sống xanh không chỉ có lợi cho hành tinh mà còn cải thiện sức khỏe bằng cách giảm ô nhiễm và thúc đẩy sự kết nối với thiên nhiên.</w:t>
      </w:r>
    </w:p>
    <w:p w14:paraId="6AA71358"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Read the following passage about The Evolution of the Modern Workforce and mark the letter A, B, C or D on your answer sheet to indicate the best answer to each of the following questions from 23 to 30.</w:t>
      </w:r>
    </w:p>
    <w:p w14:paraId="269E0B56" w14:textId="77777777" w:rsidR="00627951" w:rsidRPr="00627951" w:rsidRDefault="00627951" w:rsidP="00627951">
      <w:pPr>
        <w:spacing w:after="0" w:line="240" w:lineRule="auto"/>
        <w:ind w:firstLine="42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In the rapidly changing world of work, individuals no longer rely on traditional career paths. Instead, the workforce is becoming increasingly dynamic, with new opportunities and challenges emerging. Digital transformation is at the heart of this evolution, as technology fundamentally alters how work is organized and </w:t>
      </w:r>
      <w:r w:rsidRPr="00627951">
        <w:rPr>
          <w:rFonts w:ascii="Times New Roman" w:eastAsia="Times New Roman" w:hAnsi="Times New Roman" w:cs="Times New Roman"/>
          <w:b/>
          <w:bCs/>
          <w:color w:val="000000" w:themeColor="text1"/>
          <w:sz w:val="24"/>
          <w:szCs w:val="24"/>
          <w:u w:val="single"/>
        </w:rPr>
        <w:t>executed</w:t>
      </w:r>
      <w:r w:rsidRPr="00627951">
        <w:rPr>
          <w:rFonts w:ascii="Times New Roman" w:eastAsia="Times New Roman" w:hAnsi="Times New Roman" w:cs="Times New Roman"/>
          <w:color w:val="000000" w:themeColor="text1"/>
          <w:sz w:val="24"/>
          <w:szCs w:val="24"/>
        </w:rPr>
        <w:t>. Remote work, for example, has transitioned from a temporary solution to a permanent fixture for many industries. While this shift offers unparalleled flexibility, </w:t>
      </w:r>
      <w:r w:rsidRPr="00627951">
        <w:rPr>
          <w:rFonts w:ascii="Times New Roman" w:eastAsia="Times New Roman" w:hAnsi="Times New Roman" w:cs="Times New Roman"/>
          <w:b/>
          <w:bCs/>
          <w:color w:val="000000" w:themeColor="text1"/>
          <w:sz w:val="24"/>
          <w:szCs w:val="24"/>
        </w:rPr>
        <w:t>it</w:t>
      </w:r>
      <w:r w:rsidRPr="00627951">
        <w:rPr>
          <w:rFonts w:ascii="Times New Roman" w:eastAsia="Times New Roman" w:hAnsi="Times New Roman" w:cs="Times New Roman"/>
          <w:color w:val="000000" w:themeColor="text1"/>
          <w:sz w:val="24"/>
          <w:szCs w:val="24"/>
        </w:rPr>
        <w:t> also raises questions about productivity and the long-term effects on mental health. Remote work has blurred the lines between professional and personal life, leaving workers to grapple with the constant pull of work-related demands.</w:t>
      </w:r>
    </w:p>
    <w:p w14:paraId="18259918" w14:textId="77777777" w:rsidR="00627951" w:rsidRPr="00627951" w:rsidRDefault="00627951" w:rsidP="00627951">
      <w:pPr>
        <w:spacing w:after="0" w:line="240" w:lineRule="auto"/>
        <w:ind w:firstLine="42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In parallel, the rise of automation and artificial intelligence (AI) has redefined job roles across various sectors. Repetitive tasks, once performed by humans, are increasingly handled by machines, which has led to both job displacement and the creation of new, specialized roles. The need for human creativity, problem-solving, and emotional intelligence has become more apparent, emphasizing the importance of skills that machines cannot </w:t>
      </w:r>
      <w:r w:rsidRPr="00627951">
        <w:rPr>
          <w:rFonts w:ascii="Times New Roman" w:eastAsia="Times New Roman" w:hAnsi="Times New Roman" w:cs="Times New Roman"/>
          <w:b/>
          <w:bCs/>
          <w:color w:val="000000" w:themeColor="text1"/>
          <w:sz w:val="24"/>
          <w:szCs w:val="24"/>
          <w:u w:val="single"/>
        </w:rPr>
        <w:t>replicate</w:t>
      </w:r>
      <w:r w:rsidRPr="00627951">
        <w:rPr>
          <w:rFonts w:ascii="Times New Roman" w:eastAsia="Times New Roman" w:hAnsi="Times New Roman" w:cs="Times New Roman"/>
          <w:color w:val="000000" w:themeColor="text1"/>
          <w:sz w:val="24"/>
          <w:szCs w:val="24"/>
        </w:rPr>
        <w:t>. Consequently, workers must remain agile, continuously adapting to new tools and technologies.</w:t>
      </w:r>
    </w:p>
    <w:p w14:paraId="756EDFB1" w14:textId="77777777" w:rsidR="00627951" w:rsidRPr="00627951" w:rsidRDefault="00627951" w:rsidP="00627951">
      <w:pPr>
        <w:spacing w:after="0" w:line="240" w:lineRule="auto"/>
        <w:ind w:firstLine="42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Another noteworthy trend is the growing focus on sustainability in the workplace. As awareness of climate change rises, more companies are adopting eco-friendly practices. </w:t>
      </w:r>
      <w:r w:rsidRPr="00627951">
        <w:rPr>
          <w:rFonts w:ascii="Times New Roman" w:eastAsia="Times New Roman" w:hAnsi="Times New Roman" w:cs="Times New Roman"/>
          <w:b/>
          <w:bCs/>
          <w:color w:val="000000" w:themeColor="text1"/>
          <w:sz w:val="24"/>
          <w:szCs w:val="24"/>
          <w:u w:val="single"/>
        </w:rPr>
        <w:t>This shift towards green business operations not only supports environmental protection but also creates new industries and job opportunities in fields such as renewable energy, green construction, and environmental consulting</w:t>
      </w:r>
      <w:r w:rsidRPr="00627951">
        <w:rPr>
          <w:rFonts w:ascii="Times New Roman" w:eastAsia="Times New Roman" w:hAnsi="Times New Roman" w:cs="Times New Roman"/>
          <w:color w:val="000000" w:themeColor="text1"/>
          <w:sz w:val="24"/>
          <w:szCs w:val="24"/>
        </w:rPr>
        <w:t>.</w:t>
      </w:r>
    </w:p>
    <w:p w14:paraId="39888F6C" w14:textId="77777777" w:rsidR="00627951" w:rsidRPr="00627951" w:rsidRDefault="00627951" w:rsidP="00627951">
      <w:pPr>
        <w:spacing w:after="0" w:line="240" w:lineRule="auto"/>
        <w:ind w:firstLine="42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Ultimately, the world of work is moving towards a more fluid and interconnected model. While the traditional office job is not yet obsolete, it is clear that the future of work will require adaptability, continuous learning, and a commitment to both technological advancement and environmental responsibility.</w:t>
      </w:r>
    </w:p>
    <w:p w14:paraId="46F30178"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Question 23: </w:t>
      </w:r>
      <w:r w:rsidRPr="00627951">
        <w:rPr>
          <w:rFonts w:ascii="Times New Roman" w:eastAsia="Times New Roman" w:hAnsi="Times New Roman" w:cs="Times New Roman"/>
          <w:color w:val="000000" w:themeColor="text1"/>
          <w:sz w:val="24"/>
          <w:szCs w:val="24"/>
        </w:rPr>
        <w:t>Which of the following is NOT mentioned in the passage?</w:t>
      </w:r>
    </w:p>
    <w:p w14:paraId="738C2D43" w14:textId="77777777" w:rsidR="00627951" w:rsidRPr="00627951" w:rsidRDefault="00627951" w:rsidP="00E6432B">
      <w:pPr>
        <w:numPr>
          <w:ilvl w:val="0"/>
          <w:numId w:val="394"/>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The shift to remote work has raised concerns about productivity and mental health.</w:t>
      </w:r>
    </w:p>
    <w:p w14:paraId="63B146EB" w14:textId="77777777" w:rsidR="00627951" w:rsidRPr="00627951" w:rsidRDefault="00627951" w:rsidP="00E6432B">
      <w:pPr>
        <w:numPr>
          <w:ilvl w:val="0"/>
          <w:numId w:val="394"/>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shd w:val="clear" w:color="auto" w:fill="00FFFF"/>
        </w:rPr>
        <w:t>Artificial intelligence and automation are replacing all jobs that humans perform.</w:t>
      </w:r>
    </w:p>
    <w:p w14:paraId="22FA8EA6" w14:textId="77777777" w:rsidR="00627951" w:rsidRPr="00627951" w:rsidRDefault="00627951" w:rsidP="00E6432B">
      <w:pPr>
        <w:numPr>
          <w:ilvl w:val="0"/>
          <w:numId w:val="394"/>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Sustainability practices in the workplace are growing due to increasing awareness of climate change.</w:t>
      </w:r>
    </w:p>
    <w:p w14:paraId="013F31A7" w14:textId="77777777" w:rsidR="00627951" w:rsidRPr="00627951" w:rsidRDefault="00627951" w:rsidP="00E6432B">
      <w:pPr>
        <w:numPr>
          <w:ilvl w:val="0"/>
          <w:numId w:val="394"/>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New industries and job opportunities are emerging in areas such as renewable energy and environmental consulting.</w:t>
      </w:r>
    </w:p>
    <w:p w14:paraId="706081BF"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Giải Thích: </w:t>
      </w:r>
      <w:r w:rsidRPr="00627951">
        <w:rPr>
          <w:rFonts w:ascii="Times New Roman" w:eastAsia="Times New Roman" w:hAnsi="Times New Roman" w:cs="Times New Roman"/>
          <w:color w:val="000000" w:themeColor="text1"/>
          <w:sz w:val="24"/>
          <w:szCs w:val="24"/>
        </w:rPr>
        <w:t>Câu nào sau đây KHÔNG được đề cập trong đoạn văn?</w:t>
      </w:r>
    </w:p>
    <w:p w14:paraId="415E716D"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A. Việc chuyển sang làm việc từ xa đã làm dấy lên mối lo ngại về năng suất và sức khỏe tâm thần.</w:t>
      </w:r>
    </w:p>
    <w:p w14:paraId="5F323D56"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lastRenderedPageBreak/>
        <w:t>B. Trí tuệ nhân tạo và tự động hóa đang thay thế mọi công việc mà con người thực hiện.</w:t>
      </w:r>
    </w:p>
    <w:p w14:paraId="2567E4CF"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C. Các hoạt động bền vững tại nơi làm việc đang gia tăng do nhận thức ngày càng tăng về biến đổi khí hậu.</w:t>
      </w:r>
    </w:p>
    <w:p w14:paraId="1DC1A780"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D. Các ngành công nghiệp và cơ hội việc làm mới đang nổi lên trong các lĩnh vực như năng lượng tái tạo và tư vấn môi trường.</w:t>
      </w:r>
    </w:p>
    <w:p w14:paraId="2943AC39" w14:textId="77777777" w:rsidR="00627951" w:rsidRPr="00627951" w:rsidRDefault="00627951" w:rsidP="00E6432B">
      <w:pPr>
        <w:numPr>
          <w:ilvl w:val="0"/>
          <w:numId w:val="395"/>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Phân tích chi tiết</w:t>
      </w:r>
    </w:p>
    <w:p w14:paraId="2432CE91"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A. The shift to remote work has raised concerns about productivity and mental health.</w:t>
      </w:r>
    </w:p>
    <w:p w14:paraId="4C2B4B92"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Được đề cập trong đoạn 1: "While this shift offers unparalleled flexibility, it also raises questions about productivity and the long-term effects on mental health."</w:t>
      </w:r>
    </w:p>
    <w:p w14:paraId="33FEF10A"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B. Artificial intelligence and automation are replacing all jobs that humans perform.</w:t>
      </w:r>
    </w:p>
    <w:p w14:paraId="5671CDAB"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Không được đề cập: Passage nói rằng AI và tự động hóa đang thay thế công việc lặp đi lặp lại, nhưng không phải tất cả công việc của con người đều bị thay thế.</w:t>
      </w:r>
    </w:p>
    <w:p w14:paraId="66EC0C6F"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C. Sustainability practices in the workplace are growing due to increasing awareness of climate change.</w:t>
      </w:r>
    </w:p>
    <w:p w14:paraId="08A5ED12"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Được đề cập trong đoạn 3: "As awareness of climate change rises, more companies are adopting eco-friendly practices."</w:t>
      </w:r>
    </w:p>
    <w:p w14:paraId="608490D9"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D. New industries and job opportunities are emerging in areas such as renewable energy and environmental consulting.</w:t>
      </w:r>
    </w:p>
    <w:p w14:paraId="58B5AF58"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Được đề cập trong đoạn 3: "This shift towards green business operations not only supports environmental protection but also creates new industries and job opportunities in fields such as renewable energy, green construction, and environmental consulting."</w:t>
      </w:r>
    </w:p>
    <w:p w14:paraId="4D14ACFE"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Đáp án B phù hợp</w:t>
      </w:r>
    </w:p>
    <w:p w14:paraId="2D3D66F0"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Question 24: </w:t>
      </w:r>
      <w:r w:rsidRPr="00627951">
        <w:rPr>
          <w:rFonts w:ascii="Times New Roman" w:eastAsia="Times New Roman" w:hAnsi="Times New Roman" w:cs="Times New Roman"/>
          <w:color w:val="000000" w:themeColor="text1"/>
          <w:sz w:val="24"/>
          <w:szCs w:val="24"/>
        </w:rPr>
        <w:t>The word “</w:t>
      </w:r>
      <w:r w:rsidRPr="00627951">
        <w:rPr>
          <w:rFonts w:ascii="Times New Roman" w:eastAsia="Times New Roman" w:hAnsi="Times New Roman" w:cs="Times New Roman"/>
          <w:b/>
          <w:bCs/>
          <w:color w:val="000000" w:themeColor="text1"/>
          <w:sz w:val="24"/>
          <w:szCs w:val="24"/>
          <w:u w:val="single"/>
        </w:rPr>
        <w:t>executed</w:t>
      </w:r>
      <w:r w:rsidRPr="00627951">
        <w:rPr>
          <w:rFonts w:ascii="Times New Roman" w:eastAsia="Times New Roman" w:hAnsi="Times New Roman" w:cs="Times New Roman"/>
          <w:color w:val="000000" w:themeColor="text1"/>
          <w:sz w:val="24"/>
          <w:szCs w:val="24"/>
        </w:rPr>
        <w:t>” in paragraph 1 is OPPOSITE in meaning to _________.</w:t>
      </w:r>
    </w:p>
    <w:p w14:paraId="27A2D6C9" w14:textId="77777777" w:rsidR="00627951" w:rsidRPr="00627951" w:rsidRDefault="00627951" w:rsidP="00E6432B">
      <w:pPr>
        <w:numPr>
          <w:ilvl w:val="0"/>
          <w:numId w:val="396"/>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shd w:val="clear" w:color="auto" w:fill="00FFFF"/>
        </w:rPr>
        <w:t>Failed</w:t>
      </w:r>
      <w:r w:rsidRPr="00627951">
        <w:rPr>
          <w:rFonts w:ascii="Times New Roman" w:eastAsia="Times New Roman" w:hAnsi="Times New Roman" w:cs="Times New Roman"/>
          <w:b/>
          <w:bCs/>
          <w:color w:val="000000" w:themeColor="text1"/>
          <w:sz w:val="24"/>
          <w:szCs w:val="24"/>
        </w:rPr>
        <w:t>                                        B. </w:t>
      </w:r>
      <w:r w:rsidRPr="00627951">
        <w:rPr>
          <w:rFonts w:ascii="Times New Roman" w:eastAsia="Times New Roman" w:hAnsi="Times New Roman" w:cs="Times New Roman"/>
          <w:color w:val="000000" w:themeColor="text1"/>
          <w:sz w:val="24"/>
          <w:szCs w:val="24"/>
        </w:rPr>
        <w:t>Organized</w:t>
      </w:r>
      <w:r w:rsidRPr="00627951">
        <w:rPr>
          <w:rFonts w:ascii="Times New Roman" w:eastAsia="Times New Roman" w:hAnsi="Times New Roman" w:cs="Times New Roman"/>
          <w:b/>
          <w:bCs/>
          <w:color w:val="000000" w:themeColor="text1"/>
          <w:sz w:val="24"/>
          <w:szCs w:val="24"/>
        </w:rPr>
        <w:t>                                C. </w:t>
      </w:r>
      <w:r w:rsidRPr="00627951">
        <w:rPr>
          <w:rFonts w:ascii="Times New Roman" w:eastAsia="Times New Roman" w:hAnsi="Times New Roman" w:cs="Times New Roman"/>
          <w:color w:val="000000" w:themeColor="text1"/>
          <w:sz w:val="24"/>
          <w:szCs w:val="24"/>
        </w:rPr>
        <w:t>Planned</w:t>
      </w:r>
      <w:r w:rsidRPr="00627951">
        <w:rPr>
          <w:rFonts w:ascii="Times New Roman" w:eastAsia="Times New Roman" w:hAnsi="Times New Roman" w:cs="Times New Roman"/>
          <w:b/>
          <w:bCs/>
          <w:color w:val="000000" w:themeColor="text1"/>
          <w:sz w:val="24"/>
          <w:szCs w:val="24"/>
        </w:rPr>
        <w:t>                                D. </w:t>
      </w:r>
      <w:r w:rsidRPr="00627951">
        <w:rPr>
          <w:rFonts w:ascii="Times New Roman" w:eastAsia="Times New Roman" w:hAnsi="Times New Roman" w:cs="Times New Roman"/>
          <w:color w:val="000000" w:themeColor="text1"/>
          <w:sz w:val="24"/>
          <w:szCs w:val="24"/>
        </w:rPr>
        <w:t>Implemented</w:t>
      </w:r>
    </w:p>
    <w:p w14:paraId="2D16AF71"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Giải Thích: Từ “</w:t>
      </w:r>
      <w:r w:rsidRPr="00627951">
        <w:rPr>
          <w:rFonts w:ascii="Times New Roman" w:eastAsia="Times New Roman" w:hAnsi="Times New Roman" w:cs="Times New Roman"/>
          <w:color w:val="000000" w:themeColor="text1"/>
          <w:sz w:val="24"/>
          <w:szCs w:val="24"/>
        </w:rPr>
        <w:t>executed</w:t>
      </w:r>
      <w:r w:rsidRPr="00627951">
        <w:rPr>
          <w:rFonts w:ascii="Times New Roman" w:eastAsia="Times New Roman" w:hAnsi="Times New Roman" w:cs="Times New Roman"/>
          <w:b/>
          <w:bCs/>
          <w:color w:val="000000" w:themeColor="text1"/>
          <w:sz w:val="24"/>
          <w:szCs w:val="24"/>
        </w:rPr>
        <w:t>” ở đoạn 1 trái nghĩa với _________.</w:t>
      </w:r>
    </w:p>
    <w:p w14:paraId="5A555465" w14:textId="77777777" w:rsidR="00627951" w:rsidRPr="00627951" w:rsidRDefault="00627951" w:rsidP="00E6432B">
      <w:pPr>
        <w:numPr>
          <w:ilvl w:val="0"/>
          <w:numId w:val="397"/>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Phân tích chi tiết</w:t>
      </w:r>
    </w:p>
    <w:p w14:paraId="1693986F"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A. Failed "Failed" là nghĩa đối lập với "executed" trong bối cảnh công việc được thực hiện.</w:t>
      </w:r>
    </w:p>
    <w:p w14:paraId="374BA9D3"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B. Organized "Organized" không phải là trái nghĩa của "executed". Thực hiện có thể được tổ chức, nhưng tổ chức không phải là sự trái ngược.</w:t>
      </w:r>
    </w:p>
    <w:p w14:paraId="6CBED2C6"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C. Planned "Planned" chỉ ra một sự chuẩn bị, nhưng "executed" mang nghĩa là thực hiện kế hoạch, do đó, không phải là trái nghĩa.</w:t>
      </w:r>
    </w:p>
    <w:p w14:paraId="6FA8EEF0"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D. Implemented "Implemented" đồng nghĩa với "executed", vì cả hai đều có nghĩa là thực hiện.</w:t>
      </w:r>
    </w:p>
    <w:p w14:paraId="3EE35484"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Đáp án A phù hợp</w:t>
      </w:r>
    </w:p>
    <w:p w14:paraId="322E1203"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Question 25: </w:t>
      </w:r>
      <w:r w:rsidRPr="00627951">
        <w:rPr>
          <w:rFonts w:ascii="Times New Roman" w:eastAsia="Times New Roman" w:hAnsi="Times New Roman" w:cs="Times New Roman"/>
          <w:color w:val="000000" w:themeColor="text1"/>
          <w:sz w:val="24"/>
          <w:szCs w:val="24"/>
        </w:rPr>
        <w:t>The word “</w:t>
      </w:r>
      <w:r w:rsidRPr="00627951">
        <w:rPr>
          <w:rFonts w:ascii="Times New Roman" w:eastAsia="Times New Roman" w:hAnsi="Times New Roman" w:cs="Times New Roman"/>
          <w:b/>
          <w:bCs/>
          <w:color w:val="000000" w:themeColor="text1"/>
          <w:sz w:val="24"/>
          <w:szCs w:val="24"/>
        </w:rPr>
        <w:t>it</w:t>
      </w:r>
      <w:r w:rsidRPr="00627951">
        <w:rPr>
          <w:rFonts w:ascii="Times New Roman" w:eastAsia="Times New Roman" w:hAnsi="Times New Roman" w:cs="Times New Roman"/>
          <w:color w:val="000000" w:themeColor="text1"/>
          <w:sz w:val="24"/>
          <w:szCs w:val="24"/>
        </w:rPr>
        <w:t>” in paragraph 1 refers to _________.</w:t>
      </w:r>
    </w:p>
    <w:p w14:paraId="2C75D090" w14:textId="77777777" w:rsidR="00627951" w:rsidRPr="00627951" w:rsidRDefault="00627951" w:rsidP="00E6432B">
      <w:pPr>
        <w:numPr>
          <w:ilvl w:val="0"/>
          <w:numId w:val="398"/>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shd w:val="clear" w:color="auto" w:fill="00FFFF"/>
        </w:rPr>
        <w:t>The shift to remote work</w:t>
      </w:r>
    </w:p>
    <w:p w14:paraId="3ECEE520" w14:textId="77777777" w:rsidR="00627951" w:rsidRPr="00627951" w:rsidRDefault="00627951" w:rsidP="00E6432B">
      <w:pPr>
        <w:numPr>
          <w:ilvl w:val="0"/>
          <w:numId w:val="398"/>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Remote work</w:t>
      </w:r>
    </w:p>
    <w:p w14:paraId="2238DB09" w14:textId="77777777" w:rsidR="00627951" w:rsidRPr="00627951" w:rsidRDefault="00627951" w:rsidP="00E6432B">
      <w:pPr>
        <w:numPr>
          <w:ilvl w:val="0"/>
          <w:numId w:val="398"/>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The transition to a permanent fixture</w:t>
      </w:r>
    </w:p>
    <w:p w14:paraId="7A37BD03" w14:textId="77777777" w:rsidR="00627951" w:rsidRPr="00627951" w:rsidRDefault="00627951" w:rsidP="00E6432B">
      <w:pPr>
        <w:numPr>
          <w:ilvl w:val="0"/>
          <w:numId w:val="398"/>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The flexibility offered by remote work</w:t>
      </w:r>
    </w:p>
    <w:p w14:paraId="475B06A3"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Giải Thích:</w:t>
      </w:r>
      <w:r w:rsidRPr="00627951">
        <w:rPr>
          <w:rFonts w:ascii="Times New Roman" w:eastAsia="Times New Roman" w:hAnsi="Times New Roman" w:cs="Times New Roman"/>
          <w:color w:val="000000" w:themeColor="text1"/>
          <w:sz w:val="24"/>
          <w:szCs w:val="24"/>
        </w:rPr>
        <w:t> Từ “</w:t>
      </w:r>
      <w:r w:rsidRPr="00627951">
        <w:rPr>
          <w:rFonts w:ascii="Times New Roman" w:eastAsia="Times New Roman" w:hAnsi="Times New Roman" w:cs="Times New Roman"/>
          <w:b/>
          <w:bCs/>
          <w:color w:val="000000" w:themeColor="text1"/>
          <w:sz w:val="24"/>
          <w:szCs w:val="24"/>
        </w:rPr>
        <w:t>it</w:t>
      </w:r>
      <w:r w:rsidRPr="00627951">
        <w:rPr>
          <w:rFonts w:ascii="Times New Roman" w:eastAsia="Times New Roman" w:hAnsi="Times New Roman" w:cs="Times New Roman"/>
          <w:color w:val="000000" w:themeColor="text1"/>
          <w:sz w:val="24"/>
          <w:szCs w:val="24"/>
        </w:rPr>
        <w:t>” trong đoạn 1 đề cập đến _________.</w:t>
      </w:r>
    </w:p>
    <w:p w14:paraId="0A1A8072" w14:textId="77777777" w:rsidR="00627951" w:rsidRPr="00627951" w:rsidRDefault="00627951" w:rsidP="00E6432B">
      <w:pPr>
        <w:numPr>
          <w:ilvl w:val="0"/>
          <w:numId w:val="399"/>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Phân tích chi tiết</w:t>
      </w:r>
    </w:p>
    <w:p w14:paraId="35BE581A"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Trong đoạn văn này, "it" ám chỉ "this shift" – tức là sự chuyển dịch sang làm việc từ xa. Câu trước đó đã nói về "the shift" (sự chuyển dịch), và "it" trong câu sau nhắc đến chính sự thay đổi đó, không phải "remote work" hay các yếu tố khác.</w:t>
      </w:r>
    </w:p>
    <w:p w14:paraId="6246AA3F"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Đáp án A phù hợp</w:t>
      </w:r>
    </w:p>
    <w:p w14:paraId="4BFE13B2"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Question 26: </w:t>
      </w:r>
      <w:r w:rsidRPr="00627951">
        <w:rPr>
          <w:rFonts w:ascii="Times New Roman" w:eastAsia="Times New Roman" w:hAnsi="Times New Roman" w:cs="Times New Roman"/>
          <w:color w:val="000000" w:themeColor="text1"/>
          <w:sz w:val="24"/>
          <w:szCs w:val="24"/>
        </w:rPr>
        <w:t>The word </w:t>
      </w:r>
      <w:r w:rsidRPr="00627951">
        <w:rPr>
          <w:rFonts w:ascii="Times New Roman" w:eastAsia="Times New Roman" w:hAnsi="Times New Roman" w:cs="Times New Roman"/>
          <w:b/>
          <w:bCs/>
          <w:color w:val="000000" w:themeColor="text1"/>
          <w:sz w:val="24"/>
          <w:szCs w:val="24"/>
        </w:rPr>
        <w:t>“</w:t>
      </w:r>
      <w:r w:rsidRPr="00627951">
        <w:rPr>
          <w:rFonts w:ascii="Times New Roman" w:eastAsia="Times New Roman" w:hAnsi="Times New Roman" w:cs="Times New Roman"/>
          <w:b/>
          <w:bCs/>
          <w:color w:val="000000" w:themeColor="text1"/>
          <w:sz w:val="24"/>
          <w:szCs w:val="24"/>
          <w:u w:val="single"/>
        </w:rPr>
        <w:t>replicate</w:t>
      </w:r>
      <w:r w:rsidRPr="00627951">
        <w:rPr>
          <w:rFonts w:ascii="Times New Roman" w:eastAsia="Times New Roman" w:hAnsi="Times New Roman" w:cs="Times New Roman"/>
          <w:b/>
          <w:bCs/>
          <w:color w:val="000000" w:themeColor="text1"/>
          <w:sz w:val="24"/>
          <w:szCs w:val="24"/>
        </w:rPr>
        <w:t>” </w:t>
      </w:r>
      <w:r w:rsidRPr="00627951">
        <w:rPr>
          <w:rFonts w:ascii="Times New Roman" w:eastAsia="Times New Roman" w:hAnsi="Times New Roman" w:cs="Times New Roman"/>
          <w:color w:val="000000" w:themeColor="text1"/>
          <w:sz w:val="24"/>
          <w:szCs w:val="24"/>
        </w:rPr>
        <w:t>in paragraph 2 could be best replaced by _________.</w:t>
      </w:r>
    </w:p>
    <w:p w14:paraId="6D466136" w14:textId="77777777" w:rsidR="00627951" w:rsidRPr="00627951" w:rsidRDefault="00627951" w:rsidP="00E6432B">
      <w:pPr>
        <w:numPr>
          <w:ilvl w:val="0"/>
          <w:numId w:val="400"/>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Improve                                        </w:t>
      </w:r>
      <w:r w:rsidRPr="00627951">
        <w:rPr>
          <w:rFonts w:ascii="Times New Roman" w:eastAsia="Times New Roman" w:hAnsi="Times New Roman" w:cs="Times New Roman"/>
          <w:b/>
          <w:bCs/>
          <w:color w:val="000000" w:themeColor="text1"/>
          <w:sz w:val="24"/>
          <w:szCs w:val="24"/>
        </w:rPr>
        <w:t>B.</w:t>
      </w:r>
      <w:r w:rsidRPr="00627951">
        <w:rPr>
          <w:rFonts w:ascii="Times New Roman" w:eastAsia="Times New Roman" w:hAnsi="Times New Roman" w:cs="Times New Roman"/>
          <w:color w:val="000000" w:themeColor="text1"/>
          <w:sz w:val="24"/>
          <w:szCs w:val="24"/>
        </w:rPr>
        <w:t> Understand                                </w:t>
      </w:r>
      <w:r w:rsidRPr="00627951">
        <w:rPr>
          <w:rFonts w:ascii="Times New Roman" w:eastAsia="Times New Roman" w:hAnsi="Times New Roman" w:cs="Times New Roman"/>
          <w:b/>
          <w:bCs/>
          <w:color w:val="000000" w:themeColor="text1"/>
          <w:sz w:val="24"/>
          <w:szCs w:val="24"/>
          <w:shd w:val="clear" w:color="auto" w:fill="00FFFF"/>
        </w:rPr>
        <w:t>C. Imitate</w:t>
      </w:r>
      <w:r w:rsidRPr="00627951">
        <w:rPr>
          <w:rFonts w:ascii="Times New Roman" w:eastAsia="Times New Roman" w:hAnsi="Times New Roman" w:cs="Times New Roman"/>
          <w:color w:val="000000" w:themeColor="text1"/>
          <w:sz w:val="24"/>
          <w:szCs w:val="24"/>
        </w:rPr>
        <w:t>                                </w:t>
      </w:r>
      <w:r w:rsidRPr="00627951">
        <w:rPr>
          <w:rFonts w:ascii="Times New Roman" w:eastAsia="Times New Roman" w:hAnsi="Times New Roman" w:cs="Times New Roman"/>
          <w:b/>
          <w:bCs/>
          <w:color w:val="000000" w:themeColor="text1"/>
          <w:sz w:val="24"/>
          <w:szCs w:val="24"/>
        </w:rPr>
        <w:t>D. </w:t>
      </w:r>
      <w:r w:rsidRPr="00627951">
        <w:rPr>
          <w:rFonts w:ascii="Times New Roman" w:eastAsia="Times New Roman" w:hAnsi="Times New Roman" w:cs="Times New Roman"/>
          <w:color w:val="000000" w:themeColor="text1"/>
          <w:sz w:val="24"/>
          <w:szCs w:val="24"/>
        </w:rPr>
        <w:t>Replace</w:t>
      </w:r>
    </w:p>
    <w:p w14:paraId="400C54BF"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Giải Thích: </w:t>
      </w:r>
      <w:r w:rsidRPr="00627951">
        <w:rPr>
          <w:rFonts w:ascii="Times New Roman" w:eastAsia="Times New Roman" w:hAnsi="Times New Roman" w:cs="Times New Roman"/>
          <w:color w:val="000000" w:themeColor="text1"/>
          <w:sz w:val="24"/>
          <w:szCs w:val="24"/>
        </w:rPr>
        <w:t>Từ</w:t>
      </w:r>
      <w:r w:rsidRPr="00627951">
        <w:rPr>
          <w:rFonts w:ascii="Times New Roman" w:eastAsia="Times New Roman" w:hAnsi="Times New Roman" w:cs="Times New Roman"/>
          <w:b/>
          <w:bCs/>
          <w:color w:val="000000" w:themeColor="text1"/>
          <w:sz w:val="24"/>
          <w:szCs w:val="24"/>
        </w:rPr>
        <w:t> “</w:t>
      </w:r>
      <w:r w:rsidRPr="00627951">
        <w:rPr>
          <w:rFonts w:ascii="Times New Roman" w:eastAsia="Times New Roman" w:hAnsi="Times New Roman" w:cs="Times New Roman"/>
          <w:b/>
          <w:bCs/>
          <w:color w:val="000000" w:themeColor="text1"/>
          <w:sz w:val="24"/>
          <w:szCs w:val="24"/>
          <w:u w:val="single"/>
        </w:rPr>
        <w:t>replicate</w:t>
      </w:r>
      <w:r w:rsidRPr="00627951">
        <w:rPr>
          <w:rFonts w:ascii="Times New Roman" w:eastAsia="Times New Roman" w:hAnsi="Times New Roman" w:cs="Times New Roman"/>
          <w:b/>
          <w:bCs/>
          <w:color w:val="000000" w:themeColor="text1"/>
          <w:sz w:val="24"/>
          <w:szCs w:val="24"/>
        </w:rPr>
        <w:t>” </w:t>
      </w:r>
      <w:r w:rsidRPr="00627951">
        <w:rPr>
          <w:rFonts w:ascii="Times New Roman" w:eastAsia="Times New Roman" w:hAnsi="Times New Roman" w:cs="Times New Roman"/>
          <w:color w:val="000000" w:themeColor="text1"/>
          <w:sz w:val="24"/>
          <w:szCs w:val="24"/>
        </w:rPr>
        <w:t>ở đoạn 2 có thể được thay thế tốt nhất bằng _________.</w:t>
      </w:r>
    </w:p>
    <w:p w14:paraId="341BEE3E" w14:textId="77777777" w:rsidR="00627951" w:rsidRPr="00627951" w:rsidRDefault="00627951" w:rsidP="00E6432B">
      <w:pPr>
        <w:numPr>
          <w:ilvl w:val="0"/>
          <w:numId w:val="401"/>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Phân tích chi tiết</w:t>
      </w:r>
    </w:p>
    <w:p w14:paraId="2E8F859C"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A. Improve Không đúng. "Replicate" có nghĩa là sao chép hay mô phỏng, không phải cải thiện.</w:t>
      </w:r>
    </w:p>
    <w:p w14:paraId="53057748"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B. Understand Không đúng. "Replicate" không liên quan đến hiểu biết, mà là hành động sao chép.</w:t>
      </w:r>
    </w:p>
    <w:p w14:paraId="13BDD52F"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C. Imitate Đúng. "Replicate" có nghĩa là sao chép hoặc mô phỏng, đồng nghĩa với "imitate" (bắt chước).</w:t>
      </w:r>
    </w:p>
    <w:p w14:paraId="74A81F3F"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D. Replace Không đúng. "Replicate" không có nghĩa là thay thế.</w:t>
      </w:r>
    </w:p>
    <w:p w14:paraId="70C3B669"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Đáp án C phù hợp</w:t>
      </w:r>
    </w:p>
    <w:p w14:paraId="1F39C42C"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Question 27: </w:t>
      </w:r>
      <w:r w:rsidRPr="00627951">
        <w:rPr>
          <w:rFonts w:ascii="Times New Roman" w:eastAsia="Times New Roman" w:hAnsi="Times New Roman" w:cs="Times New Roman"/>
          <w:color w:val="000000" w:themeColor="text1"/>
          <w:sz w:val="24"/>
          <w:szCs w:val="24"/>
        </w:rPr>
        <w:t>Which of the following best paraphrases the underlined sentence in paragraph 3?</w:t>
      </w:r>
    </w:p>
    <w:p w14:paraId="0627805D" w14:textId="77777777" w:rsidR="00627951" w:rsidRPr="00627951" w:rsidRDefault="00627951" w:rsidP="00E6432B">
      <w:pPr>
        <w:numPr>
          <w:ilvl w:val="0"/>
          <w:numId w:val="402"/>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lastRenderedPageBreak/>
        <w:t>The shift to green business operations only benefits the environment, not the economy.</w:t>
      </w:r>
    </w:p>
    <w:p w14:paraId="347421FD" w14:textId="77777777" w:rsidR="00627951" w:rsidRPr="00627951" w:rsidRDefault="00627951" w:rsidP="00E6432B">
      <w:pPr>
        <w:numPr>
          <w:ilvl w:val="0"/>
          <w:numId w:val="402"/>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shd w:val="clear" w:color="auto" w:fill="00FFFF"/>
        </w:rPr>
        <w:t>Green business operations help the environment by creating jobs in various industries.</w:t>
      </w:r>
    </w:p>
    <w:p w14:paraId="6648B535" w14:textId="77777777" w:rsidR="00627951" w:rsidRPr="00627951" w:rsidRDefault="00627951" w:rsidP="00E6432B">
      <w:pPr>
        <w:numPr>
          <w:ilvl w:val="0"/>
          <w:numId w:val="402"/>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Environmental protection is the main goal of green business practices, but it does not create job opportunities.</w:t>
      </w:r>
    </w:p>
    <w:p w14:paraId="0E5CAB57" w14:textId="77777777" w:rsidR="00627951" w:rsidRPr="00627951" w:rsidRDefault="00627951" w:rsidP="00E6432B">
      <w:pPr>
        <w:numPr>
          <w:ilvl w:val="0"/>
          <w:numId w:val="402"/>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Green business operations focus solely on sustainability without generating new industries or jobs.</w:t>
      </w:r>
    </w:p>
    <w:p w14:paraId="1425F077"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Giải Thích: </w:t>
      </w:r>
      <w:r w:rsidRPr="00627951">
        <w:rPr>
          <w:rFonts w:ascii="Times New Roman" w:eastAsia="Times New Roman" w:hAnsi="Times New Roman" w:cs="Times New Roman"/>
          <w:color w:val="000000" w:themeColor="text1"/>
          <w:sz w:val="24"/>
          <w:szCs w:val="24"/>
        </w:rPr>
        <w:t>Câu nào sau đây diễn giải lại câu được gạch chân trong đoạn 3 một cách hay nhất?</w:t>
      </w:r>
    </w:p>
    <w:p w14:paraId="0E86C021"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A. Việc chuyển sang hoạt động kinh doanh xanh chỉ có lợi cho môi trường, chứ không phải nền kinh tế.</w:t>
      </w:r>
    </w:p>
    <w:p w14:paraId="62855C9F"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B. Hoạt động kinh doanh xanh giúp bảo vệ môi trường bằng cách tạo ra việc làm trong nhiều ngành công nghiệp khác nhau.</w:t>
      </w:r>
    </w:p>
    <w:p w14:paraId="313F272A"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C. Bảo vệ môi trường là mục tiêu chính của các hoạt động kinh doanh xanh, nhưng nó không tạo ra cơ hội việc làm.</w:t>
      </w:r>
    </w:p>
    <w:p w14:paraId="5ECE4335"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D. Hoạt động kinh doanh xanh chỉ tập trung vào tính bền vững mà không tạo ra các ngành công nghiệp hoặc việc làm mới.</w:t>
      </w:r>
    </w:p>
    <w:p w14:paraId="29F53700" w14:textId="77777777" w:rsidR="00627951" w:rsidRPr="00627951" w:rsidRDefault="00627951" w:rsidP="00E6432B">
      <w:pPr>
        <w:numPr>
          <w:ilvl w:val="0"/>
          <w:numId w:val="403"/>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Phân tích chi tiết</w:t>
      </w:r>
    </w:p>
    <w:p w14:paraId="3F4BC04F"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A. The shift to green business operations only benefits the environment, not the economy.</w:t>
      </w:r>
    </w:p>
    <w:p w14:paraId="581D7136" w14:textId="77777777" w:rsidR="00627951" w:rsidRPr="00627951" w:rsidRDefault="00627951" w:rsidP="00E6432B">
      <w:pPr>
        <w:numPr>
          <w:ilvl w:val="0"/>
          <w:numId w:val="404"/>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Không đúng.</w:t>
      </w:r>
      <w:r w:rsidRPr="00627951">
        <w:rPr>
          <w:rFonts w:ascii="Times New Roman" w:eastAsia="Times New Roman" w:hAnsi="Times New Roman" w:cs="Times New Roman"/>
          <w:color w:val="000000" w:themeColor="text1"/>
          <w:sz w:val="24"/>
          <w:szCs w:val="24"/>
        </w:rPr>
        <w:t> Câu này sai vì nó chỉ nói đến môi trường, trong khi câu gốc cũng nói đến việc tạo ra các ngành và cơ hội việc làm mới.</w:t>
      </w:r>
    </w:p>
    <w:p w14:paraId="7C8D0EA3"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B. Green business operations help the environment by creating jobs in various industries.</w:t>
      </w:r>
    </w:p>
    <w:p w14:paraId="4A77843E" w14:textId="77777777" w:rsidR="00627951" w:rsidRPr="00627951" w:rsidRDefault="00627951" w:rsidP="00E6432B">
      <w:pPr>
        <w:numPr>
          <w:ilvl w:val="0"/>
          <w:numId w:val="405"/>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Đúng.</w:t>
      </w:r>
      <w:r w:rsidRPr="00627951">
        <w:rPr>
          <w:rFonts w:ascii="Times New Roman" w:eastAsia="Times New Roman" w:hAnsi="Times New Roman" w:cs="Times New Roman"/>
          <w:color w:val="000000" w:themeColor="text1"/>
          <w:sz w:val="24"/>
          <w:szCs w:val="24"/>
        </w:rPr>
        <w:t> Câu này diễn đạt đúng ý gốc: chuyển dịch sang các hoạt động kinh doanh xanh giúp bảo vệ môi trường và tạo ra cơ hội việc làm.</w:t>
      </w:r>
    </w:p>
    <w:p w14:paraId="66191045"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C. Environmental protection is the main goal of green business practices, but it does not create job opportunities.</w:t>
      </w:r>
    </w:p>
    <w:p w14:paraId="6A92076C" w14:textId="77777777" w:rsidR="00627951" w:rsidRPr="00627951" w:rsidRDefault="00627951" w:rsidP="00E6432B">
      <w:pPr>
        <w:numPr>
          <w:ilvl w:val="0"/>
          <w:numId w:val="406"/>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Không đúng.</w:t>
      </w:r>
      <w:r w:rsidRPr="00627951">
        <w:rPr>
          <w:rFonts w:ascii="Times New Roman" w:eastAsia="Times New Roman" w:hAnsi="Times New Roman" w:cs="Times New Roman"/>
          <w:color w:val="000000" w:themeColor="text1"/>
          <w:sz w:val="24"/>
          <w:szCs w:val="24"/>
        </w:rPr>
        <w:t> Câu này sai vì nó loại bỏ phần tạo ra cơ hội việc làm, điều này có trong câu gốc.</w:t>
      </w:r>
    </w:p>
    <w:p w14:paraId="7F33AAB3"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D. Green business operations focus solely on sustainability without generating new industries or jobs.</w:t>
      </w:r>
    </w:p>
    <w:p w14:paraId="7C288784" w14:textId="77777777" w:rsidR="00627951" w:rsidRPr="00627951" w:rsidRDefault="00627951" w:rsidP="00E6432B">
      <w:pPr>
        <w:numPr>
          <w:ilvl w:val="0"/>
          <w:numId w:val="407"/>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Không đúng. </w:t>
      </w:r>
      <w:r w:rsidRPr="00627951">
        <w:rPr>
          <w:rFonts w:ascii="Times New Roman" w:eastAsia="Times New Roman" w:hAnsi="Times New Roman" w:cs="Times New Roman"/>
          <w:color w:val="000000" w:themeColor="text1"/>
          <w:sz w:val="24"/>
          <w:szCs w:val="24"/>
        </w:rPr>
        <w:t>Câu này sai vì câu gốc nói rằng chuyển dịch xanh không chỉ tập trung vào bảo vệ môi trường mà còn tạo ra ngành và cơ hội việc làm mới.</w:t>
      </w:r>
    </w:p>
    <w:p w14:paraId="39E3C1C6"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Đáp án B phù hợp</w:t>
      </w:r>
    </w:p>
    <w:p w14:paraId="718D9547"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Question 28: </w:t>
      </w:r>
      <w:r w:rsidRPr="00627951">
        <w:rPr>
          <w:rFonts w:ascii="Times New Roman" w:eastAsia="Times New Roman" w:hAnsi="Times New Roman" w:cs="Times New Roman"/>
          <w:color w:val="000000" w:themeColor="text1"/>
          <w:sz w:val="24"/>
          <w:szCs w:val="24"/>
        </w:rPr>
        <w:t>Which of the following is TRUE according to the passage?</w:t>
      </w:r>
    </w:p>
    <w:p w14:paraId="5FA4C884" w14:textId="77777777" w:rsidR="00627951" w:rsidRPr="00627951" w:rsidRDefault="00627951" w:rsidP="00E6432B">
      <w:pPr>
        <w:numPr>
          <w:ilvl w:val="0"/>
          <w:numId w:val="408"/>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shd w:val="clear" w:color="auto" w:fill="00FFFF"/>
        </w:rPr>
        <w:t>The shift towards green business operations has led to the creation of new job opportunities in fields like renewable energy and environmental consulting.</w:t>
      </w:r>
    </w:p>
    <w:p w14:paraId="4FAD5661" w14:textId="77777777" w:rsidR="00627951" w:rsidRPr="00627951" w:rsidRDefault="00627951" w:rsidP="00E6432B">
      <w:pPr>
        <w:numPr>
          <w:ilvl w:val="0"/>
          <w:numId w:val="408"/>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Automation and artificial intelligence have led to job displacement but have also created new roles in various sectors.</w:t>
      </w:r>
    </w:p>
    <w:p w14:paraId="47D7ACB1" w14:textId="77777777" w:rsidR="00627951" w:rsidRPr="00627951" w:rsidRDefault="00627951" w:rsidP="00E6432B">
      <w:pPr>
        <w:numPr>
          <w:ilvl w:val="0"/>
          <w:numId w:val="408"/>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Automation and artificial intelligence have replaced all human jobs across various sectors.</w:t>
      </w:r>
    </w:p>
    <w:p w14:paraId="3808D9E5" w14:textId="77777777" w:rsidR="00627951" w:rsidRPr="00627951" w:rsidRDefault="00627951" w:rsidP="00E6432B">
      <w:pPr>
        <w:numPr>
          <w:ilvl w:val="0"/>
          <w:numId w:val="408"/>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The future of work will require workers to adapt, learn continuously, and embrace both technological and environmental changes.</w:t>
      </w:r>
    </w:p>
    <w:p w14:paraId="469BE6A1"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Giải Thích: </w:t>
      </w:r>
      <w:r w:rsidRPr="00627951">
        <w:rPr>
          <w:rFonts w:ascii="Times New Roman" w:eastAsia="Times New Roman" w:hAnsi="Times New Roman" w:cs="Times New Roman"/>
          <w:color w:val="000000" w:themeColor="text1"/>
          <w:sz w:val="24"/>
          <w:szCs w:val="24"/>
        </w:rPr>
        <w:t>Theo đoạn văn, câu nào sau đây là ĐÚNG?</w:t>
      </w:r>
    </w:p>
    <w:p w14:paraId="65EB906B"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A. Sự chuyển dịch sang hoạt động kinh doanh xanh đã dẫn đến việc tạo ra các cơ hội việc làm mới trong các lĩnh vực như năng lượng tái tạo và tư vấn môi trường.</w:t>
      </w:r>
    </w:p>
    <w:p w14:paraId="19104239"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B. Tự động hóa và trí tuệ nhân tạo đã dẫn đến việc thay thế việc làm nhưng cũng tạo ra các vai trò mới trong nhiều lĩnh vực khác nhau.</w:t>
      </w:r>
    </w:p>
    <w:p w14:paraId="1FC94705"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C. Tự động hóa và trí tuệ nhân tạo đã thay thế tất cả các công việc của con người trong nhiều lĩnh vực khác nhau.</w:t>
      </w:r>
    </w:p>
    <w:p w14:paraId="07B65B25"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D. Tương lai của công việc sẽ đòi hỏi người lao động phải thích nghi, học hỏi liên tục và nắm bắt cả những thay đổi về công nghệ và môi trường.</w:t>
      </w:r>
    </w:p>
    <w:p w14:paraId="79D34320" w14:textId="77777777" w:rsidR="00627951" w:rsidRPr="00627951" w:rsidRDefault="00627951" w:rsidP="00E6432B">
      <w:pPr>
        <w:numPr>
          <w:ilvl w:val="0"/>
          <w:numId w:val="409"/>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Phân tích chi tiết</w:t>
      </w:r>
    </w:p>
    <w:p w14:paraId="38C314AB"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A. The shift towards green business operations has led to the creation of new job opportunities in fields like renewable energy and environmental consulting.</w:t>
      </w:r>
    </w:p>
    <w:p w14:paraId="2EFCA948" w14:textId="77777777" w:rsidR="00627951" w:rsidRPr="00627951" w:rsidRDefault="00627951" w:rsidP="00E6432B">
      <w:pPr>
        <w:numPr>
          <w:ilvl w:val="0"/>
          <w:numId w:val="410"/>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Đúng. Đoạn văn nói rõ rằng chuyển dịch sang hoạt động kinh doanh xanh (green business operations) không chỉ giúp bảo vệ môi trường mà còn tạo ra các cơ hội việc làm mới, đặc biệt trong các ngành như năng lượng tái tạo, xây dựng xanh và tư vấn môi trường. Đây là thông tin chính xác và trực tiếp trong bài viết.</w:t>
      </w:r>
    </w:p>
    <w:p w14:paraId="2DF6FBBC"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B. Automation and artificial intelligence have led to job displacement but have also created new roles in various sectors.</w:t>
      </w:r>
    </w:p>
    <w:p w14:paraId="77242732" w14:textId="77777777" w:rsidR="00627951" w:rsidRPr="00627951" w:rsidRDefault="00627951" w:rsidP="00E6432B">
      <w:pPr>
        <w:numPr>
          <w:ilvl w:val="0"/>
          <w:numId w:val="411"/>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lastRenderedPageBreak/>
        <w:t>Đoạn văn cũng nói rằng tự động hóa và AI đã thay thế các công việc lặp đi lặp lại và tạo ra các công việc mới. Tuy nhiên, câu A mạnh mẽ hơn vì nó nhấn mạnh sự tạo ra công việc mới trong các lĩnh vực kinh doanh xanh, điều này là điểm chính trong bài.</w:t>
      </w:r>
    </w:p>
    <w:p w14:paraId="4100A971"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C. Automation and artificial intelligence have replaced all human jobs across various sectors.</w:t>
      </w:r>
    </w:p>
    <w:p w14:paraId="51712CB1" w14:textId="77777777" w:rsidR="00627951" w:rsidRPr="00627951" w:rsidRDefault="00627951" w:rsidP="00E6432B">
      <w:pPr>
        <w:numPr>
          <w:ilvl w:val="0"/>
          <w:numId w:val="412"/>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Sai. </w:t>
      </w:r>
      <w:r w:rsidRPr="00627951">
        <w:rPr>
          <w:rFonts w:ascii="Times New Roman" w:eastAsia="Times New Roman" w:hAnsi="Times New Roman" w:cs="Times New Roman"/>
          <w:color w:val="000000" w:themeColor="text1"/>
          <w:sz w:val="24"/>
          <w:szCs w:val="24"/>
        </w:rPr>
        <w:t>Đoạn văn không nói rằng tự động hóa và AI thay thế tất cả các công việc của con người. Chỉ những công việc lặp lại được thay thế, còn nhiều công việc khác vẫn cần đến con người.</w:t>
      </w:r>
    </w:p>
    <w:p w14:paraId="7DCC5791"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D. The future of work will require workers to adapt, learn continuously, and embrace both technological and environmental changes.</w:t>
      </w:r>
    </w:p>
    <w:p w14:paraId="23484AA4" w14:textId="77777777" w:rsidR="00627951" w:rsidRPr="00627951" w:rsidRDefault="00627951" w:rsidP="00E6432B">
      <w:pPr>
        <w:numPr>
          <w:ilvl w:val="0"/>
          <w:numId w:val="413"/>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Đoạn văn nói về yêu cầu người lao động phải thích ứng và học hỏi liên tục, nhưng câu hỏi yêu cầu chọn câu mô tả chính xác nhất, và câu A nói trực tiếp về việc tạo ra công việc mới trong kinh doanh xanh, điều này có liên quan rõ ràng đến nội dung của bài viết.</w:t>
      </w:r>
    </w:p>
    <w:p w14:paraId="27643DE3"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Đáp án A phù hợp</w:t>
      </w:r>
    </w:p>
    <w:p w14:paraId="4BA6EBCE"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Question 29: </w:t>
      </w:r>
      <w:r w:rsidRPr="00627951">
        <w:rPr>
          <w:rFonts w:ascii="Times New Roman" w:eastAsia="Times New Roman" w:hAnsi="Times New Roman" w:cs="Times New Roman"/>
          <w:color w:val="000000" w:themeColor="text1"/>
          <w:sz w:val="24"/>
          <w:szCs w:val="24"/>
        </w:rPr>
        <w:t>In which paragraph does the writer mention one of the challenges of remote work?</w:t>
      </w:r>
    </w:p>
    <w:p w14:paraId="5DB11C78" w14:textId="77777777" w:rsidR="00627951" w:rsidRPr="00627951" w:rsidRDefault="00627951" w:rsidP="00E6432B">
      <w:pPr>
        <w:numPr>
          <w:ilvl w:val="0"/>
          <w:numId w:val="414"/>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shd w:val="clear" w:color="auto" w:fill="00FFFF"/>
        </w:rPr>
        <w:t>Paragraph 1</w:t>
      </w:r>
      <w:r w:rsidRPr="00627951">
        <w:rPr>
          <w:rFonts w:ascii="Times New Roman" w:eastAsia="Times New Roman" w:hAnsi="Times New Roman" w:cs="Times New Roman"/>
          <w:color w:val="000000" w:themeColor="text1"/>
          <w:sz w:val="24"/>
          <w:szCs w:val="24"/>
        </w:rPr>
        <w:t>                         </w:t>
      </w:r>
      <w:r w:rsidRPr="00627951">
        <w:rPr>
          <w:rFonts w:ascii="Times New Roman" w:eastAsia="Times New Roman" w:hAnsi="Times New Roman" w:cs="Times New Roman"/>
          <w:b/>
          <w:bCs/>
          <w:color w:val="000000" w:themeColor="text1"/>
          <w:sz w:val="24"/>
          <w:szCs w:val="24"/>
        </w:rPr>
        <w:t>B.</w:t>
      </w:r>
      <w:r w:rsidRPr="00627951">
        <w:rPr>
          <w:rFonts w:ascii="Times New Roman" w:eastAsia="Times New Roman" w:hAnsi="Times New Roman" w:cs="Times New Roman"/>
          <w:color w:val="000000" w:themeColor="text1"/>
          <w:sz w:val="24"/>
          <w:szCs w:val="24"/>
        </w:rPr>
        <w:t> Paragraph 2                                </w:t>
      </w:r>
      <w:r w:rsidRPr="00627951">
        <w:rPr>
          <w:rFonts w:ascii="Times New Roman" w:eastAsia="Times New Roman" w:hAnsi="Times New Roman" w:cs="Times New Roman"/>
          <w:b/>
          <w:bCs/>
          <w:color w:val="000000" w:themeColor="text1"/>
          <w:sz w:val="24"/>
          <w:szCs w:val="24"/>
        </w:rPr>
        <w:t>C.</w:t>
      </w:r>
      <w:r w:rsidRPr="00627951">
        <w:rPr>
          <w:rFonts w:ascii="Times New Roman" w:eastAsia="Times New Roman" w:hAnsi="Times New Roman" w:cs="Times New Roman"/>
          <w:color w:val="000000" w:themeColor="text1"/>
          <w:sz w:val="24"/>
          <w:szCs w:val="24"/>
        </w:rPr>
        <w:t> Paragraph 3                        </w:t>
      </w:r>
      <w:r w:rsidRPr="00627951">
        <w:rPr>
          <w:rFonts w:ascii="Times New Roman" w:eastAsia="Times New Roman" w:hAnsi="Times New Roman" w:cs="Times New Roman"/>
          <w:b/>
          <w:bCs/>
          <w:color w:val="000000" w:themeColor="text1"/>
          <w:sz w:val="24"/>
          <w:szCs w:val="24"/>
        </w:rPr>
        <w:t>D.</w:t>
      </w:r>
      <w:r w:rsidRPr="00627951">
        <w:rPr>
          <w:rFonts w:ascii="Times New Roman" w:eastAsia="Times New Roman" w:hAnsi="Times New Roman" w:cs="Times New Roman"/>
          <w:color w:val="000000" w:themeColor="text1"/>
          <w:sz w:val="24"/>
          <w:szCs w:val="24"/>
        </w:rPr>
        <w:t> Paragraph 4</w:t>
      </w:r>
    </w:p>
    <w:p w14:paraId="6E9E113D"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Giải Thích: </w:t>
      </w:r>
      <w:r w:rsidRPr="00627951">
        <w:rPr>
          <w:rFonts w:ascii="Times New Roman" w:eastAsia="Times New Roman" w:hAnsi="Times New Roman" w:cs="Times New Roman"/>
          <w:color w:val="000000" w:themeColor="text1"/>
          <w:sz w:val="24"/>
          <w:szCs w:val="24"/>
        </w:rPr>
        <w:t>Ở đoạn văn nào tác giả đề cập đến một trong những thách thức của công việc từ xa?</w:t>
      </w:r>
    </w:p>
    <w:p w14:paraId="410855B5" w14:textId="77777777" w:rsidR="00627951" w:rsidRPr="00627951" w:rsidRDefault="00627951" w:rsidP="00E6432B">
      <w:pPr>
        <w:numPr>
          <w:ilvl w:val="0"/>
          <w:numId w:val="415"/>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Phân tích chi tiết</w:t>
      </w:r>
    </w:p>
    <w:p w14:paraId="77CCE707"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A. Paragraph 1 Đúng, đoạn 1 đề cập đến sự linh hoạt của làm việc từ xa nhưng cũng nêu ra các thách thức về năng suất và sức khỏe tâm thần.</w:t>
      </w:r>
    </w:p>
    <w:p w14:paraId="0AC7F56D"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B. Paragraph 2 Không phải, đoạn 2 nói về tự động hóa và AI, không đề cập đến các thách thức của làm việc từ xa.</w:t>
      </w:r>
    </w:p>
    <w:p w14:paraId="341F1012"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C. Paragraph 3 Không phải, đoạn 3 nói về các hoạt động kinh doanh xanh và sự phát triển của các ngành nghề mới.</w:t>
      </w:r>
    </w:p>
    <w:p w14:paraId="26B8423B"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D. Paragraph 4 Không phải, đoạn 4 nói về xu hướng công việc trong tương lai.</w:t>
      </w:r>
    </w:p>
    <w:p w14:paraId="05D1940C"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Đáp án A phù hợp</w:t>
      </w:r>
    </w:p>
    <w:p w14:paraId="54295631"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Question 30: </w:t>
      </w:r>
      <w:r w:rsidRPr="00627951">
        <w:rPr>
          <w:rFonts w:ascii="Times New Roman" w:eastAsia="Times New Roman" w:hAnsi="Times New Roman" w:cs="Times New Roman"/>
          <w:color w:val="000000" w:themeColor="text1"/>
          <w:sz w:val="24"/>
          <w:szCs w:val="24"/>
        </w:rPr>
        <w:t>In which paragraph does the writer mention emphasized as a key aspect of future job roles?</w:t>
      </w:r>
    </w:p>
    <w:p w14:paraId="50DC7ABA" w14:textId="77777777" w:rsidR="00627951" w:rsidRPr="00627951" w:rsidRDefault="00627951" w:rsidP="00E6432B">
      <w:pPr>
        <w:numPr>
          <w:ilvl w:val="0"/>
          <w:numId w:val="416"/>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shd w:val="clear" w:color="auto" w:fill="00FFFF"/>
        </w:rPr>
        <w:t>Paragraph 2</w:t>
      </w:r>
      <w:r w:rsidRPr="00627951">
        <w:rPr>
          <w:rFonts w:ascii="Times New Roman" w:eastAsia="Times New Roman" w:hAnsi="Times New Roman" w:cs="Times New Roman"/>
          <w:color w:val="000000" w:themeColor="text1"/>
          <w:sz w:val="24"/>
          <w:szCs w:val="24"/>
        </w:rPr>
        <w:t>                                </w:t>
      </w:r>
      <w:r w:rsidRPr="00627951">
        <w:rPr>
          <w:rFonts w:ascii="Times New Roman" w:eastAsia="Times New Roman" w:hAnsi="Times New Roman" w:cs="Times New Roman"/>
          <w:b/>
          <w:bCs/>
          <w:color w:val="000000" w:themeColor="text1"/>
          <w:sz w:val="24"/>
          <w:szCs w:val="24"/>
        </w:rPr>
        <w:t>B.</w:t>
      </w:r>
      <w:r w:rsidRPr="00627951">
        <w:rPr>
          <w:rFonts w:ascii="Times New Roman" w:eastAsia="Times New Roman" w:hAnsi="Times New Roman" w:cs="Times New Roman"/>
          <w:color w:val="000000" w:themeColor="text1"/>
          <w:sz w:val="24"/>
          <w:szCs w:val="24"/>
        </w:rPr>
        <w:t> Paragraph 4                                </w:t>
      </w:r>
      <w:r w:rsidRPr="00627951">
        <w:rPr>
          <w:rFonts w:ascii="Times New Roman" w:eastAsia="Times New Roman" w:hAnsi="Times New Roman" w:cs="Times New Roman"/>
          <w:b/>
          <w:bCs/>
          <w:color w:val="000000" w:themeColor="text1"/>
          <w:sz w:val="24"/>
          <w:szCs w:val="24"/>
        </w:rPr>
        <w:t>C.</w:t>
      </w:r>
      <w:r w:rsidRPr="00627951">
        <w:rPr>
          <w:rFonts w:ascii="Times New Roman" w:eastAsia="Times New Roman" w:hAnsi="Times New Roman" w:cs="Times New Roman"/>
          <w:color w:val="000000" w:themeColor="text1"/>
          <w:sz w:val="24"/>
          <w:szCs w:val="24"/>
        </w:rPr>
        <w:t> Paragraph 1                        </w:t>
      </w:r>
      <w:r w:rsidRPr="00627951">
        <w:rPr>
          <w:rFonts w:ascii="Times New Roman" w:eastAsia="Times New Roman" w:hAnsi="Times New Roman" w:cs="Times New Roman"/>
          <w:b/>
          <w:bCs/>
          <w:color w:val="000000" w:themeColor="text1"/>
          <w:sz w:val="24"/>
          <w:szCs w:val="24"/>
        </w:rPr>
        <w:t>D.</w:t>
      </w:r>
      <w:r w:rsidRPr="00627951">
        <w:rPr>
          <w:rFonts w:ascii="Times New Roman" w:eastAsia="Times New Roman" w:hAnsi="Times New Roman" w:cs="Times New Roman"/>
          <w:color w:val="000000" w:themeColor="text1"/>
          <w:sz w:val="24"/>
          <w:szCs w:val="24"/>
        </w:rPr>
        <w:t> Paragraph 3</w:t>
      </w:r>
    </w:p>
    <w:p w14:paraId="355D251C"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Giải Thích: </w:t>
      </w:r>
      <w:r w:rsidRPr="00627951">
        <w:rPr>
          <w:rFonts w:ascii="Times New Roman" w:eastAsia="Times New Roman" w:hAnsi="Times New Roman" w:cs="Times New Roman"/>
          <w:color w:val="000000" w:themeColor="text1"/>
          <w:sz w:val="24"/>
          <w:szCs w:val="24"/>
        </w:rPr>
        <w:t>Trong đoạn văn nào tác giả nhấn mạnh đến khía cạnh quan trọng của vai trò công việc trong tương lai?</w:t>
      </w:r>
    </w:p>
    <w:p w14:paraId="51658075" w14:textId="77777777" w:rsidR="00627951" w:rsidRPr="00627951" w:rsidRDefault="00627951" w:rsidP="00E6432B">
      <w:pPr>
        <w:numPr>
          <w:ilvl w:val="0"/>
          <w:numId w:val="417"/>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Phân tích chi tiết</w:t>
      </w:r>
    </w:p>
    <w:p w14:paraId="3DFDE7D0"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A. Paragraph 2 Đúng, đoạn 2 nhấn mạnh về sự cần thiết của sáng tạo, giải quyết vấn đề và trí tuệ cảm xúc trong công việc.</w:t>
      </w:r>
    </w:p>
    <w:p w14:paraId="50B2F233"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B. Paragraph 4 Không phải, đoạn 4 nói về xu hướng công việc trong tương lai, nhưng không nhấn mạnh về các kỹ năng trong công việc.</w:t>
      </w:r>
    </w:p>
    <w:p w14:paraId="7C026DFC"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C. Paragraph 1 Không phải, đoạn 1 nói về làm việc từ xa và sự linh hoạt, không nhấn mạnh các kỹ năng chính cho công việc trong tương lai.</w:t>
      </w:r>
    </w:p>
    <w:p w14:paraId="04424620"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D. Paragraph 3 Không phải, đoạn 3 tập trung vào các xu hướng môi trường và bền vững.</w:t>
      </w:r>
    </w:p>
    <w:p w14:paraId="7D88EA8D"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Đáp án A phù hợp</w:t>
      </w:r>
    </w:p>
    <w:p w14:paraId="089B1485" w14:textId="77777777" w:rsidR="00627951" w:rsidRPr="00627951" w:rsidRDefault="00627951" w:rsidP="00627951">
      <w:pPr>
        <w:spacing w:after="0" w:line="240" w:lineRule="auto"/>
        <w:jc w:val="center"/>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Tạm Dịch Bài Đọc</w:t>
      </w:r>
    </w:p>
    <w:p w14:paraId="406ED801" w14:textId="77777777" w:rsidR="00627951" w:rsidRPr="00627951" w:rsidRDefault="00627951" w:rsidP="00627951">
      <w:pPr>
        <w:spacing w:after="0" w:line="240" w:lineRule="auto"/>
        <w:ind w:firstLine="42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Trong thế giới công việc thay đổi nhanh chóng, các cá nhân không còn phụ thuộc vào các con đường sự nghiệp truyền thống nữa. Thay vào đó, lực lượng lao động ngày càng trở nên năng động hơn, với những cơ hội và thách thức mới xuất hiện. Chuyển đổi số là trọng tâm của sự phát triển này, vì công nghệ đã thay đổi cơ bản cách thức tổ chức và thực hiện công việc. Ví dụ, làm việc từ xa đã chuyển từ giải pháp tạm thời sang giải pháp cố định lâu dài cho nhiều ngành. Mặc dù sự thay đổi này mang lại sự linh hoạt vô song, nhưng nó cũng đặt ra câu hỏi về năng suất và tác động lâu dài đến sức khỏe tâm thần. Làm việc từ xa đã làm mờ ranh giới giữa cuộc sống nghề nghiệp và cuộc sống cá nhân, khiến người lao động phải vật lộn với sức ép liên tục của các yêu cầu liên quan đến công việc.</w:t>
      </w:r>
    </w:p>
    <w:p w14:paraId="77618636" w14:textId="77777777" w:rsidR="00627951" w:rsidRPr="00627951" w:rsidRDefault="00627951" w:rsidP="00627951">
      <w:pPr>
        <w:spacing w:after="0" w:line="240" w:lineRule="auto"/>
        <w:ind w:firstLine="42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Song song đó, sự phát triển của tự động hóa và trí tuệ nhân tạo (AI) đã định nghĩa lại các vai trò công việc trong nhiều lĩnh vực khác nhau. Các nhiệm vụ lặp đi lặp lại, trước đây do con người thực hiện, ngày càng được máy móc xử lý, dẫn đến cả việc thay thế công việc và tạo ra các vai trò chuyên biệt mới. Nhu cầu về sự sáng tạo, giải quyết vấn đề và trí tuệ cảm xúc của con người đã trở nên rõ ràng hơn, nhấn mạnh tầm quan trọng của các kỹ năng mà máy móc không thể sao chép. Do đó, người lao động phải luôn nhanh nhẹn, liên tục thích nghi với các công cụ và công nghệ mới.</w:t>
      </w:r>
    </w:p>
    <w:p w14:paraId="7366BC60" w14:textId="77777777" w:rsidR="00627951" w:rsidRPr="00627951" w:rsidRDefault="00627951" w:rsidP="00627951">
      <w:pPr>
        <w:spacing w:after="0" w:line="240" w:lineRule="auto"/>
        <w:ind w:firstLine="42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lastRenderedPageBreak/>
        <w:t>Một xu hướng đáng chú ý khác là sự tập trung ngày càng tăng vào tính bền vững tại nơi làm việc. Khi nhận thức về biến đổi khí hậu tăng lên, nhiều công ty đang áp dụng các hoạt động thân thiện với môi trường. Sự chuyển dịch này hướng tới các hoạt động kinh doanh xanh không chỉ hỗ trợ bảo vệ môi trường mà còn tạo ra các ngành công nghiệp và cơ hội việc làm mới trong các lĩnh vực như năng lượng tái tạo, xây dựng xanh và tư vấn môi trường.</w:t>
      </w:r>
    </w:p>
    <w:p w14:paraId="4755AB55" w14:textId="77777777" w:rsidR="00627951" w:rsidRPr="00627951" w:rsidRDefault="00627951" w:rsidP="00627951">
      <w:pPr>
        <w:spacing w:after="0" w:line="240" w:lineRule="auto"/>
        <w:ind w:firstLine="42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Cuối cùng, thế giới công việc đang chuyển sang một mô hình linh hoạt và kết nối hơn. Mặc dù công việc văn phòng truyền thống vẫn chưa lỗi thời, nhưng rõ ràng là tương lai của công việc sẽ đòi hỏi khả năng thích ứng, học tập liên tục và cam kết với cả tiến bộ công nghệ và trách nhiệm với môi trường.</w:t>
      </w:r>
    </w:p>
    <w:p w14:paraId="3C9AAA7B"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Read the following passage about the The Complex Journey of Growth and Sustainability and mark the letter A, B, C or D on your answer sheet to indicate the best answer to each of the following questions from 31 to 40.</w:t>
      </w:r>
    </w:p>
    <w:p w14:paraId="148AF8EB" w14:textId="77777777" w:rsidR="00627951" w:rsidRPr="00627951" w:rsidRDefault="00627951" w:rsidP="00627951">
      <w:pPr>
        <w:spacing w:after="0" w:line="240" w:lineRule="auto"/>
        <w:ind w:firstLine="42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Urbanization, the movement of people from rural areas to cities, is one of the most significant global phenomena of the 21st century. This demographic shift is primarily driven by the promise of better job opportunities, improved living standards, and access to modern infrastructure. Cities, once small settlements, have now turned into bustling metropolises, home to millions of people. However, while urbanization offers numerous benefits, it also brings </w:t>
      </w:r>
      <w:r w:rsidRPr="00627951">
        <w:rPr>
          <w:rFonts w:ascii="Times New Roman" w:eastAsia="Times New Roman" w:hAnsi="Times New Roman" w:cs="Times New Roman"/>
          <w:b/>
          <w:bCs/>
          <w:color w:val="000000" w:themeColor="text1"/>
          <w:sz w:val="24"/>
          <w:szCs w:val="24"/>
          <w:u w:val="single"/>
        </w:rPr>
        <w:t>a whole new ball game</w:t>
      </w:r>
      <w:r w:rsidRPr="00627951">
        <w:rPr>
          <w:rFonts w:ascii="Times New Roman" w:eastAsia="Times New Roman" w:hAnsi="Times New Roman" w:cs="Times New Roman"/>
          <w:color w:val="000000" w:themeColor="text1"/>
          <w:sz w:val="24"/>
          <w:szCs w:val="24"/>
        </w:rPr>
        <w:t> in terms of challenges that must be addressed for long-term sustainability.</w:t>
      </w:r>
    </w:p>
    <w:p w14:paraId="327C06BF" w14:textId="77777777" w:rsidR="00627951" w:rsidRPr="00627951" w:rsidRDefault="00627951" w:rsidP="00627951">
      <w:pPr>
        <w:spacing w:after="0" w:line="240" w:lineRule="auto"/>
        <w:ind w:firstLine="42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As more people migrate to cities, the strain on urban infrastructure becomes evident</w:t>
      </w:r>
      <w:r w:rsidRPr="00627951">
        <w:rPr>
          <w:rFonts w:ascii="Times New Roman" w:eastAsia="Times New Roman" w:hAnsi="Times New Roman" w:cs="Times New Roman"/>
          <w:b/>
          <w:bCs/>
          <w:color w:val="000000" w:themeColor="text1"/>
          <w:sz w:val="24"/>
          <w:szCs w:val="24"/>
        </w:rPr>
        <w:t>[I]</w:t>
      </w:r>
      <w:r w:rsidRPr="00627951">
        <w:rPr>
          <w:rFonts w:ascii="Times New Roman" w:eastAsia="Times New Roman" w:hAnsi="Times New Roman" w:cs="Times New Roman"/>
          <w:color w:val="000000" w:themeColor="text1"/>
          <w:sz w:val="24"/>
          <w:szCs w:val="24"/>
        </w:rPr>
        <w:t>. Overcrowding, traffic congestion, and pollution are common problems faced by many cities today</w:t>
      </w:r>
      <w:r w:rsidRPr="00627951">
        <w:rPr>
          <w:rFonts w:ascii="Times New Roman" w:eastAsia="Times New Roman" w:hAnsi="Times New Roman" w:cs="Times New Roman"/>
          <w:b/>
          <w:bCs/>
          <w:color w:val="000000" w:themeColor="text1"/>
          <w:sz w:val="24"/>
          <w:szCs w:val="24"/>
        </w:rPr>
        <w:t>[II]</w:t>
      </w:r>
      <w:r w:rsidRPr="00627951">
        <w:rPr>
          <w:rFonts w:ascii="Times New Roman" w:eastAsia="Times New Roman" w:hAnsi="Times New Roman" w:cs="Times New Roman"/>
          <w:color w:val="000000" w:themeColor="text1"/>
          <w:sz w:val="24"/>
          <w:szCs w:val="24"/>
        </w:rPr>
        <w:t>. In addition, the expansion of cities often leads to the destruction of natural habitats, </w:t>
      </w:r>
      <w:r w:rsidRPr="00627951">
        <w:rPr>
          <w:rFonts w:ascii="Times New Roman" w:eastAsia="Times New Roman" w:hAnsi="Times New Roman" w:cs="Times New Roman"/>
          <w:b/>
          <w:bCs/>
          <w:color w:val="000000" w:themeColor="text1"/>
          <w:sz w:val="24"/>
          <w:szCs w:val="24"/>
        </w:rPr>
        <w:t>[III]</w:t>
      </w:r>
      <w:r w:rsidRPr="00627951">
        <w:rPr>
          <w:rFonts w:ascii="Times New Roman" w:eastAsia="Times New Roman" w:hAnsi="Times New Roman" w:cs="Times New Roman"/>
          <w:color w:val="000000" w:themeColor="text1"/>
          <w:sz w:val="24"/>
          <w:szCs w:val="24"/>
        </w:rPr>
        <w:t>threatening biodiversity and contributing to environmental degradation. Furthermore, </w:t>
      </w:r>
      <w:r w:rsidRPr="00627951">
        <w:rPr>
          <w:rFonts w:ascii="Times New Roman" w:eastAsia="Times New Roman" w:hAnsi="Times New Roman" w:cs="Times New Roman"/>
          <w:b/>
          <w:bCs/>
          <w:color w:val="000000" w:themeColor="text1"/>
          <w:sz w:val="24"/>
          <w:szCs w:val="24"/>
        </w:rPr>
        <w:t>[IV]</w:t>
      </w:r>
      <w:r w:rsidRPr="00627951">
        <w:rPr>
          <w:rFonts w:ascii="Times New Roman" w:eastAsia="Times New Roman" w:hAnsi="Times New Roman" w:cs="Times New Roman"/>
          <w:color w:val="000000" w:themeColor="text1"/>
          <w:sz w:val="24"/>
          <w:szCs w:val="24"/>
        </w:rPr>
        <w:t>, such as healthcare, education, and sanitation. As a result, many urban residents find themselves living in informal settlements or slums, where basic needs are not met.</w:t>
      </w:r>
    </w:p>
    <w:p w14:paraId="5B1B89C7" w14:textId="77777777" w:rsidR="00627951" w:rsidRPr="00627951" w:rsidRDefault="00627951" w:rsidP="00627951">
      <w:pPr>
        <w:spacing w:after="0" w:line="240" w:lineRule="auto"/>
        <w:ind w:firstLine="42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On the other hand, urbanization also creates opportunities for innovation and growth. Cities are centers of economic activity, technological advancement, and cultural exchange. The concentration of resources and human capital can lead to the development of </w:t>
      </w:r>
      <w:r w:rsidRPr="00627951">
        <w:rPr>
          <w:rFonts w:ascii="Times New Roman" w:eastAsia="Times New Roman" w:hAnsi="Times New Roman" w:cs="Times New Roman"/>
          <w:b/>
          <w:bCs/>
          <w:color w:val="000000" w:themeColor="text1"/>
          <w:sz w:val="24"/>
          <w:szCs w:val="24"/>
          <w:u w:val="single"/>
        </w:rPr>
        <w:t>groundbreaking</w:t>
      </w:r>
      <w:r w:rsidRPr="00627951">
        <w:rPr>
          <w:rFonts w:ascii="Times New Roman" w:eastAsia="Times New Roman" w:hAnsi="Times New Roman" w:cs="Times New Roman"/>
          <w:color w:val="000000" w:themeColor="text1"/>
          <w:sz w:val="24"/>
          <w:szCs w:val="24"/>
        </w:rPr>
        <w:t> solutions for societal challenges. Smart cities, which use technology to improve urban living, are becoming more common. Additionally, urbanization encourages the development of sustainable practices, such as green architecture and energy-efficient transportation systems.</w:t>
      </w:r>
    </w:p>
    <w:p w14:paraId="4A818091" w14:textId="77777777" w:rsidR="00627951" w:rsidRPr="00627951" w:rsidRDefault="00627951" w:rsidP="00627951">
      <w:pPr>
        <w:spacing w:after="0" w:line="240" w:lineRule="auto"/>
        <w:ind w:firstLine="42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In conclusion, urbanization is a complex and multifaceted process that requires a balance between growth and sustainability. While </w:t>
      </w:r>
      <w:r w:rsidRPr="00627951">
        <w:rPr>
          <w:rFonts w:ascii="Times New Roman" w:eastAsia="Times New Roman" w:hAnsi="Times New Roman" w:cs="Times New Roman"/>
          <w:b/>
          <w:bCs/>
          <w:color w:val="000000" w:themeColor="text1"/>
          <w:sz w:val="24"/>
          <w:szCs w:val="24"/>
        </w:rPr>
        <w:t>it</w:t>
      </w:r>
      <w:r w:rsidRPr="00627951">
        <w:rPr>
          <w:rFonts w:ascii="Times New Roman" w:eastAsia="Times New Roman" w:hAnsi="Times New Roman" w:cs="Times New Roman"/>
          <w:color w:val="000000" w:themeColor="text1"/>
          <w:sz w:val="24"/>
          <w:szCs w:val="24"/>
        </w:rPr>
        <w:t> offers substantial opportunities for economic development and social progress, it also brings about significant challenges that need innovative solutions. </w:t>
      </w:r>
      <w:r w:rsidRPr="00627951">
        <w:rPr>
          <w:rFonts w:ascii="Times New Roman" w:eastAsia="Times New Roman" w:hAnsi="Times New Roman" w:cs="Times New Roman"/>
          <w:b/>
          <w:bCs/>
          <w:color w:val="000000" w:themeColor="text1"/>
          <w:sz w:val="24"/>
          <w:szCs w:val="24"/>
          <w:u w:val="single"/>
        </w:rPr>
        <w:t>As we move toward the future, it is crucial to create cities that are not only economically viable but also environmentally sustainable and inclusive</w:t>
      </w:r>
      <w:r w:rsidRPr="00627951">
        <w:rPr>
          <w:rFonts w:ascii="Times New Roman" w:eastAsia="Times New Roman" w:hAnsi="Times New Roman" w:cs="Times New Roman"/>
          <w:color w:val="000000" w:themeColor="text1"/>
          <w:sz w:val="24"/>
          <w:szCs w:val="24"/>
          <w:u w:val="single"/>
        </w:rPr>
        <w:t>.</w:t>
      </w:r>
    </w:p>
    <w:p w14:paraId="652E1C61"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Question 31: </w:t>
      </w:r>
      <w:r w:rsidRPr="00627951">
        <w:rPr>
          <w:rFonts w:ascii="Times New Roman" w:eastAsia="Times New Roman" w:hAnsi="Times New Roman" w:cs="Times New Roman"/>
          <w:color w:val="000000" w:themeColor="text1"/>
          <w:sz w:val="24"/>
          <w:szCs w:val="24"/>
        </w:rPr>
        <w:t>The phrase “</w:t>
      </w:r>
      <w:r w:rsidRPr="00627951">
        <w:rPr>
          <w:rFonts w:ascii="Times New Roman" w:eastAsia="Times New Roman" w:hAnsi="Times New Roman" w:cs="Times New Roman"/>
          <w:b/>
          <w:bCs/>
          <w:color w:val="000000" w:themeColor="text1"/>
          <w:sz w:val="24"/>
          <w:szCs w:val="24"/>
          <w:u w:val="single"/>
        </w:rPr>
        <w:t>a whole new ball game</w:t>
      </w:r>
      <w:r w:rsidRPr="00627951">
        <w:rPr>
          <w:rFonts w:ascii="Times New Roman" w:eastAsia="Times New Roman" w:hAnsi="Times New Roman" w:cs="Times New Roman"/>
          <w:color w:val="000000" w:themeColor="text1"/>
          <w:sz w:val="24"/>
          <w:szCs w:val="24"/>
        </w:rPr>
        <w:t>” in paragraph 1 could be best replaced by __________.</w:t>
      </w:r>
    </w:p>
    <w:p w14:paraId="3503B00C" w14:textId="77777777" w:rsidR="00627951" w:rsidRPr="00627951" w:rsidRDefault="00627951" w:rsidP="00E6432B">
      <w:pPr>
        <w:numPr>
          <w:ilvl w:val="0"/>
          <w:numId w:val="418"/>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Bring up</w:t>
      </w:r>
      <w:r w:rsidRPr="00627951">
        <w:rPr>
          <w:rFonts w:ascii="Times New Roman" w:eastAsia="Times New Roman" w:hAnsi="Times New Roman" w:cs="Times New Roman"/>
          <w:b/>
          <w:bCs/>
          <w:color w:val="000000" w:themeColor="text1"/>
          <w:sz w:val="24"/>
          <w:szCs w:val="24"/>
        </w:rPr>
        <w:t>                                        B. </w:t>
      </w:r>
      <w:r w:rsidRPr="00627951">
        <w:rPr>
          <w:rFonts w:ascii="Times New Roman" w:eastAsia="Times New Roman" w:hAnsi="Times New Roman" w:cs="Times New Roman"/>
          <w:color w:val="000000" w:themeColor="text1"/>
          <w:sz w:val="24"/>
          <w:szCs w:val="24"/>
        </w:rPr>
        <w:t>Break down        </w:t>
      </w:r>
      <w:r w:rsidRPr="00627951">
        <w:rPr>
          <w:rFonts w:ascii="Times New Roman" w:eastAsia="Times New Roman" w:hAnsi="Times New Roman" w:cs="Times New Roman"/>
          <w:b/>
          <w:bCs/>
          <w:color w:val="000000" w:themeColor="text1"/>
          <w:sz w:val="24"/>
          <w:szCs w:val="24"/>
        </w:rPr>
        <w:t>                        </w:t>
      </w:r>
      <w:r w:rsidRPr="00627951">
        <w:rPr>
          <w:rFonts w:ascii="Times New Roman" w:eastAsia="Times New Roman" w:hAnsi="Times New Roman" w:cs="Times New Roman"/>
          <w:b/>
          <w:bCs/>
          <w:color w:val="000000" w:themeColor="text1"/>
          <w:sz w:val="24"/>
          <w:szCs w:val="24"/>
          <w:shd w:val="clear" w:color="auto" w:fill="00FFFF"/>
        </w:rPr>
        <w:t>C. Deal with</w:t>
      </w:r>
      <w:r w:rsidRPr="00627951">
        <w:rPr>
          <w:rFonts w:ascii="Times New Roman" w:eastAsia="Times New Roman" w:hAnsi="Times New Roman" w:cs="Times New Roman"/>
          <w:b/>
          <w:bCs/>
          <w:color w:val="000000" w:themeColor="text1"/>
          <w:sz w:val="24"/>
          <w:szCs w:val="24"/>
        </w:rPr>
        <w:t>                                D. </w:t>
      </w:r>
      <w:r w:rsidRPr="00627951">
        <w:rPr>
          <w:rFonts w:ascii="Times New Roman" w:eastAsia="Times New Roman" w:hAnsi="Times New Roman" w:cs="Times New Roman"/>
          <w:color w:val="000000" w:themeColor="text1"/>
          <w:sz w:val="24"/>
          <w:szCs w:val="24"/>
        </w:rPr>
        <w:t>Set up</w:t>
      </w:r>
    </w:p>
    <w:p w14:paraId="69858B08"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Giải Thích: </w:t>
      </w:r>
      <w:r w:rsidRPr="00627951">
        <w:rPr>
          <w:rFonts w:ascii="Times New Roman" w:eastAsia="Times New Roman" w:hAnsi="Times New Roman" w:cs="Times New Roman"/>
          <w:color w:val="000000" w:themeColor="text1"/>
          <w:sz w:val="24"/>
          <w:szCs w:val="24"/>
        </w:rPr>
        <w:t>Cụm từ </w:t>
      </w:r>
      <w:r w:rsidRPr="00627951">
        <w:rPr>
          <w:rFonts w:ascii="Times New Roman" w:eastAsia="Times New Roman" w:hAnsi="Times New Roman" w:cs="Times New Roman"/>
          <w:b/>
          <w:bCs/>
          <w:color w:val="000000" w:themeColor="text1"/>
          <w:sz w:val="24"/>
          <w:szCs w:val="24"/>
        </w:rPr>
        <w:t>“</w:t>
      </w:r>
      <w:r w:rsidRPr="00627951">
        <w:rPr>
          <w:rFonts w:ascii="Times New Roman" w:eastAsia="Times New Roman" w:hAnsi="Times New Roman" w:cs="Times New Roman"/>
          <w:b/>
          <w:bCs/>
          <w:color w:val="000000" w:themeColor="text1"/>
          <w:sz w:val="24"/>
          <w:szCs w:val="24"/>
          <w:u w:val="single"/>
        </w:rPr>
        <w:t>a whole new ball game</w:t>
      </w:r>
      <w:r w:rsidRPr="00627951">
        <w:rPr>
          <w:rFonts w:ascii="Times New Roman" w:eastAsia="Times New Roman" w:hAnsi="Times New Roman" w:cs="Times New Roman"/>
          <w:b/>
          <w:bCs/>
          <w:color w:val="000000" w:themeColor="text1"/>
          <w:sz w:val="24"/>
          <w:szCs w:val="24"/>
        </w:rPr>
        <w:t>” </w:t>
      </w:r>
      <w:r w:rsidRPr="00627951">
        <w:rPr>
          <w:rFonts w:ascii="Times New Roman" w:eastAsia="Times New Roman" w:hAnsi="Times New Roman" w:cs="Times New Roman"/>
          <w:color w:val="000000" w:themeColor="text1"/>
          <w:sz w:val="24"/>
          <w:szCs w:val="24"/>
        </w:rPr>
        <w:t>ở đoạn 1 có thể được thay thế tốt nhất bằng __________.</w:t>
      </w:r>
    </w:p>
    <w:p w14:paraId="4333A778" w14:textId="77777777" w:rsidR="00627951" w:rsidRPr="00627951" w:rsidRDefault="00627951" w:rsidP="00E6432B">
      <w:pPr>
        <w:numPr>
          <w:ilvl w:val="0"/>
          <w:numId w:val="419"/>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Phân tích chi tiết</w:t>
      </w:r>
    </w:p>
    <w:p w14:paraId="2FAC8036"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Cụm từ "một trò chơi bóng hoàn toàn mới" có nghĩa là một vấn đề hoàn toàn khác biệt và yêu cầu phải giải quyết theo cách khác. "Giải quyết" (giải quyết) là sự thay thế phù hợp nhất với nghĩa của cụm từ này trong bối cảnh.</w:t>
      </w:r>
    </w:p>
    <w:p w14:paraId="07BF5463"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Đáp án C phù hợp</w:t>
      </w:r>
    </w:p>
    <w:p w14:paraId="5215195A"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Question 32: </w:t>
      </w:r>
      <w:r w:rsidRPr="00627951">
        <w:rPr>
          <w:rFonts w:ascii="Times New Roman" w:eastAsia="Times New Roman" w:hAnsi="Times New Roman" w:cs="Times New Roman"/>
          <w:color w:val="000000" w:themeColor="text1"/>
          <w:sz w:val="24"/>
          <w:szCs w:val="24"/>
        </w:rPr>
        <w:t>Where in paragraph 2 does the following sentence best fit?</w:t>
      </w:r>
    </w:p>
    <w:p w14:paraId="0E7A852A" w14:textId="77777777" w:rsidR="00627951" w:rsidRPr="00627951" w:rsidRDefault="00627951" w:rsidP="00627951">
      <w:pPr>
        <w:spacing w:after="0" w:line="240" w:lineRule="auto"/>
        <w:jc w:val="center"/>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the rapid pace of urban growth often outpaces the development of necessary services</w:t>
      </w:r>
    </w:p>
    <w:p w14:paraId="0D534C37" w14:textId="77777777" w:rsidR="00627951" w:rsidRPr="00627951" w:rsidRDefault="00627951" w:rsidP="00E6432B">
      <w:pPr>
        <w:numPr>
          <w:ilvl w:val="0"/>
          <w:numId w:val="420"/>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[I]                                                B. [II]                                                C. [III]                                                </w:t>
      </w:r>
      <w:r w:rsidRPr="00627951">
        <w:rPr>
          <w:rFonts w:ascii="Times New Roman" w:eastAsia="Times New Roman" w:hAnsi="Times New Roman" w:cs="Times New Roman"/>
          <w:b/>
          <w:bCs/>
          <w:color w:val="000000" w:themeColor="text1"/>
          <w:sz w:val="24"/>
          <w:szCs w:val="24"/>
          <w:shd w:val="clear" w:color="auto" w:fill="00FFFF"/>
        </w:rPr>
        <w:t>D. [IV]</w:t>
      </w:r>
    </w:p>
    <w:p w14:paraId="4F9F970C"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Giải Thích:</w:t>
      </w:r>
      <w:r w:rsidRPr="00627951">
        <w:rPr>
          <w:rFonts w:ascii="Times New Roman" w:eastAsia="Times New Roman" w:hAnsi="Times New Roman" w:cs="Times New Roman"/>
          <w:color w:val="000000" w:themeColor="text1"/>
          <w:sz w:val="24"/>
          <w:szCs w:val="24"/>
        </w:rPr>
        <w:t> Câu sau đây phù hợp nhất ở vị trí nào trong đoạn 2?</w:t>
      </w:r>
    </w:p>
    <w:p w14:paraId="3872829F" w14:textId="77777777" w:rsidR="00627951" w:rsidRPr="00627951" w:rsidRDefault="00627951" w:rsidP="00E6432B">
      <w:pPr>
        <w:numPr>
          <w:ilvl w:val="0"/>
          <w:numId w:val="421"/>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Phân tích chi tiết</w:t>
      </w:r>
    </w:p>
    <w:p w14:paraId="1C09F0BF"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Câu này nói về sự phát triển nhanh chóng của đô thị và sự chậm trễ trong việc phát triển các dịch vụ thiết yếu, như y tế, giáo dục, vệ sinh, phù hợp với phần [IV] trong đoạn 2.</w:t>
      </w:r>
    </w:p>
    <w:p w14:paraId="446580D7"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Đáp án D phù hợp</w:t>
      </w:r>
    </w:p>
    <w:p w14:paraId="050C8D74"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Question 33: </w:t>
      </w:r>
      <w:r w:rsidRPr="00627951">
        <w:rPr>
          <w:rFonts w:ascii="Times New Roman" w:eastAsia="Times New Roman" w:hAnsi="Times New Roman" w:cs="Times New Roman"/>
          <w:color w:val="000000" w:themeColor="text1"/>
          <w:sz w:val="24"/>
          <w:szCs w:val="24"/>
        </w:rPr>
        <w:t>Which of the following is NOT mentioned in the passage?</w:t>
      </w:r>
    </w:p>
    <w:p w14:paraId="4D9B4A58" w14:textId="77777777" w:rsidR="00627951" w:rsidRPr="00627951" w:rsidRDefault="00627951" w:rsidP="00E6432B">
      <w:pPr>
        <w:numPr>
          <w:ilvl w:val="0"/>
          <w:numId w:val="422"/>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Urbanization leads to the creation of smart cities.</w:t>
      </w:r>
    </w:p>
    <w:p w14:paraId="597FFC71" w14:textId="77777777" w:rsidR="00627951" w:rsidRPr="00627951" w:rsidRDefault="00627951" w:rsidP="00E6432B">
      <w:pPr>
        <w:numPr>
          <w:ilvl w:val="0"/>
          <w:numId w:val="422"/>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lastRenderedPageBreak/>
        <w:t>Urban growth is often faster than the development of essential services.</w:t>
      </w:r>
    </w:p>
    <w:p w14:paraId="1E04592A" w14:textId="77777777" w:rsidR="00627951" w:rsidRPr="00627951" w:rsidRDefault="00627951" w:rsidP="00E6432B">
      <w:pPr>
        <w:numPr>
          <w:ilvl w:val="0"/>
          <w:numId w:val="422"/>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shd w:val="clear" w:color="auto" w:fill="00FFFF"/>
        </w:rPr>
        <w:t>Urbanization leads to a reduction in the demand for technological advancement.</w:t>
      </w:r>
    </w:p>
    <w:p w14:paraId="27DD5921" w14:textId="77777777" w:rsidR="00627951" w:rsidRPr="00627951" w:rsidRDefault="00627951" w:rsidP="00E6432B">
      <w:pPr>
        <w:numPr>
          <w:ilvl w:val="0"/>
          <w:numId w:val="422"/>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Overcrowding and pollution are challenges faced by many cities.</w:t>
      </w:r>
    </w:p>
    <w:p w14:paraId="71B11BA8"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Giải Thích: </w:t>
      </w:r>
      <w:r w:rsidRPr="00627951">
        <w:rPr>
          <w:rFonts w:ascii="Times New Roman" w:eastAsia="Times New Roman" w:hAnsi="Times New Roman" w:cs="Times New Roman"/>
          <w:color w:val="000000" w:themeColor="text1"/>
          <w:sz w:val="24"/>
          <w:szCs w:val="24"/>
        </w:rPr>
        <w:t>Nội dung nào sau đây KHÔNG được đề cập trong đoạn văn?</w:t>
      </w:r>
    </w:p>
    <w:p w14:paraId="327EDF9D"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A. Đô thị hóa dẫn đến việc tạo ra các thành phố thông minh.</w:t>
      </w:r>
    </w:p>
    <w:p w14:paraId="48554CF2"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B. Tăng trưởng đô thị thường nhanh hơn sự phát triển của các dịch vụ thiết yếu.</w:t>
      </w:r>
    </w:p>
    <w:p w14:paraId="0B75C1A0"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C. Đô thị hóa dẫn đến việc giảm nhu cầu về tiến bộ công nghệ.</w:t>
      </w:r>
    </w:p>
    <w:p w14:paraId="3F91C535"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D. Tình trạng quá tải và ô nhiễm là những thách thức mà nhiều thành phố phải đối mặt.</w:t>
      </w:r>
    </w:p>
    <w:p w14:paraId="564750ED" w14:textId="77777777" w:rsidR="00627951" w:rsidRPr="00627951" w:rsidRDefault="00627951" w:rsidP="00E6432B">
      <w:pPr>
        <w:numPr>
          <w:ilvl w:val="0"/>
          <w:numId w:val="423"/>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Phân tích chi tiết</w:t>
      </w:r>
    </w:p>
    <w:p w14:paraId="08F889AA"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Bài viết không nói rằng đô thị hóa giảm nhu cầu về tiến bộ công nghệ. Ngược lại, nó nhấn mạnh rằng đô thị hóa thúc đẩy sự phát triển công nghệ và đổi mới sáng tạo.</w:t>
      </w:r>
    </w:p>
    <w:p w14:paraId="41C5F202"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Đáp án C phù hợp</w:t>
      </w:r>
    </w:p>
    <w:p w14:paraId="61E219DB"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Question 34: </w:t>
      </w:r>
      <w:r w:rsidRPr="00627951">
        <w:rPr>
          <w:rFonts w:ascii="Times New Roman" w:eastAsia="Times New Roman" w:hAnsi="Times New Roman" w:cs="Times New Roman"/>
          <w:color w:val="000000" w:themeColor="text1"/>
          <w:sz w:val="24"/>
          <w:szCs w:val="24"/>
        </w:rPr>
        <w:t>Which of the following best summarises paragraph 3?</w:t>
      </w:r>
    </w:p>
    <w:p w14:paraId="3A06CC50" w14:textId="77777777" w:rsidR="00627951" w:rsidRPr="00627951" w:rsidRDefault="00627951" w:rsidP="00E6432B">
      <w:pPr>
        <w:numPr>
          <w:ilvl w:val="0"/>
          <w:numId w:val="424"/>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Urbanization leads to the destruction of natural habitats and contributes to environmental degradation.</w:t>
      </w:r>
    </w:p>
    <w:p w14:paraId="31D8E62A" w14:textId="77777777" w:rsidR="00627951" w:rsidRPr="00627951" w:rsidRDefault="00627951" w:rsidP="00E6432B">
      <w:pPr>
        <w:numPr>
          <w:ilvl w:val="0"/>
          <w:numId w:val="424"/>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shd w:val="clear" w:color="auto" w:fill="00FFFF"/>
        </w:rPr>
        <w:t>Urbanization promotes technological progress, the growth of smart cities, and the adoption of sustainable practices.</w:t>
      </w:r>
    </w:p>
    <w:p w14:paraId="6902AF93" w14:textId="77777777" w:rsidR="00627951" w:rsidRPr="00627951" w:rsidRDefault="00627951" w:rsidP="00E6432B">
      <w:pPr>
        <w:numPr>
          <w:ilvl w:val="0"/>
          <w:numId w:val="424"/>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Urbanization creates challenges related to overcrowding, traffic, and pollution in cities.</w:t>
      </w:r>
    </w:p>
    <w:p w14:paraId="27167DD6" w14:textId="77777777" w:rsidR="00627951" w:rsidRPr="00627951" w:rsidRDefault="00627951" w:rsidP="00E6432B">
      <w:pPr>
        <w:numPr>
          <w:ilvl w:val="0"/>
          <w:numId w:val="424"/>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The expansion of cities results in inadequate services such as healthcare, education, and sanitation.</w:t>
      </w:r>
    </w:p>
    <w:p w14:paraId="24E62FA5"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Giải Thích: </w:t>
      </w:r>
      <w:r w:rsidRPr="00627951">
        <w:rPr>
          <w:rFonts w:ascii="Times New Roman" w:eastAsia="Times New Roman" w:hAnsi="Times New Roman" w:cs="Times New Roman"/>
          <w:color w:val="000000" w:themeColor="text1"/>
          <w:sz w:val="24"/>
          <w:szCs w:val="24"/>
        </w:rPr>
        <w:t>Câu nào sau đây tóm tắt tốt nhất đoạn 3?</w:t>
      </w:r>
    </w:p>
    <w:p w14:paraId="2DBE898F"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A. Đô thị hóa dẫn đến việc phá hủy môi trường sống tự nhiên và góp phần làm suy thoái môi trường.</w:t>
      </w:r>
    </w:p>
    <w:p w14:paraId="01B00AC5"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B. Đô thị hóa thúc đẩy tiến bộ công nghệ, sự phát triển của các thành phố thông minh và việc áp dụng các hoạt động bền vững.</w:t>
      </w:r>
    </w:p>
    <w:p w14:paraId="5999D68C"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C. Đô thị hóa tạo ra những thách thức liên quan đến tình trạng quá tải, giao thông và ô nhiễm ở các thành phố.</w:t>
      </w:r>
    </w:p>
    <w:p w14:paraId="7DC88E6D"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D. Việc mở rộng các thành phố dẫn đến các dịch vụ không đầy đủ như chăm sóc sức khỏe, giáo dục và vệ sinh.</w:t>
      </w:r>
    </w:p>
    <w:p w14:paraId="120CED14" w14:textId="77777777" w:rsidR="00627951" w:rsidRPr="00627951" w:rsidRDefault="00627951" w:rsidP="00E6432B">
      <w:pPr>
        <w:numPr>
          <w:ilvl w:val="0"/>
          <w:numId w:val="425"/>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Phân tích chi tiết</w:t>
      </w:r>
    </w:p>
    <w:p w14:paraId="14EFC6F3"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Đoạn văn này nói về những cơ hội mà đô thị hóa mang lại, bao gồm sự phát triển công nghệ, sự ra đời của các thành phố thông minh và các thực hành bền vững.</w:t>
      </w:r>
    </w:p>
    <w:p w14:paraId="4DB011F9"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Đáp án B phù hợp</w:t>
      </w:r>
    </w:p>
    <w:p w14:paraId="76AE520C"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Question 35: </w:t>
      </w:r>
      <w:r w:rsidRPr="00627951">
        <w:rPr>
          <w:rFonts w:ascii="Times New Roman" w:eastAsia="Times New Roman" w:hAnsi="Times New Roman" w:cs="Times New Roman"/>
          <w:color w:val="000000" w:themeColor="text1"/>
          <w:sz w:val="24"/>
          <w:szCs w:val="24"/>
        </w:rPr>
        <w:t>The word “</w:t>
      </w:r>
      <w:r w:rsidRPr="00627951">
        <w:rPr>
          <w:rFonts w:ascii="Times New Roman" w:eastAsia="Times New Roman" w:hAnsi="Times New Roman" w:cs="Times New Roman"/>
          <w:b/>
          <w:bCs/>
          <w:color w:val="000000" w:themeColor="text1"/>
          <w:sz w:val="24"/>
          <w:szCs w:val="24"/>
          <w:u w:val="single"/>
        </w:rPr>
        <w:t>groundbreaking</w:t>
      </w:r>
      <w:r w:rsidRPr="00627951">
        <w:rPr>
          <w:rFonts w:ascii="Times New Roman" w:eastAsia="Times New Roman" w:hAnsi="Times New Roman" w:cs="Times New Roman"/>
          <w:color w:val="000000" w:themeColor="text1"/>
          <w:sz w:val="24"/>
          <w:szCs w:val="24"/>
        </w:rPr>
        <w:t>” in paragraph 3 is OPPOSITE in meaning to _________.</w:t>
      </w:r>
    </w:p>
    <w:p w14:paraId="188E9956" w14:textId="77777777" w:rsidR="00627951" w:rsidRPr="00627951" w:rsidRDefault="00627951" w:rsidP="00E6432B">
      <w:pPr>
        <w:numPr>
          <w:ilvl w:val="0"/>
          <w:numId w:val="426"/>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shd w:val="clear" w:color="auto" w:fill="00FFFF"/>
        </w:rPr>
        <w:t>Traditional</w:t>
      </w:r>
      <w:r w:rsidRPr="00627951">
        <w:rPr>
          <w:rFonts w:ascii="Times New Roman" w:eastAsia="Times New Roman" w:hAnsi="Times New Roman" w:cs="Times New Roman"/>
          <w:color w:val="000000" w:themeColor="text1"/>
          <w:sz w:val="24"/>
          <w:szCs w:val="24"/>
        </w:rPr>
        <w:t>                                </w:t>
      </w:r>
      <w:r w:rsidRPr="00627951">
        <w:rPr>
          <w:rFonts w:ascii="Times New Roman" w:eastAsia="Times New Roman" w:hAnsi="Times New Roman" w:cs="Times New Roman"/>
          <w:b/>
          <w:bCs/>
          <w:color w:val="000000" w:themeColor="text1"/>
          <w:sz w:val="24"/>
          <w:szCs w:val="24"/>
        </w:rPr>
        <w:t>B.</w:t>
      </w:r>
      <w:r w:rsidRPr="00627951">
        <w:rPr>
          <w:rFonts w:ascii="Times New Roman" w:eastAsia="Times New Roman" w:hAnsi="Times New Roman" w:cs="Times New Roman"/>
          <w:color w:val="000000" w:themeColor="text1"/>
          <w:sz w:val="24"/>
          <w:szCs w:val="24"/>
        </w:rPr>
        <w:t> Innovative                        </w:t>
      </w:r>
      <w:r w:rsidRPr="00627951">
        <w:rPr>
          <w:rFonts w:ascii="Times New Roman" w:eastAsia="Times New Roman" w:hAnsi="Times New Roman" w:cs="Times New Roman"/>
          <w:b/>
          <w:bCs/>
          <w:color w:val="000000" w:themeColor="text1"/>
          <w:sz w:val="24"/>
          <w:szCs w:val="24"/>
        </w:rPr>
        <w:t>C. </w:t>
      </w:r>
      <w:r w:rsidRPr="00627951">
        <w:rPr>
          <w:rFonts w:ascii="Times New Roman" w:eastAsia="Times New Roman" w:hAnsi="Times New Roman" w:cs="Times New Roman"/>
          <w:color w:val="000000" w:themeColor="text1"/>
          <w:sz w:val="24"/>
          <w:szCs w:val="24"/>
        </w:rPr>
        <w:t>Revolutionary                                </w:t>
      </w:r>
      <w:r w:rsidRPr="00627951">
        <w:rPr>
          <w:rFonts w:ascii="Times New Roman" w:eastAsia="Times New Roman" w:hAnsi="Times New Roman" w:cs="Times New Roman"/>
          <w:b/>
          <w:bCs/>
          <w:color w:val="000000" w:themeColor="text1"/>
          <w:sz w:val="24"/>
          <w:szCs w:val="24"/>
        </w:rPr>
        <w:t>D.</w:t>
      </w:r>
      <w:r w:rsidRPr="00627951">
        <w:rPr>
          <w:rFonts w:ascii="Times New Roman" w:eastAsia="Times New Roman" w:hAnsi="Times New Roman" w:cs="Times New Roman"/>
          <w:color w:val="000000" w:themeColor="text1"/>
          <w:sz w:val="24"/>
          <w:szCs w:val="24"/>
        </w:rPr>
        <w:t> Pioneering</w:t>
      </w:r>
    </w:p>
    <w:p w14:paraId="319D3F33"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Giải Thích: </w:t>
      </w:r>
      <w:r w:rsidRPr="00627951">
        <w:rPr>
          <w:rFonts w:ascii="Times New Roman" w:eastAsia="Times New Roman" w:hAnsi="Times New Roman" w:cs="Times New Roman"/>
          <w:color w:val="000000" w:themeColor="text1"/>
          <w:sz w:val="24"/>
          <w:szCs w:val="24"/>
        </w:rPr>
        <w:t>Từ </w:t>
      </w:r>
      <w:r w:rsidRPr="00627951">
        <w:rPr>
          <w:rFonts w:ascii="Times New Roman" w:eastAsia="Times New Roman" w:hAnsi="Times New Roman" w:cs="Times New Roman"/>
          <w:b/>
          <w:bCs/>
          <w:color w:val="000000" w:themeColor="text1"/>
          <w:sz w:val="24"/>
          <w:szCs w:val="24"/>
        </w:rPr>
        <w:t>“</w:t>
      </w:r>
      <w:r w:rsidRPr="00627951">
        <w:rPr>
          <w:rFonts w:ascii="Times New Roman" w:eastAsia="Times New Roman" w:hAnsi="Times New Roman" w:cs="Times New Roman"/>
          <w:b/>
          <w:bCs/>
          <w:color w:val="000000" w:themeColor="text1"/>
          <w:sz w:val="24"/>
          <w:szCs w:val="24"/>
          <w:u w:val="single"/>
        </w:rPr>
        <w:t>groundbreaking</w:t>
      </w:r>
      <w:r w:rsidRPr="00627951">
        <w:rPr>
          <w:rFonts w:ascii="Times New Roman" w:eastAsia="Times New Roman" w:hAnsi="Times New Roman" w:cs="Times New Roman"/>
          <w:b/>
          <w:bCs/>
          <w:color w:val="000000" w:themeColor="text1"/>
          <w:sz w:val="24"/>
          <w:szCs w:val="24"/>
        </w:rPr>
        <w:t>” </w:t>
      </w:r>
      <w:r w:rsidRPr="00627951">
        <w:rPr>
          <w:rFonts w:ascii="Times New Roman" w:eastAsia="Times New Roman" w:hAnsi="Times New Roman" w:cs="Times New Roman"/>
          <w:color w:val="000000" w:themeColor="text1"/>
          <w:sz w:val="24"/>
          <w:szCs w:val="24"/>
        </w:rPr>
        <w:t>ở đoạn 3 trái nghĩa với _________.</w:t>
      </w:r>
    </w:p>
    <w:p w14:paraId="788E61E3" w14:textId="77777777" w:rsidR="00627951" w:rsidRPr="00627951" w:rsidRDefault="00627951" w:rsidP="00E6432B">
      <w:pPr>
        <w:numPr>
          <w:ilvl w:val="0"/>
          <w:numId w:val="427"/>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Phân tích chi tiết</w:t>
      </w:r>
    </w:p>
    <w:p w14:paraId="094E43EB"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"Groundbreaking" nghĩa là mang tính đột phá, cách tân, trong khi "traditional" (truyền thống) là trái nghĩa, chỉ những thứ lâu đời, không thay đổi.</w:t>
      </w:r>
    </w:p>
    <w:p w14:paraId="1A904AFE"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Đáp án A phù hợp</w:t>
      </w:r>
    </w:p>
    <w:p w14:paraId="2C99A3BA"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Question 36: </w:t>
      </w:r>
      <w:r w:rsidRPr="00627951">
        <w:rPr>
          <w:rFonts w:ascii="Times New Roman" w:eastAsia="Times New Roman" w:hAnsi="Times New Roman" w:cs="Times New Roman"/>
          <w:color w:val="000000" w:themeColor="text1"/>
          <w:sz w:val="24"/>
          <w:szCs w:val="24"/>
        </w:rPr>
        <w:t>Which of the following is TRUE according to the passage?</w:t>
      </w:r>
    </w:p>
    <w:p w14:paraId="1D2AEBEB" w14:textId="77777777" w:rsidR="00627951" w:rsidRPr="00627951" w:rsidRDefault="00627951" w:rsidP="00E6432B">
      <w:pPr>
        <w:numPr>
          <w:ilvl w:val="0"/>
          <w:numId w:val="428"/>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Urbanization has no impact on the environment or infrastructure.</w:t>
      </w:r>
    </w:p>
    <w:p w14:paraId="12A94594" w14:textId="77777777" w:rsidR="00627951" w:rsidRPr="00627951" w:rsidRDefault="00627951" w:rsidP="00E6432B">
      <w:pPr>
        <w:numPr>
          <w:ilvl w:val="0"/>
          <w:numId w:val="428"/>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shd w:val="clear" w:color="auto" w:fill="00FFFF"/>
        </w:rPr>
        <w:t>Cities are experiencing problems like overcrowding, pollution, and destruction of natural habitats.</w:t>
      </w:r>
    </w:p>
    <w:p w14:paraId="02DF02E1" w14:textId="77777777" w:rsidR="00627951" w:rsidRPr="00627951" w:rsidRDefault="00627951" w:rsidP="00E6432B">
      <w:pPr>
        <w:numPr>
          <w:ilvl w:val="0"/>
          <w:numId w:val="428"/>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Urbanization only brings challenges and no opportunities for growth.</w:t>
      </w:r>
    </w:p>
    <w:p w14:paraId="407E297C" w14:textId="77777777" w:rsidR="00627951" w:rsidRPr="00627951" w:rsidRDefault="00627951" w:rsidP="00E6432B">
      <w:pPr>
        <w:numPr>
          <w:ilvl w:val="0"/>
          <w:numId w:val="428"/>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The rapid urbanization process has been perfectly matched with the development of necessary services like healthcare and education.</w:t>
      </w:r>
    </w:p>
    <w:p w14:paraId="430A5949"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Giải Thích: </w:t>
      </w:r>
      <w:r w:rsidRPr="00627951">
        <w:rPr>
          <w:rFonts w:ascii="Times New Roman" w:eastAsia="Times New Roman" w:hAnsi="Times New Roman" w:cs="Times New Roman"/>
          <w:color w:val="000000" w:themeColor="text1"/>
          <w:sz w:val="24"/>
          <w:szCs w:val="24"/>
        </w:rPr>
        <w:t>Theo đoạn văn, câu nào sau đây là ĐÚNG?</w:t>
      </w:r>
    </w:p>
    <w:p w14:paraId="7F100AD3"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A. Đô thị hóa không ảnh hưởng đến môi trường hoặc cơ sở hạ tầng.</w:t>
      </w:r>
    </w:p>
    <w:p w14:paraId="257C4188"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B. Các thành phố đang gặp phải các vấn đề như quá tải, ô nhiễm và phá hủy môi trường sống tự nhiên.</w:t>
      </w:r>
    </w:p>
    <w:p w14:paraId="2AEAC211"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C. Đô thị hóa chỉ mang lại những thách thức và không có cơ hội để phát triển.</w:t>
      </w:r>
    </w:p>
    <w:p w14:paraId="0B23E0D8"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D. Quá trình đô thị hóa nhanh chóng đã hoàn toàn phù hợp với sự phát triển của các dịch vụ cần thiết như chăm sóc sức khỏe và giáo dục.</w:t>
      </w:r>
    </w:p>
    <w:p w14:paraId="7A7569B3" w14:textId="77777777" w:rsidR="00627951" w:rsidRPr="00627951" w:rsidRDefault="00627951" w:rsidP="00E6432B">
      <w:pPr>
        <w:numPr>
          <w:ilvl w:val="0"/>
          <w:numId w:val="429"/>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Phân tích chi tiết</w:t>
      </w:r>
    </w:p>
    <w:p w14:paraId="0564F0D1"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Bài viết xác nhận rằng các thành phố đang đối mặt với vấn đề quá tải dân số, ô nhiễm và phá hủy các môi trường sống tự nhiên.</w:t>
      </w:r>
    </w:p>
    <w:p w14:paraId="0C772DEA"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lastRenderedPageBreak/>
        <w:t>Đáp án B phù hợp</w:t>
      </w:r>
    </w:p>
    <w:p w14:paraId="53290F06"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Question 37: </w:t>
      </w:r>
      <w:r w:rsidRPr="00627951">
        <w:rPr>
          <w:rFonts w:ascii="Times New Roman" w:eastAsia="Times New Roman" w:hAnsi="Times New Roman" w:cs="Times New Roman"/>
          <w:color w:val="000000" w:themeColor="text1"/>
          <w:sz w:val="24"/>
          <w:szCs w:val="24"/>
        </w:rPr>
        <w:t>The word “</w:t>
      </w:r>
      <w:r w:rsidRPr="00627951">
        <w:rPr>
          <w:rFonts w:ascii="Times New Roman" w:eastAsia="Times New Roman" w:hAnsi="Times New Roman" w:cs="Times New Roman"/>
          <w:b/>
          <w:bCs/>
          <w:color w:val="000000" w:themeColor="text1"/>
          <w:sz w:val="24"/>
          <w:szCs w:val="24"/>
        </w:rPr>
        <w:t>it</w:t>
      </w:r>
      <w:r w:rsidRPr="00627951">
        <w:rPr>
          <w:rFonts w:ascii="Times New Roman" w:eastAsia="Times New Roman" w:hAnsi="Times New Roman" w:cs="Times New Roman"/>
          <w:color w:val="000000" w:themeColor="text1"/>
          <w:sz w:val="24"/>
          <w:szCs w:val="24"/>
        </w:rPr>
        <w:t>” in paragraph 4 refers to ________.</w:t>
      </w:r>
    </w:p>
    <w:p w14:paraId="693228AD" w14:textId="77777777" w:rsidR="00627951" w:rsidRPr="00627951" w:rsidRDefault="00627951" w:rsidP="00E6432B">
      <w:pPr>
        <w:numPr>
          <w:ilvl w:val="0"/>
          <w:numId w:val="430"/>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Economic development</w:t>
      </w:r>
    </w:p>
    <w:p w14:paraId="444F6A56" w14:textId="77777777" w:rsidR="00627951" w:rsidRPr="00627951" w:rsidRDefault="00627951" w:rsidP="00E6432B">
      <w:pPr>
        <w:numPr>
          <w:ilvl w:val="0"/>
          <w:numId w:val="430"/>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Social progress</w:t>
      </w:r>
    </w:p>
    <w:p w14:paraId="35AF37E4" w14:textId="77777777" w:rsidR="00627951" w:rsidRPr="00627951" w:rsidRDefault="00627951" w:rsidP="00E6432B">
      <w:pPr>
        <w:numPr>
          <w:ilvl w:val="0"/>
          <w:numId w:val="430"/>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shd w:val="clear" w:color="auto" w:fill="00FFFF"/>
        </w:rPr>
        <w:t>Urbanization</w:t>
      </w:r>
    </w:p>
    <w:p w14:paraId="1DFFE6B8" w14:textId="77777777" w:rsidR="00627951" w:rsidRPr="00627951" w:rsidRDefault="00627951" w:rsidP="00E6432B">
      <w:pPr>
        <w:numPr>
          <w:ilvl w:val="0"/>
          <w:numId w:val="430"/>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Sustainability</w:t>
      </w:r>
    </w:p>
    <w:p w14:paraId="7D42DFDB"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Giải Thích: </w:t>
      </w:r>
      <w:r w:rsidRPr="00627951">
        <w:rPr>
          <w:rFonts w:ascii="Times New Roman" w:eastAsia="Times New Roman" w:hAnsi="Times New Roman" w:cs="Times New Roman"/>
          <w:color w:val="000000" w:themeColor="text1"/>
          <w:sz w:val="24"/>
          <w:szCs w:val="24"/>
        </w:rPr>
        <w:t>Từ “</w:t>
      </w:r>
      <w:r w:rsidRPr="00627951">
        <w:rPr>
          <w:rFonts w:ascii="Times New Roman" w:eastAsia="Times New Roman" w:hAnsi="Times New Roman" w:cs="Times New Roman"/>
          <w:b/>
          <w:bCs/>
          <w:color w:val="000000" w:themeColor="text1"/>
          <w:sz w:val="24"/>
          <w:szCs w:val="24"/>
        </w:rPr>
        <w:t>it</w:t>
      </w:r>
      <w:r w:rsidRPr="00627951">
        <w:rPr>
          <w:rFonts w:ascii="Times New Roman" w:eastAsia="Times New Roman" w:hAnsi="Times New Roman" w:cs="Times New Roman"/>
          <w:color w:val="000000" w:themeColor="text1"/>
          <w:sz w:val="24"/>
          <w:szCs w:val="24"/>
        </w:rPr>
        <w:t>” trong đoạn 4 đề cập đến ________.</w:t>
      </w:r>
    </w:p>
    <w:p w14:paraId="0992CB8C" w14:textId="77777777" w:rsidR="00627951" w:rsidRPr="00627951" w:rsidRDefault="00627951" w:rsidP="00E6432B">
      <w:pPr>
        <w:numPr>
          <w:ilvl w:val="0"/>
          <w:numId w:val="431"/>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Phân tích chi tiết</w:t>
      </w:r>
    </w:p>
    <w:p w14:paraId="5F977E6B"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Câu văn trong đoạn 4 đang nói về đô thị hóa, và "it" ở đây chỉ việc phải tạo ra các thành phố bền vững.</w:t>
      </w:r>
    </w:p>
    <w:p w14:paraId="51D9B06D"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Đáp án C phù hợp</w:t>
      </w:r>
    </w:p>
    <w:p w14:paraId="27523278"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Question 38: </w:t>
      </w:r>
      <w:r w:rsidRPr="00627951">
        <w:rPr>
          <w:rFonts w:ascii="Times New Roman" w:eastAsia="Times New Roman" w:hAnsi="Times New Roman" w:cs="Times New Roman"/>
          <w:color w:val="000000" w:themeColor="text1"/>
          <w:sz w:val="24"/>
          <w:szCs w:val="24"/>
        </w:rPr>
        <w:t>Which of the following best paraphrases the underlined sentence in paragraph 4?</w:t>
      </w:r>
    </w:p>
    <w:p w14:paraId="1766FC83" w14:textId="77777777" w:rsidR="00627951" w:rsidRPr="00627951" w:rsidRDefault="00627951" w:rsidP="00E6432B">
      <w:pPr>
        <w:numPr>
          <w:ilvl w:val="0"/>
          <w:numId w:val="432"/>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Moving forward, cities need to focus on ensuring economic success while integrating environmental sustainability and promoting inclusivity.</w:t>
      </w:r>
    </w:p>
    <w:p w14:paraId="64F1FC0A" w14:textId="77777777" w:rsidR="00627951" w:rsidRPr="00627951" w:rsidRDefault="00627951" w:rsidP="00E6432B">
      <w:pPr>
        <w:numPr>
          <w:ilvl w:val="0"/>
          <w:numId w:val="432"/>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To create sustainable cities, it is vital to integrate both economic viability and environmental considerations while fostering inclusivity for all people.</w:t>
      </w:r>
    </w:p>
    <w:p w14:paraId="325EEC4B" w14:textId="77777777" w:rsidR="00627951" w:rsidRPr="00627951" w:rsidRDefault="00627951" w:rsidP="00E6432B">
      <w:pPr>
        <w:numPr>
          <w:ilvl w:val="0"/>
          <w:numId w:val="432"/>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The future of urban development lies in creating cities that are economically successful, environmentally responsible, and inclusive for everyone.</w:t>
      </w:r>
    </w:p>
    <w:p w14:paraId="7E9BB8DB" w14:textId="77777777" w:rsidR="00627951" w:rsidRPr="00627951" w:rsidRDefault="00627951" w:rsidP="00E6432B">
      <w:pPr>
        <w:numPr>
          <w:ilvl w:val="0"/>
          <w:numId w:val="432"/>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shd w:val="clear" w:color="auto" w:fill="00FFFF"/>
        </w:rPr>
        <w:t>In the future, cities must prioritize a balance between economic growth, environmental sustainability, and social inclusivity for long-term success.</w:t>
      </w:r>
    </w:p>
    <w:p w14:paraId="370FB1EE"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Giải Thích: </w:t>
      </w:r>
      <w:r w:rsidRPr="00627951">
        <w:rPr>
          <w:rFonts w:ascii="Times New Roman" w:eastAsia="Times New Roman" w:hAnsi="Times New Roman" w:cs="Times New Roman"/>
          <w:color w:val="000000" w:themeColor="text1"/>
          <w:sz w:val="24"/>
          <w:szCs w:val="24"/>
        </w:rPr>
        <w:t>Câu nào sau đây diễn giải tốt nhất câu gạch chân trong đoạn 4?</w:t>
      </w:r>
    </w:p>
    <w:p w14:paraId="7029C16A"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A. Tiến lên phía trước, các thành phố cần tập trung vào việc đảm bảo thành công về kinh tế trong khi tích hợp tính bền vững của môi trường và thúc đẩy tính toàn diện.</w:t>
      </w:r>
    </w:p>
    <w:p w14:paraId="0CEDE411"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B. Để tạo ra các thành phố bền vững, điều quan trọng là phải tích hợp cả khả năng tồn tại về kinh tế và các cân nhắc về môi trường trong khi thúc đẩy tính toàn diện cho tất cả mọi người.</w:t>
      </w:r>
    </w:p>
    <w:p w14:paraId="1D530AAA"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C. Tương lai của phát triển đô thị nằm ở việc tạo ra các thành phố thành công về kinh tế, có trách nhiệm với môi trường và toàn diện cho tất cả mọi người.</w:t>
      </w:r>
    </w:p>
    <w:p w14:paraId="15CCCEDD"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D. Trong tương lai, các thành phố phải ưu tiên cân bằng giữa tăng trưởng kinh tế, tính bền vững của môi trường và tính toàn diện xã hội để đạt được thành công lâu dài.</w:t>
      </w:r>
    </w:p>
    <w:p w14:paraId="6D28A31D" w14:textId="77777777" w:rsidR="00627951" w:rsidRPr="00627951" w:rsidRDefault="00627951" w:rsidP="00E6432B">
      <w:pPr>
        <w:numPr>
          <w:ilvl w:val="0"/>
          <w:numId w:val="433"/>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Phân tích chi tiết</w:t>
      </w:r>
    </w:p>
    <w:p w14:paraId="4B067D88"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Câu này là một cách diễn đạt lại khá chính xác ý chính của câu bị gạch chân trong đoạn 4. Nó nhấn mạnh sự cần thiết phải cân bằng giữa tăng trưởng kinh tế, bền vững môi trường và tính bao trùm xã hội để đảm bảo thành công lâu dài cho các thành phố trong tương lai. Câu này tập trung vào việc cần ưu tiên sự kết hợp hài hòa giữa các yếu tố này.</w:t>
      </w:r>
    </w:p>
    <w:p w14:paraId="530A96C2"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Đáp án D phù hợp</w:t>
      </w:r>
    </w:p>
    <w:p w14:paraId="58466DD6"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Question 39: </w:t>
      </w:r>
      <w:r w:rsidRPr="00627951">
        <w:rPr>
          <w:rFonts w:ascii="Times New Roman" w:eastAsia="Times New Roman" w:hAnsi="Times New Roman" w:cs="Times New Roman"/>
          <w:color w:val="000000" w:themeColor="text1"/>
          <w:sz w:val="24"/>
          <w:szCs w:val="24"/>
        </w:rPr>
        <w:t>Which of the following can be inferred from the passage?</w:t>
      </w:r>
    </w:p>
    <w:p w14:paraId="20F09106" w14:textId="77777777" w:rsidR="00627951" w:rsidRPr="00627951" w:rsidRDefault="00627951" w:rsidP="00E6432B">
      <w:pPr>
        <w:numPr>
          <w:ilvl w:val="0"/>
          <w:numId w:val="434"/>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shd w:val="clear" w:color="auto" w:fill="00FFFF"/>
        </w:rPr>
        <w:t>Urbanization creates a paradox, offering significant benefits while simultaneously introducing challenges that require innovative solutions.</w:t>
      </w:r>
    </w:p>
    <w:p w14:paraId="47F84455" w14:textId="77777777" w:rsidR="00627951" w:rsidRPr="00627951" w:rsidRDefault="00627951" w:rsidP="00E6432B">
      <w:pPr>
        <w:numPr>
          <w:ilvl w:val="0"/>
          <w:numId w:val="434"/>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The rapid growth of cities will inevitably lead to their collapse unless immediate changes are made to urban infrastructure.</w:t>
      </w:r>
    </w:p>
    <w:p w14:paraId="1A6250B7" w14:textId="77777777" w:rsidR="00627951" w:rsidRPr="00627951" w:rsidRDefault="00627951" w:rsidP="00E6432B">
      <w:pPr>
        <w:numPr>
          <w:ilvl w:val="0"/>
          <w:numId w:val="434"/>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The expansion of urban areas will always have a negative impact on natural habitats and biodiversity.</w:t>
      </w:r>
    </w:p>
    <w:p w14:paraId="48BF3C2B" w14:textId="77777777" w:rsidR="00627951" w:rsidRPr="00627951" w:rsidRDefault="00627951" w:rsidP="00E6432B">
      <w:pPr>
        <w:numPr>
          <w:ilvl w:val="0"/>
          <w:numId w:val="434"/>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Cities of the future will likely rely heavily on traditional forms of infrastructure and manual labor to function effectively.</w:t>
      </w:r>
    </w:p>
    <w:p w14:paraId="6B742698"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Giải Thích: </w:t>
      </w:r>
      <w:r w:rsidRPr="00627951">
        <w:rPr>
          <w:rFonts w:ascii="Times New Roman" w:eastAsia="Times New Roman" w:hAnsi="Times New Roman" w:cs="Times New Roman"/>
          <w:color w:val="000000" w:themeColor="text1"/>
          <w:sz w:val="24"/>
          <w:szCs w:val="24"/>
        </w:rPr>
        <w:t>Có thể suy ra điều nào sau đây từ đoạn văn?</w:t>
      </w:r>
    </w:p>
    <w:p w14:paraId="61F9816A"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A. Đô thị hóa tạo ra một nghịch lý, mang lại những lợi ích đáng kể trong khi đồng thời đưa ra những thách thức đòi hỏi các giải pháp sáng tạo.</w:t>
      </w:r>
    </w:p>
    <w:p w14:paraId="3BE6A470"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B. Sự phát triển nhanh chóng của các thành phố chắc chắn sẽ dẫn đến sự sụp đổ của chúng trừ khi có những thay đổi ngay lập tức đối với cơ sở hạ tầng đô thị.</w:t>
      </w:r>
    </w:p>
    <w:p w14:paraId="1A3F29DE"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C. Sự mở rộng của các khu vực đô thị sẽ luôn có tác động tiêu cực đến môi trường sống tự nhiên và đa dạng sinh học.</w:t>
      </w:r>
    </w:p>
    <w:p w14:paraId="0435E093"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D. Các thành phố trong tương lai có thể sẽ phụ thuộc rất nhiều vào các hình thức cơ sở hạ tầng truyền thống và lao động thủ công để hoạt động hiệu quả.</w:t>
      </w:r>
    </w:p>
    <w:p w14:paraId="21F5205A" w14:textId="77777777" w:rsidR="00627951" w:rsidRPr="00627951" w:rsidRDefault="00627951" w:rsidP="00E6432B">
      <w:pPr>
        <w:numPr>
          <w:ilvl w:val="0"/>
          <w:numId w:val="435"/>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Phân tích chi tiết</w:t>
      </w:r>
    </w:p>
    <w:p w14:paraId="53E6D1F8"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lastRenderedPageBreak/>
        <w:t>Bài viết chỉ ra rằng đô thị hóa mang lại cả lợi ích lớn nhưng cũng tạo ra những thách thức đòi hỏi phải có các giải pháp sáng tạo.</w:t>
      </w:r>
    </w:p>
    <w:p w14:paraId="5911F68D"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Đáp án A phù hợp</w:t>
      </w:r>
    </w:p>
    <w:p w14:paraId="212C68CC"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Question 40: </w:t>
      </w:r>
      <w:r w:rsidRPr="00627951">
        <w:rPr>
          <w:rFonts w:ascii="Times New Roman" w:eastAsia="Times New Roman" w:hAnsi="Times New Roman" w:cs="Times New Roman"/>
          <w:color w:val="000000" w:themeColor="text1"/>
          <w:sz w:val="24"/>
          <w:szCs w:val="24"/>
        </w:rPr>
        <w:t>Which of the following best summarises the passage?</w:t>
      </w:r>
    </w:p>
    <w:p w14:paraId="3FBD3154" w14:textId="77777777" w:rsidR="00627951" w:rsidRPr="00627951" w:rsidRDefault="00627951" w:rsidP="00E6432B">
      <w:pPr>
        <w:numPr>
          <w:ilvl w:val="0"/>
          <w:numId w:val="436"/>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Urbanization is a global phenomenon driving economic growth, innovation, and technological advancement while also creating challenges in infrastructure, sustainability, and social progress.</w:t>
      </w:r>
    </w:p>
    <w:p w14:paraId="581A2779" w14:textId="77777777" w:rsidR="00627951" w:rsidRPr="00627951" w:rsidRDefault="00627951" w:rsidP="00E6432B">
      <w:pPr>
        <w:numPr>
          <w:ilvl w:val="0"/>
          <w:numId w:val="436"/>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shd w:val="clear" w:color="auto" w:fill="00FFFF"/>
        </w:rPr>
        <w:t>Urbanization offers many benefits such as job opportunities, but it also brings problems like overcrowding, pollution, and environmental damage, requiring effective solutions for sustainable growth.</w:t>
      </w:r>
    </w:p>
    <w:p w14:paraId="7E69437D" w14:textId="77777777" w:rsidR="00627951" w:rsidRPr="00627951" w:rsidRDefault="00627951" w:rsidP="00E6432B">
      <w:pPr>
        <w:numPr>
          <w:ilvl w:val="0"/>
          <w:numId w:val="436"/>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While urbanization boosts economies and promotes cultural exchange, it also strains urban infrastructure, destroys natural habitats, and demands creative approaches to sustainable development.</w:t>
      </w:r>
    </w:p>
    <w:p w14:paraId="274F2040" w14:textId="77777777" w:rsidR="00627951" w:rsidRPr="00627951" w:rsidRDefault="00627951" w:rsidP="00E6432B">
      <w:pPr>
        <w:numPr>
          <w:ilvl w:val="0"/>
          <w:numId w:val="436"/>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The rise of urbanization calls for a balance between growth and sustainability, addressing issues such as environmental degradation, inadequate services, and the need for inclusive and viable cities.</w:t>
      </w:r>
    </w:p>
    <w:p w14:paraId="21950B3F"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Giải Thích: </w:t>
      </w:r>
      <w:r w:rsidRPr="00627951">
        <w:rPr>
          <w:rFonts w:ascii="Times New Roman" w:eastAsia="Times New Roman" w:hAnsi="Times New Roman" w:cs="Times New Roman"/>
          <w:color w:val="000000" w:themeColor="text1"/>
          <w:sz w:val="24"/>
          <w:szCs w:val="24"/>
        </w:rPr>
        <w:t>Câu nào sau đây tóm tắt tốt nhất đoạn văn này?</w:t>
      </w:r>
    </w:p>
    <w:p w14:paraId="6DDD3B1D"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A. Đô thị hóa là một hiện tượng toàn cầu thúc đẩy tăng trưởng kinh tế, đổi mới và tiến bộ công nghệ, đồng thời cũng tạo ra những thách thức về cơ sở hạ tầng, tính bền vững và tiến bộ xã hội.</w:t>
      </w:r>
    </w:p>
    <w:p w14:paraId="5B31AF76"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B. Đô thị hóa mang lại nhiều lợi ích như cơ hội việc làm, nhưng cũng gây ra các vấn đề như quá tải, ô nhiễm và thiệt hại về môi trường, đòi hỏi các giải pháp hiệu quả để tăng trưởng bền vững.</w:t>
      </w:r>
    </w:p>
    <w:p w14:paraId="1C251950"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C. Trong khi đô thị hóa thúc đẩy nền kinh tế và thúc đẩy giao lưu văn hóa, thì nó cũng gây căng thẳng cho cơ sở hạ tầng đô thị, phá hủy môi trường sống tự nhiên và đòi hỏi những cách tiếp cận sáng tạo đối với phát triển bền vững.</w:t>
      </w:r>
    </w:p>
    <w:p w14:paraId="5648C490"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D. Sự gia tăng của đô thị hóa đòi hỏi phải cân bằng giữa tăng trưởng và tính bền vững, giải quyết các vấn đề như suy thoái môi trường, dịch vụ không đầy đủ và nhu cầu về các thành phố toàn diện và khả thi.</w:t>
      </w:r>
    </w:p>
    <w:p w14:paraId="40A9B27C" w14:textId="77777777" w:rsidR="00627951" w:rsidRPr="00627951" w:rsidRDefault="00627951" w:rsidP="00E6432B">
      <w:pPr>
        <w:numPr>
          <w:ilvl w:val="0"/>
          <w:numId w:val="437"/>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Phân tích chi tiết</w:t>
      </w:r>
    </w:p>
    <w:p w14:paraId="493127A6"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Đáp án B là tóm tắt chính xác nhất về nội dung của bài viết. Bài viết nhấn mạnh rằng đô thị hóa mang lại nhiều lợi ích như cơ hội việc làm và sự phát triển, nhưng đồng thời cũng tạo ra những vấn đề như quá tải dân số, ô nhiễm và hủy hoại môi trường, và do đó, cần phải có các giải pháp hiệu quả để phát triển bền vững.</w:t>
      </w:r>
    </w:p>
    <w:p w14:paraId="7DCAD4A8" w14:textId="77777777" w:rsidR="00627951" w:rsidRPr="00627951" w:rsidRDefault="00627951" w:rsidP="00627951">
      <w:pPr>
        <w:spacing w:after="0" w:line="240" w:lineRule="auto"/>
        <w:jc w:val="center"/>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Tạm Dịch Bài Đọc</w:t>
      </w:r>
    </w:p>
    <w:p w14:paraId="694D2A90" w14:textId="77777777" w:rsidR="00627951" w:rsidRPr="00627951" w:rsidRDefault="00627951" w:rsidP="00627951">
      <w:pPr>
        <w:spacing w:after="0" w:line="240" w:lineRule="auto"/>
        <w:ind w:firstLine="42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Đô thị hóa, sự di chuyển của người dân từ vùng nông thôn đến các thành phố, là một trong những hiện tượng toàn cầu quan trọng nhất của thế kỷ 21. Sự thay đổi nhân khẩu học này chủ yếu được thúc đẩy bởi lời hứa về cơ hội việc làm tốt hơn, mức sống được cải thiện và khả năng tiếp cận cơ sở hạ tầng hiện đại. Các thành phố, vốn là những khu định cư nhỏ, giờ đã trở thành những đô thị sầm uất, nơi sinh sống của hàng triệu người. Tuy nhiên, trong khi đô thị hóa mang lại nhiều lợi ích, nó cũng mang đến một trò chơi hoàn toàn mới về những thách thức cần được giải quyết để duy trì tính bền vững lâu dài.</w:t>
      </w:r>
    </w:p>
    <w:p w14:paraId="5066C821" w14:textId="77777777" w:rsidR="00627951" w:rsidRPr="00627951" w:rsidRDefault="00627951" w:rsidP="00627951">
      <w:pPr>
        <w:spacing w:after="0" w:line="240" w:lineRule="auto"/>
        <w:ind w:firstLine="42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Khi ngày càng nhiều người di cư đến các thành phố, áp lực lên cơ sở hạ tầng đô thị trở nên rõ ràng. Quá tải, tắc nghẽn giao thông và ô nhiễm là những vấn đề phổ biến mà nhiều thành phố phải đối mặt ngày nay. Ngoài ra, việc mở rộng các thành phố thường dẫn đến việc phá hủy môi trường sống tự nhiên, đe dọa đa dạng sinh học và góp phần làm suy thoái môi trường. Hơn nữa, tốc độ tăng trưởng đô thị nhanh chóng thường vượt xa sự phát triển của các dịch vụ cần thiết, chẳng hạn như chăm sóc sức khỏe, giáo dục và vệ sinh. Kết quả là, nhiều cư dân thành thị thấy mình đang sống trong các khu định cư không chính thức hoặc khu ổ chuột, nơi các nhu cầu cơ bản không được đáp ứng.</w:t>
      </w:r>
    </w:p>
    <w:p w14:paraId="12187075" w14:textId="77777777" w:rsidR="00627951" w:rsidRPr="00627951" w:rsidRDefault="00627951" w:rsidP="00627951">
      <w:pPr>
        <w:spacing w:after="0" w:line="240" w:lineRule="auto"/>
        <w:ind w:firstLine="42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Mặt khác, đô thị hóa cũng tạo ra cơ hội cho sự đổi mới và tăng trưởng. Các thành phố là trung tâm của hoạt động kinh tế, tiến bộ công nghệ và giao lưu văn hóa. Sự tập trung các nguồn lực và nguồn nhân lực có thể dẫn đến sự phát triển các giải pháp đột phá cho các thách thức của xã hội. Các thành phố thông minh, sử dụng công nghệ để cải thiện cuộc sống đô thị, đang trở nên phổ biến hơn. Ngoài ra, quá trình đô thị hóa khuyến khích phát triển các hoạt động bền vững, chẳng hạn như kiến trúc xanh và hệ thống giao thông tiết kiệm năng lượng.</w:t>
      </w:r>
    </w:p>
    <w:p w14:paraId="4E9F0382" w14:textId="77777777" w:rsidR="00627951" w:rsidRPr="00627951" w:rsidRDefault="00627951" w:rsidP="00627951">
      <w:pPr>
        <w:spacing w:after="0" w:line="240" w:lineRule="auto"/>
        <w:ind w:firstLine="42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Tóm lại, đô thị hóa là một quá trình phức tạp và đa diện, đòi hỏi sự cân bằng giữa tăng trưởng và tính bền vững. Mặc dù nó mang lại nhiều cơ hội đáng kể cho phát triển kinh tế và tiến bộ xã hội, nhưng nó cũng mang lại những thách thức đáng kể cần có các giải pháp sáng tạo. Khi chúng ta tiến tới tương lai, điều quan trọng là phải tạo ra các thành phố không chỉ khả thi về mặt kinh tế mà còn bền vững về mặt môi trường và toàn diện.</w:t>
      </w:r>
    </w:p>
    <w:p w14:paraId="39795B0E" w14:textId="77777777" w:rsidR="008A32FE" w:rsidRPr="00627951" w:rsidRDefault="008A32FE" w:rsidP="008A32FE">
      <w:pPr>
        <w:rPr>
          <w:rFonts w:ascii="Times New Roman" w:hAnsi="Times New Roman" w:cs="Times New Roman"/>
          <w:color w:val="000000" w:themeColor="text1"/>
          <w:sz w:val="24"/>
          <w:szCs w:val="24"/>
        </w:rPr>
      </w:pPr>
    </w:p>
    <w:p w14:paraId="523E2138" w14:textId="77777777" w:rsidR="00627951" w:rsidRPr="00627951" w:rsidRDefault="00627951" w:rsidP="00627951">
      <w:pPr>
        <w:spacing w:after="0" w:line="240" w:lineRule="auto"/>
        <w:jc w:val="center"/>
        <w:rPr>
          <w:rFonts w:ascii="Times New Roman" w:eastAsia="Times New Roman" w:hAnsi="Times New Roman" w:cs="Times New Roman"/>
          <w:b/>
          <w:bCs/>
          <w:color w:val="000000" w:themeColor="text1"/>
          <w:sz w:val="24"/>
          <w:szCs w:val="24"/>
        </w:rPr>
      </w:pPr>
      <w:r w:rsidRPr="00627951">
        <w:rPr>
          <w:rFonts w:ascii="Times New Roman" w:eastAsia="Times New Roman" w:hAnsi="Times New Roman" w:cs="Times New Roman"/>
          <w:b/>
          <w:bCs/>
          <w:color w:val="000000" w:themeColor="text1"/>
          <w:sz w:val="24"/>
          <w:szCs w:val="24"/>
        </w:rPr>
        <w:t>ĐỀ ÔN TẬP CUỐI HỌC KỲ I-NĂM HỌC 2024-2025</w:t>
      </w:r>
    </w:p>
    <w:p w14:paraId="348D3890" w14:textId="77777777" w:rsidR="00627951" w:rsidRPr="00627951" w:rsidRDefault="00627951" w:rsidP="00627951">
      <w:pPr>
        <w:spacing w:after="0" w:line="240" w:lineRule="auto"/>
        <w:jc w:val="center"/>
        <w:rPr>
          <w:rFonts w:ascii="Times New Roman" w:eastAsia="Times New Roman" w:hAnsi="Times New Roman" w:cs="Times New Roman"/>
          <w:b/>
          <w:bCs/>
          <w:color w:val="000000" w:themeColor="text1"/>
          <w:sz w:val="24"/>
          <w:szCs w:val="24"/>
        </w:rPr>
      </w:pPr>
      <w:r w:rsidRPr="00627951">
        <w:rPr>
          <w:rFonts w:ascii="Times New Roman" w:eastAsia="Times New Roman" w:hAnsi="Times New Roman" w:cs="Times New Roman"/>
          <w:b/>
          <w:bCs/>
          <w:color w:val="000000" w:themeColor="text1"/>
          <w:sz w:val="24"/>
          <w:szCs w:val="24"/>
        </w:rPr>
        <w:t>TIẾNG ANH 11</w:t>
      </w:r>
    </w:p>
    <w:p w14:paraId="28BFB046" w14:textId="3B7A246C" w:rsidR="00627951" w:rsidRPr="00627951" w:rsidRDefault="00627951" w:rsidP="00627951">
      <w:pPr>
        <w:spacing w:after="0" w:line="240" w:lineRule="auto"/>
        <w:jc w:val="center"/>
        <w:rPr>
          <w:rFonts w:ascii="Times New Roman" w:eastAsia="Times New Roman" w:hAnsi="Times New Roman" w:cs="Times New Roman"/>
          <w:b/>
          <w:bCs/>
          <w:color w:val="000000" w:themeColor="text1"/>
          <w:sz w:val="24"/>
          <w:szCs w:val="24"/>
        </w:rPr>
      </w:pPr>
      <w:r w:rsidRPr="00627951">
        <w:rPr>
          <w:rFonts w:ascii="Times New Roman" w:eastAsia="Times New Roman" w:hAnsi="Times New Roman" w:cs="Times New Roman"/>
          <w:b/>
          <w:bCs/>
          <w:color w:val="000000" w:themeColor="text1"/>
          <w:sz w:val="24"/>
          <w:szCs w:val="24"/>
          <w:highlight w:val="green"/>
        </w:rPr>
        <w:lastRenderedPageBreak/>
        <w:t xml:space="preserve">ĐỀ </w:t>
      </w:r>
      <w:r w:rsidRPr="00627951">
        <w:rPr>
          <w:rFonts w:ascii="Times New Roman" w:eastAsia="Times New Roman" w:hAnsi="Times New Roman" w:cs="Times New Roman"/>
          <w:b/>
          <w:bCs/>
          <w:color w:val="000000" w:themeColor="text1"/>
          <w:sz w:val="24"/>
          <w:szCs w:val="24"/>
          <w:highlight w:val="green"/>
        </w:rPr>
        <w:t>4</w:t>
      </w:r>
    </w:p>
    <w:p w14:paraId="27BAB875"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Read the following advertisement and mark the letter A, B, C or D on your answer sheet to indicate the option that best fits each of the numbered blanks from 1 to 6.</w:t>
      </w:r>
    </w:p>
    <w:p w14:paraId="414339BE" w14:textId="77777777" w:rsidR="00627951" w:rsidRPr="00627951" w:rsidRDefault="00627951" w:rsidP="00627951">
      <w:pPr>
        <w:spacing w:after="0" w:line="240" w:lineRule="auto"/>
        <w:jc w:val="center"/>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From Rural to Urban: Key Trends Driving Global Urbanisation</w:t>
      </w:r>
    </w:p>
    <w:p w14:paraId="4B0B14AD" w14:textId="77777777" w:rsidR="00627951" w:rsidRPr="00627951" w:rsidRDefault="00627951" w:rsidP="00E6432B">
      <w:pPr>
        <w:numPr>
          <w:ilvl w:val="0"/>
          <w:numId w:val="438"/>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As the world transitions from rural to urban living, economic growth and </w:t>
      </w:r>
      <w:r w:rsidRPr="00627951">
        <w:rPr>
          <w:rFonts w:ascii="Times New Roman" w:eastAsia="Times New Roman" w:hAnsi="Times New Roman" w:cs="Times New Roman"/>
          <w:b/>
          <w:bCs/>
          <w:color w:val="000000" w:themeColor="text1"/>
          <w:sz w:val="24"/>
          <w:szCs w:val="24"/>
        </w:rPr>
        <w:t>(1)__________</w:t>
      </w:r>
      <w:r w:rsidRPr="00627951">
        <w:rPr>
          <w:rFonts w:ascii="Times New Roman" w:eastAsia="Times New Roman" w:hAnsi="Times New Roman" w:cs="Times New Roman"/>
          <w:color w:val="000000" w:themeColor="text1"/>
          <w:sz w:val="24"/>
          <w:szCs w:val="24"/>
        </w:rPr>
        <w:t> advancements are key driving forces. One significant trend is the shift towards </w:t>
      </w:r>
      <w:r w:rsidRPr="00627951">
        <w:rPr>
          <w:rFonts w:ascii="Times New Roman" w:eastAsia="Times New Roman" w:hAnsi="Times New Roman" w:cs="Times New Roman"/>
          <w:b/>
          <w:bCs/>
          <w:color w:val="000000" w:themeColor="text1"/>
          <w:sz w:val="24"/>
          <w:szCs w:val="24"/>
        </w:rPr>
        <w:t>(2)__________</w:t>
      </w:r>
      <w:r w:rsidRPr="00627951">
        <w:rPr>
          <w:rFonts w:ascii="Times New Roman" w:eastAsia="Times New Roman" w:hAnsi="Times New Roman" w:cs="Times New Roman"/>
          <w:color w:val="000000" w:themeColor="text1"/>
          <w:sz w:val="24"/>
          <w:szCs w:val="24"/>
        </w:rPr>
        <w:t>, which aims to create environmentally friendly cities. Urbanisation is creating new opportunities for young people, </w:t>
      </w:r>
      <w:r w:rsidRPr="00627951">
        <w:rPr>
          <w:rFonts w:ascii="Times New Roman" w:eastAsia="Times New Roman" w:hAnsi="Times New Roman" w:cs="Times New Roman"/>
          <w:b/>
          <w:bCs/>
          <w:color w:val="000000" w:themeColor="text1"/>
          <w:sz w:val="24"/>
          <w:szCs w:val="24"/>
        </w:rPr>
        <w:t>(3)__________ </w:t>
      </w:r>
      <w:r w:rsidRPr="00627951">
        <w:rPr>
          <w:rFonts w:ascii="Times New Roman" w:eastAsia="Times New Roman" w:hAnsi="Times New Roman" w:cs="Times New Roman"/>
          <w:color w:val="000000" w:themeColor="text1"/>
          <w:sz w:val="24"/>
          <w:szCs w:val="24"/>
        </w:rPr>
        <w:t>better access to education and employment.</w:t>
      </w:r>
    </w:p>
    <w:p w14:paraId="032504D9" w14:textId="77777777" w:rsidR="00627951" w:rsidRPr="00627951" w:rsidRDefault="00627951" w:rsidP="00E6432B">
      <w:pPr>
        <w:numPr>
          <w:ilvl w:val="0"/>
          <w:numId w:val="438"/>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Governments are investing heavy funds </w:t>
      </w:r>
      <w:r w:rsidRPr="00627951">
        <w:rPr>
          <w:rFonts w:ascii="Times New Roman" w:eastAsia="Times New Roman" w:hAnsi="Times New Roman" w:cs="Times New Roman"/>
          <w:b/>
          <w:bCs/>
          <w:color w:val="000000" w:themeColor="text1"/>
          <w:sz w:val="24"/>
          <w:szCs w:val="24"/>
        </w:rPr>
        <w:t>(4)__________</w:t>
      </w:r>
      <w:r w:rsidRPr="00627951">
        <w:rPr>
          <w:rFonts w:ascii="Times New Roman" w:eastAsia="Times New Roman" w:hAnsi="Times New Roman" w:cs="Times New Roman"/>
          <w:color w:val="000000" w:themeColor="text1"/>
          <w:sz w:val="24"/>
          <w:szCs w:val="24"/>
        </w:rPr>
        <w:t> young entrepreneurs, paving the way for future urban growth. The key to successful urbanisation is </w:t>
      </w:r>
      <w:r w:rsidRPr="00627951">
        <w:rPr>
          <w:rFonts w:ascii="Times New Roman" w:eastAsia="Times New Roman" w:hAnsi="Times New Roman" w:cs="Times New Roman"/>
          <w:b/>
          <w:bCs/>
          <w:color w:val="000000" w:themeColor="text1"/>
          <w:sz w:val="24"/>
          <w:szCs w:val="24"/>
        </w:rPr>
        <w:t>(5)__________</w:t>
      </w:r>
      <w:r w:rsidRPr="00627951">
        <w:rPr>
          <w:rFonts w:ascii="Times New Roman" w:eastAsia="Times New Roman" w:hAnsi="Times New Roman" w:cs="Times New Roman"/>
          <w:color w:val="000000" w:themeColor="text1"/>
          <w:sz w:val="24"/>
          <w:szCs w:val="24"/>
        </w:rPr>
        <w:t> a balance between development and sustainability. To ensure long-term success, </w:t>
      </w:r>
      <w:r w:rsidRPr="00627951">
        <w:rPr>
          <w:rFonts w:ascii="Times New Roman" w:eastAsia="Times New Roman" w:hAnsi="Times New Roman" w:cs="Times New Roman"/>
          <w:b/>
          <w:bCs/>
          <w:color w:val="000000" w:themeColor="text1"/>
          <w:sz w:val="24"/>
          <w:szCs w:val="24"/>
        </w:rPr>
        <w:t>(6)__________ </w:t>
      </w:r>
      <w:r w:rsidRPr="00627951">
        <w:rPr>
          <w:rFonts w:ascii="Times New Roman" w:eastAsia="Times New Roman" w:hAnsi="Times New Roman" w:cs="Times New Roman"/>
          <w:color w:val="000000" w:themeColor="text1"/>
          <w:sz w:val="24"/>
          <w:szCs w:val="24"/>
        </w:rPr>
        <w:t>innovative technologies is essential for building smart cities.</w:t>
      </w:r>
    </w:p>
    <w:p w14:paraId="3E379DB2"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Question 1:A. </w:t>
      </w:r>
      <w:r w:rsidRPr="00627951">
        <w:rPr>
          <w:rFonts w:ascii="Times New Roman" w:eastAsia="Times New Roman" w:hAnsi="Times New Roman" w:cs="Times New Roman"/>
          <w:color w:val="000000" w:themeColor="text1"/>
          <w:sz w:val="24"/>
          <w:szCs w:val="24"/>
        </w:rPr>
        <w:t>technological</w:t>
      </w:r>
      <w:r w:rsidRPr="00627951">
        <w:rPr>
          <w:rFonts w:ascii="Times New Roman" w:eastAsia="Times New Roman" w:hAnsi="Times New Roman" w:cs="Times New Roman"/>
          <w:b/>
          <w:bCs/>
          <w:color w:val="000000" w:themeColor="text1"/>
          <w:sz w:val="24"/>
          <w:szCs w:val="24"/>
        </w:rPr>
        <w:t>                        B. </w:t>
      </w:r>
      <w:r w:rsidRPr="00627951">
        <w:rPr>
          <w:rFonts w:ascii="Times New Roman" w:eastAsia="Times New Roman" w:hAnsi="Times New Roman" w:cs="Times New Roman"/>
          <w:color w:val="000000" w:themeColor="text1"/>
          <w:sz w:val="24"/>
          <w:szCs w:val="24"/>
        </w:rPr>
        <w:t>technology</w:t>
      </w:r>
      <w:r w:rsidRPr="00627951">
        <w:rPr>
          <w:rFonts w:ascii="Times New Roman" w:eastAsia="Times New Roman" w:hAnsi="Times New Roman" w:cs="Times New Roman"/>
          <w:b/>
          <w:bCs/>
          <w:color w:val="000000" w:themeColor="text1"/>
          <w:sz w:val="24"/>
          <w:szCs w:val="24"/>
        </w:rPr>
        <w:t>                C. </w:t>
      </w:r>
      <w:r w:rsidRPr="00627951">
        <w:rPr>
          <w:rFonts w:ascii="Times New Roman" w:eastAsia="Times New Roman" w:hAnsi="Times New Roman" w:cs="Times New Roman"/>
          <w:color w:val="000000" w:themeColor="text1"/>
          <w:sz w:val="24"/>
          <w:szCs w:val="24"/>
        </w:rPr>
        <w:t>technologies</w:t>
      </w:r>
      <w:r w:rsidRPr="00627951">
        <w:rPr>
          <w:rFonts w:ascii="Times New Roman" w:eastAsia="Times New Roman" w:hAnsi="Times New Roman" w:cs="Times New Roman"/>
          <w:b/>
          <w:bCs/>
          <w:color w:val="000000" w:themeColor="text1"/>
          <w:sz w:val="24"/>
          <w:szCs w:val="24"/>
        </w:rPr>
        <w:t>                        D. </w:t>
      </w:r>
      <w:r w:rsidRPr="00627951">
        <w:rPr>
          <w:rFonts w:ascii="Times New Roman" w:eastAsia="Times New Roman" w:hAnsi="Times New Roman" w:cs="Times New Roman"/>
          <w:color w:val="000000" w:themeColor="text1"/>
          <w:sz w:val="24"/>
          <w:szCs w:val="24"/>
        </w:rPr>
        <w:t>technologically</w:t>
      </w:r>
    </w:p>
    <w:p w14:paraId="76A99D97"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Question 2:A. </w:t>
      </w:r>
      <w:r w:rsidRPr="00627951">
        <w:rPr>
          <w:rFonts w:ascii="Times New Roman" w:eastAsia="Times New Roman" w:hAnsi="Times New Roman" w:cs="Times New Roman"/>
          <w:color w:val="000000" w:themeColor="text1"/>
          <w:sz w:val="24"/>
          <w:szCs w:val="24"/>
        </w:rPr>
        <w:t>city sustainable development</w:t>
      </w:r>
      <w:r w:rsidRPr="00627951">
        <w:rPr>
          <w:rFonts w:ascii="Times New Roman" w:eastAsia="Times New Roman" w:hAnsi="Times New Roman" w:cs="Times New Roman"/>
          <w:b/>
          <w:bCs/>
          <w:color w:val="000000" w:themeColor="text1"/>
          <w:sz w:val="24"/>
          <w:szCs w:val="24"/>
        </w:rPr>
        <w:t>                                B. </w:t>
      </w:r>
      <w:r w:rsidRPr="00627951">
        <w:rPr>
          <w:rFonts w:ascii="Times New Roman" w:eastAsia="Times New Roman" w:hAnsi="Times New Roman" w:cs="Times New Roman"/>
          <w:color w:val="000000" w:themeColor="text1"/>
          <w:sz w:val="24"/>
          <w:szCs w:val="24"/>
        </w:rPr>
        <w:t>sustainable city development</w:t>
      </w:r>
    </w:p>
    <w:p w14:paraId="640F9839" w14:textId="77777777" w:rsidR="00627951" w:rsidRPr="00627951" w:rsidRDefault="00627951" w:rsidP="00E6432B">
      <w:pPr>
        <w:numPr>
          <w:ilvl w:val="0"/>
          <w:numId w:val="439"/>
        </w:numPr>
        <w:spacing w:after="0" w:line="240" w:lineRule="auto"/>
        <w:ind w:left="1200" w:firstLine="18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development sustainable city</w:t>
      </w:r>
      <w:r w:rsidRPr="00627951">
        <w:rPr>
          <w:rFonts w:ascii="Times New Roman" w:eastAsia="Times New Roman" w:hAnsi="Times New Roman" w:cs="Times New Roman"/>
          <w:b/>
          <w:bCs/>
          <w:color w:val="000000" w:themeColor="text1"/>
          <w:sz w:val="24"/>
          <w:szCs w:val="24"/>
        </w:rPr>
        <w:t>                                D. </w:t>
      </w:r>
      <w:r w:rsidRPr="00627951">
        <w:rPr>
          <w:rFonts w:ascii="Times New Roman" w:eastAsia="Times New Roman" w:hAnsi="Times New Roman" w:cs="Times New Roman"/>
          <w:color w:val="000000" w:themeColor="text1"/>
          <w:sz w:val="24"/>
          <w:szCs w:val="24"/>
        </w:rPr>
        <w:t>sustainable development city</w:t>
      </w:r>
    </w:p>
    <w:p w14:paraId="454FB1FA"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Question 3:A. </w:t>
      </w:r>
      <w:r w:rsidRPr="00627951">
        <w:rPr>
          <w:rFonts w:ascii="Times New Roman" w:eastAsia="Times New Roman" w:hAnsi="Times New Roman" w:cs="Times New Roman"/>
          <w:color w:val="000000" w:themeColor="text1"/>
          <w:sz w:val="24"/>
          <w:szCs w:val="24"/>
        </w:rPr>
        <w:t>which provided</w:t>
      </w:r>
      <w:r w:rsidRPr="00627951">
        <w:rPr>
          <w:rFonts w:ascii="Times New Roman" w:eastAsia="Times New Roman" w:hAnsi="Times New Roman" w:cs="Times New Roman"/>
          <w:b/>
          <w:bCs/>
          <w:color w:val="000000" w:themeColor="text1"/>
          <w:sz w:val="24"/>
          <w:szCs w:val="24"/>
        </w:rPr>
        <w:t>                B. </w:t>
      </w:r>
      <w:r w:rsidRPr="00627951">
        <w:rPr>
          <w:rFonts w:ascii="Times New Roman" w:eastAsia="Times New Roman" w:hAnsi="Times New Roman" w:cs="Times New Roman"/>
          <w:color w:val="000000" w:themeColor="text1"/>
          <w:sz w:val="24"/>
          <w:szCs w:val="24"/>
        </w:rPr>
        <w:t>provided</w:t>
      </w:r>
      <w:r w:rsidRPr="00627951">
        <w:rPr>
          <w:rFonts w:ascii="Times New Roman" w:eastAsia="Times New Roman" w:hAnsi="Times New Roman" w:cs="Times New Roman"/>
          <w:b/>
          <w:bCs/>
          <w:color w:val="000000" w:themeColor="text1"/>
          <w:sz w:val="24"/>
          <w:szCs w:val="24"/>
        </w:rPr>
        <w:t>                        C. </w:t>
      </w:r>
      <w:r w:rsidRPr="00627951">
        <w:rPr>
          <w:rFonts w:ascii="Times New Roman" w:eastAsia="Times New Roman" w:hAnsi="Times New Roman" w:cs="Times New Roman"/>
          <w:color w:val="000000" w:themeColor="text1"/>
          <w:sz w:val="24"/>
          <w:szCs w:val="24"/>
        </w:rPr>
        <w:t>providing</w:t>
      </w:r>
      <w:r w:rsidRPr="00627951">
        <w:rPr>
          <w:rFonts w:ascii="Times New Roman" w:eastAsia="Times New Roman" w:hAnsi="Times New Roman" w:cs="Times New Roman"/>
          <w:b/>
          <w:bCs/>
          <w:color w:val="000000" w:themeColor="text1"/>
          <w:sz w:val="24"/>
          <w:szCs w:val="24"/>
        </w:rPr>
        <w:t>                                D. </w:t>
      </w:r>
      <w:r w:rsidRPr="00627951">
        <w:rPr>
          <w:rFonts w:ascii="Times New Roman" w:eastAsia="Times New Roman" w:hAnsi="Times New Roman" w:cs="Times New Roman"/>
          <w:color w:val="000000" w:themeColor="text1"/>
          <w:sz w:val="24"/>
          <w:szCs w:val="24"/>
        </w:rPr>
        <w:t>was provided</w:t>
      </w:r>
      <w:r w:rsidRPr="00627951">
        <w:rPr>
          <w:rFonts w:ascii="Times New Roman" w:eastAsia="Times New Roman" w:hAnsi="Times New Roman" w:cs="Times New Roman"/>
          <w:b/>
          <w:bCs/>
          <w:color w:val="000000" w:themeColor="text1"/>
          <w:sz w:val="24"/>
          <w:szCs w:val="24"/>
        </w:rPr>
        <w:t>        </w:t>
      </w:r>
    </w:p>
    <w:p w14:paraId="1D6B938C"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Question 4:A. </w:t>
      </w:r>
      <w:r w:rsidRPr="00627951">
        <w:rPr>
          <w:rFonts w:ascii="Times New Roman" w:eastAsia="Times New Roman" w:hAnsi="Times New Roman" w:cs="Times New Roman"/>
          <w:color w:val="000000" w:themeColor="text1"/>
          <w:sz w:val="24"/>
          <w:szCs w:val="24"/>
        </w:rPr>
        <w:t>to</w:t>
      </w:r>
      <w:r w:rsidRPr="00627951">
        <w:rPr>
          <w:rFonts w:ascii="Times New Roman" w:eastAsia="Times New Roman" w:hAnsi="Times New Roman" w:cs="Times New Roman"/>
          <w:b/>
          <w:bCs/>
          <w:color w:val="000000" w:themeColor="text1"/>
          <w:sz w:val="24"/>
          <w:szCs w:val="24"/>
        </w:rPr>
        <w:t>                                                B. </w:t>
      </w:r>
      <w:r w:rsidRPr="00627951">
        <w:rPr>
          <w:rFonts w:ascii="Times New Roman" w:eastAsia="Times New Roman" w:hAnsi="Times New Roman" w:cs="Times New Roman"/>
          <w:color w:val="000000" w:themeColor="text1"/>
          <w:sz w:val="24"/>
          <w:szCs w:val="24"/>
        </w:rPr>
        <w:t>for</w:t>
      </w:r>
      <w:r w:rsidRPr="00627951">
        <w:rPr>
          <w:rFonts w:ascii="Times New Roman" w:eastAsia="Times New Roman" w:hAnsi="Times New Roman" w:cs="Times New Roman"/>
          <w:b/>
          <w:bCs/>
          <w:color w:val="000000" w:themeColor="text1"/>
          <w:sz w:val="24"/>
          <w:szCs w:val="24"/>
        </w:rPr>
        <w:t>                                C. </w:t>
      </w:r>
      <w:r w:rsidRPr="00627951">
        <w:rPr>
          <w:rFonts w:ascii="Times New Roman" w:eastAsia="Times New Roman" w:hAnsi="Times New Roman" w:cs="Times New Roman"/>
          <w:color w:val="000000" w:themeColor="text1"/>
          <w:sz w:val="24"/>
          <w:szCs w:val="24"/>
        </w:rPr>
        <w:t>in</w:t>
      </w:r>
      <w:r w:rsidRPr="00627951">
        <w:rPr>
          <w:rFonts w:ascii="Times New Roman" w:eastAsia="Times New Roman" w:hAnsi="Times New Roman" w:cs="Times New Roman"/>
          <w:b/>
          <w:bCs/>
          <w:color w:val="000000" w:themeColor="text1"/>
          <w:sz w:val="24"/>
          <w:szCs w:val="24"/>
        </w:rPr>
        <w:t>                                        D. </w:t>
      </w:r>
      <w:r w:rsidRPr="00627951">
        <w:rPr>
          <w:rFonts w:ascii="Times New Roman" w:eastAsia="Times New Roman" w:hAnsi="Times New Roman" w:cs="Times New Roman"/>
          <w:color w:val="000000" w:themeColor="text1"/>
          <w:sz w:val="24"/>
          <w:szCs w:val="24"/>
        </w:rPr>
        <w:t>with</w:t>
      </w:r>
    </w:p>
    <w:p w14:paraId="43081F87"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Question 5:A. </w:t>
      </w:r>
      <w:r w:rsidRPr="00627951">
        <w:rPr>
          <w:rFonts w:ascii="Times New Roman" w:eastAsia="Times New Roman" w:hAnsi="Times New Roman" w:cs="Times New Roman"/>
          <w:color w:val="000000" w:themeColor="text1"/>
          <w:sz w:val="24"/>
          <w:szCs w:val="24"/>
        </w:rPr>
        <w:t>finding</w:t>
      </w:r>
      <w:r w:rsidRPr="00627951">
        <w:rPr>
          <w:rFonts w:ascii="Times New Roman" w:eastAsia="Times New Roman" w:hAnsi="Times New Roman" w:cs="Times New Roman"/>
          <w:b/>
          <w:bCs/>
          <w:color w:val="000000" w:themeColor="text1"/>
          <w:sz w:val="24"/>
          <w:szCs w:val="24"/>
        </w:rPr>
        <w:t>                                B. </w:t>
      </w:r>
      <w:r w:rsidRPr="00627951">
        <w:rPr>
          <w:rFonts w:ascii="Times New Roman" w:eastAsia="Times New Roman" w:hAnsi="Times New Roman" w:cs="Times New Roman"/>
          <w:color w:val="000000" w:themeColor="text1"/>
          <w:sz w:val="24"/>
          <w:szCs w:val="24"/>
        </w:rPr>
        <w:t>striking</w:t>
      </w:r>
      <w:r w:rsidRPr="00627951">
        <w:rPr>
          <w:rFonts w:ascii="Times New Roman" w:eastAsia="Times New Roman" w:hAnsi="Times New Roman" w:cs="Times New Roman"/>
          <w:b/>
          <w:bCs/>
          <w:color w:val="000000" w:themeColor="text1"/>
          <w:sz w:val="24"/>
          <w:szCs w:val="24"/>
        </w:rPr>
        <w:t>                        C. </w:t>
      </w:r>
      <w:r w:rsidRPr="00627951">
        <w:rPr>
          <w:rFonts w:ascii="Times New Roman" w:eastAsia="Times New Roman" w:hAnsi="Times New Roman" w:cs="Times New Roman"/>
          <w:color w:val="000000" w:themeColor="text1"/>
          <w:sz w:val="24"/>
          <w:szCs w:val="24"/>
        </w:rPr>
        <w:t>making</w:t>
      </w:r>
      <w:r w:rsidRPr="00627951">
        <w:rPr>
          <w:rFonts w:ascii="Times New Roman" w:eastAsia="Times New Roman" w:hAnsi="Times New Roman" w:cs="Times New Roman"/>
          <w:b/>
          <w:bCs/>
          <w:color w:val="000000" w:themeColor="text1"/>
          <w:sz w:val="24"/>
          <w:szCs w:val="24"/>
        </w:rPr>
        <w:t>                                D. </w:t>
      </w:r>
      <w:r w:rsidRPr="00627951">
        <w:rPr>
          <w:rFonts w:ascii="Times New Roman" w:eastAsia="Times New Roman" w:hAnsi="Times New Roman" w:cs="Times New Roman"/>
          <w:color w:val="000000" w:themeColor="text1"/>
          <w:sz w:val="24"/>
          <w:szCs w:val="24"/>
        </w:rPr>
        <w:t>setting</w:t>
      </w:r>
    </w:p>
    <w:p w14:paraId="29AE4454"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Question 6:A. </w:t>
      </w:r>
      <w:r w:rsidRPr="00627951">
        <w:rPr>
          <w:rFonts w:ascii="Times New Roman" w:eastAsia="Times New Roman" w:hAnsi="Times New Roman" w:cs="Times New Roman"/>
          <w:color w:val="000000" w:themeColor="text1"/>
          <w:sz w:val="24"/>
          <w:szCs w:val="24"/>
        </w:rPr>
        <w:t>adopting</w:t>
      </w:r>
      <w:r w:rsidRPr="00627951">
        <w:rPr>
          <w:rFonts w:ascii="Times New Roman" w:eastAsia="Times New Roman" w:hAnsi="Times New Roman" w:cs="Times New Roman"/>
          <w:b/>
          <w:bCs/>
          <w:color w:val="000000" w:themeColor="text1"/>
          <w:sz w:val="24"/>
          <w:szCs w:val="24"/>
        </w:rPr>
        <w:t>                                B. </w:t>
      </w:r>
      <w:r w:rsidRPr="00627951">
        <w:rPr>
          <w:rFonts w:ascii="Times New Roman" w:eastAsia="Times New Roman" w:hAnsi="Times New Roman" w:cs="Times New Roman"/>
          <w:color w:val="000000" w:themeColor="text1"/>
          <w:sz w:val="24"/>
          <w:szCs w:val="24"/>
        </w:rPr>
        <w:t>to adopt        </w:t>
      </w:r>
      <w:r w:rsidRPr="00627951">
        <w:rPr>
          <w:rFonts w:ascii="Times New Roman" w:eastAsia="Times New Roman" w:hAnsi="Times New Roman" w:cs="Times New Roman"/>
          <w:b/>
          <w:bCs/>
          <w:color w:val="000000" w:themeColor="text1"/>
          <w:sz w:val="24"/>
          <w:szCs w:val="24"/>
        </w:rPr>
        <w:t>                C. </w:t>
      </w:r>
      <w:r w:rsidRPr="00627951">
        <w:rPr>
          <w:rFonts w:ascii="Times New Roman" w:eastAsia="Times New Roman" w:hAnsi="Times New Roman" w:cs="Times New Roman"/>
          <w:color w:val="000000" w:themeColor="text1"/>
          <w:sz w:val="24"/>
          <w:szCs w:val="24"/>
        </w:rPr>
        <w:t>adopt</w:t>
      </w:r>
      <w:r w:rsidRPr="00627951">
        <w:rPr>
          <w:rFonts w:ascii="Times New Roman" w:eastAsia="Times New Roman" w:hAnsi="Times New Roman" w:cs="Times New Roman"/>
          <w:b/>
          <w:bCs/>
          <w:color w:val="000000" w:themeColor="text1"/>
          <w:sz w:val="24"/>
          <w:szCs w:val="24"/>
        </w:rPr>
        <w:t>                                        D. </w:t>
      </w:r>
      <w:r w:rsidRPr="00627951">
        <w:rPr>
          <w:rFonts w:ascii="Times New Roman" w:eastAsia="Times New Roman" w:hAnsi="Times New Roman" w:cs="Times New Roman"/>
          <w:color w:val="000000" w:themeColor="text1"/>
          <w:sz w:val="24"/>
          <w:szCs w:val="24"/>
        </w:rPr>
        <w:t>to adopt</w:t>
      </w:r>
    </w:p>
    <w:p w14:paraId="1D800C88"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Read of the following leaflet and mark the letter A, B, C or D on your answer sheet to indicate the option that best fits each of the numbered blanks from 7 to 12.</w:t>
      </w:r>
    </w:p>
    <w:p w14:paraId="546D71DB" w14:textId="77777777" w:rsidR="00627951" w:rsidRPr="00627951" w:rsidRDefault="00627951" w:rsidP="00627951">
      <w:pPr>
        <w:spacing w:after="0" w:line="240" w:lineRule="auto"/>
        <w:jc w:val="center"/>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Save the Earth, One Green Step at a Time</w:t>
      </w:r>
    </w:p>
    <w:p w14:paraId="05B5BE19" w14:textId="77777777" w:rsidR="00627951" w:rsidRPr="00627951" w:rsidRDefault="00627951" w:rsidP="00E6432B">
      <w:pPr>
        <w:numPr>
          <w:ilvl w:val="0"/>
          <w:numId w:val="440"/>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Every small effort counts when it comes to saving our planet. While </w:t>
      </w:r>
      <w:r w:rsidRPr="00627951">
        <w:rPr>
          <w:rFonts w:ascii="Times New Roman" w:eastAsia="Times New Roman" w:hAnsi="Times New Roman" w:cs="Times New Roman"/>
          <w:b/>
          <w:bCs/>
          <w:color w:val="000000" w:themeColor="text1"/>
          <w:sz w:val="24"/>
          <w:szCs w:val="24"/>
        </w:rPr>
        <w:t>(7)__________ </w:t>
      </w:r>
      <w:r w:rsidRPr="00627951">
        <w:rPr>
          <w:rFonts w:ascii="Times New Roman" w:eastAsia="Times New Roman" w:hAnsi="Times New Roman" w:cs="Times New Roman"/>
          <w:color w:val="000000" w:themeColor="text1"/>
          <w:sz w:val="24"/>
          <w:szCs w:val="24"/>
        </w:rPr>
        <w:t>are focused on large-scale solutions, even the smallest green actions at home can make a huge difference. For example, </w:t>
      </w:r>
      <w:r w:rsidRPr="00627951">
        <w:rPr>
          <w:rFonts w:ascii="Times New Roman" w:eastAsia="Times New Roman" w:hAnsi="Times New Roman" w:cs="Times New Roman"/>
          <w:b/>
          <w:bCs/>
          <w:color w:val="000000" w:themeColor="text1"/>
          <w:sz w:val="24"/>
          <w:szCs w:val="24"/>
        </w:rPr>
        <w:t>(8)__________</w:t>
      </w:r>
      <w:r w:rsidRPr="00627951">
        <w:rPr>
          <w:rFonts w:ascii="Times New Roman" w:eastAsia="Times New Roman" w:hAnsi="Times New Roman" w:cs="Times New Roman"/>
          <w:color w:val="000000" w:themeColor="text1"/>
          <w:sz w:val="24"/>
          <w:szCs w:val="24"/>
        </w:rPr>
        <w:t> reusable bags might seem insignificant, but it's a powerful way to reduce plastic waste. By embracing the concept of </w:t>
      </w:r>
      <w:r w:rsidRPr="00627951">
        <w:rPr>
          <w:rFonts w:ascii="Times New Roman" w:eastAsia="Times New Roman" w:hAnsi="Times New Roman" w:cs="Times New Roman"/>
          <w:b/>
          <w:bCs/>
          <w:color w:val="000000" w:themeColor="text1"/>
          <w:sz w:val="24"/>
          <w:szCs w:val="24"/>
        </w:rPr>
        <w:t>(9)__________</w:t>
      </w:r>
      <w:r w:rsidRPr="00627951">
        <w:rPr>
          <w:rFonts w:ascii="Times New Roman" w:eastAsia="Times New Roman" w:hAnsi="Times New Roman" w:cs="Times New Roman"/>
          <w:color w:val="000000" w:themeColor="text1"/>
          <w:sz w:val="24"/>
          <w:szCs w:val="24"/>
        </w:rPr>
        <w:t>, we can ensure that future generations will inherit a planet capable of supporting life.</w:t>
      </w:r>
    </w:p>
    <w:p w14:paraId="284A68E6" w14:textId="77777777" w:rsidR="00627951" w:rsidRPr="00627951" w:rsidRDefault="00627951" w:rsidP="00E6432B">
      <w:pPr>
        <w:numPr>
          <w:ilvl w:val="0"/>
          <w:numId w:val="440"/>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What we need now is to come together </w:t>
      </w:r>
      <w:r w:rsidRPr="00627951">
        <w:rPr>
          <w:rFonts w:ascii="Times New Roman" w:eastAsia="Times New Roman" w:hAnsi="Times New Roman" w:cs="Times New Roman"/>
          <w:b/>
          <w:bCs/>
          <w:color w:val="000000" w:themeColor="text1"/>
          <w:sz w:val="24"/>
          <w:szCs w:val="24"/>
        </w:rPr>
        <w:t>(10)__________</w:t>
      </w:r>
      <w:r w:rsidRPr="00627951">
        <w:rPr>
          <w:rFonts w:ascii="Times New Roman" w:eastAsia="Times New Roman" w:hAnsi="Times New Roman" w:cs="Times New Roman"/>
          <w:color w:val="000000" w:themeColor="text1"/>
          <w:sz w:val="24"/>
          <w:szCs w:val="24"/>
        </w:rPr>
        <w:t> pollution, making conscious choices that benefit the environment. The </w:t>
      </w:r>
      <w:r w:rsidRPr="00627951">
        <w:rPr>
          <w:rFonts w:ascii="Times New Roman" w:eastAsia="Times New Roman" w:hAnsi="Times New Roman" w:cs="Times New Roman"/>
          <w:b/>
          <w:bCs/>
          <w:color w:val="000000" w:themeColor="text1"/>
          <w:sz w:val="24"/>
          <w:szCs w:val="24"/>
        </w:rPr>
        <w:t>(11)__________</w:t>
      </w:r>
      <w:r w:rsidRPr="00627951">
        <w:rPr>
          <w:rFonts w:ascii="Times New Roman" w:eastAsia="Times New Roman" w:hAnsi="Times New Roman" w:cs="Times New Roman"/>
          <w:color w:val="000000" w:themeColor="text1"/>
          <w:sz w:val="24"/>
          <w:szCs w:val="24"/>
        </w:rPr>
        <w:t> we seek is within our reach, and it's only possible when we take responsibility for our actions. The truth is, </w:t>
      </w:r>
      <w:r w:rsidRPr="00627951">
        <w:rPr>
          <w:rFonts w:ascii="Times New Roman" w:eastAsia="Times New Roman" w:hAnsi="Times New Roman" w:cs="Times New Roman"/>
          <w:b/>
          <w:bCs/>
          <w:color w:val="000000" w:themeColor="text1"/>
          <w:sz w:val="24"/>
          <w:szCs w:val="24"/>
        </w:rPr>
        <w:t>(12)__________ </w:t>
      </w:r>
      <w:r w:rsidRPr="00627951">
        <w:rPr>
          <w:rFonts w:ascii="Times New Roman" w:eastAsia="Times New Roman" w:hAnsi="Times New Roman" w:cs="Times New Roman"/>
          <w:color w:val="000000" w:themeColor="text1"/>
          <w:sz w:val="24"/>
          <w:szCs w:val="24"/>
        </w:rPr>
        <w:t>people are unaware of the impact their daily activities have on the Earth.</w:t>
      </w:r>
    </w:p>
    <w:p w14:paraId="49A712A6"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Question 7:A. </w:t>
      </w:r>
      <w:r w:rsidRPr="00627951">
        <w:rPr>
          <w:rFonts w:ascii="Times New Roman" w:eastAsia="Times New Roman" w:hAnsi="Times New Roman" w:cs="Times New Roman"/>
          <w:color w:val="000000" w:themeColor="text1"/>
          <w:sz w:val="24"/>
          <w:szCs w:val="24"/>
        </w:rPr>
        <w:t>others</w:t>
      </w:r>
      <w:r w:rsidRPr="00627951">
        <w:rPr>
          <w:rFonts w:ascii="Times New Roman" w:eastAsia="Times New Roman" w:hAnsi="Times New Roman" w:cs="Times New Roman"/>
          <w:b/>
          <w:bCs/>
          <w:color w:val="000000" w:themeColor="text1"/>
          <w:sz w:val="24"/>
          <w:szCs w:val="24"/>
        </w:rPr>
        <w:t>                                        B. </w:t>
      </w:r>
      <w:r w:rsidRPr="00627951">
        <w:rPr>
          <w:rFonts w:ascii="Times New Roman" w:eastAsia="Times New Roman" w:hAnsi="Times New Roman" w:cs="Times New Roman"/>
          <w:color w:val="000000" w:themeColor="text1"/>
          <w:sz w:val="24"/>
          <w:szCs w:val="24"/>
        </w:rPr>
        <w:t>another</w:t>
      </w:r>
      <w:r w:rsidRPr="00627951">
        <w:rPr>
          <w:rFonts w:ascii="Times New Roman" w:eastAsia="Times New Roman" w:hAnsi="Times New Roman" w:cs="Times New Roman"/>
          <w:b/>
          <w:bCs/>
          <w:color w:val="000000" w:themeColor="text1"/>
          <w:sz w:val="24"/>
          <w:szCs w:val="24"/>
        </w:rPr>
        <w:t>                                C. </w:t>
      </w:r>
      <w:r w:rsidRPr="00627951">
        <w:rPr>
          <w:rFonts w:ascii="Times New Roman" w:eastAsia="Times New Roman" w:hAnsi="Times New Roman" w:cs="Times New Roman"/>
          <w:color w:val="000000" w:themeColor="text1"/>
          <w:sz w:val="24"/>
          <w:szCs w:val="24"/>
        </w:rPr>
        <w:t>the others</w:t>
      </w:r>
      <w:r w:rsidRPr="00627951">
        <w:rPr>
          <w:rFonts w:ascii="Times New Roman" w:eastAsia="Times New Roman" w:hAnsi="Times New Roman" w:cs="Times New Roman"/>
          <w:b/>
          <w:bCs/>
          <w:color w:val="000000" w:themeColor="text1"/>
          <w:sz w:val="24"/>
          <w:szCs w:val="24"/>
        </w:rPr>
        <w:t>                                D. </w:t>
      </w:r>
      <w:r w:rsidRPr="00627951">
        <w:rPr>
          <w:rFonts w:ascii="Times New Roman" w:eastAsia="Times New Roman" w:hAnsi="Times New Roman" w:cs="Times New Roman"/>
          <w:color w:val="000000" w:themeColor="text1"/>
          <w:sz w:val="24"/>
          <w:szCs w:val="24"/>
        </w:rPr>
        <w:t>other</w:t>
      </w:r>
    </w:p>
    <w:p w14:paraId="29835501"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Question 8:A. </w:t>
      </w:r>
      <w:r w:rsidRPr="00627951">
        <w:rPr>
          <w:rFonts w:ascii="Times New Roman" w:eastAsia="Times New Roman" w:hAnsi="Times New Roman" w:cs="Times New Roman"/>
          <w:color w:val="000000" w:themeColor="text1"/>
          <w:sz w:val="24"/>
          <w:szCs w:val="24"/>
        </w:rPr>
        <w:t>wearing out</w:t>
      </w:r>
      <w:r w:rsidRPr="00627951">
        <w:rPr>
          <w:rFonts w:ascii="Times New Roman" w:eastAsia="Times New Roman" w:hAnsi="Times New Roman" w:cs="Times New Roman"/>
          <w:b/>
          <w:bCs/>
          <w:color w:val="000000" w:themeColor="text1"/>
          <w:sz w:val="24"/>
          <w:szCs w:val="24"/>
        </w:rPr>
        <w:t>                        B. </w:t>
      </w:r>
      <w:r w:rsidRPr="00627951">
        <w:rPr>
          <w:rFonts w:ascii="Times New Roman" w:eastAsia="Times New Roman" w:hAnsi="Times New Roman" w:cs="Times New Roman"/>
          <w:color w:val="000000" w:themeColor="text1"/>
          <w:sz w:val="24"/>
          <w:szCs w:val="24"/>
        </w:rPr>
        <w:t>working out</w:t>
      </w:r>
      <w:r w:rsidRPr="00627951">
        <w:rPr>
          <w:rFonts w:ascii="Times New Roman" w:eastAsia="Times New Roman" w:hAnsi="Times New Roman" w:cs="Times New Roman"/>
          <w:b/>
          <w:bCs/>
          <w:color w:val="000000" w:themeColor="text1"/>
          <w:sz w:val="24"/>
          <w:szCs w:val="24"/>
        </w:rPr>
        <w:t>                        C. </w:t>
      </w:r>
      <w:r w:rsidRPr="00627951">
        <w:rPr>
          <w:rFonts w:ascii="Times New Roman" w:eastAsia="Times New Roman" w:hAnsi="Times New Roman" w:cs="Times New Roman"/>
          <w:color w:val="000000" w:themeColor="text1"/>
          <w:sz w:val="24"/>
          <w:szCs w:val="24"/>
        </w:rPr>
        <w:t>switching to</w:t>
      </w:r>
      <w:r w:rsidRPr="00627951">
        <w:rPr>
          <w:rFonts w:ascii="Times New Roman" w:eastAsia="Times New Roman" w:hAnsi="Times New Roman" w:cs="Times New Roman"/>
          <w:b/>
          <w:bCs/>
          <w:color w:val="000000" w:themeColor="text1"/>
          <w:sz w:val="24"/>
          <w:szCs w:val="24"/>
        </w:rPr>
        <w:t>                        D. </w:t>
      </w:r>
      <w:r w:rsidRPr="00627951">
        <w:rPr>
          <w:rFonts w:ascii="Times New Roman" w:eastAsia="Times New Roman" w:hAnsi="Times New Roman" w:cs="Times New Roman"/>
          <w:color w:val="000000" w:themeColor="text1"/>
          <w:sz w:val="24"/>
          <w:szCs w:val="24"/>
        </w:rPr>
        <w:t>talking over</w:t>
      </w:r>
    </w:p>
    <w:p w14:paraId="2E60D404"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Question 9:A. </w:t>
      </w:r>
      <w:r w:rsidRPr="00627951">
        <w:rPr>
          <w:rFonts w:ascii="Times New Roman" w:eastAsia="Times New Roman" w:hAnsi="Times New Roman" w:cs="Times New Roman"/>
          <w:color w:val="000000" w:themeColor="text1"/>
          <w:sz w:val="24"/>
          <w:szCs w:val="24"/>
        </w:rPr>
        <w:t>innovation</w:t>
      </w:r>
      <w:r w:rsidRPr="00627951">
        <w:rPr>
          <w:rFonts w:ascii="Times New Roman" w:eastAsia="Times New Roman" w:hAnsi="Times New Roman" w:cs="Times New Roman"/>
          <w:b/>
          <w:bCs/>
          <w:color w:val="000000" w:themeColor="text1"/>
          <w:sz w:val="24"/>
          <w:szCs w:val="24"/>
        </w:rPr>
        <w:t>                                B. </w:t>
      </w:r>
      <w:r w:rsidRPr="00627951">
        <w:rPr>
          <w:rFonts w:ascii="Times New Roman" w:eastAsia="Times New Roman" w:hAnsi="Times New Roman" w:cs="Times New Roman"/>
          <w:color w:val="000000" w:themeColor="text1"/>
          <w:sz w:val="24"/>
          <w:szCs w:val="24"/>
        </w:rPr>
        <w:t>sustainability</w:t>
      </w:r>
      <w:r w:rsidRPr="00627951">
        <w:rPr>
          <w:rFonts w:ascii="Times New Roman" w:eastAsia="Times New Roman" w:hAnsi="Times New Roman" w:cs="Times New Roman"/>
          <w:b/>
          <w:bCs/>
          <w:color w:val="000000" w:themeColor="text1"/>
          <w:sz w:val="24"/>
          <w:szCs w:val="24"/>
        </w:rPr>
        <w:t>                        C. </w:t>
      </w:r>
      <w:r w:rsidRPr="00627951">
        <w:rPr>
          <w:rFonts w:ascii="Times New Roman" w:eastAsia="Times New Roman" w:hAnsi="Times New Roman" w:cs="Times New Roman"/>
          <w:color w:val="000000" w:themeColor="text1"/>
          <w:sz w:val="24"/>
          <w:szCs w:val="24"/>
        </w:rPr>
        <w:t>globalization</w:t>
      </w:r>
      <w:r w:rsidRPr="00627951">
        <w:rPr>
          <w:rFonts w:ascii="Times New Roman" w:eastAsia="Times New Roman" w:hAnsi="Times New Roman" w:cs="Times New Roman"/>
          <w:b/>
          <w:bCs/>
          <w:color w:val="000000" w:themeColor="text1"/>
          <w:sz w:val="24"/>
          <w:szCs w:val="24"/>
        </w:rPr>
        <w:t>                        D. </w:t>
      </w:r>
      <w:r w:rsidRPr="00627951">
        <w:rPr>
          <w:rFonts w:ascii="Times New Roman" w:eastAsia="Times New Roman" w:hAnsi="Times New Roman" w:cs="Times New Roman"/>
          <w:color w:val="000000" w:themeColor="text1"/>
          <w:sz w:val="24"/>
          <w:szCs w:val="24"/>
        </w:rPr>
        <w:t>technology</w:t>
      </w:r>
    </w:p>
    <w:p w14:paraId="53B27053"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Question 10:A. </w:t>
      </w:r>
      <w:r w:rsidRPr="00627951">
        <w:rPr>
          <w:rFonts w:ascii="Times New Roman" w:eastAsia="Times New Roman" w:hAnsi="Times New Roman" w:cs="Times New Roman"/>
          <w:color w:val="000000" w:themeColor="text1"/>
          <w:sz w:val="24"/>
          <w:szCs w:val="24"/>
        </w:rPr>
        <w:t>out of concern for</w:t>
      </w:r>
      <w:r w:rsidRPr="00627951">
        <w:rPr>
          <w:rFonts w:ascii="Times New Roman" w:eastAsia="Times New Roman" w:hAnsi="Times New Roman" w:cs="Times New Roman"/>
          <w:b/>
          <w:bCs/>
          <w:color w:val="000000" w:themeColor="text1"/>
          <w:sz w:val="24"/>
          <w:szCs w:val="24"/>
        </w:rPr>
        <w:t>          B. </w:t>
      </w:r>
      <w:r w:rsidRPr="00627951">
        <w:rPr>
          <w:rFonts w:ascii="Times New Roman" w:eastAsia="Times New Roman" w:hAnsi="Times New Roman" w:cs="Times New Roman"/>
          <w:color w:val="000000" w:themeColor="text1"/>
          <w:sz w:val="24"/>
          <w:szCs w:val="24"/>
        </w:rPr>
        <w:t>in the interest of</w:t>
      </w:r>
      <w:r w:rsidRPr="00627951">
        <w:rPr>
          <w:rFonts w:ascii="Times New Roman" w:eastAsia="Times New Roman" w:hAnsi="Times New Roman" w:cs="Times New Roman"/>
          <w:b/>
          <w:bCs/>
          <w:color w:val="000000" w:themeColor="text1"/>
          <w:sz w:val="24"/>
          <w:szCs w:val="24"/>
        </w:rPr>
        <w:t>           C. </w:t>
      </w:r>
      <w:r w:rsidRPr="00627951">
        <w:rPr>
          <w:rFonts w:ascii="Times New Roman" w:eastAsia="Times New Roman" w:hAnsi="Times New Roman" w:cs="Times New Roman"/>
          <w:color w:val="000000" w:themeColor="text1"/>
          <w:sz w:val="24"/>
          <w:szCs w:val="24"/>
        </w:rPr>
        <w:t>in the fight against</w:t>
      </w:r>
      <w:r w:rsidRPr="00627951">
        <w:rPr>
          <w:rFonts w:ascii="Times New Roman" w:eastAsia="Times New Roman" w:hAnsi="Times New Roman" w:cs="Times New Roman"/>
          <w:b/>
          <w:bCs/>
          <w:color w:val="000000" w:themeColor="text1"/>
          <w:sz w:val="24"/>
          <w:szCs w:val="24"/>
        </w:rPr>
        <w:t>            D. </w:t>
      </w:r>
      <w:r w:rsidRPr="00627951">
        <w:rPr>
          <w:rFonts w:ascii="Times New Roman" w:eastAsia="Times New Roman" w:hAnsi="Times New Roman" w:cs="Times New Roman"/>
          <w:color w:val="000000" w:themeColor="text1"/>
          <w:sz w:val="24"/>
          <w:szCs w:val="24"/>
        </w:rPr>
        <w:t>for the purpose of</w:t>
      </w:r>
    </w:p>
    <w:p w14:paraId="7F8BF5F1"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Question 11:A. </w:t>
      </w:r>
      <w:r w:rsidRPr="00627951">
        <w:rPr>
          <w:rFonts w:ascii="Times New Roman" w:eastAsia="Times New Roman" w:hAnsi="Times New Roman" w:cs="Times New Roman"/>
          <w:color w:val="000000" w:themeColor="text1"/>
          <w:sz w:val="24"/>
          <w:szCs w:val="24"/>
        </w:rPr>
        <w:t>progress</w:t>
      </w:r>
      <w:r w:rsidRPr="00627951">
        <w:rPr>
          <w:rFonts w:ascii="Times New Roman" w:eastAsia="Times New Roman" w:hAnsi="Times New Roman" w:cs="Times New Roman"/>
          <w:b/>
          <w:bCs/>
          <w:color w:val="000000" w:themeColor="text1"/>
          <w:sz w:val="24"/>
          <w:szCs w:val="24"/>
        </w:rPr>
        <w:t>                                B. </w:t>
      </w:r>
      <w:r w:rsidRPr="00627951">
        <w:rPr>
          <w:rFonts w:ascii="Times New Roman" w:eastAsia="Times New Roman" w:hAnsi="Times New Roman" w:cs="Times New Roman"/>
          <w:color w:val="000000" w:themeColor="text1"/>
          <w:sz w:val="24"/>
          <w:szCs w:val="24"/>
        </w:rPr>
        <w:t>solution</w:t>
      </w:r>
      <w:r w:rsidRPr="00627951">
        <w:rPr>
          <w:rFonts w:ascii="Times New Roman" w:eastAsia="Times New Roman" w:hAnsi="Times New Roman" w:cs="Times New Roman"/>
          <w:b/>
          <w:bCs/>
          <w:color w:val="000000" w:themeColor="text1"/>
          <w:sz w:val="24"/>
          <w:szCs w:val="24"/>
        </w:rPr>
        <w:t>                                C. </w:t>
      </w:r>
      <w:r w:rsidRPr="00627951">
        <w:rPr>
          <w:rFonts w:ascii="Times New Roman" w:eastAsia="Times New Roman" w:hAnsi="Times New Roman" w:cs="Times New Roman"/>
          <w:color w:val="000000" w:themeColor="text1"/>
          <w:sz w:val="24"/>
          <w:szCs w:val="24"/>
        </w:rPr>
        <w:t>transformation</w:t>
      </w:r>
      <w:r w:rsidRPr="00627951">
        <w:rPr>
          <w:rFonts w:ascii="Times New Roman" w:eastAsia="Times New Roman" w:hAnsi="Times New Roman" w:cs="Times New Roman"/>
          <w:b/>
          <w:bCs/>
          <w:color w:val="000000" w:themeColor="text1"/>
          <w:sz w:val="24"/>
          <w:szCs w:val="24"/>
        </w:rPr>
        <w:t>                D. </w:t>
      </w:r>
      <w:r w:rsidRPr="00627951">
        <w:rPr>
          <w:rFonts w:ascii="Times New Roman" w:eastAsia="Times New Roman" w:hAnsi="Times New Roman" w:cs="Times New Roman"/>
          <w:color w:val="000000" w:themeColor="text1"/>
          <w:sz w:val="24"/>
          <w:szCs w:val="24"/>
        </w:rPr>
        <w:t>success</w:t>
      </w:r>
      <w:r w:rsidRPr="00627951">
        <w:rPr>
          <w:rFonts w:ascii="Times New Roman" w:eastAsia="Times New Roman" w:hAnsi="Times New Roman" w:cs="Times New Roman"/>
          <w:b/>
          <w:bCs/>
          <w:color w:val="000000" w:themeColor="text1"/>
          <w:sz w:val="24"/>
          <w:szCs w:val="24"/>
        </w:rPr>
        <w:t>        </w:t>
      </w:r>
    </w:p>
    <w:p w14:paraId="37671DEE"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Question 12:A. </w:t>
      </w:r>
      <w:r w:rsidRPr="00627951">
        <w:rPr>
          <w:rFonts w:ascii="Times New Roman" w:eastAsia="Times New Roman" w:hAnsi="Times New Roman" w:cs="Times New Roman"/>
          <w:color w:val="000000" w:themeColor="text1"/>
          <w:sz w:val="24"/>
          <w:szCs w:val="24"/>
        </w:rPr>
        <w:t>few</w:t>
      </w:r>
      <w:r w:rsidRPr="00627951">
        <w:rPr>
          <w:rFonts w:ascii="Times New Roman" w:eastAsia="Times New Roman" w:hAnsi="Times New Roman" w:cs="Times New Roman"/>
          <w:b/>
          <w:bCs/>
          <w:color w:val="000000" w:themeColor="text1"/>
          <w:sz w:val="24"/>
          <w:szCs w:val="24"/>
        </w:rPr>
        <w:t>                                        B. </w:t>
      </w:r>
      <w:r w:rsidRPr="00627951">
        <w:rPr>
          <w:rFonts w:ascii="Times New Roman" w:eastAsia="Times New Roman" w:hAnsi="Times New Roman" w:cs="Times New Roman"/>
          <w:color w:val="000000" w:themeColor="text1"/>
          <w:sz w:val="24"/>
          <w:szCs w:val="24"/>
        </w:rPr>
        <w:t>many</w:t>
      </w:r>
      <w:r w:rsidRPr="00627951">
        <w:rPr>
          <w:rFonts w:ascii="Times New Roman" w:eastAsia="Times New Roman" w:hAnsi="Times New Roman" w:cs="Times New Roman"/>
          <w:b/>
          <w:bCs/>
          <w:color w:val="000000" w:themeColor="text1"/>
          <w:sz w:val="24"/>
          <w:szCs w:val="24"/>
        </w:rPr>
        <w:t>                                        C. </w:t>
      </w:r>
      <w:r w:rsidRPr="00627951">
        <w:rPr>
          <w:rFonts w:ascii="Times New Roman" w:eastAsia="Times New Roman" w:hAnsi="Times New Roman" w:cs="Times New Roman"/>
          <w:color w:val="000000" w:themeColor="text1"/>
          <w:sz w:val="24"/>
          <w:szCs w:val="24"/>
        </w:rPr>
        <w:t>most</w:t>
      </w:r>
      <w:r w:rsidRPr="00627951">
        <w:rPr>
          <w:rFonts w:ascii="Times New Roman" w:eastAsia="Times New Roman" w:hAnsi="Times New Roman" w:cs="Times New Roman"/>
          <w:b/>
          <w:bCs/>
          <w:color w:val="000000" w:themeColor="text1"/>
          <w:sz w:val="24"/>
          <w:szCs w:val="24"/>
        </w:rPr>
        <w:t>                                        D. </w:t>
      </w:r>
      <w:r w:rsidRPr="00627951">
        <w:rPr>
          <w:rFonts w:ascii="Times New Roman" w:eastAsia="Times New Roman" w:hAnsi="Times New Roman" w:cs="Times New Roman"/>
          <w:color w:val="000000" w:themeColor="text1"/>
          <w:sz w:val="24"/>
          <w:szCs w:val="24"/>
        </w:rPr>
        <w:t>some</w:t>
      </w:r>
    </w:p>
    <w:p w14:paraId="09F40536"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Mark the letter A, B, C or D on your answer sheet to indicate the best arrangement of utterances or sentences to make a meaningful exchange or text in each of the following questions from 13 to 17.</w:t>
      </w:r>
    </w:p>
    <w:p w14:paraId="7178A29C"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Question 13:</w:t>
      </w:r>
    </w:p>
    <w:p w14:paraId="3C032B24" w14:textId="77777777" w:rsidR="00627951" w:rsidRPr="00627951" w:rsidRDefault="00627951" w:rsidP="00E6432B">
      <w:pPr>
        <w:numPr>
          <w:ilvl w:val="0"/>
          <w:numId w:val="441"/>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Alex: You won't believe it, Riley... We just received a signal from space. It’s... it’s from an extraterrestrial civilization!</w:t>
      </w:r>
    </w:p>
    <w:p w14:paraId="609AD047" w14:textId="77777777" w:rsidR="00627951" w:rsidRPr="00627951" w:rsidRDefault="00627951" w:rsidP="00E6432B">
      <w:pPr>
        <w:numPr>
          <w:ilvl w:val="0"/>
          <w:numId w:val="441"/>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Riley: Wait, WHAT?! Are you serious? An actual signal from aliens?</w:t>
      </w:r>
    </w:p>
    <w:p w14:paraId="2E352995" w14:textId="77777777" w:rsidR="00627951" w:rsidRPr="00627951" w:rsidRDefault="00627951" w:rsidP="00E6432B">
      <w:pPr>
        <w:numPr>
          <w:ilvl w:val="0"/>
          <w:numId w:val="441"/>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lastRenderedPageBreak/>
        <w:t>Riley: Hey, Alex! You look like you've seen a ghost. What's going on?</w:t>
      </w:r>
    </w:p>
    <w:p w14:paraId="48890149" w14:textId="77777777" w:rsidR="00627951" w:rsidRPr="00627951" w:rsidRDefault="00627951" w:rsidP="00E6432B">
      <w:pPr>
        <w:numPr>
          <w:ilvl w:val="0"/>
          <w:numId w:val="442"/>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c-a-b</w:t>
      </w:r>
      <w:r w:rsidRPr="00627951">
        <w:rPr>
          <w:rFonts w:ascii="Times New Roman" w:eastAsia="Times New Roman" w:hAnsi="Times New Roman" w:cs="Times New Roman"/>
          <w:b/>
          <w:bCs/>
          <w:color w:val="000000" w:themeColor="text1"/>
          <w:sz w:val="24"/>
          <w:szCs w:val="24"/>
        </w:rPr>
        <w:t>                                        B. </w:t>
      </w:r>
      <w:r w:rsidRPr="00627951">
        <w:rPr>
          <w:rFonts w:ascii="Times New Roman" w:eastAsia="Times New Roman" w:hAnsi="Times New Roman" w:cs="Times New Roman"/>
          <w:color w:val="000000" w:themeColor="text1"/>
          <w:sz w:val="24"/>
          <w:szCs w:val="24"/>
        </w:rPr>
        <w:t>a-b-c</w:t>
      </w:r>
      <w:r w:rsidRPr="00627951">
        <w:rPr>
          <w:rFonts w:ascii="Times New Roman" w:eastAsia="Times New Roman" w:hAnsi="Times New Roman" w:cs="Times New Roman"/>
          <w:b/>
          <w:bCs/>
          <w:color w:val="000000" w:themeColor="text1"/>
          <w:sz w:val="24"/>
          <w:szCs w:val="24"/>
        </w:rPr>
        <w:t>                                        C. </w:t>
      </w:r>
      <w:r w:rsidRPr="00627951">
        <w:rPr>
          <w:rFonts w:ascii="Times New Roman" w:eastAsia="Times New Roman" w:hAnsi="Times New Roman" w:cs="Times New Roman"/>
          <w:color w:val="000000" w:themeColor="text1"/>
          <w:sz w:val="24"/>
          <w:szCs w:val="24"/>
        </w:rPr>
        <w:t>b-c-a        </w:t>
      </w:r>
      <w:r w:rsidRPr="00627951">
        <w:rPr>
          <w:rFonts w:ascii="Times New Roman" w:eastAsia="Times New Roman" w:hAnsi="Times New Roman" w:cs="Times New Roman"/>
          <w:b/>
          <w:bCs/>
          <w:color w:val="000000" w:themeColor="text1"/>
          <w:sz w:val="24"/>
          <w:szCs w:val="24"/>
        </w:rPr>
        <w:t>                                D. </w:t>
      </w:r>
      <w:r w:rsidRPr="00627951">
        <w:rPr>
          <w:rFonts w:ascii="Times New Roman" w:eastAsia="Times New Roman" w:hAnsi="Times New Roman" w:cs="Times New Roman"/>
          <w:color w:val="000000" w:themeColor="text1"/>
          <w:sz w:val="24"/>
          <w:szCs w:val="24"/>
        </w:rPr>
        <w:t>a-c-b</w:t>
      </w:r>
    </w:p>
    <w:p w14:paraId="4B032449"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Question 14:</w:t>
      </w:r>
    </w:p>
    <w:p w14:paraId="5293EB65" w14:textId="77777777" w:rsidR="00627951" w:rsidRPr="00627951" w:rsidRDefault="00627951" w:rsidP="00E6432B">
      <w:pPr>
        <w:numPr>
          <w:ilvl w:val="0"/>
          <w:numId w:val="443"/>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Sam: That’s what I thought! But they explained everything. They said they had built a time machine and came back to warn me about some mistakes I’m about to make in the next few years. It was… wild.</w:t>
      </w:r>
    </w:p>
    <w:p w14:paraId="0FBA6A98" w14:textId="77777777" w:rsidR="00627951" w:rsidRPr="00627951" w:rsidRDefault="00627951" w:rsidP="00E6432B">
      <w:pPr>
        <w:numPr>
          <w:ilvl w:val="0"/>
          <w:numId w:val="443"/>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Sam: No, I swear! I was walking through the park, and suddenly—this person walks up to me, and they look exactly like me. They said they were me from, like, 20 years in the future!</w:t>
      </w:r>
    </w:p>
    <w:p w14:paraId="7D980815" w14:textId="77777777" w:rsidR="00627951" w:rsidRPr="00627951" w:rsidRDefault="00627951" w:rsidP="00E6432B">
      <w:pPr>
        <w:numPr>
          <w:ilvl w:val="0"/>
          <w:numId w:val="443"/>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Sam: Jordan, you won’t believe what I just saw! I think I actually met my future self!</w:t>
      </w:r>
    </w:p>
    <w:p w14:paraId="4C7AF6AE" w14:textId="77777777" w:rsidR="00627951" w:rsidRPr="00627951" w:rsidRDefault="00627951" w:rsidP="00E6432B">
      <w:pPr>
        <w:numPr>
          <w:ilvl w:val="0"/>
          <w:numId w:val="443"/>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Jordan: Wait, WHAT? Are you serious? You met your future self? You’ve been watching too many sci-fi movies, Sam.</w:t>
      </w:r>
    </w:p>
    <w:p w14:paraId="24563E2A" w14:textId="77777777" w:rsidR="00627951" w:rsidRPr="00627951" w:rsidRDefault="00627951" w:rsidP="00E6432B">
      <w:pPr>
        <w:numPr>
          <w:ilvl w:val="0"/>
          <w:numId w:val="443"/>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Jordan: Okay, now I know you’re messing with me. How could you possibly meet your future self? Isn’t time travel supposed to be impossible?</w:t>
      </w:r>
    </w:p>
    <w:p w14:paraId="1B9B99A4" w14:textId="77777777" w:rsidR="00627951" w:rsidRPr="00627951" w:rsidRDefault="00627951" w:rsidP="00E6432B">
      <w:pPr>
        <w:numPr>
          <w:ilvl w:val="0"/>
          <w:numId w:val="444"/>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c-d-b-e-a</w:t>
      </w:r>
      <w:r w:rsidRPr="00627951">
        <w:rPr>
          <w:rFonts w:ascii="Times New Roman" w:eastAsia="Times New Roman" w:hAnsi="Times New Roman" w:cs="Times New Roman"/>
          <w:b/>
          <w:bCs/>
          <w:color w:val="000000" w:themeColor="text1"/>
          <w:sz w:val="24"/>
          <w:szCs w:val="24"/>
        </w:rPr>
        <w:t>                                        B. </w:t>
      </w:r>
      <w:r w:rsidRPr="00627951">
        <w:rPr>
          <w:rFonts w:ascii="Times New Roman" w:eastAsia="Times New Roman" w:hAnsi="Times New Roman" w:cs="Times New Roman"/>
          <w:color w:val="000000" w:themeColor="text1"/>
          <w:sz w:val="24"/>
          <w:szCs w:val="24"/>
        </w:rPr>
        <w:t>c-e-a-b-d        </w:t>
      </w:r>
      <w:r w:rsidRPr="00627951">
        <w:rPr>
          <w:rFonts w:ascii="Times New Roman" w:eastAsia="Times New Roman" w:hAnsi="Times New Roman" w:cs="Times New Roman"/>
          <w:b/>
          <w:bCs/>
          <w:color w:val="000000" w:themeColor="text1"/>
          <w:sz w:val="24"/>
          <w:szCs w:val="24"/>
        </w:rPr>
        <w:t>                        C. </w:t>
      </w:r>
      <w:r w:rsidRPr="00627951">
        <w:rPr>
          <w:rFonts w:ascii="Times New Roman" w:eastAsia="Times New Roman" w:hAnsi="Times New Roman" w:cs="Times New Roman"/>
          <w:color w:val="000000" w:themeColor="text1"/>
          <w:sz w:val="24"/>
          <w:szCs w:val="24"/>
        </w:rPr>
        <w:t>a-b-c-d-e        </w:t>
      </w:r>
      <w:r w:rsidRPr="00627951">
        <w:rPr>
          <w:rFonts w:ascii="Times New Roman" w:eastAsia="Times New Roman" w:hAnsi="Times New Roman" w:cs="Times New Roman"/>
          <w:b/>
          <w:bCs/>
          <w:color w:val="000000" w:themeColor="text1"/>
          <w:sz w:val="24"/>
          <w:szCs w:val="24"/>
        </w:rPr>
        <w:t>                        D. </w:t>
      </w:r>
      <w:r w:rsidRPr="00627951">
        <w:rPr>
          <w:rFonts w:ascii="Times New Roman" w:eastAsia="Times New Roman" w:hAnsi="Times New Roman" w:cs="Times New Roman"/>
          <w:color w:val="000000" w:themeColor="text1"/>
          <w:sz w:val="24"/>
          <w:szCs w:val="24"/>
        </w:rPr>
        <w:t>d-c-e-b-a</w:t>
      </w:r>
    </w:p>
    <w:p w14:paraId="3B61EDE3"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Question 15:</w:t>
      </w:r>
    </w:p>
    <w:p w14:paraId="36EFF7FB"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Dear Future Me,</w:t>
      </w:r>
    </w:p>
    <w:p w14:paraId="2F091BD8" w14:textId="77777777" w:rsidR="00627951" w:rsidRPr="00627951" w:rsidRDefault="00627951" w:rsidP="00E6432B">
      <w:pPr>
        <w:numPr>
          <w:ilvl w:val="0"/>
          <w:numId w:val="445"/>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Have you followed your dreams, or did life take you somewhere else?</w:t>
      </w:r>
    </w:p>
    <w:p w14:paraId="0B7E0823" w14:textId="77777777" w:rsidR="00627951" w:rsidRPr="00627951" w:rsidRDefault="00627951" w:rsidP="00E6432B">
      <w:pPr>
        <w:numPr>
          <w:ilvl w:val="0"/>
          <w:numId w:val="445"/>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I trust that you’ve learned and grown, no matter what challenges you’ve faced.</w:t>
      </w:r>
    </w:p>
    <w:p w14:paraId="7D0AD1F2" w14:textId="77777777" w:rsidR="00627951" w:rsidRPr="00627951" w:rsidRDefault="00627951" w:rsidP="00E6432B">
      <w:pPr>
        <w:numPr>
          <w:ilvl w:val="0"/>
          <w:numId w:val="445"/>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I’m writing this from where I am now, full of questions. Are you happy? Have you achieved what I’m hoping for? I know life can be unpredictable, but I hope you’ve found peace and success.</w:t>
      </w:r>
    </w:p>
    <w:p w14:paraId="232529B3" w14:textId="77777777" w:rsidR="00627951" w:rsidRPr="00627951" w:rsidRDefault="00627951" w:rsidP="00E6432B">
      <w:pPr>
        <w:numPr>
          <w:ilvl w:val="0"/>
          <w:numId w:val="445"/>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Right now, I’m uncertain about the future. But I have hope. I hope you remember how much you believed in yourself, even when things were tough.</w:t>
      </w:r>
    </w:p>
    <w:p w14:paraId="63BD8A5F" w14:textId="77777777" w:rsidR="00627951" w:rsidRPr="00627951" w:rsidRDefault="00627951" w:rsidP="00E6432B">
      <w:pPr>
        <w:numPr>
          <w:ilvl w:val="0"/>
          <w:numId w:val="445"/>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Please don’t forget who we were at this moment, with all the doubts and dreams. I can’t wait to see who I become. Write back if you can.</w:t>
      </w:r>
    </w:p>
    <w:p w14:paraId="79725040" w14:textId="77777777" w:rsidR="00627951" w:rsidRPr="00627951" w:rsidRDefault="00627951" w:rsidP="00627951">
      <w:pPr>
        <w:spacing w:after="0" w:line="240" w:lineRule="auto"/>
        <w:ind w:firstLine="42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With hope,</w:t>
      </w:r>
    </w:p>
    <w:p w14:paraId="317D9D1D" w14:textId="77777777" w:rsidR="00627951" w:rsidRPr="00627951" w:rsidRDefault="00627951" w:rsidP="00627951">
      <w:pPr>
        <w:spacing w:after="0" w:line="240" w:lineRule="auto"/>
        <w:ind w:firstLine="42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LK</w:t>
      </w:r>
    </w:p>
    <w:p w14:paraId="3B0130BC" w14:textId="77777777" w:rsidR="00627951" w:rsidRPr="00627951" w:rsidRDefault="00627951" w:rsidP="00E6432B">
      <w:pPr>
        <w:numPr>
          <w:ilvl w:val="0"/>
          <w:numId w:val="446"/>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c-a-d-b-e                                        </w:t>
      </w:r>
      <w:r w:rsidRPr="00627951">
        <w:rPr>
          <w:rFonts w:ascii="Times New Roman" w:eastAsia="Times New Roman" w:hAnsi="Times New Roman" w:cs="Times New Roman"/>
          <w:b/>
          <w:bCs/>
          <w:color w:val="000000" w:themeColor="text1"/>
          <w:sz w:val="24"/>
          <w:szCs w:val="24"/>
        </w:rPr>
        <w:t>B.</w:t>
      </w:r>
      <w:r w:rsidRPr="00627951">
        <w:rPr>
          <w:rFonts w:ascii="Times New Roman" w:eastAsia="Times New Roman" w:hAnsi="Times New Roman" w:cs="Times New Roman"/>
          <w:color w:val="000000" w:themeColor="text1"/>
          <w:sz w:val="24"/>
          <w:szCs w:val="24"/>
        </w:rPr>
        <w:t> b-e-a-d-c                                </w:t>
      </w:r>
      <w:r w:rsidRPr="00627951">
        <w:rPr>
          <w:rFonts w:ascii="Times New Roman" w:eastAsia="Times New Roman" w:hAnsi="Times New Roman" w:cs="Times New Roman"/>
          <w:b/>
          <w:bCs/>
          <w:color w:val="000000" w:themeColor="text1"/>
          <w:sz w:val="24"/>
          <w:szCs w:val="24"/>
        </w:rPr>
        <w:t>C.</w:t>
      </w:r>
      <w:r w:rsidRPr="00627951">
        <w:rPr>
          <w:rFonts w:ascii="Times New Roman" w:eastAsia="Times New Roman" w:hAnsi="Times New Roman" w:cs="Times New Roman"/>
          <w:color w:val="000000" w:themeColor="text1"/>
          <w:sz w:val="24"/>
          <w:szCs w:val="24"/>
        </w:rPr>
        <w:t> a-b-c-d-e                                </w:t>
      </w:r>
      <w:r w:rsidRPr="00627951">
        <w:rPr>
          <w:rFonts w:ascii="Times New Roman" w:eastAsia="Times New Roman" w:hAnsi="Times New Roman" w:cs="Times New Roman"/>
          <w:b/>
          <w:bCs/>
          <w:color w:val="000000" w:themeColor="text1"/>
          <w:sz w:val="24"/>
          <w:szCs w:val="24"/>
        </w:rPr>
        <w:t>D.</w:t>
      </w:r>
      <w:r w:rsidRPr="00627951">
        <w:rPr>
          <w:rFonts w:ascii="Times New Roman" w:eastAsia="Times New Roman" w:hAnsi="Times New Roman" w:cs="Times New Roman"/>
          <w:color w:val="000000" w:themeColor="text1"/>
          <w:sz w:val="24"/>
          <w:szCs w:val="24"/>
        </w:rPr>
        <w:t> d-c-a-b-e</w:t>
      </w:r>
    </w:p>
    <w:p w14:paraId="37B775E9"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Question 16:</w:t>
      </w:r>
    </w:p>
    <w:p w14:paraId="14334EC7" w14:textId="77777777" w:rsidR="00627951" w:rsidRPr="00627951" w:rsidRDefault="00627951" w:rsidP="00E6432B">
      <w:pPr>
        <w:numPr>
          <w:ilvl w:val="0"/>
          <w:numId w:val="447"/>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Despite these concerns, AI can enhance human creativity by offering new methods and perspectives. It allows artists to experiment with innovative techniques, pushing the boundaries of their work.</w:t>
      </w:r>
    </w:p>
    <w:p w14:paraId="0F61E7B0" w14:textId="77777777" w:rsidR="00627951" w:rsidRPr="00627951" w:rsidRDefault="00627951" w:rsidP="00E6432B">
      <w:pPr>
        <w:numPr>
          <w:ilvl w:val="0"/>
          <w:numId w:val="447"/>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Artificial intelligence (AI) is transforming creativity in fields like art, music, and writing. AI tools can generate artwork and music, providing new ways for artists to explore and expand their ideas.</w:t>
      </w:r>
    </w:p>
    <w:p w14:paraId="3A01F1AD" w14:textId="77777777" w:rsidR="00627951" w:rsidRPr="00627951" w:rsidRDefault="00627951" w:rsidP="00E6432B">
      <w:pPr>
        <w:numPr>
          <w:ilvl w:val="0"/>
          <w:numId w:val="447"/>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However, some worry that AI might replace human imagination, leading to standardized, less original creations.</w:t>
      </w:r>
    </w:p>
    <w:p w14:paraId="77A15029" w14:textId="77777777" w:rsidR="00627951" w:rsidRPr="00627951" w:rsidRDefault="00627951" w:rsidP="00E6432B">
      <w:pPr>
        <w:numPr>
          <w:ilvl w:val="0"/>
          <w:numId w:val="447"/>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The key is collaboration, where AI complements, rather than replaces, human creativity.</w:t>
      </w:r>
    </w:p>
    <w:p w14:paraId="028D3EB1" w14:textId="77777777" w:rsidR="00627951" w:rsidRPr="00627951" w:rsidRDefault="00627951" w:rsidP="00E6432B">
      <w:pPr>
        <w:numPr>
          <w:ilvl w:val="0"/>
          <w:numId w:val="447"/>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In conclusion, AI offers exciting opportunities, but it’s essential to maintain the unique value of human expression in the creative process.</w:t>
      </w:r>
    </w:p>
    <w:p w14:paraId="7FAAC146" w14:textId="77777777" w:rsidR="00627951" w:rsidRPr="00627951" w:rsidRDefault="00627951" w:rsidP="00E6432B">
      <w:pPr>
        <w:numPr>
          <w:ilvl w:val="0"/>
          <w:numId w:val="448"/>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a-b-c-d-e                                        </w:t>
      </w:r>
      <w:r w:rsidRPr="00627951">
        <w:rPr>
          <w:rFonts w:ascii="Times New Roman" w:eastAsia="Times New Roman" w:hAnsi="Times New Roman" w:cs="Times New Roman"/>
          <w:b/>
          <w:bCs/>
          <w:color w:val="000000" w:themeColor="text1"/>
          <w:sz w:val="24"/>
          <w:szCs w:val="24"/>
        </w:rPr>
        <w:t>B.</w:t>
      </w:r>
      <w:r w:rsidRPr="00627951">
        <w:rPr>
          <w:rFonts w:ascii="Times New Roman" w:eastAsia="Times New Roman" w:hAnsi="Times New Roman" w:cs="Times New Roman"/>
          <w:color w:val="000000" w:themeColor="text1"/>
          <w:sz w:val="24"/>
          <w:szCs w:val="24"/>
        </w:rPr>
        <w:t> b-c-a-d-e                                </w:t>
      </w:r>
      <w:r w:rsidRPr="00627951">
        <w:rPr>
          <w:rFonts w:ascii="Times New Roman" w:eastAsia="Times New Roman" w:hAnsi="Times New Roman" w:cs="Times New Roman"/>
          <w:b/>
          <w:bCs/>
          <w:color w:val="000000" w:themeColor="text1"/>
          <w:sz w:val="24"/>
          <w:szCs w:val="24"/>
        </w:rPr>
        <w:t>C.</w:t>
      </w:r>
      <w:r w:rsidRPr="00627951">
        <w:rPr>
          <w:rFonts w:ascii="Times New Roman" w:eastAsia="Times New Roman" w:hAnsi="Times New Roman" w:cs="Times New Roman"/>
          <w:color w:val="000000" w:themeColor="text1"/>
          <w:sz w:val="24"/>
          <w:szCs w:val="24"/>
        </w:rPr>
        <w:t> c-d-a-b-e                                </w:t>
      </w:r>
      <w:r w:rsidRPr="00627951">
        <w:rPr>
          <w:rFonts w:ascii="Times New Roman" w:eastAsia="Times New Roman" w:hAnsi="Times New Roman" w:cs="Times New Roman"/>
          <w:b/>
          <w:bCs/>
          <w:color w:val="000000" w:themeColor="text1"/>
          <w:sz w:val="24"/>
          <w:szCs w:val="24"/>
        </w:rPr>
        <w:t>D.</w:t>
      </w:r>
      <w:r w:rsidRPr="00627951">
        <w:rPr>
          <w:rFonts w:ascii="Times New Roman" w:eastAsia="Times New Roman" w:hAnsi="Times New Roman" w:cs="Times New Roman"/>
          <w:color w:val="000000" w:themeColor="text1"/>
          <w:sz w:val="24"/>
          <w:szCs w:val="24"/>
        </w:rPr>
        <w:t> a-d-b-c-e</w:t>
      </w:r>
    </w:p>
    <w:p w14:paraId="54C58461"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Question 17:</w:t>
      </w:r>
    </w:p>
    <w:p w14:paraId="38746803" w14:textId="77777777" w:rsidR="00627951" w:rsidRPr="00627951" w:rsidRDefault="00627951" w:rsidP="00E6432B">
      <w:pPr>
        <w:numPr>
          <w:ilvl w:val="0"/>
          <w:numId w:val="449"/>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Despite its benefits, some worry about the high cost of VR equipment and the potential over-reliance on technology. VR should enhance, not replace, traditional learning methods.</w:t>
      </w:r>
    </w:p>
    <w:p w14:paraId="64C70EB5" w14:textId="77777777" w:rsidR="00627951" w:rsidRPr="00627951" w:rsidRDefault="00627951" w:rsidP="00E6432B">
      <w:pPr>
        <w:numPr>
          <w:ilvl w:val="0"/>
          <w:numId w:val="449"/>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In conclusion, while VR brings both opportunities and challenges, it can significantly improve the learning experience, fostering creativity and deeper understanding. As the technology becomes more affordable, its impact on education will likely grow.</w:t>
      </w:r>
    </w:p>
    <w:p w14:paraId="438C2ADE" w14:textId="77777777" w:rsidR="00627951" w:rsidRPr="00627951" w:rsidRDefault="00627951" w:rsidP="00E6432B">
      <w:pPr>
        <w:numPr>
          <w:ilvl w:val="0"/>
          <w:numId w:val="449"/>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Virtual reality (VR) is transforming education by offering immersive learning experiences. Students can explore historical events, travel to distant planets, or interact with 3D models, making learning more engaging. VR allows hands-on experiences that traditional classrooms cannot provide.</w:t>
      </w:r>
    </w:p>
    <w:p w14:paraId="73555CD0" w14:textId="77777777" w:rsidR="00627951" w:rsidRPr="00627951" w:rsidRDefault="00627951" w:rsidP="00E6432B">
      <w:pPr>
        <w:numPr>
          <w:ilvl w:val="0"/>
          <w:numId w:val="449"/>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Additionally, VR helps make complex subjects like science and medicine more accessible. Medical students can perform virtual surgeries, and biology students can explore the human body in 3D, improving understanding of difficult concepts.</w:t>
      </w:r>
    </w:p>
    <w:p w14:paraId="2CD6936C" w14:textId="77777777" w:rsidR="00627951" w:rsidRPr="00627951" w:rsidRDefault="00627951" w:rsidP="00E6432B">
      <w:pPr>
        <w:numPr>
          <w:ilvl w:val="0"/>
          <w:numId w:val="449"/>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lastRenderedPageBreak/>
        <w:t>VR also has the potential to make education more accessible. Virtual field trips and simulations allow students, especially those in remote areas, to visit places and experience things that would otherwise be out of reach.</w:t>
      </w:r>
    </w:p>
    <w:p w14:paraId="3EE25374" w14:textId="77777777" w:rsidR="00627951" w:rsidRPr="00627951" w:rsidRDefault="00627951" w:rsidP="00E6432B">
      <w:pPr>
        <w:numPr>
          <w:ilvl w:val="0"/>
          <w:numId w:val="450"/>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c-d-e-b-a</w:t>
      </w:r>
      <w:r w:rsidRPr="00627951">
        <w:rPr>
          <w:rFonts w:ascii="Times New Roman" w:eastAsia="Times New Roman" w:hAnsi="Times New Roman" w:cs="Times New Roman"/>
          <w:b/>
          <w:bCs/>
          <w:color w:val="000000" w:themeColor="text1"/>
          <w:sz w:val="24"/>
          <w:szCs w:val="24"/>
        </w:rPr>
        <w:t>                                        B. </w:t>
      </w:r>
      <w:r w:rsidRPr="00627951">
        <w:rPr>
          <w:rFonts w:ascii="Times New Roman" w:eastAsia="Times New Roman" w:hAnsi="Times New Roman" w:cs="Times New Roman"/>
          <w:color w:val="000000" w:themeColor="text1"/>
          <w:sz w:val="24"/>
          <w:szCs w:val="24"/>
        </w:rPr>
        <w:t>c-d-a-e-b</w:t>
      </w:r>
      <w:r w:rsidRPr="00627951">
        <w:rPr>
          <w:rFonts w:ascii="Times New Roman" w:eastAsia="Times New Roman" w:hAnsi="Times New Roman" w:cs="Times New Roman"/>
          <w:b/>
          <w:bCs/>
          <w:color w:val="000000" w:themeColor="text1"/>
          <w:sz w:val="24"/>
          <w:szCs w:val="24"/>
        </w:rPr>
        <w:t>                                C. </w:t>
      </w:r>
      <w:r w:rsidRPr="00627951">
        <w:rPr>
          <w:rFonts w:ascii="Times New Roman" w:eastAsia="Times New Roman" w:hAnsi="Times New Roman" w:cs="Times New Roman"/>
          <w:color w:val="000000" w:themeColor="text1"/>
          <w:sz w:val="24"/>
          <w:szCs w:val="24"/>
        </w:rPr>
        <w:t>c-b-a-d-e        </w:t>
      </w:r>
      <w:r w:rsidRPr="00627951">
        <w:rPr>
          <w:rFonts w:ascii="Times New Roman" w:eastAsia="Times New Roman" w:hAnsi="Times New Roman" w:cs="Times New Roman"/>
          <w:b/>
          <w:bCs/>
          <w:color w:val="000000" w:themeColor="text1"/>
          <w:sz w:val="24"/>
          <w:szCs w:val="24"/>
        </w:rPr>
        <w:t>                        D. </w:t>
      </w:r>
      <w:r w:rsidRPr="00627951">
        <w:rPr>
          <w:rFonts w:ascii="Times New Roman" w:eastAsia="Times New Roman" w:hAnsi="Times New Roman" w:cs="Times New Roman"/>
          <w:color w:val="000000" w:themeColor="text1"/>
          <w:sz w:val="24"/>
          <w:szCs w:val="24"/>
        </w:rPr>
        <w:t>c-a-d-e-b</w:t>
      </w:r>
    </w:p>
    <w:p w14:paraId="0BA84BFB"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Read the following passage about The Role of Education in Fostering a Multicultural World and mark the letter A, B, C or D on your answer sheet to indicate the option that best fits each of the numbered blanks from 18 to 22.</w:t>
      </w:r>
    </w:p>
    <w:p w14:paraId="5277908F" w14:textId="77777777" w:rsidR="00627951" w:rsidRPr="00627951" w:rsidRDefault="00627951" w:rsidP="00627951">
      <w:pPr>
        <w:spacing w:after="0" w:line="240" w:lineRule="auto"/>
        <w:ind w:firstLine="42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In today’s interconnected world, </w:t>
      </w:r>
      <w:r w:rsidRPr="00627951">
        <w:rPr>
          <w:rFonts w:ascii="Times New Roman" w:eastAsia="Times New Roman" w:hAnsi="Times New Roman" w:cs="Times New Roman"/>
          <w:b/>
          <w:bCs/>
          <w:color w:val="000000" w:themeColor="text1"/>
          <w:sz w:val="24"/>
          <w:szCs w:val="24"/>
        </w:rPr>
        <w:t>(18)_________</w:t>
      </w:r>
      <w:r w:rsidRPr="00627951">
        <w:rPr>
          <w:rFonts w:ascii="Times New Roman" w:eastAsia="Times New Roman" w:hAnsi="Times New Roman" w:cs="Times New Roman"/>
          <w:color w:val="000000" w:themeColor="text1"/>
          <w:sz w:val="24"/>
          <w:szCs w:val="24"/>
        </w:rPr>
        <w:t> and foster a multicultural society. By exposing students to diverse perspectives, education encourages empathy, respect, and understanding. Whether through history, literature, or social studies, students learn to appreciate the richness of different cultures, making it easier for them to accept and celebrate diversity. This not only helps break down stereotypes but also empowers individuals to engage in meaningful intercultural dialogue.</w:t>
      </w:r>
    </w:p>
    <w:p w14:paraId="4FF19684" w14:textId="77777777" w:rsidR="00627951" w:rsidRPr="00627951" w:rsidRDefault="00627951" w:rsidP="00627951">
      <w:pPr>
        <w:spacing w:after="0" w:line="240" w:lineRule="auto"/>
        <w:ind w:firstLine="42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Moreover, </w:t>
      </w:r>
      <w:r w:rsidRPr="00627951">
        <w:rPr>
          <w:rFonts w:ascii="Times New Roman" w:eastAsia="Times New Roman" w:hAnsi="Times New Roman" w:cs="Times New Roman"/>
          <w:b/>
          <w:bCs/>
          <w:color w:val="000000" w:themeColor="text1"/>
          <w:sz w:val="24"/>
          <w:szCs w:val="24"/>
        </w:rPr>
        <w:t>(19)_________</w:t>
      </w:r>
      <w:r w:rsidRPr="00627951">
        <w:rPr>
          <w:rFonts w:ascii="Times New Roman" w:eastAsia="Times New Roman" w:hAnsi="Times New Roman" w:cs="Times New Roman"/>
          <w:color w:val="000000" w:themeColor="text1"/>
          <w:sz w:val="24"/>
          <w:szCs w:val="24"/>
        </w:rPr>
        <w:t>. As they interact, students develop a deeper appreciation for the values, traditions, and customs of others. Education, in this sense, becomes a powerful tool for building a global community </w:t>
      </w:r>
      <w:r w:rsidRPr="00627951">
        <w:rPr>
          <w:rFonts w:ascii="Times New Roman" w:eastAsia="Times New Roman" w:hAnsi="Times New Roman" w:cs="Times New Roman"/>
          <w:b/>
          <w:bCs/>
          <w:color w:val="000000" w:themeColor="text1"/>
          <w:sz w:val="24"/>
          <w:szCs w:val="24"/>
        </w:rPr>
        <w:t>(20)_________</w:t>
      </w:r>
      <w:r w:rsidRPr="00627951">
        <w:rPr>
          <w:rFonts w:ascii="Times New Roman" w:eastAsia="Times New Roman" w:hAnsi="Times New Roman" w:cs="Times New Roman"/>
          <w:color w:val="000000" w:themeColor="text1"/>
          <w:sz w:val="24"/>
          <w:szCs w:val="24"/>
        </w:rPr>
        <w:t> that contribute to society's growth.</w:t>
      </w:r>
    </w:p>
    <w:p w14:paraId="02281442" w14:textId="77777777" w:rsidR="00627951" w:rsidRPr="00627951" w:rsidRDefault="00627951" w:rsidP="00627951">
      <w:pPr>
        <w:spacing w:after="0" w:line="240" w:lineRule="auto"/>
        <w:ind w:firstLine="42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However, it is essential to recognize that education must go beyond simply presenting information. Teachers play a vital role in creating an inclusive environment where all students feel valued. By adopting culturally responsive teaching methods and using diverse materials, </w:t>
      </w:r>
      <w:r w:rsidRPr="00627951">
        <w:rPr>
          <w:rFonts w:ascii="Times New Roman" w:eastAsia="Times New Roman" w:hAnsi="Times New Roman" w:cs="Times New Roman"/>
          <w:b/>
          <w:bCs/>
          <w:color w:val="000000" w:themeColor="text1"/>
          <w:sz w:val="24"/>
          <w:szCs w:val="24"/>
        </w:rPr>
        <w:t>(21)_________</w:t>
      </w:r>
      <w:r w:rsidRPr="00627951">
        <w:rPr>
          <w:rFonts w:ascii="Times New Roman" w:eastAsia="Times New Roman" w:hAnsi="Times New Roman" w:cs="Times New Roman"/>
          <w:color w:val="000000" w:themeColor="text1"/>
          <w:sz w:val="24"/>
          <w:szCs w:val="24"/>
        </w:rPr>
        <w:t>.</w:t>
      </w:r>
    </w:p>
    <w:p w14:paraId="569DD455" w14:textId="77777777" w:rsidR="00627951" w:rsidRPr="00627951" w:rsidRDefault="00627951" w:rsidP="00627951">
      <w:pPr>
        <w:spacing w:after="0" w:line="240" w:lineRule="auto"/>
        <w:ind w:firstLine="42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In conclusion, the role of education in promoting a multicultural world is undeniably significant. By fostering curiosity about the world’s cultures and encouraging open-mindedness, </w:t>
      </w:r>
      <w:r w:rsidRPr="00627951">
        <w:rPr>
          <w:rFonts w:ascii="Times New Roman" w:eastAsia="Times New Roman" w:hAnsi="Times New Roman" w:cs="Times New Roman"/>
          <w:b/>
          <w:bCs/>
          <w:color w:val="000000" w:themeColor="text1"/>
          <w:sz w:val="24"/>
          <w:szCs w:val="24"/>
        </w:rPr>
        <w:t>(22)_________</w:t>
      </w:r>
      <w:r w:rsidRPr="00627951">
        <w:rPr>
          <w:rFonts w:ascii="Times New Roman" w:eastAsia="Times New Roman" w:hAnsi="Times New Roman" w:cs="Times New Roman"/>
          <w:color w:val="000000" w:themeColor="text1"/>
          <w:sz w:val="24"/>
          <w:szCs w:val="24"/>
        </w:rPr>
        <w:t> who can navigate an increasingly complex, interconnected world.</w:t>
      </w:r>
    </w:p>
    <w:p w14:paraId="7FE7AF19"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Question 18:</w:t>
      </w:r>
    </w:p>
    <w:p w14:paraId="76354A57" w14:textId="77777777" w:rsidR="00627951" w:rsidRPr="00627951" w:rsidRDefault="00627951" w:rsidP="00E6432B">
      <w:pPr>
        <w:numPr>
          <w:ilvl w:val="0"/>
          <w:numId w:val="451"/>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education holds the power to bridge cultural divides</w:t>
      </w:r>
    </w:p>
    <w:p w14:paraId="7571D9F9" w14:textId="77777777" w:rsidR="00627951" w:rsidRPr="00627951" w:rsidRDefault="00627951" w:rsidP="00E6432B">
      <w:pPr>
        <w:numPr>
          <w:ilvl w:val="0"/>
          <w:numId w:val="451"/>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education, which holds the power to bridge cultural divides</w:t>
      </w:r>
    </w:p>
    <w:p w14:paraId="2BC414BA" w14:textId="77777777" w:rsidR="00627951" w:rsidRPr="00627951" w:rsidRDefault="00627951" w:rsidP="00E6432B">
      <w:pPr>
        <w:numPr>
          <w:ilvl w:val="0"/>
          <w:numId w:val="451"/>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having held the power to bridge cultural divides</w:t>
      </w:r>
    </w:p>
    <w:p w14:paraId="1C5BF35F" w14:textId="77777777" w:rsidR="00627951" w:rsidRPr="00627951" w:rsidRDefault="00627951" w:rsidP="00E6432B">
      <w:pPr>
        <w:numPr>
          <w:ilvl w:val="0"/>
          <w:numId w:val="451"/>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education that holds the power to bridge cultural divides</w:t>
      </w:r>
    </w:p>
    <w:p w14:paraId="0E944826"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Question 19:</w:t>
      </w:r>
    </w:p>
    <w:p w14:paraId="69A09BF7" w14:textId="77777777" w:rsidR="00627951" w:rsidRPr="00627951" w:rsidRDefault="00627951" w:rsidP="00E6432B">
      <w:pPr>
        <w:numPr>
          <w:ilvl w:val="0"/>
          <w:numId w:val="452"/>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classrooms are filled with students from various backgrounds, offering unique opportunities for cross-cultural learning</w:t>
      </w:r>
    </w:p>
    <w:p w14:paraId="518C3B7B" w14:textId="77777777" w:rsidR="00627951" w:rsidRPr="00627951" w:rsidRDefault="00627951" w:rsidP="00E6432B">
      <w:pPr>
        <w:numPr>
          <w:ilvl w:val="0"/>
          <w:numId w:val="452"/>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classrooms filled with students from various backgrounds offer unique opportunities for cross-cultural learning</w:t>
      </w:r>
    </w:p>
    <w:p w14:paraId="0BD2B4FB" w14:textId="77777777" w:rsidR="00627951" w:rsidRPr="00627951" w:rsidRDefault="00627951" w:rsidP="00E6432B">
      <w:pPr>
        <w:numPr>
          <w:ilvl w:val="0"/>
          <w:numId w:val="452"/>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classrooms, where students from different backgrounds are taught, provide opportunities for academic learning</w:t>
      </w:r>
    </w:p>
    <w:p w14:paraId="2D75A5C0" w14:textId="77777777" w:rsidR="00627951" w:rsidRPr="00627951" w:rsidRDefault="00627951" w:rsidP="00E6432B">
      <w:pPr>
        <w:numPr>
          <w:ilvl w:val="0"/>
          <w:numId w:val="452"/>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classrooms filled with students from various backgrounds provide opportunities for cultural exchange and understanding among students</w:t>
      </w:r>
    </w:p>
    <w:p w14:paraId="156482CE"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Question 20:</w:t>
      </w:r>
    </w:p>
    <w:p w14:paraId="4BFADA53" w14:textId="77777777" w:rsidR="00627951" w:rsidRPr="00627951" w:rsidRDefault="00627951" w:rsidP="00E6432B">
      <w:pPr>
        <w:numPr>
          <w:ilvl w:val="0"/>
          <w:numId w:val="453"/>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where cultural differences were not seen as barriers but as strengths</w:t>
      </w:r>
    </w:p>
    <w:p w14:paraId="7196728C" w14:textId="77777777" w:rsidR="00627951" w:rsidRPr="00627951" w:rsidRDefault="00627951" w:rsidP="00E6432B">
      <w:pPr>
        <w:numPr>
          <w:ilvl w:val="0"/>
          <w:numId w:val="453"/>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where cultural differences will not be seen as barriers but as strengths</w:t>
      </w:r>
    </w:p>
    <w:p w14:paraId="33B5613E" w14:textId="77777777" w:rsidR="00627951" w:rsidRPr="00627951" w:rsidRDefault="00627951" w:rsidP="00E6432B">
      <w:pPr>
        <w:numPr>
          <w:ilvl w:val="0"/>
          <w:numId w:val="453"/>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where cultural differences which are not seen as barriers but as strengths</w:t>
      </w:r>
    </w:p>
    <w:p w14:paraId="50604F14" w14:textId="77777777" w:rsidR="00627951" w:rsidRPr="00627951" w:rsidRDefault="00627951" w:rsidP="00E6432B">
      <w:pPr>
        <w:numPr>
          <w:ilvl w:val="0"/>
          <w:numId w:val="453"/>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where cultural differences are not seen as barriers but as strengths</w:t>
      </w:r>
    </w:p>
    <w:p w14:paraId="19C69E04"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Question 21:</w:t>
      </w:r>
    </w:p>
    <w:p w14:paraId="73A8BA92" w14:textId="77777777" w:rsidR="00627951" w:rsidRPr="00627951" w:rsidRDefault="00627951" w:rsidP="00E6432B">
      <w:pPr>
        <w:numPr>
          <w:ilvl w:val="0"/>
          <w:numId w:val="454"/>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educators ensuring that every voice is heard and respected</w:t>
      </w:r>
    </w:p>
    <w:p w14:paraId="2B0A58F1" w14:textId="77777777" w:rsidR="00627951" w:rsidRPr="00627951" w:rsidRDefault="00627951" w:rsidP="00E6432B">
      <w:pPr>
        <w:numPr>
          <w:ilvl w:val="0"/>
          <w:numId w:val="454"/>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educators ensuring every voice to be heard and respected</w:t>
      </w:r>
    </w:p>
    <w:p w14:paraId="4702F097" w14:textId="77777777" w:rsidR="00627951" w:rsidRPr="00627951" w:rsidRDefault="00627951" w:rsidP="00E6432B">
      <w:pPr>
        <w:numPr>
          <w:ilvl w:val="0"/>
          <w:numId w:val="454"/>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educators ensure that every voice is heard and respected</w:t>
      </w:r>
    </w:p>
    <w:p w14:paraId="56D49EEE" w14:textId="77777777" w:rsidR="00627951" w:rsidRPr="00627951" w:rsidRDefault="00627951" w:rsidP="00E6432B">
      <w:pPr>
        <w:numPr>
          <w:ilvl w:val="0"/>
          <w:numId w:val="454"/>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educators having ensured that every voice is heard and respected</w:t>
      </w:r>
    </w:p>
    <w:p w14:paraId="35E1F4A4"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Question 22:</w:t>
      </w:r>
    </w:p>
    <w:p w14:paraId="38730BCC" w14:textId="77777777" w:rsidR="00627951" w:rsidRPr="00627951" w:rsidRDefault="00627951" w:rsidP="00E6432B">
      <w:pPr>
        <w:numPr>
          <w:ilvl w:val="0"/>
          <w:numId w:val="455"/>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education provides students with the tools they need to succeed in life</w:t>
      </w:r>
    </w:p>
    <w:p w14:paraId="3098713E" w14:textId="77777777" w:rsidR="00627951" w:rsidRPr="00627951" w:rsidRDefault="00627951" w:rsidP="00E6432B">
      <w:pPr>
        <w:numPr>
          <w:ilvl w:val="0"/>
          <w:numId w:val="455"/>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education teaches students basic math and reading skills</w:t>
      </w:r>
    </w:p>
    <w:p w14:paraId="633D3316" w14:textId="77777777" w:rsidR="00627951" w:rsidRPr="00627951" w:rsidRDefault="00627951" w:rsidP="00E6432B">
      <w:pPr>
        <w:numPr>
          <w:ilvl w:val="0"/>
          <w:numId w:val="455"/>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education empowers students to become global citizens</w:t>
      </w:r>
    </w:p>
    <w:p w14:paraId="3DDDAB7C" w14:textId="77777777" w:rsidR="00627951" w:rsidRPr="00627951" w:rsidRDefault="00627951" w:rsidP="00E6432B">
      <w:pPr>
        <w:numPr>
          <w:ilvl w:val="0"/>
          <w:numId w:val="455"/>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education allows students to travel and explore different cultures</w:t>
      </w:r>
    </w:p>
    <w:p w14:paraId="7C087B60"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Read the following passage about From 9-to-5 to Flexibility: The New Era of Work and mark the letter A, B, C or D on your answer sheet to indicate the best answer to each of the following questions from 23 to 30.</w:t>
      </w:r>
    </w:p>
    <w:p w14:paraId="6C720F14" w14:textId="77777777" w:rsidR="00627951" w:rsidRPr="00627951" w:rsidRDefault="00627951" w:rsidP="00627951">
      <w:pPr>
        <w:spacing w:after="0" w:line="240" w:lineRule="auto"/>
        <w:ind w:firstLine="42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lastRenderedPageBreak/>
        <w:t>The traditional 9-to-5 workday has been the standard for decades, but this is rapidly changing. With advancements in technology and the shift caused by the pandemic, more employees are embracing flexible work arrangements. Remote work, flexible hours, and </w:t>
      </w:r>
      <w:r w:rsidRPr="00627951">
        <w:rPr>
          <w:rFonts w:ascii="Times New Roman" w:eastAsia="Times New Roman" w:hAnsi="Times New Roman" w:cs="Times New Roman"/>
          <w:b/>
          <w:bCs/>
          <w:color w:val="000000" w:themeColor="text1"/>
          <w:sz w:val="24"/>
          <w:szCs w:val="24"/>
          <w:u w:val="single"/>
        </w:rPr>
        <w:t>freelancing</w:t>
      </w:r>
      <w:r w:rsidRPr="00627951">
        <w:rPr>
          <w:rFonts w:ascii="Times New Roman" w:eastAsia="Times New Roman" w:hAnsi="Times New Roman" w:cs="Times New Roman"/>
          <w:color w:val="000000" w:themeColor="text1"/>
          <w:sz w:val="24"/>
          <w:szCs w:val="24"/>
        </w:rPr>
        <w:t> are becoming popular options that allow workers to balance their professional and personal lives more effectively. These changes have also led to a rethinking of what it means to be productive, with many employees now able to work from anywhere in the world.</w:t>
      </w:r>
    </w:p>
    <w:p w14:paraId="6EB9602F" w14:textId="77777777" w:rsidR="00627951" w:rsidRPr="00627951" w:rsidRDefault="00627951" w:rsidP="00627951">
      <w:pPr>
        <w:spacing w:after="0" w:line="240" w:lineRule="auto"/>
        <w:ind w:firstLine="42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While flexibility offers many advantages, such as improved productivity and better work-life balance, </w:t>
      </w:r>
      <w:r w:rsidRPr="00627951">
        <w:rPr>
          <w:rFonts w:ascii="Times New Roman" w:eastAsia="Times New Roman" w:hAnsi="Times New Roman" w:cs="Times New Roman"/>
          <w:b/>
          <w:bCs/>
          <w:color w:val="000000" w:themeColor="text1"/>
          <w:sz w:val="24"/>
          <w:szCs w:val="24"/>
        </w:rPr>
        <w:t>it</w:t>
      </w:r>
      <w:r w:rsidRPr="00627951">
        <w:rPr>
          <w:rFonts w:ascii="Times New Roman" w:eastAsia="Times New Roman" w:hAnsi="Times New Roman" w:cs="Times New Roman"/>
          <w:color w:val="000000" w:themeColor="text1"/>
          <w:sz w:val="24"/>
          <w:szCs w:val="24"/>
        </w:rPr>
        <w:t> also presents challenges. Many employees find it hard to maintain clear boundaries between work and personal time. Additionally, the isolation of working from home can lead to feelings of disconnection from colleagues, making it harder to build relationships and collaborate effectively. Some employees even report that they feel disconnected from their company’s culture, which can affect overall engagement.</w:t>
      </w:r>
    </w:p>
    <w:p w14:paraId="58ABD6E5" w14:textId="77777777" w:rsidR="00627951" w:rsidRPr="00627951" w:rsidRDefault="00627951" w:rsidP="00627951">
      <w:pPr>
        <w:spacing w:after="0" w:line="240" w:lineRule="auto"/>
        <w:ind w:firstLine="42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u w:val="single"/>
        </w:rPr>
        <w:t>As businesses transition to these new work models, the key question is how to create policies that maintain flexibility while fostering collaboration and accountability</w:t>
      </w:r>
      <w:r w:rsidRPr="00627951">
        <w:rPr>
          <w:rFonts w:ascii="Times New Roman" w:eastAsia="Times New Roman" w:hAnsi="Times New Roman" w:cs="Times New Roman"/>
          <w:b/>
          <w:bCs/>
          <w:color w:val="000000" w:themeColor="text1"/>
          <w:sz w:val="24"/>
          <w:szCs w:val="24"/>
        </w:rPr>
        <w:t>.</w:t>
      </w:r>
      <w:r w:rsidRPr="00627951">
        <w:rPr>
          <w:rFonts w:ascii="Times New Roman" w:eastAsia="Times New Roman" w:hAnsi="Times New Roman" w:cs="Times New Roman"/>
          <w:color w:val="000000" w:themeColor="text1"/>
          <w:sz w:val="24"/>
          <w:szCs w:val="24"/>
        </w:rPr>
        <w:t> Companies need to strike a balance between giving employees freedom and ensuring they remain productive and engaged. This new approach to work demands innovation from both employers and employees.</w:t>
      </w:r>
    </w:p>
    <w:p w14:paraId="535FF7B7" w14:textId="77777777" w:rsidR="00627951" w:rsidRPr="00627951" w:rsidRDefault="00627951" w:rsidP="00627951">
      <w:pPr>
        <w:spacing w:after="0" w:line="240" w:lineRule="auto"/>
        <w:ind w:firstLine="42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In conclusion, the future of work is </w:t>
      </w:r>
      <w:r w:rsidRPr="00627951">
        <w:rPr>
          <w:rFonts w:ascii="Times New Roman" w:eastAsia="Times New Roman" w:hAnsi="Times New Roman" w:cs="Times New Roman"/>
          <w:b/>
          <w:bCs/>
          <w:color w:val="000000" w:themeColor="text1"/>
          <w:sz w:val="24"/>
          <w:szCs w:val="24"/>
          <w:u w:val="single"/>
        </w:rPr>
        <w:t>undoubtedly</w:t>
      </w:r>
      <w:r w:rsidRPr="00627951">
        <w:rPr>
          <w:rFonts w:ascii="Times New Roman" w:eastAsia="Times New Roman" w:hAnsi="Times New Roman" w:cs="Times New Roman"/>
          <w:color w:val="000000" w:themeColor="text1"/>
          <w:sz w:val="24"/>
          <w:szCs w:val="24"/>
        </w:rPr>
        <w:t> more flexible, but it requires thoughtful planning. By addressing the challenges and embracing the benefits, organizations can create environments where employees thrive both personally and professionally.</w:t>
      </w:r>
    </w:p>
    <w:p w14:paraId="23AF103B"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Question 23: </w:t>
      </w:r>
      <w:r w:rsidRPr="00627951">
        <w:rPr>
          <w:rFonts w:ascii="Times New Roman" w:eastAsia="Times New Roman" w:hAnsi="Times New Roman" w:cs="Times New Roman"/>
          <w:color w:val="000000" w:themeColor="text1"/>
          <w:sz w:val="24"/>
          <w:szCs w:val="24"/>
        </w:rPr>
        <w:t>Which of the following is NOT mentioned as a benefit of flexible work?</w:t>
      </w:r>
    </w:p>
    <w:p w14:paraId="0E0E7EBA" w14:textId="77777777" w:rsidR="00627951" w:rsidRPr="00627951" w:rsidRDefault="00627951" w:rsidP="00E6432B">
      <w:pPr>
        <w:numPr>
          <w:ilvl w:val="0"/>
          <w:numId w:val="456"/>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Improved productivity</w:t>
      </w:r>
    </w:p>
    <w:p w14:paraId="5D20707F" w14:textId="77777777" w:rsidR="00627951" w:rsidRPr="00627951" w:rsidRDefault="00627951" w:rsidP="00E6432B">
      <w:pPr>
        <w:numPr>
          <w:ilvl w:val="0"/>
          <w:numId w:val="456"/>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Enhanced company culture</w:t>
      </w:r>
    </w:p>
    <w:p w14:paraId="4088AA8D" w14:textId="77777777" w:rsidR="00627951" w:rsidRPr="00627951" w:rsidRDefault="00627951" w:rsidP="00E6432B">
      <w:pPr>
        <w:numPr>
          <w:ilvl w:val="0"/>
          <w:numId w:val="456"/>
        </w:numPr>
        <w:spacing w:after="0" w:line="240" w:lineRule="auto"/>
        <w:ind w:left="0" w:firstLine="900"/>
        <w:rPr>
          <w:rFonts w:ascii="Times New Roman" w:eastAsia="Times New Roman" w:hAnsi="Times New Roman" w:cs="Times New Roman"/>
          <w:color w:val="000000" w:themeColor="text1"/>
          <w:sz w:val="24"/>
          <w:szCs w:val="24"/>
        </w:rPr>
      </w:pPr>
      <w:bookmarkStart w:id="0" w:name="_GoBack"/>
      <w:bookmarkEnd w:id="0"/>
      <w:r w:rsidRPr="00627951">
        <w:rPr>
          <w:rFonts w:ascii="Times New Roman" w:eastAsia="Times New Roman" w:hAnsi="Times New Roman" w:cs="Times New Roman"/>
          <w:color w:val="000000" w:themeColor="text1"/>
          <w:sz w:val="24"/>
          <w:szCs w:val="24"/>
        </w:rPr>
        <w:t>Better work-life balance</w:t>
      </w:r>
    </w:p>
    <w:p w14:paraId="5603CB12" w14:textId="77777777" w:rsidR="00627951" w:rsidRPr="00627951" w:rsidRDefault="00627951" w:rsidP="00E6432B">
      <w:pPr>
        <w:numPr>
          <w:ilvl w:val="0"/>
          <w:numId w:val="456"/>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Ability to work from anywhere in the world</w:t>
      </w:r>
    </w:p>
    <w:p w14:paraId="6A92684C"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Question 24: </w:t>
      </w:r>
      <w:r w:rsidRPr="00627951">
        <w:rPr>
          <w:rFonts w:ascii="Times New Roman" w:eastAsia="Times New Roman" w:hAnsi="Times New Roman" w:cs="Times New Roman"/>
          <w:color w:val="000000" w:themeColor="text1"/>
          <w:sz w:val="24"/>
          <w:szCs w:val="24"/>
        </w:rPr>
        <w:t>The word </w:t>
      </w:r>
      <w:r w:rsidRPr="00627951">
        <w:rPr>
          <w:rFonts w:ascii="Times New Roman" w:eastAsia="Times New Roman" w:hAnsi="Times New Roman" w:cs="Times New Roman"/>
          <w:b/>
          <w:bCs/>
          <w:color w:val="000000" w:themeColor="text1"/>
          <w:sz w:val="24"/>
          <w:szCs w:val="24"/>
        </w:rPr>
        <w:t>“</w:t>
      </w:r>
      <w:r w:rsidRPr="00627951">
        <w:rPr>
          <w:rFonts w:ascii="Times New Roman" w:eastAsia="Times New Roman" w:hAnsi="Times New Roman" w:cs="Times New Roman"/>
          <w:b/>
          <w:bCs/>
          <w:color w:val="000000" w:themeColor="text1"/>
          <w:sz w:val="24"/>
          <w:szCs w:val="24"/>
          <w:u w:val="single"/>
        </w:rPr>
        <w:t>freelancing</w:t>
      </w:r>
      <w:r w:rsidRPr="00627951">
        <w:rPr>
          <w:rFonts w:ascii="Times New Roman" w:eastAsia="Times New Roman" w:hAnsi="Times New Roman" w:cs="Times New Roman"/>
          <w:b/>
          <w:bCs/>
          <w:color w:val="000000" w:themeColor="text1"/>
          <w:sz w:val="24"/>
          <w:szCs w:val="24"/>
        </w:rPr>
        <w:t>” </w:t>
      </w:r>
      <w:r w:rsidRPr="00627951">
        <w:rPr>
          <w:rFonts w:ascii="Times New Roman" w:eastAsia="Times New Roman" w:hAnsi="Times New Roman" w:cs="Times New Roman"/>
          <w:color w:val="000000" w:themeColor="text1"/>
          <w:sz w:val="24"/>
          <w:szCs w:val="24"/>
        </w:rPr>
        <w:t>in paragraph 1 is OPPOSITE in meaning to _________.</w:t>
      </w:r>
    </w:p>
    <w:p w14:paraId="0DB827FE" w14:textId="77777777" w:rsidR="00627951" w:rsidRPr="00627951" w:rsidRDefault="00627951" w:rsidP="00E6432B">
      <w:pPr>
        <w:numPr>
          <w:ilvl w:val="0"/>
          <w:numId w:val="457"/>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Remote work</w:t>
      </w:r>
      <w:r w:rsidRPr="00627951">
        <w:rPr>
          <w:rFonts w:ascii="Times New Roman" w:eastAsia="Times New Roman" w:hAnsi="Times New Roman" w:cs="Times New Roman"/>
          <w:b/>
          <w:bCs/>
          <w:color w:val="000000" w:themeColor="text1"/>
          <w:sz w:val="24"/>
          <w:szCs w:val="24"/>
        </w:rPr>
        <w:t>                        B. </w:t>
      </w:r>
      <w:r w:rsidRPr="00627951">
        <w:rPr>
          <w:rFonts w:ascii="Times New Roman" w:eastAsia="Times New Roman" w:hAnsi="Times New Roman" w:cs="Times New Roman"/>
          <w:color w:val="000000" w:themeColor="text1"/>
          <w:sz w:val="24"/>
          <w:szCs w:val="24"/>
        </w:rPr>
        <w:t>Full-time employment</w:t>
      </w:r>
      <w:r w:rsidRPr="00627951">
        <w:rPr>
          <w:rFonts w:ascii="Times New Roman" w:eastAsia="Times New Roman" w:hAnsi="Times New Roman" w:cs="Times New Roman"/>
          <w:b/>
          <w:bCs/>
          <w:color w:val="000000" w:themeColor="text1"/>
          <w:sz w:val="24"/>
          <w:szCs w:val="24"/>
        </w:rPr>
        <w:t>                C. </w:t>
      </w:r>
      <w:r w:rsidRPr="00627951">
        <w:rPr>
          <w:rFonts w:ascii="Times New Roman" w:eastAsia="Times New Roman" w:hAnsi="Times New Roman" w:cs="Times New Roman"/>
          <w:color w:val="000000" w:themeColor="text1"/>
          <w:sz w:val="24"/>
          <w:szCs w:val="24"/>
        </w:rPr>
        <w:t>Flexible hours</w:t>
      </w:r>
      <w:r w:rsidRPr="00627951">
        <w:rPr>
          <w:rFonts w:ascii="Times New Roman" w:eastAsia="Times New Roman" w:hAnsi="Times New Roman" w:cs="Times New Roman"/>
          <w:b/>
          <w:bCs/>
          <w:color w:val="000000" w:themeColor="text1"/>
          <w:sz w:val="24"/>
          <w:szCs w:val="24"/>
        </w:rPr>
        <w:t>                        D. </w:t>
      </w:r>
      <w:r w:rsidRPr="00627951">
        <w:rPr>
          <w:rFonts w:ascii="Times New Roman" w:eastAsia="Times New Roman" w:hAnsi="Times New Roman" w:cs="Times New Roman"/>
          <w:color w:val="000000" w:themeColor="text1"/>
          <w:sz w:val="24"/>
          <w:szCs w:val="24"/>
        </w:rPr>
        <w:t>Work-life balance</w:t>
      </w:r>
    </w:p>
    <w:p w14:paraId="6CE302D4"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Question 25: </w:t>
      </w:r>
      <w:r w:rsidRPr="00627951">
        <w:rPr>
          <w:rFonts w:ascii="Times New Roman" w:eastAsia="Times New Roman" w:hAnsi="Times New Roman" w:cs="Times New Roman"/>
          <w:color w:val="000000" w:themeColor="text1"/>
          <w:sz w:val="24"/>
          <w:szCs w:val="24"/>
        </w:rPr>
        <w:t>The word “</w:t>
      </w:r>
      <w:r w:rsidRPr="00627951">
        <w:rPr>
          <w:rFonts w:ascii="Times New Roman" w:eastAsia="Times New Roman" w:hAnsi="Times New Roman" w:cs="Times New Roman"/>
          <w:b/>
          <w:bCs/>
          <w:color w:val="000000" w:themeColor="text1"/>
          <w:sz w:val="24"/>
          <w:szCs w:val="24"/>
        </w:rPr>
        <w:t>it</w:t>
      </w:r>
      <w:r w:rsidRPr="00627951">
        <w:rPr>
          <w:rFonts w:ascii="Times New Roman" w:eastAsia="Times New Roman" w:hAnsi="Times New Roman" w:cs="Times New Roman"/>
          <w:color w:val="000000" w:themeColor="text1"/>
          <w:sz w:val="24"/>
          <w:szCs w:val="24"/>
        </w:rPr>
        <w:t>” in paragraph 2 refers to _________.</w:t>
      </w:r>
    </w:p>
    <w:p w14:paraId="5BF06AC3" w14:textId="77777777" w:rsidR="00627951" w:rsidRPr="00627951" w:rsidRDefault="00627951" w:rsidP="00E6432B">
      <w:pPr>
        <w:numPr>
          <w:ilvl w:val="0"/>
          <w:numId w:val="458"/>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Flexibility</w:t>
      </w:r>
    </w:p>
    <w:p w14:paraId="313C9C79" w14:textId="77777777" w:rsidR="00627951" w:rsidRPr="00627951" w:rsidRDefault="00627951" w:rsidP="00E6432B">
      <w:pPr>
        <w:numPr>
          <w:ilvl w:val="0"/>
          <w:numId w:val="458"/>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The isolation of working from home</w:t>
      </w:r>
    </w:p>
    <w:p w14:paraId="7D4B9B6E" w14:textId="77777777" w:rsidR="00627951" w:rsidRPr="00627951" w:rsidRDefault="00627951" w:rsidP="00E6432B">
      <w:pPr>
        <w:numPr>
          <w:ilvl w:val="0"/>
          <w:numId w:val="458"/>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Remote work</w:t>
      </w:r>
    </w:p>
    <w:p w14:paraId="5896C41E" w14:textId="77777777" w:rsidR="00627951" w:rsidRPr="00627951" w:rsidRDefault="00627951" w:rsidP="00E6432B">
      <w:pPr>
        <w:numPr>
          <w:ilvl w:val="0"/>
          <w:numId w:val="458"/>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Work-life balance</w:t>
      </w:r>
    </w:p>
    <w:p w14:paraId="2AEEA82A"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Question 26: </w:t>
      </w:r>
      <w:r w:rsidRPr="00627951">
        <w:rPr>
          <w:rFonts w:ascii="Times New Roman" w:eastAsia="Times New Roman" w:hAnsi="Times New Roman" w:cs="Times New Roman"/>
          <w:color w:val="000000" w:themeColor="text1"/>
          <w:sz w:val="24"/>
          <w:szCs w:val="24"/>
        </w:rPr>
        <w:t>Which of the following best paraphrases the underlined sentence in paragraph 3?</w:t>
      </w:r>
    </w:p>
    <w:p w14:paraId="20B61100" w14:textId="77777777" w:rsidR="00627951" w:rsidRPr="00627951" w:rsidRDefault="00627951" w:rsidP="00E6432B">
      <w:pPr>
        <w:numPr>
          <w:ilvl w:val="0"/>
          <w:numId w:val="459"/>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Businesses must decide how to balance flexibility with the need for teamwork and responsibility in new work models.</w:t>
      </w:r>
    </w:p>
    <w:p w14:paraId="03B6FA41" w14:textId="77777777" w:rsidR="00627951" w:rsidRPr="00627951" w:rsidRDefault="00627951" w:rsidP="00E6432B">
      <w:pPr>
        <w:numPr>
          <w:ilvl w:val="0"/>
          <w:numId w:val="459"/>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Companies need to focus on maintaining productivity and reducing isolation as they adopt flexible work practices.</w:t>
      </w:r>
    </w:p>
    <w:p w14:paraId="1DAB4D82" w14:textId="77777777" w:rsidR="00627951" w:rsidRPr="00627951" w:rsidRDefault="00627951" w:rsidP="00E6432B">
      <w:pPr>
        <w:numPr>
          <w:ilvl w:val="0"/>
          <w:numId w:val="459"/>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The challenge for businesses is to find ways to embrace new work models without sacrificing the company culture.</w:t>
      </w:r>
    </w:p>
    <w:p w14:paraId="4FC9290D" w14:textId="77777777" w:rsidR="00627951" w:rsidRPr="00627951" w:rsidRDefault="00627951" w:rsidP="00E6432B">
      <w:pPr>
        <w:numPr>
          <w:ilvl w:val="0"/>
          <w:numId w:val="459"/>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The main concern for businesses is how to keep employees motivated while working from home.</w:t>
      </w:r>
    </w:p>
    <w:p w14:paraId="7338B3BB"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Question 27: </w:t>
      </w:r>
      <w:r w:rsidRPr="00627951">
        <w:rPr>
          <w:rFonts w:ascii="Times New Roman" w:eastAsia="Times New Roman" w:hAnsi="Times New Roman" w:cs="Times New Roman"/>
          <w:color w:val="000000" w:themeColor="text1"/>
          <w:sz w:val="24"/>
          <w:szCs w:val="24"/>
        </w:rPr>
        <w:t>The word</w:t>
      </w:r>
      <w:r w:rsidRPr="00627951">
        <w:rPr>
          <w:rFonts w:ascii="Times New Roman" w:eastAsia="Times New Roman" w:hAnsi="Times New Roman" w:cs="Times New Roman"/>
          <w:b/>
          <w:bCs/>
          <w:color w:val="000000" w:themeColor="text1"/>
          <w:sz w:val="24"/>
          <w:szCs w:val="24"/>
        </w:rPr>
        <w:t> “</w:t>
      </w:r>
      <w:r w:rsidRPr="00627951">
        <w:rPr>
          <w:rFonts w:ascii="Times New Roman" w:eastAsia="Times New Roman" w:hAnsi="Times New Roman" w:cs="Times New Roman"/>
          <w:b/>
          <w:bCs/>
          <w:color w:val="000000" w:themeColor="text1"/>
          <w:sz w:val="24"/>
          <w:szCs w:val="24"/>
          <w:u w:val="single"/>
        </w:rPr>
        <w:t>undoubtedly</w:t>
      </w:r>
      <w:r w:rsidRPr="00627951">
        <w:rPr>
          <w:rFonts w:ascii="Times New Roman" w:eastAsia="Times New Roman" w:hAnsi="Times New Roman" w:cs="Times New Roman"/>
          <w:b/>
          <w:bCs/>
          <w:color w:val="000000" w:themeColor="text1"/>
          <w:sz w:val="24"/>
          <w:szCs w:val="24"/>
        </w:rPr>
        <w:t>” </w:t>
      </w:r>
      <w:r w:rsidRPr="00627951">
        <w:rPr>
          <w:rFonts w:ascii="Times New Roman" w:eastAsia="Times New Roman" w:hAnsi="Times New Roman" w:cs="Times New Roman"/>
          <w:color w:val="000000" w:themeColor="text1"/>
          <w:sz w:val="24"/>
          <w:szCs w:val="24"/>
        </w:rPr>
        <w:t>in paragraph 4 could be best replaced by _________.</w:t>
      </w:r>
    </w:p>
    <w:p w14:paraId="61540F3B" w14:textId="77777777" w:rsidR="00627951" w:rsidRPr="00627951" w:rsidRDefault="00627951" w:rsidP="00E6432B">
      <w:pPr>
        <w:numPr>
          <w:ilvl w:val="0"/>
          <w:numId w:val="460"/>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likely</w:t>
      </w:r>
      <w:r w:rsidRPr="00627951">
        <w:rPr>
          <w:rFonts w:ascii="Times New Roman" w:eastAsia="Times New Roman" w:hAnsi="Times New Roman" w:cs="Times New Roman"/>
          <w:b/>
          <w:bCs/>
          <w:color w:val="000000" w:themeColor="text1"/>
          <w:sz w:val="24"/>
          <w:szCs w:val="24"/>
        </w:rPr>
        <w:t>                                        B. </w:t>
      </w:r>
      <w:r w:rsidRPr="00627951">
        <w:rPr>
          <w:rFonts w:ascii="Times New Roman" w:eastAsia="Times New Roman" w:hAnsi="Times New Roman" w:cs="Times New Roman"/>
          <w:color w:val="000000" w:themeColor="text1"/>
          <w:sz w:val="24"/>
          <w:szCs w:val="24"/>
        </w:rPr>
        <w:t>possibly</w:t>
      </w:r>
      <w:r w:rsidRPr="00627951">
        <w:rPr>
          <w:rFonts w:ascii="Times New Roman" w:eastAsia="Times New Roman" w:hAnsi="Times New Roman" w:cs="Times New Roman"/>
          <w:b/>
          <w:bCs/>
          <w:color w:val="000000" w:themeColor="text1"/>
          <w:sz w:val="24"/>
          <w:szCs w:val="24"/>
        </w:rPr>
        <w:t>                                C. </w:t>
      </w:r>
      <w:r w:rsidRPr="00627951">
        <w:rPr>
          <w:rFonts w:ascii="Times New Roman" w:eastAsia="Times New Roman" w:hAnsi="Times New Roman" w:cs="Times New Roman"/>
          <w:color w:val="000000" w:themeColor="text1"/>
          <w:sz w:val="24"/>
          <w:szCs w:val="24"/>
        </w:rPr>
        <w:t>certainly</w:t>
      </w:r>
      <w:r w:rsidRPr="00627951">
        <w:rPr>
          <w:rFonts w:ascii="Times New Roman" w:eastAsia="Times New Roman" w:hAnsi="Times New Roman" w:cs="Times New Roman"/>
          <w:b/>
          <w:bCs/>
          <w:color w:val="000000" w:themeColor="text1"/>
          <w:sz w:val="24"/>
          <w:szCs w:val="24"/>
        </w:rPr>
        <w:t>                                        D. </w:t>
      </w:r>
      <w:r w:rsidRPr="00627951">
        <w:rPr>
          <w:rFonts w:ascii="Times New Roman" w:eastAsia="Times New Roman" w:hAnsi="Times New Roman" w:cs="Times New Roman"/>
          <w:color w:val="000000" w:themeColor="text1"/>
          <w:sz w:val="24"/>
          <w:szCs w:val="24"/>
        </w:rPr>
        <w:t>arguably</w:t>
      </w:r>
    </w:p>
    <w:p w14:paraId="70D945D6"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Question 28: </w:t>
      </w:r>
      <w:r w:rsidRPr="00627951">
        <w:rPr>
          <w:rFonts w:ascii="Times New Roman" w:eastAsia="Times New Roman" w:hAnsi="Times New Roman" w:cs="Times New Roman"/>
          <w:color w:val="000000" w:themeColor="text1"/>
          <w:sz w:val="24"/>
          <w:szCs w:val="24"/>
        </w:rPr>
        <w:t>Which of the following is TRUE according to the passage?</w:t>
      </w:r>
    </w:p>
    <w:p w14:paraId="5A59292A" w14:textId="77777777" w:rsidR="00627951" w:rsidRPr="00627951" w:rsidRDefault="00627951" w:rsidP="00E6432B">
      <w:pPr>
        <w:numPr>
          <w:ilvl w:val="0"/>
          <w:numId w:val="461"/>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Flexible work arrangements have led to decreased productivity.</w:t>
      </w:r>
    </w:p>
    <w:p w14:paraId="298D0501" w14:textId="77777777" w:rsidR="00627951" w:rsidRPr="00627951" w:rsidRDefault="00627951" w:rsidP="00E6432B">
      <w:pPr>
        <w:numPr>
          <w:ilvl w:val="0"/>
          <w:numId w:val="461"/>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Remote work and freelancing are becoming less popular options.</w:t>
      </w:r>
    </w:p>
    <w:p w14:paraId="2205BB8D" w14:textId="77777777" w:rsidR="00627951" w:rsidRPr="00627951" w:rsidRDefault="00627951" w:rsidP="00E6432B">
      <w:pPr>
        <w:numPr>
          <w:ilvl w:val="0"/>
          <w:numId w:val="461"/>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Maintaining work-life balance is one of the challenges of flexible work.</w:t>
      </w:r>
    </w:p>
    <w:p w14:paraId="50F8CEF0" w14:textId="77777777" w:rsidR="00627951" w:rsidRPr="00627951" w:rsidRDefault="00627951" w:rsidP="00E6432B">
      <w:pPr>
        <w:numPr>
          <w:ilvl w:val="0"/>
          <w:numId w:val="461"/>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The shift to flexible work arrangements has caused employees to feel more connected to their company’s culture.</w:t>
      </w:r>
    </w:p>
    <w:p w14:paraId="7427A84C"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Question 29: </w:t>
      </w:r>
      <w:r w:rsidRPr="00627951">
        <w:rPr>
          <w:rFonts w:ascii="Times New Roman" w:eastAsia="Times New Roman" w:hAnsi="Times New Roman" w:cs="Times New Roman"/>
          <w:color w:val="000000" w:themeColor="text1"/>
          <w:sz w:val="24"/>
          <w:szCs w:val="24"/>
        </w:rPr>
        <w:t>In which paragraph does the writer mention a popular flexible work option?</w:t>
      </w:r>
    </w:p>
    <w:p w14:paraId="30706704" w14:textId="77777777" w:rsidR="00627951" w:rsidRPr="00627951" w:rsidRDefault="00627951" w:rsidP="00E6432B">
      <w:pPr>
        <w:numPr>
          <w:ilvl w:val="0"/>
          <w:numId w:val="462"/>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Paragraph 1        </w:t>
      </w:r>
      <w:r w:rsidRPr="00627951">
        <w:rPr>
          <w:rFonts w:ascii="Times New Roman" w:eastAsia="Times New Roman" w:hAnsi="Times New Roman" w:cs="Times New Roman"/>
          <w:b/>
          <w:bCs/>
          <w:color w:val="000000" w:themeColor="text1"/>
          <w:sz w:val="24"/>
          <w:szCs w:val="24"/>
        </w:rPr>
        <w:t>                        B. </w:t>
      </w:r>
      <w:r w:rsidRPr="00627951">
        <w:rPr>
          <w:rFonts w:ascii="Times New Roman" w:eastAsia="Times New Roman" w:hAnsi="Times New Roman" w:cs="Times New Roman"/>
          <w:color w:val="000000" w:themeColor="text1"/>
          <w:sz w:val="24"/>
          <w:szCs w:val="24"/>
        </w:rPr>
        <w:t>Paragraph 4        </w:t>
      </w:r>
      <w:r w:rsidRPr="00627951">
        <w:rPr>
          <w:rFonts w:ascii="Times New Roman" w:eastAsia="Times New Roman" w:hAnsi="Times New Roman" w:cs="Times New Roman"/>
          <w:b/>
          <w:bCs/>
          <w:color w:val="000000" w:themeColor="text1"/>
          <w:sz w:val="24"/>
          <w:szCs w:val="24"/>
        </w:rPr>
        <w:t>                        C. </w:t>
      </w:r>
      <w:r w:rsidRPr="00627951">
        <w:rPr>
          <w:rFonts w:ascii="Times New Roman" w:eastAsia="Times New Roman" w:hAnsi="Times New Roman" w:cs="Times New Roman"/>
          <w:color w:val="000000" w:themeColor="text1"/>
          <w:sz w:val="24"/>
          <w:szCs w:val="24"/>
        </w:rPr>
        <w:t>Paragraph 2        </w:t>
      </w:r>
      <w:r w:rsidRPr="00627951">
        <w:rPr>
          <w:rFonts w:ascii="Times New Roman" w:eastAsia="Times New Roman" w:hAnsi="Times New Roman" w:cs="Times New Roman"/>
          <w:b/>
          <w:bCs/>
          <w:color w:val="000000" w:themeColor="text1"/>
          <w:sz w:val="24"/>
          <w:szCs w:val="24"/>
        </w:rPr>
        <w:t>                D. </w:t>
      </w:r>
      <w:r w:rsidRPr="00627951">
        <w:rPr>
          <w:rFonts w:ascii="Times New Roman" w:eastAsia="Times New Roman" w:hAnsi="Times New Roman" w:cs="Times New Roman"/>
          <w:color w:val="000000" w:themeColor="text1"/>
          <w:sz w:val="24"/>
          <w:szCs w:val="24"/>
        </w:rPr>
        <w:t>Paragraph 1</w:t>
      </w:r>
    </w:p>
    <w:p w14:paraId="632CE496"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Question 30: </w:t>
      </w:r>
      <w:r w:rsidRPr="00627951">
        <w:rPr>
          <w:rFonts w:ascii="Times New Roman" w:eastAsia="Times New Roman" w:hAnsi="Times New Roman" w:cs="Times New Roman"/>
          <w:color w:val="000000" w:themeColor="text1"/>
          <w:sz w:val="24"/>
          <w:szCs w:val="24"/>
        </w:rPr>
        <w:t>In which paragraph does the writer mention the challenge is highlighted regarding remote work?</w:t>
      </w:r>
    </w:p>
    <w:p w14:paraId="4C4A2A0E" w14:textId="77777777" w:rsidR="00627951" w:rsidRPr="00627951" w:rsidRDefault="00627951" w:rsidP="00E6432B">
      <w:pPr>
        <w:numPr>
          <w:ilvl w:val="0"/>
          <w:numId w:val="463"/>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lastRenderedPageBreak/>
        <w:t>Paragraph 4                                </w:t>
      </w:r>
      <w:r w:rsidRPr="00627951">
        <w:rPr>
          <w:rFonts w:ascii="Times New Roman" w:eastAsia="Times New Roman" w:hAnsi="Times New Roman" w:cs="Times New Roman"/>
          <w:b/>
          <w:bCs/>
          <w:color w:val="000000" w:themeColor="text1"/>
          <w:sz w:val="24"/>
          <w:szCs w:val="24"/>
        </w:rPr>
        <w:t>B.</w:t>
      </w:r>
      <w:r w:rsidRPr="00627951">
        <w:rPr>
          <w:rFonts w:ascii="Times New Roman" w:eastAsia="Times New Roman" w:hAnsi="Times New Roman" w:cs="Times New Roman"/>
          <w:color w:val="000000" w:themeColor="text1"/>
          <w:sz w:val="24"/>
          <w:szCs w:val="24"/>
        </w:rPr>
        <w:t> Paragraph 2                                </w:t>
      </w:r>
      <w:r w:rsidRPr="00627951">
        <w:rPr>
          <w:rFonts w:ascii="Times New Roman" w:eastAsia="Times New Roman" w:hAnsi="Times New Roman" w:cs="Times New Roman"/>
          <w:b/>
          <w:bCs/>
          <w:color w:val="000000" w:themeColor="text1"/>
          <w:sz w:val="24"/>
          <w:szCs w:val="24"/>
        </w:rPr>
        <w:t>C.</w:t>
      </w:r>
      <w:r w:rsidRPr="00627951">
        <w:rPr>
          <w:rFonts w:ascii="Times New Roman" w:eastAsia="Times New Roman" w:hAnsi="Times New Roman" w:cs="Times New Roman"/>
          <w:color w:val="000000" w:themeColor="text1"/>
          <w:sz w:val="24"/>
          <w:szCs w:val="24"/>
        </w:rPr>
        <w:t> Paragraph 1                        </w:t>
      </w:r>
      <w:r w:rsidRPr="00627951">
        <w:rPr>
          <w:rFonts w:ascii="Times New Roman" w:eastAsia="Times New Roman" w:hAnsi="Times New Roman" w:cs="Times New Roman"/>
          <w:b/>
          <w:bCs/>
          <w:color w:val="000000" w:themeColor="text1"/>
          <w:sz w:val="24"/>
          <w:szCs w:val="24"/>
        </w:rPr>
        <w:t>D. </w:t>
      </w:r>
      <w:r w:rsidRPr="00627951">
        <w:rPr>
          <w:rFonts w:ascii="Times New Roman" w:eastAsia="Times New Roman" w:hAnsi="Times New Roman" w:cs="Times New Roman"/>
          <w:color w:val="000000" w:themeColor="text1"/>
          <w:sz w:val="24"/>
          <w:szCs w:val="24"/>
        </w:rPr>
        <w:t>Paragraph 3</w:t>
      </w:r>
    </w:p>
    <w:p w14:paraId="543C3393"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Read the following passage about the The Life Stories That Move Us and mark the letter A, B, C or D on your answer sheet to indicate the best answer to each of the following questions from 31 to 40.</w:t>
      </w:r>
    </w:p>
    <w:p w14:paraId="24937C19" w14:textId="77777777" w:rsidR="00627951" w:rsidRPr="00627951" w:rsidRDefault="00627951" w:rsidP="00627951">
      <w:pPr>
        <w:spacing w:after="0" w:line="240" w:lineRule="auto"/>
        <w:ind w:firstLine="42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Life stories have the unique power to touch hearts and spark action</w:t>
      </w:r>
      <w:r w:rsidRPr="00627951">
        <w:rPr>
          <w:rFonts w:ascii="Times New Roman" w:eastAsia="Times New Roman" w:hAnsi="Times New Roman" w:cs="Times New Roman"/>
          <w:b/>
          <w:bCs/>
          <w:color w:val="000000" w:themeColor="text1"/>
          <w:sz w:val="24"/>
          <w:szCs w:val="24"/>
        </w:rPr>
        <w:t>[I]</w:t>
      </w:r>
      <w:r w:rsidRPr="00627951">
        <w:rPr>
          <w:rFonts w:ascii="Times New Roman" w:eastAsia="Times New Roman" w:hAnsi="Times New Roman" w:cs="Times New Roman"/>
          <w:color w:val="000000" w:themeColor="text1"/>
          <w:sz w:val="24"/>
          <w:szCs w:val="24"/>
        </w:rPr>
        <w:t>. Among these stories, the lives of dreamers, doers, and </w:t>
      </w:r>
      <w:r w:rsidRPr="00627951">
        <w:rPr>
          <w:rFonts w:ascii="Times New Roman" w:eastAsia="Times New Roman" w:hAnsi="Times New Roman" w:cs="Times New Roman"/>
          <w:b/>
          <w:bCs/>
          <w:color w:val="000000" w:themeColor="text1"/>
          <w:sz w:val="24"/>
          <w:szCs w:val="24"/>
        </w:rPr>
        <w:t>[II]</w:t>
      </w:r>
      <w:r w:rsidRPr="00627951">
        <w:rPr>
          <w:rFonts w:ascii="Times New Roman" w:eastAsia="Times New Roman" w:hAnsi="Times New Roman" w:cs="Times New Roman"/>
          <w:color w:val="000000" w:themeColor="text1"/>
          <w:sz w:val="24"/>
          <w:szCs w:val="24"/>
        </w:rPr>
        <w:t>. Dreamers, often perceived as idealists, challenge the status quo by imagining a world that others might deem impossible</w:t>
      </w:r>
      <w:r w:rsidRPr="00627951">
        <w:rPr>
          <w:rFonts w:ascii="Times New Roman" w:eastAsia="Times New Roman" w:hAnsi="Times New Roman" w:cs="Times New Roman"/>
          <w:b/>
          <w:bCs/>
          <w:color w:val="000000" w:themeColor="text1"/>
          <w:sz w:val="24"/>
          <w:szCs w:val="24"/>
        </w:rPr>
        <w:t>[III]</w:t>
      </w:r>
      <w:r w:rsidRPr="00627951">
        <w:rPr>
          <w:rFonts w:ascii="Times New Roman" w:eastAsia="Times New Roman" w:hAnsi="Times New Roman" w:cs="Times New Roman"/>
          <w:color w:val="000000" w:themeColor="text1"/>
          <w:sz w:val="24"/>
          <w:szCs w:val="24"/>
        </w:rPr>
        <w:t>. They see potential where there is none, and their stories inspire us to </w:t>
      </w:r>
      <w:r w:rsidRPr="00627951">
        <w:rPr>
          <w:rFonts w:ascii="Times New Roman" w:eastAsia="Times New Roman" w:hAnsi="Times New Roman" w:cs="Times New Roman"/>
          <w:b/>
          <w:bCs/>
          <w:color w:val="000000" w:themeColor="text1"/>
          <w:sz w:val="24"/>
          <w:szCs w:val="24"/>
          <w:u w:val="single"/>
        </w:rPr>
        <w:t>break the mold</w:t>
      </w:r>
      <w:r w:rsidRPr="00627951">
        <w:rPr>
          <w:rFonts w:ascii="Times New Roman" w:eastAsia="Times New Roman" w:hAnsi="Times New Roman" w:cs="Times New Roman"/>
          <w:color w:val="000000" w:themeColor="text1"/>
          <w:sz w:val="24"/>
          <w:szCs w:val="24"/>
        </w:rPr>
        <w:t>. By daring to dream, they lay the foundation for new ideas and innovations that can change the world</w:t>
      </w:r>
      <w:r w:rsidRPr="00627951">
        <w:rPr>
          <w:rFonts w:ascii="Times New Roman" w:eastAsia="Times New Roman" w:hAnsi="Times New Roman" w:cs="Times New Roman"/>
          <w:b/>
          <w:bCs/>
          <w:color w:val="000000" w:themeColor="text1"/>
          <w:sz w:val="24"/>
          <w:szCs w:val="24"/>
        </w:rPr>
        <w:t>[IV]</w:t>
      </w:r>
      <w:r w:rsidRPr="00627951">
        <w:rPr>
          <w:rFonts w:ascii="Times New Roman" w:eastAsia="Times New Roman" w:hAnsi="Times New Roman" w:cs="Times New Roman"/>
          <w:color w:val="000000" w:themeColor="text1"/>
          <w:sz w:val="24"/>
          <w:szCs w:val="24"/>
        </w:rPr>
        <w:t>.</w:t>
      </w:r>
    </w:p>
    <w:p w14:paraId="490CA1EC" w14:textId="77777777" w:rsidR="00627951" w:rsidRPr="00627951" w:rsidRDefault="00627951" w:rsidP="00627951">
      <w:pPr>
        <w:spacing w:after="0" w:line="240" w:lineRule="auto"/>
        <w:ind w:firstLine="42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However, it is the doers who take these dreams and bring them to life. They are the ones who turn abstract concepts into tangible achievements. Doers are fueled by hard work, commitment, and the belief that success is not just about vision but about execution. Their stories emphasize that the journey from idea to reality is often long and filled with obstacles. But it is through perseverance and action that dreams evolve into lasting legacies, motivating others to take that first step toward </w:t>
      </w:r>
      <w:r w:rsidRPr="00627951">
        <w:rPr>
          <w:rFonts w:ascii="Times New Roman" w:eastAsia="Times New Roman" w:hAnsi="Times New Roman" w:cs="Times New Roman"/>
          <w:b/>
          <w:bCs/>
          <w:color w:val="000000" w:themeColor="text1"/>
          <w:sz w:val="24"/>
          <w:szCs w:val="24"/>
        </w:rPr>
        <w:t>their</w:t>
      </w:r>
      <w:r w:rsidRPr="00627951">
        <w:rPr>
          <w:rFonts w:ascii="Times New Roman" w:eastAsia="Times New Roman" w:hAnsi="Times New Roman" w:cs="Times New Roman"/>
          <w:color w:val="000000" w:themeColor="text1"/>
          <w:sz w:val="24"/>
          <w:szCs w:val="24"/>
        </w:rPr>
        <w:t> own goals.</w:t>
      </w:r>
    </w:p>
    <w:p w14:paraId="04ACC895" w14:textId="77777777" w:rsidR="00627951" w:rsidRPr="00627951" w:rsidRDefault="00627951" w:rsidP="00627951">
      <w:pPr>
        <w:spacing w:after="0" w:line="240" w:lineRule="auto"/>
        <w:ind w:firstLine="42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Then there are the survivors—those who face profound adversity and emerge stronger. Their stories of survival, whether through personal loss, illness, or hardship, highlight the remarkable strength of the human spirit. Survivors teach us that resilience is not just about enduring difficult times but also about finding purpose in the struggle. They remind us that even in the darkest of </w:t>
      </w:r>
      <w:r w:rsidRPr="00627951">
        <w:rPr>
          <w:rFonts w:ascii="Times New Roman" w:eastAsia="Times New Roman" w:hAnsi="Times New Roman" w:cs="Times New Roman"/>
          <w:b/>
          <w:bCs/>
          <w:color w:val="000000" w:themeColor="text1"/>
          <w:sz w:val="24"/>
          <w:szCs w:val="24"/>
          <w:u w:val="single"/>
        </w:rPr>
        <w:t>circumstances</w:t>
      </w:r>
      <w:r w:rsidRPr="00627951">
        <w:rPr>
          <w:rFonts w:ascii="Times New Roman" w:eastAsia="Times New Roman" w:hAnsi="Times New Roman" w:cs="Times New Roman"/>
          <w:color w:val="000000" w:themeColor="text1"/>
          <w:sz w:val="24"/>
          <w:szCs w:val="24"/>
        </w:rPr>
        <w:t>, hope can still thrive, and new possibilities can emerge from pain.</w:t>
      </w:r>
    </w:p>
    <w:p w14:paraId="7397BA8B" w14:textId="77777777" w:rsidR="00627951" w:rsidRPr="00627951" w:rsidRDefault="00627951" w:rsidP="00627951">
      <w:pPr>
        <w:spacing w:after="0" w:line="240" w:lineRule="auto"/>
        <w:ind w:firstLine="42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The life stories of dreamers, doers, and survivors offer invaluable lessons in perseverance, action, and hope. </w:t>
      </w:r>
      <w:r w:rsidRPr="00627951">
        <w:rPr>
          <w:rFonts w:ascii="Times New Roman" w:eastAsia="Times New Roman" w:hAnsi="Times New Roman" w:cs="Times New Roman"/>
          <w:b/>
          <w:bCs/>
          <w:color w:val="000000" w:themeColor="text1"/>
          <w:sz w:val="24"/>
          <w:szCs w:val="24"/>
          <w:u w:val="single"/>
        </w:rPr>
        <w:t>Together, they create a tapestry of human experience that challenges us to aim higher, work harder, and never give up, regardless of the obstacles we face</w:t>
      </w:r>
      <w:r w:rsidRPr="00627951">
        <w:rPr>
          <w:rFonts w:ascii="Times New Roman" w:eastAsia="Times New Roman" w:hAnsi="Times New Roman" w:cs="Times New Roman"/>
          <w:color w:val="000000" w:themeColor="text1"/>
          <w:sz w:val="24"/>
          <w:szCs w:val="24"/>
          <w:u w:val="single"/>
        </w:rPr>
        <w:t>.</w:t>
      </w:r>
    </w:p>
    <w:p w14:paraId="1EDC4C1A" w14:textId="77777777" w:rsidR="00627951" w:rsidRPr="00627951" w:rsidRDefault="00627951" w:rsidP="00627951">
      <w:pPr>
        <w:spacing w:after="0" w:line="240" w:lineRule="auto"/>
        <w:jc w:val="both"/>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Question 31: </w:t>
      </w:r>
      <w:r w:rsidRPr="00627951">
        <w:rPr>
          <w:rFonts w:ascii="Times New Roman" w:eastAsia="Times New Roman" w:hAnsi="Times New Roman" w:cs="Times New Roman"/>
          <w:color w:val="000000" w:themeColor="text1"/>
          <w:sz w:val="24"/>
          <w:szCs w:val="24"/>
        </w:rPr>
        <w:t>The phrase “</w:t>
      </w:r>
      <w:r w:rsidRPr="00627951">
        <w:rPr>
          <w:rFonts w:ascii="Times New Roman" w:eastAsia="Times New Roman" w:hAnsi="Times New Roman" w:cs="Times New Roman"/>
          <w:b/>
          <w:bCs/>
          <w:color w:val="000000" w:themeColor="text1"/>
          <w:sz w:val="24"/>
          <w:szCs w:val="24"/>
          <w:u w:val="single"/>
        </w:rPr>
        <w:t>break the mold</w:t>
      </w:r>
      <w:r w:rsidRPr="00627951">
        <w:rPr>
          <w:rFonts w:ascii="Times New Roman" w:eastAsia="Times New Roman" w:hAnsi="Times New Roman" w:cs="Times New Roman"/>
          <w:color w:val="000000" w:themeColor="text1"/>
          <w:sz w:val="24"/>
          <w:szCs w:val="24"/>
        </w:rPr>
        <w:t>” in paragraph 1 could be best replaced by _________.</w:t>
      </w:r>
    </w:p>
    <w:p w14:paraId="0460409D" w14:textId="77777777" w:rsidR="00627951" w:rsidRPr="00627951" w:rsidRDefault="00627951" w:rsidP="00E6432B">
      <w:pPr>
        <w:numPr>
          <w:ilvl w:val="0"/>
          <w:numId w:val="464"/>
        </w:numPr>
        <w:spacing w:after="0" w:line="240" w:lineRule="auto"/>
        <w:ind w:left="0" w:firstLine="900"/>
        <w:jc w:val="both"/>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push forward</w:t>
      </w:r>
      <w:r w:rsidRPr="00627951">
        <w:rPr>
          <w:rFonts w:ascii="Times New Roman" w:eastAsia="Times New Roman" w:hAnsi="Times New Roman" w:cs="Times New Roman"/>
          <w:b/>
          <w:bCs/>
          <w:color w:val="000000" w:themeColor="text1"/>
          <w:sz w:val="24"/>
          <w:szCs w:val="24"/>
        </w:rPr>
        <w:t>                                B. </w:t>
      </w:r>
      <w:r w:rsidRPr="00627951">
        <w:rPr>
          <w:rFonts w:ascii="Times New Roman" w:eastAsia="Times New Roman" w:hAnsi="Times New Roman" w:cs="Times New Roman"/>
          <w:color w:val="000000" w:themeColor="text1"/>
          <w:sz w:val="24"/>
          <w:szCs w:val="24"/>
        </w:rPr>
        <w:t>come up with</w:t>
      </w:r>
      <w:r w:rsidRPr="00627951">
        <w:rPr>
          <w:rFonts w:ascii="Times New Roman" w:eastAsia="Times New Roman" w:hAnsi="Times New Roman" w:cs="Times New Roman"/>
          <w:b/>
          <w:bCs/>
          <w:color w:val="000000" w:themeColor="text1"/>
          <w:sz w:val="24"/>
          <w:szCs w:val="24"/>
        </w:rPr>
        <w:t>                                C. </w:t>
      </w:r>
      <w:r w:rsidRPr="00627951">
        <w:rPr>
          <w:rFonts w:ascii="Times New Roman" w:eastAsia="Times New Roman" w:hAnsi="Times New Roman" w:cs="Times New Roman"/>
          <w:color w:val="000000" w:themeColor="text1"/>
          <w:sz w:val="24"/>
          <w:szCs w:val="24"/>
        </w:rPr>
        <w:t>break down</w:t>
      </w:r>
      <w:r w:rsidRPr="00627951">
        <w:rPr>
          <w:rFonts w:ascii="Times New Roman" w:eastAsia="Times New Roman" w:hAnsi="Times New Roman" w:cs="Times New Roman"/>
          <w:b/>
          <w:bCs/>
          <w:color w:val="000000" w:themeColor="text1"/>
          <w:sz w:val="24"/>
          <w:szCs w:val="24"/>
        </w:rPr>
        <w:t>                                D. </w:t>
      </w:r>
      <w:r w:rsidRPr="00627951">
        <w:rPr>
          <w:rFonts w:ascii="Times New Roman" w:eastAsia="Times New Roman" w:hAnsi="Times New Roman" w:cs="Times New Roman"/>
          <w:color w:val="000000" w:themeColor="text1"/>
          <w:sz w:val="24"/>
          <w:szCs w:val="24"/>
        </w:rPr>
        <w:t>step up</w:t>
      </w:r>
    </w:p>
    <w:p w14:paraId="7B9B7F3A"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Question 32: </w:t>
      </w:r>
      <w:r w:rsidRPr="00627951">
        <w:rPr>
          <w:rFonts w:ascii="Times New Roman" w:eastAsia="Times New Roman" w:hAnsi="Times New Roman" w:cs="Times New Roman"/>
          <w:color w:val="000000" w:themeColor="text1"/>
          <w:sz w:val="24"/>
          <w:szCs w:val="24"/>
        </w:rPr>
        <w:t>Where in paragraph 1 does the following sentence best fit?</w:t>
      </w:r>
    </w:p>
    <w:p w14:paraId="176CDD1E" w14:textId="77777777" w:rsidR="00627951" w:rsidRPr="00627951" w:rsidRDefault="00627951" w:rsidP="00627951">
      <w:pPr>
        <w:spacing w:after="0" w:line="240" w:lineRule="auto"/>
        <w:jc w:val="center"/>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survivors stand out for their incredible resilience and determination</w:t>
      </w:r>
    </w:p>
    <w:p w14:paraId="466B83EA" w14:textId="77777777" w:rsidR="00627951" w:rsidRPr="00627951" w:rsidRDefault="00627951" w:rsidP="00E6432B">
      <w:pPr>
        <w:numPr>
          <w:ilvl w:val="0"/>
          <w:numId w:val="465"/>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[I]                                                B. [II]                                                C. [III]                                                D. [IV]</w:t>
      </w:r>
    </w:p>
    <w:p w14:paraId="25B094CE"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Question 33: </w:t>
      </w:r>
      <w:r w:rsidRPr="00627951">
        <w:rPr>
          <w:rFonts w:ascii="Times New Roman" w:eastAsia="Times New Roman" w:hAnsi="Times New Roman" w:cs="Times New Roman"/>
          <w:color w:val="000000" w:themeColor="text1"/>
          <w:sz w:val="24"/>
          <w:szCs w:val="24"/>
        </w:rPr>
        <w:t>The word “</w:t>
      </w:r>
      <w:r w:rsidRPr="00627951">
        <w:rPr>
          <w:rFonts w:ascii="Times New Roman" w:eastAsia="Times New Roman" w:hAnsi="Times New Roman" w:cs="Times New Roman"/>
          <w:b/>
          <w:bCs/>
          <w:color w:val="000000" w:themeColor="text1"/>
          <w:sz w:val="24"/>
          <w:szCs w:val="24"/>
        </w:rPr>
        <w:t>their</w:t>
      </w:r>
      <w:r w:rsidRPr="00627951">
        <w:rPr>
          <w:rFonts w:ascii="Times New Roman" w:eastAsia="Times New Roman" w:hAnsi="Times New Roman" w:cs="Times New Roman"/>
          <w:color w:val="000000" w:themeColor="text1"/>
          <w:sz w:val="24"/>
          <w:szCs w:val="24"/>
        </w:rPr>
        <w:t>” in paragraph 2 refers to __________.</w:t>
      </w:r>
    </w:p>
    <w:p w14:paraId="024972CA" w14:textId="77777777" w:rsidR="00627951" w:rsidRPr="00627951" w:rsidRDefault="00627951" w:rsidP="00E6432B">
      <w:pPr>
        <w:numPr>
          <w:ilvl w:val="0"/>
          <w:numId w:val="466"/>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Doers</w:t>
      </w:r>
      <w:r w:rsidRPr="00627951">
        <w:rPr>
          <w:rFonts w:ascii="Times New Roman" w:eastAsia="Times New Roman" w:hAnsi="Times New Roman" w:cs="Times New Roman"/>
          <w:b/>
          <w:bCs/>
          <w:color w:val="000000" w:themeColor="text1"/>
          <w:sz w:val="24"/>
          <w:szCs w:val="24"/>
        </w:rPr>
        <w:t>                                        B. </w:t>
      </w:r>
      <w:r w:rsidRPr="00627951">
        <w:rPr>
          <w:rFonts w:ascii="Times New Roman" w:eastAsia="Times New Roman" w:hAnsi="Times New Roman" w:cs="Times New Roman"/>
          <w:color w:val="000000" w:themeColor="text1"/>
          <w:sz w:val="24"/>
          <w:szCs w:val="24"/>
        </w:rPr>
        <w:t>Dreamers</w:t>
      </w:r>
      <w:r w:rsidRPr="00627951">
        <w:rPr>
          <w:rFonts w:ascii="Times New Roman" w:eastAsia="Times New Roman" w:hAnsi="Times New Roman" w:cs="Times New Roman"/>
          <w:b/>
          <w:bCs/>
          <w:color w:val="000000" w:themeColor="text1"/>
          <w:sz w:val="24"/>
          <w:szCs w:val="24"/>
        </w:rPr>
        <w:t>                                        C. </w:t>
      </w:r>
      <w:r w:rsidRPr="00627951">
        <w:rPr>
          <w:rFonts w:ascii="Times New Roman" w:eastAsia="Times New Roman" w:hAnsi="Times New Roman" w:cs="Times New Roman"/>
          <w:color w:val="000000" w:themeColor="text1"/>
          <w:sz w:val="24"/>
          <w:szCs w:val="24"/>
        </w:rPr>
        <w:t>Survivors</w:t>
      </w:r>
      <w:r w:rsidRPr="00627951">
        <w:rPr>
          <w:rFonts w:ascii="Times New Roman" w:eastAsia="Times New Roman" w:hAnsi="Times New Roman" w:cs="Times New Roman"/>
          <w:b/>
          <w:bCs/>
          <w:color w:val="000000" w:themeColor="text1"/>
          <w:sz w:val="24"/>
          <w:szCs w:val="24"/>
        </w:rPr>
        <w:t>                                        D. </w:t>
      </w:r>
      <w:r w:rsidRPr="00627951">
        <w:rPr>
          <w:rFonts w:ascii="Times New Roman" w:eastAsia="Times New Roman" w:hAnsi="Times New Roman" w:cs="Times New Roman"/>
          <w:color w:val="000000" w:themeColor="text1"/>
          <w:sz w:val="24"/>
          <w:szCs w:val="24"/>
        </w:rPr>
        <w:t>Others</w:t>
      </w:r>
    </w:p>
    <w:p w14:paraId="56C55B97"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Question 34: </w:t>
      </w:r>
      <w:r w:rsidRPr="00627951">
        <w:rPr>
          <w:rFonts w:ascii="Times New Roman" w:eastAsia="Times New Roman" w:hAnsi="Times New Roman" w:cs="Times New Roman"/>
          <w:color w:val="000000" w:themeColor="text1"/>
          <w:sz w:val="24"/>
          <w:szCs w:val="24"/>
        </w:rPr>
        <w:t>Which of the following is NOT mentioned as a characteristic of the individuals in the stories?</w:t>
      </w:r>
    </w:p>
    <w:p w14:paraId="6C579023" w14:textId="77777777" w:rsidR="00627951" w:rsidRPr="00627951" w:rsidRDefault="00627951" w:rsidP="00E6432B">
      <w:pPr>
        <w:numPr>
          <w:ilvl w:val="0"/>
          <w:numId w:val="467"/>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Resilience</w:t>
      </w:r>
      <w:r w:rsidRPr="00627951">
        <w:rPr>
          <w:rFonts w:ascii="Times New Roman" w:eastAsia="Times New Roman" w:hAnsi="Times New Roman" w:cs="Times New Roman"/>
          <w:b/>
          <w:bCs/>
          <w:color w:val="000000" w:themeColor="text1"/>
          <w:sz w:val="24"/>
          <w:szCs w:val="24"/>
        </w:rPr>
        <w:t>                        B. </w:t>
      </w:r>
      <w:r w:rsidRPr="00627951">
        <w:rPr>
          <w:rFonts w:ascii="Times New Roman" w:eastAsia="Times New Roman" w:hAnsi="Times New Roman" w:cs="Times New Roman"/>
          <w:color w:val="000000" w:themeColor="text1"/>
          <w:sz w:val="24"/>
          <w:szCs w:val="24"/>
        </w:rPr>
        <w:t>Physical strength        </w:t>
      </w:r>
      <w:r w:rsidRPr="00627951">
        <w:rPr>
          <w:rFonts w:ascii="Times New Roman" w:eastAsia="Times New Roman" w:hAnsi="Times New Roman" w:cs="Times New Roman"/>
          <w:b/>
          <w:bCs/>
          <w:color w:val="000000" w:themeColor="text1"/>
          <w:sz w:val="24"/>
          <w:szCs w:val="24"/>
        </w:rPr>
        <w:t>                C. </w:t>
      </w:r>
      <w:r w:rsidRPr="00627951">
        <w:rPr>
          <w:rFonts w:ascii="Times New Roman" w:eastAsia="Times New Roman" w:hAnsi="Times New Roman" w:cs="Times New Roman"/>
          <w:color w:val="000000" w:themeColor="text1"/>
          <w:sz w:val="24"/>
          <w:szCs w:val="24"/>
        </w:rPr>
        <w:t>Determination</w:t>
      </w:r>
      <w:r w:rsidRPr="00627951">
        <w:rPr>
          <w:rFonts w:ascii="Times New Roman" w:eastAsia="Times New Roman" w:hAnsi="Times New Roman" w:cs="Times New Roman"/>
          <w:b/>
          <w:bCs/>
          <w:color w:val="000000" w:themeColor="text1"/>
          <w:sz w:val="24"/>
          <w:szCs w:val="24"/>
        </w:rPr>
        <w:t>                        D. </w:t>
      </w:r>
      <w:r w:rsidRPr="00627951">
        <w:rPr>
          <w:rFonts w:ascii="Times New Roman" w:eastAsia="Times New Roman" w:hAnsi="Times New Roman" w:cs="Times New Roman"/>
          <w:color w:val="000000" w:themeColor="text1"/>
          <w:sz w:val="24"/>
          <w:szCs w:val="24"/>
        </w:rPr>
        <w:t>Visionary thinking</w:t>
      </w:r>
    </w:p>
    <w:p w14:paraId="76418F37"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Question 35: </w:t>
      </w:r>
      <w:r w:rsidRPr="00627951">
        <w:rPr>
          <w:rFonts w:ascii="Times New Roman" w:eastAsia="Times New Roman" w:hAnsi="Times New Roman" w:cs="Times New Roman"/>
          <w:color w:val="000000" w:themeColor="text1"/>
          <w:sz w:val="24"/>
          <w:szCs w:val="24"/>
        </w:rPr>
        <w:t>Which of the following best summarises paragraph 3?</w:t>
      </w:r>
    </w:p>
    <w:p w14:paraId="4C201E9A" w14:textId="77777777" w:rsidR="00627951" w:rsidRPr="00627951" w:rsidRDefault="00627951" w:rsidP="00E6432B">
      <w:pPr>
        <w:numPr>
          <w:ilvl w:val="0"/>
          <w:numId w:val="468"/>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Survivors demonstrate resilience by finding purpose in their struggles and emerging stronger.</w:t>
      </w:r>
    </w:p>
    <w:p w14:paraId="0742C9E6" w14:textId="77777777" w:rsidR="00627951" w:rsidRPr="00627951" w:rsidRDefault="00627951" w:rsidP="00E6432B">
      <w:pPr>
        <w:numPr>
          <w:ilvl w:val="0"/>
          <w:numId w:val="468"/>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Survivors are defined by their ability to endure difficult circumstances without change.</w:t>
      </w:r>
    </w:p>
    <w:p w14:paraId="284828C4" w14:textId="77777777" w:rsidR="00627951" w:rsidRPr="00627951" w:rsidRDefault="00627951" w:rsidP="00E6432B">
      <w:pPr>
        <w:numPr>
          <w:ilvl w:val="0"/>
          <w:numId w:val="468"/>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Survivors teach us that strength comes from avoiding adversity and focusing on hope.</w:t>
      </w:r>
    </w:p>
    <w:p w14:paraId="7350A11F" w14:textId="77777777" w:rsidR="00627951" w:rsidRPr="00627951" w:rsidRDefault="00627951" w:rsidP="00E6432B">
      <w:pPr>
        <w:numPr>
          <w:ilvl w:val="0"/>
          <w:numId w:val="468"/>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Survivors focus on the importance of physical strength to overcome personal challenges.</w:t>
      </w:r>
    </w:p>
    <w:p w14:paraId="77420BC2"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Question 36: </w:t>
      </w:r>
      <w:r w:rsidRPr="00627951">
        <w:rPr>
          <w:rFonts w:ascii="Times New Roman" w:eastAsia="Times New Roman" w:hAnsi="Times New Roman" w:cs="Times New Roman"/>
          <w:color w:val="000000" w:themeColor="text1"/>
          <w:sz w:val="24"/>
          <w:szCs w:val="24"/>
        </w:rPr>
        <w:t>The word “</w:t>
      </w:r>
      <w:r w:rsidRPr="00627951">
        <w:rPr>
          <w:rFonts w:ascii="Times New Roman" w:eastAsia="Times New Roman" w:hAnsi="Times New Roman" w:cs="Times New Roman"/>
          <w:b/>
          <w:bCs/>
          <w:color w:val="000000" w:themeColor="text1"/>
          <w:sz w:val="24"/>
          <w:szCs w:val="24"/>
          <w:u w:val="single"/>
        </w:rPr>
        <w:t>circumstances</w:t>
      </w:r>
      <w:r w:rsidRPr="00627951">
        <w:rPr>
          <w:rFonts w:ascii="Times New Roman" w:eastAsia="Times New Roman" w:hAnsi="Times New Roman" w:cs="Times New Roman"/>
          <w:color w:val="000000" w:themeColor="text1"/>
          <w:sz w:val="24"/>
          <w:szCs w:val="24"/>
        </w:rPr>
        <w:t>” in paragraph 3 is OPPOSITE in meaning to _________.</w:t>
      </w:r>
    </w:p>
    <w:p w14:paraId="3BCA0817" w14:textId="77777777" w:rsidR="00627951" w:rsidRPr="00627951" w:rsidRDefault="00627951" w:rsidP="00E6432B">
      <w:pPr>
        <w:numPr>
          <w:ilvl w:val="0"/>
          <w:numId w:val="469"/>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conditions</w:t>
      </w:r>
      <w:r w:rsidRPr="00627951">
        <w:rPr>
          <w:rFonts w:ascii="Times New Roman" w:eastAsia="Times New Roman" w:hAnsi="Times New Roman" w:cs="Times New Roman"/>
          <w:b/>
          <w:bCs/>
          <w:color w:val="000000" w:themeColor="text1"/>
          <w:sz w:val="24"/>
          <w:szCs w:val="24"/>
        </w:rPr>
        <w:t>                                B. </w:t>
      </w:r>
      <w:r w:rsidRPr="00627951">
        <w:rPr>
          <w:rFonts w:ascii="Times New Roman" w:eastAsia="Times New Roman" w:hAnsi="Times New Roman" w:cs="Times New Roman"/>
          <w:color w:val="000000" w:themeColor="text1"/>
          <w:sz w:val="24"/>
          <w:szCs w:val="24"/>
        </w:rPr>
        <w:t>opportunities</w:t>
      </w:r>
      <w:r w:rsidRPr="00627951">
        <w:rPr>
          <w:rFonts w:ascii="Times New Roman" w:eastAsia="Times New Roman" w:hAnsi="Times New Roman" w:cs="Times New Roman"/>
          <w:b/>
          <w:bCs/>
          <w:color w:val="000000" w:themeColor="text1"/>
          <w:sz w:val="24"/>
          <w:szCs w:val="24"/>
        </w:rPr>
        <w:t>                                C. </w:t>
      </w:r>
      <w:r w:rsidRPr="00627951">
        <w:rPr>
          <w:rFonts w:ascii="Times New Roman" w:eastAsia="Times New Roman" w:hAnsi="Times New Roman" w:cs="Times New Roman"/>
          <w:color w:val="000000" w:themeColor="text1"/>
          <w:sz w:val="24"/>
          <w:szCs w:val="24"/>
        </w:rPr>
        <w:t>situations</w:t>
      </w:r>
      <w:r w:rsidRPr="00627951">
        <w:rPr>
          <w:rFonts w:ascii="Times New Roman" w:eastAsia="Times New Roman" w:hAnsi="Times New Roman" w:cs="Times New Roman"/>
          <w:b/>
          <w:bCs/>
          <w:color w:val="000000" w:themeColor="text1"/>
          <w:sz w:val="24"/>
          <w:szCs w:val="24"/>
        </w:rPr>
        <w:t>                                D. </w:t>
      </w:r>
      <w:r w:rsidRPr="00627951">
        <w:rPr>
          <w:rFonts w:ascii="Times New Roman" w:eastAsia="Times New Roman" w:hAnsi="Times New Roman" w:cs="Times New Roman"/>
          <w:color w:val="000000" w:themeColor="text1"/>
          <w:sz w:val="24"/>
          <w:szCs w:val="24"/>
        </w:rPr>
        <w:t>obstacles</w:t>
      </w:r>
    </w:p>
    <w:p w14:paraId="50A52283"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Question 37: </w:t>
      </w:r>
      <w:r w:rsidRPr="00627951">
        <w:rPr>
          <w:rFonts w:ascii="Times New Roman" w:eastAsia="Times New Roman" w:hAnsi="Times New Roman" w:cs="Times New Roman"/>
          <w:color w:val="000000" w:themeColor="text1"/>
          <w:sz w:val="24"/>
          <w:szCs w:val="24"/>
        </w:rPr>
        <w:t>Which of the following is TRUE according to the passage?</w:t>
      </w:r>
    </w:p>
    <w:p w14:paraId="6A29D25B" w14:textId="77777777" w:rsidR="00627951" w:rsidRPr="00627951" w:rsidRDefault="00627951" w:rsidP="00E6432B">
      <w:pPr>
        <w:numPr>
          <w:ilvl w:val="0"/>
          <w:numId w:val="470"/>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Dreamers focus only on their ideas and do not take action to bring them to life.</w:t>
      </w:r>
    </w:p>
    <w:p w14:paraId="6177D3EF" w14:textId="77777777" w:rsidR="00627951" w:rsidRPr="00627951" w:rsidRDefault="00627951" w:rsidP="00E6432B">
      <w:pPr>
        <w:numPr>
          <w:ilvl w:val="0"/>
          <w:numId w:val="470"/>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Doers emphasize the importance of vision and innovation without the need for perseverance.</w:t>
      </w:r>
    </w:p>
    <w:p w14:paraId="4D0A60B9" w14:textId="77777777" w:rsidR="00627951" w:rsidRPr="00627951" w:rsidRDefault="00627951" w:rsidP="00E6432B">
      <w:pPr>
        <w:numPr>
          <w:ilvl w:val="0"/>
          <w:numId w:val="470"/>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Survivors teach that resilience is about enduring hardship without finding meaning in the struggle.</w:t>
      </w:r>
    </w:p>
    <w:p w14:paraId="222D7E70" w14:textId="77777777" w:rsidR="00627951" w:rsidRPr="00627951" w:rsidRDefault="00627951" w:rsidP="00E6432B">
      <w:pPr>
        <w:numPr>
          <w:ilvl w:val="0"/>
          <w:numId w:val="470"/>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The life stories of dreamers, doers, and survivors inspire others to work harder and never give up.</w:t>
      </w:r>
    </w:p>
    <w:p w14:paraId="46585160"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Question 38: </w:t>
      </w:r>
      <w:r w:rsidRPr="00627951">
        <w:rPr>
          <w:rFonts w:ascii="Times New Roman" w:eastAsia="Times New Roman" w:hAnsi="Times New Roman" w:cs="Times New Roman"/>
          <w:color w:val="000000" w:themeColor="text1"/>
          <w:sz w:val="24"/>
          <w:szCs w:val="24"/>
        </w:rPr>
        <w:t>Which of the following best paraphrases the underlined sentence in paragraph 4?</w:t>
      </w:r>
    </w:p>
    <w:p w14:paraId="45369CAD" w14:textId="77777777" w:rsidR="00627951" w:rsidRPr="00627951" w:rsidRDefault="00627951" w:rsidP="00E6432B">
      <w:pPr>
        <w:numPr>
          <w:ilvl w:val="0"/>
          <w:numId w:val="471"/>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Their stories encourage us to pursue success only when it’s easy and convenient.</w:t>
      </w:r>
    </w:p>
    <w:p w14:paraId="5B2579A7" w14:textId="77777777" w:rsidR="00627951" w:rsidRPr="00627951" w:rsidRDefault="00627951" w:rsidP="00E6432B">
      <w:pPr>
        <w:numPr>
          <w:ilvl w:val="0"/>
          <w:numId w:val="471"/>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The stories teach us that the best way to overcome obstacles is by ignoring them completely.</w:t>
      </w:r>
    </w:p>
    <w:p w14:paraId="47B8EF95" w14:textId="77777777" w:rsidR="00627951" w:rsidRPr="00627951" w:rsidRDefault="00627951" w:rsidP="00E6432B">
      <w:pPr>
        <w:numPr>
          <w:ilvl w:val="0"/>
          <w:numId w:val="471"/>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lastRenderedPageBreak/>
        <w:t>Collectively, their experiences inspire us to strive for more, keep working, and persist despite challenges.</w:t>
      </w:r>
    </w:p>
    <w:p w14:paraId="1CCC00E5" w14:textId="77777777" w:rsidR="00627951" w:rsidRPr="00627951" w:rsidRDefault="00627951" w:rsidP="00E6432B">
      <w:pPr>
        <w:numPr>
          <w:ilvl w:val="0"/>
          <w:numId w:val="471"/>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Their lives remind us to focus only on the rewards of success rather than the process.</w:t>
      </w:r>
    </w:p>
    <w:p w14:paraId="594B1BE5"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Question 39: </w:t>
      </w:r>
      <w:r w:rsidRPr="00627951">
        <w:rPr>
          <w:rFonts w:ascii="Times New Roman" w:eastAsia="Times New Roman" w:hAnsi="Times New Roman" w:cs="Times New Roman"/>
          <w:color w:val="000000" w:themeColor="text1"/>
          <w:sz w:val="24"/>
          <w:szCs w:val="24"/>
        </w:rPr>
        <w:t>Which of the following can be inferred from the passage?</w:t>
      </w:r>
    </w:p>
    <w:p w14:paraId="3179FDB4" w14:textId="77777777" w:rsidR="00627951" w:rsidRPr="00627951" w:rsidRDefault="00627951" w:rsidP="00E6432B">
      <w:pPr>
        <w:numPr>
          <w:ilvl w:val="0"/>
          <w:numId w:val="472"/>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Only dreamers can create lasting change in the world.</w:t>
      </w:r>
    </w:p>
    <w:p w14:paraId="3006B03E" w14:textId="77777777" w:rsidR="00627951" w:rsidRPr="00627951" w:rsidRDefault="00627951" w:rsidP="00E6432B">
      <w:pPr>
        <w:numPr>
          <w:ilvl w:val="0"/>
          <w:numId w:val="472"/>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Doers are successful without facing any obstacles.</w:t>
      </w:r>
    </w:p>
    <w:p w14:paraId="0BA409CD" w14:textId="77777777" w:rsidR="00627951" w:rsidRPr="00627951" w:rsidRDefault="00627951" w:rsidP="00E6432B">
      <w:pPr>
        <w:numPr>
          <w:ilvl w:val="0"/>
          <w:numId w:val="472"/>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The life stories of dreamers, doers, and survivors only serve as a source of entertainment.</w:t>
      </w:r>
    </w:p>
    <w:p w14:paraId="2F18B7B1" w14:textId="77777777" w:rsidR="00627951" w:rsidRPr="00627951" w:rsidRDefault="00627951" w:rsidP="00E6432B">
      <w:pPr>
        <w:numPr>
          <w:ilvl w:val="0"/>
          <w:numId w:val="472"/>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Survivors often find new hope and possibilities through their struggles.</w:t>
      </w:r>
    </w:p>
    <w:p w14:paraId="624BE04F"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Question 40: </w:t>
      </w:r>
      <w:r w:rsidRPr="00627951">
        <w:rPr>
          <w:rFonts w:ascii="Times New Roman" w:eastAsia="Times New Roman" w:hAnsi="Times New Roman" w:cs="Times New Roman"/>
          <w:color w:val="000000" w:themeColor="text1"/>
          <w:sz w:val="24"/>
          <w:szCs w:val="24"/>
        </w:rPr>
        <w:t>Which of the following best summarises the passage?</w:t>
      </w:r>
    </w:p>
    <w:p w14:paraId="13E91CD4" w14:textId="77777777" w:rsidR="00627951" w:rsidRPr="00627951" w:rsidRDefault="00627951" w:rsidP="00E6432B">
      <w:pPr>
        <w:numPr>
          <w:ilvl w:val="0"/>
          <w:numId w:val="473"/>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The passage emphasizes the importance of perseverance for doers and survivors in overcoming adversity, while dreamers are portrayed as idealistic but ineffective.</w:t>
      </w:r>
    </w:p>
    <w:p w14:paraId="7103BA98" w14:textId="77777777" w:rsidR="00627951" w:rsidRPr="00627951" w:rsidRDefault="00627951" w:rsidP="00E6432B">
      <w:pPr>
        <w:numPr>
          <w:ilvl w:val="0"/>
          <w:numId w:val="473"/>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The passage describes how dreamers create new ideas, doers implement them, and survivors focus solely on enduring hardships without contributing to larger societal change.</w:t>
      </w:r>
    </w:p>
    <w:p w14:paraId="371A414C" w14:textId="77777777" w:rsidR="00627951" w:rsidRPr="00627951" w:rsidRDefault="00627951" w:rsidP="00E6432B">
      <w:pPr>
        <w:numPr>
          <w:ilvl w:val="0"/>
          <w:numId w:val="473"/>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The passage discusses how dreamers, doers, and survivors each play an important role in shaping the world through their visions, actions, and resilience.</w:t>
      </w:r>
    </w:p>
    <w:p w14:paraId="0547BFA1" w14:textId="77777777" w:rsidR="00627951" w:rsidRPr="00627951" w:rsidRDefault="00627951" w:rsidP="00E6432B">
      <w:pPr>
        <w:numPr>
          <w:ilvl w:val="0"/>
          <w:numId w:val="473"/>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The passage focuses on the role of dreamers in changing the world, highlighting their creativity and vision without mentioning the contributions of doers or survivors.</w:t>
      </w:r>
    </w:p>
    <w:p w14:paraId="2C8F2DC0" w14:textId="77777777" w:rsidR="00627951" w:rsidRPr="00627951" w:rsidRDefault="00627951" w:rsidP="00627951">
      <w:pPr>
        <w:spacing w:after="0" w:line="240" w:lineRule="auto"/>
        <w:jc w:val="center"/>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GIẢI CHI TIẾT</w:t>
      </w:r>
    </w:p>
    <w:p w14:paraId="0BDAE350"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Read the following advertisement and mark the letter A, B, C or D on your answer sheet to indicate the option that best fits each of the numbered blanks from 1 to 6.</w:t>
      </w:r>
    </w:p>
    <w:p w14:paraId="674F2F41" w14:textId="77777777" w:rsidR="00627951" w:rsidRPr="00627951" w:rsidRDefault="00627951" w:rsidP="00627951">
      <w:pPr>
        <w:spacing w:after="0" w:line="240" w:lineRule="auto"/>
        <w:jc w:val="center"/>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From Rural to Urban: Key Trends Driving Global Urbanisation</w:t>
      </w:r>
    </w:p>
    <w:p w14:paraId="63D4BD7B" w14:textId="77777777" w:rsidR="00627951" w:rsidRPr="00627951" w:rsidRDefault="00627951" w:rsidP="00E6432B">
      <w:pPr>
        <w:numPr>
          <w:ilvl w:val="0"/>
          <w:numId w:val="474"/>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As the world transitions from rural to urban living, economic growth and </w:t>
      </w:r>
      <w:r w:rsidRPr="00627951">
        <w:rPr>
          <w:rFonts w:ascii="Times New Roman" w:eastAsia="Times New Roman" w:hAnsi="Times New Roman" w:cs="Times New Roman"/>
          <w:b/>
          <w:bCs/>
          <w:color w:val="000000" w:themeColor="text1"/>
          <w:sz w:val="24"/>
          <w:szCs w:val="24"/>
        </w:rPr>
        <w:t>(1)__________</w:t>
      </w:r>
      <w:r w:rsidRPr="00627951">
        <w:rPr>
          <w:rFonts w:ascii="Times New Roman" w:eastAsia="Times New Roman" w:hAnsi="Times New Roman" w:cs="Times New Roman"/>
          <w:color w:val="000000" w:themeColor="text1"/>
          <w:sz w:val="24"/>
          <w:szCs w:val="24"/>
        </w:rPr>
        <w:t> advancements are key driving forces. One significant trend is the shift towards </w:t>
      </w:r>
      <w:r w:rsidRPr="00627951">
        <w:rPr>
          <w:rFonts w:ascii="Times New Roman" w:eastAsia="Times New Roman" w:hAnsi="Times New Roman" w:cs="Times New Roman"/>
          <w:b/>
          <w:bCs/>
          <w:color w:val="000000" w:themeColor="text1"/>
          <w:sz w:val="24"/>
          <w:szCs w:val="24"/>
        </w:rPr>
        <w:t>(2)__________</w:t>
      </w:r>
      <w:r w:rsidRPr="00627951">
        <w:rPr>
          <w:rFonts w:ascii="Times New Roman" w:eastAsia="Times New Roman" w:hAnsi="Times New Roman" w:cs="Times New Roman"/>
          <w:color w:val="000000" w:themeColor="text1"/>
          <w:sz w:val="24"/>
          <w:szCs w:val="24"/>
        </w:rPr>
        <w:t>, which aims to create environmentally friendly cities. Urbanisation is creating new opportunities for young people, </w:t>
      </w:r>
      <w:r w:rsidRPr="00627951">
        <w:rPr>
          <w:rFonts w:ascii="Times New Roman" w:eastAsia="Times New Roman" w:hAnsi="Times New Roman" w:cs="Times New Roman"/>
          <w:b/>
          <w:bCs/>
          <w:color w:val="000000" w:themeColor="text1"/>
          <w:sz w:val="24"/>
          <w:szCs w:val="24"/>
        </w:rPr>
        <w:t>(3)__________ </w:t>
      </w:r>
      <w:r w:rsidRPr="00627951">
        <w:rPr>
          <w:rFonts w:ascii="Times New Roman" w:eastAsia="Times New Roman" w:hAnsi="Times New Roman" w:cs="Times New Roman"/>
          <w:color w:val="000000" w:themeColor="text1"/>
          <w:sz w:val="24"/>
          <w:szCs w:val="24"/>
        </w:rPr>
        <w:t>better access to education and employment.</w:t>
      </w:r>
    </w:p>
    <w:p w14:paraId="737614F6" w14:textId="77777777" w:rsidR="00627951" w:rsidRPr="00627951" w:rsidRDefault="00627951" w:rsidP="00E6432B">
      <w:pPr>
        <w:numPr>
          <w:ilvl w:val="0"/>
          <w:numId w:val="474"/>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Governments are investing heavy funds </w:t>
      </w:r>
      <w:r w:rsidRPr="00627951">
        <w:rPr>
          <w:rFonts w:ascii="Times New Roman" w:eastAsia="Times New Roman" w:hAnsi="Times New Roman" w:cs="Times New Roman"/>
          <w:b/>
          <w:bCs/>
          <w:color w:val="000000" w:themeColor="text1"/>
          <w:sz w:val="24"/>
          <w:szCs w:val="24"/>
        </w:rPr>
        <w:t>(4)__________</w:t>
      </w:r>
      <w:r w:rsidRPr="00627951">
        <w:rPr>
          <w:rFonts w:ascii="Times New Roman" w:eastAsia="Times New Roman" w:hAnsi="Times New Roman" w:cs="Times New Roman"/>
          <w:color w:val="000000" w:themeColor="text1"/>
          <w:sz w:val="24"/>
          <w:szCs w:val="24"/>
        </w:rPr>
        <w:t> young entrepreneurs, paving the way for future urban growth. The key to successful urbanisation is </w:t>
      </w:r>
      <w:r w:rsidRPr="00627951">
        <w:rPr>
          <w:rFonts w:ascii="Times New Roman" w:eastAsia="Times New Roman" w:hAnsi="Times New Roman" w:cs="Times New Roman"/>
          <w:b/>
          <w:bCs/>
          <w:color w:val="000000" w:themeColor="text1"/>
          <w:sz w:val="24"/>
          <w:szCs w:val="24"/>
        </w:rPr>
        <w:t>(5)__________</w:t>
      </w:r>
      <w:r w:rsidRPr="00627951">
        <w:rPr>
          <w:rFonts w:ascii="Times New Roman" w:eastAsia="Times New Roman" w:hAnsi="Times New Roman" w:cs="Times New Roman"/>
          <w:color w:val="000000" w:themeColor="text1"/>
          <w:sz w:val="24"/>
          <w:szCs w:val="24"/>
        </w:rPr>
        <w:t> a balance between development and sustainability. To ensure long-term success, </w:t>
      </w:r>
      <w:r w:rsidRPr="00627951">
        <w:rPr>
          <w:rFonts w:ascii="Times New Roman" w:eastAsia="Times New Roman" w:hAnsi="Times New Roman" w:cs="Times New Roman"/>
          <w:b/>
          <w:bCs/>
          <w:color w:val="000000" w:themeColor="text1"/>
          <w:sz w:val="24"/>
          <w:szCs w:val="24"/>
        </w:rPr>
        <w:t>(6)__________ </w:t>
      </w:r>
      <w:r w:rsidRPr="00627951">
        <w:rPr>
          <w:rFonts w:ascii="Times New Roman" w:eastAsia="Times New Roman" w:hAnsi="Times New Roman" w:cs="Times New Roman"/>
          <w:color w:val="000000" w:themeColor="text1"/>
          <w:sz w:val="24"/>
          <w:szCs w:val="24"/>
        </w:rPr>
        <w:t>innovative technologies is essential for building smart cities.</w:t>
      </w:r>
    </w:p>
    <w:p w14:paraId="140F162F"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Question 1:</w:t>
      </w:r>
      <w:r w:rsidRPr="00627951">
        <w:rPr>
          <w:rFonts w:ascii="Times New Roman" w:eastAsia="Times New Roman" w:hAnsi="Times New Roman" w:cs="Times New Roman"/>
          <w:b/>
          <w:bCs/>
          <w:color w:val="000000" w:themeColor="text1"/>
          <w:sz w:val="24"/>
          <w:szCs w:val="24"/>
          <w:shd w:val="clear" w:color="auto" w:fill="00FFFF"/>
        </w:rPr>
        <w:t>A. technological</w:t>
      </w:r>
      <w:r w:rsidRPr="00627951">
        <w:rPr>
          <w:rFonts w:ascii="Times New Roman" w:eastAsia="Times New Roman" w:hAnsi="Times New Roman" w:cs="Times New Roman"/>
          <w:b/>
          <w:bCs/>
          <w:color w:val="000000" w:themeColor="text1"/>
          <w:sz w:val="24"/>
          <w:szCs w:val="24"/>
        </w:rPr>
        <w:t>                        B. </w:t>
      </w:r>
      <w:r w:rsidRPr="00627951">
        <w:rPr>
          <w:rFonts w:ascii="Times New Roman" w:eastAsia="Times New Roman" w:hAnsi="Times New Roman" w:cs="Times New Roman"/>
          <w:color w:val="000000" w:themeColor="text1"/>
          <w:sz w:val="24"/>
          <w:szCs w:val="24"/>
        </w:rPr>
        <w:t>technology</w:t>
      </w:r>
      <w:r w:rsidRPr="00627951">
        <w:rPr>
          <w:rFonts w:ascii="Times New Roman" w:eastAsia="Times New Roman" w:hAnsi="Times New Roman" w:cs="Times New Roman"/>
          <w:b/>
          <w:bCs/>
          <w:color w:val="000000" w:themeColor="text1"/>
          <w:sz w:val="24"/>
          <w:szCs w:val="24"/>
        </w:rPr>
        <w:t>                C. </w:t>
      </w:r>
      <w:r w:rsidRPr="00627951">
        <w:rPr>
          <w:rFonts w:ascii="Times New Roman" w:eastAsia="Times New Roman" w:hAnsi="Times New Roman" w:cs="Times New Roman"/>
          <w:color w:val="000000" w:themeColor="text1"/>
          <w:sz w:val="24"/>
          <w:szCs w:val="24"/>
        </w:rPr>
        <w:t>technologies</w:t>
      </w:r>
      <w:r w:rsidRPr="00627951">
        <w:rPr>
          <w:rFonts w:ascii="Times New Roman" w:eastAsia="Times New Roman" w:hAnsi="Times New Roman" w:cs="Times New Roman"/>
          <w:b/>
          <w:bCs/>
          <w:color w:val="000000" w:themeColor="text1"/>
          <w:sz w:val="24"/>
          <w:szCs w:val="24"/>
        </w:rPr>
        <w:t>                        D. </w:t>
      </w:r>
      <w:r w:rsidRPr="00627951">
        <w:rPr>
          <w:rFonts w:ascii="Times New Roman" w:eastAsia="Times New Roman" w:hAnsi="Times New Roman" w:cs="Times New Roman"/>
          <w:color w:val="000000" w:themeColor="text1"/>
          <w:sz w:val="24"/>
          <w:szCs w:val="24"/>
        </w:rPr>
        <w:t>technologically</w:t>
      </w:r>
    </w:p>
    <w:p w14:paraId="21D2C372"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Giải Thích:</w:t>
      </w:r>
      <w:r w:rsidRPr="00627951">
        <w:rPr>
          <w:rFonts w:ascii="Times New Roman" w:eastAsia="Times New Roman" w:hAnsi="Times New Roman" w:cs="Times New Roman"/>
          <w:color w:val="000000" w:themeColor="text1"/>
          <w:sz w:val="24"/>
          <w:szCs w:val="24"/>
        </w:rPr>
        <w:t> Kiến thức về từ loại</w:t>
      </w:r>
    </w:p>
    <w:p w14:paraId="2DA0B2FF" w14:textId="77777777" w:rsidR="00627951" w:rsidRPr="00627951" w:rsidRDefault="00627951" w:rsidP="00E6432B">
      <w:pPr>
        <w:numPr>
          <w:ilvl w:val="0"/>
          <w:numId w:val="475"/>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Phân tích chi tiết</w:t>
      </w:r>
    </w:p>
    <w:p w14:paraId="08FFBE87"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"Advancements" (sự tiến bộ) thường đi kèm với tính từ mô tả sự phát triển trong một lĩnh vực nào đó. Từ "technological" (công nghệ) phù hợp với nghĩa là sự phát triển trong lĩnh vực công nghệ.</w:t>
      </w:r>
    </w:p>
    <w:p w14:paraId="563CE502"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Đáp án A phù hợp</w:t>
      </w:r>
    </w:p>
    <w:p w14:paraId="792A5EC1"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Tạm Dịch:</w:t>
      </w:r>
      <w:r w:rsidRPr="00627951">
        <w:rPr>
          <w:rFonts w:ascii="Times New Roman" w:eastAsia="Times New Roman" w:hAnsi="Times New Roman" w:cs="Times New Roman"/>
          <w:color w:val="000000" w:themeColor="text1"/>
          <w:sz w:val="24"/>
          <w:szCs w:val="24"/>
        </w:rPr>
        <w:t> As the world transitions from rural to urban living, economic growth and technological advancements are key driving forces. (Khi thế giới chuyển đổi từ cuộc sống nông thôn sang thành thị, tăng trưởng kinh tế và tiến bộ công nghệ là động lực chính.)</w:t>
      </w:r>
    </w:p>
    <w:p w14:paraId="69821AEE"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Question 2:A. </w:t>
      </w:r>
      <w:r w:rsidRPr="00627951">
        <w:rPr>
          <w:rFonts w:ascii="Times New Roman" w:eastAsia="Times New Roman" w:hAnsi="Times New Roman" w:cs="Times New Roman"/>
          <w:color w:val="000000" w:themeColor="text1"/>
          <w:sz w:val="24"/>
          <w:szCs w:val="24"/>
        </w:rPr>
        <w:t>city sustainable development</w:t>
      </w:r>
      <w:r w:rsidRPr="00627951">
        <w:rPr>
          <w:rFonts w:ascii="Times New Roman" w:eastAsia="Times New Roman" w:hAnsi="Times New Roman" w:cs="Times New Roman"/>
          <w:b/>
          <w:bCs/>
          <w:color w:val="000000" w:themeColor="text1"/>
          <w:sz w:val="24"/>
          <w:szCs w:val="24"/>
        </w:rPr>
        <w:t>                                </w:t>
      </w:r>
      <w:r w:rsidRPr="00627951">
        <w:rPr>
          <w:rFonts w:ascii="Times New Roman" w:eastAsia="Times New Roman" w:hAnsi="Times New Roman" w:cs="Times New Roman"/>
          <w:b/>
          <w:bCs/>
          <w:color w:val="000000" w:themeColor="text1"/>
          <w:sz w:val="24"/>
          <w:szCs w:val="24"/>
          <w:shd w:val="clear" w:color="auto" w:fill="00FFFF"/>
        </w:rPr>
        <w:t>B. sustainable city development</w:t>
      </w:r>
    </w:p>
    <w:p w14:paraId="3F501060" w14:textId="77777777" w:rsidR="00627951" w:rsidRPr="00627951" w:rsidRDefault="00627951" w:rsidP="00627951">
      <w:pPr>
        <w:spacing w:after="0" w:line="240" w:lineRule="auto"/>
        <w:ind w:left="12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C.</w:t>
      </w:r>
      <w:r w:rsidRPr="00627951">
        <w:rPr>
          <w:rFonts w:ascii="Times New Roman" w:eastAsia="Times New Roman" w:hAnsi="Times New Roman" w:cs="Times New Roman"/>
          <w:color w:val="000000" w:themeColor="text1"/>
          <w:sz w:val="24"/>
          <w:szCs w:val="24"/>
        </w:rPr>
        <w:t> development sustainable city</w:t>
      </w:r>
      <w:r w:rsidRPr="00627951">
        <w:rPr>
          <w:rFonts w:ascii="Times New Roman" w:eastAsia="Times New Roman" w:hAnsi="Times New Roman" w:cs="Times New Roman"/>
          <w:b/>
          <w:bCs/>
          <w:color w:val="000000" w:themeColor="text1"/>
          <w:sz w:val="24"/>
          <w:szCs w:val="24"/>
        </w:rPr>
        <w:t>                                D. </w:t>
      </w:r>
      <w:r w:rsidRPr="00627951">
        <w:rPr>
          <w:rFonts w:ascii="Times New Roman" w:eastAsia="Times New Roman" w:hAnsi="Times New Roman" w:cs="Times New Roman"/>
          <w:color w:val="000000" w:themeColor="text1"/>
          <w:sz w:val="24"/>
          <w:szCs w:val="24"/>
        </w:rPr>
        <w:t>sustainable development city</w:t>
      </w:r>
    </w:p>
    <w:p w14:paraId="7D910CA3"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Giải Thích:</w:t>
      </w:r>
      <w:r w:rsidRPr="00627951">
        <w:rPr>
          <w:rFonts w:ascii="Times New Roman" w:eastAsia="Times New Roman" w:hAnsi="Times New Roman" w:cs="Times New Roman"/>
          <w:color w:val="000000" w:themeColor="text1"/>
          <w:sz w:val="24"/>
          <w:szCs w:val="24"/>
        </w:rPr>
        <w:t> Kiến thức về trật tự từ</w:t>
      </w:r>
    </w:p>
    <w:p w14:paraId="409EBA48" w14:textId="77777777" w:rsidR="00627951" w:rsidRPr="00627951" w:rsidRDefault="00627951" w:rsidP="00E6432B">
      <w:pPr>
        <w:numPr>
          <w:ilvl w:val="0"/>
          <w:numId w:val="476"/>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Phân tích chi tiết</w:t>
      </w:r>
    </w:p>
    <w:p w14:paraId="245D39BE"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Cấu trúc đúng của cụm từ này là "sustainable city development" (phát triển thành phố bền vững), vì "sustainable" là tính từ chỉ sự bền vững, đi trước "city development" để mô tả tính chất của phát triển đô thị.</w:t>
      </w:r>
    </w:p>
    <w:p w14:paraId="277D02D8"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Đáp án B phù hợp</w:t>
      </w:r>
    </w:p>
    <w:p w14:paraId="01E2E3A0"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Tạm Dịch: </w:t>
      </w:r>
      <w:r w:rsidRPr="00627951">
        <w:rPr>
          <w:rFonts w:ascii="Times New Roman" w:eastAsia="Times New Roman" w:hAnsi="Times New Roman" w:cs="Times New Roman"/>
          <w:color w:val="000000" w:themeColor="text1"/>
          <w:sz w:val="24"/>
          <w:szCs w:val="24"/>
        </w:rPr>
        <w:t>One significant trend is the shift towards sustainable city development, which aims to create environmentally friendly cities. (Một xu hướng quan trọng là sự chuyển dịch theo hướng phát triển thành phố bền vững, nhằm mục đích tạo ra các thành phố thân thiện với môi trường.)</w:t>
      </w:r>
    </w:p>
    <w:p w14:paraId="78432BB7"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Question 3:A. </w:t>
      </w:r>
      <w:r w:rsidRPr="00627951">
        <w:rPr>
          <w:rFonts w:ascii="Times New Roman" w:eastAsia="Times New Roman" w:hAnsi="Times New Roman" w:cs="Times New Roman"/>
          <w:color w:val="000000" w:themeColor="text1"/>
          <w:sz w:val="24"/>
          <w:szCs w:val="24"/>
        </w:rPr>
        <w:t>which provided</w:t>
      </w:r>
      <w:r w:rsidRPr="00627951">
        <w:rPr>
          <w:rFonts w:ascii="Times New Roman" w:eastAsia="Times New Roman" w:hAnsi="Times New Roman" w:cs="Times New Roman"/>
          <w:b/>
          <w:bCs/>
          <w:color w:val="000000" w:themeColor="text1"/>
          <w:sz w:val="24"/>
          <w:szCs w:val="24"/>
        </w:rPr>
        <w:t>                B. </w:t>
      </w:r>
      <w:r w:rsidRPr="00627951">
        <w:rPr>
          <w:rFonts w:ascii="Times New Roman" w:eastAsia="Times New Roman" w:hAnsi="Times New Roman" w:cs="Times New Roman"/>
          <w:color w:val="000000" w:themeColor="text1"/>
          <w:sz w:val="24"/>
          <w:szCs w:val="24"/>
        </w:rPr>
        <w:t>provided</w:t>
      </w:r>
      <w:r w:rsidRPr="00627951">
        <w:rPr>
          <w:rFonts w:ascii="Times New Roman" w:eastAsia="Times New Roman" w:hAnsi="Times New Roman" w:cs="Times New Roman"/>
          <w:b/>
          <w:bCs/>
          <w:color w:val="000000" w:themeColor="text1"/>
          <w:sz w:val="24"/>
          <w:szCs w:val="24"/>
        </w:rPr>
        <w:t>                        </w:t>
      </w:r>
      <w:r w:rsidRPr="00627951">
        <w:rPr>
          <w:rFonts w:ascii="Times New Roman" w:eastAsia="Times New Roman" w:hAnsi="Times New Roman" w:cs="Times New Roman"/>
          <w:b/>
          <w:bCs/>
          <w:color w:val="000000" w:themeColor="text1"/>
          <w:sz w:val="24"/>
          <w:szCs w:val="24"/>
          <w:shd w:val="clear" w:color="auto" w:fill="00FFFF"/>
        </w:rPr>
        <w:t>C. providing</w:t>
      </w:r>
      <w:r w:rsidRPr="00627951">
        <w:rPr>
          <w:rFonts w:ascii="Times New Roman" w:eastAsia="Times New Roman" w:hAnsi="Times New Roman" w:cs="Times New Roman"/>
          <w:b/>
          <w:bCs/>
          <w:color w:val="000000" w:themeColor="text1"/>
          <w:sz w:val="24"/>
          <w:szCs w:val="24"/>
        </w:rPr>
        <w:t>                        D. </w:t>
      </w:r>
      <w:r w:rsidRPr="00627951">
        <w:rPr>
          <w:rFonts w:ascii="Times New Roman" w:eastAsia="Times New Roman" w:hAnsi="Times New Roman" w:cs="Times New Roman"/>
          <w:color w:val="000000" w:themeColor="text1"/>
          <w:sz w:val="24"/>
          <w:szCs w:val="24"/>
        </w:rPr>
        <w:t>was provided</w:t>
      </w:r>
      <w:r w:rsidRPr="00627951">
        <w:rPr>
          <w:rFonts w:ascii="Times New Roman" w:eastAsia="Times New Roman" w:hAnsi="Times New Roman" w:cs="Times New Roman"/>
          <w:b/>
          <w:bCs/>
          <w:color w:val="000000" w:themeColor="text1"/>
          <w:sz w:val="24"/>
          <w:szCs w:val="24"/>
        </w:rPr>
        <w:t>        </w:t>
      </w:r>
    </w:p>
    <w:p w14:paraId="43F10D55"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Giải Thích:</w:t>
      </w:r>
      <w:r w:rsidRPr="00627951">
        <w:rPr>
          <w:rFonts w:ascii="Times New Roman" w:eastAsia="Times New Roman" w:hAnsi="Times New Roman" w:cs="Times New Roman"/>
          <w:color w:val="000000" w:themeColor="text1"/>
          <w:sz w:val="24"/>
          <w:szCs w:val="24"/>
        </w:rPr>
        <w:t> Kiến thức về rút gọn mệnh đề quan hệ</w:t>
      </w:r>
    </w:p>
    <w:p w14:paraId="11995E68" w14:textId="77777777" w:rsidR="00627951" w:rsidRPr="00627951" w:rsidRDefault="00627951" w:rsidP="00E6432B">
      <w:pPr>
        <w:numPr>
          <w:ilvl w:val="0"/>
          <w:numId w:val="477"/>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Phân tích chi tiết</w:t>
      </w:r>
    </w:p>
    <w:p w14:paraId="43C77E2B"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lastRenderedPageBreak/>
        <w:t>Động từ "providing" là dạng hiện tại phân từ (present participle) và được dùng trong cấu trúc phân từ (participle clause), có chức năng bổ nghĩa cho "young people".</w:t>
      </w:r>
    </w:p>
    <w:p w14:paraId="57400EE9"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Đáp án C phù hợp</w:t>
      </w:r>
    </w:p>
    <w:p w14:paraId="4F88F1EF"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Tạm Dịch:</w:t>
      </w:r>
      <w:r w:rsidRPr="00627951">
        <w:rPr>
          <w:rFonts w:ascii="Times New Roman" w:eastAsia="Times New Roman" w:hAnsi="Times New Roman" w:cs="Times New Roman"/>
          <w:color w:val="000000" w:themeColor="text1"/>
          <w:sz w:val="24"/>
          <w:szCs w:val="24"/>
        </w:rPr>
        <w:t> Urbanisation is creating new opportunities for young people, providing better access to education and employment. (Quá trình đô thị hóa đang tạo ra những cơ hội mới cho giới trẻ, giúp họ tiếp cận giáo dục và việc làm tốt hơn.)</w:t>
      </w:r>
    </w:p>
    <w:p w14:paraId="53B6503D"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Question 4:A. </w:t>
      </w:r>
      <w:r w:rsidRPr="00627951">
        <w:rPr>
          <w:rFonts w:ascii="Times New Roman" w:eastAsia="Times New Roman" w:hAnsi="Times New Roman" w:cs="Times New Roman"/>
          <w:color w:val="000000" w:themeColor="text1"/>
          <w:sz w:val="24"/>
          <w:szCs w:val="24"/>
        </w:rPr>
        <w:t>to</w:t>
      </w:r>
      <w:r w:rsidRPr="00627951">
        <w:rPr>
          <w:rFonts w:ascii="Times New Roman" w:eastAsia="Times New Roman" w:hAnsi="Times New Roman" w:cs="Times New Roman"/>
          <w:b/>
          <w:bCs/>
          <w:color w:val="000000" w:themeColor="text1"/>
          <w:sz w:val="24"/>
          <w:szCs w:val="24"/>
        </w:rPr>
        <w:t>                                                B. </w:t>
      </w:r>
      <w:r w:rsidRPr="00627951">
        <w:rPr>
          <w:rFonts w:ascii="Times New Roman" w:eastAsia="Times New Roman" w:hAnsi="Times New Roman" w:cs="Times New Roman"/>
          <w:color w:val="000000" w:themeColor="text1"/>
          <w:sz w:val="24"/>
          <w:szCs w:val="24"/>
        </w:rPr>
        <w:t>for</w:t>
      </w:r>
      <w:r w:rsidRPr="00627951">
        <w:rPr>
          <w:rFonts w:ascii="Times New Roman" w:eastAsia="Times New Roman" w:hAnsi="Times New Roman" w:cs="Times New Roman"/>
          <w:b/>
          <w:bCs/>
          <w:color w:val="000000" w:themeColor="text1"/>
          <w:sz w:val="24"/>
          <w:szCs w:val="24"/>
        </w:rPr>
        <w:t>                                </w:t>
      </w:r>
      <w:r w:rsidRPr="00627951">
        <w:rPr>
          <w:rFonts w:ascii="Times New Roman" w:eastAsia="Times New Roman" w:hAnsi="Times New Roman" w:cs="Times New Roman"/>
          <w:b/>
          <w:bCs/>
          <w:color w:val="000000" w:themeColor="text1"/>
          <w:sz w:val="24"/>
          <w:szCs w:val="24"/>
          <w:shd w:val="clear" w:color="auto" w:fill="00FFFF"/>
        </w:rPr>
        <w:t>C. in</w:t>
      </w:r>
      <w:r w:rsidRPr="00627951">
        <w:rPr>
          <w:rFonts w:ascii="Times New Roman" w:eastAsia="Times New Roman" w:hAnsi="Times New Roman" w:cs="Times New Roman"/>
          <w:b/>
          <w:bCs/>
          <w:color w:val="000000" w:themeColor="text1"/>
          <w:sz w:val="24"/>
          <w:szCs w:val="24"/>
        </w:rPr>
        <w:t>                                        D. </w:t>
      </w:r>
      <w:r w:rsidRPr="00627951">
        <w:rPr>
          <w:rFonts w:ascii="Times New Roman" w:eastAsia="Times New Roman" w:hAnsi="Times New Roman" w:cs="Times New Roman"/>
          <w:color w:val="000000" w:themeColor="text1"/>
          <w:sz w:val="24"/>
          <w:szCs w:val="24"/>
        </w:rPr>
        <w:t>with</w:t>
      </w:r>
    </w:p>
    <w:p w14:paraId="14311C04"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Giải Thích:</w:t>
      </w:r>
      <w:r w:rsidRPr="00627951">
        <w:rPr>
          <w:rFonts w:ascii="Times New Roman" w:eastAsia="Times New Roman" w:hAnsi="Times New Roman" w:cs="Times New Roman"/>
          <w:color w:val="000000" w:themeColor="text1"/>
          <w:sz w:val="24"/>
          <w:szCs w:val="24"/>
        </w:rPr>
        <w:t> Kiến thức về giới từ</w:t>
      </w:r>
    </w:p>
    <w:p w14:paraId="3B0C6F7D" w14:textId="77777777" w:rsidR="00627951" w:rsidRPr="00627951" w:rsidRDefault="00627951" w:rsidP="00E6432B">
      <w:pPr>
        <w:numPr>
          <w:ilvl w:val="0"/>
          <w:numId w:val="478"/>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Phân tích chi tiết</w:t>
      </w:r>
    </w:p>
    <w:p w14:paraId="671DE46D"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cấu trúc "invest funds in" là cách dùng đúng trong tiếng Anh, có nghĩa là đầu tư vào ai hoặc cái gì (đặc biệt là các dự án, tổ chức, hoặc người có liên quan).</w:t>
      </w:r>
    </w:p>
    <w:p w14:paraId="00D11786"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Đáp án C phù hợp</w:t>
      </w:r>
    </w:p>
    <w:p w14:paraId="70800EB3"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Tạm Dịch: </w:t>
      </w:r>
      <w:r w:rsidRPr="00627951">
        <w:rPr>
          <w:rFonts w:ascii="Times New Roman" w:eastAsia="Times New Roman" w:hAnsi="Times New Roman" w:cs="Times New Roman"/>
          <w:color w:val="000000" w:themeColor="text1"/>
          <w:sz w:val="24"/>
          <w:szCs w:val="24"/>
        </w:rPr>
        <w:t>Governments are investing heavy funds in young entrepreneurs, paving the way for future urban growth. (Chính phủ đang đầu tư rất nhiều tiền vào các doanh nhân trẻ, mở đường cho sự phát triển đô thị trong tương lai.)</w:t>
      </w:r>
    </w:p>
    <w:p w14:paraId="7BC0CA82"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Question 5:A. </w:t>
      </w:r>
      <w:r w:rsidRPr="00627951">
        <w:rPr>
          <w:rFonts w:ascii="Times New Roman" w:eastAsia="Times New Roman" w:hAnsi="Times New Roman" w:cs="Times New Roman"/>
          <w:color w:val="000000" w:themeColor="text1"/>
          <w:sz w:val="24"/>
          <w:szCs w:val="24"/>
        </w:rPr>
        <w:t>finding</w:t>
      </w:r>
      <w:r w:rsidRPr="00627951">
        <w:rPr>
          <w:rFonts w:ascii="Times New Roman" w:eastAsia="Times New Roman" w:hAnsi="Times New Roman" w:cs="Times New Roman"/>
          <w:b/>
          <w:bCs/>
          <w:color w:val="000000" w:themeColor="text1"/>
          <w:sz w:val="24"/>
          <w:szCs w:val="24"/>
        </w:rPr>
        <w:t>                                </w:t>
      </w:r>
      <w:r w:rsidRPr="00627951">
        <w:rPr>
          <w:rFonts w:ascii="Times New Roman" w:eastAsia="Times New Roman" w:hAnsi="Times New Roman" w:cs="Times New Roman"/>
          <w:b/>
          <w:bCs/>
          <w:color w:val="000000" w:themeColor="text1"/>
          <w:sz w:val="24"/>
          <w:szCs w:val="24"/>
          <w:shd w:val="clear" w:color="auto" w:fill="00FFFF"/>
        </w:rPr>
        <w:t>B. striking</w:t>
      </w:r>
      <w:r w:rsidRPr="00627951">
        <w:rPr>
          <w:rFonts w:ascii="Times New Roman" w:eastAsia="Times New Roman" w:hAnsi="Times New Roman" w:cs="Times New Roman"/>
          <w:b/>
          <w:bCs/>
          <w:color w:val="000000" w:themeColor="text1"/>
          <w:sz w:val="24"/>
          <w:szCs w:val="24"/>
        </w:rPr>
        <w:t>                        C. </w:t>
      </w:r>
      <w:r w:rsidRPr="00627951">
        <w:rPr>
          <w:rFonts w:ascii="Times New Roman" w:eastAsia="Times New Roman" w:hAnsi="Times New Roman" w:cs="Times New Roman"/>
          <w:color w:val="000000" w:themeColor="text1"/>
          <w:sz w:val="24"/>
          <w:szCs w:val="24"/>
        </w:rPr>
        <w:t>making</w:t>
      </w:r>
      <w:r w:rsidRPr="00627951">
        <w:rPr>
          <w:rFonts w:ascii="Times New Roman" w:eastAsia="Times New Roman" w:hAnsi="Times New Roman" w:cs="Times New Roman"/>
          <w:b/>
          <w:bCs/>
          <w:color w:val="000000" w:themeColor="text1"/>
          <w:sz w:val="24"/>
          <w:szCs w:val="24"/>
        </w:rPr>
        <w:t>                                D. </w:t>
      </w:r>
      <w:r w:rsidRPr="00627951">
        <w:rPr>
          <w:rFonts w:ascii="Times New Roman" w:eastAsia="Times New Roman" w:hAnsi="Times New Roman" w:cs="Times New Roman"/>
          <w:color w:val="000000" w:themeColor="text1"/>
          <w:sz w:val="24"/>
          <w:szCs w:val="24"/>
        </w:rPr>
        <w:t>setting</w:t>
      </w:r>
    </w:p>
    <w:p w14:paraId="2E25CEBF"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Giải Thích:</w:t>
      </w:r>
      <w:r w:rsidRPr="00627951">
        <w:rPr>
          <w:rFonts w:ascii="Times New Roman" w:eastAsia="Times New Roman" w:hAnsi="Times New Roman" w:cs="Times New Roman"/>
          <w:color w:val="000000" w:themeColor="text1"/>
          <w:sz w:val="24"/>
          <w:szCs w:val="24"/>
        </w:rPr>
        <w:t>        Kiến thức về cụm cố định</w:t>
      </w:r>
    </w:p>
    <w:p w14:paraId="7B79300D" w14:textId="77777777" w:rsidR="00627951" w:rsidRPr="00627951" w:rsidRDefault="00627951" w:rsidP="00E6432B">
      <w:pPr>
        <w:numPr>
          <w:ilvl w:val="0"/>
          <w:numId w:val="479"/>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Phân tích chi tiết</w:t>
      </w:r>
    </w:p>
    <w:p w14:paraId="73356B8A"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"Striking a balance" là một thành ngữ phổ biến, có nghĩa là đạt được sự cân bằng. "Finding", "making", hay "setting" không đúng trong ngữ cảnh này.</w:t>
      </w:r>
    </w:p>
    <w:p w14:paraId="636B810C"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Đáp án B phù hợp</w:t>
      </w:r>
      <w:r w:rsidRPr="00627951">
        <w:rPr>
          <w:rFonts w:ascii="Times New Roman" w:eastAsia="Times New Roman" w:hAnsi="Times New Roman" w:cs="Times New Roman"/>
          <w:color w:val="000000" w:themeColor="text1"/>
          <w:sz w:val="24"/>
          <w:szCs w:val="24"/>
        </w:rPr>
        <w:br/>
      </w:r>
      <w:r w:rsidRPr="00627951">
        <w:rPr>
          <w:rFonts w:ascii="Times New Roman" w:eastAsia="Times New Roman" w:hAnsi="Times New Roman" w:cs="Times New Roman"/>
          <w:b/>
          <w:bCs/>
          <w:color w:val="000000" w:themeColor="text1"/>
          <w:sz w:val="24"/>
          <w:szCs w:val="24"/>
        </w:rPr>
        <w:t>Tạm Dịch:</w:t>
      </w:r>
      <w:r w:rsidRPr="00627951">
        <w:rPr>
          <w:rFonts w:ascii="Times New Roman" w:eastAsia="Times New Roman" w:hAnsi="Times New Roman" w:cs="Times New Roman"/>
          <w:color w:val="000000" w:themeColor="text1"/>
          <w:sz w:val="24"/>
          <w:szCs w:val="24"/>
        </w:rPr>
        <w:t> The key to successful urbanisation is striking a balance between development and sustainability. (Chìa khóa cho quá trình đô thị hóa thành công là tạo được sự cân bằng giữa phát triển và bền vững.)</w:t>
      </w:r>
    </w:p>
    <w:p w14:paraId="2E428333"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Question 6:</w:t>
      </w:r>
      <w:r w:rsidRPr="00627951">
        <w:rPr>
          <w:rFonts w:ascii="Times New Roman" w:eastAsia="Times New Roman" w:hAnsi="Times New Roman" w:cs="Times New Roman"/>
          <w:b/>
          <w:bCs/>
          <w:color w:val="000000" w:themeColor="text1"/>
          <w:sz w:val="24"/>
          <w:szCs w:val="24"/>
          <w:shd w:val="clear" w:color="auto" w:fill="00FFFF"/>
        </w:rPr>
        <w:t>A. adopting</w:t>
      </w:r>
      <w:r w:rsidRPr="00627951">
        <w:rPr>
          <w:rFonts w:ascii="Times New Roman" w:eastAsia="Times New Roman" w:hAnsi="Times New Roman" w:cs="Times New Roman"/>
          <w:b/>
          <w:bCs/>
          <w:color w:val="000000" w:themeColor="text1"/>
          <w:sz w:val="24"/>
          <w:szCs w:val="24"/>
        </w:rPr>
        <w:t>                                B. </w:t>
      </w:r>
      <w:r w:rsidRPr="00627951">
        <w:rPr>
          <w:rFonts w:ascii="Times New Roman" w:eastAsia="Times New Roman" w:hAnsi="Times New Roman" w:cs="Times New Roman"/>
          <w:color w:val="000000" w:themeColor="text1"/>
          <w:sz w:val="24"/>
          <w:szCs w:val="24"/>
        </w:rPr>
        <w:t>to adopt        </w:t>
      </w:r>
      <w:r w:rsidRPr="00627951">
        <w:rPr>
          <w:rFonts w:ascii="Times New Roman" w:eastAsia="Times New Roman" w:hAnsi="Times New Roman" w:cs="Times New Roman"/>
          <w:b/>
          <w:bCs/>
          <w:color w:val="000000" w:themeColor="text1"/>
          <w:sz w:val="24"/>
          <w:szCs w:val="24"/>
        </w:rPr>
        <w:t>                C. </w:t>
      </w:r>
      <w:r w:rsidRPr="00627951">
        <w:rPr>
          <w:rFonts w:ascii="Times New Roman" w:eastAsia="Times New Roman" w:hAnsi="Times New Roman" w:cs="Times New Roman"/>
          <w:color w:val="000000" w:themeColor="text1"/>
          <w:sz w:val="24"/>
          <w:szCs w:val="24"/>
        </w:rPr>
        <w:t>adopt</w:t>
      </w:r>
      <w:r w:rsidRPr="00627951">
        <w:rPr>
          <w:rFonts w:ascii="Times New Roman" w:eastAsia="Times New Roman" w:hAnsi="Times New Roman" w:cs="Times New Roman"/>
          <w:b/>
          <w:bCs/>
          <w:color w:val="000000" w:themeColor="text1"/>
          <w:sz w:val="24"/>
          <w:szCs w:val="24"/>
        </w:rPr>
        <w:t>                                        D. </w:t>
      </w:r>
      <w:r w:rsidRPr="00627951">
        <w:rPr>
          <w:rFonts w:ascii="Times New Roman" w:eastAsia="Times New Roman" w:hAnsi="Times New Roman" w:cs="Times New Roman"/>
          <w:color w:val="000000" w:themeColor="text1"/>
          <w:sz w:val="24"/>
          <w:szCs w:val="24"/>
        </w:rPr>
        <w:t>to adopt</w:t>
      </w:r>
    </w:p>
    <w:p w14:paraId="48B00D33"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Giải Thích: </w:t>
      </w:r>
      <w:r w:rsidRPr="00627951">
        <w:rPr>
          <w:rFonts w:ascii="Times New Roman" w:eastAsia="Times New Roman" w:hAnsi="Times New Roman" w:cs="Times New Roman"/>
          <w:color w:val="000000" w:themeColor="text1"/>
          <w:sz w:val="24"/>
          <w:szCs w:val="24"/>
        </w:rPr>
        <w:t>Kiến thức về danh động từ, động từ nguyên mẫu</w:t>
      </w:r>
    </w:p>
    <w:p w14:paraId="24F736EB" w14:textId="77777777" w:rsidR="00627951" w:rsidRPr="00627951" w:rsidRDefault="00627951" w:rsidP="00E6432B">
      <w:pPr>
        <w:numPr>
          <w:ilvl w:val="0"/>
          <w:numId w:val="480"/>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Phân tích chi tiết</w:t>
      </w:r>
    </w:p>
    <w:p w14:paraId="3B02A399"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Động từ "adopting" (áp dụng) là lựa chọn đúng trong cấu trúc này, vì nó chỉ hành động tiếp nhận hoặc sử dụng một cái gì đó, trong trường hợp này là các công nghệ sáng tạo để xây dựng thành phố thông minh.</w:t>
      </w:r>
    </w:p>
    <w:p w14:paraId="6F4AF055"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Đáp án A phù hợp</w:t>
      </w:r>
    </w:p>
    <w:p w14:paraId="28F2DF39"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Tạm Dịch:</w:t>
      </w:r>
      <w:r w:rsidRPr="00627951">
        <w:rPr>
          <w:rFonts w:ascii="Times New Roman" w:eastAsia="Times New Roman" w:hAnsi="Times New Roman" w:cs="Times New Roman"/>
          <w:color w:val="000000" w:themeColor="text1"/>
          <w:sz w:val="24"/>
          <w:szCs w:val="24"/>
        </w:rPr>
        <w:t> To ensure long-term success, adopting innovative technologies is essential for building smart cities. (Để đảm bảo thành công lâu dài, việc áp dụng công nghệ tiên tiến là điều cần thiết để xây dựng thành phố thông minh.)</w:t>
      </w:r>
    </w:p>
    <w:p w14:paraId="086A4861"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Read of the following leaflet and mark the letter A, B, C or D on your answer sheet to indicate the option that best fits each of the numbered blanks from 7 to 12.</w:t>
      </w:r>
    </w:p>
    <w:p w14:paraId="70676D54" w14:textId="77777777" w:rsidR="00627951" w:rsidRPr="00627951" w:rsidRDefault="00627951" w:rsidP="00627951">
      <w:pPr>
        <w:spacing w:after="0" w:line="240" w:lineRule="auto"/>
        <w:jc w:val="center"/>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Save the Earth, One Green Step at a Time</w:t>
      </w:r>
    </w:p>
    <w:p w14:paraId="4ADA2348" w14:textId="77777777" w:rsidR="00627951" w:rsidRPr="00627951" w:rsidRDefault="00627951" w:rsidP="00E6432B">
      <w:pPr>
        <w:numPr>
          <w:ilvl w:val="0"/>
          <w:numId w:val="481"/>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Every small effort counts when it comes to saving our planet. While </w:t>
      </w:r>
      <w:r w:rsidRPr="00627951">
        <w:rPr>
          <w:rFonts w:ascii="Times New Roman" w:eastAsia="Times New Roman" w:hAnsi="Times New Roman" w:cs="Times New Roman"/>
          <w:b/>
          <w:bCs/>
          <w:color w:val="000000" w:themeColor="text1"/>
          <w:sz w:val="24"/>
          <w:szCs w:val="24"/>
        </w:rPr>
        <w:t>(7)__________ </w:t>
      </w:r>
      <w:r w:rsidRPr="00627951">
        <w:rPr>
          <w:rFonts w:ascii="Times New Roman" w:eastAsia="Times New Roman" w:hAnsi="Times New Roman" w:cs="Times New Roman"/>
          <w:color w:val="000000" w:themeColor="text1"/>
          <w:sz w:val="24"/>
          <w:szCs w:val="24"/>
        </w:rPr>
        <w:t>are focused on large-scale solutions, even the smallest green actions at home can make a huge difference. For example, </w:t>
      </w:r>
      <w:r w:rsidRPr="00627951">
        <w:rPr>
          <w:rFonts w:ascii="Times New Roman" w:eastAsia="Times New Roman" w:hAnsi="Times New Roman" w:cs="Times New Roman"/>
          <w:b/>
          <w:bCs/>
          <w:color w:val="000000" w:themeColor="text1"/>
          <w:sz w:val="24"/>
          <w:szCs w:val="24"/>
        </w:rPr>
        <w:t>(8)__________</w:t>
      </w:r>
      <w:r w:rsidRPr="00627951">
        <w:rPr>
          <w:rFonts w:ascii="Times New Roman" w:eastAsia="Times New Roman" w:hAnsi="Times New Roman" w:cs="Times New Roman"/>
          <w:color w:val="000000" w:themeColor="text1"/>
          <w:sz w:val="24"/>
          <w:szCs w:val="24"/>
        </w:rPr>
        <w:t> reusable bags might seem insignificant, but it's a powerful way to reduce plastic waste. By embracing the concept of </w:t>
      </w:r>
      <w:r w:rsidRPr="00627951">
        <w:rPr>
          <w:rFonts w:ascii="Times New Roman" w:eastAsia="Times New Roman" w:hAnsi="Times New Roman" w:cs="Times New Roman"/>
          <w:b/>
          <w:bCs/>
          <w:color w:val="000000" w:themeColor="text1"/>
          <w:sz w:val="24"/>
          <w:szCs w:val="24"/>
        </w:rPr>
        <w:t>(9)__________</w:t>
      </w:r>
      <w:r w:rsidRPr="00627951">
        <w:rPr>
          <w:rFonts w:ascii="Times New Roman" w:eastAsia="Times New Roman" w:hAnsi="Times New Roman" w:cs="Times New Roman"/>
          <w:color w:val="000000" w:themeColor="text1"/>
          <w:sz w:val="24"/>
          <w:szCs w:val="24"/>
        </w:rPr>
        <w:t>, we can ensure that future generations will inherit a planet capable of supporting life.</w:t>
      </w:r>
    </w:p>
    <w:p w14:paraId="2D884D0F" w14:textId="77777777" w:rsidR="00627951" w:rsidRPr="00627951" w:rsidRDefault="00627951" w:rsidP="00E6432B">
      <w:pPr>
        <w:numPr>
          <w:ilvl w:val="0"/>
          <w:numId w:val="481"/>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What we need now is to come together </w:t>
      </w:r>
      <w:r w:rsidRPr="00627951">
        <w:rPr>
          <w:rFonts w:ascii="Times New Roman" w:eastAsia="Times New Roman" w:hAnsi="Times New Roman" w:cs="Times New Roman"/>
          <w:b/>
          <w:bCs/>
          <w:color w:val="000000" w:themeColor="text1"/>
          <w:sz w:val="24"/>
          <w:szCs w:val="24"/>
        </w:rPr>
        <w:t>(10)__________</w:t>
      </w:r>
      <w:r w:rsidRPr="00627951">
        <w:rPr>
          <w:rFonts w:ascii="Times New Roman" w:eastAsia="Times New Roman" w:hAnsi="Times New Roman" w:cs="Times New Roman"/>
          <w:color w:val="000000" w:themeColor="text1"/>
          <w:sz w:val="24"/>
          <w:szCs w:val="24"/>
        </w:rPr>
        <w:t> pollution, making conscious choices that benefit the environment. The </w:t>
      </w:r>
      <w:r w:rsidRPr="00627951">
        <w:rPr>
          <w:rFonts w:ascii="Times New Roman" w:eastAsia="Times New Roman" w:hAnsi="Times New Roman" w:cs="Times New Roman"/>
          <w:b/>
          <w:bCs/>
          <w:color w:val="000000" w:themeColor="text1"/>
          <w:sz w:val="24"/>
          <w:szCs w:val="24"/>
        </w:rPr>
        <w:t>(11)__________</w:t>
      </w:r>
      <w:r w:rsidRPr="00627951">
        <w:rPr>
          <w:rFonts w:ascii="Times New Roman" w:eastAsia="Times New Roman" w:hAnsi="Times New Roman" w:cs="Times New Roman"/>
          <w:color w:val="000000" w:themeColor="text1"/>
          <w:sz w:val="24"/>
          <w:szCs w:val="24"/>
        </w:rPr>
        <w:t> we seek is within our reach, and it's only possible when we take responsibility for our actions. The truth is, </w:t>
      </w:r>
      <w:r w:rsidRPr="00627951">
        <w:rPr>
          <w:rFonts w:ascii="Times New Roman" w:eastAsia="Times New Roman" w:hAnsi="Times New Roman" w:cs="Times New Roman"/>
          <w:b/>
          <w:bCs/>
          <w:color w:val="000000" w:themeColor="text1"/>
          <w:sz w:val="24"/>
          <w:szCs w:val="24"/>
        </w:rPr>
        <w:t>(12)__________ </w:t>
      </w:r>
      <w:r w:rsidRPr="00627951">
        <w:rPr>
          <w:rFonts w:ascii="Times New Roman" w:eastAsia="Times New Roman" w:hAnsi="Times New Roman" w:cs="Times New Roman"/>
          <w:color w:val="000000" w:themeColor="text1"/>
          <w:sz w:val="24"/>
          <w:szCs w:val="24"/>
        </w:rPr>
        <w:t>people are unaware of the impact their daily activities have on the Earth.</w:t>
      </w:r>
    </w:p>
    <w:p w14:paraId="6101125D"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Question 7:</w:t>
      </w:r>
      <w:r w:rsidRPr="00627951">
        <w:rPr>
          <w:rFonts w:ascii="Times New Roman" w:eastAsia="Times New Roman" w:hAnsi="Times New Roman" w:cs="Times New Roman"/>
          <w:b/>
          <w:bCs/>
          <w:color w:val="000000" w:themeColor="text1"/>
          <w:sz w:val="24"/>
          <w:szCs w:val="24"/>
          <w:shd w:val="clear" w:color="auto" w:fill="00FFFF"/>
        </w:rPr>
        <w:t>A. others</w:t>
      </w:r>
      <w:r w:rsidRPr="00627951">
        <w:rPr>
          <w:rFonts w:ascii="Times New Roman" w:eastAsia="Times New Roman" w:hAnsi="Times New Roman" w:cs="Times New Roman"/>
          <w:b/>
          <w:bCs/>
          <w:color w:val="000000" w:themeColor="text1"/>
          <w:sz w:val="24"/>
          <w:szCs w:val="24"/>
        </w:rPr>
        <w:t>                                B. </w:t>
      </w:r>
      <w:r w:rsidRPr="00627951">
        <w:rPr>
          <w:rFonts w:ascii="Times New Roman" w:eastAsia="Times New Roman" w:hAnsi="Times New Roman" w:cs="Times New Roman"/>
          <w:color w:val="000000" w:themeColor="text1"/>
          <w:sz w:val="24"/>
          <w:szCs w:val="24"/>
        </w:rPr>
        <w:t>another</w:t>
      </w:r>
      <w:r w:rsidRPr="00627951">
        <w:rPr>
          <w:rFonts w:ascii="Times New Roman" w:eastAsia="Times New Roman" w:hAnsi="Times New Roman" w:cs="Times New Roman"/>
          <w:b/>
          <w:bCs/>
          <w:color w:val="000000" w:themeColor="text1"/>
          <w:sz w:val="24"/>
          <w:szCs w:val="24"/>
        </w:rPr>
        <w:t>                                C. </w:t>
      </w:r>
      <w:r w:rsidRPr="00627951">
        <w:rPr>
          <w:rFonts w:ascii="Times New Roman" w:eastAsia="Times New Roman" w:hAnsi="Times New Roman" w:cs="Times New Roman"/>
          <w:color w:val="000000" w:themeColor="text1"/>
          <w:sz w:val="24"/>
          <w:szCs w:val="24"/>
        </w:rPr>
        <w:t>the others</w:t>
      </w:r>
      <w:r w:rsidRPr="00627951">
        <w:rPr>
          <w:rFonts w:ascii="Times New Roman" w:eastAsia="Times New Roman" w:hAnsi="Times New Roman" w:cs="Times New Roman"/>
          <w:b/>
          <w:bCs/>
          <w:color w:val="000000" w:themeColor="text1"/>
          <w:sz w:val="24"/>
          <w:szCs w:val="24"/>
        </w:rPr>
        <w:t>                                D. </w:t>
      </w:r>
      <w:r w:rsidRPr="00627951">
        <w:rPr>
          <w:rFonts w:ascii="Times New Roman" w:eastAsia="Times New Roman" w:hAnsi="Times New Roman" w:cs="Times New Roman"/>
          <w:color w:val="000000" w:themeColor="text1"/>
          <w:sz w:val="24"/>
          <w:szCs w:val="24"/>
        </w:rPr>
        <w:t>other</w:t>
      </w:r>
    </w:p>
    <w:p w14:paraId="012A526E"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Giải Thích: </w:t>
      </w:r>
      <w:r w:rsidRPr="00627951">
        <w:rPr>
          <w:rFonts w:ascii="Times New Roman" w:eastAsia="Times New Roman" w:hAnsi="Times New Roman" w:cs="Times New Roman"/>
          <w:color w:val="000000" w:themeColor="text1"/>
          <w:sz w:val="24"/>
          <w:szCs w:val="24"/>
        </w:rPr>
        <w:t>Kiến thức về lượng từ</w:t>
      </w:r>
    </w:p>
    <w:p w14:paraId="4FA8F4DE" w14:textId="77777777" w:rsidR="00627951" w:rsidRPr="00627951" w:rsidRDefault="00627951" w:rsidP="00E6432B">
      <w:pPr>
        <w:numPr>
          <w:ilvl w:val="0"/>
          <w:numId w:val="482"/>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Phân tích chi tiết</w:t>
      </w:r>
    </w:p>
    <w:p w14:paraId="1FC6B740"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A. others: Đúng, vì "others" dùng để chỉ các nỗ lực khác ngoài những hành động nhỏ tại nhà, trong khi câu đang so sánh với giải pháp lớn.</w:t>
      </w:r>
    </w:p>
    <w:p w14:paraId="2570E5F2"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Tạm Dịch: </w:t>
      </w:r>
      <w:r w:rsidRPr="00627951">
        <w:rPr>
          <w:rFonts w:ascii="Times New Roman" w:eastAsia="Times New Roman" w:hAnsi="Times New Roman" w:cs="Times New Roman"/>
          <w:color w:val="000000" w:themeColor="text1"/>
          <w:sz w:val="24"/>
          <w:szCs w:val="24"/>
        </w:rPr>
        <w:t xml:space="preserve">Every small effort counts when it comes to saving our planet. While others are focused on large-scale solutions, even the smallest green actions at home can make a huge difference. (Mọi nỗ lực nhỏ đều có giá </w:t>
      </w:r>
      <w:r w:rsidRPr="00627951">
        <w:rPr>
          <w:rFonts w:ascii="Times New Roman" w:eastAsia="Times New Roman" w:hAnsi="Times New Roman" w:cs="Times New Roman"/>
          <w:color w:val="000000" w:themeColor="text1"/>
          <w:sz w:val="24"/>
          <w:szCs w:val="24"/>
        </w:rPr>
        <w:lastRenderedPageBreak/>
        <w:t>trị khi nói đến việc cứu hành tinh của chúng ta. Trong khi những người khác tập trung vào các giải pháp quy mô lớn, ngay cả những hành động xanh nhỏ nhất tại nhà cũng có thể tạo ra sự khác biệt lớn.)</w:t>
      </w:r>
    </w:p>
    <w:p w14:paraId="77324AA1"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Question 8:A. </w:t>
      </w:r>
      <w:r w:rsidRPr="00627951">
        <w:rPr>
          <w:rFonts w:ascii="Times New Roman" w:eastAsia="Times New Roman" w:hAnsi="Times New Roman" w:cs="Times New Roman"/>
          <w:color w:val="000000" w:themeColor="text1"/>
          <w:sz w:val="24"/>
          <w:szCs w:val="24"/>
        </w:rPr>
        <w:t>wearing out</w:t>
      </w:r>
      <w:r w:rsidRPr="00627951">
        <w:rPr>
          <w:rFonts w:ascii="Times New Roman" w:eastAsia="Times New Roman" w:hAnsi="Times New Roman" w:cs="Times New Roman"/>
          <w:b/>
          <w:bCs/>
          <w:color w:val="000000" w:themeColor="text1"/>
          <w:sz w:val="24"/>
          <w:szCs w:val="24"/>
        </w:rPr>
        <w:t>                        B. </w:t>
      </w:r>
      <w:r w:rsidRPr="00627951">
        <w:rPr>
          <w:rFonts w:ascii="Times New Roman" w:eastAsia="Times New Roman" w:hAnsi="Times New Roman" w:cs="Times New Roman"/>
          <w:color w:val="000000" w:themeColor="text1"/>
          <w:sz w:val="24"/>
          <w:szCs w:val="24"/>
        </w:rPr>
        <w:t>working out</w:t>
      </w:r>
      <w:r w:rsidRPr="00627951">
        <w:rPr>
          <w:rFonts w:ascii="Times New Roman" w:eastAsia="Times New Roman" w:hAnsi="Times New Roman" w:cs="Times New Roman"/>
          <w:b/>
          <w:bCs/>
          <w:color w:val="000000" w:themeColor="text1"/>
          <w:sz w:val="24"/>
          <w:szCs w:val="24"/>
        </w:rPr>
        <w:t>                        </w:t>
      </w:r>
      <w:r w:rsidRPr="00627951">
        <w:rPr>
          <w:rFonts w:ascii="Times New Roman" w:eastAsia="Times New Roman" w:hAnsi="Times New Roman" w:cs="Times New Roman"/>
          <w:b/>
          <w:bCs/>
          <w:color w:val="000000" w:themeColor="text1"/>
          <w:sz w:val="24"/>
          <w:szCs w:val="24"/>
          <w:shd w:val="clear" w:color="auto" w:fill="00FFFF"/>
        </w:rPr>
        <w:t>C. switching to</w:t>
      </w:r>
      <w:r w:rsidRPr="00627951">
        <w:rPr>
          <w:rFonts w:ascii="Times New Roman" w:eastAsia="Times New Roman" w:hAnsi="Times New Roman" w:cs="Times New Roman"/>
          <w:b/>
          <w:bCs/>
          <w:color w:val="000000" w:themeColor="text1"/>
          <w:sz w:val="24"/>
          <w:szCs w:val="24"/>
        </w:rPr>
        <w:t>                        D. </w:t>
      </w:r>
      <w:r w:rsidRPr="00627951">
        <w:rPr>
          <w:rFonts w:ascii="Times New Roman" w:eastAsia="Times New Roman" w:hAnsi="Times New Roman" w:cs="Times New Roman"/>
          <w:color w:val="000000" w:themeColor="text1"/>
          <w:sz w:val="24"/>
          <w:szCs w:val="24"/>
        </w:rPr>
        <w:t>talking over</w:t>
      </w:r>
    </w:p>
    <w:p w14:paraId="5F65FAE5"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Giải Thích: </w:t>
      </w:r>
      <w:r w:rsidRPr="00627951">
        <w:rPr>
          <w:rFonts w:ascii="Times New Roman" w:eastAsia="Times New Roman" w:hAnsi="Times New Roman" w:cs="Times New Roman"/>
          <w:color w:val="000000" w:themeColor="text1"/>
          <w:sz w:val="24"/>
          <w:szCs w:val="24"/>
        </w:rPr>
        <w:t>Kiến thức về cụm cố định</w:t>
      </w:r>
    </w:p>
    <w:p w14:paraId="66571F7F" w14:textId="77777777" w:rsidR="00627951" w:rsidRPr="00627951" w:rsidRDefault="00627951" w:rsidP="00E6432B">
      <w:pPr>
        <w:numPr>
          <w:ilvl w:val="0"/>
          <w:numId w:val="483"/>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Phân tích chi tiết</w:t>
      </w:r>
    </w:p>
    <w:p w14:paraId="37603217"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Cụm từ "switching to reusable bags" có nghĩa là chuyển sang sử dụng túi tái sử dụng, phù hợp với ngữ cảnh khuyến khích thay đổi thói quen để giảm thiểu chất thải nhựa.</w:t>
      </w:r>
    </w:p>
    <w:p w14:paraId="006E65DD"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Đáp án C phù hợp</w:t>
      </w:r>
    </w:p>
    <w:p w14:paraId="26468A08"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Tạm Dịch: </w:t>
      </w:r>
      <w:r w:rsidRPr="00627951">
        <w:rPr>
          <w:rFonts w:ascii="Times New Roman" w:eastAsia="Times New Roman" w:hAnsi="Times New Roman" w:cs="Times New Roman"/>
          <w:color w:val="000000" w:themeColor="text1"/>
          <w:sz w:val="24"/>
          <w:szCs w:val="24"/>
        </w:rPr>
        <w:t>For example, switching to reusable bags might seem insignificant, but it's a powerful way to reduce plastic waste. (Ví dụ, việc chuyển sang sử dụng túi tái sử dụng có vẻ không đáng kể, nhưng đây là cách hiệu quả để giảm thiểu rác thải nhựa.)</w:t>
      </w:r>
    </w:p>
    <w:p w14:paraId="7B2A17F7"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Question 9:A. </w:t>
      </w:r>
      <w:r w:rsidRPr="00627951">
        <w:rPr>
          <w:rFonts w:ascii="Times New Roman" w:eastAsia="Times New Roman" w:hAnsi="Times New Roman" w:cs="Times New Roman"/>
          <w:color w:val="000000" w:themeColor="text1"/>
          <w:sz w:val="24"/>
          <w:szCs w:val="24"/>
        </w:rPr>
        <w:t>innovation</w:t>
      </w:r>
      <w:r w:rsidRPr="00627951">
        <w:rPr>
          <w:rFonts w:ascii="Times New Roman" w:eastAsia="Times New Roman" w:hAnsi="Times New Roman" w:cs="Times New Roman"/>
          <w:b/>
          <w:bCs/>
          <w:color w:val="000000" w:themeColor="text1"/>
          <w:sz w:val="24"/>
          <w:szCs w:val="24"/>
        </w:rPr>
        <w:t>                                </w:t>
      </w:r>
      <w:r w:rsidRPr="00627951">
        <w:rPr>
          <w:rFonts w:ascii="Times New Roman" w:eastAsia="Times New Roman" w:hAnsi="Times New Roman" w:cs="Times New Roman"/>
          <w:b/>
          <w:bCs/>
          <w:color w:val="000000" w:themeColor="text1"/>
          <w:sz w:val="24"/>
          <w:szCs w:val="24"/>
          <w:shd w:val="clear" w:color="auto" w:fill="00FFFF"/>
        </w:rPr>
        <w:t>B. sustainability        </w:t>
      </w:r>
      <w:r w:rsidRPr="00627951">
        <w:rPr>
          <w:rFonts w:ascii="Times New Roman" w:eastAsia="Times New Roman" w:hAnsi="Times New Roman" w:cs="Times New Roman"/>
          <w:b/>
          <w:bCs/>
          <w:color w:val="000000" w:themeColor="text1"/>
          <w:sz w:val="24"/>
          <w:szCs w:val="24"/>
        </w:rPr>
        <w:t>                C. </w:t>
      </w:r>
      <w:r w:rsidRPr="00627951">
        <w:rPr>
          <w:rFonts w:ascii="Times New Roman" w:eastAsia="Times New Roman" w:hAnsi="Times New Roman" w:cs="Times New Roman"/>
          <w:color w:val="000000" w:themeColor="text1"/>
          <w:sz w:val="24"/>
          <w:szCs w:val="24"/>
        </w:rPr>
        <w:t>globalization</w:t>
      </w:r>
      <w:r w:rsidRPr="00627951">
        <w:rPr>
          <w:rFonts w:ascii="Times New Roman" w:eastAsia="Times New Roman" w:hAnsi="Times New Roman" w:cs="Times New Roman"/>
          <w:b/>
          <w:bCs/>
          <w:color w:val="000000" w:themeColor="text1"/>
          <w:sz w:val="24"/>
          <w:szCs w:val="24"/>
        </w:rPr>
        <w:t>                        D. </w:t>
      </w:r>
      <w:r w:rsidRPr="00627951">
        <w:rPr>
          <w:rFonts w:ascii="Times New Roman" w:eastAsia="Times New Roman" w:hAnsi="Times New Roman" w:cs="Times New Roman"/>
          <w:color w:val="000000" w:themeColor="text1"/>
          <w:sz w:val="24"/>
          <w:szCs w:val="24"/>
        </w:rPr>
        <w:t>technology</w:t>
      </w:r>
    </w:p>
    <w:p w14:paraId="18E659E1"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Giải Thích: </w:t>
      </w:r>
      <w:r w:rsidRPr="00627951">
        <w:rPr>
          <w:rFonts w:ascii="Times New Roman" w:eastAsia="Times New Roman" w:hAnsi="Times New Roman" w:cs="Times New Roman"/>
          <w:color w:val="000000" w:themeColor="text1"/>
          <w:sz w:val="24"/>
          <w:szCs w:val="24"/>
        </w:rPr>
        <w:t>Kiến thức về từ vựng - nghĩa của từ</w:t>
      </w:r>
    </w:p>
    <w:p w14:paraId="5812C143" w14:textId="77777777" w:rsidR="00627951" w:rsidRPr="00627951" w:rsidRDefault="00627951" w:rsidP="00E6432B">
      <w:pPr>
        <w:numPr>
          <w:ilvl w:val="0"/>
          <w:numId w:val="484"/>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Phân tích chi tiết</w:t>
      </w:r>
    </w:p>
    <w:p w14:paraId="628D0DD7"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"Sustainability" (tính bền vững) là khái niệm phù hợp ở đây, vì bài viết nói về việc bảo vệ hành tinh và đảm bảo sự sống cho các thế hệ tương lai, điều này liên quan đến tính bền vững trong mọi hành động và lựa chọn.</w:t>
      </w:r>
    </w:p>
    <w:p w14:paraId="5858DD87"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Tạm Dịch:</w:t>
      </w:r>
      <w:r w:rsidRPr="00627951">
        <w:rPr>
          <w:rFonts w:ascii="Times New Roman" w:eastAsia="Times New Roman" w:hAnsi="Times New Roman" w:cs="Times New Roman"/>
          <w:color w:val="000000" w:themeColor="text1"/>
          <w:sz w:val="24"/>
          <w:szCs w:val="24"/>
        </w:rPr>
        <w:t> By embracing the concept of sustainability, we can ensure that future generations will inherit a planet capable of supporting life. (Bằng cách nắm bắt khái niệm bền vững, chúng ta có thể đảm bảo rằng các thế hệ tương lai sẽ được thừa hưởng một hành tinh có khả năng hỗ trợ sự sống.)</w:t>
      </w:r>
    </w:p>
    <w:p w14:paraId="64375783"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Question 10:A. </w:t>
      </w:r>
      <w:r w:rsidRPr="00627951">
        <w:rPr>
          <w:rFonts w:ascii="Times New Roman" w:eastAsia="Times New Roman" w:hAnsi="Times New Roman" w:cs="Times New Roman"/>
          <w:color w:val="000000" w:themeColor="text1"/>
          <w:sz w:val="24"/>
          <w:szCs w:val="24"/>
        </w:rPr>
        <w:t>out of concern for</w:t>
      </w:r>
      <w:r w:rsidRPr="00627951">
        <w:rPr>
          <w:rFonts w:ascii="Times New Roman" w:eastAsia="Times New Roman" w:hAnsi="Times New Roman" w:cs="Times New Roman"/>
          <w:b/>
          <w:bCs/>
          <w:color w:val="000000" w:themeColor="text1"/>
          <w:sz w:val="24"/>
          <w:szCs w:val="24"/>
        </w:rPr>
        <w:t>          B. </w:t>
      </w:r>
      <w:r w:rsidRPr="00627951">
        <w:rPr>
          <w:rFonts w:ascii="Times New Roman" w:eastAsia="Times New Roman" w:hAnsi="Times New Roman" w:cs="Times New Roman"/>
          <w:color w:val="000000" w:themeColor="text1"/>
          <w:sz w:val="24"/>
          <w:szCs w:val="24"/>
        </w:rPr>
        <w:t>in the interest of</w:t>
      </w:r>
      <w:r w:rsidRPr="00627951">
        <w:rPr>
          <w:rFonts w:ascii="Times New Roman" w:eastAsia="Times New Roman" w:hAnsi="Times New Roman" w:cs="Times New Roman"/>
          <w:b/>
          <w:bCs/>
          <w:color w:val="000000" w:themeColor="text1"/>
          <w:sz w:val="24"/>
          <w:szCs w:val="24"/>
        </w:rPr>
        <w:t>           </w:t>
      </w:r>
      <w:r w:rsidRPr="00627951">
        <w:rPr>
          <w:rFonts w:ascii="Times New Roman" w:eastAsia="Times New Roman" w:hAnsi="Times New Roman" w:cs="Times New Roman"/>
          <w:b/>
          <w:bCs/>
          <w:color w:val="000000" w:themeColor="text1"/>
          <w:sz w:val="24"/>
          <w:szCs w:val="24"/>
          <w:shd w:val="clear" w:color="auto" w:fill="00FFFF"/>
        </w:rPr>
        <w:t>C. in the fight against</w:t>
      </w:r>
      <w:r w:rsidRPr="00627951">
        <w:rPr>
          <w:rFonts w:ascii="Times New Roman" w:eastAsia="Times New Roman" w:hAnsi="Times New Roman" w:cs="Times New Roman"/>
          <w:b/>
          <w:bCs/>
          <w:color w:val="000000" w:themeColor="text1"/>
          <w:sz w:val="24"/>
          <w:szCs w:val="24"/>
        </w:rPr>
        <w:t>   D. </w:t>
      </w:r>
      <w:r w:rsidRPr="00627951">
        <w:rPr>
          <w:rFonts w:ascii="Times New Roman" w:eastAsia="Times New Roman" w:hAnsi="Times New Roman" w:cs="Times New Roman"/>
          <w:color w:val="000000" w:themeColor="text1"/>
          <w:sz w:val="24"/>
          <w:szCs w:val="24"/>
        </w:rPr>
        <w:t>for the purpose of</w:t>
      </w:r>
    </w:p>
    <w:p w14:paraId="3A2523C4"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Giải Thích:</w:t>
      </w:r>
      <w:r w:rsidRPr="00627951">
        <w:rPr>
          <w:rFonts w:ascii="Times New Roman" w:eastAsia="Times New Roman" w:hAnsi="Times New Roman" w:cs="Times New Roman"/>
          <w:color w:val="000000" w:themeColor="text1"/>
          <w:sz w:val="24"/>
          <w:szCs w:val="24"/>
        </w:rPr>
        <w:t> Kiến thức về liên từ</w:t>
      </w:r>
    </w:p>
    <w:p w14:paraId="3DD9F49D" w14:textId="77777777" w:rsidR="00627951" w:rsidRPr="00627951" w:rsidRDefault="00627951" w:rsidP="00E6432B">
      <w:pPr>
        <w:numPr>
          <w:ilvl w:val="0"/>
          <w:numId w:val="485"/>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Phân tích chi tiết</w:t>
      </w:r>
    </w:p>
    <w:p w14:paraId="6D89FFC7"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Cụm "in the fight against pollution" (trong cuộc chiến chống ô nhiễm) là cụm từ phổ biến, diễn tả việc tham gia vào các nỗ lực giảm thiểu hoặc loại bỏ ô nhiễm.</w:t>
      </w:r>
    </w:p>
    <w:p w14:paraId="62265FD7"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Tạm Dịch: </w:t>
      </w:r>
      <w:r w:rsidRPr="00627951">
        <w:rPr>
          <w:rFonts w:ascii="Times New Roman" w:eastAsia="Times New Roman" w:hAnsi="Times New Roman" w:cs="Times New Roman"/>
          <w:color w:val="000000" w:themeColor="text1"/>
          <w:sz w:val="24"/>
          <w:szCs w:val="24"/>
        </w:rPr>
        <w:t>What we need now is to come together in the fight against pollution, making conscious choices that benefit the environment. (Điều chúng ta cần bây giờ là cùng nhau chung tay chống lại ô nhiễm, đưa ra những lựa chọn có ý thức có lợi cho môi trường.)</w:t>
      </w:r>
    </w:p>
    <w:p w14:paraId="7537A055"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Question 11:A. </w:t>
      </w:r>
      <w:r w:rsidRPr="00627951">
        <w:rPr>
          <w:rFonts w:ascii="Times New Roman" w:eastAsia="Times New Roman" w:hAnsi="Times New Roman" w:cs="Times New Roman"/>
          <w:color w:val="000000" w:themeColor="text1"/>
          <w:sz w:val="24"/>
          <w:szCs w:val="24"/>
        </w:rPr>
        <w:t>progress</w:t>
      </w:r>
      <w:r w:rsidRPr="00627951">
        <w:rPr>
          <w:rFonts w:ascii="Times New Roman" w:eastAsia="Times New Roman" w:hAnsi="Times New Roman" w:cs="Times New Roman"/>
          <w:b/>
          <w:bCs/>
          <w:color w:val="000000" w:themeColor="text1"/>
          <w:sz w:val="24"/>
          <w:szCs w:val="24"/>
        </w:rPr>
        <w:t>                                B. </w:t>
      </w:r>
      <w:r w:rsidRPr="00627951">
        <w:rPr>
          <w:rFonts w:ascii="Times New Roman" w:eastAsia="Times New Roman" w:hAnsi="Times New Roman" w:cs="Times New Roman"/>
          <w:color w:val="000000" w:themeColor="text1"/>
          <w:sz w:val="24"/>
          <w:szCs w:val="24"/>
        </w:rPr>
        <w:t>solution</w:t>
      </w:r>
      <w:r w:rsidRPr="00627951">
        <w:rPr>
          <w:rFonts w:ascii="Times New Roman" w:eastAsia="Times New Roman" w:hAnsi="Times New Roman" w:cs="Times New Roman"/>
          <w:b/>
          <w:bCs/>
          <w:color w:val="000000" w:themeColor="text1"/>
          <w:sz w:val="24"/>
          <w:szCs w:val="24"/>
        </w:rPr>
        <w:t>                                </w:t>
      </w:r>
      <w:r w:rsidRPr="00627951">
        <w:rPr>
          <w:rFonts w:ascii="Times New Roman" w:eastAsia="Times New Roman" w:hAnsi="Times New Roman" w:cs="Times New Roman"/>
          <w:b/>
          <w:bCs/>
          <w:color w:val="000000" w:themeColor="text1"/>
          <w:sz w:val="24"/>
          <w:szCs w:val="24"/>
          <w:shd w:val="clear" w:color="auto" w:fill="00FFFF"/>
        </w:rPr>
        <w:t>C. transformation</w:t>
      </w:r>
      <w:r w:rsidRPr="00627951">
        <w:rPr>
          <w:rFonts w:ascii="Times New Roman" w:eastAsia="Times New Roman" w:hAnsi="Times New Roman" w:cs="Times New Roman"/>
          <w:b/>
          <w:bCs/>
          <w:color w:val="000000" w:themeColor="text1"/>
          <w:sz w:val="24"/>
          <w:szCs w:val="24"/>
        </w:rPr>
        <w:t>                D. </w:t>
      </w:r>
      <w:r w:rsidRPr="00627951">
        <w:rPr>
          <w:rFonts w:ascii="Times New Roman" w:eastAsia="Times New Roman" w:hAnsi="Times New Roman" w:cs="Times New Roman"/>
          <w:color w:val="000000" w:themeColor="text1"/>
          <w:sz w:val="24"/>
          <w:szCs w:val="24"/>
        </w:rPr>
        <w:t>success</w:t>
      </w:r>
      <w:r w:rsidRPr="00627951">
        <w:rPr>
          <w:rFonts w:ascii="Times New Roman" w:eastAsia="Times New Roman" w:hAnsi="Times New Roman" w:cs="Times New Roman"/>
          <w:b/>
          <w:bCs/>
          <w:color w:val="000000" w:themeColor="text1"/>
          <w:sz w:val="24"/>
          <w:szCs w:val="24"/>
        </w:rPr>
        <w:t>        </w:t>
      </w:r>
    </w:p>
    <w:p w14:paraId="720EC5ED"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Giải Thích: </w:t>
      </w:r>
      <w:r w:rsidRPr="00627951">
        <w:rPr>
          <w:rFonts w:ascii="Times New Roman" w:eastAsia="Times New Roman" w:hAnsi="Times New Roman" w:cs="Times New Roman"/>
          <w:color w:val="000000" w:themeColor="text1"/>
          <w:sz w:val="24"/>
          <w:szCs w:val="24"/>
        </w:rPr>
        <w:t>Kiến thức về từ vựng - nghĩa của từ</w:t>
      </w:r>
    </w:p>
    <w:p w14:paraId="3BCC086A" w14:textId="77777777" w:rsidR="00627951" w:rsidRPr="00627951" w:rsidRDefault="00627951" w:rsidP="00E6432B">
      <w:pPr>
        <w:numPr>
          <w:ilvl w:val="0"/>
          <w:numId w:val="486"/>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Phân tích chi tiết</w:t>
      </w:r>
    </w:p>
    <w:p w14:paraId="1D6B92F7"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"transformation" (sự biến đổi) phù hợp nhất vì nó chỉ sự thay đổi mạnh mẽ trong hành vi bảo vệ môi trường.</w:t>
      </w:r>
    </w:p>
    <w:p w14:paraId="42F1DA02"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Tạm Dịch:</w:t>
      </w:r>
      <w:r w:rsidRPr="00627951">
        <w:rPr>
          <w:rFonts w:ascii="Times New Roman" w:eastAsia="Times New Roman" w:hAnsi="Times New Roman" w:cs="Times New Roman"/>
          <w:color w:val="000000" w:themeColor="text1"/>
          <w:sz w:val="24"/>
          <w:szCs w:val="24"/>
        </w:rPr>
        <w:t> The transformation we seek is within our reach, and it's only possible when we take responsibility for our actions. (Sự chuyển đổi mà chúng ta mong muốn nằm trong tầm tay và chỉ có thể thực hiện được khi chúng ta chịu trách nhiệm về hành động của mình.)</w:t>
      </w:r>
    </w:p>
    <w:p w14:paraId="5345551E"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Question 12:A. </w:t>
      </w:r>
      <w:r w:rsidRPr="00627951">
        <w:rPr>
          <w:rFonts w:ascii="Times New Roman" w:eastAsia="Times New Roman" w:hAnsi="Times New Roman" w:cs="Times New Roman"/>
          <w:color w:val="000000" w:themeColor="text1"/>
          <w:sz w:val="24"/>
          <w:szCs w:val="24"/>
        </w:rPr>
        <w:t>few</w:t>
      </w:r>
      <w:r w:rsidRPr="00627951">
        <w:rPr>
          <w:rFonts w:ascii="Times New Roman" w:eastAsia="Times New Roman" w:hAnsi="Times New Roman" w:cs="Times New Roman"/>
          <w:b/>
          <w:bCs/>
          <w:color w:val="000000" w:themeColor="text1"/>
          <w:sz w:val="24"/>
          <w:szCs w:val="24"/>
        </w:rPr>
        <w:t>                                        </w:t>
      </w:r>
      <w:r w:rsidRPr="00627951">
        <w:rPr>
          <w:rFonts w:ascii="Times New Roman" w:eastAsia="Times New Roman" w:hAnsi="Times New Roman" w:cs="Times New Roman"/>
          <w:b/>
          <w:bCs/>
          <w:color w:val="000000" w:themeColor="text1"/>
          <w:sz w:val="24"/>
          <w:szCs w:val="24"/>
          <w:shd w:val="clear" w:color="auto" w:fill="00FFFF"/>
        </w:rPr>
        <w:t>B. many</w:t>
      </w:r>
      <w:r w:rsidRPr="00627951">
        <w:rPr>
          <w:rFonts w:ascii="Times New Roman" w:eastAsia="Times New Roman" w:hAnsi="Times New Roman" w:cs="Times New Roman"/>
          <w:b/>
          <w:bCs/>
          <w:color w:val="000000" w:themeColor="text1"/>
          <w:sz w:val="24"/>
          <w:szCs w:val="24"/>
        </w:rPr>
        <w:t>                                C. </w:t>
      </w:r>
      <w:r w:rsidRPr="00627951">
        <w:rPr>
          <w:rFonts w:ascii="Times New Roman" w:eastAsia="Times New Roman" w:hAnsi="Times New Roman" w:cs="Times New Roman"/>
          <w:color w:val="000000" w:themeColor="text1"/>
          <w:sz w:val="24"/>
          <w:szCs w:val="24"/>
        </w:rPr>
        <w:t>most</w:t>
      </w:r>
      <w:r w:rsidRPr="00627951">
        <w:rPr>
          <w:rFonts w:ascii="Times New Roman" w:eastAsia="Times New Roman" w:hAnsi="Times New Roman" w:cs="Times New Roman"/>
          <w:b/>
          <w:bCs/>
          <w:color w:val="000000" w:themeColor="text1"/>
          <w:sz w:val="24"/>
          <w:szCs w:val="24"/>
        </w:rPr>
        <w:t>                                        D. </w:t>
      </w:r>
      <w:r w:rsidRPr="00627951">
        <w:rPr>
          <w:rFonts w:ascii="Times New Roman" w:eastAsia="Times New Roman" w:hAnsi="Times New Roman" w:cs="Times New Roman"/>
          <w:color w:val="000000" w:themeColor="text1"/>
          <w:sz w:val="24"/>
          <w:szCs w:val="24"/>
        </w:rPr>
        <w:t>some</w:t>
      </w:r>
    </w:p>
    <w:p w14:paraId="25DF4A4C"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Giải Thích: </w:t>
      </w:r>
      <w:r w:rsidRPr="00627951">
        <w:rPr>
          <w:rFonts w:ascii="Times New Roman" w:eastAsia="Times New Roman" w:hAnsi="Times New Roman" w:cs="Times New Roman"/>
          <w:color w:val="000000" w:themeColor="text1"/>
          <w:sz w:val="24"/>
          <w:szCs w:val="24"/>
        </w:rPr>
        <w:t>Kiến thức về từ vựng - từ cùng trường nghĩa</w:t>
      </w:r>
    </w:p>
    <w:p w14:paraId="02321CC1" w14:textId="77777777" w:rsidR="00627951" w:rsidRPr="00627951" w:rsidRDefault="00627951" w:rsidP="00E6432B">
      <w:pPr>
        <w:numPr>
          <w:ilvl w:val="0"/>
          <w:numId w:val="487"/>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Phân tích chi tiết</w:t>
      </w:r>
    </w:p>
    <w:p w14:paraId="5785D51B"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"many" phù hợp trong ngữ cảnh nói về một số lượng lớn người không nhận thức được vấn đề.</w:t>
      </w:r>
    </w:p>
    <w:p w14:paraId="444D411B"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Tạm Dịch:</w:t>
      </w:r>
      <w:r w:rsidRPr="00627951">
        <w:rPr>
          <w:rFonts w:ascii="Times New Roman" w:eastAsia="Times New Roman" w:hAnsi="Times New Roman" w:cs="Times New Roman"/>
          <w:color w:val="000000" w:themeColor="text1"/>
          <w:sz w:val="24"/>
          <w:szCs w:val="24"/>
        </w:rPr>
        <w:t> The truth is, many people are unaware of the impact their daily activities have on the Earth. (Sự thật là nhiều người không nhận thức được tác động của các hoạt động hàng ngày của họ lên Trái Đất.)</w:t>
      </w:r>
    </w:p>
    <w:p w14:paraId="62C7808C"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Mark the letter A, B, C or D on your answer sheet to indicate the best arrangement of utterances or sentences to make a meaningful exchange or text in each of the following questions from 13 to 17.</w:t>
      </w:r>
    </w:p>
    <w:p w14:paraId="1A9B6F9A"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Question 13:</w:t>
      </w:r>
    </w:p>
    <w:p w14:paraId="58151A45" w14:textId="77777777" w:rsidR="00627951" w:rsidRPr="00627951" w:rsidRDefault="00627951" w:rsidP="00E6432B">
      <w:pPr>
        <w:numPr>
          <w:ilvl w:val="0"/>
          <w:numId w:val="488"/>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Alex: You won't believe it, Riley... We just received a signal from space. It’s... it’s from an extraterrestrial civilization!</w:t>
      </w:r>
    </w:p>
    <w:p w14:paraId="3C9DB32A" w14:textId="77777777" w:rsidR="00627951" w:rsidRPr="00627951" w:rsidRDefault="00627951" w:rsidP="00E6432B">
      <w:pPr>
        <w:numPr>
          <w:ilvl w:val="0"/>
          <w:numId w:val="488"/>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Riley: Wait, WHAT?! Are you serious? An actual signal from aliens?</w:t>
      </w:r>
    </w:p>
    <w:p w14:paraId="08EF33E5" w14:textId="77777777" w:rsidR="00627951" w:rsidRPr="00627951" w:rsidRDefault="00627951" w:rsidP="00E6432B">
      <w:pPr>
        <w:numPr>
          <w:ilvl w:val="0"/>
          <w:numId w:val="488"/>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Riley: Hey, Alex! You look like you've seen a ghost. What's going on?</w:t>
      </w:r>
    </w:p>
    <w:p w14:paraId="5BA67F4D" w14:textId="77777777" w:rsidR="00627951" w:rsidRPr="00627951" w:rsidRDefault="00627951" w:rsidP="00E6432B">
      <w:pPr>
        <w:numPr>
          <w:ilvl w:val="0"/>
          <w:numId w:val="489"/>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shd w:val="clear" w:color="auto" w:fill="00FFFF"/>
        </w:rPr>
        <w:t>c-a-b</w:t>
      </w:r>
      <w:r w:rsidRPr="00627951">
        <w:rPr>
          <w:rFonts w:ascii="Times New Roman" w:eastAsia="Times New Roman" w:hAnsi="Times New Roman" w:cs="Times New Roman"/>
          <w:b/>
          <w:bCs/>
          <w:color w:val="000000" w:themeColor="text1"/>
          <w:sz w:val="24"/>
          <w:szCs w:val="24"/>
        </w:rPr>
        <w:t>                                        B. </w:t>
      </w:r>
      <w:r w:rsidRPr="00627951">
        <w:rPr>
          <w:rFonts w:ascii="Times New Roman" w:eastAsia="Times New Roman" w:hAnsi="Times New Roman" w:cs="Times New Roman"/>
          <w:color w:val="000000" w:themeColor="text1"/>
          <w:sz w:val="24"/>
          <w:szCs w:val="24"/>
        </w:rPr>
        <w:t>a-b-c</w:t>
      </w:r>
      <w:r w:rsidRPr="00627951">
        <w:rPr>
          <w:rFonts w:ascii="Times New Roman" w:eastAsia="Times New Roman" w:hAnsi="Times New Roman" w:cs="Times New Roman"/>
          <w:b/>
          <w:bCs/>
          <w:color w:val="000000" w:themeColor="text1"/>
          <w:sz w:val="24"/>
          <w:szCs w:val="24"/>
        </w:rPr>
        <w:t>                                        C. </w:t>
      </w:r>
      <w:r w:rsidRPr="00627951">
        <w:rPr>
          <w:rFonts w:ascii="Times New Roman" w:eastAsia="Times New Roman" w:hAnsi="Times New Roman" w:cs="Times New Roman"/>
          <w:color w:val="000000" w:themeColor="text1"/>
          <w:sz w:val="24"/>
          <w:szCs w:val="24"/>
        </w:rPr>
        <w:t>b-c-a        </w:t>
      </w:r>
      <w:r w:rsidRPr="00627951">
        <w:rPr>
          <w:rFonts w:ascii="Times New Roman" w:eastAsia="Times New Roman" w:hAnsi="Times New Roman" w:cs="Times New Roman"/>
          <w:b/>
          <w:bCs/>
          <w:color w:val="000000" w:themeColor="text1"/>
          <w:sz w:val="24"/>
          <w:szCs w:val="24"/>
        </w:rPr>
        <w:t>                                D. </w:t>
      </w:r>
      <w:r w:rsidRPr="00627951">
        <w:rPr>
          <w:rFonts w:ascii="Times New Roman" w:eastAsia="Times New Roman" w:hAnsi="Times New Roman" w:cs="Times New Roman"/>
          <w:color w:val="000000" w:themeColor="text1"/>
          <w:sz w:val="24"/>
          <w:szCs w:val="24"/>
        </w:rPr>
        <w:t>a-c-b</w:t>
      </w:r>
    </w:p>
    <w:p w14:paraId="1D6EA622"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lastRenderedPageBreak/>
        <w:t>Giải Thích: </w:t>
      </w:r>
      <w:r w:rsidRPr="00627951">
        <w:rPr>
          <w:rFonts w:ascii="Times New Roman" w:eastAsia="Times New Roman" w:hAnsi="Times New Roman" w:cs="Times New Roman"/>
          <w:color w:val="000000" w:themeColor="text1"/>
          <w:sz w:val="24"/>
          <w:szCs w:val="24"/>
        </w:rPr>
        <w:t>Kiến thức về sắp xếp câu tạo thành đoạn hội thoại</w:t>
      </w:r>
    </w:p>
    <w:p w14:paraId="38E8352D" w14:textId="77777777" w:rsidR="00627951" w:rsidRPr="00627951" w:rsidRDefault="00627951" w:rsidP="00E6432B">
      <w:pPr>
        <w:numPr>
          <w:ilvl w:val="0"/>
          <w:numId w:val="490"/>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Phân tích chi tiết</w:t>
      </w:r>
    </w:p>
    <w:p w14:paraId="3F4CDC7C"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Câu c là câu mở đầu hợp lý vì Riley hỏi Alex là "What's going on?" và nhận thấy Alex có vẻ lo lắng ("You look like you've seen a ghost"). Đây là câu hỏi tự nhiên khi ai đó có vẻ bối rối.</w:t>
      </w:r>
    </w:p>
    <w:p w14:paraId="02B3526C"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Sau đó, Câu a sẽ là câu tiếp theo khi Alex giải thích rằng họ đã nhận được tín hiệu từ không gian và từ một nền văn minh ngoài hành tinh.</w:t>
      </w:r>
    </w:p>
    <w:p w14:paraId="346DB6C0"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Câu b sẽ là phản ứng của Riley sau khi nghe xong thông tin từ Alex. Riley ngạc nhiên và hỏi lại: "Wait, WHAT?! Are you serious?"</w:t>
      </w:r>
    </w:p>
    <w:p w14:paraId="7008C276"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Đáp án A phù hợp</w:t>
      </w:r>
    </w:p>
    <w:p w14:paraId="1B190A20"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Question 14:</w:t>
      </w:r>
    </w:p>
    <w:p w14:paraId="2AA63EC6" w14:textId="77777777" w:rsidR="00627951" w:rsidRPr="00627951" w:rsidRDefault="00627951" w:rsidP="00E6432B">
      <w:pPr>
        <w:numPr>
          <w:ilvl w:val="0"/>
          <w:numId w:val="491"/>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Sam: That’s what I thought! But they explained everything. They said they had built a time machine and came back to warn me about some mistakes I’m about to make in the next few years. It was… wild.</w:t>
      </w:r>
    </w:p>
    <w:p w14:paraId="46C300E7" w14:textId="77777777" w:rsidR="00627951" w:rsidRPr="00627951" w:rsidRDefault="00627951" w:rsidP="00E6432B">
      <w:pPr>
        <w:numPr>
          <w:ilvl w:val="0"/>
          <w:numId w:val="491"/>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Sam: No, I swear! I was walking through the park, and suddenly—this person walks up to me, and they look exactly like me. They said they were me from, like, 20 years in the future!</w:t>
      </w:r>
    </w:p>
    <w:p w14:paraId="420688FE" w14:textId="77777777" w:rsidR="00627951" w:rsidRPr="00627951" w:rsidRDefault="00627951" w:rsidP="00E6432B">
      <w:pPr>
        <w:numPr>
          <w:ilvl w:val="0"/>
          <w:numId w:val="491"/>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Sam: Jordan, you won’t believe what I just saw! I think I actually met my future self!</w:t>
      </w:r>
    </w:p>
    <w:p w14:paraId="0FC24168" w14:textId="77777777" w:rsidR="00627951" w:rsidRPr="00627951" w:rsidRDefault="00627951" w:rsidP="00E6432B">
      <w:pPr>
        <w:numPr>
          <w:ilvl w:val="0"/>
          <w:numId w:val="491"/>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Jordan: Wait, WHAT? Are you serious? You met your future self? You’ve been watching too many sci-fi movies, Sam.</w:t>
      </w:r>
    </w:p>
    <w:p w14:paraId="2A53F10C" w14:textId="77777777" w:rsidR="00627951" w:rsidRPr="00627951" w:rsidRDefault="00627951" w:rsidP="00E6432B">
      <w:pPr>
        <w:numPr>
          <w:ilvl w:val="0"/>
          <w:numId w:val="491"/>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Jordan: Okay, now I know you’re messing with me. How could you possibly meet your future self? Isn’t time travel supposed to be impossible?</w:t>
      </w:r>
    </w:p>
    <w:p w14:paraId="71533106" w14:textId="77777777" w:rsidR="00627951" w:rsidRPr="00627951" w:rsidRDefault="00627951" w:rsidP="00E6432B">
      <w:pPr>
        <w:numPr>
          <w:ilvl w:val="0"/>
          <w:numId w:val="492"/>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shd w:val="clear" w:color="auto" w:fill="00FFFF"/>
        </w:rPr>
        <w:t>c-d-b-e-a</w:t>
      </w:r>
      <w:r w:rsidRPr="00627951">
        <w:rPr>
          <w:rFonts w:ascii="Times New Roman" w:eastAsia="Times New Roman" w:hAnsi="Times New Roman" w:cs="Times New Roman"/>
          <w:b/>
          <w:bCs/>
          <w:color w:val="000000" w:themeColor="text1"/>
          <w:sz w:val="24"/>
          <w:szCs w:val="24"/>
        </w:rPr>
        <w:t>                                B. </w:t>
      </w:r>
      <w:r w:rsidRPr="00627951">
        <w:rPr>
          <w:rFonts w:ascii="Times New Roman" w:eastAsia="Times New Roman" w:hAnsi="Times New Roman" w:cs="Times New Roman"/>
          <w:color w:val="000000" w:themeColor="text1"/>
          <w:sz w:val="24"/>
          <w:szCs w:val="24"/>
        </w:rPr>
        <w:t>c-e-a-b-d        </w:t>
      </w:r>
      <w:r w:rsidRPr="00627951">
        <w:rPr>
          <w:rFonts w:ascii="Times New Roman" w:eastAsia="Times New Roman" w:hAnsi="Times New Roman" w:cs="Times New Roman"/>
          <w:b/>
          <w:bCs/>
          <w:color w:val="000000" w:themeColor="text1"/>
          <w:sz w:val="24"/>
          <w:szCs w:val="24"/>
        </w:rPr>
        <w:t>                        C. </w:t>
      </w:r>
      <w:r w:rsidRPr="00627951">
        <w:rPr>
          <w:rFonts w:ascii="Times New Roman" w:eastAsia="Times New Roman" w:hAnsi="Times New Roman" w:cs="Times New Roman"/>
          <w:color w:val="000000" w:themeColor="text1"/>
          <w:sz w:val="24"/>
          <w:szCs w:val="24"/>
        </w:rPr>
        <w:t>a-b-c-d-e        </w:t>
      </w:r>
      <w:r w:rsidRPr="00627951">
        <w:rPr>
          <w:rFonts w:ascii="Times New Roman" w:eastAsia="Times New Roman" w:hAnsi="Times New Roman" w:cs="Times New Roman"/>
          <w:b/>
          <w:bCs/>
          <w:color w:val="000000" w:themeColor="text1"/>
          <w:sz w:val="24"/>
          <w:szCs w:val="24"/>
        </w:rPr>
        <w:t>                        D. </w:t>
      </w:r>
      <w:r w:rsidRPr="00627951">
        <w:rPr>
          <w:rFonts w:ascii="Times New Roman" w:eastAsia="Times New Roman" w:hAnsi="Times New Roman" w:cs="Times New Roman"/>
          <w:color w:val="000000" w:themeColor="text1"/>
          <w:sz w:val="24"/>
          <w:szCs w:val="24"/>
        </w:rPr>
        <w:t>d-c-e-b-a</w:t>
      </w:r>
    </w:p>
    <w:p w14:paraId="1F8CA0F4"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Giải Thích: </w:t>
      </w:r>
      <w:r w:rsidRPr="00627951">
        <w:rPr>
          <w:rFonts w:ascii="Times New Roman" w:eastAsia="Times New Roman" w:hAnsi="Times New Roman" w:cs="Times New Roman"/>
          <w:color w:val="000000" w:themeColor="text1"/>
          <w:sz w:val="24"/>
          <w:szCs w:val="24"/>
        </w:rPr>
        <w:t>Kiến thức về sắp xếp câu tạo thành đoạn hội thoại</w:t>
      </w:r>
    </w:p>
    <w:p w14:paraId="71076829" w14:textId="77777777" w:rsidR="00627951" w:rsidRPr="00627951" w:rsidRDefault="00627951" w:rsidP="00E6432B">
      <w:pPr>
        <w:numPr>
          <w:ilvl w:val="0"/>
          <w:numId w:val="493"/>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Phân tích chi tiết</w:t>
      </w:r>
    </w:p>
    <w:p w14:paraId="4433DD96"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Câu c là câu mở đầu hợp lý nhất. Sam bắt đầu kể cho Jordan về việc anh gặp chính mình từ tương lai: "I think I actually met my future self!" Đây là câu giới thiệu tình huống.</w:t>
      </w:r>
    </w:p>
    <w:p w14:paraId="14C8A487"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Câu d sẽ là phản ứng của Jordan, người ngạc nhiên và không thể tin nổi: "Wait, WHAT? Are you serious?"</w:t>
      </w:r>
    </w:p>
    <w:p w14:paraId="705C8B22"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Câu b là lúc Sam giải thích chi tiết về việc gặp chính mình trong công viên và người đó nói là từ tương lai: "They said they were me from 20 years in the future!"</w:t>
      </w:r>
    </w:p>
    <w:p w14:paraId="29528B1E"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Câu e là phản ứng tiếp theo của Jordan, khi anh vẫn không tin vào câu chuyện và hỏi thêm: "How could you possibly meet your future self?"</w:t>
      </w:r>
    </w:p>
    <w:p w14:paraId="5EAFC9CD"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Câu a là kết luận của Sam về câu chuyện, khi anh giải thích thêm về việc người đó cảnh báo anh về những sai lầm trong tương lai: "They said they had built a time machine..."</w:t>
      </w:r>
    </w:p>
    <w:p w14:paraId="18DD9764"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Đáp án A phù hợp</w:t>
      </w:r>
    </w:p>
    <w:p w14:paraId="0805899C"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Question 15:</w:t>
      </w:r>
    </w:p>
    <w:p w14:paraId="577CD493"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Dear Future Me,</w:t>
      </w:r>
    </w:p>
    <w:p w14:paraId="6AF4005D" w14:textId="77777777" w:rsidR="00627951" w:rsidRPr="00627951" w:rsidRDefault="00627951" w:rsidP="00E6432B">
      <w:pPr>
        <w:numPr>
          <w:ilvl w:val="0"/>
          <w:numId w:val="494"/>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Have you followed your dreams, or did life take you somewhere else?</w:t>
      </w:r>
    </w:p>
    <w:p w14:paraId="2DBEDE61" w14:textId="77777777" w:rsidR="00627951" w:rsidRPr="00627951" w:rsidRDefault="00627951" w:rsidP="00E6432B">
      <w:pPr>
        <w:numPr>
          <w:ilvl w:val="0"/>
          <w:numId w:val="494"/>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I trust that you’ve learned and grown, no matter what challenges you’ve faced.</w:t>
      </w:r>
    </w:p>
    <w:p w14:paraId="0E660CFA" w14:textId="77777777" w:rsidR="00627951" w:rsidRPr="00627951" w:rsidRDefault="00627951" w:rsidP="00E6432B">
      <w:pPr>
        <w:numPr>
          <w:ilvl w:val="0"/>
          <w:numId w:val="494"/>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I’m writing this from where I am now, full of questions. Are you happy? Have you achieved what I’m hoping for? I know life can be unpredictable, but I hope you’ve found peace and success.</w:t>
      </w:r>
    </w:p>
    <w:p w14:paraId="7C0C8F36" w14:textId="77777777" w:rsidR="00627951" w:rsidRPr="00627951" w:rsidRDefault="00627951" w:rsidP="00E6432B">
      <w:pPr>
        <w:numPr>
          <w:ilvl w:val="0"/>
          <w:numId w:val="494"/>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Right now, I’m uncertain about the future. But I have hope. I hope you remember how much you believed in yourself, even when things were tough.</w:t>
      </w:r>
    </w:p>
    <w:p w14:paraId="08DEF3E5" w14:textId="77777777" w:rsidR="00627951" w:rsidRPr="00627951" w:rsidRDefault="00627951" w:rsidP="00E6432B">
      <w:pPr>
        <w:numPr>
          <w:ilvl w:val="0"/>
          <w:numId w:val="494"/>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Please don’t forget who we were at this moment, with all the doubts and dreams. I can’t wait to see who I become. Write back if you can.</w:t>
      </w:r>
    </w:p>
    <w:p w14:paraId="6C3F539B" w14:textId="77777777" w:rsidR="00627951" w:rsidRPr="00627951" w:rsidRDefault="00627951" w:rsidP="00627951">
      <w:pPr>
        <w:spacing w:after="0" w:line="240" w:lineRule="auto"/>
        <w:ind w:firstLine="42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With hope,</w:t>
      </w:r>
    </w:p>
    <w:p w14:paraId="54776315" w14:textId="77777777" w:rsidR="00627951" w:rsidRPr="00627951" w:rsidRDefault="00627951" w:rsidP="00627951">
      <w:pPr>
        <w:spacing w:after="0" w:line="240" w:lineRule="auto"/>
        <w:ind w:firstLine="42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LK</w:t>
      </w:r>
    </w:p>
    <w:p w14:paraId="03210D8D" w14:textId="77777777" w:rsidR="00627951" w:rsidRPr="00627951" w:rsidRDefault="00627951" w:rsidP="00E6432B">
      <w:pPr>
        <w:numPr>
          <w:ilvl w:val="0"/>
          <w:numId w:val="495"/>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shd w:val="clear" w:color="auto" w:fill="00FFFF"/>
        </w:rPr>
        <w:t>c-a-d-b-e</w:t>
      </w:r>
      <w:r w:rsidRPr="00627951">
        <w:rPr>
          <w:rFonts w:ascii="Times New Roman" w:eastAsia="Times New Roman" w:hAnsi="Times New Roman" w:cs="Times New Roman"/>
          <w:color w:val="000000" w:themeColor="text1"/>
          <w:sz w:val="24"/>
          <w:szCs w:val="24"/>
        </w:rPr>
        <w:t>                                </w:t>
      </w:r>
      <w:r w:rsidRPr="00627951">
        <w:rPr>
          <w:rFonts w:ascii="Times New Roman" w:eastAsia="Times New Roman" w:hAnsi="Times New Roman" w:cs="Times New Roman"/>
          <w:b/>
          <w:bCs/>
          <w:color w:val="000000" w:themeColor="text1"/>
          <w:sz w:val="24"/>
          <w:szCs w:val="24"/>
        </w:rPr>
        <w:t>B.</w:t>
      </w:r>
      <w:r w:rsidRPr="00627951">
        <w:rPr>
          <w:rFonts w:ascii="Times New Roman" w:eastAsia="Times New Roman" w:hAnsi="Times New Roman" w:cs="Times New Roman"/>
          <w:color w:val="000000" w:themeColor="text1"/>
          <w:sz w:val="24"/>
          <w:szCs w:val="24"/>
        </w:rPr>
        <w:t> b-e-a-d-c                                </w:t>
      </w:r>
      <w:r w:rsidRPr="00627951">
        <w:rPr>
          <w:rFonts w:ascii="Times New Roman" w:eastAsia="Times New Roman" w:hAnsi="Times New Roman" w:cs="Times New Roman"/>
          <w:b/>
          <w:bCs/>
          <w:color w:val="000000" w:themeColor="text1"/>
          <w:sz w:val="24"/>
          <w:szCs w:val="24"/>
        </w:rPr>
        <w:t>C.</w:t>
      </w:r>
      <w:r w:rsidRPr="00627951">
        <w:rPr>
          <w:rFonts w:ascii="Times New Roman" w:eastAsia="Times New Roman" w:hAnsi="Times New Roman" w:cs="Times New Roman"/>
          <w:color w:val="000000" w:themeColor="text1"/>
          <w:sz w:val="24"/>
          <w:szCs w:val="24"/>
        </w:rPr>
        <w:t> a-b-c-d-e                                </w:t>
      </w:r>
      <w:r w:rsidRPr="00627951">
        <w:rPr>
          <w:rFonts w:ascii="Times New Roman" w:eastAsia="Times New Roman" w:hAnsi="Times New Roman" w:cs="Times New Roman"/>
          <w:b/>
          <w:bCs/>
          <w:color w:val="000000" w:themeColor="text1"/>
          <w:sz w:val="24"/>
          <w:szCs w:val="24"/>
        </w:rPr>
        <w:t>D.</w:t>
      </w:r>
      <w:r w:rsidRPr="00627951">
        <w:rPr>
          <w:rFonts w:ascii="Times New Roman" w:eastAsia="Times New Roman" w:hAnsi="Times New Roman" w:cs="Times New Roman"/>
          <w:color w:val="000000" w:themeColor="text1"/>
          <w:sz w:val="24"/>
          <w:szCs w:val="24"/>
        </w:rPr>
        <w:t> d-c-a-b-e</w:t>
      </w:r>
    </w:p>
    <w:p w14:paraId="2611836F"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Giải Thích: </w:t>
      </w:r>
      <w:r w:rsidRPr="00627951">
        <w:rPr>
          <w:rFonts w:ascii="Times New Roman" w:eastAsia="Times New Roman" w:hAnsi="Times New Roman" w:cs="Times New Roman"/>
          <w:color w:val="000000" w:themeColor="text1"/>
          <w:sz w:val="24"/>
          <w:szCs w:val="24"/>
        </w:rPr>
        <w:t>Kiến thức về sắp xếp câu tạo thành bức thư</w:t>
      </w:r>
    </w:p>
    <w:p w14:paraId="08EC0F6C" w14:textId="77777777" w:rsidR="00627951" w:rsidRPr="00627951" w:rsidRDefault="00627951" w:rsidP="00E6432B">
      <w:pPr>
        <w:numPr>
          <w:ilvl w:val="0"/>
          <w:numId w:val="496"/>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Phân tích chi tiết</w:t>
      </w:r>
    </w:p>
    <w:p w14:paraId="63186166"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Câu mở đầu là c, khi người viết đặt câu hỏi và bày tỏ sự băn khoăn về tương lai.</w:t>
      </w:r>
    </w:p>
    <w:p w14:paraId="395D649D"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Câu a tiếp theo, khi người viết hỏi về ước mơ và quyết định trong tương lai.</w:t>
      </w:r>
    </w:p>
    <w:p w14:paraId="4EE9BDB7"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Câu d thể hiện sự không chắc chắn nhưng vẫn giữ hy vọng.</w:t>
      </w:r>
    </w:p>
    <w:p w14:paraId="781FF7C9"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Câu b bày tỏ niềm tin vào việc trưởng thành và học hỏi từ khó khăn.</w:t>
      </w:r>
    </w:p>
    <w:p w14:paraId="7D71BFD8"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Câu e kết thúc bức thư với lời nhắn nhủ về những gì đã là hiện tại và hy vọng vào tương lai.</w:t>
      </w:r>
    </w:p>
    <w:p w14:paraId="0FD9BBFB"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lastRenderedPageBreak/>
        <w:t>Đáp án A phù hợp</w:t>
      </w:r>
    </w:p>
    <w:p w14:paraId="2F0D3F10"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Question 16:</w:t>
      </w:r>
    </w:p>
    <w:p w14:paraId="2A39091A" w14:textId="77777777" w:rsidR="00627951" w:rsidRPr="00627951" w:rsidRDefault="00627951" w:rsidP="00E6432B">
      <w:pPr>
        <w:numPr>
          <w:ilvl w:val="0"/>
          <w:numId w:val="497"/>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Despite these concerns, AI can enhance human creativity by offering new methods and perspectives. It allows artists to experiment with innovative techniques, pushing the boundaries of their work.</w:t>
      </w:r>
    </w:p>
    <w:p w14:paraId="691EFE70" w14:textId="77777777" w:rsidR="00627951" w:rsidRPr="00627951" w:rsidRDefault="00627951" w:rsidP="00E6432B">
      <w:pPr>
        <w:numPr>
          <w:ilvl w:val="0"/>
          <w:numId w:val="497"/>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Artificial intelligence (AI) is transforming creativity in fields like art, music, and writing. AI tools can generate artwork and music, providing new ways for artists to explore and expand their ideas.</w:t>
      </w:r>
    </w:p>
    <w:p w14:paraId="65140047" w14:textId="77777777" w:rsidR="00627951" w:rsidRPr="00627951" w:rsidRDefault="00627951" w:rsidP="00E6432B">
      <w:pPr>
        <w:numPr>
          <w:ilvl w:val="0"/>
          <w:numId w:val="497"/>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However, some worry that AI might replace human imagination, leading to standardized, less original creations.</w:t>
      </w:r>
    </w:p>
    <w:p w14:paraId="4B5B8BB8" w14:textId="77777777" w:rsidR="00627951" w:rsidRPr="00627951" w:rsidRDefault="00627951" w:rsidP="00E6432B">
      <w:pPr>
        <w:numPr>
          <w:ilvl w:val="0"/>
          <w:numId w:val="497"/>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The key is collaboration, where AI complements, rather than replaces, human creativity.</w:t>
      </w:r>
    </w:p>
    <w:p w14:paraId="120BE937" w14:textId="77777777" w:rsidR="00627951" w:rsidRPr="00627951" w:rsidRDefault="00627951" w:rsidP="00E6432B">
      <w:pPr>
        <w:numPr>
          <w:ilvl w:val="0"/>
          <w:numId w:val="497"/>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In conclusion, AI offers exciting opportunities, but it’s essential to maintain the unique value of human expression in the creative process.</w:t>
      </w:r>
    </w:p>
    <w:p w14:paraId="6DFE8E83" w14:textId="77777777" w:rsidR="00627951" w:rsidRPr="00627951" w:rsidRDefault="00627951" w:rsidP="00E6432B">
      <w:pPr>
        <w:numPr>
          <w:ilvl w:val="0"/>
          <w:numId w:val="498"/>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a-b-c-d-e                                        </w:t>
      </w:r>
      <w:r w:rsidRPr="00627951">
        <w:rPr>
          <w:rFonts w:ascii="Times New Roman" w:eastAsia="Times New Roman" w:hAnsi="Times New Roman" w:cs="Times New Roman"/>
          <w:b/>
          <w:bCs/>
          <w:color w:val="000000" w:themeColor="text1"/>
          <w:sz w:val="24"/>
          <w:szCs w:val="24"/>
          <w:shd w:val="clear" w:color="auto" w:fill="00FFFF"/>
        </w:rPr>
        <w:t>B. b-c-a-d-e</w:t>
      </w:r>
      <w:r w:rsidRPr="00627951">
        <w:rPr>
          <w:rFonts w:ascii="Times New Roman" w:eastAsia="Times New Roman" w:hAnsi="Times New Roman" w:cs="Times New Roman"/>
          <w:color w:val="000000" w:themeColor="text1"/>
          <w:sz w:val="24"/>
          <w:szCs w:val="24"/>
        </w:rPr>
        <w:t>                                </w:t>
      </w:r>
      <w:r w:rsidRPr="00627951">
        <w:rPr>
          <w:rFonts w:ascii="Times New Roman" w:eastAsia="Times New Roman" w:hAnsi="Times New Roman" w:cs="Times New Roman"/>
          <w:b/>
          <w:bCs/>
          <w:color w:val="000000" w:themeColor="text1"/>
          <w:sz w:val="24"/>
          <w:szCs w:val="24"/>
        </w:rPr>
        <w:t>C.</w:t>
      </w:r>
      <w:r w:rsidRPr="00627951">
        <w:rPr>
          <w:rFonts w:ascii="Times New Roman" w:eastAsia="Times New Roman" w:hAnsi="Times New Roman" w:cs="Times New Roman"/>
          <w:color w:val="000000" w:themeColor="text1"/>
          <w:sz w:val="24"/>
          <w:szCs w:val="24"/>
        </w:rPr>
        <w:t> c-d-a-b-e                                </w:t>
      </w:r>
      <w:r w:rsidRPr="00627951">
        <w:rPr>
          <w:rFonts w:ascii="Times New Roman" w:eastAsia="Times New Roman" w:hAnsi="Times New Roman" w:cs="Times New Roman"/>
          <w:b/>
          <w:bCs/>
          <w:color w:val="000000" w:themeColor="text1"/>
          <w:sz w:val="24"/>
          <w:szCs w:val="24"/>
        </w:rPr>
        <w:t>D.</w:t>
      </w:r>
      <w:r w:rsidRPr="00627951">
        <w:rPr>
          <w:rFonts w:ascii="Times New Roman" w:eastAsia="Times New Roman" w:hAnsi="Times New Roman" w:cs="Times New Roman"/>
          <w:color w:val="000000" w:themeColor="text1"/>
          <w:sz w:val="24"/>
          <w:szCs w:val="24"/>
        </w:rPr>
        <w:t> a-d-b-c-e</w:t>
      </w:r>
    </w:p>
    <w:p w14:paraId="59AE25E2"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Giải Thích: </w:t>
      </w:r>
      <w:r w:rsidRPr="00627951">
        <w:rPr>
          <w:rFonts w:ascii="Times New Roman" w:eastAsia="Times New Roman" w:hAnsi="Times New Roman" w:cs="Times New Roman"/>
          <w:color w:val="000000" w:themeColor="text1"/>
          <w:sz w:val="24"/>
          <w:szCs w:val="24"/>
        </w:rPr>
        <w:t>Kiến thức về sắp xếp câu tạo thành đoạn văn</w:t>
      </w:r>
    </w:p>
    <w:p w14:paraId="08F03755" w14:textId="77777777" w:rsidR="00627951" w:rsidRPr="00627951" w:rsidRDefault="00627951" w:rsidP="00E6432B">
      <w:pPr>
        <w:numPr>
          <w:ilvl w:val="0"/>
          <w:numId w:val="499"/>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Phân tích chi tiết</w:t>
      </w:r>
    </w:p>
    <w:p w14:paraId="02875E65"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Câu mở đầu là b, giới thiệu về sự thay đổi mà AI mang lại trong lĩnh vực sáng tạo.</w:t>
      </w:r>
    </w:p>
    <w:p w14:paraId="1E3D0A1B"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Câu c tiếp theo, nêu lên những lo ngại về việc AI có thể thay thế trí tưởng tượng con người.</w:t>
      </w:r>
    </w:p>
    <w:p w14:paraId="26B9773E"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Câu a giải thích cách AI có thể nâng cao sự sáng tạo của con người.</w:t>
      </w:r>
    </w:p>
    <w:p w14:paraId="3420504E"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Câu d nhấn mạnh sự cần thiết phải hợp tác giữa con người và AI.</w:t>
      </w:r>
    </w:p>
    <w:p w14:paraId="56B57E73"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Câu e là câu kết luận, tóm tắt những lợi ích của AI nhưng cũng nhấn mạnh tầm quan trọng của sự sáng tạo con người.</w:t>
      </w:r>
    </w:p>
    <w:p w14:paraId="0BC0F1E0"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Đáp án B phù hợp</w:t>
      </w:r>
    </w:p>
    <w:p w14:paraId="040BC7AA"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Question 17:</w:t>
      </w:r>
    </w:p>
    <w:p w14:paraId="52F77B74" w14:textId="77777777" w:rsidR="00627951" w:rsidRPr="00627951" w:rsidRDefault="00627951" w:rsidP="00E6432B">
      <w:pPr>
        <w:numPr>
          <w:ilvl w:val="0"/>
          <w:numId w:val="500"/>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Despite its benefits, some worry about the high cost of VR equipment and the potential over-reliance on technology. VR should enhance, not replace, traditional learning methods.</w:t>
      </w:r>
    </w:p>
    <w:p w14:paraId="7B4801E8" w14:textId="77777777" w:rsidR="00627951" w:rsidRPr="00627951" w:rsidRDefault="00627951" w:rsidP="00E6432B">
      <w:pPr>
        <w:numPr>
          <w:ilvl w:val="0"/>
          <w:numId w:val="500"/>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In conclusion, while VR brings both opportunities and challenges, it can significantly improve the learning experience, fostering creativity and deeper understanding. As the technology becomes more affordable, its impact on education will likely grow.</w:t>
      </w:r>
    </w:p>
    <w:p w14:paraId="147E0949" w14:textId="77777777" w:rsidR="00627951" w:rsidRPr="00627951" w:rsidRDefault="00627951" w:rsidP="00E6432B">
      <w:pPr>
        <w:numPr>
          <w:ilvl w:val="0"/>
          <w:numId w:val="500"/>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Virtual reality (VR) is transforming education by offering immersive learning experiences. Students can explore historical events, travel to distant planets, or interact with 3D models, making learning more engaging. VR allows hands-on experiences that traditional classrooms cannot provide.</w:t>
      </w:r>
    </w:p>
    <w:p w14:paraId="4236ED7E" w14:textId="77777777" w:rsidR="00627951" w:rsidRPr="00627951" w:rsidRDefault="00627951" w:rsidP="00E6432B">
      <w:pPr>
        <w:numPr>
          <w:ilvl w:val="0"/>
          <w:numId w:val="500"/>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Additionally, VR helps make complex subjects like science and medicine more accessible. Medical students can perform virtual surgeries, and biology students can explore the human body in 3D, improving understanding of difficult concepts.</w:t>
      </w:r>
    </w:p>
    <w:p w14:paraId="5041C88C" w14:textId="77777777" w:rsidR="00627951" w:rsidRPr="00627951" w:rsidRDefault="00627951" w:rsidP="00E6432B">
      <w:pPr>
        <w:numPr>
          <w:ilvl w:val="0"/>
          <w:numId w:val="500"/>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VR also has the potential to make education more accessible. Virtual field trips and simulations allow students, especially those in remote areas, to visit places and experience things that would otherwise be out of reach.</w:t>
      </w:r>
    </w:p>
    <w:p w14:paraId="06B79188" w14:textId="77777777" w:rsidR="00627951" w:rsidRPr="00627951" w:rsidRDefault="00627951" w:rsidP="00E6432B">
      <w:pPr>
        <w:numPr>
          <w:ilvl w:val="0"/>
          <w:numId w:val="501"/>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c-d-e-b-a</w:t>
      </w:r>
      <w:r w:rsidRPr="00627951">
        <w:rPr>
          <w:rFonts w:ascii="Times New Roman" w:eastAsia="Times New Roman" w:hAnsi="Times New Roman" w:cs="Times New Roman"/>
          <w:b/>
          <w:bCs/>
          <w:color w:val="000000" w:themeColor="text1"/>
          <w:sz w:val="24"/>
          <w:szCs w:val="24"/>
        </w:rPr>
        <w:t>                                        </w:t>
      </w:r>
      <w:r w:rsidRPr="00627951">
        <w:rPr>
          <w:rFonts w:ascii="Times New Roman" w:eastAsia="Times New Roman" w:hAnsi="Times New Roman" w:cs="Times New Roman"/>
          <w:b/>
          <w:bCs/>
          <w:color w:val="000000" w:themeColor="text1"/>
          <w:sz w:val="24"/>
          <w:szCs w:val="24"/>
          <w:shd w:val="clear" w:color="auto" w:fill="00FFFF"/>
        </w:rPr>
        <w:t>B. c-d-a-e-b</w:t>
      </w:r>
      <w:r w:rsidRPr="00627951">
        <w:rPr>
          <w:rFonts w:ascii="Times New Roman" w:eastAsia="Times New Roman" w:hAnsi="Times New Roman" w:cs="Times New Roman"/>
          <w:b/>
          <w:bCs/>
          <w:color w:val="000000" w:themeColor="text1"/>
          <w:sz w:val="24"/>
          <w:szCs w:val="24"/>
        </w:rPr>
        <w:t>                                C. </w:t>
      </w:r>
      <w:r w:rsidRPr="00627951">
        <w:rPr>
          <w:rFonts w:ascii="Times New Roman" w:eastAsia="Times New Roman" w:hAnsi="Times New Roman" w:cs="Times New Roman"/>
          <w:color w:val="000000" w:themeColor="text1"/>
          <w:sz w:val="24"/>
          <w:szCs w:val="24"/>
        </w:rPr>
        <w:t>c-b-a-d-e        </w:t>
      </w:r>
      <w:r w:rsidRPr="00627951">
        <w:rPr>
          <w:rFonts w:ascii="Times New Roman" w:eastAsia="Times New Roman" w:hAnsi="Times New Roman" w:cs="Times New Roman"/>
          <w:b/>
          <w:bCs/>
          <w:color w:val="000000" w:themeColor="text1"/>
          <w:sz w:val="24"/>
          <w:szCs w:val="24"/>
        </w:rPr>
        <w:t>                        D. </w:t>
      </w:r>
      <w:r w:rsidRPr="00627951">
        <w:rPr>
          <w:rFonts w:ascii="Times New Roman" w:eastAsia="Times New Roman" w:hAnsi="Times New Roman" w:cs="Times New Roman"/>
          <w:color w:val="000000" w:themeColor="text1"/>
          <w:sz w:val="24"/>
          <w:szCs w:val="24"/>
        </w:rPr>
        <w:t>c-a-d-e-b</w:t>
      </w:r>
    </w:p>
    <w:p w14:paraId="4B56CCBF"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Giải Thích: </w:t>
      </w:r>
      <w:r w:rsidRPr="00627951">
        <w:rPr>
          <w:rFonts w:ascii="Times New Roman" w:eastAsia="Times New Roman" w:hAnsi="Times New Roman" w:cs="Times New Roman"/>
          <w:color w:val="000000" w:themeColor="text1"/>
          <w:sz w:val="24"/>
          <w:szCs w:val="24"/>
        </w:rPr>
        <w:t>Kiến thức về sắp xếp câu tạo thành đoạn văn</w:t>
      </w:r>
    </w:p>
    <w:p w14:paraId="5BF99A05" w14:textId="77777777" w:rsidR="00627951" w:rsidRPr="00627951" w:rsidRDefault="00627951" w:rsidP="00E6432B">
      <w:pPr>
        <w:numPr>
          <w:ilvl w:val="0"/>
          <w:numId w:val="502"/>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Phân tích chi tiết</w:t>
      </w:r>
    </w:p>
    <w:p w14:paraId="11969B78"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Câu mở đầu là c, khi giới thiệu về VR và những trải nghiệm học tập mà nó mang lại.</w:t>
      </w:r>
    </w:p>
    <w:p w14:paraId="59D7026A"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Câu d tiếp theo, giải thích cách VR có thể giúp học sinh tiếp cận các môn học khó như khoa học và y học.</w:t>
      </w:r>
    </w:p>
    <w:p w14:paraId="288482B6"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Câu a đề cập đến các lo ngại về chi phí và sự phụ thuộc vào công nghệ.</w:t>
      </w:r>
    </w:p>
    <w:p w14:paraId="7E9750A9"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Câu e giải thích khả năng VR giúp giáo dục trở nên dễ tiếp cận hơn.</w:t>
      </w:r>
    </w:p>
    <w:p w14:paraId="0DFE6DB7"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Câu b là kết luận, tổng kết lại lợi ích của VR trong giáo dục.</w:t>
      </w:r>
    </w:p>
    <w:p w14:paraId="74C3C4F1"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Đáp án B phù hợp</w:t>
      </w:r>
    </w:p>
    <w:p w14:paraId="15674BFD"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Read the following passage about The Role of Education in Fostering a Multicultural World and mark the letter A, B, C or D on your answer sheet to indicate the option that best fits each of the numbered blanks from 18 to 22.</w:t>
      </w:r>
    </w:p>
    <w:p w14:paraId="36DAD4E5" w14:textId="77777777" w:rsidR="00627951" w:rsidRPr="00627951" w:rsidRDefault="00627951" w:rsidP="00627951">
      <w:pPr>
        <w:spacing w:after="0" w:line="240" w:lineRule="auto"/>
        <w:ind w:firstLine="42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In today’s interconnected world, </w:t>
      </w:r>
      <w:r w:rsidRPr="00627951">
        <w:rPr>
          <w:rFonts w:ascii="Times New Roman" w:eastAsia="Times New Roman" w:hAnsi="Times New Roman" w:cs="Times New Roman"/>
          <w:b/>
          <w:bCs/>
          <w:color w:val="000000" w:themeColor="text1"/>
          <w:sz w:val="24"/>
          <w:szCs w:val="24"/>
        </w:rPr>
        <w:t>(18)_________</w:t>
      </w:r>
      <w:r w:rsidRPr="00627951">
        <w:rPr>
          <w:rFonts w:ascii="Times New Roman" w:eastAsia="Times New Roman" w:hAnsi="Times New Roman" w:cs="Times New Roman"/>
          <w:color w:val="000000" w:themeColor="text1"/>
          <w:sz w:val="24"/>
          <w:szCs w:val="24"/>
        </w:rPr>
        <w:t xml:space="preserve"> and foster a multicultural society. By exposing students to diverse perspectives, education encourages empathy, respect, and understanding. Whether through history, literature, or social studies, students learn to appreciate the richness of different cultures, making it easier for </w:t>
      </w:r>
      <w:r w:rsidRPr="00627951">
        <w:rPr>
          <w:rFonts w:ascii="Times New Roman" w:eastAsia="Times New Roman" w:hAnsi="Times New Roman" w:cs="Times New Roman"/>
          <w:color w:val="000000" w:themeColor="text1"/>
          <w:sz w:val="24"/>
          <w:szCs w:val="24"/>
        </w:rPr>
        <w:lastRenderedPageBreak/>
        <w:t>them to accept and celebrate diversity. This not only helps break down stereotypes but also empowers individuals to engage in meaningful intercultural dialogue.</w:t>
      </w:r>
    </w:p>
    <w:p w14:paraId="04262093" w14:textId="77777777" w:rsidR="00627951" w:rsidRPr="00627951" w:rsidRDefault="00627951" w:rsidP="00627951">
      <w:pPr>
        <w:spacing w:after="0" w:line="240" w:lineRule="auto"/>
        <w:ind w:firstLine="42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Moreover, </w:t>
      </w:r>
      <w:r w:rsidRPr="00627951">
        <w:rPr>
          <w:rFonts w:ascii="Times New Roman" w:eastAsia="Times New Roman" w:hAnsi="Times New Roman" w:cs="Times New Roman"/>
          <w:b/>
          <w:bCs/>
          <w:color w:val="000000" w:themeColor="text1"/>
          <w:sz w:val="24"/>
          <w:szCs w:val="24"/>
        </w:rPr>
        <w:t>(19)_________</w:t>
      </w:r>
      <w:r w:rsidRPr="00627951">
        <w:rPr>
          <w:rFonts w:ascii="Times New Roman" w:eastAsia="Times New Roman" w:hAnsi="Times New Roman" w:cs="Times New Roman"/>
          <w:color w:val="000000" w:themeColor="text1"/>
          <w:sz w:val="24"/>
          <w:szCs w:val="24"/>
        </w:rPr>
        <w:t>. As they interact, students develop a deeper appreciation for the values, traditions, and customs of others. Education, in this sense, becomes a powerful tool for building a global community </w:t>
      </w:r>
      <w:r w:rsidRPr="00627951">
        <w:rPr>
          <w:rFonts w:ascii="Times New Roman" w:eastAsia="Times New Roman" w:hAnsi="Times New Roman" w:cs="Times New Roman"/>
          <w:b/>
          <w:bCs/>
          <w:color w:val="000000" w:themeColor="text1"/>
          <w:sz w:val="24"/>
          <w:szCs w:val="24"/>
        </w:rPr>
        <w:t>(20)_________</w:t>
      </w:r>
      <w:r w:rsidRPr="00627951">
        <w:rPr>
          <w:rFonts w:ascii="Times New Roman" w:eastAsia="Times New Roman" w:hAnsi="Times New Roman" w:cs="Times New Roman"/>
          <w:color w:val="000000" w:themeColor="text1"/>
          <w:sz w:val="24"/>
          <w:szCs w:val="24"/>
        </w:rPr>
        <w:t> that contribute to society's growth.</w:t>
      </w:r>
    </w:p>
    <w:p w14:paraId="45BC508A" w14:textId="77777777" w:rsidR="00627951" w:rsidRPr="00627951" w:rsidRDefault="00627951" w:rsidP="00627951">
      <w:pPr>
        <w:spacing w:after="0" w:line="240" w:lineRule="auto"/>
        <w:ind w:firstLine="42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However, it is essential to recognize that education must go beyond simply presenting information. Teachers play a vital role in creating an inclusive environment where all students feel valued. By adopting culturally responsive teaching methods and using diverse materials, </w:t>
      </w:r>
      <w:r w:rsidRPr="00627951">
        <w:rPr>
          <w:rFonts w:ascii="Times New Roman" w:eastAsia="Times New Roman" w:hAnsi="Times New Roman" w:cs="Times New Roman"/>
          <w:b/>
          <w:bCs/>
          <w:color w:val="000000" w:themeColor="text1"/>
          <w:sz w:val="24"/>
          <w:szCs w:val="24"/>
        </w:rPr>
        <w:t>(21)_________</w:t>
      </w:r>
      <w:r w:rsidRPr="00627951">
        <w:rPr>
          <w:rFonts w:ascii="Times New Roman" w:eastAsia="Times New Roman" w:hAnsi="Times New Roman" w:cs="Times New Roman"/>
          <w:color w:val="000000" w:themeColor="text1"/>
          <w:sz w:val="24"/>
          <w:szCs w:val="24"/>
        </w:rPr>
        <w:t>.</w:t>
      </w:r>
    </w:p>
    <w:p w14:paraId="646A8D41" w14:textId="77777777" w:rsidR="00627951" w:rsidRPr="00627951" w:rsidRDefault="00627951" w:rsidP="00627951">
      <w:pPr>
        <w:spacing w:after="0" w:line="240" w:lineRule="auto"/>
        <w:ind w:firstLine="42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In conclusion, the role of education in promoting a multicultural world is undeniably significant. By fostering curiosity about the world’s cultures and encouraging open-mindedness, </w:t>
      </w:r>
      <w:r w:rsidRPr="00627951">
        <w:rPr>
          <w:rFonts w:ascii="Times New Roman" w:eastAsia="Times New Roman" w:hAnsi="Times New Roman" w:cs="Times New Roman"/>
          <w:b/>
          <w:bCs/>
          <w:color w:val="000000" w:themeColor="text1"/>
          <w:sz w:val="24"/>
          <w:szCs w:val="24"/>
        </w:rPr>
        <w:t>(22)_________</w:t>
      </w:r>
      <w:r w:rsidRPr="00627951">
        <w:rPr>
          <w:rFonts w:ascii="Times New Roman" w:eastAsia="Times New Roman" w:hAnsi="Times New Roman" w:cs="Times New Roman"/>
          <w:color w:val="000000" w:themeColor="text1"/>
          <w:sz w:val="24"/>
          <w:szCs w:val="24"/>
        </w:rPr>
        <w:t> who can navigate an increasingly complex, interconnected world.</w:t>
      </w:r>
    </w:p>
    <w:p w14:paraId="66B9EF9F"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Question 18:</w:t>
      </w:r>
    </w:p>
    <w:p w14:paraId="062A8E04" w14:textId="77777777" w:rsidR="00627951" w:rsidRPr="00627951" w:rsidRDefault="00627951" w:rsidP="00E6432B">
      <w:pPr>
        <w:numPr>
          <w:ilvl w:val="0"/>
          <w:numId w:val="503"/>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shd w:val="clear" w:color="auto" w:fill="00FFFF"/>
        </w:rPr>
        <w:t>education holds the power to bridge cultural divides</w:t>
      </w:r>
    </w:p>
    <w:p w14:paraId="2996EE78" w14:textId="77777777" w:rsidR="00627951" w:rsidRPr="00627951" w:rsidRDefault="00627951" w:rsidP="00E6432B">
      <w:pPr>
        <w:numPr>
          <w:ilvl w:val="0"/>
          <w:numId w:val="503"/>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education, which holds the power to bridge cultural divides</w:t>
      </w:r>
    </w:p>
    <w:p w14:paraId="1E474238" w14:textId="77777777" w:rsidR="00627951" w:rsidRPr="00627951" w:rsidRDefault="00627951" w:rsidP="00E6432B">
      <w:pPr>
        <w:numPr>
          <w:ilvl w:val="0"/>
          <w:numId w:val="503"/>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having held the power to bridge cultural divides</w:t>
      </w:r>
    </w:p>
    <w:p w14:paraId="2EC422E8" w14:textId="77777777" w:rsidR="00627951" w:rsidRPr="00627951" w:rsidRDefault="00627951" w:rsidP="00E6432B">
      <w:pPr>
        <w:numPr>
          <w:ilvl w:val="0"/>
          <w:numId w:val="503"/>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education that holds the power to bridge cultural divides</w:t>
      </w:r>
    </w:p>
    <w:p w14:paraId="357BD97A"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Giải Thích: </w:t>
      </w:r>
      <w:r w:rsidRPr="00627951">
        <w:rPr>
          <w:rFonts w:ascii="Times New Roman" w:eastAsia="Times New Roman" w:hAnsi="Times New Roman" w:cs="Times New Roman"/>
          <w:color w:val="000000" w:themeColor="text1"/>
          <w:sz w:val="24"/>
          <w:szCs w:val="24"/>
        </w:rPr>
        <w:t>Kiến thức về cấu trúc câu</w:t>
      </w:r>
    </w:p>
    <w:p w14:paraId="6B52E3D3" w14:textId="77777777" w:rsidR="00627951" w:rsidRPr="00627951" w:rsidRDefault="00627951" w:rsidP="00E6432B">
      <w:pPr>
        <w:numPr>
          <w:ilvl w:val="0"/>
          <w:numId w:val="504"/>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Phân tích chi tiết</w:t>
      </w:r>
    </w:p>
    <w:p w14:paraId="65FB12EE"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A. education holds the power to bridge cultural divides</w:t>
      </w:r>
    </w:p>
    <w:p w14:paraId="6C122946" w14:textId="77777777" w:rsidR="00627951" w:rsidRPr="00627951" w:rsidRDefault="00627951" w:rsidP="00E6432B">
      <w:pPr>
        <w:numPr>
          <w:ilvl w:val="0"/>
          <w:numId w:val="505"/>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Đây là câu chính xác và hợp lý nhất.</w:t>
      </w:r>
      <w:r w:rsidRPr="00627951">
        <w:rPr>
          <w:rFonts w:ascii="Times New Roman" w:eastAsia="Times New Roman" w:hAnsi="Times New Roman" w:cs="Times New Roman"/>
          <w:color w:val="000000" w:themeColor="text1"/>
          <w:sz w:val="24"/>
          <w:szCs w:val="24"/>
        </w:rPr>
        <w:t> Cấu trúc education holds the power to bridge cultural divides có nghĩa là "giáo dục có sức mạnh để vượt qua sự chia rẽ văn hóa". Trong ngữ cảnh này, câu đơn giản và trực tiếp truyền đạt thông điệp rằng giáo dục có khả năng kết nối các nền văn hóa khác nhau.</w:t>
      </w:r>
    </w:p>
    <w:p w14:paraId="0FC64317" w14:textId="77777777" w:rsidR="00627951" w:rsidRPr="00627951" w:rsidRDefault="00627951" w:rsidP="00E6432B">
      <w:pPr>
        <w:numPr>
          <w:ilvl w:val="0"/>
          <w:numId w:val="506"/>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Câu này ngắn gọn và rõ ràng, phù hợp với phần đầu của đoạn văn.</w:t>
      </w:r>
    </w:p>
    <w:p w14:paraId="4408891F"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B. education, which holds the power to bridge cultural divides</w:t>
      </w:r>
    </w:p>
    <w:p w14:paraId="168133D8" w14:textId="77777777" w:rsidR="00627951" w:rsidRPr="00627951" w:rsidRDefault="00627951" w:rsidP="00E6432B">
      <w:pPr>
        <w:numPr>
          <w:ilvl w:val="0"/>
          <w:numId w:val="507"/>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Câu này có cấu trúc đúng về mặt ngữ pháp và sử dụng mệnh đề quan hệ</w:t>
      </w:r>
      <w:r w:rsidRPr="00627951">
        <w:rPr>
          <w:rFonts w:ascii="Times New Roman" w:eastAsia="Times New Roman" w:hAnsi="Times New Roman" w:cs="Times New Roman"/>
          <w:color w:val="000000" w:themeColor="text1"/>
          <w:sz w:val="24"/>
          <w:szCs w:val="24"/>
        </w:rPr>
        <w:t> "which holds the power to bridge cultural divides" để mô tả education. Tuy nhiên, việc sử dụng mệnh đề quan hệ như vậy không cần thiết trong ngữ cảnh này, bởi vì không cần phải giải thích rõ ràng "education" có sức mạnh gì, mà chỉ cần nói đơn giản là giáo dục có khả năng này. Thêm mệnh đề quan hệ làm câu dài dòng và không cần thiết.</w:t>
      </w:r>
    </w:p>
    <w:p w14:paraId="75AEA72E"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C. having held the power to bridge cultural divides</w:t>
      </w:r>
    </w:p>
    <w:p w14:paraId="48507504" w14:textId="77777777" w:rsidR="00627951" w:rsidRPr="00627951" w:rsidRDefault="00627951" w:rsidP="00E6432B">
      <w:pPr>
        <w:numPr>
          <w:ilvl w:val="0"/>
          <w:numId w:val="508"/>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Câu này sử dụng dạng "having held"</w:t>
      </w:r>
      <w:r w:rsidRPr="00627951">
        <w:rPr>
          <w:rFonts w:ascii="Times New Roman" w:eastAsia="Times New Roman" w:hAnsi="Times New Roman" w:cs="Times New Roman"/>
          <w:color w:val="000000" w:themeColor="text1"/>
          <w:sz w:val="24"/>
          <w:szCs w:val="24"/>
        </w:rPr>
        <w:t>, chia quá khứ hoàn thành, để chỉ ra rằng giáo dục đã từng có sức mạnh để vượt qua sự chia rẽ văn hóa. Tuy nhiên, câu này không phù hợp trong ngữ cảnh hiện tại của đoạn văn, nơi chúng ta nói về tác dụng hiện tại của giáo dục trong một thế giới kết nối. Dạng "having held" không thích hợp vì nó mang nghĩa quá khứ, trong khi văn bản đang nói về tác dụng của giáo dục hiện tại.</w:t>
      </w:r>
    </w:p>
    <w:p w14:paraId="51A5E41B"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D. education that holds the power to bridge cultural divides</w:t>
      </w:r>
    </w:p>
    <w:p w14:paraId="642CCEDA" w14:textId="77777777" w:rsidR="00627951" w:rsidRPr="00627951" w:rsidRDefault="00627951" w:rsidP="00E6432B">
      <w:pPr>
        <w:numPr>
          <w:ilvl w:val="0"/>
          <w:numId w:val="509"/>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Đây là một cấu trúc mệnh đề quan hệ "that holds the power to bridge cultural divides", mô tả "education". Mặc dù cấu trúc này là hợp lệ, nhưng tương tự như đáp án B, nó thêm một yếu tố mô tả không cần thiết vào câu. Chúng ta không cần phải giải thích "education" có đặc điểm gì, mà chỉ cần khẳng định rằng giáo dục có sức mạnh để vượt qua sự chia rẽ văn hóa.</w:t>
      </w:r>
    </w:p>
    <w:p w14:paraId="26086261"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Đáp án A phù hợp</w:t>
      </w:r>
    </w:p>
    <w:p w14:paraId="2AB2ED45"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Tạm Dịch: </w:t>
      </w:r>
      <w:r w:rsidRPr="00627951">
        <w:rPr>
          <w:rFonts w:ascii="Times New Roman" w:eastAsia="Times New Roman" w:hAnsi="Times New Roman" w:cs="Times New Roman"/>
          <w:color w:val="000000" w:themeColor="text1"/>
          <w:sz w:val="24"/>
          <w:szCs w:val="24"/>
        </w:rPr>
        <w:t>In today’s interconnected world, education holds the power to bridge cultural divides and foster a multicultural society. (Trong thế giới kết nối ngày nay, giáo dục có sức mạnh thu hẹp khoảng cách văn hóa và thúc đẩy một xã hội đa văn hóa.)</w:t>
      </w:r>
    </w:p>
    <w:p w14:paraId="2D45353A"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Question 19:</w:t>
      </w:r>
    </w:p>
    <w:p w14:paraId="5317BEA5" w14:textId="77777777" w:rsidR="00627951" w:rsidRPr="00627951" w:rsidRDefault="00627951" w:rsidP="00E6432B">
      <w:pPr>
        <w:numPr>
          <w:ilvl w:val="0"/>
          <w:numId w:val="510"/>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classrooms are filled with students from various backgrounds, offering unique opportunities for cross-cultural learning</w:t>
      </w:r>
    </w:p>
    <w:p w14:paraId="50F9B235" w14:textId="77777777" w:rsidR="00627951" w:rsidRPr="00627951" w:rsidRDefault="00627951" w:rsidP="00E6432B">
      <w:pPr>
        <w:numPr>
          <w:ilvl w:val="0"/>
          <w:numId w:val="510"/>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shd w:val="clear" w:color="auto" w:fill="00FFFF"/>
        </w:rPr>
        <w:t>classrooms filled with students from various backgrounds offer unique opportunities for cross-cultural learning</w:t>
      </w:r>
    </w:p>
    <w:p w14:paraId="1636752C" w14:textId="77777777" w:rsidR="00627951" w:rsidRPr="00627951" w:rsidRDefault="00627951" w:rsidP="00E6432B">
      <w:pPr>
        <w:numPr>
          <w:ilvl w:val="0"/>
          <w:numId w:val="510"/>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classrooms, where students from different backgrounds are taught, provide opportunities for academic learning</w:t>
      </w:r>
    </w:p>
    <w:p w14:paraId="4239CB43" w14:textId="77777777" w:rsidR="00627951" w:rsidRPr="00627951" w:rsidRDefault="00627951" w:rsidP="00E6432B">
      <w:pPr>
        <w:numPr>
          <w:ilvl w:val="0"/>
          <w:numId w:val="510"/>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classrooms filled with students from various backgrounds provide opportunities for cultural exchange and understanding among students</w:t>
      </w:r>
    </w:p>
    <w:p w14:paraId="3E379E9C"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Giải Thích:</w:t>
      </w:r>
      <w:r w:rsidRPr="00627951">
        <w:rPr>
          <w:rFonts w:ascii="Times New Roman" w:eastAsia="Times New Roman" w:hAnsi="Times New Roman" w:cs="Times New Roman"/>
          <w:color w:val="000000" w:themeColor="text1"/>
          <w:sz w:val="24"/>
          <w:szCs w:val="24"/>
        </w:rPr>
        <w:t> Kiến thức về mệnh đề độc lập - nghĩa của câu</w:t>
      </w:r>
    </w:p>
    <w:p w14:paraId="76CC9545" w14:textId="77777777" w:rsidR="00627951" w:rsidRPr="00627951" w:rsidRDefault="00627951" w:rsidP="00E6432B">
      <w:pPr>
        <w:numPr>
          <w:ilvl w:val="0"/>
          <w:numId w:val="511"/>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Phân tích chi tiết</w:t>
      </w:r>
    </w:p>
    <w:p w14:paraId="218766AA"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lastRenderedPageBreak/>
        <w:t>A. classrooms are filled with students from various backgrounds, offering unique opportunities for cross-cultural learning</w:t>
      </w:r>
    </w:p>
    <w:p w14:paraId="627A3F21" w14:textId="77777777" w:rsidR="00627951" w:rsidRPr="00627951" w:rsidRDefault="00627951" w:rsidP="00E6432B">
      <w:pPr>
        <w:numPr>
          <w:ilvl w:val="0"/>
          <w:numId w:val="512"/>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Câu này dùng mệnh đề "offering unique opportunities for cross-cultural learning" để mô tả việc lớp học có học sinh từ nhiều nền tảng khác nhau. Tuy nhiên, cấu trúc này hơi dài và phức tạp hơn so với yêu cầu của đoạn văn, làm câu trở nên ít tự nhiên hơn so với B.</w:t>
      </w:r>
    </w:p>
    <w:p w14:paraId="06D4B7BF"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B. classrooms filled with students from various backgrounds offer unique opportunities for cross-cultural learning</w:t>
      </w:r>
    </w:p>
    <w:p w14:paraId="2999DD4D" w14:textId="77777777" w:rsidR="00627951" w:rsidRPr="00627951" w:rsidRDefault="00627951" w:rsidP="00E6432B">
      <w:pPr>
        <w:numPr>
          <w:ilvl w:val="0"/>
          <w:numId w:val="513"/>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Đây là câu trả lời chính xác nhất.</w:t>
      </w:r>
      <w:r w:rsidRPr="00627951">
        <w:rPr>
          <w:rFonts w:ascii="Times New Roman" w:eastAsia="Times New Roman" w:hAnsi="Times New Roman" w:cs="Times New Roman"/>
          <w:color w:val="000000" w:themeColor="text1"/>
          <w:sz w:val="24"/>
          <w:szCs w:val="24"/>
        </w:rPr>
        <w:t> Cấu trúc "classrooms filled with students from various backgrounds" (lớp học có học sinh từ nhiều nền văn hóa khác nhau) rất rõ ràng và dễ hiểu. Động từ "offer" kết hợp trực tiếp với "unique opportunities for cross-cultural learning" (cơ hội độc đáo để học hỏi và trao đổi văn hóa) mà không cần thêm những mệnh đề thừa. Câu này vừa ngắn gọn vừa trực tiếp, đúng với yêu cầu của đoạn văn.</w:t>
      </w:r>
    </w:p>
    <w:p w14:paraId="0ECB8E52"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C. classrooms, where students from different backgrounds are taught, provide opportunities for academic learning</w:t>
      </w:r>
    </w:p>
    <w:p w14:paraId="321F8DDF" w14:textId="77777777" w:rsidR="00627951" w:rsidRPr="00627951" w:rsidRDefault="00627951" w:rsidP="00E6432B">
      <w:pPr>
        <w:numPr>
          <w:ilvl w:val="0"/>
          <w:numId w:val="514"/>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Câu này nói về học tập học thuật thay vì giao lưu văn hóa. Mặc dù đúng về mặt ngữ pháp, nhưng câu này không liên quan trực tiếp đến mục tiêu của đoạn văn là nhấn mạnh việc học hỏi và giao lưu văn hóa. Thay vì trao đổi văn hóa, câu này chỉ đề cập đến học tập.</w:t>
      </w:r>
    </w:p>
    <w:p w14:paraId="7F9272AF"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D. classrooms filled with students from various backgrounds provide opportunities for cultural exchange and understanding among students</w:t>
      </w:r>
    </w:p>
    <w:p w14:paraId="30469923" w14:textId="77777777" w:rsidR="00627951" w:rsidRPr="00627951" w:rsidRDefault="00627951" w:rsidP="00E6432B">
      <w:pPr>
        <w:numPr>
          <w:ilvl w:val="0"/>
          <w:numId w:val="515"/>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Câu này hợp lý và có ý nghĩa tương tự B, nhưng phần "cultural exchange and understanding among students" dài hơn và chi tiết hơn so với "cross-cultural learning" trong B. Câu D tốt, nhưng B ngắn gọn và dễ hiểu hơn, đồng thời chính xác hơn trong việc diễn đạt mục đích của đoạn văn.</w:t>
      </w:r>
    </w:p>
    <w:p w14:paraId="1F6DAD68"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Đáp án B phù hợp</w:t>
      </w:r>
    </w:p>
    <w:p w14:paraId="4DA23284"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Tạm Dịch: </w:t>
      </w:r>
      <w:r w:rsidRPr="00627951">
        <w:rPr>
          <w:rFonts w:ascii="Times New Roman" w:eastAsia="Times New Roman" w:hAnsi="Times New Roman" w:cs="Times New Roman"/>
          <w:color w:val="000000" w:themeColor="text1"/>
          <w:sz w:val="24"/>
          <w:szCs w:val="24"/>
        </w:rPr>
        <w:t>Moreover, classrooms filled with students from various backgrounds offer unique opportunities for cross-cultural learning. (Hơn nữa, các lớp học có nhiều học sinh đến từ nhiều nền tảng khác nhau mang đến những cơ hội độc đáo cho việc học tập liên văn hóa.)</w:t>
      </w:r>
    </w:p>
    <w:p w14:paraId="6278D395"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Question 20:</w:t>
      </w:r>
    </w:p>
    <w:p w14:paraId="5059EEF8" w14:textId="77777777" w:rsidR="00627951" w:rsidRPr="00627951" w:rsidRDefault="00627951" w:rsidP="00E6432B">
      <w:pPr>
        <w:numPr>
          <w:ilvl w:val="0"/>
          <w:numId w:val="516"/>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where cultural differences were not seen as barriers but as strengths</w:t>
      </w:r>
    </w:p>
    <w:p w14:paraId="253172E4" w14:textId="77777777" w:rsidR="00627951" w:rsidRPr="00627951" w:rsidRDefault="00627951" w:rsidP="00E6432B">
      <w:pPr>
        <w:numPr>
          <w:ilvl w:val="0"/>
          <w:numId w:val="516"/>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where cultural differences will not be seen as barriers but as strengths</w:t>
      </w:r>
    </w:p>
    <w:p w14:paraId="751163A6" w14:textId="77777777" w:rsidR="00627951" w:rsidRPr="00627951" w:rsidRDefault="00627951" w:rsidP="00E6432B">
      <w:pPr>
        <w:numPr>
          <w:ilvl w:val="0"/>
          <w:numId w:val="516"/>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where cultural differences which are not seen as barriers but as strengths</w:t>
      </w:r>
    </w:p>
    <w:p w14:paraId="3728DACE" w14:textId="77777777" w:rsidR="00627951" w:rsidRPr="00627951" w:rsidRDefault="00627951" w:rsidP="00E6432B">
      <w:pPr>
        <w:numPr>
          <w:ilvl w:val="0"/>
          <w:numId w:val="516"/>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shd w:val="clear" w:color="auto" w:fill="00FFFF"/>
        </w:rPr>
        <w:t>where cultural differences are not seen as barriers but as strengths</w:t>
      </w:r>
    </w:p>
    <w:p w14:paraId="355EE249"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Giải Thích: </w:t>
      </w:r>
      <w:r w:rsidRPr="00627951">
        <w:rPr>
          <w:rFonts w:ascii="Times New Roman" w:eastAsia="Times New Roman" w:hAnsi="Times New Roman" w:cs="Times New Roman"/>
          <w:color w:val="000000" w:themeColor="text1"/>
          <w:sz w:val="24"/>
          <w:szCs w:val="24"/>
        </w:rPr>
        <w:t>Kiến thức về mệnh đề quan hệ</w:t>
      </w:r>
    </w:p>
    <w:p w14:paraId="141BCF02" w14:textId="77777777" w:rsidR="00627951" w:rsidRPr="00627951" w:rsidRDefault="00627951" w:rsidP="00E6432B">
      <w:pPr>
        <w:numPr>
          <w:ilvl w:val="0"/>
          <w:numId w:val="517"/>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Phân tích chi tiết</w:t>
      </w:r>
    </w:p>
    <w:p w14:paraId="09E133F5"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A. where cultural differences were not seen as barriers but as strengths</w:t>
      </w:r>
    </w:p>
    <w:p w14:paraId="1F92E246" w14:textId="77777777" w:rsidR="00627951" w:rsidRPr="00627951" w:rsidRDefault="00627951" w:rsidP="00E6432B">
      <w:pPr>
        <w:numPr>
          <w:ilvl w:val="0"/>
          <w:numId w:val="518"/>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Câu này dùng thì quá khứ (were not seen) để miêu tả những khác biệt văn hóa đã không được xem là rào cản mà là điểm mạnh trong quá khứ. Tuy nhiên, vì đoạn văn đang nói về một tương lai mà giáo dục sẽ đóng vai trò trong việc xây dựng cộng đồng toàn cầu, việc sử dụng thì quá khứ không phù hợp. Đoạn văn nói về một tương lai lý tưởng, nơi các khác biệt văn hóa sẽ được công nhận như một điểm mạnh, chứ không phải là điều đã xảy ra trong quá khứ.</w:t>
      </w:r>
    </w:p>
    <w:p w14:paraId="60FF479B"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B. where cultural differences will not be seen as barriers but as strengths</w:t>
      </w:r>
    </w:p>
    <w:p w14:paraId="3C6AFDA5" w14:textId="77777777" w:rsidR="00627951" w:rsidRPr="00627951" w:rsidRDefault="00627951" w:rsidP="00E6432B">
      <w:pPr>
        <w:numPr>
          <w:ilvl w:val="0"/>
          <w:numId w:val="519"/>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Câu này sử dụng thì tương lai với "will not be seen" để chỉ một trạng thái mà chúng ta hy vọng sẽ xảy ra trong tương lai, nơi các khác biệt văn hóa không bị coi là rào cản mà là điểm mạnh. Đây là câu hợp lý vì nó phù hợp với ngữ cảnh tương lai của đoạn văn, nói về tầm quan trọng của giáo dục trong việc xây dựng một cộng đồng toàn cầu trong tương lai, nơi các khác biệt văn hóa được tôn trọng và xem là sức mạnh.</w:t>
      </w:r>
    </w:p>
    <w:p w14:paraId="6F9171D7"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C. where cultural differences which are not seen as barriers but as strengths</w:t>
      </w:r>
    </w:p>
    <w:p w14:paraId="39C92936" w14:textId="77777777" w:rsidR="00627951" w:rsidRPr="00627951" w:rsidRDefault="00627951" w:rsidP="00E6432B">
      <w:pPr>
        <w:numPr>
          <w:ilvl w:val="0"/>
          <w:numId w:val="520"/>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Câu này sử dụng mệnh đề quan hệ "which are" để bổ sung thêm thông tin về các khác biệt văn hóa. Tuy nhiên, cấu trúc này hơi thừa và không cần thiết. Mệnh đề quan hệ "which are" tạo ra một câu phức tạp không cần thiết, trong khi câu đơn giản sẽ dễ hiểu hơn. Câu này không được chọn vì nó không trực tiếp và làm câu văn trở nên phức tạp.</w:t>
      </w:r>
    </w:p>
    <w:p w14:paraId="753EC9DE"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D. where cultural differences are not seen as barriers but as strengths</w:t>
      </w:r>
    </w:p>
    <w:p w14:paraId="04D32DE8" w14:textId="77777777" w:rsidR="00627951" w:rsidRPr="00627951" w:rsidRDefault="00627951" w:rsidP="00E6432B">
      <w:pPr>
        <w:numPr>
          <w:ilvl w:val="0"/>
          <w:numId w:val="521"/>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 xml:space="preserve">Đây là một câu hoàn chỉnh và đúng ngữ pháp. "Where cultural differences are not seen as barriers but as strengths" là một mệnh đề quan hệ bổ sung cho "global community". Câu này có thể được coi là câu dễ hiểu và ngắn gọn nhất trong số các lựa chọn. Nó sử dụng thì hiện tại đơn để chỉ ra trạng thái mà các khác biệt </w:t>
      </w:r>
      <w:r w:rsidRPr="00627951">
        <w:rPr>
          <w:rFonts w:ascii="Times New Roman" w:eastAsia="Times New Roman" w:hAnsi="Times New Roman" w:cs="Times New Roman"/>
          <w:color w:val="000000" w:themeColor="text1"/>
          <w:sz w:val="24"/>
          <w:szCs w:val="24"/>
        </w:rPr>
        <w:lastRenderedPageBreak/>
        <w:t>văn hóa hiện nay hoặc trong tương lai không được xem là rào cản, mà là điểm mạnh. Cấu trúc này phù hợp với ngữ cảnh và trực tiếp truyền tải ý tưởng của đoạn văn.</w:t>
      </w:r>
    </w:p>
    <w:p w14:paraId="3494D242"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Đáp án D phù hợp</w:t>
      </w:r>
    </w:p>
    <w:p w14:paraId="4C52F190"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Tạm Dịch:</w:t>
      </w:r>
      <w:r w:rsidRPr="00627951">
        <w:rPr>
          <w:rFonts w:ascii="Times New Roman" w:eastAsia="Times New Roman" w:hAnsi="Times New Roman" w:cs="Times New Roman"/>
          <w:color w:val="000000" w:themeColor="text1"/>
          <w:sz w:val="24"/>
          <w:szCs w:val="24"/>
        </w:rPr>
        <w:t> Education, in this sense, becomes a powerful tool for building a global community where cultural differences are not seen as barriers but as strengths that contribute to society's growth. (Theo nghĩa này, giáo dục trở thành công cụ hữu hiệu để xây dựng một cộng đồng toàn cầu, nơi mà sự khác biệt về văn hóa không được coi là rào cản mà là thế mạnh góp phần vào sự phát triển của xã hội.)</w:t>
      </w:r>
    </w:p>
    <w:p w14:paraId="2509F502"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Question 21:</w:t>
      </w:r>
    </w:p>
    <w:p w14:paraId="0A092373" w14:textId="77777777" w:rsidR="00627951" w:rsidRPr="00627951" w:rsidRDefault="00627951" w:rsidP="00E6432B">
      <w:pPr>
        <w:numPr>
          <w:ilvl w:val="0"/>
          <w:numId w:val="522"/>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educators ensuring that every voice is heard and respected</w:t>
      </w:r>
    </w:p>
    <w:p w14:paraId="1BA19E77" w14:textId="77777777" w:rsidR="00627951" w:rsidRPr="00627951" w:rsidRDefault="00627951" w:rsidP="00E6432B">
      <w:pPr>
        <w:numPr>
          <w:ilvl w:val="0"/>
          <w:numId w:val="522"/>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educators ensuring every voice to be heard and respected</w:t>
      </w:r>
    </w:p>
    <w:p w14:paraId="2248EABD" w14:textId="77777777" w:rsidR="00627951" w:rsidRPr="00627951" w:rsidRDefault="00627951" w:rsidP="00E6432B">
      <w:pPr>
        <w:numPr>
          <w:ilvl w:val="0"/>
          <w:numId w:val="522"/>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shd w:val="clear" w:color="auto" w:fill="00FFFF"/>
        </w:rPr>
        <w:t>educators ensure that every voice is heard and respected</w:t>
      </w:r>
    </w:p>
    <w:p w14:paraId="62620E47" w14:textId="77777777" w:rsidR="00627951" w:rsidRPr="00627951" w:rsidRDefault="00627951" w:rsidP="00E6432B">
      <w:pPr>
        <w:numPr>
          <w:ilvl w:val="0"/>
          <w:numId w:val="522"/>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educators having ensured that every voice is heard and respected</w:t>
      </w:r>
    </w:p>
    <w:p w14:paraId="66CAADC8"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Giải Thích: </w:t>
      </w:r>
      <w:r w:rsidRPr="00627951">
        <w:rPr>
          <w:rFonts w:ascii="Times New Roman" w:eastAsia="Times New Roman" w:hAnsi="Times New Roman" w:cs="Times New Roman"/>
          <w:color w:val="000000" w:themeColor="text1"/>
          <w:sz w:val="24"/>
          <w:szCs w:val="24"/>
        </w:rPr>
        <w:t>Kiến thức về phân từ hiện tại, phân từ hoàn thành</w:t>
      </w:r>
    </w:p>
    <w:p w14:paraId="0879B264" w14:textId="77777777" w:rsidR="00627951" w:rsidRPr="00627951" w:rsidRDefault="00627951" w:rsidP="00E6432B">
      <w:pPr>
        <w:numPr>
          <w:ilvl w:val="0"/>
          <w:numId w:val="523"/>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Phân tích chi tiết</w:t>
      </w:r>
    </w:p>
    <w:p w14:paraId="3FBD6CE9"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A. educators ensuring that every voice is heard and respected</w:t>
      </w:r>
    </w:p>
    <w:p w14:paraId="61080487" w14:textId="77777777" w:rsidR="00627951" w:rsidRPr="00627951" w:rsidRDefault="00627951" w:rsidP="00E6432B">
      <w:pPr>
        <w:numPr>
          <w:ilvl w:val="0"/>
          <w:numId w:val="524"/>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Cấu trúc này sử dụng "ensuring" (phân từ hiện tại) để diễn tả một hành động liên tục hoặc đang xảy ra, có nghĩa là "giáo viên đảm bảo rằng mọi tiếng nói đều được lắng nghe và tôn trọng". Cấu trúc này có thể chấp nhận được vì nó phù hợp với ngữ cảnh đoạn văn, thể hiện rằng giáo viên luôn đảm bảo môi trường học tập bao gồm việc lắng nghe và tôn trọng mọi học sinh. Đây là lựa chọn khá tốt, nhưng cần chú ý rằng đây là một hành động đang diễn ra hoặc thường xuyên.</w:t>
      </w:r>
    </w:p>
    <w:p w14:paraId="0BA29FBD"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B. educators ensuring every voice to be heard and respected</w:t>
      </w:r>
    </w:p>
    <w:p w14:paraId="78D6D053" w14:textId="77777777" w:rsidR="00627951" w:rsidRPr="00627951" w:rsidRDefault="00627951" w:rsidP="00E6432B">
      <w:pPr>
        <w:numPr>
          <w:ilvl w:val="0"/>
          <w:numId w:val="525"/>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Cấu trúc này không chính xác về mặt ngữ pháp. "Ensuring" phải đi kèm với "that" để liên kết với một mệnh đề, và không thể sử dụng "to be heard" sau "ensuring". Câu này không phù hợp và có lỗi ngữ pháp.</w:t>
      </w:r>
    </w:p>
    <w:p w14:paraId="640308F8"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C. educators ensure that every voice is heard and respected</w:t>
      </w:r>
    </w:p>
    <w:p w14:paraId="637C0602" w14:textId="77777777" w:rsidR="00627951" w:rsidRPr="00627951" w:rsidRDefault="00627951" w:rsidP="00E6432B">
      <w:pPr>
        <w:numPr>
          <w:ilvl w:val="0"/>
          <w:numId w:val="526"/>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Đây là lựa chọn chính xác nhất. Câu này sử dụng "ensure" (động từ nguyên mẫu) để diễn tả một hành động mang tính khẳng định, tức là "giáo viên đảm bảo rằng mọi tiếng nói đều được lắng nghe và tôn trọng". Đây là một câu đơn giản, rõ ràng và dễ hiểu, đồng thời nó phù hợp với ngữ cảnh đoạn văn, nơi giáo viên có vai trò quan trọng trong việc đảm bảo sự tôn trọng và giá trị của mọi học sinh trong môi trường học tập.</w:t>
      </w:r>
    </w:p>
    <w:p w14:paraId="27FF547E"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D. educators having ensured that every voice is heard and respected</w:t>
      </w:r>
    </w:p>
    <w:p w14:paraId="0959307B" w14:textId="77777777" w:rsidR="00627951" w:rsidRPr="00627951" w:rsidRDefault="00627951" w:rsidP="00E6432B">
      <w:pPr>
        <w:numPr>
          <w:ilvl w:val="0"/>
          <w:numId w:val="527"/>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Cấu trúc này sử dụng "having ensured" (phân từ hoàn thành), thường được dùng để diễn tả hành động đã hoàn thành trước một thời điểm trong quá khứ. Tuy nhiên, đoạn văn này đang nói về một hành động hiện tại (giáo viên đang làm gì trong môi trường học hiện tại), nên "having ensured" không phù hợp trong ngữ cảnh này. Lựa chọn này mang nghĩa "giáo viên đã đảm bảo điều này trong quá khứ" và không thích hợp với nội dung đoạn văn.</w:t>
      </w:r>
    </w:p>
    <w:p w14:paraId="3DA595D5"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Đáp án C phù hợp</w:t>
      </w:r>
    </w:p>
    <w:p w14:paraId="1471DA3B"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Tạm Dịch:</w:t>
      </w:r>
      <w:r w:rsidRPr="00627951">
        <w:rPr>
          <w:rFonts w:ascii="Times New Roman" w:eastAsia="Times New Roman" w:hAnsi="Times New Roman" w:cs="Times New Roman"/>
          <w:color w:val="000000" w:themeColor="text1"/>
          <w:sz w:val="24"/>
          <w:szCs w:val="24"/>
        </w:rPr>
        <w:t> By adopting culturally responsive teaching methods and using diverse materials, educators ensure that every voice is heard and respected. (Bằng cách áp dụng các phương pháp giảng dạy phù hợp với văn hóa và sử dụng nhiều tài liệu đa dạng, các nhà giáo dục đảm bảo rằng mọi tiếng nói đều được lắng nghe và tôn trọng.)</w:t>
      </w:r>
    </w:p>
    <w:p w14:paraId="6ECDD8B5"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Question 22:</w:t>
      </w:r>
    </w:p>
    <w:p w14:paraId="69FF7856" w14:textId="77777777" w:rsidR="00627951" w:rsidRPr="00627951" w:rsidRDefault="00627951" w:rsidP="00E6432B">
      <w:pPr>
        <w:numPr>
          <w:ilvl w:val="0"/>
          <w:numId w:val="528"/>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education provides students with the tools they need to succeed in life</w:t>
      </w:r>
    </w:p>
    <w:p w14:paraId="08B85A54" w14:textId="77777777" w:rsidR="00627951" w:rsidRPr="00627951" w:rsidRDefault="00627951" w:rsidP="00E6432B">
      <w:pPr>
        <w:numPr>
          <w:ilvl w:val="0"/>
          <w:numId w:val="528"/>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education teaches students basic math and reading skills</w:t>
      </w:r>
    </w:p>
    <w:p w14:paraId="236E0F40" w14:textId="77777777" w:rsidR="00627951" w:rsidRPr="00627951" w:rsidRDefault="00627951" w:rsidP="00E6432B">
      <w:pPr>
        <w:numPr>
          <w:ilvl w:val="0"/>
          <w:numId w:val="528"/>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shd w:val="clear" w:color="auto" w:fill="00FFFF"/>
        </w:rPr>
        <w:t>education empowers students to become global citizens</w:t>
      </w:r>
    </w:p>
    <w:p w14:paraId="504BCFB5" w14:textId="77777777" w:rsidR="00627951" w:rsidRPr="00627951" w:rsidRDefault="00627951" w:rsidP="00E6432B">
      <w:pPr>
        <w:numPr>
          <w:ilvl w:val="0"/>
          <w:numId w:val="528"/>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education allows students to travel and explore different cultures</w:t>
      </w:r>
    </w:p>
    <w:p w14:paraId="076C3B35"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Giải Thích: </w:t>
      </w:r>
      <w:r w:rsidRPr="00627951">
        <w:rPr>
          <w:rFonts w:ascii="Times New Roman" w:eastAsia="Times New Roman" w:hAnsi="Times New Roman" w:cs="Times New Roman"/>
          <w:color w:val="000000" w:themeColor="text1"/>
          <w:sz w:val="24"/>
          <w:szCs w:val="24"/>
        </w:rPr>
        <w:t>Kiến thức về mệnh đề độc lập - nghĩa của câu</w:t>
      </w:r>
    </w:p>
    <w:p w14:paraId="5E281BAC" w14:textId="77777777" w:rsidR="00627951" w:rsidRPr="00627951" w:rsidRDefault="00627951" w:rsidP="00E6432B">
      <w:pPr>
        <w:numPr>
          <w:ilvl w:val="0"/>
          <w:numId w:val="529"/>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Phân tích chi tiết</w:t>
      </w:r>
    </w:p>
    <w:p w14:paraId="43BA70E6"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A. education provides students with the tools they need to succeed in life</w:t>
      </w:r>
    </w:p>
    <w:p w14:paraId="6289F21B" w14:textId="77777777" w:rsidR="00627951" w:rsidRPr="00627951" w:rsidRDefault="00627951" w:rsidP="00E6432B">
      <w:pPr>
        <w:numPr>
          <w:ilvl w:val="0"/>
          <w:numId w:val="530"/>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Mặc dù "education provides students with the tools they need to succeed in life" là một câu hợp lý và đúng ngữ pháp, nó không trực tiếp liên quan đến nội dung của đoạn văn. Đoạn văn chủ yếu nói về vai trò của giáo dục trong việc thúc đẩy một thế giới đa văn hóa và việc khuyến khích sự tò mò và tư duy mở, chứ không phải chỉ cung cấp những công cụ thành công trong cuộc sống. Do đó, đáp án này có thể đúng trong một ngữ cảnh khác nhưng không phải là lựa chọn phù hợp nhất trong đoạn văn này.</w:t>
      </w:r>
    </w:p>
    <w:p w14:paraId="6119EBBE"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B. education teaches students basic math and reading skills</w:t>
      </w:r>
    </w:p>
    <w:p w14:paraId="3A75D47B" w14:textId="77777777" w:rsidR="00627951" w:rsidRPr="00627951" w:rsidRDefault="00627951" w:rsidP="00E6432B">
      <w:pPr>
        <w:numPr>
          <w:ilvl w:val="0"/>
          <w:numId w:val="531"/>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lastRenderedPageBreak/>
        <w:t>Đáp án này quá hạn chế và không liên quan đến nội dung của đoạn văn. Đoạn văn tập trung vào vai trò của giáo dục trong việc thúc đẩy xã hội đa văn hóa, khuyến khích sự hiểu biết về các nền văn hóa khác nhau, không chỉ dạy những kỹ năng cơ bản như toán học hay đọc viết. Do đó, đáp án này không phù hợp.</w:t>
      </w:r>
    </w:p>
    <w:p w14:paraId="55654135"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C. education empowers students to become global citizens</w:t>
      </w:r>
    </w:p>
    <w:p w14:paraId="288375E2" w14:textId="77777777" w:rsidR="00627951" w:rsidRPr="00627951" w:rsidRDefault="00627951" w:rsidP="00E6432B">
      <w:pPr>
        <w:numPr>
          <w:ilvl w:val="0"/>
          <w:numId w:val="532"/>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Đây là đáp án chính xác nhất. Câu này phù hợp hoàn hảo với thông điệp của đoạn văn, nơi giáo dục được miêu tả như một công cụ quan trọng giúp sinh viên phát triển khả năng hiểu và tôn trọng sự đa dạng văn hóa, từ đó giúp họ trở thành những công dân toàn cầu có thể điều hướng một thế giới ngày càng phức tạp và liên kết chặt chẽ. Đây chính là mục tiêu lớn của giáo dục trong một xã hội đa văn hóa, như đoạn văn đã đề cập.</w:t>
      </w:r>
    </w:p>
    <w:p w14:paraId="564E1A98"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D. education allows students to travel and explore different cultures</w:t>
      </w:r>
    </w:p>
    <w:p w14:paraId="0D5F1B9A" w14:textId="77777777" w:rsidR="00627951" w:rsidRPr="00627951" w:rsidRDefault="00627951" w:rsidP="00E6432B">
      <w:pPr>
        <w:numPr>
          <w:ilvl w:val="0"/>
          <w:numId w:val="533"/>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Mặc dù việc đi du lịch và khám phá các nền văn hóa khác là một phần quan trọng trong việc học, nhưng "education allows students to travel and explore different cultures" không phải là mục tiêu chính của giáo dục. Đoạn văn nhấn mạnh việc giáo dục khuyến khích sự tò mò và mở lòng với các nền văn hóa, nhưng không có đề cập trực tiếp đến việc cho phép học sinh đi du lịch. Câu này không bao quát hết các khía cạnh của giáo dục như đoạn văn đã trình bày.</w:t>
      </w:r>
    </w:p>
    <w:p w14:paraId="14B2A962"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Đáp án C phù hợp</w:t>
      </w:r>
    </w:p>
    <w:p w14:paraId="2518BE30"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Tạm Dịch:</w:t>
      </w:r>
      <w:r w:rsidRPr="00627951">
        <w:rPr>
          <w:rFonts w:ascii="Times New Roman" w:eastAsia="Times New Roman" w:hAnsi="Times New Roman" w:cs="Times New Roman"/>
          <w:color w:val="000000" w:themeColor="text1"/>
          <w:sz w:val="24"/>
          <w:szCs w:val="24"/>
        </w:rPr>
        <w:t> By fostering curiosity about the world’s cultures and encouraging open-mindedness, education empowers students to become global citizens who can navigate an increasingly complex, interconnected world. (Bằng cách nuôi dưỡng sự tò mò về các nền văn hóa trên thế giới và khuyến khích tư duy cởi mở, giáo dục trao quyền cho học sinh trở thành công dân toàn cầu có khả năng thích ứng với thế giới ngày càng phức tạp và kết nối chặt chẽ.)</w:t>
      </w:r>
    </w:p>
    <w:p w14:paraId="41450A02" w14:textId="77777777" w:rsidR="00627951" w:rsidRPr="00627951" w:rsidRDefault="00627951" w:rsidP="00627951">
      <w:pPr>
        <w:spacing w:after="0" w:line="240" w:lineRule="auto"/>
        <w:jc w:val="center"/>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Tạm Dịch Bài Đọc</w:t>
      </w:r>
    </w:p>
    <w:p w14:paraId="109DCF03" w14:textId="77777777" w:rsidR="00627951" w:rsidRPr="00627951" w:rsidRDefault="00627951" w:rsidP="00627951">
      <w:pPr>
        <w:spacing w:after="0" w:line="240" w:lineRule="auto"/>
        <w:ind w:firstLine="42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Trong thế giới kết nối ngày nay, giáo dục nắm giữ sức mạnh thu hẹp khoảng cách văn hóa và thúc đẩy một xã hội đa văn hóa. Bằng cách cho học sinh tiếp xúc với nhiều quan điểm khác nhau, giáo dục khuyến khích sự đồng cảm, tôn trọng và hiểu biết. Cho dù thông qua lịch sử, văn học hay nghiên cứu xã hội, học sinh đều học cách trân trọng sự phong phú của các nền văn hóa khác nhau, giúp các em dễ dàng chấp nhận và tôn vinh sự đa dạng hơn. Điều này không chỉ giúp phá vỡ các khuôn mẫu mà còn trao quyền cho các cá nhân tham gia vào cuộc đối thoại liên văn hóa có ý nghĩa.</w:t>
      </w:r>
    </w:p>
    <w:p w14:paraId="111B693B" w14:textId="77777777" w:rsidR="00627951" w:rsidRPr="00627951" w:rsidRDefault="00627951" w:rsidP="00627951">
      <w:pPr>
        <w:spacing w:after="0" w:line="240" w:lineRule="auto"/>
        <w:ind w:firstLine="42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Hơn nữa, các lớp học với sự tham gia của học sinh đến từ nhiều nền tảng khác nhau mang đến những cơ hội độc đáo để học tập liên văn hóa. Khi tương tác, học sinh sẽ phát triển sự trân trọng sâu sắc hơn đối với các giá trị, truyền thống và phong tục của người khác. Theo nghĩa này, giáo dục trở thành một công cụ mạnh mẽ để xây dựng một cộng đồng toàn cầu, nơi những khác biệt về văn hóa không được coi là rào cản mà là sức mạnh góp phần vào sự phát triển của xã hội.</w:t>
      </w:r>
    </w:p>
    <w:p w14:paraId="63A0A651" w14:textId="77777777" w:rsidR="00627951" w:rsidRPr="00627951" w:rsidRDefault="00627951" w:rsidP="00627951">
      <w:pPr>
        <w:spacing w:after="0" w:line="240" w:lineRule="auto"/>
        <w:ind w:firstLine="42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Tuy nhiên, điều cần thiết là phải nhận ra rằng giáo dục phải vượt ra ngoài việc chỉ trình bày thông tin. Giáo viên đóng vai trò quan trọng trong việc tạo ra một môi trường hòa nhập, nơi tất cả học sinh đều cảm thấy được coi trọng. Bằng cách áp dụng các phương pháp giảng dạy phù hợp với văn hóa và sử dụng nhiều tài liệu khác nhau, các nhà giáo dục đảm bảo rằng mọi tiếng nói đều được lắng nghe và tôn trọng.</w:t>
      </w:r>
    </w:p>
    <w:p w14:paraId="25195FDF" w14:textId="77777777" w:rsidR="00627951" w:rsidRPr="00627951" w:rsidRDefault="00627951" w:rsidP="00627951">
      <w:pPr>
        <w:spacing w:after="0" w:line="240" w:lineRule="auto"/>
        <w:ind w:firstLine="42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Tóm lại, vai trò của giáo dục trong việc thúc đẩy một thế giới đa văn hóa là không thể phủ nhận. Bằng cách nuôi dưỡng sự tò mò về các nền văn hóa của thế giới và khuyến khích sự cởi mở, giáo dục trao quyền cho học sinh trở thành công dân toàn cầu có thể điều hướng một thế giới ngày càng phức tạp và kết nối chặt chẽ.</w:t>
      </w:r>
    </w:p>
    <w:p w14:paraId="597FBDCF"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Read the following passage about From 9-to-5 to Flexibility: The New Era of Work and mark the letter A, B, C or D on your answer sheet to indicate the best answer to each of the following questions from 23 to 30.</w:t>
      </w:r>
    </w:p>
    <w:p w14:paraId="14A19933" w14:textId="77777777" w:rsidR="00627951" w:rsidRPr="00627951" w:rsidRDefault="00627951" w:rsidP="00627951">
      <w:pPr>
        <w:spacing w:after="0" w:line="240" w:lineRule="auto"/>
        <w:ind w:firstLine="42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The traditional 9-to-5 workday has been the standard for decades, but this is rapidly changing. With advancements in technology and the shift caused by the pandemic, more employees are embracing flexible work arrangements. Remote work, flexible hours, and </w:t>
      </w:r>
      <w:r w:rsidRPr="00627951">
        <w:rPr>
          <w:rFonts w:ascii="Times New Roman" w:eastAsia="Times New Roman" w:hAnsi="Times New Roman" w:cs="Times New Roman"/>
          <w:b/>
          <w:bCs/>
          <w:color w:val="000000" w:themeColor="text1"/>
          <w:sz w:val="24"/>
          <w:szCs w:val="24"/>
          <w:u w:val="single"/>
        </w:rPr>
        <w:t>freelancing</w:t>
      </w:r>
      <w:r w:rsidRPr="00627951">
        <w:rPr>
          <w:rFonts w:ascii="Times New Roman" w:eastAsia="Times New Roman" w:hAnsi="Times New Roman" w:cs="Times New Roman"/>
          <w:color w:val="000000" w:themeColor="text1"/>
          <w:sz w:val="24"/>
          <w:szCs w:val="24"/>
        </w:rPr>
        <w:t> are becoming popular options that allow workers to balance their professional and personal lives more effectively. These changes have also led to a rethinking of what it means to be productive, with many employees now able to work from anywhere in the world.</w:t>
      </w:r>
    </w:p>
    <w:p w14:paraId="167EFBB1" w14:textId="77777777" w:rsidR="00627951" w:rsidRPr="00627951" w:rsidRDefault="00627951" w:rsidP="00627951">
      <w:pPr>
        <w:spacing w:after="0" w:line="240" w:lineRule="auto"/>
        <w:ind w:firstLine="42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While flexibility offers many advantages, such as improved productivity and better work-life balance, </w:t>
      </w:r>
      <w:r w:rsidRPr="00627951">
        <w:rPr>
          <w:rFonts w:ascii="Times New Roman" w:eastAsia="Times New Roman" w:hAnsi="Times New Roman" w:cs="Times New Roman"/>
          <w:b/>
          <w:bCs/>
          <w:color w:val="000000" w:themeColor="text1"/>
          <w:sz w:val="24"/>
          <w:szCs w:val="24"/>
        </w:rPr>
        <w:t>it</w:t>
      </w:r>
      <w:r w:rsidRPr="00627951">
        <w:rPr>
          <w:rFonts w:ascii="Times New Roman" w:eastAsia="Times New Roman" w:hAnsi="Times New Roman" w:cs="Times New Roman"/>
          <w:color w:val="000000" w:themeColor="text1"/>
          <w:sz w:val="24"/>
          <w:szCs w:val="24"/>
        </w:rPr>
        <w:t> also presents challenges. Many employees find it hard to maintain clear boundaries between work and personal time. Additionally, the isolation of working from home can lead to feelings of disconnection from colleagues, making it harder to build relationships and collaborate effectively. Some employees even report that they feel disconnected from their company’s culture, which can affect overall engagement.</w:t>
      </w:r>
    </w:p>
    <w:p w14:paraId="208A77B1" w14:textId="77777777" w:rsidR="00627951" w:rsidRPr="00627951" w:rsidRDefault="00627951" w:rsidP="00627951">
      <w:pPr>
        <w:spacing w:after="0" w:line="240" w:lineRule="auto"/>
        <w:ind w:firstLine="42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u w:val="single"/>
        </w:rPr>
        <w:lastRenderedPageBreak/>
        <w:t>As businesses transition to these new work models, the key question is how to create policies that maintain flexibility while fostering collaboration and accountability</w:t>
      </w:r>
      <w:r w:rsidRPr="00627951">
        <w:rPr>
          <w:rFonts w:ascii="Times New Roman" w:eastAsia="Times New Roman" w:hAnsi="Times New Roman" w:cs="Times New Roman"/>
          <w:b/>
          <w:bCs/>
          <w:color w:val="000000" w:themeColor="text1"/>
          <w:sz w:val="24"/>
          <w:szCs w:val="24"/>
        </w:rPr>
        <w:t>.</w:t>
      </w:r>
      <w:r w:rsidRPr="00627951">
        <w:rPr>
          <w:rFonts w:ascii="Times New Roman" w:eastAsia="Times New Roman" w:hAnsi="Times New Roman" w:cs="Times New Roman"/>
          <w:color w:val="000000" w:themeColor="text1"/>
          <w:sz w:val="24"/>
          <w:szCs w:val="24"/>
        </w:rPr>
        <w:t> Companies need to strike a balance between giving employees freedom and ensuring they remain productive and engaged. This new approach to work demands innovation from both employers and employees.</w:t>
      </w:r>
    </w:p>
    <w:p w14:paraId="7B1E723A" w14:textId="77777777" w:rsidR="00627951" w:rsidRPr="00627951" w:rsidRDefault="00627951" w:rsidP="00627951">
      <w:pPr>
        <w:spacing w:after="0" w:line="240" w:lineRule="auto"/>
        <w:ind w:firstLine="42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In conclusion, the future of work is </w:t>
      </w:r>
      <w:r w:rsidRPr="00627951">
        <w:rPr>
          <w:rFonts w:ascii="Times New Roman" w:eastAsia="Times New Roman" w:hAnsi="Times New Roman" w:cs="Times New Roman"/>
          <w:b/>
          <w:bCs/>
          <w:color w:val="000000" w:themeColor="text1"/>
          <w:sz w:val="24"/>
          <w:szCs w:val="24"/>
          <w:u w:val="single"/>
        </w:rPr>
        <w:t>undoubtedly</w:t>
      </w:r>
      <w:r w:rsidRPr="00627951">
        <w:rPr>
          <w:rFonts w:ascii="Times New Roman" w:eastAsia="Times New Roman" w:hAnsi="Times New Roman" w:cs="Times New Roman"/>
          <w:color w:val="000000" w:themeColor="text1"/>
          <w:sz w:val="24"/>
          <w:szCs w:val="24"/>
        </w:rPr>
        <w:t> more flexible, but it requires thoughtful planning. By addressing the challenges and embracing the benefits, organizations can create environments where employees thrive both personally and professionally.</w:t>
      </w:r>
    </w:p>
    <w:p w14:paraId="5A110C5C"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Question 23: </w:t>
      </w:r>
      <w:r w:rsidRPr="00627951">
        <w:rPr>
          <w:rFonts w:ascii="Times New Roman" w:eastAsia="Times New Roman" w:hAnsi="Times New Roman" w:cs="Times New Roman"/>
          <w:color w:val="000000" w:themeColor="text1"/>
          <w:sz w:val="24"/>
          <w:szCs w:val="24"/>
        </w:rPr>
        <w:t>Which of the following is NOT mentioned as a benefit of flexible work?</w:t>
      </w:r>
    </w:p>
    <w:p w14:paraId="5B1417D6" w14:textId="77777777" w:rsidR="00627951" w:rsidRPr="00627951" w:rsidRDefault="00627951" w:rsidP="00E6432B">
      <w:pPr>
        <w:numPr>
          <w:ilvl w:val="0"/>
          <w:numId w:val="534"/>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Improved productivity</w:t>
      </w:r>
    </w:p>
    <w:p w14:paraId="2CE35498" w14:textId="77777777" w:rsidR="00627951" w:rsidRPr="00627951" w:rsidRDefault="00627951" w:rsidP="00E6432B">
      <w:pPr>
        <w:numPr>
          <w:ilvl w:val="0"/>
          <w:numId w:val="534"/>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shd w:val="clear" w:color="auto" w:fill="00FFFF"/>
        </w:rPr>
        <w:t>Enhanced company culture</w:t>
      </w:r>
    </w:p>
    <w:p w14:paraId="28311B9E" w14:textId="77777777" w:rsidR="00627951" w:rsidRPr="00627951" w:rsidRDefault="00627951" w:rsidP="00E6432B">
      <w:pPr>
        <w:numPr>
          <w:ilvl w:val="0"/>
          <w:numId w:val="534"/>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Better work-life balance</w:t>
      </w:r>
    </w:p>
    <w:p w14:paraId="7EFD526A" w14:textId="77777777" w:rsidR="00627951" w:rsidRPr="00627951" w:rsidRDefault="00627951" w:rsidP="00E6432B">
      <w:pPr>
        <w:numPr>
          <w:ilvl w:val="0"/>
          <w:numId w:val="534"/>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Ability to work from anywhere in the world</w:t>
      </w:r>
    </w:p>
    <w:p w14:paraId="574F9A6D"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Giải Thích: </w:t>
      </w:r>
      <w:r w:rsidRPr="00627951">
        <w:rPr>
          <w:rFonts w:ascii="Times New Roman" w:eastAsia="Times New Roman" w:hAnsi="Times New Roman" w:cs="Times New Roman"/>
          <w:color w:val="000000" w:themeColor="text1"/>
          <w:sz w:val="24"/>
          <w:szCs w:val="24"/>
        </w:rPr>
        <w:t>Câu nào sau đây KHÔNG được đề cập đến như là một lợi ích của công việc linh hoạt?</w:t>
      </w:r>
    </w:p>
    <w:p w14:paraId="23E4336C"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A.Năng suất được cải thiện</w:t>
      </w:r>
    </w:p>
    <w:p w14:paraId="04957853"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B.Nâng cao văn hóa công ty</w:t>
      </w:r>
    </w:p>
    <w:p w14:paraId="7535C391"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C.Cân bằng giữa công việc và cuộc sống tốt hơn</w:t>
      </w:r>
    </w:p>
    <w:p w14:paraId="2A9C9374"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D.Khả năng làm việc từ bất kỳ đâu trên thế giới</w:t>
      </w:r>
    </w:p>
    <w:p w14:paraId="53D193B2" w14:textId="77777777" w:rsidR="00627951" w:rsidRPr="00627951" w:rsidRDefault="00627951" w:rsidP="00E6432B">
      <w:pPr>
        <w:numPr>
          <w:ilvl w:val="0"/>
          <w:numId w:val="535"/>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Phân tích chi tiết</w:t>
      </w:r>
    </w:p>
    <w:p w14:paraId="2A1BE33D"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Đoạn văn không nhắc đến "enhanced company culture" (văn hóa công ty được cải thiện) như một lợi ích của công việc linh hoạt. Thay vào đó, văn bản chỉ nói rằng công việc linh hoạt có thể cải thiện năng suất và cân bằng công việc và cuộc sống. Ngoài ra, "ability to work from anywhere in the world" (khả năng làm việc từ bất kỳ đâu) cũng là một lợi ích của công việc linh hoạt, như được đề cập trong đoạn văn.</w:t>
      </w:r>
    </w:p>
    <w:p w14:paraId="0AE97142"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Đáp án B phù hợp</w:t>
      </w:r>
    </w:p>
    <w:p w14:paraId="38AA9924"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Question 24: </w:t>
      </w:r>
      <w:r w:rsidRPr="00627951">
        <w:rPr>
          <w:rFonts w:ascii="Times New Roman" w:eastAsia="Times New Roman" w:hAnsi="Times New Roman" w:cs="Times New Roman"/>
          <w:color w:val="000000" w:themeColor="text1"/>
          <w:sz w:val="24"/>
          <w:szCs w:val="24"/>
        </w:rPr>
        <w:t>The word </w:t>
      </w:r>
      <w:r w:rsidRPr="00627951">
        <w:rPr>
          <w:rFonts w:ascii="Times New Roman" w:eastAsia="Times New Roman" w:hAnsi="Times New Roman" w:cs="Times New Roman"/>
          <w:b/>
          <w:bCs/>
          <w:color w:val="000000" w:themeColor="text1"/>
          <w:sz w:val="24"/>
          <w:szCs w:val="24"/>
        </w:rPr>
        <w:t>“</w:t>
      </w:r>
      <w:r w:rsidRPr="00627951">
        <w:rPr>
          <w:rFonts w:ascii="Times New Roman" w:eastAsia="Times New Roman" w:hAnsi="Times New Roman" w:cs="Times New Roman"/>
          <w:b/>
          <w:bCs/>
          <w:color w:val="000000" w:themeColor="text1"/>
          <w:sz w:val="24"/>
          <w:szCs w:val="24"/>
          <w:u w:val="single"/>
        </w:rPr>
        <w:t>freelancing</w:t>
      </w:r>
      <w:r w:rsidRPr="00627951">
        <w:rPr>
          <w:rFonts w:ascii="Times New Roman" w:eastAsia="Times New Roman" w:hAnsi="Times New Roman" w:cs="Times New Roman"/>
          <w:b/>
          <w:bCs/>
          <w:color w:val="000000" w:themeColor="text1"/>
          <w:sz w:val="24"/>
          <w:szCs w:val="24"/>
        </w:rPr>
        <w:t>” </w:t>
      </w:r>
      <w:r w:rsidRPr="00627951">
        <w:rPr>
          <w:rFonts w:ascii="Times New Roman" w:eastAsia="Times New Roman" w:hAnsi="Times New Roman" w:cs="Times New Roman"/>
          <w:color w:val="000000" w:themeColor="text1"/>
          <w:sz w:val="24"/>
          <w:szCs w:val="24"/>
        </w:rPr>
        <w:t>in paragraph 1 is OPPOSITE in meaning to _________.</w:t>
      </w:r>
    </w:p>
    <w:p w14:paraId="03C1BB58" w14:textId="77777777" w:rsidR="00627951" w:rsidRPr="00627951" w:rsidRDefault="00627951" w:rsidP="00E6432B">
      <w:pPr>
        <w:numPr>
          <w:ilvl w:val="0"/>
          <w:numId w:val="536"/>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Remote work</w:t>
      </w:r>
      <w:r w:rsidRPr="00627951">
        <w:rPr>
          <w:rFonts w:ascii="Times New Roman" w:eastAsia="Times New Roman" w:hAnsi="Times New Roman" w:cs="Times New Roman"/>
          <w:b/>
          <w:bCs/>
          <w:color w:val="000000" w:themeColor="text1"/>
          <w:sz w:val="24"/>
          <w:szCs w:val="24"/>
        </w:rPr>
        <w:t>                        </w:t>
      </w:r>
      <w:r w:rsidRPr="00627951">
        <w:rPr>
          <w:rFonts w:ascii="Times New Roman" w:eastAsia="Times New Roman" w:hAnsi="Times New Roman" w:cs="Times New Roman"/>
          <w:b/>
          <w:bCs/>
          <w:color w:val="000000" w:themeColor="text1"/>
          <w:sz w:val="24"/>
          <w:szCs w:val="24"/>
          <w:shd w:val="clear" w:color="auto" w:fill="00FFFF"/>
        </w:rPr>
        <w:t>B. Full-time employment</w:t>
      </w:r>
      <w:r w:rsidRPr="00627951">
        <w:rPr>
          <w:rFonts w:ascii="Times New Roman" w:eastAsia="Times New Roman" w:hAnsi="Times New Roman" w:cs="Times New Roman"/>
          <w:b/>
          <w:bCs/>
          <w:color w:val="000000" w:themeColor="text1"/>
          <w:sz w:val="24"/>
          <w:szCs w:val="24"/>
        </w:rPr>
        <w:t>                C. </w:t>
      </w:r>
      <w:r w:rsidRPr="00627951">
        <w:rPr>
          <w:rFonts w:ascii="Times New Roman" w:eastAsia="Times New Roman" w:hAnsi="Times New Roman" w:cs="Times New Roman"/>
          <w:color w:val="000000" w:themeColor="text1"/>
          <w:sz w:val="24"/>
          <w:szCs w:val="24"/>
        </w:rPr>
        <w:t>Flexible hours</w:t>
      </w:r>
      <w:r w:rsidRPr="00627951">
        <w:rPr>
          <w:rFonts w:ascii="Times New Roman" w:eastAsia="Times New Roman" w:hAnsi="Times New Roman" w:cs="Times New Roman"/>
          <w:b/>
          <w:bCs/>
          <w:color w:val="000000" w:themeColor="text1"/>
          <w:sz w:val="24"/>
          <w:szCs w:val="24"/>
        </w:rPr>
        <w:t>                        D. </w:t>
      </w:r>
      <w:r w:rsidRPr="00627951">
        <w:rPr>
          <w:rFonts w:ascii="Times New Roman" w:eastAsia="Times New Roman" w:hAnsi="Times New Roman" w:cs="Times New Roman"/>
          <w:color w:val="000000" w:themeColor="text1"/>
          <w:sz w:val="24"/>
          <w:szCs w:val="24"/>
        </w:rPr>
        <w:t>Work-life balance</w:t>
      </w:r>
    </w:p>
    <w:p w14:paraId="3A3CDA76"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Giải Thích: </w:t>
      </w:r>
      <w:r w:rsidRPr="00627951">
        <w:rPr>
          <w:rFonts w:ascii="Times New Roman" w:eastAsia="Times New Roman" w:hAnsi="Times New Roman" w:cs="Times New Roman"/>
          <w:color w:val="000000" w:themeColor="text1"/>
          <w:sz w:val="24"/>
          <w:szCs w:val="24"/>
        </w:rPr>
        <w:t>Từ “</w:t>
      </w:r>
      <w:r w:rsidRPr="00627951">
        <w:rPr>
          <w:rFonts w:ascii="Times New Roman" w:eastAsia="Times New Roman" w:hAnsi="Times New Roman" w:cs="Times New Roman"/>
          <w:b/>
          <w:bCs/>
          <w:color w:val="000000" w:themeColor="text1"/>
          <w:sz w:val="24"/>
          <w:szCs w:val="24"/>
          <w:u w:val="single"/>
        </w:rPr>
        <w:t>freelancing</w:t>
      </w:r>
      <w:r w:rsidRPr="00627951">
        <w:rPr>
          <w:rFonts w:ascii="Times New Roman" w:eastAsia="Times New Roman" w:hAnsi="Times New Roman" w:cs="Times New Roman"/>
          <w:color w:val="000000" w:themeColor="text1"/>
          <w:sz w:val="24"/>
          <w:szCs w:val="24"/>
        </w:rPr>
        <w:t>” ở đoạn 1 trái nghĩa với _________.</w:t>
      </w:r>
    </w:p>
    <w:p w14:paraId="4B95C33F" w14:textId="77777777" w:rsidR="00627951" w:rsidRPr="00627951" w:rsidRDefault="00627951" w:rsidP="00E6432B">
      <w:pPr>
        <w:numPr>
          <w:ilvl w:val="0"/>
          <w:numId w:val="537"/>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Phân tích chi tiết</w:t>
      </w:r>
    </w:p>
    <w:p w14:paraId="4B7034AF"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Freelancing là công việc tự do, nơi người lao động không bị ràng buộc bởi một công ty cụ thể và không có lịch làm việc cố định. Nó đối lập với "full-time employment" (việc làm toàn thời gian), nơi người lao động có hợp đồng làm việc lâu dài và làm việc theo giờ cố định cho một công ty.</w:t>
      </w:r>
    </w:p>
    <w:p w14:paraId="2AA1ED86"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Đáp án B phù hợp</w:t>
      </w:r>
    </w:p>
    <w:p w14:paraId="21220041"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Question 25: </w:t>
      </w:r>
      <w:r w:rsidRPr="00627951">
        <w:rPr>
          <w:rFonts w:ascii="Times New Roman" w:eastAsia="Times New Roman" w:hAnsi="Times New Roman" w:cs="Times New Roman"/>
          <w:color w:val="000000" w:themeColor="text1"/>
          <w:sz w:val="24"/>
          <w:szCs w:val="24"/>
        </w:rPr>
        <w:t>The word “</w:t>
      </w:r>
      <w:r w:rsidRPr="00627951">
        <w:rPr>
          <w:rFonts w:ascii="Times New Roman" w:eastAsia="Times New Roman" w:hAnsi="Times New Roman" w:cs="Times New Roman"/>
          <w:b/>
          <w:bCs/>
          <w:color w:val="000000" w:themeColor="text1"/>
          <w:sz w:val="24"/>
          <w:szCs w:val="24"/>
        </w:rPr>
        <w:t>it</w:t>
      </w:r>
      <w:r w:rsidRPr="00627951">
        <w:rPr>
          <w:rFonts w:ascii="Times New Roman" w:eastAsia="Times New Roman" w:hAnsi="Times New Roman" w:cs="Times New Roman"/>
          <w:color w:val="000000" w:themeColor="text1"/>
          <w:sz w:val="24"/>
          <w:szCs w:val="24"/>
        </w:rPr>
        <w:t>” in paragraph 2 refers to _________.</w:t>
      </w:r>
    </w:p>
    <w:p w14:paraId="30707789" w14:textId="77777777" w:rsidR="00627951" w:rsidRPr="00627951" w:rsidRDefault="00627951" w:rsidP="00E6432B">
      <w:pPr>
        <w:numPr>
          <w:ilvl w:val="0"/>
          <w:numId w:val="538"/>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shd w:val="clear" w:color="auto" w:fill="00FFFF"/>
        </w:rPr>
        <w:t>Flexibility</w:t>
      </w:r>
    </w:p>
    <w:p w14:paraId="65A685E7" w14:textId="77777777" w:rsidR="00627951" w:rsidRPr="00627951" w:rsidRDefault="00627951" w:rsidP="00E6432B">
      <w:pPr>
        <w:numPr>
          <w:ilvl w:val="0"/>
          <w:numId w:val="538"/>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The isolation of working from home</w:t>
      </w:r>
    </w:p>
    <w:p w14:paraId="406BE588" w14:textId="77777777" w:rsidR="00627951" w:rsidRPr="00627951" w:rsidRDefault="00627951" w:rsidP="00E6432B">
      <w:pPr>
        <w:numPr>
          <w:ilvl w:val="0"/>
          <w:numId w:val="538"/>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Remote work</w:t>
      </w:r>
    </w:p>
    <w:p w14:paraId="06515A7E" w14:textId="77777777" w:rsidR="00627951" w:rsidRPr="00627951" w:rsidRDefault="00627951" w:rsidP="00E6432B">
      <w:pPr>
        <w:numPr>
          <w:ilvl w:val="0"/>
          <w:numId w:val="538"/>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Work-life balance</w:t>
      </w:r>
    </w:p>
    <w:p w14:paraId="7A093D35"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Giải Thích: </w:t>
      </w:r>
      <w:r w:rsidRPr="00627951">
        <w:rPr>
          <w:rFonts w:ascii="Times New Roman" w:eastAsia="Times New Roman" w:hAnsi="Times New Roman" w:cs="Times New Roman"/>
          <w:color w:val="000000" w:themeColor="text1"/>
          <w:sz w:val="24"/>
          <w:szCs w:val="24"/>
        </w:rPr>
        <w:t>Từ “</w:t>
      </w:r>
      <w:r w:rsidRPr="00627951">
        <w:rPr>
          <w:rFonts w:ascii="Times New Roman" w:eastAsia="Times New Roman" w:hAnsi="Times New Roman" w:cs="Times New Roman"/>
          <w:b/>
          <w:bCs/>
          <w:color w:val="000000" w:themeColor="text1"/>
          <w:sz w:val="24"/>
          <w:szCs w:val="24"/>
        </w:rPr>
        <w:t>it</w:t>
      </w:r>
      <w:r w:rsidRPr="00627951">
        <w:rPr>
          <w:rFonts w:ascii="Times New Roman" w:eastAsia="Times New Roman" w:hAnsi="Times New Roman" w:cs="Times New Roman"/>
          <w:color w:val="000000" w:themeColor="text1"/>
          <w:sz w:val="24"/>
          <w:szCs w:val="24"/>
        </w:rPr>
        <w:t>” trong đoạn 2 đề cập đến _________.</w:t>
      </w:r>
    </w:p>
    <w:p w14:paraId="4F7E0540" w14:textId="77777777" w:rsidR="00627951" w:rsidRPr="00627951" w:rsidRDefault="00627951" w:rsidP="00E6432B">
      <w:pPr>
        <w:numPr>
          <w:ilvl w:val="0"/>
          <w:numId w:val="539"/>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Phân tích chi tiết</w:t>
      </w:r>
    </w:p>
    <w:p w14:paraId="309C50C7"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Trong đoạn 2, câu "Moreover, it (flexibility) offers many advantages..." cho thấy "it" ám chỉ đến flexibility (sự linh hoạt), vì câu này đang nói về các lợi ích của sự linh hoạt trong công việc. Sau đó, các lợi ích như tăng năng suất và cải thiện cân bằng công việc-cuộc sống được liệt kê.</w:t>
      </w:r>
    </w:p>
    <w:p w14:paraId="77D3A4AD"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Đáp án A phù hợp</w:t>
      </w:r>
    </w:p>
    <w:p w14:paraId="0D617E81"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Question 26: </w:t>
      </w:r>
      <w:r w:rsidRPr="00627951">
        <w:rPr>
          <w:rFonts w:ascii="Times New Roman" w:eastAsia="Times New Roman" w:hAnsi="Times New Roman" w:cs="Times New Roman"/>
          <w:color w:val="000000" w:themeColor="text1"/>
          <w:sz w:val="24"/>
          <w:szCs w:val="24"/>
        </w:rPr>
        <w:t>Which of the following best paraphrases the underlined sentence in paragraph 3?</w:t>
      </w:r>
    </w:p>
    <w:p w14:paraId="703EE5DD" w14:textId="77777777" w:rsidR="00627951" w:rsidRPr="00627951" w:rsidRDefault="00627951" w:rsidP="00E6432B">
      <w:pPr>
        <w:numPr>
          <w:ilvl w:val="0"/>
          <w:numId w:val="540"/>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shd w:val="clear" w:color="auto" w:fill="00FFFF"/>
        </w:rPr>
        <w:t>Businesses must decide how to balance flexibility with the need for teamwork and responsibility in new work models.</w:t>
      </w:r>
    </w:p>
    <w:p w14:paraId="380548AB" w14:textId="77777777" w:rsidR="00627951" w:rsidRPr="00627951" w:rsidRDefault="00627951" w:rsidP="00E6432B">
      <w:pPr>
        <w:numPr>
          <w:ilvl w:val="0"/>
          <w:numId w:val="540"/>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Companies need to focus on maintaining productivity and reducing isolation as they adopt flexible work practices.</w:t>
      </w:r>
    </w:p>
    <w:p w14:paraId="3DC1ABDA" w14:textId="77777777" w:rsidR="00627951" w:rsidRPr="00627951" w:rsidRDefault="00627951" w:rsidP="00E6432B">
      <w:pPr>
        <w:numPr>
          <w:ilvl w:val="0"/>
          <w:numId w:val="540"/>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The challenge for businesses is to find ways to embrace new work models without sacrificing the company culture.</w:t>
      </w:r>
    </w:p>
    <w:p w14:paraId="49EA9AF8" w14:textId="77777777" w:rsidR="00627951" w:rsidRPr="00627951" w:rsidRDefault="00627951" w:rsidP="00E6432B">
      <w:pPr>
        <w:numPr>
          <w:ilvl w:val="0"/>
          <w:numId w:val="540"/>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The main concern for businesses is how to keep employees motivated while working from home.</w:t>
      </w:r>
    </w:p>
    <w:p w14:paraId="4847EE97"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Giải Thích: </w:t>
      </w:r>
      <w:r w:rsidRPr="00627951">
        <w:rPr>
          <w:rFonts w:ascii="Times New Roman" w:eastAsia="Times New Roman" w:hAnsi="Times New Roman" w:cs="Times New Roman"/>
          <w:color w:val="000000" w:themeColor="text1"/>
          <w:sz w:val="24"/>
          <w:szCs w:val="24"/>
        </w:rPr>
        <w:t>Câu nào sau đây diễn giải lại câu được gạch chân trong đoạn 3 một cách tốt nhất?</w:t>
      </w:r>
    </w:p>
    <w:p w14:paraId="0A98F02C"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lastRenderedPageBreak/>
        <w:t>A. Các doanh nghiệp phải quyết định cách cân bằng giữa tính linh hoạt với nhu cầu làm việc nhóm và trách nhiệm trong các mô hình làm việc mới.</w:t>
      </w:r>
    </w:p>
    <w:p w14:paraId="28428F3E"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B. Các công ty cần tập trung vào việc duy trì năng suất và giảm sự cô lập khi áp dụng các phương pháp làm việc linh hoạt.</w:t>
      </w:r>
    </w:p>
    <w:p w14:paraId="1C7E0D66"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C. Thách thức đối với các doanh nghiệp là tìm cách áp dụng các mô hình làm việc mới mà không ảnh hưởng đến văn hóa công ty.</w:t>
      </w:r>
    </w:p>
    <w:p w14:paraId="2AD4CDA9"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D. Mối quan tâm chính của các doanh nghiệp là làm thế nào để giữ cho nhân viên có động lực khi làm việc tại nhà.</w:t>
      </w:r>
    </w:p>
    <w:p w14:paraId="40E28A6F" w14:textId="77777777" w:rsidR="00627951" w:rsidRPr="00627951" w:rsidRDefault="00627951" w:rsidP="00E6432B">
      <w:pPr>
        <w:numPr>
          <w:ilvl w:val="0"/>
          <w:numId w:val="541"/>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Phân tích chi tiết</w:t>
      </w:r>
    </w:p>
    <w:p w14:paraId="4DE5AD73"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Câu này là sự diễn đạt lại của câu trong đoạn văn: "the key question is how to create policies that maintain flexibility while fostering collaboration and accountability". Lựa chọn A phản ánh chính xác yêu cầu của câu này: làm sao để cân bằng linh hoạt và trách nhiệm trong mô hình làm việc mới.</w:t>
      </w:r>
    </w:p>
    <w:p w14:paraId="7F3BE88B"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Question 27: </w:t>
      </w:r>
      <w:r w:rsidRPr="00627951">
        <w:rPr>
          <w:rFonts w:ascii="Times New Roman" w:eastAsia="Times New Roman" w:hAnsi="Times New Roman" w:cs="Times New Roman"/>
          <w:color w:val="000000" w:themeColor="text1"/>
          <w:sz w:val="24"/>
          <w:szCs w:val="24"/>
        </w:rPr>
        <w:t>The word</w:t>
      </w:r>
      <w:r w:rsidRPr="00627951">
        <w:rPr>
          <w:rFonts w:ascii="Times New Roman" w:eastAsia="Times New Roman" w:hAnsi="Times New Roman" w:cs="Times New Roman"/>
          <w:b/>
          <w:bCs/>
          <w:color w:val="000000" w:themeColor="text1"/>
          <w:sz w:val="24"/>
          <w:szCs w:val="24"/>
        </w:rPr>
        <w:t> “</w:t>
      </w:r>
      <w:r w:rsidRPr="00627951">
        <w:rPr>
          <w:rFonts w:ascii="Times New Roman" w:eastAsia="Times New Roman" w:hAnsi="Times New Roman" w:cs="Times New Roman"/>
          <w:b/>
          <w:bCs/>
          <w:color w:val="000000" w:themeColor="text1"/>
          <w:sz w:val="24"/>
          <w:szCs w:val="24"/>
          <w:u w:val="single"/>
        </w:rPr>
        <w:t>undoubtedly</w:t>
      </w:r>
      <w:r w:rsidRPr="00627951">
        <w:rPr>
          <w:rFonts w:ascii="Times New Roman" w:eastAsia="Times New Roman" w:hAnsi="Times New Roman" w:cs="Times New Roman"/>
          <w:b/>
          <w:bCs/>
          <w:color w:val="000000" w:themeColor="text1"/>
          <w:sz w:val="24"/>
          <w:szCs w:val="24"/>
        </w:rPr>
        <w:t>” </w:t>
      </w:r>
      <w:r w:rsidRPr="00627951">
        <w:rPr>
          <w:rFonts w:ascii="Times New Roman" w:eastAsia="Times New Roman" w:hAnsi="Times New Roman" w:cs="Times New Roman"/>
          <w:color w:val="000000" w:themeColor="text1"/>
          <w:sz w:val="24"/>
          <w:szCs w:val="24"/>
        </w:rPr>
        <w:t>in paragraph 4 could be best replaced by _________.</w:t>
      </w:r>
    </w:p>
    <w:p w14:paraId="38551F8C" w14:textId="77777777" w:rsidR="00627951" w:rsidRPr="00627951" w:rsidRDefault="00627951" w:rsidP="00E6432B">
      <w:pPr>
        <w:numPr>
          <w:ilvl w:val="0"/>
          <w:numId w:val="542"/>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likely</w:t>
      </w:r>
      <w:r w:rsidRPr="00627951">
        <w:rPr>
          <w:rFonts w:ascii="Times New Roman" w:eastAsia="Times New Roman" w:hAnsi="Times New Roman" w:cs="Times New Roman"/>
          <w:b/>
          <w:bCs/>
          <w:color w:val="000000" w:themeColor="text1"/>
          <w:sz w:val="24"/>
          <w:szCs w:val="24"/>
        </w:rPr>
        <w:t>                                        B. </w:t>
      </w:r>
      <w:r w:rsidRPr="00627951">
        <w:rPr>
          <w:rFonts w:ascii="Times New Roman" w:eastAsia="Times New Roman" w:hAnsi="Times New Roman" w:cs="Times New Roman"/>
          <w:color w:val="000000" w:themeColor="text1"/>
          <w:sz w:val="24"/>
          <w:szCs w:val="24"/>
        </w:rPr>
        <w:t>possibly</w:t>
      </w:r>
      <w:r w:rsidRPr="00627951">
        <w:rPr>
          <w:rFonts w:ascii="Times New Roman" w:eastAsia="Times New Roman" w:hAnsi="Times New Roman" w:cs="Times New Roman"/>
          <w:b/>
          <w:bCs/>
          <w:color w:val="000000" w:themeColor="text1"/>
          <w:sz w:val="24"/>
          <w:szCs w:val="24"/>
        </w:rPr>
        <w:t>                                </w:t>
      </w:r>
      <w:r w:rsidRPr="00627951">
        <w:rPr>
          <w:rFonts w:ascii="Times New Roman" w:eastAsia="Times New Roman" w:hAnsi="Times New Roman" w:cs="Times New Roman"/>
          <w:b/>
          <w:bCs/>
          <w:color w:val="000000" w:themeColor="text1"/>
          <w:sz w:val="24"/>
          <w:szCs w:val="24"/>
          <w:shd w:val="clear" w:color="auto" w:fill="00FFFF"/>
        </w:rPr>
        <w:t>C. certainly</w:t>
      </w:r>
      <w:r w:rsidRPr="00627951">
        <w:rPr>
          <w:rFonts w:ascii="Times New Roman" w:eastAsia="Times New Roman" w:hAnsi="Times New Roman" w:cs="Times New Roman"/>
          <w:b/>
          <w:bCs/>
          <w:color w:val="000000" w:themeColor="text1"/>
          <w:sz w:val="24"/>
          <w:szCs w:val="24"/>
        </w:rPr>
        <w:t>                                        D. </w:t>
      </w:r>
      <w:r w:rsidRPr="00627951">
        <w:rPr>
          <w:rFonts w:ascii="Times New Roman" w:eastAsia="Times New Roman" w:hAnsi="Times New Roman" w:cs="Times New Roman"/>
          <w:color w:val="000000" w:themeColor="text1"/>
          <w:sz w:val="24"/>
          <w:szCs w:val="24"/>
        </w:rPr>
        <w:t>arguably</w:t>
      </w:r>
    </w:p>
    <w:p w14:paraId="34A80BDC"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Giải Thích: </w:t>
      </w:r>
      <w:r w:rsidRPr="00627951">
        <w:rPr>
          <w:rFonts w:ascii="Times New Roman" w:eastAsia="Times New Roman" w:hAnsi="Times New Roman" w:cs="Times New Roman"/>
          <w:color w:val="000000" w:themeColor="text1"/>
          <w:sz w:val="24"/>
          <w:szCs w:val="24"/>
        </w:rPr>
        <w:t>Từ “</w:t>
      </w:r>
      <w:r w:rsidRPr="00627951">
        <w:rPr>
          <w:rFonts w:ascii="Times New Roman" w:eastAsia="Times New Roman" w:hAnsi="Times New Roman" w:cs="Times New Roman"/>
          <w:b/>
          <w:bCs/>
          <w:color w:val="000000" w:themeColor="text1"/>
          <w:sz w:val="24"/>
          <w:szCs w:val="24"/>
          <w:u w:val="single"/>
        </w:rPr>
        <w:t>undoubtedly</w:t>
      </w:r>
      <w:r w:rsidRPr="00627951">
        <w:rPr>
          <w:rFonts w:ascii="Times New Roman" w:eastAsia="Times New Roman" w:hAnsi="Times New Roman" w:cs="Times New Roman"/>
          <w:color w:val="000000" w:themeColor="text1"/>
          <w:sz w:val="24"/>
          <w:szCs w:val="24"/>
        </w:rPr>
        <w:t>” ở đoạn 4 có thể được thay thế tốt nhất bằng _________.</w:t>
      </w:r>
    </w:p>
    <w:p w14:paraId="2DDBD422" w14:textId="77777777" w:rsidR="00627951" w:rsidRPr="00627951" w:rsidRDefault="00627951" w:rsidP="00E6432B">
      <w:pPr>
        <w:numPr>
          <w:ilvl w:val="0"/>
          <w:numId w:val="543"/>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Phân tích chi tiết</w:t>
      </w:r>
    </w:p>
    <w:p w14:paraId="6565F4B1"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“Undoubtedly” có nghĩa là chắc chắn, không còn nghi ngờ gì nữa. Vì vậy, từ “certainly” là sự thay thế phù hợp nhất cho “undoubtedly”, mang lại cùng một nghĩa của sự chắc chắn.</w:t>
      </w:r>
    </w:p>
    <w:p w14:paraId="13690A10"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Đáp án C phù hợp</w:t>
      </w:r>
    </w:p>
    <w:p w14:paraId="3FB3C089"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Question 28: </w:t>
      </w:r>
      <w:r w:rsidRPr="00627951">
        <w:rPr>
          <w:rFonts w:ascii="Times New Roman" w:eastAsia="Times New Roman" w:hAnsi="Times New Roman" w:cs="Times New Roman"/>
          <w:color w:val="000000" w:themeColor="text1"/>
          <w:sz w:val="24"/>
          <w:szCs w:val="24"/>
        </w:rPr>
        <w:t>Which of the following is TRUE according to the passage?</w:t>
      </w:r>
    </w:p>
    <w:p w14:paraId="6DEE0E80" w14:textId="77777777" w:rsidR="00627951" w:rsidRPr="00627951" w:rsidRDefault="00627951" w:rsidP="00E6432B">
      <w:pPr>
        <w:numPr>
          <w:ilvl w:val="0"/>
          <w:numId w:val="544"/>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Flexible work arrangements have led to decreased productivity.</w:t>
      </w:r>
    </w:p>
    <w:p w14:paraId="60AF3052" w14:textId="77777777" w:rsidR="00627951" w:rsidRPr="00627951" w:rsidRDefault="00627951" w:rsidP="00E6432B">
      <w:pPr>
        <w:numPr>
          <w:ilvl w:val="0"/>
          <w:numId w:val="544"/>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Remote work and freelancing are becoming less popular options.</w:t>
      </w:r>
    </w:p>
    <w:p w14:paraId="3BDDA251" w14:textId="77777777" w:rsidR="00627951" w:rsidRPr="00627951" w:rsidRDefault="00627951" w:rsidP="00E6432B">
      <w:pPr>
        <w:numPr>
          <w:ilvl w:val="0"/>
          <w:numId w:val="544"/>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shd w:val="clear" w:color="auto" w:fill="00FFFF"/>
        </w:rPr>
        <w:t>Maintaining work-life balance is one of the challenges of flexible work.</w:t>
      </w:r>
    </w:p>
    <w:p w14:paraId="40A8BFD0" w14:textId="77777777" w:rsidR="00627951" w:rsidRPr="00627951" w:rsidRDefault="00627951" w:rsidP="00E6432B">
      <w:pPr>
        <w:numPr>
          <w:ilvl w:val="0"/>
          <w:numId w:val="544"/>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The shift to flexible work arrangements has caused employees to feel more connected to their company’s culture.</w:t>
      </w:r>
    </w:p>
    <w:p w14:paraId="24D365DB"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Giải Thích: </w:t>
      </w:r>
      <w:r w:rsidRPr="00627951">
        <w:rPr>
          <w:rFonts w:ascii="Times New Roman" w:eastAsia="Times New Roman" w:hAnsi="Times New Roman" w:cs="Times New Roman"/>
          <w:color w:val="000000" w:themeColor="text1"/>
          <w:sz w:val="24"/>
          <w:szCs w:val="24"/>
        </w:rPr>
        <w:t>Theo đoạn văn, câu nào sau đây là ĐÚNG?</w:t>
      </w:r>
    </w:p>
    <w:p w14:paraId="5CF74D7C"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A. Các sắp xếp công việc linh hoạt đã dẫn đến năng suất giảm.</w:t>
      </w:r>
    </w:p>
    <w:p w14:paraId="16648077"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B. Làm việc từ xa và làm việc tự do đang trở thành những lựa chọn ít phổ biến hơn.</w:t>
      </w:r>
    </w:p>
    <w:p w14:paraId="28A116B8"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C. Duy trì sự cân bằng giữa công việc và cuộc sống là một trong những thách thức của công việc linh hoạt.</w:t>
      </w:r>
    </w:p>
    <w:p w14:paraId="46F1613E"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D. Sự chuyển đổi sang các sắp xếp công việc linh hoạt đã khiến nhân viên cảm thấy gắn bó hơn với văn hóa công ty của họ.</w:t>
      </w:r>
    </w:p>
    <w:p w14:paraId="352C5D8B" w14:textId="77777777" w:rsidR="00627951" w:rsidRPr="00627951" w:rsidRDefault="00627951" w:rsidP="00E6432B">
      <w:pPr>
        <w:numPr>
          <w:ilvl w:val="0"/>
          <w:numId w:val="545"/>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Phân tích chi tiết</w:t>
      </w:r>
    </w:p>
    <w:p w14:paraId="020D650F"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Đoạn văn chỉ ra rằng một trong những thách thức của công việc linh hoạt là duy trì cân bằng công việc và cuộc sống, vì rất khó để phân biệt ranh giới giữa thời gian làm việc và thời gian cá nhân. Do đó, C là đáp án đúng.</w:t>
      </w:r>
    </w:p>
    <w:p w14:paraId="56EA8F78"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Question 29: </w:t>
      </w:r>
      <w:r w:rsidRPr="00627951">
        <w:rPr>
          <w:rFonts w:ascii="Times New Roman" w:eastAsia="Times New Roman" w:hAnsi="Times New Roman" w:cs="Times New Roman"/>
          <w:color w:val="000000" w:themeColor="text1"/>
          <w:sz w:val="24"/>
          <w:szCs w:val="24"/>
        </w:rPr>
        <w:t>In which paragraph does the writer mention a popular flexible work option?</w:t>
      </w:r>
    </w:p>
    <w:p w14:paraId="7F8ED013" w14:textId="77777777" w:rsidR="00627951" w:rsidRPr="00627951" w:rsidRDefault="00627951" w:rsidP="00E6432B">
      <w:pPr>
        <w:numPr>
          <w:ilvl w:val="0"/>
          <w:numId w:val="546"/>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shd w:val="clear" w:color="auto" w:fill="00FFFF"/>
        </w:rPr>
        <w:t>Paragraph 1</w:t>
      </w:r>
      <w:r w:rsidRPr="00627951">
        <w:rPr>
          <w:rFonts w:ascii="Times New Roman" w:eastAsia="Times New Roman" w:hAnsi="Times New Roman" w:cs="Times New Roman"/>
          <w:color w:val="000000" w:themeColor="text1"/>
          <w:sz w:val="24"/>
          <w:szCs w:val="24"/>
        </w:rPr>
        <w:t>        </w:t>
      </w:r>
      <w:r w:rsidRPr="00627951">
        <w:rPr>
          <w:rFonts w:ascii="Times New Roman" w:eastAsia="Times New Roman" w:hAnsi="Times New Roman" w:cs="Times New Roman"/>
          <w:b/>
          <w:bCs/>
          <w:color w:val="000000" w:themeColor="text1"/>
          <w:sz w:val="24"/>
          <w:szCs w:val="24"/>
        </w:rPr>
        <w:t>                        B. </w:t>
      </w:r>
      <w:r w:rsidRPr="00627951">
        <w:rPr>
          <w:rFonts w:ascii="Times New Roman" w:eastAsia="Times New Roman" w:hAnsi="Times New Roman" w:cs="Times New Roman"/>
          <w:color w:val="000000" w:themeColor="text1"/>
          <w:sz w:val="24"/>
          <w:szCs w:val="24"/>
        </w:rPr>
        <w:t>Paragraph 4        </w:t>
      </w:r>
      <w:r w:rsidRPr="00627951">
        <w:rPr>
          <w:rFonts w:ascii="Times New Roman" w:eastAsia="Times New Roman" w:hAnsi="Times New Roman" w:cs="Times New Roman"/>
          <w:b/>
          <w:bCs/>
          <w:color w:val="000000" w:themeColor="text1"/>
          <w:sz w:val="24"/>
          <w:szCs w:val="24"/>
        </w:rPr>
        <w:t>                        C. </w:t>
      </w:r>
      <w:r w:rsidRPr="00627951">
        <w:rPr>
          <w:rFonts w:ascii="Times New Roman" w:eastAsia="Times New Roman" w:hAnsi="Times New Roman" w:cs="Times New Roman"/>
          <w:color w:val="000000" w:themeColor="text1"/>
          <w:sz w:val="24"/>
          <w:szCs w:val="24"/>
        </w:rPr>
        <w:t>Paragraph 2        </w:t>
      </w:r>
      <w:r w:rsidRPr="00627951">
        <w:rPr>
          <w:rFonts w:ascii="Times New Roman" w:eastAsia="Times New Roman" w:hAnsi="Times New Roman" w:cs="Times New Roman"/>
          <w:b/>
          <w:bCs/>
          <w:color w:val="000000" w:themeColor="text1"/>
          <w:sz w:val="24"/>
          <w:szCs w:val="24"/>
        </w:rPr>
        <w:t>                D. </w:t>
      </w:r>
      <w:r w:rsidRPr="00627951">
        <w:rPr>
          <w:rFonts w:ascii="Times New Roman" w:eastAsia="Times New Roman" w:hAnsi="Times New Roman" w:cs="Times New Roman"/>
          <w:color w:val="000000" w:themeColor="text1"/>
          <w:sz w:val="24"/>
          <w:szCs w:val="24"/>
        </w:rPr>
        <w:t>Paragraph 1</w:t>
      </w:r>
    </w:p>
    <w:p w14:paraId="24D165CF"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Giải Thích: </w:t>
      </w:r>
      <w:r w:rsidRPr="00627951">
        <w:rPr>
          <w:rFonts w:ascii="Times New Roman" w:eastAsia="Times New Roman" w:hAnsi="Times New Roman" w:cs="Times New Roman"/>
          <w:color w:val="000000" w:themeColor="text1"/>
          <w:sz w:val="24"/>
          <w:szCs w:val="24"/>
        </w:rPr>
        <w:t>Ở đoạn văn nào tác giả đề cập đến một lựa chọn làm việc linh hoạt phổ biến?</w:t>
      </w:r>
    </w:p>
    <w:p w14:paraId="103B8840" w14:textId="77777777" w:rsidR="00627951" w:rsidRPr="00627951" w:rsidRDefault="00627951" w:rsidP="00E6432B">
      <w:pPr>
        <w:numPr>
          <w:ilvl w:val="0"/>
          <w:numId w:val="547"/>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Phân tích chi tiết</w:t>
      </w:r>
    </w:p>
    <w:p w14:paraId="56E6AEC1"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Trong đoạn 1, tác giả đã đề cập đến các lựa chọn công việc linh hoạt như remote work, flexible hours, và freelancing, là những hình thức công việc phổ biến trong thời đại hiện nay.</w:t>
      </w:r>
    </w:p>
    <w:p w14:paraId="6ACB0218"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Question 30: </w:t>
      </w:r>
      <w:r w:rsidRPr="00627951">
        <w:rPr>
          <w:rFonts w:ascii="Times New Roman" w:eastAsia="Times New Roman" w:hAnsi="Times New Roman" w:cs="Times New Roman"/>
          <w:color w:val="000000" w:themeColor="text1"/>
          <w:sz w:val="24"/>
          <w:szCs w:val="24"/>
        </w:rPr>
        <w:t>In which paragraph does the writer mention the challenge is highlighted regarding remote work?</w:t>
      </w:r>
    </w:p>
    <w:p w14:paraId="091C46B6" w14:textId="77777777" w:rsidR="00627951" w:rsidRPr="00627951" w:rsidRDefault="00627951" w:rsidP="00E6432B">
      <w:pPr>
        <w:numPr>
          <w:ilvl w:val="0"/>
          <w:numId w:val="548"/>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Paragraph 4                                </w:t>
      </w:r>
      <w:r w:rsidRPr="00627951">
        <w:rPr>
          <w:rFonts w:ascii="Times New Roman" w:eastAsia="Times New Roman" w:hAnsi="Times New Roman" w:cs="Times New Roman"/>
          <w:b/>
          <w:bCs/>
          <w:color w:val="000000" w:themeColor="text1"/>
          <w:sz w:val="24"/>
          <w:szCs w:val="24"/>
          <w:shd w:val="clear" w:color="auto" w:fill="00FFFF"/>
        </w:rPr>
        <w:t>B. Paragraph 2</w:t>
      </w:r>
      <w:r w:rsidRPr="00627951">
        <w:rPr>
          <w:rFonts w:ascii="Times New Roman" w:eastAsia="Times New Roman" w:hAnsi="Times New Roman" w:cs="Times New Roman"/>
          <w:color w:val="000000" w:themeColor="text1"/>
          <w:sz w:val="24"/>
          <w:szCs w:val="24"/>
        </w:rPr>
        <w:t>                                </w:t>
      </w:r>
      <w:r w:rsidRPr="00627951">
        <w:rPr>
          <w:rFonts w:ascii="Times New Roman" w:eastAsia="Times New Roman" w:hAnsi="Times New Roman" w:cs="Times New Roman"/>
          <w:b/>
          <w:bCs/>
          <w:color w:val="000000" w:themeColor="text1"/>
          <w:sz w:val="24"/>
          <w:szCs w:val="24"/>
        </w:rPr>
        <w:t>C.</w:t>
      </w:r>
      <w:r w:rsidRPr="00627951">
        <w:rPr>
          <w:rFonts w:ascii="Times New Roman" w:eastAsia="Times New Roman" w:hAnsi="Times New Roman" w:cs="Times New Roman"/>
          <w:color w:val="000000" w:themeColor="text1"/>
          <w:sz w:val="24"/>
          <w:szCs w:val="24"/>
        </w:rPr>
        <w:t> Paragraph 1                        </w:t>
      </w:r>
      <w:r w:rsidRPr="00627951">
        <w:rPr>
          <w:rFonts w:ascii="Times New Roman" w:eastAsia="Times New Roman" w:hAnsi="Times New Roman" w:cs="Times New Roman"/>
          <w:b/>
          <w:bCs/>
          <w:color w:val="000000" w:themeColor="text1"/>
          <w:sz w:val="24"/>
          <w:szCs w:val="24"/>
        </w:rPr>
        <w:t>D. </w:t>
      </w:r>
      <w:r w:rsidRPr="00627951">
        <w:rPr>
          <w:rFonts w:ascii="Times New Roman" w:eastAsia="Times New Roman" w:hAnsi="Times New Roman" w:cs="Times New Roman"/>
          <w:color w:val="000000" w:themeColor="text1"/>
          <w:sz w:val="24"/>
          <w:szCs w:val="24"/>
        </w:rPr>
        <w:t>Paragraph 3</w:t>
      </w:r>
    </w:p>
    <w:p w14:paraId="1CD16E7D"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Giải Thích: </w:t>
      </w:r>
      <w:r w:rsidRPr="00627951">
        <w:rPr>
          <w:rFonts w:ascii="Times New Roman" w:eastAsia="Times New Roman" w:hAnsi="Times New Roman" w:cs="Times New Roman"/>
          <w:color w:val="000000" w:themeColor="text1"/>
          <w:sz w:val="24"/>
          <w:szCs w:val="24"/>
        </w:rPr>
        <w:t>Trong đoạn văn nào tác giả đề cập đến thách thức được nêu bật liên quan đến công việc từ xa?</w:t>
      </w:r>
    </w:p>
    <w:p w14:paraId="298877FF" w14:textId="77777777" w:rsidR="00627951" w:rsidRPr="00627951" w:rsidRDefault="00627951" w:rsidP="00E6432B">
      <w:pPr>
        <w:numPr>
          <w:ilvl w:val="0"/>
          <w:numId w:val="549"/>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Phân tích chi tiết</w:t>
      </w:r>
    </w:p>
    <w:p w14:paraId="73702928"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Đoạn 2 nói về các thách thức của công việc linh hoạt, trong đó sự cô lập khi làm việc từ xa là một trong những vấn đề lớn, ảnh hưởng đến mối quan hệ đồng nghiệp và sự tham gia vào văn hóa công ty.</w:t>
      </w:r>
    </w:p>
    <w:p w14:paraId="30E7D43A" w14:textId="77777777" w:rsidR="00627951" w:rsidRPr="00627951" w:rsidRDefault="00627951" w:rsidP="00627951">
      <w:pPr>
        <w:spacing w:after="0" w:line="240" w:lineRule="auto"/>
        <w:jc w:val="center"/>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Tạm Dịch Bài Đọc</w:t>
      </w:r>
    </w:p>
    <w:p w14:paraId="48C56FBD" w14:textId="77777777" w:rsidR="00627951" w:rsidRPr="00627951" w:rsidRDefault="00627951" w:rsidP="00627951">
      <w:pPr>
        <w:spacing w:after="0" w:line="240" w:lineRule="auto"/>
        <w:ind w:firstLine="42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 xml:space="preserve">Ngày làm việc truyền thống từ 9 giờ sáng đến 5 giờ chiều đã là chuẩn mực trong nhiều thập kỷ, nhưng điều này đang thay đổi nhanh chóng. Với những tiến bộ trong công nghệ và sự thay đổi do đại dịch gây ra, ngày càng nhiều nhân viên đang áp dụng các hình thức làm việc linh hoạt. Làm việc từ xa, giờ làm việc linh hoạt và làm việc tự do đang trở thành những lựa chọn phổ biến cho phép người lao động cân bằng cuộc sống nghề </w:t>
      </w:r>
      <w:r w:rsidRPr="00627951">
        <w:rPr>
          <w:rFonts w:ascii="Times New Roman" w:eastAsia="Times New Roman" w:hAnsi="Times New Roman" w:cs="Times New Roman"/>
          <w:color w:val="000000" w:themeColor="text1"/>
          <w:sz w:val="24"/>
          <w:szCs w:val="24"/>
        </w:rPr>
        <w:lastRenderedPageBreak/>
        <w:t>nghiệp và cá nhân hiệu quả hơn. Những thay đổi này cũng dẫn đến việc suy nghĩ lại về ý nghĩa của năng suất, với nhiều nhân viên hiện có thể làm việc từ bất kỳ đâu trên thế giới.</w:t>
      </w:r>
    </w:p>
    <w:p w14:paraId="595C881D" w14:textId="77777777" w:rsidR="00627951" w:rsidRPr="00627951" w:rsidRDefault="00627951" w:rsidP="00627951">
      <w:pPr>
        <w:spacing w:after="0" w:line="240" w:lineRule="auto"/>
        <w:ind w:firstLine="42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Mặc dù tính linh hoạt mang lại nhiều lợi thế, chẳng hạn như năng suất được cải thiện và cân bằng tốt hơn giữa công việc và cuộc sống, nhưng nó cũng đặt ra những thách thức. Nhiều nhân viên thấy khó duy trì ranh giới rõ ràng giữa thời gian làm việc và thời gian cá nhân. Ngoài ra, sự cô lập khi làm việc tại nhà có thể dẫn đến cảm giác mất kết nối với đồng nghiệp, khiến việc xây dựng mối quan hệ và hợp tác hiệu quả trở nên khó khăn hơn. Một số nhân viên thậm chí còn báo cáo rằng họ cảm thấy mất kết nối với văn hóa công ty, điều này có thể ảnh hưởng đến sự gắn kết chung.</w:t>
      </w:r>
    </w:p>
    <w:p w14:paraId="4DDEB44D" w14:textId="77777777" w:rsidR="00627951" w:rsidRPr="00627951" w:rsidRDefault="00627951" w:rsidP="00627951">
      <w:pPr>
        <w:spacing w:after="0" w:line="240" w:lineRule="auto"/>
        <w:ind w:firstLine="42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Khi các doanh nghiệp chuyển sang các mô hình làm việc mới này, câu hỏi chính là làm thế nào để tạo ra các chính sách duy trì tính linh hoạt trong khi thúc đẩy sự hợp tác và trách nhiệm giải trình. Các công ty cần tạo ra sự cân bằng giữa việc trao quyền tự do cho nhân viên và đảm bảo họ vẫn có năng suất và gắn kết. Cách tiếp cận mới này đối với công việc đòi hỏi sự đổi mới từ cả người sử dụng lao động và người lao động.</w:t>
      </w:r>
    </w:p>
    <w:p w14:paraId="73B7B9CC" w14:textId="77777777" w:rsidR="00627951" w:rsidRPr="00627951" w:rsidRDefault="00627951" w:rsidP="00627951">
      <w:pPr>
        <w:spacing w:after="0" w:line="240" w:lineRule="auto"/>
        <w:ind w:firstLine="42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Tóm lại, tương lai của công việc chắc chắn sẽ linh hoạt hơn, nhưng đòi hỏi phải có kế hoạch chu đáo. Bằng cách giải quyết các thách thức và nắm bắt các lợi ích, các tổ chức có thể tạo ra môi trường nơi nhân viên phát triển cả về mặt cá nhân và chuyên môn.</w:t>
      </w:r>
    </w:p>
    <w:p w14:paraId="6A5FC06B"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Read the following passage about the The Life Stories That Move Us and mark the letter A, B, C or D on your answer sheet to indicate the best answer to each of the following questions from 31 to 40.</w:t>
      </w:r>
    </w:p>
    <w:p w14:paraId="7665A5B4" w14:textId="77777777" w:rsidR="00627951" w:rsidRPr="00627951" w:rsidRDefault="00627951" w:rsidP="00627951">
      <w:pPr>
        <w:spacing w:after="0" w:line="240" w:lineRule="auto"/>
        <w:ind w:firstLine="42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Life stories have the unique power to touch hearts and spark action</w:t>
      </w:r>
      <w:r w:rsidRPr="00627951">
        <w:rPr>
          <w:rFonts w:ascii="Times New Roman" w:eastAsia="Times New Roman" w:hAnsi="Times New Roman" w:cs="Times New Roman"/>
          <w:b/>
          <w:bCs/>
          <w:color w:val="000000" w:themeColor="text1"/>
          <w:sz w:val="24"/>
          <w:szCs w:val="24"/>
        </w:rPr>
        <w:t>[I]</w:t>
      </w:r>
      <w:r w:rsidRPr="00627951">
        <w:rPr>
          <w:rFonts w:ascii="Times New Roman" w:eastAsia="Times New Roman" w:hAnsi="Times New Roman" w:cs="Times New Roman"/>
          <w:color w:val="000000" w:themeColor="text1"/>
          <w:sz w:val="24"/>
          <w:szCs w:val="24"/>
        </w:rPr>
        <w:t>. Among these stories, the lives of dreamers, doers, and </w:t>
      </w:r>
      <w:r w:rsidRPr="00627951">
        <w:rPr>
          <w:rFonts w:ascii="Times New Roman" w:eastAsia="Times New Roman" w:hAnsi="Times New Roman" w:cs="Times New Roman"/>
          <w:b/>
          <w:bCs/>
          <w:color w:val="000000" w:themeColor="text1"/>
          <w:sz w:val="24"/>
          <w:szCs w:val="24"/>
        </w:rPr>
        <w:t>[II]</w:t>
      </w:r>
      <w:r w:rsidRPr="00627951">
        <w:rPr>
          <w:rFonts w:ascii="Times New Roman" w:eastAsia="Times New Roman" w:hAnsi="Times New Roman" w:cs="Times New Roman"/>
          <w:color w:val="000000" w:themeColor="text1"/>
          <w:sz w:val="24"/>
          <w:szCs w:val="24"/>
        </w:rPr>
        <w:t>. Dreamers, often perceived as idealists, challenge the status quo by imagining a world that others might deem impossible</w:t>
      </w:r>
      <w:r w:rsidRPr="00627951">
        <w:rPr>
          <w:rFonts w:ascii="Times New Roman" w:eastAsia="Times New Roman" w:hAnsi="Times New Roman" w:cs="Times New Roman"/>
          <w:b/>
          <w:bCs/>
          <w:color w:val="000000" w:themeColor="text1"/>
          <w:sz w:val="24"/>
          <w:szCs w:val="24"/>
        </w:rPr>
        <w:t>[III]</w:t>
      </w:r>
      <w:r w:rsidRPr="00627951">
        <w:rPr>
          <w:rFonts w:ascii="Times New Roman" w:eastAsia="Times New Roman" w:hAnsi="Times New Roman" w:cs="Times New Roman"/>
          <w:color w:val="000000" w:themeColor="text1"/>
          <w:sz w:val="24"/>
          <w:szCs w:val="24"/>
        </w:rPr>
        <w:t>. They see potential where there is none, and their stories inspire us to </w:t>
      </w:r>
      <w:r w:rsidRPr="00627951">
        <w:rPr>
          <w:rFonts w:ascii="Times New Roman" w:eastAsia="Times New Roman" w:hAnsi="Times New Roman" w:cs="Times New Roman"/>
          <w:b/>
          <w:bCs/>
          <w:color w:val="000000" w:themeColor="text1"/>
          <w:sz w:val="24"/>
          <w:szCs w:val="24"/>
          <w:u w:val="single"/>
        </w:rPr>
        <w:t>break the mold</w:t>
      </w:r>
      <w:r w:rsidRPr="00627951">
        <w:rPr>
          <w:rFonts w:ascii="Times New Roman" w:eastAsia="Times New Roman" w:hAnsi="Times New Roman" w:cs="Times New Roman"/>
          <w:color w:val="000000" w:themeColor="text1"/>
          <w:sz w:val="24"/>
          <w:szCs w:val="24"/>
        </w:rPr>
        <w:t>. By daring to dream, they lay the foundation for new ideas and innovations that can change the world</w:t>
      </w:r>
      <w:r w:rsidRPr="00627951">
        <w:rPr>
          <w:rFonts w:ascii="Times New Roman" w:eastAsia="Times New Roman" w:hAnsi="Times New Roman" w:cs="Times New Roman"/>
          <w:b/>
          <w:bCs/>
          <w:color w:val="000000" w:themeColor="text1"/>
          <w:sz w:val="24"/>
          <w:szCs w:val="24"/>
        </w:rPr>
        <w:t>[IV]</w:t>
      </w:r>
      <w:r w:rsidRPr="00627951">
        <w:rPr>
          <w:rFonts w:ascii="Times New Roman" w:eastAsia="Times New Roman" w:hAnsi="Times New Roman" w:cs="Times New Roman"/>
          <w:color w:val="000000" w:themeColor="text1"/>
          <w:sz w:val="24"/>
          <w:szCs w:val="24"/>
        </w:rPr>
        <w:t>.</w:t>
      </w:r>
    </w:p>
    <w:p w14:paraId="3492EC9E" w14:textId="77777777" w:rsidR="00627951" w:rsidRPr="00627951" w:rsidRDefault="00627951" w:rsidP="00627951">
      <w:pPr>
        <w:spacing w:after="0" w:line="240" w:lineRule="auto"/>
        <w:ind w:firstLine="42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However, it is the doers who take these dreams and bring them to life. They are the ones who turn abstract concepts into tangible achievements. Doers are fueled by hard work, commitment, and the belief that success is not just about vision but about execution. Their stories emphasize that the journey from idea to reality is often long and filled with obstacles. But it is through perseverance and action that dreams evolve into lasting legacies, motivating others to take that first step toward </w:t>
      </w:r>
      <w:r w:rsidRPr="00627951">
        <w:rPr>
          <w:rFonts w:ascii="Times New Roman" w:eastAsia="Times New Roman" w:hAnsi="Times New Roman" w:cs="Times New Roman"/>
          <w:b/>
          <w:bCs/>
          <w:color w:val="000000" w:themeColor="text1"/>
          <w:sz w:val="24"/>
          <w:szCs w:val="24"/>
        </w:rPr>
        <w:t>their</w:t>
      </w:r>
      <w:r w:rsidRPr="00627951">
        <w:rPr>
          <w:rFonts w:ascii="Times New Roman" w:eastAsia="Times New Roman" w:hAnsi="Times New Roman" w:cs="Times New Roman"/>
          <w:color w:val="000000" w:themeColor="text1"/>
          <w:sz w:val="24"/>
          <w:szCs w:val="24"/>
        </w:rPr>
        <w:t> own goals.</w:t>
      </w:r>
    </w:p>
    <w:p w14:paraId="038C378D" w14:textId="77777777" w:rsidR="00627951" w:rsidRPr="00627951" w:rsidRDefault="00627951" w:rsidP="00627951">
      <w:pPr>
        <w:spacing w:after="0" w:line="240" w:lineRule="auto"/>
        <w:ind w:firstLine="42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Then there are the survivors—those who face profound adversity and emerge stronger. Their stories of survival, whether through personal loss, illness, or hardship, highlight the remarkable strength of the human spirit. Survivors teach us that resilience is not just about enduring difficult times but also about finding purpose in the struggle. They remind us that even in the darkest of </w:t>
      </w:r>
      <w:r w:rsidRPr="00627951">
        <w:rPr>
          <w:rFonts w:ascii="Times New Roman" w:eastAsia="Times New Roman" w:hAnsi="Times New Roman" w:cs="Times New Roman"/>
          <w:b/>
          <w:bCs/>
          <w:color w:val="000000" w:themeColor="text1"/>
          <w:sz w:val="24"/>
          <w:szCs w:val="24"/>
          <w:u w:val="single"/>
        </w:rPr>
        <w:t>circumstances</w:t>
      </w:r>
      <w:r w:rsidRPr="00627951">
        <w:rPr>
          <w:rFonts w:ascii="Times New Roman" w:eastAsia="Times New Roman" w:hAnsi="Times New Roman" w:cs="Times New Roman"/>
          <w:color w:val="000000" w:themeColor="text1"/>
          <w:sz w:val="24"/>
          <w:szCs w:val="24"/>
        </w:rPr>
        <w:t>, hope can still thrive, and new possibilities can emerge from pain.</w:t>
      </w:r>
    </w:p>
    <w:p w14:paraId="353BE102" w14:textId="77777777" w:rsidR="00627951" w:rsidRPr="00627951" w:rsidRDefault="00627951" w:rsidP="00627951">
      <w:pPr>
        <w:spacing w:after="0" w:line="240" w:lineRule="auto"/>
        <w:ind w:firstLine="42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The life stories of dreamers, doers, and survivors offer invaluable lessons in perseverance, action, and hope. </w:t>
      </w:r>
      <w:r w:rsidRPr="00627951">
        <w:rPr>
          <w:rFonts w:ascii="Times New Roman" w:eastAsia="Times New Roman" w:hAnsi="Times New Roman" w:cs="Times New Roman"/>
          <w:b/>
          <w:bCs/>
          <w:color w:val="000000" w:themeColor="text1"/>
          <w:sz w:val="24"/>
          <w:szCs w:val="24"/>
          <w:u w:val="single"/>
        </w:rPr>
        <w:t>Together, they create a tapestry of human experience that challenges us to aim higher, work harder, and never give up, regardless of the obstacles we face</w:t>
      </w:r>
      <w:r w:rsidRPr="00627951">
        <w:rPr>
          <w:rFonts w:ascii="Times New Roman" w:eastAsia="Times New Roman" w:hAnsi="Times New Roman" w:cs="Times New Roman"/>
          <w:color w:val="000000" w:themeColor="text1"/>
          <w:sz w:val="24"/>
          <w:szCs w:val="24"/>
          <w:u w:val="single"/>
        </w:rPr>
        <w:t>.</w:t>
      </w:r>
    </w:p>
    <w:p w14:paraId="5533D9D3" w14:textId="77777777" w:rsidR="00627951" w:rsidRPr="00627951" w:rsidRDefault="00627951" w:rsidP="00627951">
      <w:pPr>
        <w:spacing w:after="0" w:line="240" w:lineRule="auto"/>
        <w:jc w:val="both"/>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Question 31: </w:t>
      </w:r>
      <w:r w:rsidRPr="00627951">
        <w:rPr>
          <w:rFonts w:ascii="Times New Roman" w:eastAsia="Times New Roman" w:hAnsi="Times New Roman" w:cs="Times New Roman"/>
          <w:color w:val="000000" w:themeColor="text1"/>
          <w:sz w:val="24"/>
          <w:szCs w:val="24"/>
        </w:rPr>
        <w:t>The phrase “</w:t>
      </w:r>
      <w:r w:rsidRPr="00627951">
        <w:rPr>
          <w:rFonts w:ascii="Times New Roman" w:eastAsia="Times New Roman" w:hAnsi="Times New Roman" w:cs="Times New Roman"/>
          <w:b/>
          <w:bCs/>
          <w:color w:val="000000" w:themeColor="text1"/>
          <w:sz w:val="24"/>
          <w:szCs w:val="24"/>
          <w:u w:val="single"/>
        </w:rPr>
        <w:t>break the mold</w:t>
      </w:r>
      <w:r w:rsidRPr="00627951">
        <w:rPr>
          <w:rFonts w:ascii="Times New Roman" w:eastAsia="Times New Roman" w:hAnsi="Times New Roman" w:cs="Times New Roman"/>
          <w:color w:val="000000" w:themeColor="text1"/>
          <w:sz w:val="24"/>
          <w:szCs w:val="24"/>
        </w:rPr>
        <w:t>” in paragraph 1 could be best replaced by _________.</w:t>
      </w:r>
    </w:p>
    <w:p w14:paraId="41385429" w14:textId="77777777" w:rsidR="00627951" w:rsidRPr="00627951" w:rsidRDefault="00627951" w:rsidP="00E6432B">
      <w:pPr>
        <w:numPr>
          <w:ilvl w:val="0"/>
          <w:numId w:val="550"/>
        </w:numPr>
        <w:spacing w:after="0" w:line="240" w:lineRule="auto"/>
        <w:ind w:left="0" w:firstLine="900"/>
        <w:jc w:val="both"/>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shd w:val="clear" w:color="auto" w:fill="00FFFF"/>
        </w:rPr>
        <w:t>push forward</w:t>
      </w:r>
      <w:r w:rsidRPr="00627951">
        <w:rPr>
          <w:rFonts w:ascii="Times New Roman" w:eastAsia="Times New Roman" w:hAnsi="Times New Roman" w:cs="Times New Roman"/>
          <w:b/>
          <w:bCs/>
          <w:color w:val="000000" w:themeColor="text1"/>
          <w:sz w:val="24"/>
          <w:szCs w:val="24"/>
        </w:rPr>
        <w:t>                        B. </w:t>
      </w:r>
      <w:r w:rsidRPr="00627951">
        <w:rPr>
          <w:rFonts w:ascii="Times New Roman" w:eastAsia="Times New Roman" w:hAnsi="Times New Roman" w:cs="Times New Roman"/>
          <w:color w:val="000000" w:themeColor="text1"/>
          <w:sz w:val="24"/>
          <w:szCs w:val="24"/>
        </w:rPr>
        <w:t>come up with</w:t>
      </w:r>
      <w:r w:rsidRPr="00627951">
        <w:rPr>
          <w:rFonts w:ascii="Times New Roman" w:eastAsia="Times New Roman" w:hAnsi="Times New Roman" w:cs="Times New Roman"/>
          <w:b/>
          <w:bCs/>
          <w:color w:val="000000" w:themeColor="text1"/>
          <w:sz w:val="24"/>
          <w:szCs w:val="24"/>
        </w:rPr>
        <w:t>                                C. </w:t>
      </w:r>
      <w:r w:rsidRPr="00627951">
        <w:rPr>
          <w:rFonts w:ascii="Times New Roman" w:eastAsia="Times New Roman" w:hAnsi="Times New Roman" w:cs="Times New Roman"/>
          <w:color w:val="000000" w:themeColor="text1"/>
          <w:sz w:val="24"/>
          <w:szCs w:val="24"/>
        </w:rPr>
        <w:t>break down</w:t>
      </w:r>
      <w:r w:rsidRPr="00627951">
        <w:rPr>
          <w:rFonts w:ascii="Times New Roman" w:eastAsia="Times New Roman" w:hAnsi="Times New Roman" w:cs="Times New Roman"/>
          <w:b/>
          <w:bCs/>
          <w:color w:val="000000" w:themeColor="text1"/>
          <w:sz w:val="24"/>
          <w:szCs w:val="24"/>
        </w:rPr>
        <w:t>                                D. </w:t>
      </w:r>
      <w:r w:rsidRPr="00627951">
        <w:rPr>
          <w:rFonts w:ascii="Times New Roman" w:eastAsia="Times New Roman" w:hAnsi="Times New Roman" w:cs="Times New Roman"/>
          <w:color w:val="000000" w:themeColor="text1"/>
          <w:sz w:val="24"/>
          <w:szCs w:val="24"/>
        </w:rPr>
        <w:t>step up</w:t>
      </w:r>
    </w:p>
    <w:p w14:paraId="290180F0"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Giải Thích: </w:t>
      </w:r>
      <w:r w:rsidRPr="00627951">
        <w:rPr>
          <w:rFonts w:ascii="Times New Roman" w:eastAsia="Times New Roman" w:hAnsi="Times New Roman" w:cs="Times New Roman"/>
          <w:color w:val="000000" w:themeColor="text1"/>
          <w:sz w:val="24"/>
          <w:szCs w:val="24"/>
        </w:rPr>
        <w:t>Cụm từ “</w:t>
      </w:r>
      <w:r w:rsidRPr="00627951">
        <w:rPr>
          <w:rFonts w:ascii="Times New Roman" w:eastAsia="Times New Roman" w:hAnsi="Times New Roman" w:cs="Times New Roman"/>
          <w:b/>
          <w:bCs/>
          <w:color w:val="000000" w:themeColor="text1"/>
          <w:sz w:val="24"/>
          <w:szCs w:val="24"/>
          <w:u w:val="single"/>
        </w:rPr>
        <w:t>break the mold</w:t>
      </w:r>
      <w:r w:rsidRPr="00627951">
        <w:rPr>
          <w:rFonts w:ascii="Times New Roman" w:eastAsia="Times New Roman" w:hAnsi="Times New Roman" w:cs="Times New Roman"/>
          <w:color w:val="000000" w:themeColor="text1"/>
          <w:sz w:val="24"/>
          <w:szCs w:val="24"/>
        </w:rPr>
        <w:t>” ở đoạn 1 có thể được thay thế tốt nhất bằng _________.</w:t>
      </w:r>
    </w:p>
    <w:p w14:paraId="39BC3B13" w14:textId="77777777" w:rsidR="00627951" w:rsidRPr="00627951" w:rsidRDefault="00627951" w:rsidP="00E6432B">
      <w:pPr>
        <w:numPr>
          <w:ilvl w:val="0"/>
          <w:numId w:val="551"/>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Phân tích chi tiết</w:t>
      </w:r>
    </w:p>
    <w:p w14:paraId="0533111C"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A. push forward (tiến lên, thúc đẩy) là cụm từ phù hợp nhất trong ngữ cảnh này vì nó thể hiện việc tiếp tục đi tới phía trước, thể hiện sự nỗ lực và tiến bộ, không bị ràng buộc bởi những quy tắc cũ. Điều này tương đương với việc "break the mold", tức là không ngừng sáng tạo và cải tiến.</w:t>
      </w:r>
    </w:p>
    <w:p w14:paraId="13242469"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Question 32: </w:t>
      </w:r>
      <w:r w:rsidRPr="00627951">
        <w:rPr>
          <w:rFonts w:ascii="Times New Roman" w:eastAsia="Times New Roman" w:hAnsi="Times New Roman" w:cs="Times New Roman"/>
          <w:color w:val="000000" w:themeColor="text1"/>
          <w:sz w:val="24"/>
          <w:szCs w:val="24"/>
        </w:rPr>
        <w:t>Where in paragraph 1 does the following sentence best fit?</w:t>
      </w:r>
    </w:p>
    <w:p w14:paraId="6C957D53" w14:textId="77777777" w:rsidR="00627951" w:rsidRPr="00627951" w:rsidRDefault="00627951" w:rsidP="00627951">
      <w:pPr>
        <w:spacing w:after="0" w:line="240" w:lineRule="auto"/>
        <w:jc w:val="center"/>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survivors stand out for their incredible resilience and determination</w:t>
      </w:r>
    </w:p>
    <w:p w14:paraId="3DF5C74C" w14:textId="77777777" w:rsidR="00627951" w:rsidRPr="00627951" w:rsidRDefault="00627951" w:rsidP="00E6432B">
      <w:pPr>
        <w:numPr>
          <w:ilvl w:val="0"/>
          <w:numId w:val="552"/>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[I]                                                </w:t>
      </w:r>
      <w:r w:rsidRPr="00627951">
        <w:rPr>
          <w:rFonts w:ascii="Times New Roman" w:eastAsia="Times New Roman" w:hAnsi="Times New Roman" w:cs="Times New Roman"/>
          <w:b/>
          <w:bCs/>
          <w:color w:val="000000" w:themeColor="text1"/>
          <w:sz w:val="24"/>
          <w:szCs w:val="24"/>
          <w:shd w:val="clear" w:color="auto" w:fill="00FFFF"/>
        </w:rPr>
        <w:t>B. [II]</w:t>
      </w:r>
      <w:r w:rsidRPr="00627951">
        <w:rPr>
          <w:rFonts w:ascii="Times New Roman" w:eastAsia="Times New Roman" w:hAnsi="Times New Roman" w:cs="Times New Roman"/>
          <w:b/>
          <w:bCs/>
          <w:color w:val="000000" w:themeColor="text1"/>
          <w:sz w:val="24"/>
          <w:szCs w:val="24"/>
        </w:rPr>
        <w:t>                                                C. [III]                                                D. [IV]</w:t>
      </w:r>
    </w:p>
    <w:p w14:paraId="18EB890D"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Giải Thích: </w:t>
      </w:r>
      <w:r w:rsidRPr="00627951">
        <w:rPr>
          <w:rFonts w:ascii="Times New Roman" w:eastAsia="Times New Roman" w:hAnsi="Times New Roman" w:cs="Times New Roman"/>
          <w:color w:val="000000" w:themeColor="text1"/>
          <w:sz w:val="24"/>
          <w:szCs w:val="24"/>
        </w:rPr>
        <w:t>Câu sau đây phù hợp nhất ở vị trí nào trong đoạn 1?</w:t>
      </w:r>
    </w:p>
    <w:p w14:paraId="1EF5746B" w14:textId="77777777" w:rsidR="00627951" w:rsidRPr="00627951" w:rsidRDefault="00627951" w:rsidP="00E6432B">
      <w:pPr>
        <w:numPr>
          <w:ilvl w:val="0"/>
          <w:numId w:val="553"/>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Phân tích chi tiết</w:t>
      </w:r>
    </w:p>
    <w:p w14:paraId="497FE54B"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Câu này phù hợp nhất ở vị trí [II] trong đoạn 1, nơi nói về những "dreamers" và "doers". Câu này miêu tả "survivors", nhưng đoạn 1 chủ yếu đề cập đến những "dreamers" và "doers", nên nó sẽ phù hợp nhất để giới thiệu "survivors".</w:t>
      </w:r>
    </w:p>
    <w:p w14:paraId="4A8C3F78"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Question 33: </w:t>
      </w:r>
      <w:r w:rsidRPr="00627951">
        <w:rPr>
          <w:rFonts w:ascii="Times New Roman" w:eastAsia="Times New Roman" w:hAnsi="Times New Roman" w:cs="Times New Roman"/>
          <w:color w:val="000000" w:themeColor="text1"/>
          <w:sz w:val="24"/>
          <w:szCs w:val="24"/>
        </w:rPr>
        <w:t>The word “</w:t>
      </w:r>
      <w:r w:rsidRPr="00627951">
        <w:rPr>
          <w:rFonts w:ascii="Times New Roman" w:eastAsia="Times New Roman" w:hAnsi="Times New Roman" w:cs="Times New Roman"/>
          <w:b/>
          <w:bCs/>
          <w:color w:val="000000" w:themeColor="text1"/>
          <w:sz w:val="24"/>
          <w:szCs w:val="24"/>
        </w:rPr>
        <w:t>their</w:t>
      </w:r>
      <w:r w:rsidRPr="00627951">
        <w:rPr>
          <w:rFonts w:ascii="Times New Roman" w:eastAsia="Times New Roman" w:hAnsi="Times New Roman" w:cs="Times New Roman"/>
          <w:color w:val="000000" w:themeColor="text1"/>
          <w:sz w:val="24"/>
          <w:szCs w:val="24"/>
        </w:rPr>
        <w:t>” in paragraph 2 refers to __________.</w:t>
      </w:r>
    </w:p>
    <w:p w14:paraId="016BB48A" w14:textId="77777777" w:rsidR="00627951" w:rsidRPr="00627951" w:rsidRDefault="00627951" w:rsidP="00E6432B">
      <w:pPr>
        <w:numPr>
          <w:ilvl w:val="0"/>
          <w:numId w:val="554"/>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shd w:val="clear" w:color="auto" w:fill="00FFFF"/>
        </w:rPr>
        <w:lastRenderedPageBreak/>
        <w:t>Doers</w:t>
      </w:r>
      <w:r w:rsidRPr="00627951">
        <w:rPr>
          <w:rFonts w:ascii="Times New Roman" w:eastAsia="Times New Roman" w:hAnsi="Times New Roman" w:cs="Times New Roman"/>
          <w:b/>
          <w:bCs/>
          <w:color w:val="000000" w:themeColor="text1"/>
          <w:sz w:val="24"/>
          <w:szCs w:val="24"/>
        </w:rPr>
        <w:t>                                        B. </w:t>
      </w:r>
      <w:r w:rsidRPr="00627951">
        <w:rPr>
          <w:rFonts w:ascii="Times New Roman" w:eastAsia="Times New Roman" w:hAnsi="Times New Roman" w:cs="Times New Roman"/>
          <w:color w:val="000000" w:themeColor="text1"/>
          <w:sz w:val="24"/>
          <w:szCs w:val="24"/>
        </w:rPr>
        <w:t>Dreamers</w:t>
      </w:r>
      <w:r w:rsidRPr="00627951">
        <w:rPr>
          <w:rFonts w:ascii="Times New Roman" w:eastAsia="Times New Roman" w:hAnsi="Times New Roman" w:cs="Times New Roman"/>
          <w:b/>
          <w:bCs/>
          <w:color w:val="000000" w:themeColor="text1"/>
          <w:sz w:val="24"/>
          <w:szCs w:val="24"/>
        </w:rPr>
        <w:t>                                        C. </w:t>
      </w:r>
      <w:r w:rsidRPr="00627951">
        <w:rPr>
          <w:rFonts w:ascii="Times New Roman" w:eastAsia="Times New Roman" w:hAnsi="Times New Roman" w:cs="Times New Roman"/>
          <w:color w:val="000000" w:themeColor="text1"/>
          <w:sz w:val="24"/>
          <w:szCs w:val="24"/>
        </w:rPr>
        <w:t>Survivors</w:t>
      </w:r>
      <w:r w:rsidRPr="00627951">
        <w:rPr>
          <w:rFonts w:ascii="Times New Roman" w:eastAsia="Times New Roman" w:hAnsi="Times New Roman" w:cs="Times New Roman"/>
          <w:b/>
          <w:bCs/>
          <w:color w:val="000000" w:themeColor="text1"/>
          <w:sz w:val="24"/>
          <w:szCs w:val="24"/>
        </w:rPr>
        <w:t>                                        D. </w:t>
      </w:r>
      <w:r w:rsidRPr="00627951">
        <w:rPr>
          <w:rFonts w:ascii="Times New Roman" w:eastAsia="Times New Roman" w:hAnsi="Times New Roman" w:cs="Times New Roman"/>
          <w:color w:val="000000" w:themeColor="text1"/>
          <w:sz w:val="24"/>
          <w:szCs w:val="24"/>
        </w:rPr>
        <w:t>Others</w:t>
      </w:r>
    </w:p>
    <w:p w14:paraId="1BF9D2B9"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Giải Thích: </w:t>
      </w:r>
      <w:r w:rsidRPr="00627951">
        <w:rPr>
          <w:rFonts w:ascii="Times New Roman" w:eastAsia="Times New Roman" w:hAnsi="Times New Roman" w:cs="Times New Roman"/>
          <w:color w:val="000000" w:themeColor="text1"/>
          <w:sz w:val="24"/>
          <w:szCs w:val="24"/>
        </w:rPr>
        <w:t>Từ “</w:t>
      </w:r>
      <w:r w:rsidRPr="00627951">
        <w:rPr>
          <w:rFonts w:ascii="Times New Roman" w:eastAsia="Times New Roman" w:hAnsi="Times New Roman" w:cs="Times New Roman"/>
          <w:b/>
          <w:bCs/>
          <w:color w:val="000000" w:themeColor="text1"/>
          <w:sz w:val="24"/>
          <w:szCs w:val="24"/>
        </w:rPr>
        <w:t>their</w:t>
      </w:r>
      <w:r w:rsidRPr="00627951">
        <w:rPr>
          <w:rFonts w:ascii="Times New Roman" w:eastAsia="Times New Roman" w:hAnsi="Times New Roman" w:cs="Times New Roman"/>
          <w:color w:val="000000" w:themeColor="text1"/>
          <w:sz w:val="24"/>
          <w:szCs w:val="24"/>
        </w:rPr>
        <w:t>” trong đoạn 2 đề cập đến __________.</w:t>
      </w:r>
    </w:p>
    <w:p w14:paraId="5A15CCB6" w14:textId="77777777" w:rsidR="00627951" w:rsidRPr="00627951" w:rsidRDefault="00627951" w:rsidP="00E6432B">
      <w:pPr>
        <w:numPr>
          <w:ilvl w:val="0"/>
          <w:numId w:val="555"/>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Phân tích chi tiết</w:t>
      </w:r>
    </w:p>
    <w:p w14:paraId="115B4EBB"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"Their" trong đoạn 2 ám chỉ đến "doers", những người thực hiện các ý tưởng và biến chúng thành hiện thực. Câu này nhấn mạnh vai trò của doers trong việc thực hiện các giấc mơ.</w:t>
      </w:r>
    </w:p>
    <w:p w14:paraId="76E8073D"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Question 34: </w:t>
      </w:r>
      <w:r w:rsidRPr="00627951">
        <w:rPr>
          <w:rFonts w:ascii="Times New Roman" w:eastAsia="Times New Roman" w:hAnsi="Times New Roman" w:cs="Times New Roman"/>
          <w:color w:val="000000" w:themeColor="text1"/>
          <w:sz w:val="24"/>
          <w:szCs w:val="24"/>
        </w:rPr>
        <w:t>Which of the following is NOT mentioned as a characteristic of the individuals in the stories?</w:t>
      </w:r>
    </w:p>
    <w:p w14:paraId="3E6AAEEA" w14:textId="77777777" w:rsidR="00627951" w:rsidRPr="00627951" w:rsidRDefault="00627951" w:rsidP="00E6432B">
      <w:pPr>
        <w:numPr>
          <w:ilvl w:val="0"/>
          <w:numId w:val="556"/>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Resilience</w:t>
      </w:r>
      <w:r w:rsidRPr="00627951">
        <w:rPr>
          <w:rFonts w:ascii="Times New Roman" w:eastAsia="Times New Roman" w:hAnsi="Times New Roman" w:cs="Times New Roman"/>
          <w:b/>
          <w:bCs/>
          <w:color w:val="000000" w:themeColor="text1"/>
          <w:sz w:val="24"/>
          <w:szCs w:val="24"/>
        </w:rPr>
        <w:t>                        </w:t>
      </w:r>
      <w:r w:rsidRPr="00627951">
        <w:rPr>
          <w:rFonts w:ascii="Times New Roman" w:eastAsia="Times New Roman" w:hAnsi="Times New Roman" w:cs="Times New Roman"/>
          <w:b/>
          <w:bCs/>
          <w:color w:val="000000" w:themeColor="text1"/>
          <w:sz w:val="24"/>
          <w:szCs w:val="24"/>
          <w:shd w:val="clear" w:color="auto" w:fill="00FFFF"/>
        </w:rPr>
        <w:t>B. Physical strength</w:t>
      </w:r>
      <w:r w:rsidRPr="00627951">
        <w:rPr>
          <w:rFonts w:ascii="Times New Roman" w:eastAsia="Times New Roman" w:hAnsi="Times New Roman" w:cs="Times New Roman"/>
          <w:color w:val="000000" w:themeColor="text1"/>
          <w:sz w:val="24"/>
          <w:szCs w:val="24"/>
        </w:rPr>
        <w:t>        </w:t>
      </w:r>
      <w:r w:rsidRPr="00627951">
        <w:rPr>
          <w:rFonts w:ascii="Times New Roman" w:eastAsia="Times New Roman" w:hAnsi="Times New Roman" w:cs="Times New Roman"/>
          <w:b/>
          <w:bCs/>
          <w:color w:val="000000" w:themeColor="text1"/>
          <w:sz w:val="24"/>
          <w:szCs w:val="24"/>
        </w:rPr>
        <w:t>                C. </w:t>
      </w:r>
      <w:r w:rsidRPr="00627951">
        <w:rPr>
          <w:rFonts w:ascii="Times New Roman" w:eastAsia="Times New Roman" w:hAnsi="Times New Roman" w:cs="Times New Roman"/>
          <w:color w:val="000000" w:themeColor="text1"/>
          <w:sz w:val="24"/>
          <w:szCs w:val="24"/>
        </w:rPr>
        <w:t>Determination</w:t>
      </w:r>
      <w:r w:rsidRPr="00627951">
        <w:rPr>
          <w:rFonts w:ascii="Times New Roman" w:eastAsia="Times New Roman" w:hAnsi="Times New Roman" w:cs="Times New Roman"/>
          <w:b/>
          <w:bCs/>
          <w:color w:val="000000" w:themeColor="text1"/>
          <w:sz w:val="24"/>
          <w:szCs w:val="24"/>
        </w:rPr>
        <w:t>                        D. </w:t>
      </w:r>
      <w:r w:rsidRPr="00627951">
        <w:rPr>
          <w:rFonts w:ascii="Times New Roman" w:eastAsia="Times New Roman" w:hAnsi="Times New Roman" w:cs="Times New Roman"/>
          <w:color w:val="000000" w:themeColor="text1"/>
          <w:sz w:val="24"/>
          <w:szCs w:val="24"/>
        </w:rPr>
        <w:t>Visionary thinking</w:t>
      </w:r>
    </w:p>
    <w:p w14:paraId="1DC5154F"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Giải Thích: </w:t>
      </w:r>
      <w:r w:rsidRPr="00627951">
        <w:rPr>
          <w:rFonts w:ascii="Times New Roman" w:eastAsia="Times New Roman" w:hAnsi="Times New Roman" w:cs="Times New Roman"/>
          <w:color w:val="000000" w:themeColor="text1"/>
          <w:sz w:val="24"/>
          <w:szCs w:val="24"/>
        </w:rPr>
        <w:t>Đặc điểm nào sau đây KHÔNG được đề cập đến như là đặc điểm của các cá nhân trong câu chuyện?</w:t>
      </w:r>
    </w:p>
    <w:p w14:paraId="2CCF4A6C" w14:textId="77777777" w:rsidR="00627951" w:rsidRPr="00627951" w:rsidRDefault="00627951" w:rsidP="00E6432B">
      <w:pPr>
        <w:numPr>
          <w:ilvl w:val="0"/>
          <w:numId w:val="557"/>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Phân tích chi tiết</w:t>
      </w:r>
    </w:p>
    <w:p w14:paraId="2766D918"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Trong bài, các đặc điểm được nhắc đến của những người trong câu chuyện là resilience (sự kiên cường), determination (quyết tâm), và visionary thinking (tư duy sáng tạo). Tuy nhiên, physical strength (sức mạnh thể chất) không phải là yếu tố được đề cập.</w:t>
      </w:r>
    </w:p>
    <w:p w14:paraId="2FA3289D"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Question 35: </w:t>
      </w:r>
      <w:r w:rsidRPr="00627951">
        <w:rPr>
          <w:rFonts w:ascii="Times New Roman" w:eastAsia="Times New Roman" w:hAnsi="Times New Roman" w:cs="Times New Roman"/>
          <w:color w:val="000000" w:themeColor="text1"/>
          <w:sz w:val="24"/>
          <w:szCs w:val="24"/>
        </w:rPr>
        <w:t>Which of the following best summarises paragraph 3?</w:t>
      </w:r>
    </w:p>
    <w:p w14:paraId="2159E009" w14:textId="77777777" w:rsidR="00627951" w:rsidRPr="00627951" w:rsidRDefault="00627951" w:rsidP="00E6432B">
      <w:pPr>
        <w:numPr>
          <w:ilvl w:val="0"/>
          <w:numId w:val="558"/>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shd w:val="clear" w:color="auto" w:fill="00FFFF"/>
        </w:rPr>
        <w:t>Survivors demonstrate resilience by finding purpose in their struggles and emerging stronger.</w:t>
      </w:r>
    </w:p>
    <w:p w14:paraId="0FF47A50" w14:textId="77777777" w:rsidR="00627951" w:rsidRPr="00627951" w:rsidRDefault="00627951" w:rsidP="00E6432B">
      <w:pPr>
        <w:numPr>
          <w:ilvl w:val="0"/>
          <w:numId w:val="558"/>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Survivors are defined by their ability to endure difficult circumstances without change.</w:t>
      </w:r>
    </w:p>
    <w:p w14:paraId="3104F5A7" w14:textId="77777777" w:rsidR="00627951" w:rsidRPr="00627951" w:rsidRDefault="00627951" w:rsidP="00E6432B">
      <w:pPr>
        <w:numPr>
          <w:ilvl w:val="0"/>
          <w:numId w:val="558"/>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Survivors teach us that strength comes from avoiding adversity and focusing on hope.</w:t>
      </w:r>
    </w:p>
    <w:p w14:paraId="2650D00D" w14:textId="77777777" w:rsidR="00627951" w:rsidRPr="00627951" w:rsidRDefault="00627951" w:rsidP="00E6432B">
      <w:pPr>
        <w:numPr>
          <w:ilvl w:val="0"/>
          <w:numId w:val="558"/>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Survivors focus on the importance of physical strength to overcome personal challenges.</w:t>
      </w:r>
    </w:p>
    <w:p w14:paraId="054A4809"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Giải Thích: </w:t>
      </w:r>
      <w:r w:rsidRPr="00627951">
        <w:rPr>
          <w:rFonts w:ascii="Times New Roman" w:eastAsia="Times New Roman" w:hAnsi="Times New Roman" w:cs="Times New Roman"/>
          <w:color w:val="000000" w:themeColor="text1"/>
          <w:sz w:val="24"/>
          <w:szCs w:val="24"/>
        </w:rPr>
        <w:t>Câu nào sau đây tóm tắt tốt nhất đoạn 3?</w:t>
      </w:r>
    </w:p>
    <w:p w14:paraId="0DBA356C"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A. Những người sống sót thể hiện khả năng phục hồi bằng cách tìm ra mục đích trong cuộc đấu tranh của họ và trở nên mạnh mẽ hơn.</w:t>
      </w:r>
    </w:p>
    <w:p w14:paraId="3BA033E5"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B. Những người sống sót được xác định bởi khả năng chịu đựng những hoàn cảnh khó khăn mà không thay đổi.</w:t>
      </w:r>
    </w:p>
    <w:p w14:paraId="0BF3B2DC"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C. Những người sống sót dạy chúng ta rằng sức mạnh đến từ việc tránh nghịch cảnh và tập trung vào hy vọng.</w:t>
      </w:r>
    </w:p>
    <w:p w14:paraId="1F214D28"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D. Những người sống sót tập trung vào tầm quan trọng của sức mạnh thể chất để vượt qua những thách thức cá nhân.</w:t>
      </w:r>
    </w:p>
    <w:p w14:paraId="5B99C9F3" w14:textId="77777777" w:rsidR="00627951" w:rsidRPr="00627951" w:rsidRDefault="00627951" w:rsidP="00E6432B">
      <w:pPr>
        <w:numPr>
          <w:ilvl w:val="0"/>
          <w:numId w:val="559"/>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Phân tích chi tiết</w:t>
      </w:r>
    </w:p>
    <w:p w14:paraId="35E567FD"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Đoạn 3 nói về "survivors" (những người sống sót) và cách họ vượt qua khó khăn bằng sự kiên cường và tìm thấy mục đích trong cuộc đấu tranh của mình. "A" là câu tóm tắt chính xác vì nó phản ánh đúng ý chính của đoạn.</w:t>
      </w:r>
    </w:p>
    <w:p w14:paraId="3CD3204A"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Question 36: </w:t>
      </w:r>
      <w:r w:rsidRPr="00627951">
        <w:rPr>
          <w:rFonts w:ascii="Times New Roman" w:eastAsia="Times New Roman" w:hAnsi="Times New Roman" w:cs="Times New Roman"/>
          <w:color w:val="000000" w:themeColor="text1"/>
          <w:sz w:val="24"/>
          <w:szCs w:val="24"/>
        </w:rPr>
        <w:t>The word “</w:t>
      </w:r>
      <w:r w:rsidRPr="00627951">
        <w:rPr>
          <w:rFonts w:ascii="Times New Roman" w:eastAsia="Times New Roman" w:hAnsi="Times New Roman" w:cs="Times New Roman"/>
          <w:b/>
          <w:bCs/>
          <w:color w:val="000000" w:themeColor="text1"/>
          <w:sz w:val="24"/>
          <w:szCs w:val="24"/>
          <w:u w:val="single"/>
        </w:rPr>
        <w:t>circumstances</w:t>
      </w:r>
      <w:r w:rsidRPr="00627951">
        <w:rPr>
          <w:rFonts w:ascii="Times New Roman" w:eastAsia="Times New Roman" w:hAnsi="Times New Roman" w:cs="Times New Roman"/>
          <w:color w:val="000000" w:themeColor="text1"/>
          <w:sz w:val="24"/>
          <w:szCs w:val="24"/>
        </w:rPr>
        <w:t>” in paragraph 3 is OPPOSITE in meaning to _________.</w:t>
      </w:r>
    </w:p>
    <w:p w14:paraId="0A8A8663" w14:textId="77777777" w:rsidR="00627951" w:rsidRPr="00627951" w:rsidRDefault="00627951" w:rsidP="00E6432B">
      <w:pPr>
        <w:numPr>
          <w:ilvl w:val="0"/>
          <w:numId w:val="560"/>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conditions</w:t>
      </w:r>
      <w:r w:rsidRPr="00627951">
        <w:rPr>
          <w:rFonts w:ascii="Times New Roman" w:eastAsia="Times New Roman" w:hAnsi="Times New Roman" w:cs="Times New Roman"/>
          <w:b/>
          <w:bCs/>
          <w:color w:val="000000" w:themeColor="text1"/>
          <w:sz w:val="24"/>
          <w:szCs w:val="24"/>
        </w:rPr>
        <w:t>                                </w:t>
      </w:r>
      <w:r w:rsidRPr="00627951">
        <w:rPr>
          <w:rFonts w:ascii="Times New Roman" w:eastAsia="Times New Roman" w:hAnsi="Times New Roman" w:cs="Times New Roman"/>
          <w:b/>
          <w:bCs/>
          <w:color w:val="000000" w:themeColor="text1"/>
          <w:sz w:val="24"/>
          <w:szCs w:val="24"/>
          <w:shd w:val="clear" w:color="auto" w:fill="00FFFF"/>
        </w:rPr>
        <w:t>B. opportunities</w:t>
      </w:r>
      <w:r w:rsidRPr="00627951">
        <w:rPr>
          <w:rFonts w:ascii="Times New Roman" w:eastAsia="Times New Roman" w:hAnsi="Times New Roman" w:cs="Times New Roman"/>
          <w:b/>
          <w:bCs/>
          <w:color w:val="000000" w:themeColor="text1"/>
          <w:sz w:val="24"/>
          <w:szCs w:val="24"/>
        </w:rPr>
        <w:t>                                C. </w:t>
      </w:r>
      <w:r w:rsidRPr="00627951">
        <w:rPr>
          <w:rFonts w:ascii="Times New Roman" w:eastAsia="Times New Roman" w:hAnsi="Times New Roman" w:cs="Times New Roman"/>
          <w:color w:val="000000" w:themeColor="text1"/>
          <w:sz w:val="24"/>
          <w:szCs w:val="24"/>
        </w:rPr>
        <w:t>situations</w:t>
      </w:r>
      <w:r w:rsidRPr="00627951">
        <w:rPr>
          <w:rFonts w:ascii="Times New Roman" w:eastAsia="Times New Roman" w:hAnsi="Times New Roman" w:cs="Times New Roman"/>
          <w:b/>
          <w:bCs/>
          <w:color w:val="000000" w:themeColor="text1"/>
          <w:sz w:val="24"/>
          <w:szCs w:val="24"/>
        </w:rPr>
        <w:t>                                D. </w:t>
      </w:r>
      <w:r w:rsidRPr="00627951">
        <w:rPr>
          <w:rFonts w:ascii="Times New Roman" w:eastAsia="Times New Roman" w:hAnsi="Times New Roman" w:cs="Times New Roman"/>
          <w:color w:val="000000" w:themeColor="text1"/>
          <w:sz w:val="24"/>
          <w:szCs w:val="24"/>
        </w:rPr>
        <w:t>obstacles</w:t>
      </w:r>
    </w:p>
    <w:p w14:paraId="7F522CB9"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Giải Thích: </w:t>
      </w:r>
      <w:r w:rsidRPr="00627951">
        <w:rPr>
          <w:rFonts w:ascii="Times New Roman" w:eastAsia="Times New Roman" w:hAnsi="Times New Roman" w:cs="Times New Roman"/>
          <w:color w:val="000000" w:themeColor="text1"/>
          <w:sz w:val="24"/>
          <w:szCs w:val="24"/>
        </w:rPr>
        <w:t>Từ “</w:t>
      </w:r>
      <w:r w:rsidRPr="00627951">
        <w:rPr>
          <w:rFonts w:ascii="Times New Roman" w:eastAsia="Times New Roman" w:hAnsi="Times New Roman" w:cs="Times New Roman"/>
          <w:b/>
          <w:bCs/>
          <w:color w:val="000000" w:themeColor="text1"/>
          <w:sz w:val="24"/>
          <w:szCs w:val="24"/>
          <w:u w:val="single"/>
        </w:rPr>
        <w:t>circumstances</w:t>
      </w:r>
      <w:r w:rsidRPr="00627951">
        <w:rPr>
          <w:rFonts w:ascii="Times New Roman" w:eastAsia="Times New Roman" w:hAnsi="Times New Roman" w:cs="Times New Roman"/>
          <w:color w:val="000000" w:themeColor="text1"/>
          <w:sz w:val="24"/>
          <w:szCs w:val="24"/>
        </w:rPr>
        <w:t>” ở đoạn 3 trái nghĩa với _________.</w:t>
      </w:r>
    </w:p>
    <w:p w14:paraId="0E8AAE38" w14:textId="77777777" w:rsidR="00627951" w:rsidRPr="00627951" w:rsidRDefault="00627951" w:rsidP="00E6432B">
      <w:pPr>
        <w:numPr>
          <w:ilvl w:val="0"/>
          <w:numId w:val="561"/>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Phân tích chi tiết</w:t>
      </w:r>
    </w:p>
    <w:p w14:paraId="794A5B4E"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"Circumstances" có nghĩa là những hoàn cảnh, điều kiện xung quanh. Từ "opportunities" (cơ hội) có nghĩa là những khả năng, cơ hội tốt, do đó, là từ đối nghĩa với "circumstances".</w:t>
      </w:r>
    </w:p>
    <w:p w14:paraId="349DABAF"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Question 37: </w:t>
      </w:r>
      <w:r w:rsidRPr="00627951">
        <w:rPr>
          <w:rFonts w:ascii="Times New Roman" w:eastAsia="Times New Roman" w:hAnsi="Times New Roman" w:cs="Times New Roman"/>
          <w:color w:val="000000" w:themeColor="text1"/>
          <w:sz w:val="24"/>
          <w:szCs w:val="24"/>
        </w:rPr>
        <w:t>Which of the following is TRUE according to the passage?</w:t>
      </w:r>
    </w:p>
    <w:p w14:paraId="1FD0253A" w14:textId="77777777" w:rsidR="00627951" w:rsidRPr="00627951" w:rsidRDefault="00627951" w:rsidP="00E6432B">
      <w:pPr>
        <w:numPr>
          <w:ilvl w:val="0"/>
          <w:numId w:val="562"/>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Dreamers focus only on their ideas and do not take action to bring them to life.</w:t>
      </w:r>
    </w:p>
    <w:p w14:paraId="0F30F4F2" w14:textId="77777777" w:rsidR="00627951" w:rsidRPr="00627951" w:rsidRDefault="00627951" w:rsidP="00E6432B">
      <w:pPr>
        <w:numPr>
          <w:ilvl w:val="0"/>
          <w:numId w:val="562"/>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Doers emphasize the importance of vision and innovation without the need for perseverance.</w:t>
      </w:r>
    </w:p>
    <w:p w14:paraId="64319757" w14:textId="77777777" w:rsidR="00627951" w:rsidRPr="00627951" w:rsidRDefault="00627951" w:rsidP="00E6432B">
      <w:pPr>
        <w:numPr>
          <w:ilvl w:val="0"/>
          <w:numId w:val="562"/>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Survivors teach that resilience is about enduring hardship without finding meaning in the struggle.</w:t>
      </w:r>
    </w:p>
    <w:p w14:paraId="5D87E3FB" w14:textId="77777777" w:rsidR="00627951" w:rsidRPr="00627951" w:rsidRDefault="00627951" w:rsidP="00E6432B">
      <w:pPr>
        <w:numPr>
          <w:ilvl w:val="0"/>
          <w:numId w:val="562"/>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shd w:val="clear" w:color="auto" w:fill="00FFFF"/>
        </w:rPr>
        <w:t>The life stories of dreamers, doers, and survivors inspire others to work harder and never give up.</w:t>
      </w:r>
    </w:p>
    <w:p w14:paraId="41420C4B"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Giải Thích: </w:t>
      </w:r>
      <w:r w:rsidRPr="00627951">
        <w:rPr>
          <w:rFonts w:ascii="Times New Roman" w:eastAsia="Times New Roman" w:hAnsi="Times New Roman" w:cs="Times New Roman"/>
          <w:color w:val="000000" w:themeColor="text1"/>
          <w:sz w:val="24"/>
          <w:szCs w:val="24"/>
        </w:rPr>
        <w:t>Theo đoạn văn, câu nào sau đây là ĐÚNG?</w:t>
      </w:r>
    </w:p>
    <w:p w14:paraId="1DDE799B"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A. Những người mơ mộng chỉ tập trung vào ý tưởng của họ và không hành động để biến chúng thành hiện thực.</w:t>
      </w:r>
    </w:p>
    <w:p w14:paraId="7AEBF969"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B. Những người hành động nhấn mạnh tầm quan trọng của tầm nhìn và sự đổi mới mà không cần sự kiên trì.</w:t>
      </w:r>
    </w:p>
    <w:p w14:paraId="49CC23A2"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C. Những người sống sót dạy rằng khả năng phục hồi là về việc chịu đựng khó khăn mà không tìm thấy ý nghĩa trong cuộc đấu tranh.</w:t>
      </w:r>
    </w:p>
    <w:p w14:paraId="377FECAC"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D. Những câu chuyện cuộc đời của những người mơ mộng, người hành động và người sống sót truyền cảm hứng cho những người khác làm việc chăm chỉ hơn và không bao giờ bỏ cuộc.</w:t>
      </w:r>
    </w:p>
    <w:p w14:paraId="41A74EC3" w14:textId="77777777" w:rsidR="00627951" w:rsidRPr="00627951" w:rsidRDefault="00627951" w:rsidP="00E6432B">
      <w:pPr>
        <w:numPr>
          <w:ilvl w:val="0"/>
          <w:numId w:val="563"/>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Phân tích chi tiết</w:t>
      </w:r>
    </w:p>
    <w:p w14:paraId="4A85653B"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lastRenderedPageBreak/>
        <w:t>Đoạn cuối của bài viết khẳng định rằng những câu chuyện về những người mơ mộng, những người làm và những người sống sót sẽ truyền cảm hứng cho người khác để "làm việc chăm chỉ hơn và không bao giờ bỏ cuộc". Các lựa chọn khác nhau đều không đúng.</w:t>
      </w:r>
    </w:p>
    <w:p w14:paraId="7A8972D4"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Đáp án D phù hợp</w:t>
      </w:r>
    </w:p>
    <w:p w14:paraId="06072C86"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Question 38: </w:t>
      </w:r>
      <w:r w:rsidRPr="00627951">
        <w:rPr>
          <w:rFonts w:ascii="Times New Roman" w:eastAsia="Times New Roman" w:hAnsi="Times New Roman" w:cs="Times New Roman"/>
          <w:color w:val="000000" w:themeColor="text1"/>
          <w:sz w:val="24"/>
          <w:szCs w:val="24"/>
        </w:rPr>
        <w:t>Which of the following best paraphrases the underlined sentence in paragraph 4?</w:t>
      </w:r>
    </w:p>
    <w:p w14:paraId="5C43CDBF" w14:textId="77777777" w:rsidR="00627951" w:rsidRPr="00627951" w:rsidRDefault="00627951" w:rsidP="00E6432B">
      <w:pPr>
        <w:numPr>
          <w:ilvl w:val="0"/>
          <w:numId w:val="564"/>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Their stories encourage us to pursue success only when it’s easy and convenient.</w:t>
      </w:r>
    </w:p>
    <w:p w14:paraId="3038F3A7" w14:textId="77777777" w:rsidR="00627951" w:rsidRPr="00627951" w:rsidRDefault="00627951" w:rsidP="00E6432B">
      <w:pPr>
        <w:numPr>
          <w:ilvl w:val="0"/>
          <w:numId w:val="564"/>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The stories teach us that the best way to overcome obstacles is by ignoring them completely.</w:t>
      </w:r>
    </w:p>
    <w:p w14:paraId="13E80A4A" w14:textId="77777777" w:rsidR="00627951" w:rsidRPr="00627951" w:rsidRDefault="00627951" w:rsidP="00E6432B">
      <w:pPr>
        <w:numPr>
          <w:ilvl w:val="0"/>
          <w:numId w:val="564"/>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shd w:val="clear" w:color="auto" w:fill="00FFFF"/>
        </w:rPr>
        <w:t>Collectively, their experiences inspire us to strive for more, keep working, and persist despite challenges.</w:t>
      </w:r>
    </w:p>
    <w:p w14:paraId="47DF6A56" w14:textId="77777777" w:rsidR="00627951" w:rsidRPr="00627951" w:rsidRDefault="00627951" w:rsidP="00E6432B">
      <w:pPr>
        <w:numPr>
          <w:ilvl w:val="0"/>
          <w:numId w:val="564"/>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Their lives remind us to focus only on the rewards of success rather than the process.</w:t>
      </w:r>
    </w:p>
    <w:p w14:paraId="60FF3A95"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Giải Thích: </w:t>
      </w:r>
      <w:r w:rsidRPr="00627951">
        <w:rPr>
          <w:rFonts w:ascii="Times New Roman" w:eastAsia="Times New Roman" w:hAnsi="Times New Roman" w:cs="Times New Roman"/>
          <w:color w:val="000000" w:themeColor="text1"/>
          <w:sz w:val="24"/>
          <w:szCs w:val="24"/>
        </w:rPr>
        <w:t>Câu nào sau đây diễn giải lại câu được gạch chân trong đoạn 4 hay nhất?</w:t>
      </w:r>
    </w:p>
    <w:p w14:paraId="3A776210"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A. Câu chuyện của họ khuyến khích chúng ta theo đuổi thành công chỉ khi nó dễ dàng và thuận tiện.</w:t>
      </w:r>
    </w:p>
    <w:p w14:paraId="10F9C3ED"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B. Câu chuyện dạy chúng ta rằng cách tốt nhất để vượt qua chướng ngại vật là hoàn toàn phớt lờ chúng.</w:t>
      </w:r>
    </w:p>
    <w:p w14:paraId="58DE12D8"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C. Nhìn chung, trải nghiệm của họ truyền cảm hứng cho chúng ta phấn đấu nhiều hơn, tiếp tục làm việc và kiên trì bất chấp những thách thức.</w:t>
      </w:r>
    </w:p>
    <w:p w14:paraId="5A85C7B4"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D. Cuộc sống của họ nhắc nhở chúng ta chỉ tập trung vào phần thưởng của thành công thay vì quá trình.</w:t>
      </w:r>
    </w:p>
    <w:p w14:paraId="594B190F" w14:textId="77777777" w:rsidR="00627951" w:rsidRPr="00627951" w:rsidRDefault="00627951" w:rsidP="00E6432B">
      <w:pPr>
        <w:numPr>
          <w:ilvl w:val="0"/>
          <w:numId w:val="565"/>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Phân tích chi tiết</w:t>
      </w:r>
    </w:p>
    <w:p w14:paraId="310D3808"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Câu này nói về việc tất cả các câu chuyện của những người này (dreamers, doers, survivors) tạo thành một bức tranh hoàn chỉnh, thúc đẩy chúng ta làm việc chăm chỉ hơn, kiên trì hơn dù gặp khó khăn. Đáp án C diễn đạt chính xác ý này.</w:t>
      </w:r>
    </w:p>
    <w:p w14:paraId="632B4DBE"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Question 39: </w:t>
      </w:r>
      <w:r w:rsidRPr="00627951">
        <w:rPr>
          <w:rFonts w:ascii="Times New Roman" w:eastAsia="Times New Roman" w:hAnsi="Times New Roman" w:cs="Times New Roman"/>
          <w:color w:val="000000" w:themeColor="text1"/>
          <w:sz w:val="24"/>
          <w:szCs w:val="24"/>
        </w:rPr>
        <w:t>Which of the following can be inferred from the passage?</w:t>
      </w:r>
    </w:p>
    <w:p w14:paraId="0F524CC4" w14:textId="77777777" w:rsidR="00627951" w:rsidRPr="00627951" w:rsidRDefault="00627951" w:rsidP="00E6432B">
      <w:pPr>
        <w:numPr>
          <w:ilvl w:val="0"/>
          <w:numId w:val="566"/>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Only dreamers can create lasting change in the world.</w:t>
      </w:r>
    </w:p>
    <w:p w14:paraId="6357AD67" w14:textId="77777777" w:rsidR="00627951" w:rsidRPr="00627951" w:rsidRDefault="00627951" w:rsidP="00E6432B">
      <w:pPr>
        <w:numPr>
          <w:ilvl w:val="0"/>
          <w:numId w:val="566"/>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Doers are successful without facing any obstacles.</w:t>
      </w:r>
    </w:p>
    <w:p w14:paraId="35A43D15" w14:textId="77777777" w:rsidR="00627951" w:rsidRPr="00627951" w:rsidRDefault="00627951" w:rsidP="00E6432B">
      <w:pPr>
        <w:numPr>
          <w:ilvl w:val="0"/>
          <w:numId w:val="566"/>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The life stories of dreamers, doers, and survivors only serve as a source of entertainment.</w:t>
      </w:r>
    </w:p>
    <w:p w14:paraId="78C82159" w14:textId="77777777" w:rsidR="00627951" w:rsidRPr="00627951" w:rsidRDefault="00627951" w:rsidP="00E6432B">
      <w:pPr>
        <w:numPr>
          <w:ilvl w:val="0"/>
          <w:numId w:val="566"/>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shd w:val="clear" w:color="auto" w:fill="00FFFF"/>
        </w:rPr>
        <w:t>Survivors often find new hope and possibilities through their struggles.</w:t>
      </w:r>
    </w:p>
    <w:p w14:paraId="30B4418E"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Giải Thích: </w:t>
      </w:r>
      <w:r w:rsidRPr="00627951">
        <w:rPr>
          <w:rFonts w:ascii="Times New Roman" w:eastAsia="Times New Roman" w:hAnsi="Times New Roman" w:cs="Times New Roman"/>
          <w:color w:val="000000" w:themeColor="text1"/>
          <w:sz w:val="24"/>
          <w:szCs w:val="24"/>
        </w:rPr>
        <w:t>Có thể suy ra điều nào sau đây từ đoạn văn?</w:t>
      </w:r>
    </w:p>
    <w:p w14:paraId="0E439F8F"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A. Chỉ những người mơ mộng mới có thể tạo ra sự thay đổi lâu dài trên thế giới.</w:t>
      </w:r>
    </w:p>
    <w:p w14:paraId="534CE28D"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B. Những người hành động thành công mà không phải đối mặt với bất kỳ trở ngại nào.</w:t>
      </w:r>
    </w:p>
    <w:p w14:paraId="479C1E81"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C. Những câu chuyện cuộc đời của những người mơ mộng, những người hành động và những người sống sót chỉ đóng vai trò là nguồn giải trí.</w:t>
      </w:r>
    </w:p>
    <w:p w14:paraId="4B4B0830"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D. Những người sống sót thường tìm thấy hy vọng và khả năng mới thông qua những cuộc đấu tranh của họ.</w:t>
      </w:r>
    </w:p>
    <w:p w14:paraId="188604AA" w14:textId="77777777" w:rsidR="00627951" w:rsidRPr="00627951" w:rsidRDefault="00627951" w:rsidP="00E6432B">
      <w:pPr>
        <w:numPr>
          <w:ilvl w:val="0"/>
          <w:numId w:val="567"/>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Phân tích chi tiết</w:t>
      </w:r>
    </w:p>
    <w:p w14:paraId="686D9E76"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Đoạn 3 đề cập đến việc "survivors" (những người sống sót) tìm thấy mục đích và hy vọng trong cuộc đấu tranh của mình, và từ đó tạo ra những cơ hội mới.</w:t>
      </w:r>
    </w:p>
    <w:p w14:paraId="5064F141"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Đáp án D phù hợp</w:t>
      </w:r>
    </w:p>
    <w:p w14:paraId="4B882307"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Question 40: </w:t>
      </w:r>
      <w:r w:rsidRPr="00627951">
        <w:rPr>
          <w:rFonts w:ascii="Times New Roman" w:eastAsia="Times New Roman" w:hAnsi="Times New Roman" w:cs="Times New Roman"/>
          <w:color w:val="000000" w:themeColor="text1"/>
          <w:sz w:val="24"/>
          <w:szCs w:val="24"/>
        </w:rPr>
        <w:t>Which of the following best summarises the passage?</w:t>
      </w:r>
    </w:p>
    <w:p w14:paraId="40B4AA45" w14:textId="77777777" w:rsidR="00627951" w:rsidRPr="00627951" w:rsidRDefault="00627951" w:rsidP="00E6432B">
      <w:pPr>
        <w:numPr>
          <w:ilvl w:val="0"/>
          <w:numId w:val="568"/>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shd w:val="clear" w:color="auto" w:fill="00FFFF"/>
        </w:rPr>
        <w:t>The passage emphasizes the importance of perseverance for doers and survivors in overcoming adversity, while dreamers are portrayed as idealistic but ineffective.</w:t>
      </w:r>
    </w:p>
    <w:p w14:paraId="6DF4F407" w14:textId="77777777" w:rsidR="00627951" w:rsidRPr="00627951" w:rsidRDefault="00627951" w:rsidP="00E6432B">
      <w:pPr>
        <w:numPr>
          <w:ilvl w:val="0"/>
          <w:numId w:val="568"/>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The passage describes how dreamers create new ideas, doers implement them, and survivors focus solely on enduring hardships without contributing to larger societal change.</w:t>
      </w:r>
    </w:p>
    <w:p w14:paraId="69429E03" w14:textId="77777777" w:rsidR="00627951" w:rsidRPr="00627951" w:rsidRDefault="00627951" w:rsidP="00E6432B">
      <w:pPr>
        <w:numPr>
          <w:ilvl w:val="0"/>
          <w:numId w:val="568"/>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The passage discusses how dreamers, doers, and survivors each play an important role in shaping the world through their visions, actions, and resilience.</w:t>
      </w:r>
    </w:p>
    <w:p w14:paraId="3BB4C177" w14:textId="77777777" w:rsidR="00627951" w:rsidRPr="00627951" w:rsidRDefault="00627951" w:rsidP="00E6432B">
      <w:pPr>
        <w:numPr>
          <w:ilvl w:val="0"/>
          <w:numId w:val="568"/>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The passage focuses on the role of dreamers in changing the world, highlighting their creativity and vision without mentioning the contributions of doers or survivors.</w:t>
      </w:r>
    </w:p>
    <w:p w14:paraId="206ECD0C"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Giải Thích: </w:t>
      </w:r>
      <w:r w:rsidRPr="00627951">
        <w:rPr>
          <w:rFonts w:ascii="Times New Roman" w:eastAsia="Times New Roman" w:hAnsi="Times New Roman" w:cs="Times New Roman"/>
          <w:color w:val="000000" w:themeColor="text1"/>
          <w:sz w:val="24"/>
          <w:szCs w:val="24"/>
        </w:rPr>
        <w:t>Câu nào sau đây tóm tắt tốt nhất đoạn văn này?</w:t>
      </w:r>
    </w:p>
    <w:p w14:paraId="55BCFE87"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A. Đoạn văn nhấn mạnh tầm quan trọng của sự kiên trì đối với những người hành động và những người sống sót trong việc vượt qua nghịch cảnh, trong khi những người mơ mộng được miêu tả là lý tưởng nhưng không hiệu quả.</w:t>
      </w:r>
    </w:p>
    <w:p w14:paraId="4E7D7196"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B. Đoạn văn mô tả cách những người mơ mộng tạo ra những ý tưởng mới, những người hành động thực hiện chúng và những người sống sót chỉ tập trung vào việc chịu đựng những khó khăn mà không đóng góp vào sự thay đổi lớn hơn của xã hội.</w:t>
      </w:r>
    </w:p>
    <w:p w14:paraId="3D7B5A97"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C. Đoạn văn thảo luận về cách những người mơ mộng, những người hành động và những người sống sót đóng vai trò quan trọng trong việc định hình thế giới thông qua tầm nhìn, hành động và khả năng phục hồi của họ.</w:t>
      </w:r>
    </w:p>
    <w:p w14:paraId="404F1731"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lastRenderedPageBreak/>
        <w:t>D. Đoạn văn tập trung vào vai trò của những người mơ mộng trong việc thay đổi thế giới, làm nổi bật sự sáng tạo và tầm nhìn của họ mà không đề cập đến những đóng góp của những người hành động hoặc những người sống sót.</w:t>
      </w:r>
    </w:p>
    <w:p w14:paraId="35397F74" w14:textId="77777777" w:rsidR="00627951" w:rsidRPr="00627951" w:rsidRDefault="00627951" w:rsidP="00E6432B">
      <w:pPr>
        <w:numPr>
          <w:ilvl w:val="0"/>
          <w:numId w:val="569"/>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Phân tích chi tiết</w:t>
      </w:r>
    </w:p>
    <w:p w14:paraId="79DB5802" w14:textId="77777777" w:rsidR="00627951" w:rsidRPr="00627951" w:rsidRDefault="00627951" w:rsidP="00E6432B">
      <w:pPr>
        <w:numPr>
          <w:ilvl w:val="0"/>
          <w:numId w:val="570"/>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Đoạn văn mô tả ba nhóm người:</w:t>
      </w:r>
      <w:r w:rsidRPr="00627951">
        <w:rPr>
          <w:rFonts w:ascii="Times New Roman" w:eastAsia="Times New Roman" w:hAnsi="Times New Roman" w:cs="Times New Roman"/>
          <w:color w:val="000000" w:themeColor="text1"/>
          <w:sz w:val="24"/>
          <w:szCs w:val="24"/>
        </w:rPr>
        <w:t> dreamers (những người mơ mộng), doers (những người hành động), và survivors (những người sống sót).</w:t>
      </w:r>
    </w:p>
    <w:p w14:paraId="6ECC40E1" w14:textId="77777777" w:rsidR="00627951" w:rsidRPr="00627951" w:rsidRDefault="00627951" w:rsidP="00E6432B">
      <w:pPr>
        <w:numPr>
          <w:ilvl w:val="0"/>
          <w:numId w:val="571"/>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Dreamers có khát vọng thay đổi thế giới và đưa ra những ý tưởng sáng tạo. Tuy nhiên, họ được mô tả là có lý tưởng nhưng không đủ khả năng biến các ý tưởng đó thành hiện thực.</w:t>
      </w:r>
    </w:p>
    <w:p w14:paraId="2CE1F731" w14:textId="77777777" w:rsidR="00627951" w:rsidRPr="00627951" w:rsidRDefault="00627951" w:rsidP="00E6432B">
      <w:pPr>
        <w:numPr>
          <w:ilvl w:val="0"/>
          <w:numId w:val="571"/>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Doers là những người hành động, họ thực hiện các ý tưởng và biến chúng thành kết quả thực tế nhờ vào sự kiên trì và nỗ lực không ngừng.</w:t>
      </w:r>
    </w:p>
    <w:p w14:paraId="73D4EB97" w14:textId="77777777" w:rsidR="00627951" w:rsidRPr="00627951" w:rsidRDefault="00627951" w:rsidP="00E6432B">
      <w:pPr>
        <w:numPr>
          <w:ilvl w:val="0"/>
          <w:numId w:val="571"/>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Survivors đối mặt với những thử thách khó khăn trong cuộc sống nhưng lại thể hiện sức mạnh tinh thần và khả năng phục hồi. Họ dạy cho chúng ta cách vượt qua nghịch cảnh.</w:t>
      </w:r>
    </w:p>
    <w:p w14:paraId="4A5EE30F" w14:textId="77777777" w:rsidR="00627951" w:rsidRPr="00627951" w:rsidRDefault="00627951" w:rsidP="00E6432B">
      <w:pPr>
        <w:numPr>
          <w:ilvl w:val="0"/>
          <w:numId w:val="572"/>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Trong câu hỏi, lựa chọn A là chính xác vì nó nhấn mạnh "sự kiên trì của doers và survivors trong việc vượt qua nghịch cảnh" và chỉ ra rằng dreamers có thể là lý tưởng nhưng thiếu tính thực tế, không thể thực hiện ý tưởng của mình nếu không có sự hành động thực tế.</w:t>
      </w:r>
    </w:p>
    <w:p w14:paraId="3539A32C" w14:textId="77777777" w:rsidR="00627951" w:rsidRPr="00627951" w:rsidRDefault="00627951" w:rsidP="00627951">
      <w:pPr>
        <w:spacing w:after="0" w:line="240" w:lineRule="auto"/>
        <w:jc w:val="center"/>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Tạm Dịch Bài Đọc</w:t>
      </w:r>
    </w:p>
    <w:p w14:paraId="7F3597F6" w14:textId="77777777" w:rsidR="00627951" w:rsidRPr="00627951" w:rsidRDefault="00627951" w:rsidP="00627951">
      <w:pPr>
        <w:spacing w:after="0" w:line="240" w:lineRule="auto"/>
        <w:ind w:firstLine="42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Những câu chuyện cuộc đời có sức mạnh độc đáo để chạm đến trái tim và khơi dậy hành động. Trong số những câu chuyện này, cuộc sống của những người mơ mộng, người hành động và người sống sót nổi bật vì sự kiên cường và quyết tâm đáng kinh ngạc của họ. Những người mơ mộng, thường được coi là những người theo chủ nghĩa lý tưởng, thách thức hiện trạng bằng cách tưởng tượng ra một thế giới mà người khác có thể coi là không thể. Họ nhìn thấy tiềm năng ở nơi không có, và câu chuyện của họ truyền cảm hứng cho chúng ta phá vỡ khuôn mẫu. Bằng cách dám mơ ước, họ đặt nền tảng cho những ý tưởng và sáng kiến mới có thể thay đổi thế giới.</w:t>
      </w:r>
    </w:p>
    <w:p w14:paraId="4613B56C" w14:textId="77777777" w:rsidR="00627951" w:rsidRPr="00627951" w:rsidRDefault="00627951" w:rsidP="00627951">
      <w:pPr>
        <w:spacing w:after="0" w:line="240" w:lineRule="auto"/>
        <w:ind w:firstLine="42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Tuy nhiên, chính những người hành động mới là người biến những giấc mơ này thành hiện thực. Họ là những người biến những khái niệm trừu tượng thành những thành tựu hữu hình. Những người hành động được thúc đẩy bởi sự chăm chỉ, cam kết và niềm tin rằng thành công không chỉ là về tầm nhìn mà còn là về việc thực hiện. Những câu chuyện của họ nhấn mạnh rằng hành trình từ ý tưởng đến hiện thực thường dài và đầy rẫy những trở ngại. Nhưng chính thông qua sự kiên trì và hành động mà những giấc mơ phát triển thành di sản lâu dài, thúc đẩy những người khác thực hiện bước đầu tiên hướng tới mục tiêu của riêng họ.</w:t>
      </w:r>
    </w:p>
    <w:p w14:paraId="7D23D037" w14:textId="77777777" w:rsidR="00627951" w:rsidRPr="00627951" w:rsidRDefault="00627951" w:rsidP="00627951">
      <w:pPr>
        <w:spacing w:after="0" w:line="240" w:lineRule="auto"/>
        <w:ind w:firstLine="42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Sau đó là những người sống sót - những người phải đối mặt với nghịch cảnh sâu sắc và trở nên mạnh mẽ hơn. Những câu chuyện về sự sống sót của họ, dù là qua mất mát cá nhân, bệnh tật hay khó khăn, đều làm nổi bật sức mạnh đáng kinh ngạc của tinh thần con người. Những người sống sót dạy chúng ta rằng khả năng phục hồi không chỉ là chịu đựng những thời điểm khó khăn mà còn là tìm ra mục đích trong cuộc đấu tranh. Họ nhắc nhở chúng ta rằng ngay cả trong hoàn cảnh đen tối nhất, hy vọng vẫn có thể phát triển và những khả năng mới có thể xuất hiện từ nỗi đau.</w:t>
      </w:r>
    </w:p>
    <w:p w14:paraId="61F7C1F8" w14:textId="77777777" w:rsidR="00627951" w:rsidRPr="00627951" w:rsidRDefault="00627951" w:rsidP="00627951">
      <w:pPr>
        <w:spacing w:after="0" w:line="240" w:lineRule="auto"/>
        <w:ind w:firstLine="42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Những câu chuyện cuộc đời của những người mơ mộng, người hành động và người sống sót mang đến những bài học vô giá về sự kiên trì, hành động và hy vọng. Cùng nhau, họ tạo nên một bức tranh ghép về trải nghiệm của con người, thách thức chúng ta đặt mục tiêu cao hơn, làm việc chăm chỉ hơn và không bao giờ bỏ cuộc, bất kể chúng ta phải đối mặt với những trở ngại nào.</w:t>
      </w:r>
    </w:p>
    <w:p w14:paraId="3628B1EA" w14:textId="77777777" w:rsidR="00627951" w:rsidRPr="00627951" w:rsidRDefault="00627951" w:rsidP="008A32FE">
      <w:pPr>
        <w:rPr>
          <w:rFonts w:ascii="Times New Roman" w:hAnsi="Times New Roman" w:cs="Times New Roman"/>
          <w:color w:val="000000" w:themeColor="text1"/>
          <w:sz w:val="24"/>
          <w:szCs w:val="24"/>
        </w:rPr>
      </w:pPr>
    </w:p>
    <w:p w14:paraId="7E891DCA" w14:textId="77777777" w:rsidR="00627951" w:rsidRPr="00627951" w:rsidRDefault="00627951" w:rsidP="00627951">
      <w:pPr>
        <w:spacing w:after="0" w:line="240" w:lineRule="auto"/>
        <w:jc w:val="center"/>
        <w:rPr>
          <w:rFonts w:ascii="Times New Roman" w:eastAsia="Times New Roman" w:hAnsi="Times New Roman" w:cs="Times New Roman"/>
          <w:b/>
          <w:bCs/>
          <w:color w:val="000000" w:themeColor="text1"/>
          <w:sz w:val="24"/>
          <w:szCs w:val="24"/>
        </w:rPr>
      </w:pPr>
      <w:r w:rsidRPr="00627951">
        <w:rPr>
          <w:rFonts w:ascii="Times New Roman" w:eastAsia="Times New Roman" w:hAnsi="Times New Roman" w:cs="Times New Roman"/>
          <w:b/>
          <w:bCs/>
          <w:color w:val="000000" w:themeColor="text1"/>
          <w:sz w:val="24"/>
          <w:szCs w:val="24"/>
        </w:rPr>
        <w:t>ĐỀ ÔN TẬP CUỐI HỌC KỲ I-NĂM HỌC 2024-2025</w:t>
      </w:r>
    </w:p>
    <w:p w14:paraId="6D48BA6D" w14:textId="77777777" w:rsidR="00627951" w:rsidRPr="00627951" w:rsidRDefault="00627951" w:rsidP="00627951">
      <w:pPr>
        <w:spacing w:after="0" w:line="240" w:lineRule="auto"/>
        <w:jc w:val="center"/>
        <w:rPr>
          <w:rFonts w:ascii="Times New Roman" w:eastAsia="Times New Roman" w:hAnsi="Times New Roman" w:cs="Times New Roman"/>
          <w:b/>
          <w:bCs/>
          <w:color w:val="000000" w:themeColor="text1"/>
          <w:sz w:val="24"/>
          <w:szCs w:val="24"/>
        </w:rPr>
      </w:pPr>
      <w:r w:rsidRPr="00627951">
        <w:rPr>
          <w:rFonts w:ascii="Times New Roman" w:eastAsia="Times New Roman" w:hAnsi="Times New Roman" w:cs="Times New Roman"/>
          <w:b/>
          <w:bCs/>
          <w:color w:val="000000" w:themeColor="text1"/>
          <w:sz w:val="24"/>
          <w:szCs w:val="24"/>
        </w:rPr>
        <w:t>TIẾNG ANH 11</w:t>
      </w:r>
    </w:p>
    <w:p w14:paraId="1A24E51B" w14:textId="0CFFE1A4" w:rsidR="00627951" w:rsidRPr="00627951" w:rsidRDefault="00627951" w:rsidP="00627951">
      <w:pPr>
        <w:spacing w:after="0" w:line="240" w:lineRule="auto"/>
        <w:jc w:val="center"/>
        <w:rPr>
          <w:rFonts w:ascii="Times New Roman" w:eastAsia="Times New Roman" w:hAnsi="Times New Roman" w:cs="Times New Roman"/>
          <w:b/>
          <w:bCs/>
          <w:color w:val="000000" w:themeColor="text1"/>
          <w:sz w:val="24"/>
          <w:szCs w:val="24"/>
        </w:rPr>
      </w:pPr>
      <w:r w:rsidRPr="00627951">
        <w:rPr>
          <w:rFonts w:ascii="Times New Roman" w:eastAsia="Times New Roman" w:hAnsi="Times New Roman" w:cs="Times New Roman"/>
          <w:b/>
          <w:bCs/>
          <w:color w:val="000000" w:themeColor="text1"/>
          <w:sz w:val="24"/>
          <w:szCs w:val="24"/>
          <w:highlight w:val="green"/>
        </w:rPr>
        <w:t xml:space="preserve">ĐỀ </w:t>
      </w:r>
      <w:r w:rsidRPr="00627951">
        <w:rPr>
          <w:rFonts w:ascii="Times New Roman" w:eastAsia="Times New Roman" w:hAnsi="Times New Roman" w:cs="Times New Roman"/>
          <w:b/>
          <w:bCs/>
          <w:color w:val="000000" w:themeColor="text1"/>
          <w:sz w:val="24"/>
          <w:szCs w:val="24"/>
          <w:highlight w:val="green"/>
        </w:rPr>
        <w:t>5</w:t>
      </w:r>
    </w:p>
    <w:p w14:paraId="492806E7"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Read the following advertisement and mark the letter A, B, C or D on your answer sheet to indicate the option that best fits each of the numbered blanks from 1 to 6.</w:t>
      </w:r>
    </w:p>
    <w:p w14:paraId="1F9DA6F5" w14:textId="77777777" w:rsidR="00627951" w:rsidRPr="00627951" w:rsidRDefault="00627951" w:rsidP="00627951">
      <w:pPr>
        <w:spacing w:after="0" w:line="240" w:lineRule="auto"/>
        <w:jc w:val="center"/>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"John Doe: A Symbol of Strength, Compassion, and Perseverance"</w:t>
      </w:r>
    </w:p>
    <w:p w14:paraId="7E1AD313" w14:textId="77777777" w:rsidR="00627951" w:rsidRPr="00627951" w:rsidRDefault="00627951" w:rsidP="00E6432B">
      <w:pPr>
        <w:numPr>
          <w:ilvl w:val="0"/>
          <w:numId w:val="573"/>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Discover the </w:t>
      </w:r>
      <w:r w:rsidRPr="00627951">
        <w:rPr>
          <w:rFonts w:ascii="Times New Roman" w:eastAsia="Times New Roman" w:hAnsi="Times New Roman" w:cs="Times New Roman"/>
          <w:b/>
          <w:bCs/>
          <w:color w:val="000000" w:themeColor="text1"/>
          <w:sz w:val="24"/>
          <w:szCs w:val="24"/>
        </w:rPr>
        <w:t>(1)_________</w:t>
      </w:r>
      <w:r w:rsidRPr="00627951">
        <w:rPr>
          <w:rFonts w:ascii="Times New Roman" w:eastAsia="Times New Roman" w:hAnsi="Times New Roman" w:cs="Times New Roman"/>
          <w:color w:val="000000" w:themeColor="text1"/>
          <w:sz w:val="24"/>
          <w:szCs w:val="24"/>
        </w:rPr>
        <w:t> journey of John Doe, a man whose success is admired worldwide. Known for his </w:t>
      </w:r>
      <w:r w:rsidRPr="00627951">
        <w:rPr>
          <w:rFonts w:ascii="Times New Roman" w:eastAsia="Times New Roman" w:hAnsi="Times New Roman" w:cs="Times New Roman"/>
          <w:b/>
          <w:bCs/>
          <w:color w:val="000000" w:themeColor="text1"/>
          <w:sz w:val="24"/>
          <w:szCs w:val="24"/>
        </w:rPr>
        <w:t>(2)_________</w:t>
      </w:r>
      <w:r w:rsidRPr="00627951">
        <w:rPr>
          <w:rFonts w:ascii="Times New Roman" w:eastAsia="Times New Roman" w:hAnsi="Times New Roman" w:cs="Times New Roman"/>
          <w:color w:val="000000" w:themeColor="text1"/>
          <w:sz w:val="24"/>
          <w:szCs w:val="24"/>
        </w:rPr>
        <w:t>, John’s path to fame is nothing short of remarkable. He is someone who never gives up, despite </w:t>
      </w:r>
      <w:r w:rsidRPr="00627951">
        <w:rPr>
          <w:rFonts w:ascii="Times New Roman" w:eastAsia="Times New Roman" w:hAnsi="Times New Roman" w:cs="Times New Roman"/>
          <w:b/>
          <w:bCs/>
          <w:color w:val="000000" w:themeColor="text1"/>
          <w:sz w:val="24"/>
          <w:szCs w:val="24"/>
        </w:rPr>
        <w:t>(3)_________</w:t>
      </w:r>
      <w:r w:rsidRPr="00627951">
        <w:rPr>
          <w:rFonts w:ascii="Times New Roman" w:eastAsia="Times New Roman" w:hAnsi="Times New Roman" w:cs="Times New Roman"/>
          <w:color w:val="000000" w:themeColor="text1"/>
          <w:sz w:val="24"/>
          <w:szCs w:val="24"/>
        </w:rPr>
        <w:t> obstacles.</w:t>
      </w:r>
    </w:p>
    <w:p w14:paraId="66208A71" w14:textId="77777777" w:rsidR="00627951" w:rsidRPr="00627951" w:rsidRDefault="00627951" w:rsidP="00E6432B">
      <w:pPr>
        <w:numPr>
          <w:ilvl w:val="0"/>
          <w:numId w:val="573"/>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John dedicated his time </w:t>
      </w:r>
      <w:r w:rsidRPr="00627951">
        <w:rPr>
          <w:rFonts w:ascii="Times New Roman" w:eastAsia="Times New Roman" w:hAnsi="Times New Roman" w:cs="Times New Roman"/>
          <w:b/>
          <w:bCs/>
          <w:color w:val="000000" w:themeColor="text1"/>
          <w:sz w:val="24"/>
          <w:szCs w:val="24"/>
        </w:rPr>
        <w:t>(4)_________</w:t>
      </w:r>
      <w:r w:rsidRPr="00627951">
        <w:rPr>
          <w:rFonts w:ascii="Times New Roman" w:eastAsia="Times New Roman" w:hAnsi="Times New Roman" w:cs="Times New Roman"/>
          <w:color w:val="000000" w:themeColor="text1"/>
          <w:sz w:val="24"/>
          <w:szCs w:val="24"/>
        </w:rPr>
        <w:t> others, inspiring many to follow in his footsteps. Through his work, he has become an icon in the world of social justice, a cause </w:t>
      </w:r>
      <w:r w:rsidRPr="00627951">
        <w:rPr>
          <w:rFonts w:ascii="Times New Roman" w:eastAsia="Times New Roman" w:hAnsi="Times New Roman" w:cs="Times New Roman"/>
          <w:b/>
          <w:bCs/>
          <w:color w:val="000000" w:themeColor="text1"/>
          <w:sz w:val="24"/>
          <w:szCs w:val="24"/>
        </w:rPr>
        <w:t>(5)_________</w:t>
      </w:r>
      <w:r w:rsidRPr="00627951">
        <w:rPr>
          <w:rFonts w:ascii="Times New Roman" w:eastAsia="Times New Roman" w:hAnsi="Times New Roman" w:cs="Times New Roman"/>
          <w:color w:val="000000" w:themeColor="text1"/>
          <w:sz w:val="24"/>
          <w:szCs w:val="24"/>
        </w:rPr>
        <w:t> to his heart. Everyone talks about John’s courage, and it’s easy </w:t>
      </w:r>
      <w:r w:rsidRPr="00627951">
        <w:rPr>
          <w:rFonts w:ascii="Times New Roman" w:eastAsia="Times New Roman" w:hAnsi="Times New Roman" w:cs="Times New Roman"/>
          <w:b/>
          <w:bCs/>
          <w:color w:val="000000" w:themeColor="text1"/>
          <w:sz w:val="24"/>
          <w:szCs w:val="24"/>
        </w:rPr>
        <w:t>(6)_________</w:t>
      </w:r>
      <w:r w:rsidRPr="00627951">
        <w:rPr>
          <w:rFonts w:ascii="Times New Roman" w:eastAsia="Times New Roman" w:hAnsi="Times New Roman" w:cs="Times New Roman"/>
          <w:color w:val="000000" w:themeColor="text1"/>
          <w:sz w:val="24"/>
          <w:szCs w:val="24"/>
        </w:rPr>
        <w:t> why.</w:t>
      </w:r>
    </w:p>
    <w:p w14:paraId="096C0BB6"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Question 1:A. </w:t>
      </w:r>
      <w:r w:rsidRPr="00627951">
        <w:rPr>
          <w:rFonts w:ascii="Times New Roman" w:eastAsia="Times New Roman" w:hAnsi="Times New Roman" w:cs="Times New Roman"/>
          <w:color w:val="000000" w:themeColor="text1"/>
          <w:sz w:val="24"/>
          <w:szCs w:val="24"/>
        </w:rPr>
        <w:t>inspiring</w:t>
      </w:r>
      <w:r w:rsidRPr="00627951">
        <w:rPr>
          <w:rFonts w:ascii="Times New Roman" w:eastAsia="Times New Roman" w:hAnsi="Times New Roman" w:cs="Times New Roman"/>
          <w:b/>
          <w:bCs/>
          <w:color w:val="000000" w:themeColor="text1"/>
          <w:sz w:val="24"/>
          <w:szCs w:val="24"/>
        </w:rPr>
        <w:t>                                B. </w:t>
      </w:r>
      <w:r w:rsidRPr="00627951">
        <w:rPr>
          <w:rFonts w:ascii="Times New Roman" w:eastAsia="Times New Roman" w:hAnsi="Times New Roman" w:cs="Times New Roman"/>
          <w:color w:val="000000" w:themeColor="text1"/>
          <w:sz w:val="24"/>
          <w:szCs w:val="24"/>
        </w:rPr>
        <w:t>inspire</w:t>
      </w:r>
      <w:r w:rsidRPr="00627951">
        <w:rPr>
          <w:rFonts w:ascii="Times New Roman" w:eastAsia="Times New Roman" w:hAnsi="Times New Roman" w:cs="Times New Roman"/>
          <w:b/>
          <w:bCs/>
          <w:color w:val="000000" w:themeColor="text1"/>
          <w:sz w:val="24"/>
          <w:szCs w:val="24"/>
        </w:rPr>
        <w:t>                        C. </w:t>
      </w:r>
      <w:r w:rsidRPr="00627951">
        <w:rPr>
          <w:rFonts w:ascii="Times New Roman" w:eastAsia="Times New Roman" w:hAnsi="Times New Roman" w:cs="Times New Roman"/>
          <w:color w:val="000000" w:themeColor="text1"/>
          <w:sz w:val="24"/>
          <w:szCs w:val="24"/>
        </w:rPr>
        <w:t>inspiration</w:t>
      </w:r>
      <w:r w:rsidRPr="00627951">
        <w:rPr>
          <w:rFonts w:ascii="Times New Roman" w:eastAsia="Times New Roman" w:hAnsi="Times New Roman" w:cs="Times New Roman"/>
          <w:b/>
          <w:bCs/>
          <w:color w:val="000000" w:themeColor="text1"/>
          <w:sz w:val="24"/>
          <w:szCs w:val="24"/>
        </w:rPr>
        <w:t>                        D. </w:t>
      </w:r>
      <w:r w:rsidRPr="00627951">
        <w:rPr>
          <w:rFonts w:ascii="Times New Roman" w:eastAsia="Times New Roman" w:hAnsi="Times New Roman" w:cs="Times New Roman"/>
          <w:color w:val="000000" w:themeColor="text1"/>
          <w:sz w:val="24"/>
          <w:szCs w:val="24"/>
        </w:rPr>
        <w:t>inspiringly</w:t>
      </w:r>
    </w:p>
    <w:p w14:paraId="110A05DC"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lastRenderedPageBreak/>
        <w:t>Question 2:A. </w:t>
      </w:r>
      <w:r w:rsidRPr="00627951">
        <w:rPr>
          <w:rFonts w:ascii="Times New Roman" w:eastAsia="Times New Roman" w:hAnsi="Times New Roman" w:cs="Times New Roman"/>
          <w:color w:val="000000" w:themeColor="text1"/>
          <w:sz w:val="24"/>
          <w:szCs w:val="24"/>
        </w:rPr>
        <w:t>determination incredible resilience</w:t>
      </w:r>
      <w:r w:rsidRPr="00627951">
        <w:rPr>
          <w:rFonts w:ascii="Times New Roman" w:eastAsia="Times New Roman" w:hAnsi="Times New Roman" w:cs="Times New Roman"/>
          <w:b/>
          <w:bCs/>
          <w:color w:val="000000" w:themeColor="text1"/>
          <w:sz w:val="24"/>
          <w:szCs w:val="24"/>
        </w:rPr>
        <w:t>                                 B.</w:t>
      </w:r>
      <w:r w:rsidRPr="00627951">
        <w:rPr>
          <w:rFonts w:ascii="Times New Roman" w:eastAsia="Times New Roman" w:hAnsi="Times New Roman" w:cs="Times New Roman"/>
          <w:color w:val="000000" w:themeColor="text1"/>
          <w:sz w:val="24"/>
          <w:szCs w:val="24"/>
        </w:rPr>
        <w:t> incredible resilience determination</w:t>
      </w:r>
    </w:p>
    <w:p w14:paraId="488F7A00" w14:textId="77777777" w:rsidR="00627951" w:rsidRPr="00627951" w:rsidRDefault="00627951" w:rsidP="00E6432B">
      <w:pPr>
        <w:numPr>
          <w:ilvl w:val="0"/>
          <w:numId w:val="574"/>
        </w:numPr>
        <w:spacing w:after="0" w:line="240" w:lineRule="auto"/>
        <w:ind w:left="1200" w:firstLine="18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resilience determination incredible</w:t>
      </w:r>
      <w:r w:rsidRPr="00627951">
        <w:rPr>
          <w:rFonts w:ascii="Times New Roman" w:eastAsia="Times New Roman" w:hAnsi="Times New Roman" w:cs="Times New Roman"/>
          <w:b/>
          <w:bCs/>
          <w:color w:val="000000" w:themeColor="text1"/>
          <w:sz w:val="24"/>
          <w:szCs w:val="24"/>
        </w:rPr>
        <w:t>                                D. </w:t>
      </w:r>
      <w:r w:rsidRPr="00627951">
        <w:rPr>
          <w:rFonts w:ascii="Times New Roman" w:eastAsia="Times New Roman" w:hAnsi="Times New Roman" w:cs="Times New Roman"/>
          <w:color w:val="000000" w:themeColor="text1"/>
          <w:sz w:val="24"/>
          <w:szCs w:val="24"/>
        </w:rPr>
        <w:t>determination resilience incredible</w:t>
      </w:r>
    </w:p>
    <w:p w14:paraId="43482ADD"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Question 3:A. </w:t>
      </w:r>
      <w:r w:rsidRPr="00627951">
        <w:rPr>
          <w:rFonts w:ascii="Times New Roman" w:eastAsia="Times New Roman" w:hAnsi="Times New Roman" w:cs="Times New Roman"/>
          <w:color w:val="000000" w:themeColor="text1"/>
          <w:sz w:val="24"/>
          <w:szCs w:val="24"/>
        </w:rPr>
        <w:t>was faced</w:t>
      </w:r>
      <w:r w:rsidRPr="00627951">
        <w:rPr>
          <w:rFonts w:ascii="Times New Roman" w:eastAsia="Times New Roman" w:hAnsi="Times New Roman" w:cs="Times New Roman"/>
          <w:b/>
          <w:bCs/>
          <w:color w:val="000000" w:themeColor="text1"/>
          <w:sz w:val="24"/>
          <w:szCs w:val="24"/>
        </w:rPr>
        <w:t>                                B. </w:t>
      </w:r>
      <w:r w:rsidRPr="00627951">
        <w:rPr>
          <w:rFonts w:ascii="Times New Roman" w:eastAsia="Times New Roman" w:hAnsi="Times New Roman" w:cs="Times New Roman"/>
          <w:color w:val="000000" w:themeColor="text1"/>
          <w:sz w:val="24"/>
          <w:szCs w:val="24"/>
        </w:rPr>
        <w:t>facing</w:t>
      </w:r>
      <w:r w:rsidRPr="00627951">
        <w:rPr>
          <w:rFonts w:ascii="Times New Roman" w:eastAsia="Times New Roman" w:hAnsi="Times New Roman" w:cs="Times New Roman"/>
          <w:b/>
          <w:bCs/>
          <w:color w:val="000000" w:themeColor="text1"/>
          <w:sz w:val="24"/>
          <w:szCs w:val="24"/>
        </w:rPr>
        <w:t>                        C. </w:t>
      </w:r>
      <w:r w:rsidRPr="00627951">
        <w:rPr>
          <w:rFonts w:ascii="Times New Roman" w:eastAsia="Times New Roman" w:hAnsi="Times New Roman" w:cs="Times New Roman"/>
          <w:color w:val="000000" w:themeColor="text1"/>
          <w:sz w:val="24"/>
          <w:szCs w:val="24"/>
        </w:rPr>
        <w:t>which faced        </w:t>
      </w:r>
      <w:r w:rsidRPr="00627951">
        <w:rPr>
          <w:rFonts w:ascii="Times New Roman" w:eastAsia="Times New Roman" w:hAnsi="Times New Roman" w:cs="Times New Roman"/>
          <w:b/>
          <w:bCs/>
          <w:color w:val="000000" w:themeColor="text1"/>
          <w:sz w:val="24"/>
          <w:szCs w:val="24"/>
        </w:rPr>
        <w:t>                D. </w:t>
      </w:r>
      <w:r w:rsidRPr="00627951">
        <w:rPr>
          <w:rFonts w:ascii="Times New Roman" w:eastAsia="Times New Roman" w:hAnsi="Times New Roman" w:cs="Times New Roman"/>
          <w:color w:val="000000" w:themeColor="text1"/>
          <w:sz w:val="24"/>
          <w:szCs w:val="24"/>
        </w:rPr>
        <w:t>faced</w:t>
      </w:r>
    </w:p>
    <w:p w14:paraId="42A14A75"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Question 4:A. </w:t>
      </w:r>
      <w:r w:rsidRPr="00627951">
        <w:rPr>
          <w:rFonts w:ascii="Times New Roman" w:eastAsia="Times New Roman" w:hAnsi="Times New Roman" w:cs="Times New Roman"/>
          <w:color w:val="000000" w:themeColor="text1"/>
          <w:sz w:val="24"/>
          <w:szCs w:val="24"/>
        </w:rPr>
        <w:t>for</w:t>
      </w:r>
      <w:r w:rsidRPr="00627951">
        <w:rPr>
          <w:rFonts w:ascii="Times New Roman" w:eastAsia="Times New Roman" w:hAnsi="Times New Roman" w:cs="Times New Roman"/>
          <w:b/>
          <w:bCs/>
          <w:color w:val="000000" w:themeColor="text1"/>
          <w:sz w:val="24"/>
          <w:szCs w:val="24"/>
        </w:rPr>
        <w:t>                                        B. </w:t>
      </w:r>
      <w:r w:rsidRPr="00627951">
        <w:rPr>
          <w:rFonts w:ascii="Times New Roman" w:eastAsia="Times New Roman" w:hAnsi="Times New Roman" w:cs="Times New Roman"/>
          <w:color w:val="000000" w:themeColor="text1"/>
          <w:sz w:val="24"/>
          <w:szCs w:val="24"/>
        </w:rPr>
        <w:t>in</w:t>
      </w:r>
      <w:r w:rsidRPr="00627951">
        <w:rPr>
          <w:rFonts w:ascii="Times New Roman" w:eastAsia="Times New Roman" w:hAnsi="Times New Roman" w:cs="Times New Roman"/>
          <w:b/>
          <w:bCs/>
          <w:color w:val="000000" w:themeColor="text1"/>
          <w:sz w:val="24"/>
          <w:szCs w:val="24"/>
        </w:rPr>
        <w:t>                                C. </w:t>
      </w:r>
      <w:r w:rsidRPr="00627951">
        <w:rPr>
          <w:rFonts w:ascii="Times New Roman" w:eastAsia="Times New Roman" w:hAnsi="Times New Roman" w:cs="Times New Roman"/>
          <w:color w:val="000000" w:themeColor="text1"/>
          <w:sz w:val="24"/>
          <w:szCs w:val="24"/>
        </w:rPr>
        <w:t>of</w:t>
      </w:r>
      <w:r w:rsidRPr="00627951">
        <w:rPr>
          <w:rFonts w:ascii="Times New Roman" w:eastAsia="Times New Roman" w:hAnsi="Times New Roman" w:cs="Times New Roman"/>
          <w:b/>
          <w:bCs/>
          <w:color w:val="000000" w:themeColor="text1"/>
          <w:sz w:val="24"/>
          <w:szCs w:val="24"/>
        </w:rPr>
        <w:t>                                        D. </w:t>
      </w:r>
      <w:r w:rsidRPr="00627951">
        <w:rPr>
          <w:rFonts w:ascii="Times New Roman" w:eastAsia="Times New Roman" w:hAnsi="Times New Roman" w:cs="Times New Roman"/>
          <w:color w:val="000000" w:themeColor="text1"/>
          <w:sz w:val="24"/>
          <w:szCs w:val="24"/>
        </w:rPr>
        <w:t>to</w:t>
      </w:r>
    </w:p>
    <w:p w14:paraId="40B2531B"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Question 5:A. </w:t>
      </w:r>
      <w:r w:rsidRPr="00627951">
        <w:rPr>
          <w:rFonts w:ascii="Times New Roman" w:eastAsia="Times New Roman" w:hAnsi="Times New Roman" w:cs="Times New Roman"/>
          <w:color w:val="000000" w:themeColor="text1"/>
          <w:sz w:val="24"/>
          <w:szCs w:val="24"/>
        </w:rPr>
        <w:t>distant</w:t>
      </w:r>
      <w:r w:rsidRPr="00627951">
        <w:rPr>
          <w:rFonts w:ascii="Times New Roman" w:eastAsia="Times New Roman" w:hAnsi="Times New Roman" w:cs="Times New Roman"/>
          <w:b/>
          <w:bCs/>
          <w:color w:val="000000" w:themeColor="text1"/>
          <w:sz w:val="24"/>
          <w:szCs w:val="24"/>
        </w:rPr>
        <w:t>                                B. </w:t>
      </w:r>
      <w:r w:rsidRPr="00627951">
        <w:rPr>
          <w:rFonts w:ascii="Times New Roman" w:eastAsia="Times New Roman" w:hAnsi="Times New Roman" w:cs="Times New Roman"/>
          <w:color w:val="000000" w:themeColor="text1"/>
          <w:sz w:val="24"/>
          <w:szCs w:val="24"/>
        </w:rPr>
        <w:t>indifferent</w:t>
      </w:r>
      <w:r w:rsidRPr="00627951">
        <w:rPr>
          <w:rFonts w:ascii="Times New Roman" w:eastAsia="Times New Roman" w:hAnsi="Times New Roman" w:cs="Times New Roman"/>
          <w:b/>
          <w:bCs/>
          <w:color w:val="000000" w:themeColor="text1"/>
          <w:sz w:val="24"/>
          <w:szCs w:val="24"/>
        </w:rPr>
        <w:t>                C. </w:t>
      </w:r>
      <w:r w:rsidRPr="00627951">
        <w:rPr>
          <w:rFonts w:ascii="Times New Roman" w:eastAsia="Times New Roman" w:hAnsi="Times New Roman" w:cs="Times New Roman"/>
          <w:color w:val="000000" w:themeColor="text1"/>
          <w:sz w:val="24"/>
          <w:szCs w:val="24"/>
        </w:rPr>
        <w:t>close</w:t>
      </w:r>
      <w:r w:rsidRPr="00627951">
        <w:rPr>
          <w:rFonts w:ascii="Times New Roman" w:eastAsia="Times New Roman" w:hAnsi="Times New Roman" w:cs="Times New Roman"/>
          <w:b/>
          <w:bCs/>
          <w:color w:val="000000" w:themeColor="text1"/>
          <w:sz w:val="24"/>
          <w:szCs w:val="24"/>
        </w:rPr>
        <w:t>                                        D. </w:t>
      </w:r>
      <w:r w:rsidRPr="00627951">
        <w:rPr>
          <w:rFonts w:ascii="Times New Roman" w:eastAsia="Times New Roman" w:hAnsi="Times New Roman" w:cs="Times New Roman"/>
          <w:color w:val="000000" w:themeColor="text1"/>
          <w:sz w:val="24"/>
          <w:szCs w:val="24"/>
        </w:rPr>
        <w:t>foreign</w:t>
      </w:r>
    </w:p>
    <w:p w14:paraId="142AFC2B"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Question 6:A. </w:t>
      </w:r>
      <w:r w:rsidRPr="00627951">
        <w:rPr>
          <w:rFonts w:ascii="Times New Roman" w:eastAsia="Times New Roman" w:hAnsi="Times New Roman" w:cs="Times New Roman"/>
          <w:color w:val="000000" w:themeColor="text1"/>
          <w:sz w:val="24"/>
          <w:szCs w:val="24"/>
        </w:rPr>
        <w:t>seeing</w:t>
      </w:r>
      <w:r w:rsidRPr="00627951">
        <w:rPr>
          <w:rFonts w:ascii="Times New Roman" w:eastAsia="Times New Roman" w:hAnsi="Times New Roman" w:cs="Times New Roman"/>
          <w:b/>
          <w:bCs/>
          <w:color w:val="000000" w:themeColor="text1"/>
          <w:sz w:val="24"/>
          <w:szCs w:val="24"/>
        </w:rPr>
        <w:t>                                        B. </w:t>
      </w:r>
      <w:r w:rsidRPr="00627951">
        <w:rPr>
          <w:rFonts w:ascii="Times New Roman" w:eastAsia="Times New Roman" w:hAnsi="Times New Roman" w:cs="Times New Roman"/>
          <w:color w:val="000000" w:themeColor="text1"/>
          <w:sz w:val="24"/>
          <w:szCs w:val="24"/>
        </w:rPr>
        <w:t>see</w:t>
      </w:r>
      <w:r w:rsidRPr="00627951">
        <w:rPr>
          <w:rFonts w:ascii="Times New Roman" w:eastAsia="Times New Roman" w:hAnsi="Times New Roman" w:cs="Times New Roman"/>
          <w:b/>
          <w:bCs/>
          <w:color w:val="000000" w:themeColor="text1"/>
          <w:sz w:val="24"/>
          <w:szCs w:val="24"/>
        </w:rPr>
        <w:t>                                C.</w:t>
      </w:r>
      <w:r w:rsidRPr="00627951">
        <w:rPr>
          <w:rFonts w:ascii="Times New Roman" w:eastAsia="Times New Roman" w:hAnsi="Times New Roman" w:cs="Times New Roman"/>
          <w:color w:val="000000" w:themeColor="text1"/>
          <w:sz w:val="24"/>
          <w:szCs w:val="24"/>
        </w:rPr>
        <w:t> to seeing</w:t>
      </w:r>
      <w:r w:rsidRPr="00627951">
        <w:rPr>
          <w:rFonts w:ascii="Times New Roman" w:eastAsia="Times New Roman" w:hAnsi="Times New Roman" w:cs="Times New Roman"/>
          <w:b/>
          <w:bCs/>
          <w:color w:val="000000" w:themeColor="text1"/>
          <w:sz w:val="24"/>
          <w:szCs w:val="24"/>
        </w:rPr>
        <w:t>                                D. </w:t>
      </w:r>
      <w:r w:rsidRPr="00627951">
        <w:rPr>
          <w:rFonts w:ascii="Times New Roman" w:eastAsia="Times New Roman" w:hAnsi="Times New Roman" w:cs="Times New Roman"/>
          <w:color w:val="000000" w:themeColor="text1"/>
          <w:sz w:val="24"/>
          <w:szCs w:val="24"/>
        </w:rPr>
        <w:t>to see</w:t>
      </w:r>
    </w:p>
    <w:p w14:paraId="5018AA6D"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Read of the following leaflet and mark the letter A, B, C or D on your answer sheet to indicate the option that best fits each of the numbered blanks from 7 to 12.</w:t>
      </w:r>
    </w:p>
    <w:p w14:paraId="5D4F0943" w14:textId="77777777" w:rsidR="00627951" w:rsidRPr="00627951" w:rsidRDefault="00627951" w:rsidP="00627951">
      <w:pPr>
        <w:spacing w:after="0" w:line="240" w:lineRule="auto"/>
        <w:jc w:val="center"/>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From Many, One: The Rich Tapestry of Global Cultures</w:t>
      </w:r>
    </w:p>
    <w:p w14:paraId="3C233E3C" w14:textId="77777777" w:rsidR="00627951" w:rsidRPr="00627951" w:rsidRDefault="00627951" w:rsidP="00E6432B">
      <w:pPr>
        <w:numPr>
          <w:ilvl w:val="0"/>
          <w:numId w:val="575"/>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Cultures around the world are interconnected, with some sharing more similarities than </w:t>
      </w:r>
      <w:r w:rsidRPr="00627951">
        <w:rPr>
          <w:rFonts w:ascii="Times New Roman" w:eastAsia="Times New Roman" w:hAnsi="Times New Roman" w:cs="Times New Roman"/>
          <w:b/>
          <w:bCs/>
          <w:color w:val="000000" w:themeColor="text1"/>
          <w:sz w:val="24"/>
          <w:szCs w:val="24"/>
        </w:rPr>
        <w:t>(7)_________</w:t>
      </w:r>
      <w:r w:rsidRPr="00627951">
        <w:rPr>
          <w:rFonts w:ascii="Times New Roman" w:eastAsia="Times New Roman" w:hAnsi="Times New Roman" w:cs="Times New Roman"/>
          <w:color w:val="000000" w:themeColor="text1"/>
          <w:sz w:val="24"/>
          <w:szCs w:val="24"/>
        </w:rPr>
        <w:t>. By embracing these differences, we can bring people together and create a stronger global community. One key element in understanding diversity is cultural </w:t>
      </w:r>
      <w:r w:rsidRPr="00627951">
        <w:rPr>
          <w:rFonts w:ascii="Times New Roman" w:eastAsia="Times New Roman" w:hAnsi="Times New Roman" w:cs="Times New Roman"/>
          <w:b/>
          <w:bCs/>
          <w:color w:val="000000" w:themeColor="text1"/>
          <w:sz w:val="24"/>
          <w:szCs w:val="24"/>
        </w:rPr>
        <w:t>(8)_________</w:t>
      </w:r>
      <w:r w:rsidRPr="00627951">
        <w:rPr>
          <w:rFonts w:ascii="Times New Roman" w:eastAsia="Times New Roman" w:hAnsi="Times New Roman" w:cs="Times New Roman"/>
          <w:color w:val="000000" w:themeColor="text1"/>
          <w:sz w:val="24"/>
          <w:szCs w:val="24"/>
        </w:rPr>
        <w:t>, which represents the traditions, languages, and customs </w:t>
      </w:r>
      <w:r w:rsidRPr="00627951">
        <w:rPr>
          <w:rFonts w:ascii="Times New Roman" w:eastAsia="Times New Roman" w:hAnsi="Times New Roman" w:cs="Times New Roman"/>
          <w:b/>
          <w:bCs/>
          <w:color w:val="000000" w:themeColor="text1"/>
          <w:sz w:val="24"/>
          <w:szCs w:val="24"/>
        </w:rPr>
        <w:t>(9)_________</w:t>
      </w:r>
      <w:r w:rsidRPr="00627951">
        <w:rPr>
          <w:rFonts w:ascii="Times New Roman" w:eastAsia="Times New Roman" w:hAnsi="Times New Roman" w:cs="Times New Roman"/>
          <w:color w:val="000000" w:themeColor="text1"/>
          <w:sz w:val="24"/>
          <w:szCs w:val="24"/>
        </w:rPr>
        <w:t> through generations.</w:t>
      </w:r>
    </w:p>
    <w:p w14:paraId="2F17570B" w14:textId="77777777" w:rsidR="00627951" w:rsidRPr="00627951" w:rsidRDefault="00627951" w:rsidP="00E6432B">
      <w:pPr>
        <w:numPr>
          <w:ilvl w:val="0"/>
          <w:numId w:val="575"/>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(10)_________</w:t>
      </w:r>
      <w:r w:rsidRPr="00627951">
        <w:rPr>
          <w:rFonts w:ascii="Times New Roman" w:eastAsia="Times New Roman" w:hAnsi="Times New Roman" w:cs="Times New Roman"/>
          <w:color w:val="000000" w:themeColor="text1"/>
          <w:sz w:val="24"/>
          <w:szCs w:val="24"/>
        </w:rPr>
        <w:t> celebrating individual cultures, we should recognize the importance of global cooperation. </w:t>
      </w:r>
      <w:r w:rsidRPr="00627951">
        <w:rPr>
          <w:rFonts w:ascii="Times New Roman" w:eastAsia="Times New Roman" w:hAnsi="Times New Roman" w:cs="Times New Roman"/>
          <w:b/>
          <w:bCs/>
          <w:color w:val="000000" w:themeColor="text1"/>
          <w:sz w:val="24"/>
          <w:szCs w:val="24"/>
        </w:rPr>
        <w:t>(11)_________ </w:t>
      </w:r>
      <w:r w:rsidRPr="00627951">
        <w:rPr>
          <w:rFonts w:ascii="Times New Roman" w:eastAsia="Times New Roman" w:hAnsi="Times New Roman" w:cs="Times New Roman"/>
          <w:color w:val="000000" w:themeColor="text1"/>
          <w:sz w:val="24"/>
          <w:szCs w:val="24"/>
        </w:rPr>
        <w:t>of these traditions enriches our understanding of the world. Through </w:t>
      </w:r>
      <w:r w:rsidRPr="00627951">
        <w:rPr>
          <w:rFonts w:ascii="Times New Roman" w:eastAsia="Times New Roman" w:hAnsi="Times New Roman" w:cs="Times New Roman"/>
          <w:b/>
          <w:bCs/>
          <w:color w:val="000000" w:themeColor="text1"/>
          <w:sz w:val="24"/>
          <w:szCs w:val="24"/>
        </w:rPr>
        <w:t>(12)_________ </w:t>
      </w:r>
      <w:r w:rsidRPr="00627951">
        <w:rPr>
          <w:rFonts w:ascii="Times New Roman" w:eastAsia="Times New Roman" w:hAnsi="Times New Roman" w:cs="Times New Roman"/>
          <w:color w:val="000000" w:themeColor="text1"/>
          <w:sz w:val="24"/>
          <w:szCs w:val="24"/>
        </w:rPr>
        <w:t>forms of art, people express their unique cultural identities, adding to the global mosaic.</w:t>
      </w:r>
    </w:p>
    <w:p w14:paraId="2D731345"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Question 7:A. </w:t>
      </w:r>
      <w:r w:rsidRPr="00627951">
        <w:rPr>
          <w:rFonts w:ascii="Times New Roman" w:eastAsia="Times New Roman" w:hAnsi="Times New Roman" w:cs="Times New Roman"/>
          <w:color w:val="000000" w:themeColor="text1"/>
          <w:sz w:val="24"/>
          <w:szCs w:val="24"/>
        </w:rPr>
        <w:t>the others</w:t>
      </w:r>
      <w:r w:rsidRPr="00627951">
        <w:rPr>
          <w:rFonts w:ascii="Times New Roman" w:eastAsia="Times New Roman" w:hAnsi="Times New Roman" w:cs="Times New Roman"/>
          <w:b/>
          <w:bCs/>
          <w:color w:val="000000" w:themeColor="text1"/>
          <w:sz w:val="24"/>
          <w:szCs w:val="24"/>
        </w:rPr>
        <w:t>                                B. </w:t>
      </w:r>
      <w:r w:rsidRPr="00627951">
        <w:rPr>
          <w:rFonts w:ascii="Times New Roman" w:eastAsia="Times New Roman" w:hAnsi="Times New Roman" w:cs="Times New Roman"/>
          <w:color w:val="000000" w:themeColor="text1"/>
          <w:sz w:val="24"/>
          <w:szCs w:val="24"/>
        </w:rPr>
        <w:t>others</w:t>
      </w:r>
      <w:r w:rsidRPr="00627951">
        <w:rPr>
          <w:rFonts w:ascii="Times New Roman" w:eastAsia="Times New Roman" w:hAnsi="Times New Roman" w:cs="Times New Roman"/>
          <w:b/>
          <w:bCs/>
          <w:color w:val="000000" w:themeColor="text1"/>
          <w:sz w:val="24"/>
          <w:szCs w:val="24"/>
        </w:rPr>
        <w:t>                        C. </w:t>
      </w:r>
      <w:r w:rsidRPr="00627951">
        <w:rPr>
          <w:rFonts w:ascii="Times New Roman" w:eastAsia="Times New Roman" w:hAnsi="Times New Roman" w:cs="Times New Roman"/>
          <w:color w:val="000000" w:themeColor="text1"/>
          <w:sz w:val="24"/>
          <w:szCs w:val="24"/>
        </w:rPr>
        <w:t>another</w:t>
      </w:r>
      <w:r w:rsidRPr="00627951">
        <w:rPr>
          <w:rFonts w:ascii="Times New Roman" w:eastAsia="Times New Roman" w:hAnsi="Times New Roman" w:cs="Times New Roman"/>
          <w:b/>
          <w:bCs/>
          <w:color w:val="000000" w:themeColor="text1"/>
          <w:sz w:val="24"/>
          <w:szCs w:val="24"/>
        </w:rPr>
        <w:t>                                D. </w:t>
      </w:r>
      <w:r w:rsidRPr="00627951">
        <w:rPr>
          <w:rFonts w:ascii="Times New Roman" w:eastAsia="Times New Roman" w:hAnsi="Times New Roman" w:cs="Times New Roman"/>
          <w:color w:val="000000" w:themeColor="text1"/>
          <w:sz w:val="24"/>
          <w:szCs w:val="24"/>
        </w:rPr>
        <w:t>other</w:t>
      </w:r>
    </w:p>
    <w:p w14:paraId="32B7027A"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Question 8:A. </w:t>
      </w:r>
      <w:r w:rsidRPr="00627951">
        <w:rPr>
          <w:rFonts w:ascii="Times New Roman" w:eastAsia="Times New Roman" w:hAnsi="Times New Roman" w:cs="Times New Roman"/>
          <w:color w:val="000000" w:themeColor="text1"/>
          <w:sz w:val="24"/>
          <w:szCs w:val="24"/>
        </w:rPr>
        <w:t>identity</w:t>
      </w:r>
      <w:r w:rsidRPr="00627951">
        <w:rPr>
          <w:rFonts w:ascii="Times New Roman" w:eastAsia="Times New Roman" w:hAnsi="Times New Roman" w:cs="Times New Roman"/>
          <w:b/>
          <w:bCs/>
          <w:color w:val="000000" w:themeColor="text1"/>
          <w:sz w:val="24"/>
          <w:szCs w:val="24"/>
        </w:rPr>
        <w:t>                                B. </w:t>
      </w:r>
      <w:r w:rsidRPr="00627951">
        <w:rPr>
          <w:rFonts w:ascii="Times New Roman" w:eastAsia="Times New Roman" w:hAnsi="Times New Roman" w:cs="Times New Roman"/>
          <w:color w:val="000000" w:themeColor="text1"/>
          <w:sz w:val="24"/>
          <w:szCs w:val="24"/>
        </w:rPr>
        <w:t>perspective</w:t>
      </w:r>
      <w:r w:rsidRPr="00627951">
        <w:rPr>
          <w:rFonts w:ascii="Times New Roman" w:eastAsia="Times New Roman" w:hAnsi="Times New Roman" w:cs="Times New Roman"/>
          <w:b/>
          <w:bCs/>
          <w:color w:val="000000" w:themeColor="text1"/>
          <w:sz w:val="24"/>
          <w:szCs w:val="24"/>
        </w:rPr>
        <w:t>                C. </w:t>
      </w:r>
      <w:r w:rsidRPr="00627951">
        <w:rPr>
          <w:rFonts w:ascii="Times New Roman" w:eastAsia="Times New Roman" w:hAnsi="Times New Roman" w:cs="Times New Roman"/>
          <w:color w:val="000000" w:themeColor="text1"/>
          <w:sz w:val="24"/>
          <w:szCs w:val="24"/>
        </w:rPr>
        <w:t>heritage</w:t>
      </w:r>
      <w:r w:rsidRPr="00627951">
        <w:rPr>
          <w:rFonts w:ascii="Times New Roman" w:eastAsia="Times New Roman" w:hAnsi="Times New Roman" w:cs="Times New Roman"/>
          <w:b/>
          <w:bCs/>
          <w:color w:val="000000" w:themeColor="text1"/>
          <w:sz w:val="24"/>
          <w:szCs w:val="24"/>
        </w:rPr>
        <w:t>                                D. </w:t>
      </w:r>
      <w:r w:rsidRPr="00627951">
        <w:rPr>
          <w:rFonts w:ascii="Times New Roman" w:eastAsia="Times New Roman" w:hAnsi="Times New Roman" w:cs="Times New Roman"/>
          <w:color w:val="000000" w:themeColor="text1"/>
          <w:sz w:val="24"/>
          <w:szCs w:val="24"/>
        </w:rPr>
        <w:t>exchange</w:t>
      </w:r>
    </w:p>
    <w:p w14:paraId="31E6D5F1"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Question 9:A. </w:t>
      </w:r>
      <w:r w:rsidRPr="00627951">
        <w:rPr>
          <w:rFonts w:ascii="Times New Roman" w:eastAsia="Times New Roman" w:hAnsi="Times New Roman" w:cs="Times New Roman"/>
          <w:color w:val="000000" w:themeColor="text1"/>
          <w:sz w:val="24"/>
          <w:szCs w:val="24"/>
        </w:rPr>
        <w:t>burned out</w:t>
      </w:r>
      <w:r w:rsidRPr="00627951">
        <w:rPr>
          <w:rFonts w:ascii="Times New Roman" w:eastAsia="Times New Roman" w:hAnsi="Times New Roman" w:cs="Times New Roman"/>
          <w:b/>
          <w:bCs/>
          <w:color w:val="000000" w:themeColor="text1"/>
          <w:sz w:val="24"/>
          <w:szCs w:val="24"/>
        </w:rPr>
        <w:t>                                B. </w:t>
      </w:r>
      <w:r w:rsidRPr="00627951">
        <w:rPr>
          <w:rFonts w:ascii="Times New Roman" w:eastAsia="Times New Roman" w:hAnsi="Times New Roman" w:cs="Times New Roman"/>
          <w:color w:val="000000" w:themeColor="text1"/>
          <w:sz w:val="24"/>
          <w:szCs w:val="24"/>
        </w:rPr>
        <w:t>came up</w:t>
      </w:r>
      <w:r w:rsidRPr="00627951">
        <w:rPr>
          <w:rFonts w:ascii="Times New Roman" w:eastAsia="Times New Roman" w:hAnsi="Times New Roman" w:cs="Times New Roman"/>
          <w:b/>
          <w:bCs/>
          <w:color w:val="000000" w:themeColor="text1"/>
          <w:sz w:val="24"/>
          <w:szCs w:val="24"/>
        </w:rPr>
        <w:t>                        C. </w:t>
      </w:r>
      <w:r w:rsidRPr="00627951">
        <w:rPr>
          <w:rFonts w:ascii="Times New Roman" w:eastAsia="Times New Roman" w:hAnsi="Times New Roman" w:cs="Times New Roman"/>
          <w:color w:val="000000" w:themeColor="text1"/>
          <w:sz w:val="24"/>
          <w:szCs w:val="24"/>
        </w:rPr>
        <w:t>cleaned up</w:t>
      </w:r>
      <w:r w:rsidRPr="00627951">
        <w:rPr>
          <w:rFonts w:ascii="Times New Roman" w:eastAsia="Times New Roman" w:hAnsi="Times New Roman" w:cs="Times New Roman"/>
          <w:b/>
          <w:bCs/>
          <w:color w:val="000000" w:themeColor="text1"/>
          <w:sz w:val="24"/>
          <w:szCs w:val="24"/>
        </w:rPr>
        <w:t>                        D. </w:t>
      </w:r>
      <w:r w:rsidRPr="00627951">
        <w:rPr>
          <w:rFonts w:ascii="Times New Roman" w:eastAsia="Times New Roman" w:hAnsi="Times New Roman" w:cs="Times New Roman"/>
          <w:color w:val="000000" w:themeColor="text1"/>
          <w:sz w:val="24"/>
          <w:szCs w:val="24"/>
        </w:rPr>
        <w:t>passed down</w:t>
      </w:r>
      <w:r w:rsidRPr="00627951">
        <w:rPr>
          <w:rFonts w:ascii="Times New Roman" w:eastAsia="Times New Roman" w:hAnsi="Times New Roman" w:cs="Times New Roman"/>
          <w:b/>
          <w:bCs/>
          <w:color w:val="000000" w:themeColor="text1"/>
          <w:sz w:val="24"/>
          <w:szCs w:val="24"/>
        </w:rPr>
        <w:t> </w:t>
      </w:r>
    </w:p>
    <w:p w14:paraId="7FAA4D4C"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Question 10:A. </w:t>
      </w:r>
      <w:r w:rsidRPr="00627951">
        <w:rPr>
          <w:rFonts w:ascii="Times New Roman" w:eastAsia="Times New Roman" w:hAnsi="Times New Roman" w:cs="Times New Roman"/>
          <w:color w:val="000000" w:themeColor="text1"/>
          <w:sz w:val="24"/>
          <w:szCs w:val="24"/>
        </w:rPr>
        <w:t>In addition to</w:t>
      </w:r>
      <w:r w:rsidRPr="00627951">
        <w:rPr>
          <w:rFonts w:ascii="Times New Roman" w:eastAsia="Times New Roman" w:hAnsi="Times New Roman" w:cs="Times New Roman"/>
          <w:b/>
          <w:bCs/>
          <w:color w:val="000000" w:themeColor="text1"/>
          <w:sz w:val="24"/>
          <w:szCs w:val="24"/>
        </w:rPr>
        <w:t>                        B. </w:t>
      </w:r>
      <w:r w:rsidRPr="00627951">
        <w:rPr>
          <w:rFonts w:ascii="Times New Roman" w:eastAsia="Times New Roman" w:hAnsi="Times New Roman" w:cs="Times New Roman"/>
          <w:color w:val="000000" w:themeColor="text1"/>
          <w:sz w:val="24"/>
          <w:szCs w:val="24"/>
        </w:rPr>
        <w:t>In spite of</w:t>
      </w:r>
      <w:r w:rsidRPr="00627951">
        <w:rPr>
          <w:rFonts w:ascii="Times New Roman" w:eastAsia="Times New Roman" w:hAnsi="Times New Roman" w:cs="Times New Roman"/>
          <w:b/>
          <w:bCs/>
          <w:color w:val="000000" w:themeColor="text1"/>
          <w:sz w:val="24"/>
          <w:szCs w:val="24"/>
        </w:rPr>
        <w:t>                        C. </w:t>
      </w:r>
      <w:r w:rsidRPr="00627951">
        <w:rPr>
          <w:rFonts w:ascii="Times New Roman" w:eastAsia="Times New Roman" w:hAnsi="Times New Roman" w:cs="Times New Roman"/>
          <w:color w:val="000000" w:themeColor="text1"/>
          <w:sz w:val="24"/>
          <w:szCs w:val="24"/>
        </w:rPr>
        <w:t>In terms of</w:t>
      </w:r>
      <w:r w:rsidRPr="00627951">
        <w:rPr>
          <w:rFonts w:ascii="Times New Roman" w:eastAsia="Times New Roman" w:hAnsi="Times New Roman" w:cs="Times New Roman"/>
          <w:b/>
          <w:bCs/>
          <w:color w:val="000000" w:themeColor="text1"/>
          <w:sz w:val="24"/>
          <w:szCs w:val="24"/>
        </w:rPr>
        <w:t>                        D. </w:t>
      </w:r>
      <w:r w:rsidRPr="00627951">
        <w:rPr>
          <w:rFonts w:ascii="Times New Roman" w:eastAsia="Times New Roman" w:hAnsi="Times New Roman" w:cs="Times New Roman"/>
          <w:color w:val="000000" w:themeColor="text1"/>
          <w:sz w:val="24"/>
          <w:szCs w:val="24"/>
        </w:rPr>
        <w:t>By means of</w:t>
      </w:r>
    </w:p>
    <w:p w14:paraId="43645924"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Question 11:A. </w:t>
      </w:r>
      <w:r w:rsidRPr="00627951">
        <w:rPr>
          <w:rFonts w:ascii="Times New Roman" w:eastAsia="Times New Roman" w:hAnsi="Times New Roman" w:cs="Times New Roman"/>
          <w:color w:val="000000" w:themeColor="text1"/>
          <w:sz w:val="24"/>
          <w:szCs w:val="24"/>
        </w:rPr>
        <w:t>Ignorance</w:t>
      </w:r>
      <w:r w:rsidRPr="00627951">
        <w:rPr>
          <w:rFonts w:ascii="Times New Roman" w:eastAsia="Times New Roman" w:hAnsi="Times New Roman" w:cs="Times New Roman"/>
          <w:b/>
          <w:bCs/>
          <w:color w:val="000000" w:themeColor="text1"/>
          <w:sz w:val="24"/>
          <w:szCs w:val="24"/>
        </w:rPr>
        <w:t>                        B. </w:t>
      </w:r>
      <w:r w:rsidRPr="00627951">
        <w:rPr>
          <w:rFonts w:ascii="Times New Roman" w:eastAsia="Times New Roman" w:hAnsi="Times New Roman" w:cs="Times New Roman"/>
          <w:color w:val="000000" w:themeColor="text1"/>
          <w:sz w:val="24"/>
          <w:szCs w:val="24"/>
        </w:rPr>
        <w:t>Knowledge</w:t>
      </w:r>
      <w:r w:rsidRPr="00627951">
        <w:rPr>
          <w:rFonts w:ascii="Times New Roman" w:eastAsia="Times New Roman" w:hAnsi="Times New Roman" w:cs="Times New Roman"/>
          <w:b/>
          <w:bCs/>
          <w:color w:val="000000" w:themeColor="text1"/>
          <w:sz w:val="24"/>
          <w:szCs w:val="24"/>
        </w:rPr>
        <w:t>                C. </w:t>
      </w:r>
      <w:r w:rsidRPr="00627951">
        <w:rPr>
          <w:rFonts w:ascii="Times New Roman" w:eastAsia="Times New Roman" w:hAnsi="Times New Roman" w:cs="Times New Roman"/>
          <w:color w:val="000000" w:themeColor="text1"/>
          <w:sz w:val="24"/>
          <w:szCs w:val="24"/>
        </w:rPr>
        <w:t>Disregard</w:t>
      </w:r>
      <w:r w:rsidRPr="00627951">
        <w:rPr>
          <w:rFonts w:ascii="Times New Roman" w:eastAsia="Times New Roman" w:hAnsi="Times New Roman" w:cs="Times New Roman"/>
          <w:b/>
          <w:bCs/>
          <w:color w:val="000000" w:themeColor="text1"/>
          <w:sz w:val="24"/>
          <w:szCs w:val="24"/>
        </w:rPr>
        <w:t>                                D. </w:t>
      </w:r>
      <w:r w:rsidRPr="00627951">
        <w:rPr>
          <w:rFonts w:ascii="Times New Roman" w:eastAsia="Times New Roman" w:hAnsi="Times New Roman" w:cs="Times New Roman"/>
          <w:color w:val="000000" w:themeColor="text1"/>
          <w:sz w:val="24"/>
          <w:szCs w:val="24"/>
        </w:rPr>
        <w:t>Rejection</w:t>
      </w:r>
    </w:p>
    <w:p w14:paraId="7BBC8FB8"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Question 12:A. </w:t>
      </w:r>
      <w:r w:rsidRPr="00627951">
        <w:rPr>
          <w:rFonts w:ascii="Times New Roman" w:eastAsia="Times New Roman" w:hAnsi="Times New Roman" w:cs="Times New Roman"/>
          <w:color w:val="000000" w:themeColor="text1"/>
          <w:sz w:val="24"/>
          <w:szCs w:val="24"/>
        </w:rPr>
        <w:t>many</w:t>
      </w:r>
      <w:r w:rsidRPr="00627951">
        <w:rPr>
          <w:rFonts w:ascii="Times New Roman" w:eastAsia="Times New Roman" w:hAnsi="Times New Roman" w:cs="Times New Roman"/>
          <w:b/>
          <w:bCs/>
          <w:color w:val="000000" w:themeColor="text1"/>
          <w:sz w:val="24"/>
          <w:szCs w:val="24"/>
        </w:rPr>
        <w:t>                                B. </w:t>
      </w:r>
      <w:r w:rsidRPr="00627951">
        <w:rPr>
          <w:rFonts w:ascii="Times New Roman" w:eastAsia="Times New Roman" w:hAnsi="Times New Roman" w:cs="Times New Roman"/>
          <w:color w:val="000000" w:themeColor="text1"/>
          <w:sz w:val="24"/>
          <w:szCs w:val="24"/>
        </w:rPr>
        <w:t>much</w:t>
      </w:r>
      <w:r w:rsidRPr="00627951">
        <w:rPr>
          <w:rFonts w:ascii="Times New Roman" w:eastAsia="Times New Roman" w:hAnsi="Times New Roman" w:cs="Times New Roman"/>
          <w:b/>
          <w:bCs/>
          <w:color w:val="000000" w:themeColor="text1"/>
          <w:sz w:val="24"/>
          <w:szCs w:val="24"/>
        </w:rPr>
        <w:t>                                C. </w:t>
      </w:r>
      <w:r w:rsidRPr="00627951">
        <w:rPr>
          <w:rFonts w:ascii="Times New Roman" w:eastAsia="Times New Roman" w:hAnsi="Times New Roman" w:cs="Times New Roman"/>
          <w:color w:val="000000" w:themeColor="text1"/>
          <w:sz w:val="24"/>
          <w:szCs w:val="24"/>
        </w:rPr>
        <w:t>few</w:t>
      </w:r>
      <w:r w:rsidRPr="00627951">
        <w:rPr>
          <w:rFonts w:ascii="Times New Roman" w:eastAsia="Times New Roman" w:hAnsi="Times New Roman" w:cs="Times New Roman"/>
          <w:b/>
          <w:bCs/>
          <w:color w:val="000000" w:themeColor="text1"/>
          <w:sz w:val="24"/>
          <w:szCs w:val="24"/>
        </w:rPr>
        <w:t>                                        D. </w:t>
      </w:r>
      <w:r w:rsidRPr="00627951">
        <w:rPr>
          <w:rFonts w:ascii="Times New Roman" w:eastAsia="Times New Roman" w:hAnsi="Times New Roman" w:cs="Times New Roman"/>
          <w:color w:val="000000" w:themeColor="text1"/>
          <w:sz w:val="24"/>
          <w:szCs w:val="24"/>
        </w:rPr>
        <w:t>little</w:t>
      </w:r>
    </w:p>
    <w:p w14:paraId="0BE2774A"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Mark the letter A, B, C or D on your answer sheet to indicate the best arrangement of utterances or sentences to make a meaningful exchange or text in each of the following questions from 13 to 17.</w:t>
      </w:r>
    </w:p>
    <w:p w14:paraId="0A0705A9"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Question 13:</w:t>
      </w:r>
    </w:p>
    <w:p w14:paraId="4A70EB93" w14:textId="77777777" w:rsidR="00627951" w:rsidRPr="00627951" w:rsidRDefault="00627951" w:rsidP="00E6432B">
      <w:pPr>
        <w:numPr>
          <w:ilvl w:val="0"/>
          <w:numId w:val="576"/>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Ben: Absolutely! I think traveling to a place where the culture is totally new would be amazing. It gives you a chance to step out of your comfort zone and learn so much. There’s always something new to discover.</w:t>
      </w:r>
    </w:p>
    <w:p w14:paraId="690A55AB" w14:textId="77777777" w:rsidR="00627951" w:rsidRPr="00627951" w:rsidRDefault="00627951" w:rsidP="00E6432B">
      <w:pPr>
        <w:numPr>
          <w:ilvl w:val="0"/>
          <w:numId w:val="576"/>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Anna: Definitely! For me, I’ve always wanted to visit Japan. The blend of tradition and modernity there is so fascinating. I mean, where else can you visit ancient temples in the morning and shop in a futuristic city in the afternoon?</w:t>
      </w:r>
    </w:p>
    <w:p w14:paraId="4C857735" w14:textId="77777777" w:rsidR="00627951" w:rsidRPr="00627951" w:rsidRDefault="00627951" w:rsidP="00E6432B">
      <w:pPr>
        <w:numPr>
          <w:ilvl w:val="0"/>
          <w:numId w:val="576"/>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Anna: Hey, Ben, have you ever thought about traveling to a country that’s completely different from anything you've experienced before?</w:t>
      </w:r>
    </w:p>
    <w:p w14:paraId="373B1049" w14:textId="77777777" w:rsidR="00627951" w:rsidRPr="00627951" w:rsidRDefault="00627951" w:rsidP="00E6432B">
      <w:pPr>
        <w:numPr>
          <w:ilvl w:val="0"/>
          <w:numId w:val="577"/>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a-c-b</w:t>
      </w:r>
      <w:r w:rsidRPr="00627951">
        <w:rPr>
          <w:rFonts w:ascii="Times New Roman" w:eastAsia="Times New Roman" w:hAnsi="Times New Roman" w:cs="Times New Roman"/>
          <w:b/>
          <w:bCs/>
          <w:color w:val="000000" w:themeColor="text1"/>
          <w:sz w:val="24"/>
          <w:szCs w:val="24"/>
        </w:rPr>
        <w:t>                                        B. </w:t>
      </w:r>
      <w:r w:rsidRPr="00627951">
        <w:rPr>
          <w:rFonts w:ascii="Times New Roman" w:eastAsia="Times New Roman" w:hAnsi="Times New Roman" w:cs="Times New Roman"/>
          <w:color w:val="000000" w:themeColor="text1"/>
          <w:sz w:val="24"/>
          <w:szCs w:val="24"/>
        </w:rPr>
        <w:t>c-b-a        </w:t>
      </w:r>
      <w:r w:rsidRPr="00627951">
        <w:rPr>
          <w:rFonts w:ascii="Times New Roman" w:eastAsia="Times New Roman" w:hAnsi="Times New Roman" w:cs="Times New Roman"/>
          <w:b/>
          <w:bCs/>
          <w:color w:val="000000" w:themeColor="text1"/>
          <w:sz w:val="24"/>
          <w:szCs w:val="24"/>
        </w:rPr>
        <w:t>                                C. </w:t>
      </w:r>
      <w:r w:rsidRPr="00627951">
        <w:rPr>
          <w:rFonts w:ascii="Times New Roman" w:eastAsia="Times New Roman" w:hAnsi="Times New Roman" w:cs="Times New Roman"/>
          <w:color w:val="000000" w:themeColor="text1"/>
          <w:sz w:val="24"/>
          <w:szCs w:val="24"/>
        </w:rPr>
        <w:t>a-b-c        </w:t>
      </w:r>
      <w:r w:rsidRPr="00627951">
        <w:rPr>
          <w:rFonts w:ascii="Times New Roman" w:eastAsia="Times New Roman" w:hAnsi="Times New Roman" w:cs="Times New Roman"/>
          <w:b/>
          <w:bCs/>
          <w:color w:val="000000" w:themeColor="text1"/>
          <w:sz w:val="24"/>
          <w:szCs w:val="24"/>
        </w:rPr>
        <w:t>                                D. </w:t>
      </w:r>
      <w:r w:rsidRPr="00627951">
        <w:rPr>
          <w:rFonts w:ascii="Times New Roman" w:eastAsia="Times New Roman" w:hAnsi="Times New Roman" w:cs="Times New Roman"/>
          <w:color w:val="000000" w:themeColor="text1"/>
          <w:sz w:val="24"/>
          <w:szCs w:val="24"/>
        </w:rPr>
        <w:t>c-a-b</w:t>
      </w:r>
    </w:p>
    <w:p w14:paraId="6FEC86CD"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Question 14:</w:t>
      </w:r>
    </w:p>
    <w:p w14:paraId="5FFC4ED9" w14:textId="77777777" w:rsidR="00627951" w:rsidRPr="00627951" w:rsidRDefault="00627951" w:rsidP="00E6432B">
      <w:pPr>
        <w:numPr>
          <w:ilvl w:val="0"/>
          <w:numId w:val="578"/>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Lily: That’s awesome! I’ve started buying more eco-friendly products too, like bamboo toothbrushes and reusable shopping bags. But I think the biggest change we can make is shifting to renewable energy sources. Have you thought about getting solar panels for your home?</w:t>
      </w:r>
    </w:p>
    <w:p w14:paraId="6D69B5B8" w14:textId="77777777" w:rsidR="00627951" w:rsidRPr="00627951" w:rsidRDefault="00627951" w:rsidP="00E6432B">
      <w:pPr>
        <w:numPr>
          <w:ilvl w:val="0"/>
          <w:numId w:val="578"/>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Jake: I have actually! It’s something I’ve been researching. It’s not cheap upfront, but the long-term savings are huge. Plus, it feels good knowing you’re using clean energy. It’s a win-win situation.</w:t>
      </w:r>
    </w:p>
    <w:p w14:paraId="0B6D3A59" w14:textId="77777777" w:rsidR="00627951" w:rsidRPr="00627951" w:rsidRDefault="00627951" w:rsidP="00E6432B">
      <w:pPr>
        <w:numPr>
          <w:ilvl w:val="0"/>
          <w:numId w:val="578"/>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Lily: Jake, I’ve been reading a lot about sustainability lately. It really makes me wonder how much we can do to protect our environment, you know?</w:t>
      </w:r>
    </w:p>
    <w:p w14:paraId="78642E63" w14:textId="77777777" w:rsidR="00627951" w:rsidRPr="00627951" w:rsidRDefault="00627951" w:rsidP="00E6432B">
      <w:pPr>
        <w:numPr>
          <w:ilvl w:val="0"/>
          <w:numId w:val="578"/>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Lily: Exactly! I feel like if more people started thinking about sustainability like that, we could make a real impact. And it's not just about energy – it's about how we consume resources, what we eat, and how we dispose of waste.</w:t>
      </w:r>
    </w:p>
    <w:p w14:paraId="365485CD" w14:textId="77777777" w:rsidR="00627951" w:rsidRPr="00627951" w:rsidRDefault="00627951" w:rsidP="00E6432B">
      <w:pPr>
        <w:numPr>
          <w:ilvl w:val="0"/>
          <w:numId w:val="578"/>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Jake: I totally agree, Lily. It’s crazy how little changes in our daily lives can make a big difference. I’ve been trying to reduce plastic use by carrying a reusable water bottle and avoiding single-use plastic bags. Every small step counts.</w:t>
      </w:r>
    </w:p>
    <w:p w14:paraId="639DCA6F" w14:textId="77777777" w:rsidR="00627951" w:rsidRPr="00627951" w:rsidRDefault="00627951" w:rsidP="00E6432B">
      <w:pPr>
        <w:numPr>
          <w:ilvl w:val="0"/>
          <w:numId w:val="579"/>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lastRenderedPageBreak/>
        <w:t>c-e-a-b-d</w:t>
      </w:r>
      <w:r w:rsidRPr="00627951">
        <w:rPr>
          <w:rFonts w:ascii="Times New Roman" w:eastAsia="Times New Roman" w:hAnsi="Times New Roman" w:cs="Times New Roman"/>
          <w:b/>
          <w:bCs/>
          <w:color w:val="000000" w:themeColor="text1"/>
          <w:sz w:val="24"/>
          <w:szCs w:val="24"/>
        </w:rPr>
        <w:t>                                        B. </w:t>
      </w:r>
      <w:r w:rsidRPr="00627951">
        <w:rPr>
          <w:rFonts w:ascii="Times New Roman" w:eastAsia="Times New Roman" w:hAnsi="Times New Roman" w:cs="Times New Roman"/>
          <w:color w:val="000000" w:themeColor="text1"/>
          <w:sz w:val="24"/>
          <w:szCs w:val="24"/>
        </w:rPr>
        <w:t>a-b-c-d-e</w:t>
      </w:r>
      <w:r w:rsidRPr="00627951">
        <w:rPr>
          <w:rFonts w:ascii="Times New Roman" w:eastAsia="Times New Roman" w:hAnsi="Times New Roman" w:cs="Times New Roman"/>
          <w:b/>
          <w:bCs/>
          <w:color w:val="000000" w:themeColor="text1"/>
          <w:sz w:val="24"/>
          <w:szCs w:val="24"/>
        </w:rPr>
        <w:t>                                C. </w:t>
      </w:r>
      <w:r w:rsidRPr="00627951">
        <w:rPr>
          <w:rFonts w:ascii="Times New Roman" w:eastAsia="Times New Roman" w:hAnsi="Times New Roman" w:cs="Times New Roman"/>
          <w:color w:val="000000" w:themeColor="text1"/>
          <w:sz w:val="24"/>
          <w:szCs w:val="24"/>
        </w:rPr>
        <w:t>e-b-a-c-d</w:t>
      </w:r>
      <w:r w:rsidRPr="00627951">
        <w:rPr>
          <w:rFonts w:ascii="Times New Roman" w:eastAsia="Times New Roman" w:hAnsi="Times New Roman" w:cs="Times New Roman"/>
          <w:b/>
          <w:bCs/>
          <w:color w:val="000000" w:themeColor="text1"/>
          <w:sz w:val="24"/>
          <w:szCs w:val="24"/>
        </w:rPr>
        <w:t>                                D. </w:t>
      </w:r>
      <w:r w:rsidRPr="00627951">
        <w:rPr>
          <w:rFonts w:ascii="Times New Roman" w:eastAsia="Times New Roman" w:hAnsi="Times New Roman" w:cs="Times New Roman"/>
          <w:color w:val="000000" w:themeColor="text1"/>
          <w:sz w:val="24"/>
          <w:szCs w:val="24"/>
        </w:rPr>
        <w:t>c-e-d-b-a</w:t>
      </w:r>
    </w:p>
    <w:p w14:paraId="376BF0AC"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Question 15:</w:t>
      </w:r>
    </w:p>
    <w:p w14:paraId="42FCC2FC"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Dear Sophia,</w:t>
      </w:r>
    </w:p>
    <w:p w14:paraId="75D128D7" w14:textId="77777777" w:rsidR="00627951" w:rsidRPr="00627951" w:rsidRDefault="00627951" w:rsidP="00E6432B">
      <w:pPr>
        <w:numPr>
          <w:ilvl w:val="0"/>
          <w:numId w:val="580"/>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I think I’m going to dedicate some time next weekend to going out and taking pictures. Who knows? Maybe I’ll even take some shots of the landscapes near your area!</w:t>
      </w:r>
    </w:p>
    <w:p w14:paraId="7418C480" w14:textId="77777777" w:rsidR="00627951" w:rsidRPr="00627951" w:rsidRDefault="00627951" w:rsidP="00E6432B">
      <w:pPr>
        <w:numPr>
          <w:ilvl w:val="0"/>
          <w:numId w:val="580"/>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I’ve always thought that if I had the time, I’d probably give it a shot. It’s fantastic that you’ve found a hobby that brings you joy and helps you unwind.</w:t>
      </w:r>
    </w:p>
    <w:p w14:paraId="75376133" w14:textId="77777777" w:rsidR="00627951" w:rsidRPr="00627951" w:rsidRDefault="00627951" w:rsidP="00E6432B">
      <w:pPr>
        <w:numPr>
          <w:ilvl w:val="0"/>
          <w:numId w:val="580"/>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It was so great to hear from you! Your letter truly made me smile. I’m so happy to hear that you’ve discovered something you love. Painting, huh? That sounds amazing!</w:t>
      </w:r>
    </w:p>
    <w:p w14:paraId="6898E7B9" w14:textId="77777777" w:rsidR="00627951" w:rsidRPr="00627951" w:rsidRDefault="00627951" w:rsidP="00E6432B">
      <w:pPr>
        <w:numPr>
          <w:ilvl w:val="0"/>
          <w:numId w:val="580"/>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As for me, I have been thinking about photography a lot lately. You’re right—I’ve been so caught up in work and life that I haven’t had time to pick up my camera. But reading your letter made me realize how important it is to have something outside of work that brings me peace.</w:t>
      </w:r>
    </w:p>
    <w:p w14:paraId="4CFE8A55" w14:textId="77777777" w:rsidR="00627951" w:rsidRPr="00627951" w:rsidRDefault="00627951" w:rsidP="00E6432B">
      <w:pPr>
        <w:numPr>
          <w:ilvl w:val="0"/>
          <w:numId w:val="580"/>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Thanks for the inspiration, Sophia. I can’t wait to hear more about your painting adventures.</w:t>
      </w:r>
    </w:p>
    <w:p w14:paraId="5C0DCED2" w14:textId="77777777" w:rsidR="00627951" w:rsidRPr="00627951" w:rsidRDefault="00627951" w:rsidP="00627951">
      <w:pPr>
        <w:spacing w:after="0" w:line="240" w:lineRule="auto"/>
        <w:ind w:firstLine="42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Take care,</w:t>
      </w:r>
    </w:p>
    <w:p w14:paraId="18C4365E" w14:textId="77777777" w:rsidR="00627951" w:rsidRPr="00627951" w:rsidRDefault="00627951" w:rsidP="00627951">
      <w:pPr>
        <w:spacing w:after="0" w:line="240" w:lineRule="auto"/>
        <w:ind w:firstLine="42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LK</w:t>
      </w:r>
    </w:p>
    <w:p w14:paraId="3A667317" w14:textId="77777777" w:rsidR="00627951" w:rsidRPr="00627951" w:rsidRDefault="00627951" w:rsidP="00E6432B">
      <w:pPr>
        <w:numPr>
          <w:ilvl w:val="0"/>
          <w:numId w:val="581"/>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c-b-a-d-e                                        </w:t>
      </w:r>
      <w:r w:rsidRPr="00627951">
        <w:rPr>
          <w:rFonts w:ascii="Times New Roman" w:eastAsia="Times New Roman" w:hAnsi="Times New Roman" w:cs="Times New Roman"/>
          <w:b/>
          <w:bCs/>
          <w:color w:val="000000" w:themeColor="text1"/>
          <w:sz w:val="24"/>
          <w:szCs w:val="24"/>
        </w:rPr>
        <w:t>B.</w:t>
      </w:r>
      <w:r w:rsidRPr="00627951">
        <w:rPr>
          <w:rFonts w:ascii="Times New Roman" w:eastAsia="Times New Roman" w:hAnsi="Times New Roman" w:cs="Times New Roman"/>
          <w:color w:val="000000" w:themeColor="text1"/>
          <w:sz w:val="24"/>
          <w:szCs w:val="24"/>
        </w:rPr>
        <w:t> a-b-c-d-e                                </w:t>
      </w:r>
      <w:r w:rsidRPr="00627951">
        <w:rPr>
          <w:rFonts w:ascii="Times New Roman" w:eastAsia="Times New Roman" w:hAnsi="Times New Roman" w:cs="Times New Roman"/>
          <w:b/>
          <w:bCs/>
          <w:color w:val="000000" w:themeColor="text1"/>
          <w:sz w:val="24"/>
          <w:szCs w:val="24"/>
        </w:rPr>
        <w:t>C.</w:t>
      </w:r>
      <w:r w:rsidRPr="00627951">
        <w:rPr>
          <w:rFonts w:ascii="Times New Roman" w:eastAsia="Times New Roman" w:hAnsi="Times New Roman" w:cs="Times New Roman"/>
          <w:color w:val="000000" w:themeColor="text1"/>
          <w:sz w:val="24"/>
          <w:szCs w:val="24"/>
        </w:rPr>
        <w:t> d-a-c-b-e                                </w:t>
      </w:r>
      <w:r w:rsidRPr="00627951">
        <w:rPr>
          <w:rFonts w:ascii="Times New Roman" w:eastAsia="Times New Roman" w:hAnsi="Times New Roman" w:cs="Times New Roman"/>
          <w:b/>
          <w:bCs/>
          <w:color w:val="000000" w:themeColor="text1"/>
          <w:sz w:val="24"/>
          <w:szCs w:val="24"/>
        </w:rPr>
        <w:t>D.</w:t>
      </w:r>
      <w:r w:rsidRPr="00627951">
        <w:rPr>
          <w:rFonts w:ascii="Times New Roman" w:eastAsia="Times New Roman" w:hAnsi="Times New Roman" w:cs="Times New Roman"/>
          <w:color w:val="000000" w:themeColor="text1"/>
          <w:sz w:val="24"/>
          <w:szCs w:val="24"/>
        </w:rPr>
        <w:t> e-b-d-c-a</w:t>
      </w:r>
    </w:p>
    <w:p w14:paraId="075A0304"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Question 16:</w:t>
      </w:r>
    </w:p>
    <w:p w14:paraId="233252C6" w14:textId="77777777" w:rsidR="00627951" w:rsidRPr="00627951" w:rsidRDefault="00627951" w:rsidP="00E6432B">
      <w:pPr>
        <w:numPr>
          <w:ilvl w:val="0"/>
          <w:numId w:val="582"/>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One of the main benefits is having access to healthier food. Growing your own vegetables and herbs reduces the need for store-bought products, which are often sprayed with chemicals. It’s also more affordable in the long run.</w:t>
      </w:r>
    </w:p>
    <w:p w14:paraId="5C9E30BF" w14:textId="77777777" w:rsidR="00627951" w:rsidRPr="00627951" w:rsidRDefault="00627951" w:rsidP="00E6432B">
      <w:pPr>
        <w:numPr>
          <w:ilvl w:val="0"/>
          <w:numId w:val="582"/>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Additionally, it helps improve the environment. Plants in cities can cool down the surroundings, absorb rainwater, and reduce pollution. This makes urban gardening an eco-friendly way to make cities more sustainable.</w:t>
      </w:r>
    </w:p>
    <w:p w14:paraId="3BC0FFC8" w14:textId="77777777" w:rsidR="00627951" w:rsidRPr="00627951" w:rsidRDefault="00627951" w:rsidP="00E6432B">
      <w:pPr>
        <w:numPr>
          <w:ilvl w:val="0"/>
          <w:numId w:val="582"/>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Finally, urban gardening brings communities together. People share tips and produce in community gardens, fostering social connections and collaboration. It’s a simple way to make urban living more enjoyable and connected.</w:t>
      </w:r>
    </w:p>
    <w:p w14:paraId="762160D0" w14:textId="77777777" w:rsidR="00627951" w:rsidRPr="00627951" w:rsidRDefault="00627951" w:rsidP="00E6432B">
      <w:pPr>
        <w:numPr>
          <w:ilvl w:val="0"/>
          <w:numId w:val="582"/>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Urban gardening is becoming popular in cities where space is limited. People are transforming balconies, rooftops, and windowsills into small gardens to grow their own food. This trend allows city dwellers to enjoy fresh, homegrown produce right at home.</w:t>
      </w:r>
    </w:p>
    <w:p w14:paraId="798BFE80" w14:textId="77777777" w:rsidR="00627951" w:rsidRPr="00627951" w:rsidRDefault="00627951" w:rsidP="00E6432B">
      <w:pPr>
        <w:numPr>
          <w:ilvl w:val="0"/>
          <w:numId w:val="582"/>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Urban gardening is also great for mental health. Spending time with plants can reduce stress and help people relax. It provides a peaceful escape from the busy city life and gives a sense of achievement when plants grow successfully.</w:t>
      </w:r>
    </w:p>
    <w:p w14:paraId="0AAF66EB" w14:textId="77777777" w:rsidR="00627951" w:rsidRPr="00627951" w:rsidRDefault="00627951" w:rsidP="00E6432B">
      <w:pPr>
        <w:numPr>
          <w:ilvl w:val="0"/>
          <w:numId w:val="583"/>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a-b-d-e-c</w:t>
      </w:r>
      <w:r w:rsidRPr="00627951">
        <w:rPr>
          <w:rFonts w:ascii="Times New Roman" w:eastAsia="Times New Roman" w:hAnsi="Times New Roman" w:cs="Times New Roman"/>
          <w:b/>
          <w:bCs/>
          <w:color w:val="000000" w:themeColor="text1"/>
          <w:sz w:val="24"/>
          <w:szCs w:val="24"/>
        </w:rPr>
        <w:t>                                        B. </w:t>
      </w:r>
      <w:r w:rsidRPr="00627951">
        <w:rPr>
          <w:rFonts w:ascii="Times New Roman" w:eastAsia="Times New Roman" w:hAnsi="Times New Roman" w:cs="Times New Roman"/>
          <w:color w:val="000000" w:themeColor="text1"/>
          <w:sz w:val="24"/>
          <w:szCs w:val="24"/>
        </w:rPr>
        <w:t>d-a-e-b-c</w:t>
      </w:r>
      <w:r w:rsidRPr="00627951">
        <w:rPr>
          <w:rFonts w:ascii="Times New Roman" w:eastAsia="Times New Roman" w:hAnsi="Times New Roman" w:cs="Times New Roman"/>
          <w:b/>
          <w:bCs/>
          <w:color w:val="000000" w:themeColor="text1"/>
          <w:sz w:val="24"/>
          <w:szCs w:val="24"/>
        </w:rPr>
        <w:t>                                C. </w:t>
      </w:r>
      <w:r w:rsidRPr="00627951">
        <w:rPr>
          <w:rFonts w:ascii="Times New Roman" w:eastAsia="Times New Roman" w:hAnsi="Times New Roman" w:cs="Times New Roman"/>
          <w:color w:val="000000" w:themeColor="text1"/>
          <w:sz w:val="24"/>
          <w:szCs w:val="24"/>
        </w:rPr>
        <w:t>e-a-b-d-c</w:t>
      </w:r>
      <w:r w:rsidRPr="00627951">
        <w:rPr>
          <w:rFonts w:ascii="Times New Roman" w:eastAsia="Times New Roman" w:hAnsi="Times New Roman" w:cs="Times New Roman"/>
          <w:b/>
          <w:bCs/>
          <w:color w:val="000000" w:themeColor="text1"/>
          <w:sz w:val="24"/>
          <w:szCs w:val="24"/>
        </w:rPr>
        <w:t>                                D. </w:t>
      </w:r>
      <w:r w:rsidRPr="00627951">
        <w:rPr>
          <w:rFonts w:ascii="Times New Roman" w:eastAsia="Times New Roman" w:hAnsi="Times New Roman" w:cs="Times New Roman"/>
          <w:color w:val="000000" w:themeColor="text1"/>
          <w:sz w:val="24"/>
          <w:szCs w:val="24"/>
        </w:rPr>
        <w:t>b-d-e-a-c</w:t>
      </w:r>
    </w:p>
    <w:p w14:paraId="060C06F0"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Question 17:</w:t>
      </w:r>
    </w:p>
    <w:p w14:paraId="1672D632" w14:textId="77777777" w:rsidR="00627951" w:rsidRPr="00627951" w:rsidRDefault="00627951" w:rsidP="00E6432B">
      <w:pPr>
        <w:numPr>
          <w:ilvl w:val="0"/>
          <w:numId w:val="584"/>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However, social media can also create echo chambers, where users only encounter information that supports their beliefs. This can lead to polarization, as people become less exposed to differing viewpoints.</w:t>
      </w:r>
    </w:p>
    <w:p w14:paraId="4E8FE7B2" w14:textId="77777777" w:rsidR="00627951" w:rsidRPr="00627951" w:rsidRDefault="00627951" w:rsidP="00E6432B">
      <w:pPr>
        <w:numPr>
          <w:ilvl w:val="0"/>
          <w:numId w:val="584"/>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Despite its benefits, social media also spreads misinformation, which can mislead the public. It's important for users to critically assess the information they encounter online.</w:t>
      </w:r>
    </w:p>
    <w:p w14:paraId="01B885F6" w14:textId="77777777" w:rsidR="00627951" w:rsidRPr="00627951" w:rsidRDefault="00627951" w:rsidP="00E6432B">
      <w:pPr>
        <w:numPr>
          <w:ilvl w:val="0"/>
          <w:numId w:val="584"/>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Social media plays a crucial role in shaping public opinion today. Platforms like Facebook, Twitter, and Instagram allow people to share news, opinions, and ideas instantly, making them powerful tools for influencing how we view the world.</w:t>
      </w:r>
    </w:p>
    <w:p w14:paraId="1EF7F03B" w14:textId="77777777" w:rsidR="00627951" w:rsidRPr="00627951" w:rsidRDefault="00627951" w:rsidP="00E6432B">
      <w:pPr>
        <w:numPr>
          <w:ilvl w:val="0"/>
          <w:numId w:val="584"/>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One key way social media impacts public opinion is by spreading news quickly. Citizen journalism and viral posts often reach a wider audience faster than traditional media, shaping how people perceive events.</w:t>
      </w:r>
    </w:p>
    <w:p w14:paraId="28C7D450" w14:textId="77777777" w:rsidR="00627951" w:rsidRPr="00627951" w:rsidRDefault="00627951" w:rsidP="00E6432B">
      <w:pPr>
        <w:numPr>
          <w:ilvl w:val="0"/>
          <w:numId w:val="584"/>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On the positive side, social media has become a platform for activism. Movements like #MeToo and Black Lives Matter gained momentum through online campaigns, highlighting social issues and driving change.</w:t>
      </w:r>
    </w:p>
    <w:p w14:paraId="1528D97B" w14:textId="77777777" w:rsidR="00627951" w:rsidRPr="00627951" w:rsidRDefault="00627951" w:rsidP="00E6432B">
      <w:pPr>
        <w:numPr>
          <w:ilvl w:val="0"/>
          <w:numId w:val="585"/>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c-e-a-d-b</w:t>
      </w:r>
      <w:r w:rsidRPr="00627951">
        <w:rPr>
          <w:rFonts w:ascii="Times New Roman" w:eastAsia="Times New Roman" w:hAnsi="Times New Roman" w:cs="Times New Roman"/>
          <w:b/>
          <w:bCs/>
          <w:color w:val="000000" w:themeColor="text1"/>
          <w:sz w:val="24"/>
          <w:szCs w:val="24"/>
        </w:rPr>
        <w:t>                                        B. </w:t>
      </w:r>
      <w:r w:rsidRPr="00627951">
        <w:rPr>
          <w:rFonts w:ascii="Times New Roman" w:eastAsia="Times New Roman" w:hAnsi="Times New Roman" w:cs="Times New Roman"/>
          <w:color w:val="000000" w:themeColor="text1"/>
          <w:sz w:val="24"/>
          <w:szCs w:val="24"/>
        </w:rPr>
        <w:t>c-a-d-b-e</w:t>
      </w:r>
      <w:r w:rsidRPr="00627951">
        <w:rPr>
          <w:rFonts w:ascii="Times New Roman" w:eastAsia="Times New Roman" w:hAnsi="Times New Roman" w:cs="Times New Roman"/>
          <w:b/>
          <w:bCs/>
          <w:color w:val="000000" w:themeColor="text1"/>
          <w:sz w:val="24"/>
          <w:szCs w:val="24"/>
        </w:rPr>
        <w:t>                                C. </w:t>
      </w:r>
      <w:r w:rsidRPr="00627951">
        <w:rPr>
          <w:rFonts w:ascii="Times New Roman" w:eastAsia="Times New Roman" w:hAnsi="Times New Roman" w:cs="Times New Roman"/>
          <w:color w:val="000000" w:themeColor="text1"/>
          <w:sz w:val="24"/>
          <w:szCs w:val="24"/>
        </w:rPr>
        <w:t>c-d-a-e-b        </w:t>
      </w:r>
      <w:r w:rsidRPr="00627951">
        <w:rPr>
          <w:rFonts w:ascii="Times New Roman" w:eastAsia="Times New Roman" w:hAnsi="Times New Roman" w:cs="Times New Roman"/>
          <w:b/>
          <w:bCs/>
          <w:color w:val="000000" w:themeColor="text1"/>
          <w:sz w:val="24"/>
          <w:szCs w:val="24"/>
        </w:rPr>
        <w:t>                                D. </w:t>
      </w:r>
      <w:r w:rsidRPr="00627951">
        <w:rPr>
          <w:rFonts w:ascii="Times New Roman" w:eastAsia="Times New Roman" w:hAnsi="Times New Roman" w:cs="Times New Roman"/>
          <w:color w:val="000000" w:themeColor="text1"/>
          <w:sz w:val="24"/>
          <w:szCs w:val="24"/>
        </w:rPr>
        <w:t>c-b-a-e-d</w:t>
      </w:r>
    </w:p>
    <w:p w14:paraId="5B2C040C"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Read the following passage about A New Way of Working and mark the letter A, B, C or D on your answer sheet to indicate the option that best fits each of the numbered blanks from 18 to 22.</w:t>
      </w:r>
    </w:p>
    <w:p w14:paraId="42A41B53" w14:textId="77777777" w:rsidR="00627951" w:rsidRPr="00627951" w:rsidRDefault="00627951" w:rsidP="00627951">
      <w:pPr>
        <w:spacing w:after="0" w:line="240" w:lineRule="auto"/>
        <w:ind w:firstLine="42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The gig economy is transforming the job market. It refers to a shift from traditional full-time employment to short-term, flexible jobs. </w:t>
      </w:r>
      <w:r w:rsidRPr="00627951">
        <w:rPr>
          <w:rFonts w:ascii="Times New Roman" w:eastAsia="Times New Roman" w:hAnsi="Times New Roman" w:cs="Times New Roman"/>
          <w:b/>
          <w:bCs/>
          <w:color w:val="000000" w:themeColor="text1"/>
          <w:sz w:val="24"/>
          <w:szCs w:val="24"/>
        </w:rPr>
        <w:t>(18)_________</w:t>
      </w:r>
      <w:r w:rsidRPr="00627951">
        <w:rPr>
          <w:rFonts w:ascii="Times New Roman" w:eastAsia="Times New Roman" w:hAnsi="Times New Roman" w:cs="Times New Roman"/>
          <w:color w:val="000000" w:themeColor="text1"/>
          <w:sz w:val="24"/>
          <w:szCs w:val="24"/>
        </w:rPr>
        <w:t xml:space="preserve">, allowing workers to find freelance opportunities on platforms like </w:t>
      </w:r>
      <w:r w:rsidRPr="00627951">
        <w:rPr>
          <w:rFonts w:ascii="Times New Roman" w:eastAsia="Times New Roman" w:hAnsi="Times New Roman" w:cs="Times New Roman"/>
          <w:color w:val="000000" w:themeColor="text1"/>
          <w:sz w:val="24"/>
          <w:szCs w:val="24"/>
        </w:rPr>
        <w:lastRenderedPageBreak/>
        <w:t>Uber, Upwork, and Fiverr. Many people, especially younger generations, are embracing this new way of working because of the flexibility it offers.</w:t>
      </w:r>
    </w:p>
    <w:p w14:paraId="2CB90643" w14:textId="77777777" w:rsidR="00627951" w:rsidRPr="00627951" w:rsidRDefault="00627951" w:rsidP="00627951">
      <w:pPr>
        <w:spacing w:after="0" w:line="240" w:lineRule="auto"/>
        <w:ind w:firstLine="42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However, gig work is not without its challenges. While it provides freedom, it often lacks job security and benefits, such as health insurance or paid time off. </w:t>
      </w:r>
      <w:r w:rsidRPr="00627951">
        <w:rPr>
          <w:rFonts w:ascii="Times New Roman" w:eastAsia="Times New Roman" w:hAnsi="Times New Roman" w:cs="Times New Roman"/>
          <w:b/>
          <w:bCs/>
          <w:color w:val="000000" w:themeColor="text1"/>
          <w:sz w:val="24"/>
          <w:szCs w:val="24"/>
        </w:rPr>
        <w:t>(19)_________.</w:t>
      </w:r>
      <w:r w:rsidRPr="00627951">
        <w:rPr>
          <w:rFonts w:ascii="Times New Roman" w:eastAsia="Times New Roman" w:hAnsi="Times New Roman" w:cs="Times New Roman"/>
          <w:color w:val="000000" w:themeColor="text1"/>
          <w:sz w:val="24"/>
          <w:szCs w:val="24"/>
        </w:rPr>
        <w:t> Despite this, the gig economy continues to grow, offering more opportunities for workers seeking independence.</w:t>
      </w:r>
    </w:p>
    <w:p w14:paraId="5131FA47" w14:textId="77777777" w:rsidR="00627951" w:rsidRPr="00627951" w:rsidRDefault="00627951" w:rsidP="00627951">
      <w:pPr>
        <w:spacing w:after="0" w:line="240" w:lineRule="auto"/>
        <w:ind w:firstLine="42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Technology plays a crucial role in the gig economy. By connecting freelancers with clients, </w:t>
      </w:r>
      <w:r w:rsidRPr="00627951">
        <w:rPr>
          <w:rFonts w:ascii="Times New Roman" w:eastAsia="Times New Roman" w:hAnsi="Times New Roman" w:cs="Times New Roman"/>
          <w:b/>
          <w:bCs/>
          <w:color w:val="000000" w:themeColor="text1"/>
          <w:sz w:val="24"/>
          <w:szCs w:val="24"/>
        </w:rPr>
        <w:t>(20)_________.</w:t>
      </w:r>
      <w:r w:rsidRPr="00627951">
        <w:rPr>
          <w:rFonts w:ascii="Times New Roman" w:eastAsia="Times New Roman" w:hAnsi="Times New Roman" w:cs="Times New Roman"/>
          <w:color w:val="000000" w:themeColor="text1"/>
          <w:sz w:val="24"/>
          <w:szCs w:val="24"/>
        </w:rPr>
        <w:t> This freedom is appealing, but it also raises questions about worker rights and fair compensation. Some argue that the gig economy takes advantage of workers by not providing the same protections as traditional employment.</w:t>
      </w:r>
    </w:p>
    <w:p w14:paraId="055B49A4" w14:textId="77777777" w:rsidR="00627951" w:rsidRPr="00627951" w:rsidRDefault="00627951" w:rsidP="00627951">
      <w:pPr>
        <w:spacing w:after="0" w:line="240" w:lineRule="auto"/>
        <w:ind w:firstLine="42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One significant advantage of the gig economy is its ability to democratize access to work, </w:t>
      </w:r>
      <w:r w:rsidRPr="00627951">
        <w:rPr>
          <w:rFonts w:ascii="Times New Roman" w:eastAsia="Times New Roman" w:hAnsi="Times New Roman" w:cs="Times New Roman"/>
          <w:b/>
          <w:bCs/>
          <w:color w:val="000000" w:themeColor="text1"/>
          <w:sz w:val="24"/>
          <w:szCs w:val="24"/>
        </w:rPr>
        <w:t>(21)_________</w:t>
      </w:r>
      <w:r w:rsidRPr="00627951">
        <w:rPr>
          <w:rFonts w:ascii="Times New Roman" w:eastAsia="Times New Roman" w:hAnsi="Times New Roman" w:cs="Times New Roman"/>
          <w:color w:val="000000" w:themeColor="text1"/>
          <w:sz w:val="24"/>
          <w:szCs w:val="24"/>
        </w:rPr>
        <w:t>, education, or background. This opens up opportunities for people in underrepresented areas to participate in the global job market. However, governments must address the gaps in worker protection to ensure fairness.</w:t>
      </w:r>
    </w:p>
    <w:p w14:paraId="1A24D5DF" w14:textId="77777777" w:rsidR="00627951" w:rsidRPr="00627951" w:rsidRDefault="00627951" w:rsidP="00627951">
      <w:pPr>
        <w:spacing w:after="0" w:line="240" w:lineRule="auto"/>
        <w:ind w:firstLine="42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As the gig economy evolves, both workers and employers need to adapt to this changing landscape, with the right policies and protections in place, ensuring that workers are treated fairly and </w:t>
      </w:r>
      <w:r w:rsidRPr="00627951">
        <w:rPr>
          <w:rFonts w:ascii="Times New Roman" w:eastAsia="Times New Roman" w:hAnsi="Times New Roman" w:cs="Times New Roman"/>
          <w:b/>
          <w:bCs/>
          <w:color w:val="000000" w:themeColor="text1"/>
          <w:sz w:val="24"/>
          <w:szCs w:val="24"/>
        </w:rPr>
        <w:t>(22)_________</w:t>
      </w:r>
      <w:r w:rsidRPr="00627951">
        <w:rPr>
          <w:rFonts w:ascii="Times New Roman" w:eastAsia="Times New Roman" w:hAnsi="Times New Roman" w:cs="Times New Roman"/>
          <w:color w:val="000000" w:themeColor="text1"/>
          <w:sz w:val="24"/>
          <w:szCs w:val="24"/>
        </w:rPr>
        <w:t>.</w:t>
      </w:r>
    </w:p>
    <w:p w14:paraId="122D95D2"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Question 18:</w:t>
      </w:r>
    </w:p>
    <w:p w14:paraId="79D9498A" w14:textId="77777777" w:rsidR="00627951" w:rsidRPr="00627951" w:rsidRDefault="00627951" w:rsidP="00E6432B">
      <w:pPr>
        <w:numPr>
          <w:ilvl w:val="0"/>
          <w:numId w:val="586"/>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This model has gained popularity because technological advancements are made</w:t>
      </w:r>
    </w:p>
    <w:p w14:paraId="1FE73270" w14:textId="77777777" w:rsidR="00627951" w:rsidRPr="00627951" w:rsidRDefault="00627951" w:rsidP="00E6432B">
      <w:pPr>
        <w:numPr>
          <w:ilvl w:val="0"/>
          <w:numId w:val="586"/>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This model, which has gained popularity, due to technological advancements</w:t>
      </w:r>
    </w:p>
    <w:p w14:paraId="0386BD8B" w14:textId="77777777" w:rsidR="00627951" w:rsidRPr="00627951" w:rsidRDefault="00627951" w:rsidP="00E6432B">
      <w:pPr>
        <w:numPr>
          <w:ilvl w:val="0"/>
          <w:numId w:val="586"/>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This model has gained popularity due to technological advancements</w:t>
      </w:r>
    </w:p>
    <w:p w14:paraId="63224294" w14:textId="77777777" w:rsidR="00627951" w:rsidRPr="00627951" w:rsidRDefault="00627951" w:rsidP="00E6432B">
      <w:pPr>
        <w:numPr>
          <w:ilvl w:val="0"/>
          <w:numId w:val="586"/>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This model, having gained popularity due to technological advancements</w:t>
      </w:r>
    </w:p>
    <w:p w14:paraId="346113BD"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Question 19:</w:t>
      </w:r>
    </w:p>
    <w:p w14:paraId="0B3F09B0" w14:textId="77777777" w:rsidR="00627951" w:rsidRPr="00627951" w:rsidRDefault="00627951" w:rsidP="00E6432B">
      <w:pPr>
        <w:numPr>
          <w:ilvl w:val="0"/>
          <w:numId w:val="587"/>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Many gig workers report experiencing financial instability because freelance jobs are unpredictable due to their nature</w:t>
      </w:r>
    </w:p>
    <w:p w14:paraId="0C63581E" w14:textId="77777777" w:rsidR="00627951" w:rsidRPr="00627951" w:rsidRDefault="00627951" w:rsidP="00E6432B">
      <w:pPr>
        <w:numPr>
          <w:ilvl w:val="0"/>
          <w:numId w:val="587"/>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Many gig workers report experiencing financial instability freelance jobs are unpredictable</w:t>
      </w:r>
    </w:p>
    <w:p w14:paraId="5A382CB2" w14:textId="77777777" w:rsidR="00627951" w:rsidRPr="00627951" w:rsidRDefault="00627951" w:rsidP="00E6432B">
      <w:pPr>
        <w:numPr>
          <w:ilvl w:val="0"/>
          <w:numId w:val="587"/>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Many gig workers report experiencing financial instability due to the unpredictable nature of freelance jobs</w:t>
      </w:r>
    </w:p>
    <w:p w14:paraId="3817928A" w14:textId="77777777" w:rsidR="00627951" w:rsidRPr="00627951" w:rsidRDefault="00627951" w:rsidP="00E6432B">
      <w:pPr>
        <w:numPr>
          <w:ilvl w:val="0"/>
          <w:numId w:val="587"/>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Many gig workers report experiencing financial instability because of freelance jobs unpredictably</w:t>
      </w:r>
    </w:p>
    <w:p w14:paraId="7B5D84DB"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Question 20:</w:t>
      </w:r>
    </w:p>
    <w:p w14:paraId="4DBEC5C3" w14:textId="77777777" w:rsidR="00627951" w:rsidRPr="00627951" w:rsidRDefault="00627951" w:rsidP="00E6432B">
      <w:pPr>
        <w:numPr>
          <w:ilvl w:val="0"/>
          <w:numId w:val="588"/>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platforms make it possible to work from anywhere with an internet connection people can communicate easily</w:t>
      </w:r>
    </w:p>
    <w:p w14:paraId="2AB59B97" w14:textId="77777777" w:rsidR="00627951" w:rsidRPr="00627951" w:rsidRDefault="00627951" w:rsidP="00E6432B">
      <w:pPr>
        <w:numPr>
          <w:ilvl w:val="0"/>
          <w:numId w:val="588"/>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platforms make it possible to work from anywhere with an internet connection</w:t>
      </w:r>
    </w:p>
    <w:p w14:paraId="141EA9DA" w14:textId="77777777" w:rsidR="00627951" w:rsidRPr="00627951" w:rsidRDefault="00627951" w:rsidP="00E6432B">
      <w:pPr>
        <w:numPr>
          <w:ilvl w:val="0"/>
          <w:numId w:val="588"/>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platforms make it possible to work from anywhere with an internet connection because people are working everywhere</w:t>
      </w:r>
    </w:p>
    <w:p w14:paraId="7766DA4C" w14:textId="77777777" w:rsidR="00627951" w:rsidRPr="00627951" w:rsidRDefault="00627951" w:rsidP="00E6432B">
      <w:pPr>
        <w:numPr>
          <w:ilvl w:val="0"/>
          <w:numId w:val="588"/>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platforms make it possible to work from anywhere with an internet connection and work is flexible</w:t>
      </w:r>
    </w:p>
    <w:p w14:paraId="3FD1881A"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Question 21:</w:t>
      </w:r>
    </w:p>
    <w:p w14:paraId="645F15E6" w14:textId="77777777" w:rsidR="00627951" w:rsidRPr="00627951" w:rsidRDefault="00627951" w:rsidP="00E6432B">
      <w:pPr>
        <w:numPr>
          <w:ilvl w:val="0"/>
          <w:numId w:val="589"/>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which allowed people to earn money regardless of their location</w:t>
      </w:r>
    </w:p>
    <w:p w14:paraId="2ED80B32" w14:textId="77777777" w:rsidR="00627951" w:rsidRPr="00627951" w:rsidRDefault="00627951" w:rsidP="00E6432B">
      <w:pPr>
        <w:numPr>
          <w:ilvl w:val="0"/>
          <w:numId w:val="589"/>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which allows people to earn money regardless of their location</w:t>
      </w:r>
    </w:p>
    <w:p w14:paraId="3132538F" w14:textId="77777777" w:rsidR="00627951" w:rsidRPr="00627951" w:rsidRDefault="00627951" w:rsidP="00E6432B">
      <w:pPr>
        <w:numPr>
          <w:ilvl w:val="0"/>
          <w:numId w:val="589"/>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which will allow people to earn money regardless of their location</w:t>
      </w:r>
    </w:p>
    <w:p w14:paraId="72BC58FB" w14:textId="77777777" w:rsidR="00627951" w:rsidRPr="00627951" w:rsidRDefault="00627951" w:rsidP="00E6432B">
      <w:pPr>
        <w:numPr>
          <w:ilvl w:val="0"/>
          <w:numId w:val="589"/>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which people to earn money regardless of their location</w:t>
      </w:r>
    </w:p>
    <w:p w14:paraId="3EAE92B0"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Question 22:</w:t>
      </w:r>
    </w:p>
    <w:p w14:paraId="4A3E4D5E" w14:textId="77777777" w:rsidR="00627951" w:rsidRPr="00627951" w:rsidRDefault="00627951" w:rsidP="00E6432B">
      <w:pPr>
        <w:numPr>
          <w:ilvl w:val="0"/>
          <w:numId w:val="590"/>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allowed the gig economy to continue thriving</w:t>
      </w:r>
    </w:p>
    <w:p w14:paraId="532AEA69" w14:textId="77777777" w:rsidR="00627951" w:rsidRPr="00627951" w:rsidRDefault="00627951" w:rsidP="00E6432B">
      <w:pPr>
        <w:numPr>
          <w:ilvl w:val="0"/>
          <w:numId w:val="590"/>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having allowed the gig economy to continue thriving</w:t>
      </w:r>
    </w:p>
    <w:p w14:paraId="306FA120" w14:textId="77777777" w:rsidR="00627951" w:rsidRPr="00627951" w:rsidRDefault="00627951" w:rsidP="00E6432B">
      <w:pPr>
        <w:numPr>
          <w:ilvl w:val="0"/>
          <w:numId w:val="590"/>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allow the gig economy to continue thriving</w:t>
      </w:r>
    </w:p>
    <w:p w14:paraId="45852071" w14:textId="77777777" w:rsidR="00627951" w:rsidRPr="00627951" w:rsidRDefault="00627951" w:rsidP="00E6432B">
      <w:pPr>
        <w:numPr>
          <w:ilvl w:val="0"/>
          <w:numId w:val="590"/>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allowing the gig economy to continue thriving</w:t>
      </w:r>
    </w:p>
    <w:p w14:paraId="1F3A6465"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Read the following passage about The Race to Transform Cities: A Sustainable Future and mark the letter A, B, C or D on your answer sheet to indicate the best answer to each of the following questions from 23 to 30.</w:t>
      </w:r>
    </w:p>
    <w:p w14:paraId="1E2A4C43" w14:textId="77777777" w:rsidR="00627951" w:rsidRPr="00627951" w:rsidRDefault="00627951" w:rsidP="00627951">
      <w:pPr>
        <w:spacing w:after="0" w:line="240" w:lineRule="auto"/>
        <w:ind w:firstLine="42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As urbanization continues to surge across the globe, cities are at the </w:t>
      </w:r>
      <w:r w:rsidRPr="00627951">
        <w:rPr>
          <w:rFonts w:ascii="Times New Roman" w:eastAsia="Times New Roman" w:hAnsi="Times New Roman" w:cs="Times New Roman"/>
          <w:b/>
          <w:bCs/>
          <w:color w:val="000000" w:themeColor="text1"/>
          <w:sz w:val="24"/>
          <w:szCs w:val="24"/>
          <w:u w:val="single"/>
        </w:rPr>
        <w:t>forefront</w:t>
      </w:r>
      <w:r w:rsidRPr="00627951">
        <w:rPr>
          <w:rFonts w:ascii="Times New Roman" w:eastAsia="Times New Roman" w:hAnsi="Times New Roman" w:cs="Times New Roman"/>
          <w:color w:val="000000" w:themeColor="text1"/>
          <w:sz w:val="24"/>
          <w:szCs w:val="24"/>
        </w:rPr>
        <w:t> of a major transformation aimed at addressing the dual challenges of rapid population growth and environmental sustainability. Urban centers are increasingly turning to innovative solutions to create more livable, efficient, and resilient environments. The "race" to transform cities is centered on the adoption of green technologies, smart infrastructure, and sustainable urban planning. These efforts are not only intended to improve the quality of life for urban residents but also to mitigate the impact of climate change.</w:t>
      </w:r>
    </w:p>
    <w:p w14:paraId="57BC6A73" w14:textId="77777777" w:rsidR="00627951" w:rsidRPr="00627951" w:rsidRDefault="00627951" w:rsidP="00627951">
      <w:pPr>
        <w:spacing w:after="0" w:line="240" w:lineRule="auto"/>
        <w:ind w:firstLine="42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lastRenderedPageBreak/>
        <w:t>One key aspect of </w:t>
      </w:r>
      <w:r w:rsidRPr="00627951">
        <w:rPr>
          <w:rFonts w:ascii="Times New Roman" w:eastAsia="Times New Roman" w:hAnsi="Times New Roman" w:cs="Times New Roman"/>
          <w:b/>
          <w:bCs/>
          <w:color w:val="000000" w:themeColor="text1"/>
          <w:sz w:val="24"/>
          <w:szCs w:val="24"/>
        </w:rPr>
        <w:t>this</w:t>
      </w:r>
      <w:r w:rsidRPr="00627951">
        <w:rPr>
          <w:rFonts w:ascii="Times New Roman" w:eastAsia="Times New Roman" w:hAnsi="Times New Roman" w:cs="Times New Roman"/>
          <w:color w:val="000000" w:themeColor="text1"/>
          <w:sz w:val="24"/>
          <w:szCs w:val="24"/>
        </w:rPr>
        <w:t> transformation is the shift toward sustainable energy sources. Cities are investing in renewable energy, such as solar and wind power, and introducing electric public transportation to reduce greenhouse gas emissions. Furthermore, urban planners are emphasizing the creation of green spaces and the development of energy-efficient buildings, which are crucial in reducing the environmental footprint of urban areas.</w:t>
      </w:r>
    </w:p>
    <w:p w14:paraId="724C9BE2" w14:textId="77777777" w:rsidR="00627951" w:rsidRPr="00627951" w:rsidRDefault="00627951" w:rsidP="00627951">
      <w:pPr>
        <w:spacing w:after="0" w:line="240" w:lineRule="auto"/>
        <w:ind w:firstLine="42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However, the transition to a sustainable urban future is not without significant obstacles. </w:t>
      </w:r>
      <w:r w:rsidRPr="00627951">
        <w:rPr>
          <w:rFonts w:ascii="Times New Roman" w:eastAsia="Times New Roman" w:hAnsi="Times New Roman" w:cs="Times New Roman"/>
          <w:b/>
          <w:bCs/>
          <w:color w:val="000000" w:themeColor="text1"/>
          <w:sz w:val="24"/>
          <w:szCs w:val="24"/>
          <w:u w:val="single"/>
        </w:rPr>
        <w:t>The financial costs of implementing these technologies and the retrofitting of existing infrastructure pose considerable challenges.</w:t>
      </w:r>
      <w:r w:rsidRPr="00627951">
        <w:rPr>
          <w:rFonts w:ascii="Times New Roman" w:eastAsia="Times New Roman" w:hAnsi="Times New Roman" w:cs="Times New Roman"/>
          <w:color w:val="000000" w:themeColor="text1"/>
          <w:sz w:val="24"/>
          <w:szCs w:val="24"/>
        </w:rPr>
        <w:t> Additionally, not all cities have the political will or resources to keep pace with these changes. Despite these hurdles, some cities have already made </w:t>
      </w:r>
      <w:r w:rsidRPr="00627951">
        <w:rPr>
          <w:rFonts w:ascii="Times New Roman" w:eastAsia="Times New Roman" w:hAnsi="Times New Roman" w:cs="Times New Roman"/>
          <w:b/>
          <w:bCs/>
          <w:color w:val="000000" w:themeColor="text1"/>
          <w:sz w:val="24"/>
          <w:szCs w:val="24"/>
          <w:u w:val="single"/>
        </w:rPr>
        <w:t>notable</w:t>
      </w:r>
      <w:r w:rsidRPr="00627951">
        <w:rPr>
          <w:rFonts w:ascii="Times New Roman" w:eastAsia="Times New Roman" w:hAnsi="Times New Roman" w:cs="Times New Roman"/>
          <w:color w:val="000000" w:themeColor="text1"/>
          <w:sz w:val="24"/>
          <w:szCs w:val="24"/>
        </w:rPr>
        <w:t> strides, setting examples for others to follow.</w:t>
      </w:r>
    </w:p>
    <w:p w14:paraId="000532B4" w14:textId="77777777" w:rsidR="00627951" w:rsidRPr="00627951" w:rsidRDefault="00627951" w:rsidP="00627951">
      <w:pPr>
        <w:spacing w:after="0" w:line="240" w:lineRule="auto"/>
        <w:ind w:firstLine="42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In conclusion, while the race to transform cities into sustainable urban hubs faces numerous challenges, it represents a critical step toward achieving environmental resilience and improving urban living conditions.</w:t>
      </w:r>
    </w:p>
    <w:p w14:paraId="6276D1C5"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Question 23: </w:t>
      </w:r>
      <w:r w:rsidRPr="00627951">
        <w:rPr>
          <w:rFonts w:ascii="Times New Roman" w:eastAsia="Times New Roman" w:hAnsi="Times New Roman" w:cs="Times New Roman"/>
          <w:color w:val="000000" w:themeColor="text1"/>
          <w:sz w:val="24"/>
          <w:szCs w:val="24"/>
        </w:rPr>
        <w:t>Which of the following is NOT discussed as a challenge in transforming cities?</w:t>
      </w:r>
    </w:p>
    <w:p w14:paraId="035A5D1F" w14:textId="77777777" w:rsidR="00627951" w:rsidRPr="00627951" w:rsidRDefault="00627951" w:rsidP="00E6432B">
      <w:pPr>
        <w:numPr>
          <w:ilvl w:val="0"/>
          <w:numId w:val="591"/>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Financial costs of implementing new technologies</w:t>
      </w:r>
    </w:p>
    <w:p w14:paraId="3CB3147A" w14:textId="77777777" w:rsidR="00627951" w:rsidRPr="00627951" w:rsidRDefault="00627951" w:rsidP="00E6432B">
      <w:pPr>
        <w:numPr>
          <w:ilvl w:val="0"/>
          <w:numId w:val="591"/>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Retrofitting existing infrastructure</w:t>
      </w:r>
    </w:p>
    <w:p w14:paraId="3D255839" w14:textId="77777777" w:rsidR="00627951" w:rsidRPr="00627951" w:rsidRDefault="00627951" w:rsidP="00E6432B">
      <w:pPr>
        <w:numPr>
          <w:ilvl w:val="0"/>
          <w:numId w:val="591"/>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Lack of political will or resources in some cities</w:t>
      </w:r>
    </w:p>
    <w:p w14:paraId="5CB65C9F" w14:textId="77777777" w:rsidR="00627951" w:rsidRPr="00627951" w:rsidRDefault="00627951" w:rsidP="00E6432B">
      <w:pPr>
        <w:numPr>
          <w:ilvl w:val="0"/>
          <w:numId w:val="591"/>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Overpopulation leading to excessive waste generation</w:t>
      </w:r>
    </w:p>
    <w:p w14:paraId="5B0C1867"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Question 24: </w:t>
      </w:r>
      <w:r w:rsidRPr="00627951">
        <w:rPr>
          <w:rFonts w:ascii="Times New Roman" w:eastAsia="Times New Roman" w:hAnsi="Times New Roman" w:cs="Times New Roman"/>
          <w:color w:val="000000" w:themeColor="text1"/>
          <w:sz w:val="24"/>
          <w:szCs w:val="24"/>
        </w:rPr>
        <w:t>The word “</w:t>
      </w:r>
      <w:r w:rsidRPr="00627951">
        <w:rPr>
          <w:rFonts w:ascii="Times New Roman" w:eastAsia="Times New Roman" w:hAnsi="Times New Roman" w:cs="Times New Roman"/>
          <w:b/>
          <w:bCs/>
          <w:color w:val="000000" w:themeColor="text1"/>
          <w:sz w:val="24"/>
          <w:szCs w:val="24"/>
          <w:u w:val="single"/>
        </w:rPr>
        <w:t>forefront</w:t>
      </w:r>
      <w:r w:rsidRPr="00627951">
        <w:rPr>
          <w:rFonts w:ascii="Times New Roman" w:eastAsia="Times New Roman" w:hAnsi="Times New Roman" w:cs="Times New Roman"/>
          <w:color w:val="000000" w:themeColor="text1"/>
          <w:sz w:val="24"/>
          <w:szCs w:val="24"/>
        </w:rPr>
        <w:t>” in paragraph 1 is OPPOSITE in meaning to _________.</w:t>
      </w:r>
    </w:p>
    <w:p w14:paraId="7A10FCAF" w14:textId="77777777" w:rsidR="00627951" w:rsidRPr="00627951" w:rsidRDefault="00627951" w:rsidP="00E6432B">
      <w:pPr>
        <w:numPr>
          <w:ilvl w:val="0"/>
          <w:numId w:val="592"/>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Back</w:t>
      </w:r>
      <w:r w:rsidRPr="00627951">
        <w:rPr>
          <w:rFonts w:ascii="Times New Roman" w:eastAsia="Times New Roman" w:hAnsi="Times New Roman" w:cs="Times New Roman"/>
          <w:b/>
          <w:bCs/>
          <w:color w:val="000000" w:themeColor="text1"/>
          <w:sz w:val="24"/>
          <w:szCs w:val="24"/>
        </w:rPr>
        <w:t>                                        B. </w:t>
      </w:r>
      <w:r w:rsidRPr="00627951">
        <w:rPr>
          <w:rFonts w:ascii="Times New Roman" w:eastAsia="Times New Roman" w:hAnsi="Times New Roman" w:cs="Times New Roman"/>
          <w:color w:val="000000" w:themeColor="text1"/>
          <w:sz w:val="24"/>
          <w:szCs w:val="24"/>
        </w:rPr>
        <w:t>Leading</w:t>
      </w:r>
      <w:r w:rsidRPr="00627951">
        <w:rPr>
          <w:rFonts w:ascii="Times New Roman" w:eastAsia="Times New Roman" w:hAnsi="Times New Roman" w:cs="Times New Roman"/>
          <w:b/>
          <w:bCs/>
          <w:color w:val="000000" w:themeColor="text1"/>
          <w:sz w:val="24"/>
          <w:szCs w:val="24"/>
        </w:rPr>
        <w:t>                                C. </w:t>
      </w:r>
      <w:r w:rsidRPr="00627951">
        <w:rPr>
          <w:rFonts w:ascii="Times New Roman" w:eastAsia="Times New Roman" w:hAnsi="Times New Roman" w:cs="Times New Roman"/>
          <w:color w:val="000000" w:themeColor="text1"/>
          <w:sz w:val="24"/>
          <w:szCs w:val="24"/>
        </w:rPr>
        <w:t>Edge</w:t>
      </w:r>
      <w:r w:rsidRPr="00627951">
        <w:rPr>
          <w:rFonts w:ascii="Times New Roman" w:eastAsia="Times New Roman" w:hAnsi="Times New Roman" w:cs="Times New Roman"/>
          <w:b/>
          <w:bCs/>
          <w:color w:val="000000" w:themeColor="text1"/>
          <w:sz w:val="24"/>
          <w:szCs w:val="24"/>
        </w:rPr>
        <w:t>                                        D. </w:t>
      </w:r>
      <w:r w:rsidRPr="00627951">
        <w:rPr>
          <w:rFonts w:ascii="Times New Roman" w:eastAsia="Times New Roman" w:hAnsi="Times New Roman" w:cs="Times New Roman"/>
          <w:color w:val="000000" w:themeColor="text1"/>
          <w:sz w:val="24"/>
          <w:szCs w:val="24"/>
        </w:rPr>
        <w:t>Foremost</w:t>
      </w:r>
    </w:p>
    <w:p w14:paraId="78BABA89"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Question 25: </w:t>
      </w:r>
      <w:r w:rsidRPr="00627951">
        <w:rPr>
          <w:rFonts w:ascii="Times New Roman" w:eastAsia="Times New Roman" w:hAnsi="Times New Roman" w:cs="Times New Roman"/>
          <w:color w:val="000000" w:themeColor="text1"/>
          <w:sz w:val="24"/>
          <w:szCs w:val="24"/>
        </w:rPr>
        <w:t>The word “</w:t>
      </w:r>
      <w:r w:rsidRPr="00627951">
        <w:rPr>
          <w:rFonts w:ascii="Times New Roman" w:eastAsia="Times New Roman" w:hAnsi="Times New Roman" w:cs="Times New Roman"/>
          <w:b/>
          <w:bCs/>
          <w:color w:val="000000" w:themeColor="text1"/>
          <w:sz w:val="24"/>
          <w:szCs w:val="24"/>
        </w:rPr>
        <w:t>this</w:t>
      </w:r>
      <w:r w:rsidRPr="00627951">
        <w:rPr>
          <w:rFonts w:ascii="Times New Roman" w:eastAsia="Times New Roman" w:hAnsi="Times New Roman" w:cs="Times New Roman"/>
          <w:color w:val="000000" w:themeColor="text1"/>
          <w:sz w:val="24"/>
          <w:szCs w:val="24"/>
        </w:rPr>
        <w:t>” in paragraph 2 refers to _________.</w:t>
      </w:r>
    </w:p>
    <w:p w14:paraId="2E930871" w14:textId="77777777" w:rsidR="00627951" w:rsidRPr="00627951" w:rsidRDefault="00627951" w:rsidP="00E6432B">
      <w:pPr>
        <w:numPr>
          <w:ilvl w:val="0"/>
          <w:numId w:val="593"/>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The shift toward sustainable energy sources</w:t>
      </w:r>
    </w:p>
    <w:p w14:paraId="59B79577" w14:textId="77777777" w:rsidR="00627951" w:rsidRPr="00627951" w:rsidRDefault="00627951" w:rsidP="00E6432B">
      <w:pPr>
        <w:numPr>
          <w:ilvl w:val="0"/>
          <w:numId w:val="593"/>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The transition to sustainable urban futures</w:t>
      </w:r>
    </w:p>
    <w:p w14:paraId="72EDDBD5" w14:textId="77777777" w:rsidR="00627951" w:rsidRPr="00627951" w:rsidRDefault="00627951" w:rsidP="00E6432B">
      <w:pPr>
        <w:numPr>
          <w:ilvl w:val="0"/>
          <w:numId w:val="593"/>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The creation of green spaces and energy-efficient buildings</w:t>
      </w:r>
    </w:p>
    <w:p w14:paraId="2A175FE9" w14:textId="77777777" w:rsidR="00627951" w:rsidRPr="00627951" w:rsidRDefault="00627951" w:rsidP="00E6432B">
      <w:pPr>
        <w:numPr>
          <w:ilvl w:val="0"/>
          <w:numId w:val="593"/>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The development of renewable energy technologies</w:t>
      </w:r>
    </w:p>
    <w:p w14:paraId="5DC725EA"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Question 26:</w:t>
      </w:r>
      <w:r w:rsidRPr="00627951">
        <w:rPr>
          <w:rFonts w:ascii="Times New Roman" w:eastAsia="Times New Roman" w:hAnsi="Times New Roman" w:cs="Times New Roman"/>
          <w:color w:val="000000" w:themeColor="text1"/>
          <w:sz w:val="24"/>
          <w:szCs w:val="24"/>
        </w:rPr>
        <w:t> Which of the following best paraphrases the underlined sentence in paragraph 3?</w:t>
      </w:r>
    </w:p>
    <w:p w14:paraId="3C066BA8" w14:textId="77777777" w:rsidR="00627951" w:rsidRPr="00627951" w:rsidRDefault="00627951" w:rsidP="00E6432B">
      <w:pPr>
        <w:numPr>
          <w:ilvl w:val="0"/>
          <w:numId w:val="594"/>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The retrofitting of infrastructure is unnecessary when adopting new technologies in cities.</w:t>
      </w:r>
    </w:p>
    <w:p w14:paraId="5D5CEA37" w14:textId="77777777" w:rsidR="00627951" w:rsidRPr="00627951" w:rsidRDefault="00627951" w:rsidP="00E6432B">
      <w:pPr>
        <w:numPr>
          <w:ilvl w:val="0"/>
          <w:numId w:val="594"/>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The cost of green technologies is minimal, making them easy to implement.</w:t>
      </w:r>
    </w:p>
    <w:p w14:paraId="5092262F" w14:textId="77777777" w:rsidR="00627951" w:rsidRPr="00627951" w:rsidRDefault="00627951" w:rsidP="00E6432B">
      <w:pPr>
        <w:numPr>
          <w:ilvl w:val="0"/>
          <w:numId w:val="594"/>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The high costs and the need to upgrade current infrastructure make these technologies difficult to implement.</w:t>
      </w:r>
    </w:p>
    <w:p w14:paraId="11CFA9A0" w14:textId="77777777" w:rsidR="00627951" w:rsidRPr="00627951" w:rsidRDefault="00627951" w:rsidP="00E6432B">
      <w:pPr>
        <w:numPr>
          <w:ilvl w:val="0"/>
          <w:numId w:val="594"/>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Urban planners are working to reduce the financial costs of retrofitting infrastructure.</w:t>
      </w:r>
    </w:p>
    <w:p w14:paraId="66AB1CB7"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Question 27: </w:t>
      </w:r>
      <w:r w:rsidRPr="00627951">
        <w:rPr>
          <w:rFonts w:ascii="Times New Roman" w:eastAsia="Times New Roman" w:hAnsi="Times New Roman" w:cs="Times New Roman"/>
          <w:color w:val="000000" w:themeColor="text1"/>
          <w:sz w:val="24"/>
          <w:szCs w:val="24"/>
        </w:rPr>
        <w:t>The word</w:t>
      </w:r>
      <w:r w:rsidRPr="00627951">
        <w:rPr>
          <w:rFonts w:ascii="Times New Roman" w:eastAsia="Times New Roman" w:hAnsi="Times New Roman" w:cs="Times New Roman"/>
          <w:b/>
          <w:bCs/>
          <w:color w:val="000000" w:themeColor="text1"/>
          <w:sz w:val="24"/>
          <w:szCs w:val="24"/>
        </w:rPr>
        <w:t> “</w:t>
      </w:r>
      <w:r w:rsidRPr="00627951">
        <w:rPr>
          <w:rFonts w:ascii="Times New Roman" w:eastAsia="Times New Roman" w:hAnsi="Times New Roman" w:cs="Times New Roman"/>
          <w:b/>
          <w:bCs/>
          <w:color w:val="000000" w:themeColor="text1"/>
          <w:sz w:val="24"/>
          <w:szCs w:val="24"/>
          <w:u w:val="single"/>
        </w:rPr>
        <w:t>notable</w:t>
      </w:r>
      <w:r w:rsidRPr="00627951">
        <w:rPr>
          <w:rFonts w:ascii="Times New Roman" w:eastAsia="Times New Roman" w:hAnsi="Times New Roman" w:cs="Times New Roman"/>
          <w:b/>
          <w:bCs/>
          <w:color w:val="000000" w:themeColor="text1"/>
          <w:sz w:val="24"/>
          <w:szCs w:val="24"/>
        </w:rPr>
        <w:t>”</w:t>
      </w:r>
      <w:r w:rsidRPr="00627951">
        <w:rPr>
          <w:rFonts w:ascii="Times New Roman" w:eastAsia="Times New Roman" w:hAnsi="Times New Roman" w:cs="Times New Roman"/>
          <w:color w:val="000000" w:themeColor="text1"/>
          <w:sz w:val="24"/>
          <w:szCs w:val="24"/>
        </w:rPr>
        <w:t> in paragraph 3 could be best replaced by _________.</w:t>
      </w:r>
    </w:p>
    <w:p w14:paraId="4D797E28" w14:textId="77777777" w:rsidR="00627951" w:rsidRPr="00627951" w:rsidRDefault="00627951" w:rsidP="00E6432B">
      <w:pPr>
        <w:numPr>
          <w:ilvl w:val="0"/>
          <w:numId w:val="595"/>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Insignificant</w:t>
      </w:r>
      <w:r w:rsidRPr="00627951">
        <w:rPr>
          <w:rFonts w:ascii="Times New Roman" w:eastAsia="Times New Roman" w:hAnsi="Times New Roman" w:cs="Times New Roman"/>
          <w:b/>
          <w:bCs/>
          <w:color w:val="000000" w:themeColor="text1"/>
          <w:sz w:val="24"/>
          <w:szCs w:val="24"/>
        </w:rPr>
        <w:t>                                B. </w:t>
      </w:r>
      <w:r w:rsidRPr="00627951">
        <w:rPr>
          <w:rFonts w:ascii="Times New Roman" w:eastAsia="Times New Roman" w:hAnsi="Times New Roman" w:cs="Times New Roman"/>
          <w:color w:val="000000" w:themeColor="text1"/>
          <w:sz w:val="24"/>
          <w:szCs w:val="24"/>
        </w:rPr>
        <w:t>Ordinary</w:t>
      </w:r>
      <w:r w:rsidRPr="00627951">
        <w:rPr>
          <w:rFonts w:ascii="Times New Roman" w:eastAsia="Times New Roman" w:hAnsi="Times New Roman" w:cs="Times New Roman"/>
          <w:b/>
          <w:bCs/>
          <w:color w:val="000000" w:themeColor="text1"/>
          <w:sz w:val="24"/>
          <w:szCs w:val="24"/>
        </w:rPr>
        <w:t>                                C. </w:t>
      </w:r>
      <w:r w:rsidRPr="00627951">
        <w:rPr>
          <w:rFonts w:ascii="Times New Roman" w:eastAsia="Times New Roman" w:hAnsi="Times New Roman" w:cs="Times New Roman"/>
          <w:color w:val="000000" w:themeColor="text1"/>
          <w:sz w:val="24"/>
          <w:szCs w:val="24"/>
        </w:rPr>
        <w:t>Unimportant</w:t>
      </w:r>
      <w:r w:rsidRPr="00627951">
        <w:rPr>
          <w:rFonts w:ascii="Times New Roman" w:eastAsia="Times New Roman" w:hAnsi="Times New Roman" w:cs="Times New Roman"/>
          <w:b/>
          <w:bCs/>
          <w:color w:val="000000" w:themeColor="text1"/>
          <w:sz w:val="24"/>
          <w:szCs w:val="24"/>
        </w:rPr>
        <w:t>                                D. </w:t>
      </w:r>
      <w:r w:rsidRPr="00627951">
        <w:rPr>
          <w:rFonts w:ascii="Times New Roman" w:eastAsia="Times New Roman" w:hAnsi="Times New Roman" w:cs="Times New Roman"/>
          <w:color w:val="000000" w:themeColor="text1"/>
          <w:sz w:val="24"/>
          <w:szCs w:val="24"/>
        </w:rPr>
        <w:t>Remarkable</w:t>
      </w:r>
    </w:p>
    <w:p w14:paraId="48E9B107"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Question 28: </w:t>
      </w:r>
      <w:r w:rsidRPr="00627951">
        <w:rPr>
          <w:rFonts w:ascii="Times New Roman" w:eastAsia="Times New Roman" w:hAnsi="Times New Roman" w:cs="Times New Roman"/>
          <w:color w:val="000000" w:themeColor="text1"/>
          <w:sz w:val="24"/>
          <w:szCs w:val="24"/>
        </w:rPr>
        <w:t>Which of the following is TRUE according to the passage?</w:t>
      </w:r>
    </w:p>
    <w:p w14:paraId="483933FB" w14:textId="77777777" w:rsidR="00627951" w:rsidRPr="00627951" w:rsidRDefault="00627951" w:rsidP="00E6432B">
      <w:pPr>
        <w:numPr>
          <w:ilvl w:val="0"/>
          <w:numId w:val="596"/>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Some cities have already made significant progress in adopting sustainable urban practices.</w:t>
      </w:r>
    </w:p>
    <w:p w14:paraId="558C073D" w14:textId="77777777" w:rsidR="00627951" w:rsidRPr="00627951" w:rsidRDefault="00627951" w:rsidP="00E6432B">
      <w:pPr>
        <w:numPr>
          <w:ilvl w:val="0"/>
          <w:numId w:val="596"/>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All cities have the political will and resources to implement sustainable urban changes.</w:t>
      </w:r>
    </w:p>
    <w:p w14:paraId="77FE8DF1" w14:textId="77777777" w:rsidR="00627951" w:rsidRPr="00627951" w:rsidRDefault="00627951" w:rsidP="00E6432B">
      <w:pPr>
        <w:numPr>
          <w:ilvl w:val="0"/>
          <w:numId w:val="596"/>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Renewable energy investments in cities are aimed at increasing greenhouse gas emissions.</w:t>
      </w:r>
    </w:p>
    <w:p w14:paraId="7B984E22" w14:textId="77777777" w:rsidR="00627951" w:rsidRPr="00627951" w:rsidRDefault="00627951" w:rsidP="00E6432B">
      <w:pPr>
        <w:numPr>
          <w:ilvl w:val="0"/>
          <w:numId w:val="596"/>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Urbanization has decreased the need for sustainable energy sources in cities.</w:t>
      </w:r>
    </w:p>
    <w:p w14:paraId="1CFA6AA9"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Question 29: </w:t>
      </w:r>
      <w:r w:rsidRPr="00627951">
        <w:rPr>
          <w:rFonts w:ascii="Times New Roman" w:eastAsia="Times New Roman" w:hAnsi="Times New Roman" w:cs="Times New Roman"/>
          <w:color w:val="000000" w:themeColor="text1"/>
          <w:sz w:val="24"/>
          <w:szCs w:val="24"/>
        </w:rPr>
        <w:t>In which paragraph does the writer mention one primary objective of urban transformation?</w:t>
      </w:r>
    </w:p>
    <w:p w14:paraId="4DDA960F" w14:textId="77777777" w:rsidR="00627951" w:rsidRPr="00627951" w:rsidRDefault="00627951" w:rsidP="00E6432B">
      <w:pPr>
        <w:numPr>
          <w:ilvl w:val="0"/>
          <w:numId w:val="597"/>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Paragraph 4</w:t>
      </w:r>
      <w:r w:rsidRPr="00627951">
        <w:rPr>
          <w:rFonts w:ascii="Times New Roman" w:eastAsia="Times New Roman" w:hAnsi="Times New Roman" w:cs="Times New Roman"/>
          <w:b/>
          <w:bCs/>
          <w:color w:val="000000" w:themeColor="text1"/>
          <w:sz w:val="24"/>
          <w:szCs w:val="24"/>
        </w:rPr>
        <w:t>                                B. </w:t>
      </w:r>
      <w:r w:rsidRPr="00627951">
        <w:rPr>
          <w:rFonts w:ascii="Times New Roman" w:eastAsia="Times New Roman" w:hAnsi="Times New Roman" w:cs="Times New Roman"/>
          <w:color w:val="000000" w:themeColor="text1"/>
          <w:sz w:val="24"/>
          <w:szCs w:val="24"/>
        </w:rPr>
        <w:t>Paragraph 1</w:t>
      </w:r>
      <w:r w:rsidRPr="00627951">
        <w:rPr>
          <w:rFonts w:ascii="Times New Roman" w:eastAsia="Times New Roman" w:hAnsi="Times New Roman" w:cs="Times New Roman"/>
          <w:b/>
          <w:bCs/>
          <w:color w:val="000000" w:themeColor="text1"/>
          <w:sz w:val="24"/>
          <w:szCs w:val="24"/>
        </w:rPr>
        <w:t>                        C. </w:t>
      </w:r>
      <w:r w:rsidRPr="00627951">
        <w:rPr>
          <w:rFonts w:ascii="Times New Roman" w:eastAsia="Times New Roman" w:hAnsi="Times New Roman" w:cs="Times New Roman"/>
          <w:color w:val="000000" w:themeColor="text1"/>
          <w:sz w:val="24"/>
          <w:szCs w:val="24"/>
        </w:rPr>
        <w:t>Paragraph 3</w:t>
      </w:r>
      <w:r w:rsidRPr="00627951">
        <w:rPr>
          <w:rFonts w:ascii="Times New Roman" w:eastAsia="Times New Roman" w:hAnsi="Times New Roman" w:cs="Times New Roman"/>
          <w:b/>
          <w:bCs/>
          <w:color w:val="000000" w:themeColor="text1"/>
          <w:sz w:val="24"/>
          <w:szCs w:val="24"/>
        </w:rPr>
        <w:t>                                D. </w:t>
      </w:r>
      <w:r w:rsidRPr="00627951">
        <w:rPr>
          <w:rFonts w:ascii="Times New Roman" w:eastAsia="Times New Roman" w:hAnsi="Times New Roman" w:cs="Times New Roman"/>
          <w:color w:val="000000" w:themeColor="text1"/>
          <w:sz w:val="24"/>
          <w:szCs w:val="24"/>
        </w:rPr>
        <w:t>Paragraph 2</w:t>
      </w:r>
    </w:p>
    <w:p w14:paraId="55BB8DEC"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Question 30: </w:t>
      </w:r>
      <w:r w:rsidRPr="00627951">
        <w:rPr>
          <w:rFonts w:ascii="Times New Roman" w:eastAsia="Times New Roman" w:hAnsi="Times New Roman" w:cs="Times New Roman"/>
          <w:color w:val="000000" w:themeColor="text1"/>
          <w:sz w:val="24"/>
          <w:szCs w:val="24"/>
        </w:rPr>
        <w:t>In which paragraph does the writer mention what challenges the transformation of cities presents?</w:t>
      </w:r>
    </w:p>
    <w:p w14:paraId="174073B9" w14:textId="77777777" w:rsidR="00627951" w:rsidRPr="00627951" w:rsidRDefault="00627951" w:rsidP="00E6432B">
      <w:pPr>
        <w:numPr>
          <w:ilvl w:val="0"/>
          <w:numId w:val="598"/>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Paragraph 1                                </w:t>
      </w:r>
      <w:r w:rsidRPr="00627951">
        <w:rPr>
          <w:rFonts w:ascii="Times New Roman" w:eastAsia="Times New Roman" w:hAnsi="Times New Roman" w:cs="Times New Roman"/>
          <w:b/>
          <w:bCs/>
          <w:color w:val="000000" w:themeColor="text1"/>
          <w:sz w:val="24"/>
          <w:szCs w:val="24"/>
        </w:rPr>
        <w:t>B. </w:t>
      </w:r>
      <w:r w:rsidRPr="00627951">
        <w:rPr>
          <w:rFonts w:ascii="Times New Roman" w:eastAsia="Times New Roman" w:hAnsi="Times New Roman" w:cs="Times New Roman"/>
          <w:color w:val="000000" w:themeColor="text1"/>
          <w:sz w:val="24"/>
          <w:szCs w:val="24"/>
        </w:rPr>
        <w:t>Paragraph 2                        </w:t>
      </w:r>
      <w:r w:rsidRPr="00627951">
        <w:rPr>
          <w:rFonts w:ascii="Times New Roman" w:eastAsia="Times New Roman" w:hAnsi="Times New Roman" w:cs="Times New Roman"/>
          <w:b/>
          <w:bCs/>
          <w:color w:val="000000" w:themeColor="text1"/>
          <w:sz w:val="24"/>
          <w:szCs w:val="24"/>
        </w:rPr>
        <w:t>C.</w:t>
      </w:r>
      <w:r w:rsidRPr="00627951">
        <w:rPr>
          <w:rFonts w:ascii="Times New Roman" w:eastAsia="Times New Roman" w:hAnsi="Times New Roman" w:cs="Times New Roman"/>
          <w:color w:val="000000" w:themeColor="text1"/>
          <w:sz w:val="24"/>
          <w:szCs w:val="24"/>
        </w:rPr>
        <w:t> Paragraph 3                                </w:t>
      </w:r>
      <w:r w:rsidRPr="00627951">
        <w:rPr>
          <w:rFonts w:ascii="Times New Roman" w:eastAsia="Times New Roman" w:hAnsi="Times New Roman" w:cs="Times New Roman"/>
          <w:b/>
          <w:bCs/>
          <w:color w:val="000000" w:themeColor="text1"/>
          <w:sz w:val="24"/>
          <w:szCs w:val="24"/>
        </w:rPr>
        <w:t>D. </w:t>
      </w:r>
      <w:r w:rsidRPr="00627951">
        <w:rPr>
          <w:rFonts w:ascii="Times New Roman" w:eastAsia="Times New Roman" w:hAnsi="Times New Roman" w:cs="Times New Roman"/>
          <w:color w:val="000000" w:themeColor="text1"/>
          <w:sz w:val="24"/>
          <w:szCs w:val="24"/>
        </w:rPr>
        <w:t>Paragraph 4</w:t>
      </w:r>
    </w:p>
    <w:p w14:paraId="1EA443A5"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Read the following passage about the Living Green: Small Acts, Big Impact and mark the letter A, B, C or D on your answer sheet to indicate the best answer to each of the following questions from 31 to 40.</w:t>
      </w:r>
    </w:p>
    <w:p w14:paraId="1EC3D6B4" w14:textId="77777777" w:rsidR="00627951" w:rsidRPr="00627951" w:rsidRDefault="00627951" w:rsidP="00627951">
      <w:pPr>
        <w:spacing w:after="0" w:line="240" w:lineRule="auto"/>
        <w:ind w:firstLine="42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In recent years, the urgency of environmental conservation has become undeniable</w:t>
      </w:r>
      <w:r w:rsidRPr="00627951">
        <w:rPr>
          <w:rFonts w:ascii="Times New Roman" w:eastAsia="Times New Roman" w:hAnsi="Times New Roman" w:cs="Times New Roman"/>
          <w:b/>
          <w:bCs/>
          <w:color w:val="000000" w:themeColor="text1"/>
          <w:sz w:val="24"/>
          <w:szCs w:val="24"/>
        </w:rPr>
        <w:t>[I]</w:t>
      </w:r>
      <w:r w:rsidRPr="00627951">
        <w:rPr>
          <w:rFonts w:ascii="Times New Roman" w:eastAsia="Times New Roman" w:hAnsi="Times New Roman" w:cs="Times New Roman"/>
          <w:color w:val="000000" w:themeColor="text1"/>
          <w:sz w:val="24"/>
          <w:szCs w:val="24"/>
        </w:rPr>
        <w:t>. Climate change, air pollution, and the depletion of natural resources threaten ecosystems worldwide</w:t>
      </w:r>
      <w:r w:rsidRPr="00627951">
        <w:rPr>
          <w:rFonts w:ascii="Times New Roman" w:eastAsia="Times New Roman" w:hAnsi="Times New Roman" w:cs="Times New Roman"/>
          <w:b/>
          <w:bCs/>
          <w:color w:val="000000" w:themeColor="text1"/>
          <w:sz w:val="24"/>
          <w:szCs w:val="24"/>
        </w:rPr>
        <w:t>[II]</w:t>
      </w:r>
      <w:r w:rsidRPr="00627951">
        <w:rPr>
          <w:rFonts w:ascii="Times New Roman" w:eastAsia="Times New Roman" w:hAnsi="Times New Roman" w:cs="Times New Roman"/>
          <w:color w:val="000000" w:themeColor="text1"/>
          <w:sz w:val="24"/>
          <w:szCs w:val="24"/>
        </w:rPr>
        <w:t>. However, </w:t>
      </w:r>
      <w:r w:rsidRPr="00627951">
        <w:rPr>
          <w:rFonts w:ascii="Times New Roman" w:eastAsia="Times New Roman" w:hAnsi="Times New Roman" w:cs="Times New Roman"/>
          <w:b/>
          <w:bCs/>
          <w:color w:val="000000" w:themeColor="text1"/>
          <w:sz w:val="24"/>
          <w:szCs w:val="24"/>
        </w:rPr>
        <w:t>[III]</w:t>
      </w:r>
      <w:r w:rsidRPr="00627951">
        <w:rPr>
          <w:rFonts w:ascii="Times New Roman" w:eastAsia="Times New Roman" w:hAnsi="Times New Roman" w:cs="Times New Roman"/>
          <w:color w:val="000000" w:themeColor="text1"/>
          <w:sz w:val="24"/>
          <w:szCs w:val="24"/>
        </w:rPr>
        <w:t>. In fact, small, daily actions taken by individuals can </w:t>
      </w:r>
      <w:r w:rsidRPr="00627951">
        <w:rPr>
          <w:rFonts w:ascii="Times New Roman" w:eastAsia="Times New Roman" w:hAnsi="Times New Roman" w:cs="Times New Roman"/>
          <w:b/>
          <w:bCs/>
          <w:color w:val="000000" w:themeColor="text1"/>
          <w:sz w:val="24"/>
          <w:szCs w:val="24"/>
          <w:u w:val="single"/>
        </w:rPr>
        <w:t>tip the scales</w:t>
      </w:r>
      <w:r w:rsidRPr="00627951">
        <w:rPr>
          <w:rFonts w:ascii="Times New Roman" w:eastAsia="Times New Roman" w:hAnsi="Times New Roman" w:cs="Times New Roman"/>
          <w:color w:val="000000" w:themeColor="text1"/>
          <w:sz w:val="24"/>
          <w:szCs w:val="24"/>
        </w:rPr>
        <w:t> in favor of substantial environmental improvements. The idea of 'living green' encourages us to adopt habits that reduce our ecological footprint, ultimately making a significant difference over time</w:t>
      </w:r>
      <w:r w:rsidRPr="00627951">
        <w:rPr>
          <w:rFonts w:ascii="Times New Roman" w:eastAsia="Times New Roman" w:hAnsi="Times New Roman" w:cs="Times New Roman"/>
          <w:b/>
          <w:bCs/>
          <w:color w:val="000000" w:themeColor="text1"/>
          <w:sz w:val="24"/>
          <w:szCs w:val="24"/>
        </w:rPr>
        <w:t>[IV]</w:t>
      </w:r>
      <w:r w:rsidRPr="00627951">
        <w:rPr>
          <w:rFonts w:ascii="Times New Roman" w:eastAsia="Times New Roman" w:hAnsi="Times New Roman" w:cs="Times New Roman"/>
          <w:color w:val="000000" w:themeColor="text1"/>
          <w:sz w:val="24"/>
          <w:szCs w:val="24"/>
        </w:rPr>
        <w:t>.</w:t>
      </w:r>
    </w:p>
    <w:p w14:paraId="5A106EFC" w14:textId="77777777" w:rsidR="00627951" w:rsidRPr="00627951" w:rsidRDefault="00627951" w:rsidP="00627951">
      <w:pPr>
        <w:spacing w:after="0" w:line="240" w:lineRule="auto"/>
        <w:ind w:firstLine="42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 xml:space="preserve">One of the most effective ways to live green is through reducing waste. Simple actions like recycling, composting, or minimizing single-use plastics can lower the amount of waste that ends up in landfills. For example, carrying reusable shopping bags or using eco-friendly products not only helps decrease plastic </w:t>
      </w:r>
      <w:r w:rsidRPr="00627951">
        <w:rPr>
          <w:rFonts w:ascii="Times New Roman" w:eastAsia="Times New Roman" w:hAnsi="Times New Roman" w:cs="Times New Roman"/>
          <w:color w:val="000000" w:themeColor="text1"/>
          <w:sz w:val="24"/>
          <w:szCs w:val="24"/>
        </w:rPr>
        <w:lastRenderedPageBreak/>
        <w:t>pollution but also promotes a culture of </w:t>
      </w:r>
      <w:r w:rsidRPr="00627951">
        <w:rPr>
          <w:rFonts w:ascii="Times New Roman" w:eastAsia="Times New Roman" w:hAnsi="Times New Roman" w:cs="Times New Roman"/>
          <w:b/>
          <w:bCs/>
          <w:color w:val="000000" w:themeColor="text1"/>
          <w:sz w:val="24"/>
          <w:szCs w:val="24"/>
          <w:u w:val="single"/>
        </w:rPr>
        <w:t>sustainability</w:t>
      </w:r>
      <w:r w:rsidRPr="00627951">
        <w:rPr>
          <w:rFonts w:ascii="Times New Roman" w:eastAsia="Times New Roman" w:hAnsi="Times New Roman" w:cs="Times New Roman"/>
          <w:color w:val="000000" w:themeColor="text1"/>
          <w:sz w:val="24"/>
          <w:szCs w:val="24"/>
        </w:rPr>
        <w:t>. In addition, conserving energy—such as turning off lights when they are not needed or using energy-efficient appliances—further minimizes our environmental impact.</w:t>
      </w:r>
    </w:p>
    <w:p w14:paraId="437EB135" w14:textId="77777777" w:rsidR="00627951" w:rsidRPr="00627951" w:rsidRDefault="00627951" w:rsidP="00627951">
      <w:pPr>
        <w:spacing w:after="0" w:line="240" w:lineRule="auto"/>
        <w:ind w:firstLine="42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Another critical component of green living is mindful consumption. Opting for locally sourced and organic food reduces the carbon footprint associated with transportation and industrial farming. By choosing </w:t>
      </w:r>
      <w:r w:rsidRPr="00627951">
        <w:rPr>
          <w:rFonts w:ascii="Times New Roman" w:eastAsia="Times New Roman" w:hAnsi="Times New Roman" w:cs="Times New Roman"/>
          <w:b/>
          <w:bCs/>
          <w:color w:val="000000" w:themeColor="text1"/>
          <w:sz w:val="24"/>
          <w:szCs w:val="24"/>
        </w:rPr>
        <w:t>these</w:t>
      </w:r>
      <w:r w:rsidRPr="00627951">
        <w:rPr>
          <w:rFonts w:ascii="Times New Roman" w:eastAsia="Times New Roman" w:hAnsi="Times New Roman" w:cs="Times New Roman"/>
          <w:color w:val="000000" w:themeColor="text1"/>
          <w:sz w:val="24"/>
          <w:szCs w:val="24"/>
        </w:rPr>
        <w:t> sustainable alternatives, we support environmental practices that prioritize soil health, biodiversity, and ethical treatment of animals. Moreover, even small lifestyle choices like reducing water consumption or supporting eco-friendly companies can have a significant ripple effect.</w:t>
      </w:r>
    </w:p>
    <w:p w14:paraId="6E611B2A" w14:textId="77777777" w:rsidR="00627951" w:rsidRPr="00627951" w:rsidRDefault="00627951" w:rsidP="00627951">
      <w:pPr>
        <w:spacing w:after="0" w:line="240" w:lineRule="auto"/>
        <w:ind w:firstLine="42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Ultimately, the power to protect the environment lies in the hands of each individual. </w:t>
      </w:r>
      <w:r w:rsidRPr="00627951">
        <w:rPr>
          <w:rFonts w:ascii="Times New Roman" w:eastAsia="Times New Roman" w:hAnsi="Times New Roman" w:cs="Times New Roman"/>
          <w:b/>
          <w:bCs/>
          <w:color w:val="000000" w:themeColor="text1"/>
          <w:sz w:val="24"/>
          <w:szCs w:val="24"/>
          <w:u w:val="single"/>
        </w:rPr>
        <w:t>By making small, conscious changes to our routines, we can create a larger impact than we might realize</w:t>
      </w:r>
      <w:r w:rsidRPr="00627951">
        <w:rPr>
          <w:rFonts w:ascii="Times New Roman" w:eastAsia="Times New Roman" w:hAnsi="Times New Roman" w:cs="Times New Roman"/>
          <w:color w:val="000000" w:themeColor="text1"/>
          <w:sz w:val="24"/>
          <w:szCs w:val="24"/>
          <w:u w:val="single"/>
        </w:rPr>
        <w:t>.</w:t>
      </w:r>
      <w:r w:rsidRPr="00627951">
        <w:rPr>
          <w:rFonts w:ascii="Times New Roman" w:eastAsia="Times New Roman" w:hAnsi="Times New Roman" w:cs="Times New Roman"/>
          <w:color w:val="000000" w:themeColor="text1"/>
          <w:sz w:val="24"/>
          <w:szCs w:val="24"/>
        </w:rPr>
        <w:t> The key is consistency and a collective commitment to sustainability. Each act, no matter how small, brings us one step closer to a greener, more sustainable world.</w:t>
      </w:r>
    </w:p>
    <w:p w14:paraId="1E5BFD17" w14:textId="77777777" w:rsidR="00627951" w:rsidRPr="00627951" w:rsidRDefault="00627951" w:rsidP="00627951">
      <w:pPr>
        <w:spacing w:after="0" w:line="240" w:lineRule="auto"/>
        <w:jc w:val="both"/>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Question 31: </w:t>
      </w:r>
      <w:r w:rsidRPr="00627951">
        <w:rPr>
          <w:rFonts w:ascii="Times New Roman" w:eastAsia="Times New Roman" w:hAnsi="Times New Roman" w:cs="Times New Roman"/>
          <w:color w:val="000000" w:themeColor="text1"/>
          <w:sz w:val="24"/>
          <w:szCs w:val="24"/>
        </w:rPr>
        <w:t>Where in paragraph 1 does the following sentence best fit?</w:t>
      </w:r>
    </w:p>
    <w:p w14:paraId="4A09254F" w14:textId="77777777" w:rsidR="00627951" w:rsidRPr="00627951" w:rsidRDefault="00627951" w:rsidP="00627951">
      <w:pPr>
        <w:spacing w:after="0" w:line="240" w:lineRule="auto"/>
        <w:jc w:val="center"/>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tackling these issues doesn't necessarily require drastic changes</w:t>
      </w:r>
    </w:p>
    <w:p w14:paraId="5BE92C40" w14:textId="77777777" w:rsidR="00627951" w:rsidRPr="00627951" w:rsidRDefault="00627951" w:rsidP="00E6432B">
      <w:pPr>
        <w:numPr>
          <w:ilvl w:val="0"/>
          <w:numId w:val="599"/>
        </w:numPr>
        <w:spacing w:after="0" w:line="240" w:lineRule="auto"/>
        <w:ind w:left="0" w:firstLine="900"/>
        <w:jc w:val="both"/>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[I]                                                B. [II]                                        C. [III]                                        D. [IV]</w:t>
      </w:r>
    </w:p>
    <w:p w14:paraId="1B538A50"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Question 32: </w:t>
      </w:r>
      <w:r w:rsidRPr="00627951">
        <w:rPr>
          <w:rFonts w:ascii="Times New Roman" w:eastAsia="Times New Roman" w:hAnsi="Times New Roman" w:cs="Times New Roman"/>
          <w:color w:val="000000" w:themeColor="text1"/>
          <w:sz w:val="24"/>
          <w:szCs w:val="24"/>
        </w:rPr>
        <w:t>The phrase “</w:t>
      </w:r>
      <w:r w:rsidRPr="00627951">
        <w:rPr>
          <w:rFonts w:ascii="Times New Roman" w:eastAsia="Times New Roman" w:hAnsi="Times New Roman" w:cs="Times New Roman"/>
          <w:b/>
          <w:bCs/>
          <w:color w:val="000000" w:themeColor="text1"/>
          <w:sz w:val="24"/>
          <w:szCs w:val="24"/>
          <w:u w:val="single"/>
        </w:rPr>
        <w:t>tip the scales</w:t>
      </w:r>
      <w:r w:rsidRPr="00627951">
        <w:rPr>
          <w:rFonts w:ascii="Times New Roman" w:eastAsia="Times New Roman" w:hAnsi="Times New Roman" w:cs="Times New Roman"/>
          <w:color w:val="000000" w:themeColor="text1"/>
          <w:sz w:val="24"/>
          <w:szCs w:val="24"/>
        </w:rPr>
        <w:t>” in paragraph 1 could be best replaced by _________.</w:t>
      </w:r>
    </w:p>
    <w:p w14:paraId="6EEDEA96" w14:textId="77777777" w:rsidR="00627951" w:rsidRPr="00627951" w:rsidRDefault="00627951" w:rsidP="00E6432B">
      <w:pPr>
        <w:numPr>
          <w:ilvl w:val="0"/>
          <w:numId w:val="600"/>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Take off        </w:t>
      </w:r>
      <w:r w:rsidRPr="00627951">
        <w:rPr>
          <w:rFonts w:ascii="Times New Roman" w:eastAsia="Times New Roman" w:hAnsi="Times New Roman" w:cs="Times New Roman"/>
          <w:b/>
          <w:bCs/>
          <w:color w:val="000000" w:themeColor="text1"/>
          <w:sz w:val="24"/>
          <w:szCs w:val="24"/>
        </w:rPr>
        <w:t>                                B. </w:t>
      </w:r>
      <w:r w:rsidRPr="00627951">
        <w:rPr>
          <w:rFonts w:ascii="Times New Roman" w:eastAsia="Times New Roman" w:hAnsi="Times New Roman" w:cs="Times New Roman"/>
          <w:color w:val="000000" w:themeColor="text1"/>
          <w:sz w:val="24"/>
          <w:szCs w:val="24"/>
        </w:rPr>
        <w:t>Add up        </w:t>
      </w:r>
      <w:r w:rsidRPr="00627951">
        <w:rPr>
          <w:rFonts w:ascii="Times New Roman" w:eastAsia="Times New Roman" w:hAnsi="Times New Roman" w:cs="Times New Roman"/>
          <w:b/>
          <w:bCs/>
          <w:color w:val="000000" w:themeColor="text1"/>
          <w:sz w:val="24"/>
          <w:szCs w:val="24"/>
        </w:rPr>
        <w:t>                        C. </w:t>
      </w:r>
      <w:r w:rsidRPr="00627951">
        <w:rPr>
          <w:rFonts w:ascii="Times New Roman" w:eastAsia="Times New Roman" w:hAnsi="Times New Roman" w:cs="Times New Roman"/>
          <w:color w:val="000000" w:themeColor="text1"/>
          <w:sz w:val="24"/>
          <w:szCs w:val="24"/>
        </w:rPr>
        <w:t>Balance out</w:t>
      </w:r>
      <w:r w:rsidRPr="00627951">
        <w:rPr>
          <w:rFonts w:ascii="Times New Roman" w:eastAsia="Times New Roman" w:hAnsi="Times New Roman" w:cs="Times New Roman"/>
          <w:b/>
          <w:bCs/>
          <w:color w:val="000000" w:themeColor="text1"/>
          <w:sz w:val="24"/>
          <w:szCs w:val="24"/>
        </w:rPr>
        <w:t>                        D. </w:t>
      </w:r>
      <w:r w:rsidRPr="00627951">
        <w:rPr>
          <w:rFonts w:ascii="Times New Roman" w:eastAsia="Times New Roman" w:hAnsi="Times New Roman" w:cs="Times New Roman"/>
          <w:color w:val="000000" w:themeColor="text1"/>
          <w:sz w:val="24"/>
          <w:szCs w:val="24"/>
        </w:rPr>
        <w:t>Make up for</w:t>
      </w:r>
    </w:p>
    <w:p w14:paraId="384D804B"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Question 33: </w:t>
      </w:r>
      <w:r w:rsidRPr="00627951">
        <w:rPr>
          <w:rFonts w:ascii="Times New Roman" w:eastAsia="Times New Roman" w:hAnsi="Times New Roman" w:cs="Times New Roman"/>
          <w:color w:val="000000" w:themeColor="text1"/>
          <w:sz w:val="24"/>
          <w:szCs w:val="24"/>
        </w:rPr>
        <w:t>Which of the following is NOT mentioned as a way to live green?</w:t>
      </w:r>
    </w:p>
    <w:p w14:paraId="103F8435" w14:textId="77777777" w:rsidR="00627951" w:rsidRPr="00627951" w:rsidRDefault="00627951" w:rsidP="00E6432B">
      <w:pPr>
        <w:numPr>
          <w:ilvl w:val="0"/>
          <w:numId w:val="601"/>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Recycling and composting</w:t>
      </w:r>
    </w:p>
    <w:p w14:paraId="6FBF9940" w14:textId="77777777" w:rsidR="00627951" w:rsidRPr="00627951" w:rsidRDefault="00627951" w:rsidP="00E6432B">
      <w:pPr>
        <w:numPr>
          <w:ilvl w:val="0"/>
          <w:numId w:val="601"/>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Driving electric cars</w:t>
      </w:r>
    </w:p>
    <w:p w14:paraId="24672EB4" w14:textId="77777777" w:rsidR="00627951" w:rsidRPr="00627951" w:rsidRDefault="00627951" w:rsidP="00E6432B">
      <w:pPr>
        <w:numPr>
          <w:ilvl w:val="0"/>
          <w:numId w:val="601"/>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Using reusable shopping bags</w:t>
      </w:r>
    </w:p>
    <w:p w14:paraId="25776C02" w14:textId="77777777" w:rsidR="00627951" w:rsidRPr="00627951" w:rsidRDefault="00627951" w:rsidP="00E6432B">
      <w:pPr>
        <w:numPr>
          <w:ilvl w:val="0"/>
          <w:numId w:val="601"/>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Conserving energy</w:t>
      </w:r>
    </w:p>
    <w:p w14:paraId="7177608A"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Question 34: </w:t>
      </w:r>
      <w:r w:rsidRPr="00627951">
        <w:rPr>
          <w:rFonts w:ascii="Times New Roman" w:eastAsia="Times New Roman" w:hAnsi="Times New Roman" w:cs="Times New Roman"/>
          <w:color w:val="000000" w:themeColor="text1"/>
          <w:sz w:val="24"/>
          <w:szCs w:val="24"/>
        </w:rPr>
        <w:t>The word “</w:t>
      </w:r>
      <w:r w:rsidRPr="00627951">
        <w:rPr>
          <w:rFonts w:ascii="Times New Roman" w:eastAsia="Times New Roman" w:hAnsi="Times New Roman" w:cs="Times New Roman"/>
          <w:b/>
          <w:bCs/>
          <w:color w:val="000000" w:themeColor="text1"/>
          <w:sz w:val="24"/>
          <w:szCs w:val="24"/>
          <w:u w:val="single"/>
        </w:rPr>
        <w:t>sustainability</w:t>
      </w:r>
      <w:r w:rsidRPr="00627951">
        <w:rPr>
          <w:rFonts w:ascii="Times New Roman" w:eastAsia="Times New Roman" w:hAnsi="Times New Roman" w:cs="Times New Roman"/>
          <w:color w:val="000000" w:themeColor="text1"/>
          <w:sz w:val="24"/>
          <w:szCs w:val="24"/>
        </w:rPr>
        <w:t>” in paragraph 2 is OPPOSITE in meaning to _________.</w:t>
      </w:r>
    </w:p>
    <w:p w14:paraId="0BBF89D8" w14:textId="77777777" w:rsidR="00627951" w:rsidRPr="00627951" w:rsidRDefault="00627951" w:rsidP="00E6432B">
      <w:pPr>
        <w:numPr>
          <w:ilvl w:val="0"/>
          <w:numId w:val="602"/>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Conservation</w:t>
      </w:r>
      <w:r w:rsidRPr="00627951">
        <w:rPr>
          <w:rFonts w:ascii="Times New Roman" w:eastAsia="Times New Roman" w:hAnsi="Times New Roman" w:cs="Times New Roman"/>
          <w:b/>
          <w:bCs/>
          <w:color w:val="000000" w:themeColor="text1"/>
          <w:sz w:val="24"/>
          <w:szCs w:val="24"/>
        </w:rPr>
        <w:t>                                B. </w:t>
      </w:r>
      <w:r w:rsidRPr="00627951">
        <w:rPr>
          <w:rFonts w:ascii="Times New Roman" w:eastAsia="Times New Roman" w:hAnsi="Times New Roman" w:cs="Times New Roman"/>
          <w:color w:val="000000" w:themeColor="text1"/>
          <w:sz w:val="24"/>
          <w:szCs w:val="24"/>
        </w:rPr>
        <w:t>Efficiency</w:t>
      </w:r>
      <w:r w:rsidRPr="00627951">
        <w:rPr>
          <w:rFonts w:ascii="Times New Roman" w:eastAsia="Times New Roman" w:hAnsi="Times New Roman" w:cs="Times New Roman"/>
          <w:b/>
          <w:bCs/>
          <w:color w:val="000000" w:themeColor="text1"/>
          <w:sz w:val="24"/>
          <w:szCs w:val="24"/>
        </w:rPr>
        <w:t>                        C. </w:t>
      </w:r>
      <w:r w:rsidRPr="00627951">
        <w:rPr>
          <w:rFonts w:ascii="Times New Roman" w:eastAsia="Times New Roman" w:hAnsi="Times New Roman" w:cs="Times New Roman"/>
          <w:color w:val="000000" w:themeColor="text1"/>
          <w:sz w:val="24"/>
          <w:szCs w:val="24"/>
        </w:rPr>
        <w:t>Eco-friendliness</w:t>
      </w:r>
      <w:r w:rsidRPr="00627951">
        <w:rPr>
          <w:rFonts w:ascii="Times New Roman" w:eastAsia="Times New Roman" w:hAnsi="Times New Roman" w:cs="Times New Roman"/>
          <w:b/>
          <w:bCs/>
          <w:color w:val="000000" w:themeColor="text1"/>
          <w:sz w:val="24"/>
          <w:szCs w:val="24"/>
        </w:rPr>
        <w:t>                D. </w:t>
      </w:r>
      <w:r w:rsidRPr="00627951">
        <w:rPr>
          <w:rFonts w:ascii="Times New Roman" w:eastAsia="Times New Roman" w:hAnsi="Times New Roman" w:cs="Times New Roman"/>
          <w:color w:val="000000" w:themeColor="text1"/>
          <w:sz w:val="24"/>
          <w:szCs w:val="24"/>
        </w:rPr>
        <w:t>Wastefulness</w:t>
      </w:r>
    </w:p>
    <w:p w14:paraId="4E17D2BF"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Question 35: </w:t>
      </w:r>
      <w:r w:rsidRPr="00627951">
        <w:rPr>
          <w:rFonts w:ascii="Times New Roman" w:eastAsia="Times New Roman" w:hAnsi="Times New Roman" w:cs="Times New Roman"/>
          <w:color w:val="000000" w:themeColor="text1"/>
          <w:sz w:val="24"/>
          <w:szCs w:val="24"/>
        </w:rPr>
        <w:t>Which of the following best summarises paragraph 3?</w:t>
      </w:r>
    </w:p>
    <w:p w14:paraId="02FCDAD5" w14:textId="77777777" w:rsidR="00627951" w:rsidRPr="00627951" w:rsidRDefault="00627951" w:rsidP="00E6432B">
      <w:pPr>
        <w:numPr>
          <w:ilvl w:val="0"/>
          <w:numId w:val="603"/>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Choosing local, organic foods and supporting eco-friendly companies are key actions in reducing carbon footprints and promoting sustainability in daily life.</w:t>
      </w:r>
    </w:p>
    <w:p w14:paraId="3963D101" w14:textId="77777777" w:rsidR="00627951" w:rsidRPr="00627951" w:rsidRDefault="00627951" w:rsidP="00E6432B">
      <w:pPr>
        <w:numPr>
          <w:ilvl w:val="0"/>
          <w:numId w:val="603"/>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Mindful consumption includes reducing water usage, supporting sustainable farming practices, and prioritizing eco-friendly companies to reduce environmental harm.</w:t>
      </w:r>
    </w:p>
    <w:p w14:paraId="4555F2F9" w14:textId="77777777" w:rsidR="00627951" w:rsidRPr="00627951" w:rsidRDefault="00627951" w:rsidP="00E6432B">
      <w:pPr>
        <w:numPr>
          <w:ilvl w:val="0"/>
          <w:numId w:val="603"/>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Mindful consumption involves choosing locally sourced and organic foods, reducing water consumption, and supporting eco-friendly companies, all of which contribute to sustainability.</w:t>
      </w:r>
    </w:p>
    <w:p w14:paraId="0D57229C" w14:textId="77777777" w:rsidR="00627951" w:rsidRPr="00627951" w:rsidRDefault="00627951" w:rsidP="00E6432B">
      <w:pPr>
        <w:numPr>
          <w:ilvl w:val="0"/>
          <w:numId w:val="603"/>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By opting for locally sourced foods, reducing water usage, and supporting eco-friendly companies, individuals can significantly lower their carbon footprint and environmental impact.</w:t>
      </w:r>
    </w:p>
    <w:p w14:paraId="62D78094"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Question 36: </w:t>
      </w:r>
      <w:r w:rsidRPr="00627951">
        <w:rPr>
          <w:rFonts w:ascii="Times New Roman" w:eastAsia="Times New Roman" w:hAnsi="Times New Roman" w:cs="Times New Roman"/>
          <w:color w:val="000000" w:themeColor="text1"/>
          <w:sz w:val="24"/>
          <w:szCs w:val="24"/>
        </w:rPr>
        <w:t>Which of the following is TRUE according to the passage?</w:t>
      </w:r>
    </w:p>
    <w:p w14:paraId="006C99AB" w14:textId="77777777" w:rsidR="00627951" w:rsidRPr="00627951" w:rsidRDefault="00627951" w:rsidP="00E6432B">
      <w:pPr>
        <w:numPr>
          <w:ilvl w:val="0"/>
          <w:numId w:val="604"/>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Small, daily actions by individuals can collectively lead to meaningful environmental improvements.</w:t>
      </w:r>
    </w:p>
    <w:p w14:paraId="614FD7D0" w14:textId="77777777" w:rsidR="00627951" w:rsidRPr="00627951" w:rsidRDefault="00627951" w:rsidP="00E6432B">
      <w:pPr>
        <w:numPr>
          <w:ilvl w:val="0"/>
          <w:numId w:val="604"/>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Drastic, large-scale changes are necessary to make a significant impact on the environment.</w:t>
      </w:r>
    </w:p>
    <w:p w14:paraId="4F172439" w14:textId="77777777" w:rsidR="00627951" w:rsidRPr="00627951" w:rsidRDefault="00627951" w:rsidP="00E6432B">
      <w:pPr>
        <w:numPr>
          <w:ilvl w:val="0"/>
          <w:numId w:val="604"/>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The best way to live green is through purchasing eco-friendly products in large quantities.</w:t>
      </w:r>
    </w:p>
    <w:p w14:paraId="45D585F5" w14:textId="77777777" w:rsidR="00627951" w:rsidRPr="00627951" w:rsidRDefault="00627951" w:rsidP="00E6432B">
      <w:pPr>
        <w:numPr>
          <w:ilvl w:val="0"/>
          <w:numId w:val="604"/>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Mindful consumption only involves reducing the use of plastic and conserving energy.</w:t>
      </w:r>
    </w:p>
    <w:p w14:paraId="2B80ED62"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Question 37: </w:t>
      </w:r>
      <w:r w:rsidRPr="00627951">
        <w:rPr>
          <w:rFonts w:ascii="Times New Roman" w:eastAsia="Times New Roman" w:hAnsi="Times New Roman" w:cs="Times New Roman"/>
          <w:color w:val="000000" w:themeColor="text1"/>
          <w:sz w:val="24"/>
          <w:szCs w:val="24"/>
        </w:rPr>
        <w:t>The word “</w:t>
      </w:r>
      <w:r w:rsidRPr="00627951">
        <w:rPr>
          <w:rFonts w:ascii="Times New Roman" w:eastAsia="Times New Roman" w:hAnsi="Times New Roman" w:cs="Times New Roman"/>
          <w:b/>
          <w:bCs/>
          <w:color w:val="000000" w:themeColor="text1"/>
          <w:sz w:val="24"/>
          <w:szCs w:val="24"/>
        </w:rPr>
        <w:t>these</w:t>
      </w:r>
      <w:r w:rsidRPr="00627951">
        <w:rPr>
          <w:rFonts w:ascii="Times New Roman" w:eastAsia="Times New Roman" w:hAnsi="Times New Roman" w:cs="Times New Roman"/>
          <w:color w:val="000000" w:themeColor="text1"/>
          <w:sz w:val="24"/>
          <w:szCs w:val="24"/>
        </w:rPr>
        <w:t>” in paragraph 3 refers to ________.</w:t>
      </w:r>
    </w:p>
    <w:p w14:paraId="0C1F993A" w14:textId="77777777" w:rsidR="00627951" w:rsidRPr="00627951" w:rsidRDefault="00627951" w:rsidP="00E6432B">
      <w:pPr>
        <w:numPr>
          <w:ilvl w:val="0"/>
          <w:numId w:val="605"/>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locally sourced and organic food</w:t>
      </w:r>
    </w:p>
    <w:p w14:paraId="33460AA1" w14:textId="77777777" w:rsidR="00627951" w:rsidRPr="00627951" w:rsidRDefault="00627951" w:rsidP="00E6432B">
      <w:pPr>
        <w:numPr>
          <w:ilvl w:val="0"/>
          <w:numId w:val="605"/>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sustainable alternatives</w:t>
      </w:r>
    </w:p>
    <w:p w14:paraId="2112A40C" w14:textId="77777777" w:rsidR="00627951" w:rsidRPr="00627951" w:rsidRDefault="00627951" w:rsidP="00E6432B">
      <w:pPr>
        <w:numPr>
          <w:ilvl w:val="0"/>
          <w:numId w:val="605"/>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industrial farming practices</w:t>
      </w:r>
    </w:p>
    <w:p w14:paraId="632C26DD" w14:textId="77777777" w:rsidR="00627951" w:rsidRPr="00627951" w:rsidRDefault="00627951" w:rsidP="00E6432B">
      <w:pPr>
        <w:numPr>
          <w:ilvl w:val="0"/>
          <w:numId w:val="605"/>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environmental practices</w:t>
      </w:r>
    </w:p>
    <w:p w14:paraId="2FDBE991"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Question 38: </w:t>
      </w:r>
      <w:r w:rsidRPr="00627951">
        <w:rPr>
          <w:rFonts w:ascii="Times New Roman" w:eastAsia="Times New Roman" w:hAnsi="Times New Roman" w:cs="Times New Roman"/>
          <w:color w:val="000000" w:themeColor="text1"/>
          <w:sz w:val="24"/>
          <w:szCs w:val="24"/>
        </w:rPr>
        <w:t>Which of the following best paraphrases the underlined sentence in paragraph 4?</w:t>
      </w:r>
    </w:p>
    <w:p w14:paraId="229C2E21" w14:textId="77777777" w:rsidR="00627951" w:rsidRPr="00627951" w:rsidRDefault="00627951" w:rsidP="00E6432B">
      <w:pPr>
        <w:numPr>
          <w:ilvl w:val="0"/>
          <w:numId w:val="606"/>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Small changes to our habits will only make a small difference.</w:t>
      </w:r>
    </w:p>
    <w:p w14:paraId="5CA26248" w14:textId="77777777" w:rsidR="00627951" w:rsidRPr="00627951" w:rsidRDefault="00627951" w:rsidP="00E6432B">
      <w:pPr>
        <w:numPr>
          <w:ilvl w:val="0"/>
          <w:numId w:val="606"/>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The bigger the change, the more significant the impact we can have.</w:t>
      </w:r>
    </w:p>
    <w:p w14:paraId="5CA14A22" w14:textId="77777777" w:rsidR="00627951" w:rsidRPr="00627951" w:rsidRDefault="00627951" w:rsidP="00E6432B">
      <w:pPr>
        <w:numPr>
          <w:ilvl w:val="0"/>
          <w:numId w:val="606"/>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Even minor actions can lead to big changes if we commit to them.</w:t>
      </w:r>
    </w:p>
    <w:p w14:paraId="32A5DC5C" w14:textId="77777777" w:rsidR="00627951" w:rsidRPr="00627951" w:rsidRDefault="00627951" w:rsidP="00E6432B">
      <w:pPr>
        <w:numPr>
          <w:ilvl w:val="0"/>
          <w:numId w:val="606"/>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If we make conscious decisions every day, the impact will be small but meaningful.</w:t>
      </w:r>
    </w:p>
    <w:p w14:paraId="20037F61"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Question 39: </w:t>
      </w:r>
      <w:r w:rsidRPr="00627951">
        <w:rPr>
          <w:rFonts w:ascii="Times New Roman" w:eastAsia="Times New Roman" w:hAnsi="Times New Roman" w:cs="Times New Roman"/>
          <w:color w:val="000000" w:themeColor="text1"/>
          <w:sz w:val="24"/>
          <w:szCs w:val="24"/>
        </w:rPr>
        <w:t>Which of the following can be inferred from the passage?</w:t>
      </w:r>
    </w:p>
    <w:p w14:paraId="413A6A6E" w14:textId="77777777" w:rsidR="00627951" w:rsidRPr="00627951" w:rsidRDefault="00627951" w:rsidP="00E6432B">
      <w:pPr>
        <w:numPr>
          <w:ilvl w:val="0"/>
          <w:numId w:val="607"/>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Living green requires individuals to make drastic changes to their daily lives.</w:t>
      </w:r>
    </w:p>
    <w:p w14:paraId="7911CEA8" w14:textId="77777777" w:rsidR="00627951" w:rsidRPr="00627951" w:rsidRDefault="00627951" w:rsidP="00E6432B">
      <w:pPr>
        <w:numPr>
          <w:ilvl w:val="0"/>
          <w:numId w:val="607"/>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lastRenderedPageBreak/>
        <w:t>The success of environmental conservation relies solely on government policies.</w:t>
      </w:r>
    </w:p>
    <w:p w14:paraId="3B31F4EC" w14:textId="77777777" w:rsidR="00627951" w:rsidRPr="00627951" w:rsidRDefault="00627951" w:rsidP="00E6432B">
      <w:pPr>
        <w:numPr>
          <w:ilvl w:val="0"/>
          <w:numId w:val="607"/>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Mindful consumption and reducing waste are less effective than using renewable energy sources.</w:t>
      </w:r>
    </w:p>
    <w:p w14:paraId="068DDF2C" w14:textId="77777777" w:rsidR="00627951" w:rsidRPr="00627951" w:rsidRDefault="00627951" w:rsidP="00E6432B">
      <w:pPr>
        <w:numPr>
          <w:ilvl w:val="0"/>
          <w:numId w:val="607"/>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Small, consistent actions by individuals can significantly reduce environmental impact.</w:t>
      </w:r>
    </w:p>
    <w:p w14:paraId="0BB761DF"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Question 40: </w:t>
      </w:r>
      <w:r w:rsidRPr="00627951">
        <w:rPr>
          <w:rFonts w:ascii="Times New Roman" w:eastAsia="Times New Roman" w:hAnsi="Times New Roman" w:cs="Times New Roman"/>
          <w:color w:val="000000" w:themeColor="text1"/>
          <w:sz w:val="24"/>
          <w:szCs w:val="24"/>
        </w:rPr>
        <w:t>Which of the following best summarises the passage?</w:t>
      </w:r>
    </w:p>
    <w:p w14:paraId="1532550C" w14:textId="77777777" w:rsidR="00627951" w:rsidRPr="00627951" w:rsidRDefault="00627951" w:rsidP="00E6432B">
      <w:pPr>
        <w:numPr>
          <w:ilvl w:val="0"/>
          <w:numId w:val="608"/>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Environmental preservation necessitates immediate and sweeping modifications to individual behaviors to avert ecological degradation.</w:t>
      </w:r>
    </w:p>
    <w:p w14:paraId="46F56734" w14:textId="77777777" w:rsidR="00627951" w:rsidRPr="00627951" w:rsidRDefault="00627951" w:rsidP="00E6432B">
      <w:pPr>
        <w:numPr>
          <w:ilvl w:val="0"/>
          <w:numId w:val="608"/>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The solution to environmental crises primarily hinges on technological innovations and legislative reforms at the governmental level.</w:t>
      </w:r>
    </w:p>
    <w:p w14:paraId="4F85186C" w14:textId="77777777" w:rsidR="00627951" w:rsidRPr="00627951" w:rsidRDefault="00627951" w:rsidP="00E6432B">
      <w:pPr>
        <w:numPr>
          <w:ilvl w:val="0"/>
          <w:numId w:val="608"/>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A sustainable lifestyle is chiefly concerned with waste management and energy conservation, neglecting other crucial aspects of eco-friendly living.</w:t>
      </w:r>
    </w:p>
    <w:p w14:paraId="4006BB9B" w14:textId="77777777" w:rsidR="00627951" w:rsidRPr="00627951" w:rsidRDefault="00627951" w:rsidP="00E6432B">
      <w:pPr>
        <w:numPr>
          <w:ilvl w:val="0"/>
          <w:numId w:val="608"/>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Incremental, everyday actions by individuals can have a profound cumulative impact on mitigating environmental harm and fostering sustainability.</w:t>
      </w:r>
    </w:p>
    <w:p w14:paraId="5D57F103" w14:textId="77777777" w:rsidR="00627951" w:rsidRPr="00627951" w:rsidRDefault="00627951" w:rsidP="00627951">
      <w:pPr>
        <w:spacing w:after="0" w:line="240" w:lineRule="auto"/>
        <w:jc w:val="center"/>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GIẢI CHI TIẾT</w:t>
      </w:r>
    </w:p>
    <w:p w14:paraId="11C5F9C7"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Read the following advertisement and mark the letter A, B, C or D on your answer sheet to indicate the option that best fits each of the numbered blanks from 1 to 6.</w:t>
      </w:r>
    </w:p>
    <w:p w14:paraId="730BFA2B" w14:textId="77777777" w:rsidR="00627951" w:rsidRPr="00627951" w:rsidRDefault="00627951" w:rsidP="00627951">
      <w:pPr>
        <w:spacing w:after="0" w:line="240" w:lineRule="auto"/>
        <w:jc w:val="center"/>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"John Doe: A Symbol of Strength, Compassion, and Perseverance"</w:t>
      </w:r>
    </w:p>
    <w:p w14:paraId="2D892A46" w14:textId="77777777" w:rsidR="00627951" w:rsidRPr="00627951" w:rsidRDefault="00627951" w:rsidP="00E6432B">
      <w:pPr>
        <w:numPr>
          <w:ilvl w:val="0"/>
          <w:numId w:val="609"/>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Discover the </w:t>
      </w:r>
      <w:r w:rsidRPr="00627951">
        <w:rPr>
          <w:rFonts w:ascii="Times New Roman" w:eastAsia="Times New Roman" w:hAnsi="Times New Roman" w:cs="Times New Roman"/>
          <w:b/>
          <w:bCs/>
          <w:color w:val="000000" w:themeColor="text1"/>
          <w:sz w:val="24"/>
          <w:szCs w:val="24"/>
        </w:rPr>
        <w:t>(1)_________</w:t>
      </w:r>
      <w:r w:rsidRPr="00627951">
        <w:rPr>
          <w:rFonts w:ascii="Times New Roman" w:eastAsia="Times New Roman" w:hAnsi="Times New Roman" w:cs="Times New Roman"/>
          <w:color w:val="000000" w:themeColor="text1"/>
          <w:sz w:val="24"/>
          <w:szCs w:val="24"/>
        </w:rPr>
        <w:t> journey of John Doe, a man whose success is admired worldwide. Known for his </w:t>
      </w:r>
      <w:r w:rsidRPr="00627951">
        <w:rPr>
          <w:rFonts w:ascii="Times New Roman" w:eastAsia="Times New Roman" w:hAnsi="Times New Roman" w:cs="Times New Roman"/>
          <w:b/>
          <w:bCs/>
          <w:color w:val="000000" w:themeColor="text1"/>
          <w:sz w:val="24"/>
          <w:szCs w:val="24"/>
        </w:rPr>
        <w:t>(2)_________</w:t>
      </w:r>
      <w:r w:rsidRPr="00627951">
        <w:rPr>
          <w:rFonts w:ascii="Times New Roman" w:eastAsia="Times New Roman" w:hAnsi="Times New Roman" w:cs="Times New Roman"/>
          <w:color w:val="000000" w:themeColor="text1"/>
          <w:sz w:val="24"/>
          <w:szCs w:val="24"/>
        </w:rPr>
        <w:t>, John’s path to fame is nothing short of remarkable. He is someone who never gives up, despite </w:t>
      </w:r>
      <w:r w:rsidRPr="00627951">
        <w:rPr>
          <w:rFonts w:ascii="Times New Roman" w:eastAsia="Times New Roman" w:hAnsi="Times New Roman" w:cs="Times New Roman"/>
          <w:b/>
          <w:bCs/>
          <w:color w:val="000000" w:themeColor="text1"/>
          <w:sz w:val="24"/>
          <w:szCs w:val="24"/>
        </w:rPr>
        <w:t>(3)_________</w:t>
      </w:r>
      <w:r w:rsidRPr="00627951">
        <w:rPr>
          <w:rFonts w:ascii="Times New Roman" w:eastAsia="Times New Roman" w:hAnsi="Times New Roman" w:cs="Times New Roman"/>
          <w:color w:val="000000" w:themeColor="text1"/>
          <w:sz w:val="24"/>
          <w:szCs w:val="24"/>
        </w:rPr>
        <w:t> obstacles.</w:t>
      </w:r>
    </w:p>
    <w:p w14:paraId="02279394" w14:textId="77777777" w:rsidR="00627951" w:rsidRPr="00627951" w:rsidRDefault="00627951" w:rsidP="00E6432B">
      <w:pPr>
        <w:numPr>
          <w:ilvl w:val="0"/>
          <w:numId w:val="609"/>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John dedicated his time </w:t>
      </w:r>
      <w:r w:rsidRPr="00627951">
        <w:rPr>
          <w:rFonts w:ascii="Times New Roman" w:eastAsia="Times New Roman" w:hAnsi="Times New Roman" w:cs="Times New Roman"/>
          <w:b/>
          <w:bCs/>
          <w:color w:val="000000" w:themeColor="text1"/>
          <w:sz w:val="24"/>
          <w:szCs w:val="24"/>
        </w:rPr>
        <w:t>(4)_________</w:t>
      </w:r>
      <w:r w:rsidRPr="00627951">
        <w:rPr>
          <w:rFonts w:ascii="Times New Roman" w:eastAsia="Times New Roman" w:hAnsi="Times New Roman" w:cs="Times New Roman"/>
          <w:color w:val="000000" w:themeColor="text1"/>
          <w:sz w:val="24"/>
          <w:szCs w:val="24"/>
        </w:rPr>
        <w:t> others, inspiring many to follow in his footsteps. Through his work, he has become an icon in the world of social justice, a cause </w:t>
      </w:r>
      <w:r w:rsidRPr="00627951">
        <w:rPr>
          <w:rFonts w:ascii="Times New Roman" w:eastAsia="Times New Roman" w:hAnsi="Times New Roman" w:cs="Times New Roman"/>
          <w:b/>
          <w:bCs/>
          <w:color w:val="000000" w:themeColor="text1"/>
          <w:sz w:val="24"/>
          <w:szCs w:val="24"/>
        </w:rPr>
        <w:t>(5)_________</w:t>
      </w:r>
      <w:r w:rsidRPr="00627951">
        <w:rPr>
          <w:rFonts w:ascii="Times New Roman" w:eastAsia="Times New Roman" w:hAnsi="Times New Roman" w:cs="Times New Roman"/>
          <w:color w:val="000000" w:themeColor="text1"/>
          <w:sz w:val="24"/>
          <w:szCs w:val="24"/>
        </w:rPr>
        <w:t> to his heart. Everyone talks about John’s courage, and it’s easy </w:t>
      </w:r>
      <w:r w:rsidRPr="00627951">
        <w:rPr>
          <w:rFonts w:ascii="Times New Roman" w:eastAsia="Times New Roman" w:hAnsi="Times New Roman" w:cs="Times New Roman"/>
          <w:b/>
          <w:bCs/>
          <w:color w:val="000000" w:themeColor="text1"/>
          <w:sz w:val="24"/>
          <w:szCs w:val="24"/>
        </w:rPr>
        <w:t>(6)_________</w:t>
      </w:r>
      <w:r w:rsidRPr="00627951">
        <w:rPr>
          <w:rFonts w:ascii="Times New Roman" w:eastAsia="Times New Roman" w:hAnsi="Times New Roman" w:cs="Times New Roman"/>
          <w:color w:val="000000" w:themeColor="text1"/>
          <w:sz w:val="24"/>
          <w:szCs w:val="24"/>
        </w:rPr>
        <w:t> why.</w:t>
      </w:r>
    </w:p>
    <w:p w14:paraId="43554791"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Question 1:</w:t>
      </w:r>
      <w:r w:rsidRPr="00627951">
        <w:rPr>
          <w:rFonts w:ascii="Times New Roman" w:eastAsia="Times New Roman" w:hAnsi="Times New Roman" w:cs="Times New Roman"/>
          <w:b/>
          <w:bCs/>
          <w:color w:val="000000" w:themeColor="text1"/>
          <w:sz w:val="24"/>
          <w:szCs w:val="24"/>
          <w:shd w:val="clear" w:color="auto" w:fill="00FFFF"/>
        </w:rPr>
        <w:t>A. inspiring</w:t>
      </w:r>
      <w:r w:rsidRPr="00627951">
        <w:rPr>
          <w:rFonts w:ascii="Times New Roman" w:eastAsia="Times New Roman" w:hAnsi="Times New Roman" w:cs="Times New Roman"/>
          <w:b/>
          <w:bCs/>
          <w:color w:val="000000" w:themeColor="text1"/>
          <w:sz w:val="24"/>
          <w:szCs w:val="24"/>
        </w:rPr>
        <w:t>                                B. </w:t>
      </w:r>
      <w:r w:rsidRPr="00627951">
        <w:rPr>
          <w:rFonts w:ascii="Times New Roman" w:eastAsia="Times New Roman" w:hAnsi="Times New Roman" w:cs="Times New Roman"/>
          <w:color w:val="000000" w:themeColor="text1"/>
          <w:sz w:val="24"/>
          <w:szCs w:val="24"/>
        </w:rPr>
        <w:t>inspire</w:t>
      </w:r>
      <w:r w:rsidRPr="00627951">
        <w:rPr>
          <w:rFonts w:ascii="Times New Roman" w:eastAsia="Times New Roman" w:hAnsi="Times New Roman" w:cs="Times New Roman"/>
          <w:b/>
          <w:bCs/>
          <w:color w:val="000000" w:themeColor="text1"/>
          <w:sz w:val="24"/>
          <w:szCs w:val="24"/>
        </w:rPr>
        <w:t>                        C. </w:t>
      </w:r>
      <w:r w:rsidRPr="00627951">
        <w:rPr>
          <w:rFonts w:ascii="Times New Roman" w:eastAsia="Times New Roman" w:hAnsi="Times New Roman" w:cs="Times New Roman"/>
          <w:color w:val="000000" w:themeColor="text1"/>
          <w:sz w:val="24"/>
          <w:szCs w:val="24"/>
        </w:rPr>
        <w:t>inspiration</w:t>
      </w:r>
      <w:r w:rsidRPr="00627951">
        <w:rPr>
          <w:rFonts w:ascii="Times New Roman" w:eastAsia="Times New Roman" w:hAnsi="Times New Roman" w:cs="Times New Roman"/>
          <w:b/>
          <w:bCs/>
          <w:color w:val="000000" w:themeColor="text1"/>
          <w:sz w:val="24"/>
          <w:szCs w:val="24"/>
        </w:rPr>
        <w:t>                        D. </w:t>
      </w:r>
      <w:r w:rsidRPr="00627951">
        <w:rPr>
          <w:rFonts w:ascii="Times New Roman" w:eastAsia="Times New Roman" w:hAnsi="Times New Roman" w:cs="Times New Roman"/>
          <w:color w:val="000000" w:themeColor="text1"/>
          <w:sz w:val="24"/>
          <w:szCs w:val="24"/>
        </w:rPr>
        <w:t>inspiringly</w:t>
      </w:r>
    </w:p>
    <w:p w14:paraId="39A7655D"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Giải Thích: </w:t>
      </w:r>
      <w:r w:rsidRPr="00627951">
        <w:rPr>
          <w:rFonts w:ascii="Times New Roman" w:eastAsia="Times New Roman" w:hAnsi="Times New Roman" w:cs="Times New Roman"/>
          <w:color w:val="000000" w:themeColor="text1"/>
          <w:sz w:val="24"/>
          <w:szCs w:val="24"/>
        </w:rPr>
        <w:t>Kiến thức về từ loại</w:t>
      </w:r>
    </w:p>
    <w:p w14:paraId="65E8698A" w14:textId="77777777" w:rsidR="00627951" w:rsidRPr="00627951" w:rsidRDefault="00627951" w:rsidP="00E6432B">
      <w:pPr>
        <w:numPr>
          <w:ilvl w:val="0"/>
          <w:numId w:val="610"/>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Phân tích chi tiết</w:t>
      </w:r>
    </w:p>
    <w:p w14:paraId="2025BB49"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"inspiring" là tính từ, mô tả tính chất của "journey" (cuộc hành trình), có nghĩa là "cuộc hành trình đầy cảm hứng".</w:t>
      </w:r>
    </w:p>
    <w:p w14:paraId="628EA56D"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Tạm Dịch: </w:t>
      </w:r>
      <w:r w:rsidRPr="00627951">
        <w:rPr>
          <w:rFonts w:ascii="Times New Roman" w:eastAsia="Times New Roman" w:hAnsi="Times New Roman" w:cs="Times New Roman"/>
          <w:color w:val="000000" w:themeColor="text1"/>
          <w:sz w:val="24"/>
          <w:szCs w:val="24"/>
        </w:rPr>
        <w:t>Khám phá hành trình đầy cảm hứng của John Doe, một người đàn ông có thành công được cả thế giới ngưỡng mộ.</w:t>
      </w:r>
    </w:p>
    <w:p w14:paraId="156D327F"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Question 2:A. </w:t>
      </w:r>
      <w:r w:rsidRPr="00627951">
        <w:rPr>
          <w:rFonts w:ascii="Times New Roman" w:eastAsia="Times New Roman" w:hAnsi="Times New Roman" w:cs="Times New Roman"/>
          <w:color w:val="000000" w:themeColor="text1"/>
          <w:sz w:val="24"/>
          <w:szCs w:val="24"/>
        </w:rPr>
        <w:t>determination incredible resilience</w:t>
      </w:r>
      <w:r w:rsidRPr="00627951">
        <w:rPr>
          <w:rFonts w:ascii="Times New Roman" w:eastAsia="Times New Roman" w:hAnsi="Times New Roman" w:cs="Times New Roman"/>
          <w:b/>
          <w:bCs/>
          <w:color w:val="000000" w:themeColor="text1"/>
          <w:sz w:val="24"/>
          <w:szCs w:val="24"/>
        </w:rPr>
        <w:t>                                 </w:t>
      </w:r>
      <w:r w:rsidRPr="00627951">
        <w:rPr>
          <w:rFonts w:ascii="Times New Roman" w:eastAsia="Times New Roman" w:hAnsi="Times New Roman" w:cs="Times New Roman"/>
          <w:b/>
          <w:bCs/>
          <w:color w:val="000000" w:themeColor="text1"/>
          <w:sz w:val="24"/>
          <w:szCs w:val="24"/>
          <w:shd w:val="clear" w:color="auto" w:fill="00FFFF"/>
        </w:rPr>
        <w:t>B. incredible resilience determination</w:t>
      </w:r>
    </w:p>
    <w:p w14:paraId="1936FB32" w14:textId="77777777" w:rsidR="00627951" w:rsidRPr="00627951" w:rsidRDefault="00627951" w:rsidP="00627951">
      <w:pPr>
        <w:spacing w:after="0" w:line="240" w:lineRule="auto"/>
        <w:ind w:left="12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C. </w:t>
      </w:r>
      <w:r w:rsidRPr="00627951">
        <w:rPr>
          <w:rFonts w:ascii="Times New Roman" w:eastAsia="Times New Roman" w:hAnsi="Times New Roman" w:cs="Times New Roman"/>
          <w:color w:val="000000" w:themeColor="text1"/>
          <w:sz w:val="24"/>
          <w:szCs w:val="24"/>
        </w:rPr>
        <w:t>resilience determination incredible</w:t>
      </w:r>
      <w:r w:rsidRPr="00627951">
        <w:rPr>
          <w:rFonts w:ascii="Times New Roman" w:eastAsia="Times New Roman" w:hAnsi="Times New Roman" w:cs="Times New Roman"/>
          <w:b/>
          <w:bCs/>
          <w:color w:val="000000" w:themeColor="text1"/>
          <w:sz w:val="24"/>
          <w:szCs w:val="24"/>
        </w:rPr>
        <w:t>                                D. </w:t>
      </w:r>
      <w:r w:rsidRPr="00627951">
        <w:rPr>
          <w:rFonts w:ascii="Times New Roman" w:eastAsia="Times New Roman" w:hAnsi="Times New Roman" w:cs="Times New Roman"/>
          <w:color w:val="000000" w:themeColor="text1"/>
          <w:sz w:val="24"/>
          <w:szCs w:val="24"/>
        </w:rPr>
        <w:t>determination resilience incredible</w:t>
      </w:r>
    </w:p>
    <w:p w14:paraId="6D4F6475"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Giải Thích: </w:t>
      </w:r>
      <w:r w:rsidRPr="00627951">
        <w:rPr>
          <w:rFonts w:ascii="Times New Roman" w:eastAsia="Times New Roman" w:hAnsi="Times New Roman" w:cs="Times New Roman"/>
          <w:color w:val="000000" w:themeColor="text1"/>
          <w:sz w:val="24"/>
          <w:szCs w:val="24"/>
        </w:rPr>
        <w:t>Kiến thức về trật tự từ</w:t>
      </w:r>
    </w:p>
    <w:p w14:paraId="19CDDEA8" w14:textId="77777777" w:rsidR="00627951" w:rsidRPr="00627951" w:rsidRDefault="00627951" w:rsidP="00E6432B">
      <w:pPr>
        <w:numPr>
          <w:ilvl w:val="0"/>
          <w:numId w:val="611"/>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Phân tích chi tiết</w:t>
      </w:r>
    </w:p>
    <w:p w14:paraId="09E39A24"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thứ tự "incredible resilience determination" là hợp lý và phù hợp với ngữ cảnh của câu.</w:t>
      </w:r>
    </w:p>
    <w:p w14:paraId="7B9D1903"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Tạm Dịch:</w:t>
      </w:r>
      <w:r w:rsidRPr="00627951">
        <w:rPr>
          <w:rFonts w:ascii="Times New Roman" w:eastAsia="Times New Roman" w:hAnsi="Times New Roman" w:cs="Times New Roman"/>
          <w:color w:val="000000" w:themeColor="text1"/>
          <w:sz w:val="24"/>
          <w:szCs w:val="24"/>
        </w:rPr>
        <w:t> Known for his incredible resilience determination, John’s path to fame is nothing short of remarkable. (Được biết đến với sự kiên cường đáng kinh ngạc, con đường đi đến danh vọng của John thực sự đáng kinh ngạc.)</w:t>
      </w:r>
    </w:p>
    <w:p w14:paraId="54D5824C"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Question 3:A. </w:t>
      </w:r>
      <w:r w:rsidRPr="00627951">
        <w:rPr>
          <w:rFonts w:ascii="Times New Roman" w:eastAsia="Times New Roman" w:hAnsi="Times New Roman" w:cs="Times New Roman"/>
          <w:color w:val="000000" w:themeColor="text1"/>
          <w:sz w:val="24"/>
          <w:szCs w:val="24"/>
        </w:rPr>
        <w:t>was faced</w:t>
      </w:r>
      <w:r w:rsidRPr="00627951">
        <w:rPr>
          <w:rFonts w:ascii="Times New Roman" w:eastAsia="Times New Roman" w:hAnsi="Times New Roman" w:cs="Times New Roman"/>
          <w:b/>
          <w:bCs/>
          <w:color w:val="000000" w:themeColor="text1"/>
          <w:sz w:val="24"/>
          <w:szCs w:val="24"/>
        </w:rPr>
        <w:t>                                </w:t>
      </w:r>
      <w:r w:rsidRPr="00627951">
        <w:rPr>
          <w:rFonts w:ascii="Times New Roman" w:eastAsia="Times New Roman" w:hAnsi="Times New Roman" w:cs="Times New Roman"/>
          <w:b/>
          <w:bCs/>
          <w:color w:val="000000" w:themeColor="text1"/>
          <w:sz w:val="24"/>
          <w:szCs w:val="24"/>
          <w:shd w:val="clear" w:color="auto" w:fill="00FFFF"/>
        </w:rPr>
        <w:t>B. facing</w:t>
      </w:r>
      <w:r w:rsidRPr="00627951">
        <w:rPr>
          <w:rFonts w:ascii="Times New Roman" w:eastAsia="Times New Roman" w:hAnsi="Times New Roman" w:cs="Times New Roman"/>
          <w:b/>
          <w:bCs/>
          <w:color w:val="000000" w:themeColor="text1"/>
          <w:sz w:val="24"/>
          <w:szCs w:val="24"/>
        </w:rPr>
        <w:t>                        C. </w:t>
      </w:r>
      <w:r w:rsidRPr="00627951">
        <w:rPr>
          <w:rFonts w:ascii="Times New Roman" w:eastAsia="Times New Roman" w:hAnsi="Times New Roman" w:cs="Times New Roman"/>
          <w:color w:val="000000" w:themeColor="text1"/>
          <w:sz w:val="24"/>
          <w:szCs w:val="24"/>
        </w:rPr>
        <w:t>which faced        </w:t>
      </w:r>
      <w:r w:rsidRPr="00627951">
        <w:rPr>
          <w:rFonts w:ascii="Times New Roman" w:eastAsia="Times New Roman" w:hAnsi="Times New Roman" w:cs="Times New Roman"/>
          <w:b/>
          <w:bCs/>
          <w:color w:val="000000" w:themeColor="text1"/>
          <w:sz w:val="24"/>
          <w:szCs w:val="24"/>
        </w:rPr>
        <w:t>                D. </w:t>
      </w:r>
      <w:r w:rsidRPr="00627951">
        <w:rPr>
          <w:rFonts w:ascii="Times New Roman" w:eastAsia="Times New Roman" w:hAnsi="Times New Roman" w:cs="Times New Roman"/>
          <w:color w:val="000000" w:themeColor="text1"/>
          <w:sz w:val="24"/>
          <w:szCs w:val="24"/>
        </w:rPr>
        <w:t>faced</w:t>
      </w:r>
    </w:p>
    <w:p w14:paraId="1DF48157"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Giải Thích: </w:t>
      </w:r>
      <w:r w:rsidRPr="00627951">
        <w:rPr>
          <w:rFonts w:ascii="Times New Roman" w:eastAsia="Times New Roman" w:hAnsi="Times New Roman" w:cs="Times New Roman"/>
          <w:color w:val="000000" w:themeColor="text1"/>
          <w:sz w:val="24"/>
          <w:szCs w:val="24"/>
        </w:rPr>
        <w:t>Kiến thức về rút gọn mệnh đề quan hệ</w:t>
      </w:r>
    </w:p>
    <w:p w14:paraId="4812B761" w14:textId="77777777" w:rsidR="00627951" w:rsidRPr="00627951" w:rsidRDefault="00627951" w:rsidP="00E6432B">
      <w:pPr>
        <w:numPr>
          <w:ilvl w:val="0"/>
          <w:numId w:val="612"/>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Phân tích chi tiết</w:t>
      </w:r>
    </w:p>
    <w:p w14:paraId="1111D6BD"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Facing" là dạng V-ing, phù hợp với cấu trúc "despite" để miêu tả hành động mà John Doe đang đối mặt trong hiện tại hoặc quá khứ.</w:t>
      </w:r>
    </w:p>
    <w:p w14:paraId="7467C39C"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Tạm Dịch: </w:t>
      </w:r>
      <w:r w:rsidRPr="00627951">
        <w:rPr>
          <w:rFonts w:ascii="Times New Roman" w:eastAsia="Times New Roman" w:hAnsi="Times New Roman" w:cs="Times New Roman"/>
          <w:color w:val="000000" w:themeColor="text1"/>
          <w:sz w:val="24"/>
          <w:szCs w:val="24"/>
        </w:rPr>
        <w:t>He is someone who never gives up, despite facing obstacles. (Anh ấy là người không bao giờ bỏ cuộc, dù phải đối mặt với nhiều trở ngại.)</w:t>
      </w:r>
    </w:p>
    <w:p w14:paraId="4BC8254B"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Question 4:A. </w:t>
      </w:r>
      <w:r w:rsidRPr="00627951">
        <w:rPr>
          <w:rFonts w:ascii="Times New Roman" w:eastAsia="Times New Roman" w:hAnsi="Times New Roman" w:cs="Times New Roman"/>
          <w:color w:val="000000" w:themeColor="text1"/>
          <w:sz w:val="24"/>
          <w:szCs w:val="24"/>
        </w:rPr>
        <w:t>for</w:t>
      </w:r>
      <w:r w:rsidRPr="00627951">
        <w:rPr>
          <w:rFonts w:ascii="Times New Roman" w:eastAsia="Times New Roman" w:hAnsi="Times New Roman" w:cs="Times New Roman"/>
          <w:b/>
          <w:bCs/>
          <w:color w:val="000000" w:themeColor="text1"/>
          <w:sz w:val="24"/>
          <w:szCs w:val="24"/>
        </w:rPr>
        <w:t>                                        B. </w:t>
      </w:r>
      <w:r w:rsidRPr="00627951">
        <w:rPr>
          <w:rFonts w:ascii="Times New Roman" w:eastAsia="Times New Roman" w:hAnsi="Times New Roman" w:cs="Times New Roman"/>
          <w:color w:val="000000" w:themeColor="text1"/>
          <w:sz w:val="24"/>
          <w:szCs w:val="24"/>
        </w:rPr>
        <w:t>in</w:t>
      </w:r>
      <w:r w:rsidRPr="00627951">
        <w:rPr>
          <w:rFonts w:ascii="Times New Roman" w:eastAsia="Times New Roman" w:hAnsi="Times New Roman" w:cs="Times New Roman"/>
          <w:b/>
          <w:bCs/>
          <w:color w:val="000000" w:themeColor="text1"/>
          <w:sz w:val="24"/>
          <w:szCs w:val="24"/>
        </w:rPr>
        <w:t>                                C. </w:t>
      </w:r>
      <w:r w:rsidRPr="00627951">
        <w:rPr>
          <w:rFonts w:ascii="Times New Roman" w:eastAsia="Times New Roman" w:hAnsi="Times New Roman" w:cs="Times New Roman"/>
          <w:color w:val="000000" w:themeColor="text1"/>
          <w:sz w:val="24"/>
          <w:szCs w:val="24"/>
        </w:rPr>
        <w:t>of</w:t>
      </w:r>
      <w:r w:rsidRPr="00627951">
        <w:rPr>
          <w:rFonts w:ascii="Times New Roman" w:eastAsia="Times New Roman" w:hAnsi="Times New Roman" w:cs="Times New Roman"/>
          <w:b/>
          <w:bCs/>
          <w:color w:val="000000" w:themeColor="text1"/>
          <w:sz w:val="24"/>
          <w:szCs w:val="24"/>
        </w:rPr>
        <w:t>                                        </w:t>
      </w:r>
      <w:r w:rsidRPr="00627951">
        <w:rPr>
          <w:rFonts w:ascii="Times New Roman" w:eastAsia="Times New Roman" w:hAnsi="Times New Roman" w:cs="Times New Roman"/>
          <w:b/>
          <w:bCs/>
          <w:color w:val="000000" w:themeColor="text1"/>
          <w:sz w:val="24"/>
          <w:szCs w:val="24"/>
          <w:shd w:val="clear" w:color="auto" w:fill="00FFFF"/>
        </w:rPr>
        <w:t>D. to</w:t>
      </w:r>
    </w:p>
    <w:p w14:paraId="584B7E32"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Giải Thích: </w:t>
      </w:r>
      <w:r w:rsidRPr="00627951">
        <w:rPr>
          <w:rFonts w:ascii="Times New Roman" w:eastAsia="Times New Roman" w:hAnsi="Times New Roman" w:cs="Times New Roman"/>
          <w:color w:val="000000" w:themeColor="text1"/>
          <w:sz w:val="24"/>
          <w:szCs w:val="24"/>
        </w:rPr>
        <w:t>Kiến thức về giới từ</w:t>
      </w:r>
    </w:p>
    <w:p w14:paraId="633516BC" w14:textId="77777777" w:rsidR="00627951" w:rsidRPr="00627951" w:rsidRDefault="00627951" w:rsidP="00E6432B">
      <w:pPr>
        <w:numPr>
          <w:ilvl w:val="0"/>
          <w:numId w:val="613"/>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Phân tích chi tiết</w:t>
      </w:r>
    </w:p>
    <w:p w14:paraId="06B60A95"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Cấu trúc "dedicate time to something" là cách diễn đạt đúng, có nghĩa là dành thời gian cho một việc gì đó.</w:t>
      </w:r>
    </w:p>
    <w:p w14:paraId="10C0B945"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Tạm Dịch:</w:t>
      </w:r>
      <w:r w:rsidRPr="00627951">
        <w:rPr>
          <w:rFonts w:ascii="Times New Roman" w:eastAsia="Times New Roman" w:hAnsi="Times New Roman" w:cs="Times New Roman"/>
          <w:color w:val="000000" w:themeColor="text1"/>
          <w:sz w:val="24"/>
          <w:szCs w:val="24"/>
        </w:rPr>
        <w:t> John dedicated his time to others, inspiring many to follow in his footsteps. (John dành thời gian của mình cho người khác, truyền cảm hứng cho nhiều người noi theo bước chân của ông.)</w:t>
      </w:r>
    </w:p>
    <w:p w14:paraId="4C9035F3"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Question 5:A. </w:t>
      </w:r>
      <w:r w:rsidRPr="00627951">
        <w:rPr>
          <w:rFonts w:ascii="Times New Roman" w:eastAsia="Times New Roman" w:hAnsi="Times New Roman" w:cs="Times New Roman"/>
          <w:color w:val="000000" w:themeColor="text1"/>
          <w:sz w:val="24"/>
          <w:szCs w:val="24"/>
        </w:rPr>
        <w:t>distant</w:t>
      </w:r>
      <w:r w:rsidRPr="00627951">
        <w:rPr>
          <w:rFonts w:ascii="Times New Roman" w:eastAsia="Times New Roman" w:hAnsi="Times New Roman" w:cs="Times New Roman"/>
          <w:b/>
          <w:bCs/>
          <w:color w:val="000000" w:themeColor="text1"/>
          <w:sz w:val="24"/>
          <w:szCs w:val="24"/>
        </w:rPr>
        <w:t>                                B. </w:t>
      </w:r>
      <w:r w:rsidRPr="00627951">
        <w:rPr>
          <w:rFonts w:ascii="Times New Roman" w:eastAsia="Times New Roman" w:hAnsi="Times New Roman" w:cs="Times New Roman"/>
          <w:color w:val="000000" w:themeColor="text1"/>
          <w:sz w:val="24"/>
          <w:szCs w:val="24"/>
        </w:rPr>
        <w:t>indifferent</w:t>
      </w:r>
      <w:r w:rsidRPr="00627951">
        <w:rPr>
          <w:rFonts w:ascii="Times New Roman" w:eastAsia="Times New Roman" w:hAnsi="Times New Roman" w:cs="Times New Roman"/>
          <w:b/>
          <w:bCs/>
          <w:color w:val="000000" w:themeColor="text1"/>
          <w:sz w:val="24"/>
          <w:szCs w:val="24"/>
        </w:rPr>
        <w:t>                </w:t>
      </w:r>
      <w:r w:rsidRPr="00627951">
        <w:rPr>
          <w:rFonts w:ascii="Times New Roman" w:eastAsia="Times New Roman" w:hAnsi="Times New Roman" w:cs="Times New Roman"/>
          <w:b/>
          <w:bCs/>
          <w:color w:val="000000" w:themeColor="text1"/>
          <w:sz w:val="24"/>
          <w:szCs w:val="24"/>
          <w:shd w:val="clear" w:color="auto" w:fill="00FFFF"/>
        </w:rPr>
        <w:t>C. close</w:t>
      </w:r>
      <w:r w:rsidRPr="00627951">
        <w:rPr>
          <w:rFonts w:ascii="Times New Roman" w:eastAsia="Times New Roman" w:hAnsi="Times New Roman" w:cs="Times New Roman"/>
          <w:b/>
          <w:bCs/>
          <w:color w:val="000000" w:themeColor="text1"/>
          <w:sz w:val="24"/>
          <w:szCs w:val="24"/>
        </w:rPr>
        <w:t>                                        D. </w:t>
      </w:r>
      <w:r w:rsidRPr="00627951">
        <w:rPr>
          <w:rFonts w:ascii="Times New Roman" w:eastAsia="Times New Roman" w:hAnsi="Times New Roman" w:cs="Times New Roman"/>
          <w:color w:val="000000" w:themeColor="text1"/>
          <w:sz w:val="24"/>
          <w:szCs w:val="24"/>
        </w:rPr>
        <w:t>foreign</w:t>
      </w:r>
    </w:p>
    <w:p w14:paraId="537299B9"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Giải Thích: </w:t>
      </w:r>
      <w:r w:rsidRPr="00627951">
        <w:rPr>
          <w:rFonts w:ascii="Times New Roman" w:eastAsia="Times New Roman" w:hAnsi="Times New Roman" w:cs="Times New Roman"/>
          <w:color w:val="000000" w:themeColor="text1"/>
          <w:sz w:val="24"/>
          <w:szCs w:val="24"/>
        </w:rPr>
        <w:t>Kiến thức về cụm cố định</w:t>
      </w:r>
    </w:p>
    <w:p w14:paraId="6E801E01" w14:textId="77777777" w:rsidR="00627951" w:rsidRPr="00627951" w:rsidRDefault="00627951" w:rsidP="00E6432B">
      <w:pPr>
        <w:numPr>
          <w:ilvl w:val="0"/>
          <w:numId w:val="614"/>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Phân tích chi tiết</w:t>
      </w:r>
    </w:p>
    <w:p w14:paraId="440BF75C"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lastRenderedPageBreak/>
        <w:t>"Close to his heart" là một cụm từ có nghĩa là điều gì đó rất quan trọng hoặc có ý nghĩa đối với ai đó.</w:t>
      </w:r>
    </w:p>
    <w:p w14:paraId="1A1D6CF3"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Tạm Dịch:</w:t>
      </w:r>
      <w:r w:rsidRPr="00627951">
        <w:rPr>
          <w:rFonts w:ascii="Times New Roman" w:eastAsia="Times New Roman" w:hAnsi="Times New Roman" w:cs="Times New Roman"/>
          <w:color w:val="000000" w:themeColor="text1"/>
          <w:sz w:val="24"/>
          <w:szCs w:val="24"/>
        </w:rPr>
        <w:t> Through his work, he has become an icon in the world of social justice, a cause close to his heart. (Thông qua công việc của mình, ông đã trở thành biểu tượng trong thế giới công lý xã hội, một mục tiêu gần gũi với trái tim ông.)</w:t>
      </w:r>
    </w:p>
    <w:p w14:paraId="75E968A9"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Question 6:A. </w:t>
      </w:r>
      <w:r w:rsidRPr="00627951">
        <w:rPr>
          <w:rFonts w:ascii="Times New Roman" w:eastAsia="Times New Roman" w:hAnsi="Times New Roman" w:cs="Times New Roman"/>
          <w:color w:val="000000" w:themeColor="text1"/>
          <w:sz w:val="24"/>
          <w:szCs w:val="24"/>
        </w:rPr>
        <w:t>seeing</w:t>
      </w:r>
      <w:r w:rsidRPr="00627951">
        <w:rPr>
          <w:rFonts w:ascii="Times New Roman" w:eastAsia="Times New Roman" w:hAnsi="Times New Roman" w:cs="Times New Roman"/>
          <w:b/>
          <w:bCs/>
          <w:color w:val="000000" w:themeColor="text1"/>
          <w:sz w:val="24"/>
          <w:szCs w:val="24"/>
        </w:rPr>
        <w:t>                                        B. </w:t>
      </w:r>
      <w:r w:rsidRPr="00627951">
        <w:rPr>
          <w:rFonts w:ascii="Times New Roman" w:eastAsia="Times New Roman" w:hAnsi="Times New Roman" w:cs="Times New Roman"/>
          <w:color w:val="000000" w:themeColor="text1"/>
          <w:sz w:val="24"/>
          <w:szCs w:val="24"/>
        </w:rPr>
        <w:t>see</w:t>
      </w:r>
      <w:r w:rsidRPr="00627951">
        <w:rPr>
          <w:rFonts w:ascii="Times New Roman" w:eastAsia="Times New Roman" w:hAnsi="Times New Roman" w:cs="Times New Roman"/>
          <w:b/>
          <w:bCs/>
          <w:color w:val="000000" w:themeColor="text1"/>
          <w:sz w:val="24"/>
          <w:szCs w:val="24"/>
        </w:rPr>
        <w:t>                                C.</w:t>
      </w:r>
      <w:r w:rsidRPr="00627951">
        <w:rPr>
          <w:rFonts w:ascii="Times New Roman" w:eastAsia="Times New Roman" w:hAnsi="Times New Roman" w:cs="Times New Roman"/>
          <w:color w:val="000000" w:themeColor="text1"/>
          <w:sz w:val="24"/>
          <w:szCs w:val="24"/>
        </w:rPr>
        <w:t> to seeing</w:t>
      </w:r>
      <w:r w:rsidRPr="00627951">
        <w:rPr>
          <w:rFonts w:ascii="Times New Roman" w:eastAsia="Times New Roman" w:hAnsi="Times New Roman" w:cs="Times New Roman"/>
          <w:b/>
          <w:bCs/>
          <w:color w:val="000000" w:themeColor="text1"/>
          <w:sz w:val="24"/>
          <w:szCs w:val="24"/>
        </w:rPr>
        <w:t>                                </w:t>
      </w:r>
      <w:r w:rsidRPr="00627951">
        <w:rPr>
          <w:rFonts w:ascii="Times New Roman" w:eastAsia="Times New Roman" w:hAnsi="Times New Roman" w:cs="Times New Roman"/>
          <w:b/>
          <w:bCs/>
          <w:color w:val="000000" w:themeColor="text1"/>
          <w:sz w:val="24"/>
          <w:szCs w:val="24"/>
          <w:shd w:val="clear" w:color="auto" w:fill="00FFFF"/>
        </w:rPr>
        <w:t>D. to see</w:t>
      </w:r>
    </w:p>
    <w:p w14:paraId="1661190D"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Giải Thích: </w:t>
      </w:r>
      <w:r w:rsidRPr="00627951">
        <w:rPr>
          <w:rFonts w:ascii="Times New Roman" w:eastAsia="Times New Roman" w:hAnsi="Times New Roman" w:cs="Times New Roman"/>
          <w:color w:val="000000" w:themeColor="text1"/>
          <w:sz w:val="24"/>
          <w:szCs w:val="24"/>
        </w:rPr>
        <w:t>Kiến thức về danh động từ, động từ nguyên mẫu</w:t>
      </w:r>
    </w:p>
    <w:p w14:paraId="260AD2BA" w14:textId="77777777" w:rsidR="00627951" w:rsidRPr="00627951" w:rsidRDefault="00627951" w:rsidP="00E6432B">
      <w:pPr>
        <w:numPr>
          <w:ilvl w:val="0"/>
          <w:numId w:val="615"/>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Phân tích chi tiết</w:t>
      </w:r>
    </w:p>
    <w:p w14:paraId="0842FC98"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Cấu trúc "easy to see" là đúng trong ngữ pháp, có nghĩa là "dễ dàng để thấy".</w:t>
      </w:r>
    </w:p>
    <w:p w14:paraId="0CE11097"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Tạm Dịch:</w:t>
      </w:r>
      <w:r w:rsidRPr="00627951">
        <w:rPr>
          <w:rFonts w:ascii="Times New Roman" w:eastAsia="Times New Roman" w:hAnsi="Times New Roman" w:cs="Times New Roman"/>
          <w:color w:val="000000" w:themeColor="text1"/>
          <w:sz w:val="24"/>
          <w:szCs w:val="24"/>
        </w:rPr>
        <w:t> Everyone talks about John’s courage, and it’s easy to see why. (Mọi người đều nói về lòng dũng cảm của John, và có thể dễ dàng hiểu tại sao.)</w:t>
      </w:r>
    </w:p>
    <w:p w14:paraId="31461B44"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Read of the following leaflet and mark the letter A, B, C or D on your answer sheet to indicate the option that best fits each of the numbered blanks from 7 to 12.</w:t>
      </w:r>
    </w:p>
    <w:p w14:paraId="6990D232" w14:textId="77777777" w:rsidR="00627951" w:rsidRPr="00627951" w:rsidRDefault="00627951" w:rsidP="00627951">
      <w:pPr>
        <w:spacing w:after="0" w:line="240" w:lineRule="auto"/>
        <w:jc w:val="center"/>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From Many, One: The Rich Tapestry of Global Cultures</w:t>
      </w:r>
    </w:p>
    <w:p w14:paraId="73DCC7D7" w14:textId="77777777" w:rsidR="00627951" w:rsidRPr="00627951" w:rsidRDefault="00627951" w:rsidP="00E6432B">
      <w:pPr>
        <w:numPr>
          <w:ilvl w:val="0"/>
          <w:numId w:val="616"/>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Cultures around the world are interconnected, with some sharing more similarities than </w:t>
      </w:r>
      <w:r w:rsidRPr="00627951">
        <w:rPr>
          <w:rFonts w:ascii="Times New Roman" w:eastAsia="Times New Roman" w:hAnsi="Times New Roman" w:cs="Times New Roman"/>
          <w:b/>
          <w:bCs/>
          <w:color w:val="000000" w:themeColor="text1"/>
          <w:sz w:val="24"/>
          <w:szCs w:val="24"/>
        </w:rPr>
        <w:t>(7)_________</w:t>
      </w:r>
      <w:r w:rsidRPr="00627951">
        <w:rPr>
          <w:rFonts w:ascii="Times New Roman" w:eastAsia="Times New Roman" w:hAnsi="Times New Roman" w:cs="Times New Roman"/>
          <w:color w:val="000000" w:themeColor="text1"/>
          <w:sz w:val="24"/>
          <w:szCs w:val="24"/>
        </w:rPr>
        <w:t>. By embracing these differences, we can bring people together and create a stronger global community. One key element in understanding diversity is cultural </w:t>
      </w:r>
      <w:r w:rsidRPr="00627951">
        <w:rPr>
          <w:rFonts w:ascii="Times New Roman" w:eastAsia="Times New Roman" w:hAnsi="Times New Roman" w:cs="Times New Roman"/>
          <w:b/>
          <w:bCs/>
          <w:color w:val="000000" w:themeColor="text1"/>
          <w:sz w:val="24"/>
          <w:szCs w:val="24"/>
        </w:rPr>
        <w:t>(8)_________</w:t>
      </w:r>
      <w:r w:rsidRPr="00627951">
        <w:rPr>
          <w:rFonts w:ascii="Times New Roman" w:eastAsia="Times New Roman" w:hAnsi="Times New Roman" w:cs="Times New Roman"/>
          <w:color w:val="000000" w:themeColor="text1"/>
          <w:sz w:val="24"/>
          <w:szCs w:val="24"/>
        </w:rPr>
        <w:t>, which represents the traditions, languages, and customs </w:t>
      </w:r>
      <w:r w:rsidRPr="00627951">
        <w:rPr>
          <w:rFonts w:ascii="Times New Roman" w:eastAsia="Times New Roman" w:hAnsi="Times New Roman" w:cs="Times New Roman"/>
          <w:b/>
          <w:bCs/>
          <w:color w:val="000000" w:themeColor="text1"/>
          <w:sz w:val="24"/>
          <w:szCs w:val="24"/>
        </w:rPr>
        <w:t>(9)_________</w:t>
      </w:r>
      <w:r w:rsidRPr="00627951">
        <w:rPr>
          <w:rFonts w:ascii="Times New Roman" w:eastAsia="Times New Roman" w:hAnsi="Times New Roman" w:cs="Times New Roman"/>
          <w:color w:val="000000" w:themeColor="text1"/>
          <w:sz w:val="24"/>
          <w:szCs w:val="24"/>
        </w:rPr>
        <w:t> through generations.</w:t>
      </w:r>
    </w:p>
    <w:p w14:paraId="77EB70B9" w14:textId="77777777" w:rsidR="00627951" w:rsidRPr="00627951" w:rsidRDefault="00627951" w:rsidP="00E6432B">
      <w:pPr>
        <w:numPr>
          <w:ilvl w:val="0"/>
          <w:numId w:val="616"/>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(10)_________</w:t>
      </w:r>
      <w:r w:rsidRPr="00627951">
        <w:rPr>
          <w:rFonts w:ascii="Times New Roman" w:eastAsia="Times New Roman" w:hAnsi="Times New Roman" w:cs="Times New Roman"/>
          <w:color w:val="000000" w:themeColor="text1"/>
          <w:sz w:val="24"/>
          <w:szCs w:val="24"/>
        </w:rPr>
        <w:t> celebrating individual cultures, we should recognize the importance of global cooperation. </w:t>
      </w:r>
      <w:r w:rsidRPr="00627951">
        <w:rPr>
          <w:rFonts w:ascii="Times New Roman" w:eastAsia="Times New Roman" w:hAnsi="Times New Roman" w:cs="Times New Roman"/>
          <w:b/>
          <w:bCs/>
          <w:color w:val="000000" w:themeColor="text1"/>
          <w:sz w:val="24"/>
          <w:szCs w:val="24"/>
        </w:rPr>
        <w:t>(11)_________ </w:t>
      </w:r>
      <w:r w:rsidRPr="00627951">
        <w:rPr>
          <w:rFonts w:ascii="Times New Roman" w:eastAsia="Times New Roman" w:hAnsi="Times New Roman" w:cs="Times New Roman"/>
          <w:color w:val="000000" w:themeColor="text1"/>
          <w:sz w:val="24"/>
          <w:szCs w:val="24"/>
        </w:rPr>
        <w:t>of these traditions enriches our understanding of the world. Through </w:t>
      </w:r>
      <w:r w:rsidRPr="00627951">
        <w:rPr>
          <w:rFonts w:ascii="Times New Roman" w:eastAsia="Times New Roman" w:hAnsi="Times New Roman" w:cs="Times New Roman"/>
          <w:b/>
          <w:bCs/>
          <w:color w:val="000000" w:themeColor="text1"/>
          <w:sz w:val="24"/>
          <w:szCs w:val="24"/>
        </w:rPr>
        <w:t>(12)_________ </w:t>
      </w:r>
      <w:r w:rsidRPr="00627951">
        <w:rPr>
          <w:rFonts w:ascii="Times New Roman" w:eastAsia="Times New Roman" w:hAnsi="Times New Roman" w:cs="Times New Roman"/>
          <w:color w:val="000000" w:themeColor="text1"/>
          <w:sz w:val="24"/>
          <w:szCs w:val="24"/>
        </w:rPr>
        <w:t>forms of art, people express their unique cultural identities, adding to the global mosaic.</w:t>
      </w:r>
    </w:p>
    <w:p w14:paraId="1E505F85"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Question 7:A. </w:t>
      </w:r>
      <w:r w:rsidRPr="00627951">
        <w:rPr>
          <w:rFonts w:ascii="Times New Roman" w:eastAsia="Times New Roman" w:hAnsi="Times New Roman" w:cs="Times New Roman"/>
          <w:color w:val="000000" w:themeColor="text1"/>
          <w:sz w:val="24"/>
          <w:szCs w:val="24"/>
        </w:rPr>
        <w:t>the others</w:t>
      </w:r>
      <w:r w:rsidRPr="00627951">
        <w:rPr>
          <w:rFonts w:ascii="Times New Roman" w:eastAsia="Times New Roman" w:hAnsi="Times New Roman" w:cs="Times New Roman"/>
          <w:b/>
          <w:bCs/>
          <w:color w:val="000000" w:themeColor="text1"/>
          <w:sz w:val="24"/>
          <w:szCs w:val="24"/>
        </w:rPr>
        <w:t>                                </w:t>
      </w:r>
      <w:r w:rsidRPr="00627951">
        <w:rPr>
          <w:rFonts w:ascii="Times New Roman" w:eastAsia="Times New Roman" w:hAnsi="Times New Roman" w:cs="Times New Roman"/>
          <w:b/>
          <w:bCs/>
          <w:color w:val="000000" w:themeColor="text1"/>
          <w:sz w:val="24"/>
          <w:szCs w:val="24"/>
          <w:shd w:val="clear" w:color="auto" w:fill="00FFFF"/>
        </w:rPr>
        <w:t>B. others</w:t>
      </w:r>
      <w:r w:rsidRPr="00627951">
        <w:rPr>
          <w:rFonts w:ascii="Times New Roman" w:eastAsia="Times New Roman" w:hAnsi="Times New Roman" w:cs="Times New Roman"/>
          <w:b/>
          <w:bCs/>
          <w:color w:val="000000" w:themeColor="text1"/>
          <w:sz w:val="24"/>
          <w:szCs w:val="24"/>
        </w:rPr>
        <w:t>                        C. </w:t>
      </w:r>
      <w:r w:rsidRPr="00627951">
        <w:rPr>
          <w:rFonts w:ascii="Times New Roman" w:eastAsia="Times New Roman" w:hAnsi="Times New Roman" w:cs="Times New Roman"/>
          <w:color w:val="000000" w:themeColor="text1"/>
          <w:sz w:val="24"/>
          <w:szCs w:val="24"/>
        </w:rPr>
        <w:t>another</w:t>
      </w:r>
      <w:r w:rsidRPr="00627951">
        <w:rPr>
          <w:rFonts w:ascii="Times New Roman" w:eastAsia="Times New Roman" w:hAnsi="Times New Roman" w:cs="Times New Roman"/>
          <w:b/>
          <w:bCs/>
          <w:color w:val="000000" w:themeColor="text1"/>
          <w:sz w:val="24"/>
          <w:szCs w:val="24"/>
        </w:rPr>
        <w:t>                                D. </w:t>
      </w:r>
      <w:r w:rsidRPr="00627951">
        <w:rPr>
          <w:rFonts w:ascii="Times New Roman" w:eastAsia="Times New Roman" w:hAnsi="Times New Roman" w:cs="Times New Roman"/>
          <w:color w:val="000000" w:themeColor="text1"/>
          <w:sz w:val="24"/>
          <w:szCs w:val="24"/>
        </w:rPr>
        <w:t>other</w:t>
      </w:r>
    </w:p>
    <w:p w14:paraId="0C6D43F7"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Giải Thích: </w:t>
      </w:r>
      <w:r w:rsidRPr="00627951">
        <w:rPr>
          <w:rFonts w:ascii="Times New Roman" w:eastAsia="Times New Roman" w:hAnsi="Times New Roman" w:cs="Times New Roman"/>
          <w:color w:val="000000" w:themeColor="text1"/>
          <w:sz w:val="24"/>
          <w:szCs w:val="24"/>
        </w:rPr>
        <w:t>Kiến thức về lượng từ</w:t>
      </w:r>
    </w:p>
    <w:p w14:paraId="56D51B9E" w14:textId="77777777" w:rsidR="00627951" w:rsidRPr="00627951" w:rsidRDefault="00627951" w:rsidP="00E6432B">
      <w:pPr>
        <w:numPr>
          <w:ilvl w:val="0"/>
          <w:numId w:val="617"/>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Phân tích chi tiết</w:t>
      </w:r>
    </w:p>
    <w:p w14:paraId="489161C7"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"Others" là lựa chọn chính xác để dùng trong cấu trúc so sánh "more similarities than others".</w:t>
      </w:r>
    </w:p>
    <w:p w14:paraId="0C60DFEB"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Tạm Dịch:</w:t>
      </w:r>
      <w:r w:rsidRPr="00627951">
        <w:rPr>
          <w:rFonts w:ascii="Times New Roman" w:eastAsia="Times New Roman" w:hAnsi="Times New Roman" w:cs="Times New Roman"/>
          <w:color w:val="000000" w:themeColor="text1"/>
          <w:sz w:val="24"/>
          <w:szCs w:val="24"/>
        </w:rPr>
        <w:t> Cultures around the world are interconnected, with some sharing more similarities than others. (Các nền văn hóa trên thế giới có sự liên kết với nhau, một số nền văn hóa có nhiều điểm tương đồng hơn những nền văn hóa khác.)</w:t>
      </w:r>
    </w:p>
    <w:p w14:paraId="7B7AFEED"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Question 8:A. </w:t>
      </w:r>
      <w:r w:rsidRPr="00627951">
        <w:rPr>
          <w:rFonts w:ascii="Times New Roman" w:eastAsia="Times New Roman" w:hAnsi="Times New Roman" w:cs="Times New Roman"/>
          <w:color w:val="000000" w:themeColor="text1"/>
          <w:sz w:val="24"/>
          <w:szCs w:val="24"/>
        </w:rPr>
        <w:t>identity</w:t>
      </w:r>
      <w:r w:rsidRPr="00627951">
        <w:rPr>
          <w:rFonts w:ascii="Times New Roman" w:eastAsia="Times New Roman" w:hAnsi="Times New Roman" w:cs="Times New Roman"/>
          <w:b/>
          <w:bCs/>
          <w:color w:val="000000" w:themeColor="text1"/>
          <w:sz w:val="24"/>
          <w:szCs w:val="24"/>
        </w:rPr>
        <w:t>                                B. </w:t>
      </w:r>
      <w:r w:rsidRPr="00627951">
        <w:rPr>
          <w:rFonts w:ascii="Times New Roman" w:eastAsia="Times New Roman" w:hAnsi="Times New Roman" w:cs="Times New Roman"/>
          <w:color w:val="000000" w:themeColor="text1"/>
          <w:sz w:val="24"/>
          <w:szCs w:val="24"/>
        </w:rPr>
        <w:t>perspective</w:t>
      </w:r>
      <w:r w:rsidRPr="00627951">
        <w:rPr>
          <w:rFonts w:ascii="Times New Roman" w:eastAsia="Times New Roman" w:hAnsi="Times New Roman" w:cs="Times New Roman"/>
          <w:b/>
          <w:bCs/>
          <w:color w:val="000000" w:themeColor="text1"/>
          <w:sz w:val="24"/>
          <w:szCs w:val="24"/>
        </w:rPr>
        <w:t>                </w:t>
      </w:r>
      <w:r w:rsidRPr="00627951">
        <w:rPr>
          <w:rFonts w:ascii="Times New Roman" w:eastAsia="Times New Roman" w:hAnsi="Times New Roman" w:cs="Times New Roman"/>
          <w:b/>
          <w:bCs/>
          <w:color w:val="000000" w:themeColor="text1"/>
          <w:sz w:val="24"/>
          <w:szCs w:val="24"/>
          <w:shd w:val="clear" w:color="auto" w:fill="00FFFF"/>
        </w:rPr>
        <w:t>C. heritage</w:t>
      </w:r>
      <w:r w:rsidRPr="00627951">
        <w:rPr>
          <w:rFonts w:ascii="Times New Roman" w:eastAsia="Times New Roman" w:hAnsi="Times New Roman" w:cs="Times New Roman"/>
          <w:b/>
          <w:bCs/>
          <w:color w:val="000000" w:themeColor="text1"/>
          <w:sz w:val="24"/>
          <w:szCs w:val="24"/>
        </w:rPr>
        <w:t>                                D. </w:t>
      </w:r>
      <w:r w:rsidRPr="00627951">
        <w:rPr>
          <w:rFonts w:ascii="Times New Roman" w:eastAsia="Times New Roman" w:hAnsi="Times New Roman" w:cs="Times New Roman"/>
          <w:color w:val="000000" w:themeColor="text1"/>
          <w:sz w:val="24"/>
          <w:szCs w:val="24"/>
        </w:rPr>
        <w:t>exchange</w:t>
      </w:r>
    </w:p>
    <w:p w14:paraId="3892D205"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Giải Thích: </w:t>
      </w:r>
      <w:r w:rsidRPr="00627951">
        <w:rPr>
          <w:rFonts w:ascii="Times New Roman" w:eastAsia="Times New Roman" w:hAnsi="Times New Roman" w:cs="Times New Roman"/>
          <w:color w:val="000000" w:themeColor="text1"/>
          <w:sz w:val="24"/>
          <w:szCs w:val="24"/>
        </w:rPr>
        <w:t>Kiến thức về từ vựng - nghĩa của từ</w:t>
      </w:r>
    </w:p>
    <w:p w14:paraId="738FD079" w14:textId="77777777" w:rsidR="00627951" w:rsidRPr="00627951" w:rsidRDefault="00627951" w:rsidP="00E6432B">
      <w:pPr>
        <w:numPr>
          <w:ilvl w:val="0"/>
          <w:numId w:val="618"/>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Phân tích chi tiết</w:t>
      </w:r>
    </w:p>
    <w:p w14:paraId="6F3D96CF"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"Heritage" là di sản văn hóa, bao gồm các truyền thống, ngôn ngữ và phong tục được lưu truyền qua các thế hệ, rất phù hợp với ngữ cảnh của câu.</w:t>
      </w:r>
    </w:p>
    <w:p w14:paraId="28CF6FEC"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Tạm Dịch:</w:t>
      </w:r>
      <w:r w:rsidRPr="00627951">
        <w:rPr>
          <w:rFonts w:ascii="Times New Roman" w:eastAsia="Times New Roman" w:hAnsi="Times New Roman" w:cs="Times New Roman"/>
          <w:color w:val="000000" w:themeColor="text1"/>
          <w:sz w:val="24"/>
          <w:szCs w:val="24"/>
        </w:rPr>
        <w:t> One key element in understanding diversity is cultural heritage, which represents the traditions, languages, and customs (Một yếu tố quan trọng trong việc hiểu sự đa dạng là di sản văn hóa, đại diện cho các truyền thống, ngôn ngữ và phong tục)</w:t>
      </w:r>
    </w:p>
    <w:p w14:paraId="390579CA"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Question 9:A. </w:t>
      </w:r>
      <w:r w:rsidRPr="00627951">
        <w:rPr>
          <w:rFonts w:ascii="Times New Roman" w:eastAsia="Times New Roman" w:hAnsi="Times New Roman" w:cs="Times New Roman"/>
          <w:color w:val="000000" w:themeColor="text1"/>
          <w:sz w:val="24"/>
          <w:szCs w:val="24"/>
        </w:rPr>
        <w:t>burned out</w:t>
      </w:r>
      <w:r w:rsidRPr="00627951">
        <w:rPr>
          <w:rFonts w:ascii="Times New Roman" w:eastAsia="Times New Roman" w:hAnsi="Times New Roman" w:cs="Times New Roman"/>
          <w:b/>
          <w:bCs/>
          <w:color w:val="000000" w:themeColor="text1"/>
          <w:sz w:val="24"/>
          <w:szCs w:val="24"/>
        </w:rPr>
        <w:t>                                B. </w:t>
      </w:r>
      <w:r w:rsidRPr="00627951">
        <w:rPr>
          <w:rFonts w:ascii="Times New Roman" w:eastAsia="Times New Roman" w:hAnsi="Times New Roman" w:cs="Times New Roman"/>
          <w:color w:val="000000" w:themeColor="text1"/>
          <w:sz w:val="24"/>
          <w:szCs w:val="24"/>
        </w:rPr>
        <w:t>came up</w:t>
      </w:r>
      <w:r w:rsidRPr="00627951">
        <w:rPr>
          <w:rFonts w:ascii="Times New Roman" w:eastAsia="Times New Roman" w:hAnsi="Times New Roman" w:cs="Times New Roman"/>
          <w:b/>
          <w:bCs/>
          <w:color w:val="000000" w:themeColor="text1"/>
          <w:sz w:val="24"/>
          <w:szCs w:val="24"/>
        </w:rPr>
        <w:t>                        C. </w:t>
      </w:r>
      <w:r w:rsidRPr="00627951">
        <w:rPr>
          <w:rFonts w:ascii="Times New Roman" w:eastAsia="Times New Roman" w:hAnsi="Times New Roman" w:cs="Times New Roman"/>
          <w:color w:val="000000" w:themeColor="text1"/>
          <w:sz w:val="24"/>
          <w:szCs w:val="24"/>
        </w:rPr>
        <w:t>cleaned up</w:t>
      </w:r>
      <w:r w:rsidRPr="00627951">
        <w:rPr>
          <w:rFonts w:ascii="Times New Roman" w:eastAsia="Times New Roman" w:hAnsi="Times New Roman" w:cs="Times New Roman"/>
          <w:b/>
          <w:bCs/>
          <w:color w:val="000000" w:themeColor="text1"/>
          <w:sz w:val="24"/>
          <w:szCs w:val="24"/>
        </w:rPr>
        <w:t>                        </w:t>
      </w:r>
      <w:r w:rsidRPr="00627951">
        <w:rPr>
          <w:rFonts w:ascii="Times New Roman" w:eastAsia="Times New Roman" w:hAnsi="Times New Roman" w:cs="Times New Roman"/>
          <w:b/>
          <w:bCs/>
          <w:color w:val="000000" w:themeColor="text1"/>
          <w:sz w:val="24"/>
          <w:szCs w:val="24"/>
          <w:shd w:val="clear" w:color="auto" w:fill="00FFFF"/>
        </w:rPr>
        <w:t>D. passed down</w:t>
      </w:r>
      <w:r w:rsidRPr="00627951">
        <w:rPr>
          <w:rFonts w:ascii="Times New Roman" w:eastAsia="Times New Roman" w:hAnsi="Times New Roman" w:cs="Times New Roman"/>
          <w:b/>
          <w:bCs/>
          <w:color w:val="000000" w:themeColor="text1"/>
          <w:sz w:val="24"/>
          <w:szCs w:val="24"/>
        </w:rPr>
        <w:t> </w:t>
      </w:r>
    </w:p>
    <w:p w14:paraId="221E180C"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Giải Thích: </w:t>
      </w:r>
      <w:r w:rsidRPr="00627951">
        <w:rPr>
          <w:rFonts w:ascii="Times New Roman" w:eastAsia="Times New Roman" w:hAnsi="Times New Roman" w:cs="Times New Roman"/>
          <w:color w:val="000000" w:themeColor="text1"/>
          <w:sz w:val="24"/>
          <w:szCs w:val="24"/>
        </w:rPr>
        <w:t>Kiến thức về cụm động từ</w:t>
      </w:r>
    </w:p>
    <w:p w14:paraId="778D39C8" w14:textId="77777777" w:rsidR="00627951" w:rsidRPr="00627951" w:rsidRDefault="00627951" w:rsidP="00E6432B">
      <w:pPr>
        <w:numPr>
          <w:ilvl w:val="0"/>
          <w:numId w:val="619"/>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Phân tích chi tiết</w:t>
      </w:r>
    </w:p>
    <w:p w14:paraId="7FEE9B0C"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"Passed down" là cụm từ đúng để chỉ việc truyền lại các truyền thống, ngôn ngữ và phong tục từ thế hệ này sang thế hệ khác.</w:t>
      </w:r>
    </w:p>
    <w:p w14:paraId="7FBF230D"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Tạm Dịch:</w:t>
      </w:r>
      <w:r w:rsidRPr="00627951">
        <w:rPr>
          <w:rFonts w:ascii="Times New Roman" w:eastAsia="Times New Roman" w:hAnsi="Times New Roman" w:cs="Times New Roman"/>
          <w:color w:val="000000" w:themeColor="text1"/>
          <w:sz w:val="24"/>
          <w:szCs w:val="24"/>
        </w:rPr>
        <w:t> One key element in understanding diversity is cultural heritage, which represents the traditions, languages, and customs passed down through generations. (Một yếu tố quan trọng để hiểu được sự đa dạng là di sản văn hóa, đại diện cho các truyền thống, ngôn ngữ và phong tục được truyền qua nhiều thế hệ.)</w:t>
      </w:r>
    </w:p>
    <w:p w14:paraId="62B0A820"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Question 10:</w:t>
      </w:r>
      <w:r w:rsidRPr="00627951">
        <w:rPr>
          <w:rFonts w:ascii="Times New Roman" w:eastAsia="Times New Roman" w:hAnsi="Times New Roman" w:cs="Times New Roman"/>
          <w:b/>
          <w:bCs/>
          <w:color w:val="000000" w:themeColor="text1"/>
          <w:sz w:val="24"/>
          <w:szCs w:val="24"/>
          <w:shd w:val="clear" w:color="auto" w:fill="00FFFF"/>
        </w:rPr>
        <w:t>A. In addition to</w:t>
      </w:r>
      <w:r w:rsidRPr="00627951">
        <w:rPr>
          <w:rFonts w:ascii="Times New Roman" w:eastAsia="Times New Roman" w:hAnsi="Times New Roman" w:cs="Times New Roman"/>
          <w:b/>
          <w:bCs/>
          <w:color w:val="000000" w:themeColor="text1"/>
          <w:sz w:val="24"/>
          <w:szCs w:val="24"/>
        </w:rPr>
        <w:t>                B. </w:t>
      </w:r>
      <w:r w:rsidRPr="00627951">
        <w:rPr>
          <w:rFonts w:ascii="Times New Roman" w:eastAsia="Times New Roman" w:hAnsi="Times New Roman" w:cs="Times New Roman"/>
          <w:color w:val="000000" w:themeColor="text1"/>
          <w:sz w:val="24"/>
          <w:szCs w:val="24"/>
        </w:rPr>
        <w:t>In spite of</w:t>
      </w:r>
      <w:r w:rsidRPr="00627951">
        <w:rPr>
          <w:rFonts w:ascii="Times New Roman" w:eastAsia="Times New Roman" w:hAnsi="Times New Roman" w:cs="Times New Roman"/>
          <w:b/>
          <w:bCs/>
          <w:color w:val="000000" w:themeColor="text1"/>
          <w:sz w:val="24"/>
          <w:szCs w:val="24"/>
        </w:rPr>
        <w:t>                        C. </w:t>
      </w:r>
      <w:r w:rsidRPr="00627951">
        <w:rPr>
          <w:rFonts w:ascii="Times New Roman" w:eastAsia="Times New Roman" w:hAnsi="Times New Roman" w:cs="Times New Roman"/>
          <w:color w:val="000000" w:themeColor="text1"/>
          <w:sz w:val="24"/>
          <w:szCs w:val="24"/>
        </w:rPr>
        <w:t>In terms of</w:t>
      </w:r>
      <w:r w:rsidRPr="00627951">
        <w:rPr>
          <w:rFonts w:ascii="Times New Roman" w:eastAsia="Times New Roman" w:hAnsi="Times New Roman" w:cs="Times New Roman"/>
          <w:b/>
          <w:bCs/>
          <w:color w:val="000000" w:themeColor="text1"/>
          <w:sz w:val="24"/>
          <w:szCs w:val="24"/>
        </w:rPr>
        <w:t>                        D. </w:t>
      </w:r>
      <w:r w:rsidRPr="00627951">
        <w:rPr>
          <w:rFonts w:ascii="Times New Roman" w:eastAsia="Times New Roman" w:hAnsi="Times New Roman" w:cs="Times New Roman"/>
          <w:color w:val="000000" w:themeColor="text1"/>
          <w:sz w:val="24"/>
          <w:szCs w:val="24"/>
        </w:rPr>
        <w:t>By means of</w:t>
      </w:r>
    </w:p>
    <w:p w14:paraId="2E2EBDF3"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Giải Thích: </w:t>
      </w:r>
      <w:r w:rsidRPr="00627951">
        <w:rPr>
          <w:rFonts w:ascii="Times New Roman" w:eastAsia="Times New Roman" w:hAnsi="Times New Roman" w:cs="Times New Roman"/>
          <w:color w:val="000000" w:themeColor="text1"/>
          <w:sz w:val="24"/>
          <w:szCs w:val="24"/>
        </w:rPr>
        <w:t>Kiến thức về liên từ</w:t>
      </w:r>
    </w:p>
    <w:p w14:paraId="5239E373" w14:textId="77777777" w:rsidR="00627951" w:rsidRPr="00627951" w:rsidRDefault="00627951" w:rsidP="00E6432B">
      <w:pPr>
        <w:numPr>
          <w:ilvl w:val="0"/>
          <w:numId w:val="620"/>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Phân tích chi tiết</w:t>
      </w:r>
    </w:p>
    <w:p w14:paraId="11D79A42"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"In addition to" có nghĩa là "ngoài việc" và phù hợp với ngữ cảnh diễn giải về việc cùng lúc cả hai hành động: celebrating individual cultures và recognizing global cooperation.</w:t>
      </w:r>
    </w:p>
    <w:p w14:paraId="17458389"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lastRenderedPageBreak/>
        <w:t>Tạm Dịch:</w:t>
      </w:r>
      <w:r w:rsidRPr="00627951">
        <w:rPr>
          <w:rFonts w:ascii="Times New Roman" w:eastAsia="Times New Roman" w:hAnsi="Times New Roman" w:cs="Times New Roman"/>
          <w:color w:val="000000" w:themeColor="text1"/>
          <w:sz w:val="24"/>
          <w:szCs w:val="24"/>
        </w:rPr>
        <w:t> In addition to celebrating individual cultures, we should recognize the importance of global cooperation. (Ngoài việc tôn vinh các nền văn hóa riêng biệt, chúng ta nên nhận ra tầm quan trọng của hợp tác toàn cầu.)</w:t>
      </w:r>
    </w:p>
    <w:p w14:paraId="60D3E307"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Question 11:A. </w:t>
      </w:r>
      <w:r w:rsidRPr="00627951">
        <w:rPr>
          <w:rFonts w:ascii="Times New Roman" w:eastAsia="Times New Roman" w:hAnsi="Times New Roman" w:cs="Times New Roman"/>
          <w:color w:val="000000" w:themeColor="text1"/>
          <w:sz w:val="24"/>
          <w:szCs w:val="24"/>
        </w:rPr>
        <w:t>Ignorance</w:t>
      </w:r>
      <w:r w:rsidRPr="00627951">
        <w:rPr>
          <w:rFonts w:ascii="Times New Roman" w:eastAsia="Times New Roman" w:hAnsi="Times New Roman" w:cs="Times New Roman"/>
          <w:b/>
          <w:bCs/>
          <w:color w:val="000000" w:themeColor="text1"/>
          <w:sz w:val="24"/>
          <w:szCs w:val="24"/>
        </w:rPr>
        <w:t>                        </w:t>
      </w:r>
      <w:r w:rsidRPr="00627951">
        <w:rPr>
          <w:rFonts w:ascii="Times New Roman" w:eastAsia="Times New Roman" w:hAnsi="Times New Roman" w:cs="Times New Roman"/>
          <w:b/>
          <w:bCs/>
          <w:color w:val="000000" w:themeColor="text1"/>
          <w:sz w:val="24"/>
          <w:szCs w:val="24"/>
          <w:shd w:val="clear" w:color="auto" w:fill="00FFFF"/>
        </w:rPr>
        <w:t>B. Knowledge</w:t>
      </w:r>
      <w:r w:rsidRPr="00627951">
        <w:rPr>
          <w:rFonts w:ascii="Times New Roman" w:eastAsia="Times New Roman" w:hAnsi="Times New Roman" w:cs="Times New Roman"/>
          <w:b/>
          <w:bCs/>
          <w:color w:val="000000" w:themeColor="text1"/>
          <w:sz w:val="24"/>
          <w:szCs w:val="24"/>
        </w:rPr>
        <w:t>                C. </w:t>
      </w:r>
      <w:r w:rsidRPr="00627951">
        <w:rPr>
          <w:rFonts w:ascii="Times New Roman" w:eastAsia="Times New Roman" w:hAnsi="Times New Roman" w:cs="Times New Roman"/>
          <w:color w:val="000000" w:themeColor="text1"/>
          <w:sz w:val="24"/>
          <w:szCs w:val="24"/>
        </w:rPr>
        <w:t>Disregard</w:t>
      </w:r>
      <w:r w:rsidRPr="00627951">
        <w:rPr>
          <w:rFonts w:ascii="Times New Roman" w:eastAsia="Times New Roman" w:hAnsi="Times New Roman" w:cs="Times New Roman"/>
          <w:b/>
          <w:bCs/>
          <w:color w:val="000000" w:themeColor="text1"/>
          <w:sz w:val="24"/>
          <w:szCs w:val="24"/>
        </w:rPr>
        <w:t>                                D. </w:t>
      </w:r>
      <w:r w:rsidRPr="00627951">
        <w:rPr>
          <w:rFonts w:ascii="Times New Roman" w:eastAsia="Times New Roman" w:hAnsi="Times New Roman" w:cs="Times New Roman"/>
          <w:color w:val="000000" w:themeColor="text1"/>
          <w:sz w:val="24"/>
          <w:szCs w:val="24"/>
        </w:rPr>
        <w:t>Rejection</w:t>
      </w:r>
    </w:p>
    <w:p w14:paraId="3BB96F97"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Giải Thích: </w:t>
      </w:r>
      <w:r w:rsidRPr="00627951">
        <w:rPr>
          <w:rFonts w:ascii="Times New Roman" w:eastAsia="Times New Roman" w:hAnsi="Times New Roman" w:cs="Times New Roman"/>
          <w:color w:val="000000" w:themeColor="text1"/>
          <w:sz w:val="24"/>
          <w:szCs w:val="24"/>
        </w:rPr>
        <w:t>Kiến thức về từ vựng - nghĩa của từ</w:t>
      </w:r>
    </w:p>
    <w:p w14:paraId="53FACAD9" w14:textId="77777777" w:rsidR="00627951" w:rsidRPr="00627951" w:rsidRDefault="00627951" w:rsidP="00E6432B">
      <w:pPr>
        <w:numPr>
          <w:ilvl w:val="0"/>
          <w:numId w:val="621"/>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Phân tích chi tiết</w:t>
      </w:r>
    </w:p>
    <w:p w14:paraId="5744BC40"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"Knowledge" (kiến thức) là từ phù hợp để nói về sự làm giàu thêm hiểu biết của chúng ta về thế giới từ các truyền thống.</w:t>
      </w:r>
    </w:p>
    <w:p w14:paraId="02F6BFCA"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Tạm Dịch:</w:t>
      </w:r>
      <w:r w:rsidRPr="00627951">
        <w:rPr>
          <w:rFonts w:ascii="Times New Roman" w:eastAsia="Times New Roman" w:hAnsi="Times New Roman" w:cs="Times New Roman"/>
          <w:color w:val="000000" w:themeColor="text1"/>
          <w:sz w:val="24"/>
          <w:szCs w:val="24"/>
        </w:rPr>
        <w:t> Knowledge of these traditions enriches our understanding of the world. (Kiến thức về những truyền thống này làm phong phú thêm sự hiểu biết của chúng ta về thế giới.)</w:t>
      </w:r>
    </w:p>
    <w:p w14:paraId="4F28685F"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Question 12:</w:t>
      </w:r>
      <w:r w:rsidRPr="00627951">
        <w:rPr>
          <w:rFonts w:ascii="Times New Roman" w:eastAsia="Times New Roman" w:hAnsi="Times New Roman" w:cs="Times New Roman"/>
          <w:b/>
          <w:bCs/>
          <w:color w:val="000000" w:themeColor="text1"/>
          <w:sz w:val="24"/>
          <w:szCs w:val="24"/>
          <w:shd w:val="clear" w:color="auto" w:fill="00FFFF"/>
        </w:rPr>
        <w:t>A. many</w:t>
      </w:r>
      <w:r w:rsidRPr="00627951">
        <w:rPr>
          <w:rFonts w:ascii="Times New Roman" w:eastAsia="Times New Roman" w:hAnsi="Times New Roman" w:cs="Times New Roman"/>
          <w:b/>
          <w:bCs/>
          <w:color w:val="000000" w:themeColor="text1"/>
          <w:sz w:val="24"/>
          <w:szCs w:val="24"/>
        </w:rPr>
        <w:t>                                B. </w:t>
      </w:r>
      <w:r w:rsidRPr="00627951">
        <w:rPr>
          <w:rFonts w:ascii="Times New Roman" w:eastAsia="Times New Roman" w:hAnsi="Times New Roman" w:cs="Times New Roman"/>
          <w:color w:val="000000" w:themeColor="text1"/>
          <w:sz w:val="24"/>
          <w:szCs w:val="24"/>
        </w:rPr>
        <w:t>much</w:t>
      </w:r>
      <w:r w:rsidRPr="00627951">
        <w:rPr>
          <w:rFonts w:ascii="Times New Roman" w:eastAsia="Times New Roman" w:hAnsi="Times New Roman" w:cs="Times New Roman"/>
          <w:b/>
          <w:bCs/>
          <w:color w:val="000000" w:themeColor="text1"/>
          <w:sz w:val="24"/>
          <w:szCs w:val="24"/>
        </w:rPr>
        <w:t>                                C. </w:t>
      </w:r>
      <w:r w:rsidRPr="00627951">
        <w:rPr>
          <w:rFonts w:ascii="Times New Roman" w:eastAsia="Times New Roman" w:hAnsi="Times New Roman" w:cs="Times New Roman"/>
          <w:color w:val="000000" w:themeColor="text1"/>
          <w:sz w:val="24"/>
          <w:szCs w:val="24"/>
        </w:rPr>
        <w:t>few</w:t>
      </w:r>
      <w:r w:rsidRPr="00627951">
        <w:rPr>
          <w:rFonts w:ascii="Times New Roman" w:eastAsia="Times New Roman" w:hAnsi="Times New Roman" w:cs="Times New Roman"/>
          <w:b/>
          <w:bCs/>
          <w:color w:val="000000" w:themeColor="text1"/>
          <w:sz w:val="24"/>
          <w:szCs w:val="24"/>
        </w:rPr>
        <w:t>                                        D. </w:t>
      </w:r>
      <w:r w:rsidRPr="00627951">
        <w:rPr>
          <w:rFonts w:ascii="Times New Roman" w:eastAsia="Times New Roman" w:hAnsi="Times New Roman" w:cs="Times New Roman"/>
          <w:color w:val="000000" w:themeColor="text1"/>
          <w:sz w:val="24"/>
          <w:szCs w:val="24"/>
        </w:rPr>
        <w:t>little</w:t>
      </w:r>
    </w:p>
    <w:p w14:paraId="5C38E2FF"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Giải Thích: </w:t>
      </w:r>
      <w:r w:rsidRPr="00627951">
        <w:rPr>
          <w:rFonts w:ascii="Times New Roman" w:eastAsia="Times New Roman" w:hAnsi="Times New Roman" w:cs="Times New Roman"/>
          <w:color w:val="000000" w:themeColor="text1"/>
          <w:sz w:val="24"/>
          <w:szCs w:val="24"/>
        </w:rPr>
        <w:t>Kiến thức về từ vựng - từ cùng trường nghĩa</w:t>
      </w:r>
    </w:p>
    <w:p w14:paraId="0D69435B" w14:textId="77777777" w:rsidR="00627951" w:rsidRPr="00627951" w:rsidRDefault="00627951" w:rsidP="00E6432B">
      <w:pPr>
        <w:numPr>
          <w:ilvl w:val="0"/>
          <w:numId w:val="622"/>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Phân tích chi tiết</w:t>
      </w:r>
    </w:p>
    <w:p w14:paraId="1A49B10F"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"Many" là từ đúng để chỉ số lượng lớn các hình thức nghệ thuật.</w:t>
      </w:r>
    </w:p>
    <w:p w14:paraId="181A4C5E"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Tạm Dịch:</w:t>
      </w:r>
      <w:r w:rsidRPr="00627951">
        <w:rPr>
          <w:rFonts w:ascii="Times New Roman" w:eastAsia="Times New Roman" w:hAnsi="Times New Roman" w:cs="Times New Roman"/>
          <w:color w:val="000000" w:themeColor="text1"/>
          <w:sz w:val="24"/>
          <w:szCs w:val="24"/>
        </w:rPr>
        <w:t> Through many forms of art, people express their unique cultural identities, adding to the global mosaic. (Thông qua nhiều loại hình nghệ thuật, con người thể hiện bản sắc văn hóa độc đáo của mình, góp phần tạo nên bức tranh toàn cầu.)</w:t>
      </w:r>
    </w:p>
    <w:p w14:paraId="43F0634D"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Mark the letter A, B, C or D on your answer sheet to indicate the best arrangement of utterances or sentences to make a meaningful exchange or text in each of the following questions from 13 to 17.</w:t>
      </w:r>
    </w:p>
    <w:p w14:paraId="781E60CE"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Question 13:</w:t>
      </w:r>
    </w:p>
    <w:p w14:paraId="4074A4E3" w14:textId="77777777" w:rsidR="00627951" w:rsidRPr="00627951" w:rsidRDefault="00627951" w:rsidP="00E6432B">
      <w:pPr>
        <w:numPr>
          <w:ilvl w:val="0"/>
          <w:numId w:val="623"/>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Ben: Absolutely! I think traveling to a place where the culture is totally new would be amazing. It gives you a chance to step out of your comfort zone and learn so much. There’s always something new to discover.</w:t>
      </w:r>
    </w:p>
    <w:p w14:paraId="55E68197" w14:textId="77777777" w:rsidR="00627951" w:rsidRPr="00627951" w:rsidRDefault="00627951" w:rsidP="00E6432B">
      <w:pPr>
        <w:numPr>
          <w:ilvl w:val="0"/>
          <w:numId w:val="623"/>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Anna: Definitely! For me, I’ve always wanted to visit Japan. The blend of tradition and modernity there is so fascinating. I mean, where else can you visit ancient temples in the morning and shop in a futuristic city in the afternoon?</w:t>
      </w:r>
    </w:p>
    <w:p w14:paraId="070651A1" w14:textId="77777777" w:rsidR="00627951" w:rsidRPr="00627951" w:rsidRDefault="00627951" w:rsidP="00E6432B">
      <w:pPr>
        <w:numPr>
          <w:ilvl w:val="0"/>
          <w:numId w:val="623"/>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Anna: Hey, Ben, have you ever thought about traveling to a country that’s completely different from anything you've experienced before?</w:t>
      </w:r>
    </w:p>
    <w:p w14:paraId="187643D0" w14:textId="77777777" w:rsidR="00627951" w:rsidRPr="00627951" w:rsidRDefault="00627951" w:rsidP="00E6432B">
      <w:pPr>
        <w:numPr>
          <w:ilvl w:val="0"/>
          <w:numId w:val="624"/>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a-c-b</w:t>
      </w:r>
      <w:r w:rsidRPr="00627951">
        <w:rPr>
          <w:rFonts w:ascii="Times New Roman" w:eastAsia="Times New Roman" w:hAnsi="Times New Roman" w:cs="Times New Roman"/>
          <w:b/>
          <w:bCs/>
          <w:color w:val="000000" w:themeColor="text1"/>
          <w:sz w:val="24"/>
          <w:szCs w:val="24"/>
        </w:rPr>
        <w:t>                                        B. </w:t>
      </w:r>
      <w:r w:rsidRPr="00627951">
        <w:rPr>
          <w:rFonts w:ascii="Times New Roman" w:eastAsia="Times New Roman" w:hAnsi="Times New Roman" w:cs="Times New Roman"/>
          <w:color w:val="000000" w:themeColor="text1"/>
          <w:sz w:val="24"/>
          <w:szCs w:val="24"/>
        </w:rPr>
        <w:t>c-b-a        </w:t>
      </w:r>
      <w:r w:rsidRPr="00627951">
        <w:rPr>
          <w:rFonts w:ascii="Times New Roman" w:eastAsia="Times New Roman" w:hAnsi="Times New Roman" w:cs="Times New Roman"/>
          <w:b/>
          <w:bCs/>
          <w:color w:val="000000" w:themeColor="text1"/>
          <w:sz w:val="24"/>
          <w:szCs w:val="24"/>
        </w:rPr>
        <w:t>                                C. </w:t>
      </w:r>
      <w:r w:rsidRPr="00627951">
        <w:rPr>
          <w:rFonts w:ascii="Times New Roman" w:eastAsia="Times New Roman" w:hAnsi="Times New Roman" w:cs="Times New Roman"/>
          <w:color w:val="000000" w:themeColor="text1"/>
          <w:sz w:val="24"/>
          <w:szCs w:val="24"/>
        </w:rPr>
        <w:t>a-b-c        </w:t>
      </w:r>
      <w:r w:rsidRPr="00627951">
        <w:rPr>
          <w:rFonts w:ascii="Times New Roman" w:eastAsia="Times New Roman" w:hAnsi="Times New Roman" w:cs="Times New Roman"/>
          <w:b/>
          <w:bCs/>
          <w:color w:val="000000" w:themeColor="text1"/>
          <w:sz w:val="24"/>
          <w:szCs w:val="24"/>
        </w:rPr>
        <w:t>                                </w:t>
      </w:r>
      <w:r w:rsidRPr="00627951">
        <w:rPr>
          <w:rFonts w:ascii="Times New Roman" w:eastAsia="Times New Roman" w:hAnsi="Times New Roman" w:cs="Times New Roman"/>
          <w:b/>
          <w:bCs/>
          <w:color w:val="000000" w:themeColor="text1"/>
          <w:sz w:val="24"/>
          <w:szCs w:val="24"/>
          <w:shd w:val="clear" w:color="auto" w:fill="00FFFF"/>
        </w:rPr>
        <w:t>D. c-a-b</w:t>
      </w:r>
    </w:p>
    <w:p w14:paraId="0C14507E"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Giải Thích: </w:t>
      </w:r>
      <w:r w:rsidRPr="00627951">
        <w:rPr>
          <w:rFonts w:ascii="Times New Roman" w:eastAsia="Times New Roman" w:hAnsi="Times New Roman" w:cs="Times New Roman"/>
          <w:color w:val="000000" w:themeColor="text1"/>
          <w:sz w:val="24"/>
          <w:szCs w:val="24"/>
        </w:rPr>
        <w:t>Kiến thức về sắp xếp câu tạo thành đoạn hội thoại</w:t>
      </w:r>
    </w:p>
    <w:p w14:paraId="0260A1A8" w14:textId="77777777" w:rsidR="00627951" w:rsidRPr="00627951" w:rsidRDefault="00627951" w:rsidP="00E6432B">
      <w:pPr>
        <w:numPr>
          <w:ilvl w:val="0"/>
          <w:numId w:val="625"/>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Phân tích chi tiết</w:t>
      </w:r>
    </w:p>
    <w:p w14:paraId="50266021"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c là câu mở đầu, Anna bắt đầu cuộc trò chuyện bằng cách hỏi Ben về việc du lịch đến một nơi hoàn toàn khác biệt.</w:t>
      </w:r>
    </w:p>
    <w:p w14:paraId="6B42B15F"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a là câu trả lời của Ben, giải thích lý do tại sao việc du lịch đến những nơi có nền văn hóa mới lại thú vị và có giá trị.</w:t>
      </w:r>
    </w:p>
    <w:p w14:paraId="789B831E"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b là câu của Anna tiếp theo, chia sẻ về ước mơ của cô ấy là đi Nhật Bản, nơi có sự kết hợp giữa truyền thống và hiện đại.</w:t>
      </w:r>
    </w:p>
    <w:p w14:paraId="01020E9D"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Question 14:</w:t>
      </w:r>
    </w:p>
    <w:p w14:paraId="46F74220" w14:textId="77777777" w:rsidR="00627951" w:rsidRPr="00627951" w:rsidRDefault="00627951" w:rsidP="00E6432B">
      <w:pPr>
        <w:numPr>
          <w:ilvl w:val="0"/>
          <w:numId w:val="626"/>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Lily: That’s awesome! I’ve started buying more eco-friendly products too, like bamboo toothbrushes and reusable shopping bags. But I think the biggest change we can make is shifting to renewable energy sources. Have you thought about getting solar panels for your home?</w:t>
      </w:r>
    </w:p>
    <w:p w14:paraId="16B09C19" w14:textId="77777777" w:rsidR="00627951" w:rsidRPr="00627951" w:rsidRDefault="00627951" w:rsidP="00E6432B">
      <w:pPr>
        <w:numPr>
          <w:ilvl w:val="0"/>
          <w:numId w:val="626"/>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Jake: I have actually! It’s something I’ve been researching. It’s not cheap upfront, but the long-term savings are huge. Plus, it feels good knowing you’re using clean energy. It’s a win-win situation.</w:t>
      </w:r>
    </w:p>
    <w:p w14:paraId="10611B30" w14:textId="77777777" w:rsidR="00627951" w:rsidRPr="00627951" w:rsidRDefault="00627951" w:rsidP="00E6432B">
      <w:pPr>
        <w:numPr>
          <w:ilvl w:val="0"/>
          <w:numId w:val="626"/>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Lily: Jake, I’ve been reading a lot about sustainability lately. It really makes me wonder how much we can do to protect our environment, you know?</w:t>
      </w:r>
    </w:p>
    <w:p w14:paraId="785CCB70" w14:textId="77777777" w:rsidR="00627951" w:rsidRPr="00627951" w:rsidRDefault="00627951" w:rsidP="00E6432B">
      <w:pPr>
        <w:numPr>
          <w:ilvl w:val="0"/>
          <w:numId w:val="626"/>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Lily: Exactly! I feel like if more people started thinking about sustainability like that, we could make a real impact. And it's not just about energy – it's about how we consume resources, what we eat, and how we dispose of waste.</w:t>
      </w:r>
    </w:p>
    <w:p w14:paraId="1AF58113" w14:textId="77777777" w:rsidR="00627951" w:rsidRPr="00627951" w:rsidRDefault="00627951" w:rsidP="00E6432B">
      <w:pPr>
        <w:numPr>
          <w:ilvl w:val="0"/>
          <w:numId w:val="626"/>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Jake: I totally agree, Lily. It’s crazy how little changes in our daily lives can make a big difference. I’ve been trying to reduce plastic use by carrying a reusable water bottle and avoiding single-use plastic bags. Every small step counts.</w:t>
      </w:r>
    </w:p>
    <w:p w14:paraId="57657344" w14:textId="77777777" w:rsidR="00627951" w:rsidRPr="00627951" w:rsidRDefault="00627951" w:rsidP="00E6432B">
      <w:pPr>
        <w:numPr>
          <w:ilvl w:val="0"/>
          <w:numId w:val="627"/>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shd w:val="clear" w:color="auto" w:fill="00FFFF"/>
        </w:rPr>
        <w:t>c-e-a-b-d</w:t>
      </w:r>
      <w:r w:rsidRPr="00627951">
        <w:rPr>
          <w:rFonts w:ascii="Times New Roman" w:eastAsia="Times New Roman" w:hAnsi="Times New Roman" w:cs="Times New Roman"/>
          <w:b/>
          <w:bCs/>
          <w:color w:val="000000" w:themeColor="text1"/>
          <w:sz w:val="24"/>
          <w:szCs w:val="24"/>
        </w:rPr>
        <w:t>                                B. </w:t>
      </w:r>
      <w:r w:rsidRPr="00627951">
        <w:rPr>
          <w:rFonts w:ascii="Times New Roman" w:eastAsia="Times New Roman" w:hAnsi="Times New Roman" w:cs="Times New Roman"/>
          <w:color w:val="000000" w:themeColor="text1"/>
          <w:sz w:val="24"/>
          <w:szCs w:val="24"/>
        </w:rPr>
        <w:t>a-b-c-d-e</w:t>
      </w:r>
      <w:r w:rsidRPr="00627951">
        <w:rPr>
          <w:rFonts w:ascii="Times New Roman" w:eastAsia="Times New Roman" w:hAnsi="Times New Roman" w:cs="Times New Roman"/>
          <w:b/>
          <w:bCs/>
          <w:color w:val="000000" w:themeColor="text1"/>
          <w:sz w:val="24"/>
          <w:szCs w:val="24"/>
        </w:rPr>
        <w:t>                                C. </w:t>
      </w:r>
      <w:r w:rsidRPr="00627951">
        <w:rPr>
          <w:rFonts w:ascii="Times New Roman" w:eastAsia="Times New Roman" w:hAnsi="Times New Roman" w:cs="Times New Roman"/>
          <w:color w:val="000000" w:themeColor="text1"/>
          <w:sz w:val="24"/>
          <w:szCs w:val="24"/>
        </w:rPr>
        <w:t>e-b-a-c-d</w:t>
      </w:r>
      <w:r w:rsidRPr="00627951">
        <w:rPr>
          <w:rFonts w:ascii="Times New Roman" w:eastAsia="Times New Roman" w:hAnsi="Times New Roman" w:cs="Times New Roman"/>
          <w:b/>
          <w:bCs/>
          <w:color w:val="000000" w:themeColor="text1"/>
          <w:sz w:val="24"/>
          <w:szCs w:val="24"/>
        </w:rPr>
        <w:t>                                D. </w:t>
      </w:r>
      <w:r w:rsidRPr="00627951">
        <w:rPr>
          <w:rFonts w:ascii="Times New Roman" w:eastAsia="Times New Roman" w:hAnsi="Times New Roman" w:cs="Times New Roman"/>
          <w:color w:val="000000" w:themeColor="text1"/>
          <w:sz w:val="24"/>
          <w:szCs w:val="24"/>
        </w:rPr>
        <w:t>c-e-d-b-a</w:t>
      </w:r>
    </w:p>
    <w:p w14:paraId="6A03EED6"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Giải Thích: </w:t>
      </w:r>
      <w:r w:rsidRPr="00627951">
        <w:rPr>
          <w:rFonts w:ascii="Times New Roman" w:eastAsia="Times New Roman" w:hAnsi="Times New Roman" w:cs="Times New Roman"/>
          <w:color w:val="000000" w:themeColor="text1"/>
          <w:sz w:val="24"/>
          <w:szCs w:val="24"/>
        </w:rPr>
        <w:t>Kiến thức về sắp xếp câu tạo thành đoạn hội thoại</w:t>
      </w:r>
    </w:p>
    <w:p w14:paraId="33EE809A" w14:textId="77777777" w:rsidR="00627951" w:rsidRPr="00627951" w:rsidRDefault="00627951" w:rsidP="00E6432B">
      <w:pPr>
        <w:numPr>
          <w:ilvl w:val="0"/>
          <w:numId w:val="628"/>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lastRenderedPageBreak/>
        <w:t>Phân tích chi tiết</w:t>
      </w:r>
    </w:p>
    <w:p w14:paraId="5FC86D42"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c mở đầu câu chuyện, Lily chia sẻ về sự quan tâm đến tính bền vững và bảo vệ môi trường.</w:t>
      </w:r>
    </w:p>
    <w:p w14:paraId="27146A99"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e tiếp theo là câu trả lời của Jake, đồng ý với Lily và chia sẻ về những hành động anh ấy thực hiện, như giảm sử dụng nhựa.</w:t>
      </w:r>
    </w:p>
    <w:p w14:paraId="554A3F74"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a là câu Lily tiếp tục nói về việc chuyển sang sử dụng các sản phẩm thân thiện với môi trường và hỏi Jake về việc lắp đặt pin mặt trời.</w:t>
      </w:r>
    </w:p>
    <w:p w14:paraId="1C71371C"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b là câu Jake trả lời về việc anh ấy đang nghiên cứu về năng lượng mặt trời và chia sẻ lý do tại sao đó là một sự đầu tư tốt.</w:t>
      </w:r>
    </w:p>
    <w:p w14:paraId="3E5BEB37"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d là câu cuối cùng của Lily, nhấn mạnh rằng sự bền vững không chỉ là vấn đề năng lượng mà còn liên quan đến cách chúng ta tiêu thụ tài nguyên và xử lý rác thải.</w:t>
      </w:r>
    </w:p>
    <w:p w14:paraId="675B5FBD"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Question 15:</w:t>
      </w:r>
    </w:p>
    <w:p w14:paraId="3774CFCB"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Dear Sophia,</w:t>
      </w:r>
    </w:p>
    <w:p w14:paraId="17547B6F" w14:textId="77777777" w:rsidR="00627951" w:rsidRPr="00627951" w:rsidRDefault="00627951" w:rsidP="00E6432B">
      <w:pPr>
        <w:numPr>
          <w:ilvl w:val="0"/>
          <w:numId w:val="629"/>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I think I’m going to dedicate some time next weekend to going out and taking pictures. Who knows? Maybe I’ll even take some shots of the landscapes near your area!</w:t>
      </w:r>
    </w:p>
    <w:p w14:paraId="1F101F41" w14:textId="77777777" w:rsidR="00627951" w:rsidRPr="00627951" w:rsidRDefault="00627951" w:rsidP="00E6432B">
      <w:pPr>
        <w:numPr>
          <w:ilvl w:val="0"/>
          <w:numId w:val="629"/>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I’ve always thought that if I had the time, I’d probably give it a shot. It’s fantastic that you’ve found a hobby that brings you joy and helps you unwind.</w:t>
      </w:r>
    </w:p>
    <w:p w14:paraId="488BB07E" w14:textId="77777777" w:rsidR="00627951" w:rsidRPr="00627951" w:rsidRDefault="00627951" w:rsidP="00E6432B">
      <w:pPr>
        <w:numPr>
          <w:ilvl w:val="0"/>
          <w:numId w:val="629"/>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It was so great to hear from you! Your letter truly made me smile. I’m so happy to hear that you’ve discovered something you love. Painting, huh? That sounds amazing!</w:t>
      </w:r>
    </w:p>
    <w:p w14:paraId="31FEAE3C" w14:textId="77777777" w:rsidR="00627951" w:rsidRPr="00627951" w:rsidRDefault="00627951" w:rsidP="00E6432B">
      <w:pPr>
        <w:numPr>
          <w:ilvl w:val="0"/>
          <w:numId w:val="629"/>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As for me, I have been thinking about photography a lot lately. You’re right—I’ve been so caught up in work and life that I haven’t had time to pick up my camera. But reading your letter made me realize how important it is to have something outside of work that brings me peace.</w:t>
      </w:r>
    </w:p>
    <w:p w14:paraId="126F132F" w14:textId="77777777" w:rsidR="00627951" w:rsidRPr="00627951" w:rsidRDefault="00627951" w:rsidP="00E6432B">
      <w:pPr>
        <w:numPr>
          <w:ilvl w:val="0"/>
          <w:numId w:val="629"/>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Thanks for the inspiration, Sophia. I can’t wait to hear more about your painting adventures.</w:t>
      </w:r>
    </w:p>
    <w:p w14:paraId="4A3FAE51" w14:textId="77777777" w:rsidR="00627951" w:rsidRPr="00627951" w:rsidRDefault="00627951" w:rsidP="00627951">
      <w:pPr>
        <w:spacing w:after="0" w:line="240" w:lineRule="auto"/>
        <w:ind w:firstLine="42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Take care,</w:t>
      </w:r>
    </w:p>
    <w:p w14:paraId="080F34C4" w14:textId="77777777" w:rsidR="00627951" w:rsidRPr="00627951" w:rsidRDefault="00627951" w:rsidP="00627951">
      <w:pPr>
        <w:spacing w:after="0" w:line="240" w:lineRule="auto"/>
        <w:ind w:firstLine="42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LK</w:t>
      </w:r>
    </w:p>
    <w:p w14:paraId="4A6806CA" w14:textId="77777777" w:rsidR="00627951" w:rsidRPr="00627951" w:rsidRDefault="00627951" w:rsidP="00E6432B">
      <w:pPr>
        <w:numPr>
          <w:ilvl w:val="0"/>
          <w:numId w:val="630"/>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shd w:val="clear" w:color="auto" w:fill="00FFFF"/>
        </w:rPr>
        <w:t>c-b-a-d-e</w:t>
      </w:r>
      <w:r w:rsidRPr="00627951">
        <w:rPr>
          <w:rFonts w:ascii="Times New Roman" w:eastAsia="Times New Roman" w:hAnsi="Times New Roman" w:cs="Times New Roman"/>
          <w:color w:val="000000" w:themeColor="text1"/>
          <w:sz w:val="24"/>
          <w:szCs w:val="24"/>
        </w:rPr>
        <w:t>                                </w:t>
      </w:r>
      <w:r w:rsidRPr="00627951">
        <w:rPr>
          <w:rFonts w:ascii="Times New Roman" w:eastAsia="Times New Roman" w:hAnsi="Times New Roman" w:cs="Times New Roman"/>
          <w:b/>
          <w:bCs/>
          <w:color w:val="000000" w:themeColor="text1"/>
          <w:sz w:val="24"/>
          <w:szCs w:val="24"/>
        </w:rPr>
        <w:t>B.</w:t>
      </w:r>
      <w:r w:rsidRPr="00627951">
        <w:rPr>
          <w:rFonts w:ascii="Times New Roman" w:eastAsia="Times New Roman" w:hAnsi="Times New Roman" w:cs="Times New Roman"/>
          <w:color w:val="000000" w:themeColor="text1"/>
          <w:sz w:val="24"/>
          <w:szCs w:val="24"/>
        </w:rPr>
        <w:t> a-b-c-d-e                                </w:t>
      </w:r>
      <w:r w:rsidRPr="00627951">
        <w:rPr>
          <w:rFonts w:ascii="Times New Roman" w:eastAsia="Times New Roman" w:hAnsi="Times New Roman" w:cs="Times New Roman"/>
          <w:b/>
          <w:bCs/>
          <w:color w:val="000000" w:themeColor="text1"/>
          <w:sz w:val="24"/>
          <w:szCs w:val="24"/>
        </w:rPr>
        <w:t>C.</w:t>
      </w:r>
      <w:r w:rsidRPr="00627951">
        <w:rPr>
          <w:rFonts w:ascii="Times New Roman" w:eastAsia="Times New Roman" w:hAnsi="Times New Roman" w:cs="Times New Roman"/>
          <w:color w:val="000000" w:themeColor="text1"/>
          <w:sz w:val="24"/>
          <w:szCs w:val="24"/>
        </w:rPr>
        <w:t> d-a-c-b-e                                </w:t>
      </w:r>
      <w:r w:rsidRPr="00627951">
        <w:rPr>
          <w:rFonts w:ascii="Times New Roman" w:eastAsia="Times New Roman" w:hAnsi="Times New Roman" w:cs="Times New Roman"/>
          <w:b/>
          <w:bCs/>
          <w:color w:val="000000" w:themeColor="text1"/>
          <w:sz w:val="24"/>
          <w:szCs w:val="24"/>
        </w:rPr>
        <w:t>D.</w:t>
      </w:r>
      <w:r w:rsidRPr="00627951">
        <w:rPr>
          <w:rFonts w:ascii="Times New Roman" w:eastAsia="Times New Roman" w:hAnsi="Times New Roman" w:cs="Times New Roman"/>
          <w:color w:val="000000" w:themeColor="text1"/>
          <w:sz w:val="24"/>
          <w:szCs w:val="24"/>
        </w:rPr>
        <w:t> e-b-d-c-a</w:t>
      </w:r>
    </w:p>
    <w:p w14:paraId="13D94715"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Giải Thích: </w:t>
      </w:r>
      <w:r w:rsidRPr="00627951">
        <w:rPr>
          <w:rFonts w:ascii="Times New Roman" w:eastAsia="Times New Roman" w:hAnsi="Times New Roman" w:cs="Times New Roman"/>
          <w:color w:val="000000" w:themeColor="text1"/>
          <w:sz w:val="24"/>
          <w:szCs w:val="24"/>
        </w:rPr>
        <w:t>Kiến thức về sắp xếp câu tạo thành bức thư</w:t>
      </w:r>
    </w:p>
    <w:p w14:paraId="11889FFD" w14:textId="77777777" w:rsidR="00627951" w:rsidRPr="00627951" w:rsidRDefault="00627951" w:rsidP="00E6432B">
      <w:pPr>
        <w:numPr>
          <w:ilvl w:val="0"/>
          <w:numId w:val="631"/>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Phân tích chi tiết</w:t>
      </w:r>
    </w:p>
    <w:p w14:paraId="416E5898"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c mở đầu lá thư, thể hiện sự vui mừng khi nhận được thư từ Sophia và khen ngợi sở thích mới của cô ấy (vẽ tranh).</w:t>
      </w:r>
    </w:p>
    <w:p w14:paraId="41499516"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b tiếp theo, LK chia sẻ rằng bản thân cũng từng nghĩ đến việc thử một sở thích mới như vẽ, và ca ngợi Sophia vì đã tìm thấy niềm vui trong vẽ tranh.</w:t>
      </w:r>
    </w:p>
    <w:p w14:paraId="3EE94CFA"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a là câu tiếp theo, LK chia sẻ về kế hoạch chụp ảnh của mình trong thời gian tới, có thể sẽ đến thăm khu vực gần nhà Sophia để chụp những bức ảnh phong cảnh.</w:t>
      </w:r>
    </w:p>
    <w:p w14:paraId="173AE073"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d tiếp tục với lý do vì sao LK muốn bắt đầu lại với nhiếp ảnh – vì công việc bận rộn, LK chưa có thời gian nhưng giờ đây đã nhận ra tầm quan trọng của việc có một sở thích ngoài công việc.</w:t>
      </w:r>
    </w:p>
    <w:p w14:paraId="48C15625"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e là câu kết thúc thư, LK cảm ơn Sophia vì đã truyền cảm hứng cho mình và mong muốn nghe thêm về những cuộc phiêu lưu vẽ tranh của cô ấy.</w:t>
      </w:r>
    </w:p>
    <w:p w14:paraId="3C12B663"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Question 16:</w:t>
      </w:r>
    </w:p>
    <w:p w14:paraId="34EBD1DA" w14:textId="77777777" w:rsidR="00627951" w:rsidRPr="00627951" w:rsidRDefault="00627951" w:rsidP="00E6432B">
      <w:pPr>
        <w:numPr>
          <w:ilvl w:val="0"/>
          <w:numId w:val="632"/>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One of the main benefits is having access to healthier food. Growing your own vegetables and herbs reduces the need for store-bought products, which are often sprayed with chemicals. It’s also more affordable in the long run.</w:t>
      </w:r>
    </w:p>
    <w:p w14:paraId="55DE6286" w14:textId="77777777" w:rsidR="00627951" w:rsidRPr="00627951" w:rsidRDefault="00627951" w:rsidP="00E6432B">
      <w:pPr>
        <w:numPr>
          <w:ilvl w:val="0"/>
          <w:numId w:val="632"/>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Additionally, it helps improve the environment. Plants in cities can cool down the surroundings, absorb rainwater, and reduce pollution. This makes urban gardening an eco-friendly way to make cities more sustainable.</w:t>
      </w:r>
    </w:p>
    <w:p w14:paraId="4F768FB6" w14:textId="77777777" w:rsidR="00627951" w:rsidRPr="00627951" w:rsidRDefault="00627951" w:rsidP="00E6432B">
      <w:pPr>
        <w:numPr>
          <w:ilvl w:val="0"/>
          <w:numId w:val="632"/>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Finally, urban gardening brings communities together. People share tips and produce in community gardens, fostering social connections and collaboration. It’s a simple way to make urban living more enjoyable and connected.</w:t>
      </w:r>
    </w:p>
    <w:p w14:paraId="12741B93" w14:textId="77777777" w:rsidR="00627951" w:rsidRPr="00627951" w:rsidRDefault="00627951" w:rsidP="00E6432B">
      <w:pPr>
        <w:numPr>
          <w:ilvl w:val="0"/>
          <w:numId w:val="632"/>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Urban gardening is becoming popular in cities where space is limited. People are transforming balconies, rooftops, and windowsills into small gardens to grow their own food. This trend allows city dwellers to enjoy fresh, homegrown produce right at home.</w:t>
      </w:r>
    </w:p>
    <w:p w14:paraId="0B52A3CF" w14:textId="77777777" w:rsidR="00627951" w:rsidRPr="00627951" w:rsidRDefault="00627951" w:rsidP="00E6432B">
      <w:pPr>
        <w:numPr>
          <w:ilvl w:val="0"/>
          <w:numId w:val="632"/>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Urban gardening is also great for mental health. Spending time with plants can reduce stress and help people relax. It provides a peaceful escape from the busy city life and gives a sense of achievement when plants grow successfully.</w:t>
      </w:r>
    </w:p>
    <w:p w14:paraId="7C62E1A9" w14:textId="77777777" w:rsidR="00627951" w:rsidRPr="00627951" w:rsidRDefault="00627951" w:rsidP="00E6432B">
      <w:pPr>
        <w:numPr>
          <w:ilvl w:val="0"/>
          <w:numId w:val="633"/>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lastRenderedPageBreak/>
        <w:t>a-b-d-e-c</w:t>
      </w:r>
      <w:r w:rsidRPr="00627951">
        <w:rPr>
          <w:rFonts w:ascii="Times New Roman" w:eastAsia="Times New Roman" w:hAnsi="Times New Roman" w:cs="Times New Roman"/>
          <w:b/>
          <w:bCs/>
          <w:color w:val="000000" w:themeColor="text1"/>
          <w:sz w:val="24"/>
          <w:szCs w:val="24"/>
        </w:rPr>
        <w:t>                                        </w:t>
      </w:r>
      <w:r w:rsidRPr="00627951">
        <w:rPr>
          <w:rFonts w:ascii="Times New Roman" w:eastAsia="Times New Roman" w:hAnsi="Times New Roman" w:cs="Times New Roman"/>
          <w:b/>
          <w:bCs/>
          <w:color w:val="000000" w:themeColor="text1"/>
          <w:sz w:val="24"/>
          <w:szCs w:val="24"/>
          <w:shd w:val="clear" w:color="auto" w:fill="00FFFF"/>
        </w:rPr>
        <w:t>B. d-a-e-b-c</w:t>
      </w:r>
      <w:r w:rsidRPr="00627951">
        <w:rPr>
          <w:rFonts w:ascii="Times New Roman" w:eastAsia="Times New Roman" w:hAnsi="Times New Roman" w:cs="Times New Roman"/>
          <w:b/>
          <w:bCs/>
          <w:color w:val="000000" w:themeColor="text1"/>
          <w:sz w:val="24"/>
          <w:szCs w:val="24"/>
        </w:rPr>
        <w:t>                                C. </w:t>
      </w:r>
      <w:r w:rsidRPr="00627951">
        <w:rPr>
          <w:rFonts w:ascii="Times New Roman" w:eastAsia="Times New Roman" w:hAnsi="Times New Roman" w:cs="Times New Roman"/>
          <w:color w:val="000000" w:themeColor="text1"/>
          <w:sz w:val="24"/>
          <w:szCs w:val="24"/>
        </w:rPr>
        <w:t>e-a-b-d-c</w:t>
      </w:r>
      <w:r w:rsidRPr="00627951">
        <w:rPr>
          <w:rFonts w:ascii="Times New Roman" w:eastAsia="Times New Roman" w:hAnsi="Times New Roman" w:cs="Times New Roman"/>
          <w:b/>
          <w:bCs/>
          <w:color w:val="000000" w:themeColor="text1"/>
          <w:sz w:val="24"/>
          <w:szCs w:val="24"/>
        </w:rPr>
        <w:t>                                D. </w:t>
      </w:r>
      <w:r w:rsidRPr="00627951">
        <w:rPr>
          <w:rFonts w:ascii="Times New Roman" w:eastAsia="Times New Roman" w:hAnsi="Times New Roman" w:cs="Times New Roman"/>
          <w:color w:val="000000" w:themeColor="text1"/>
          <w:sz w:val="24"/>
          <w:szCs w:val="24"/>
        </w:rPr>
        <w:t>b-d-e-a-c</w:t>
      </w:r>
    </w:p>
    <w:p w14:paraId="787809B3"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Giải Thích: </w:t>
      </w:r>
      <w:r w:rsidRPr="00627951">
        <w:rPr>
          <w:rFonts w:ascii="Times New Roman" w:eastAsia="Times New Roman" w:hAnsi="Times New Roman" w:cs="Times New Roman"/>
          <w:color w:val="000000" w:themeColor="text1"/>
          <w:sz w:val="24"/>
          <w:szCs w:val="24"/>
        </w:rPr>
        <w:t>Kiến thức về sắp xếp câu tạo thành đoạn văn</w:t>
      </w:r>
    </w:p>
    <w:p w14:paraId="30191B3A" w14:textId="77777777" w:rsidR="00627951" w:rsidRPr="00627951" w:rsidRDefault="00627951" w:rsidP="00E6432B">
      <w:pPr>
        <w:numPr>
          <w:ilvl w:val="0"/>
          <w:numId w:val="634"/>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Phân tích chi tiết</w:t>
      </w:r>
    </w:p>
    <w:p w14:paraId="4E365C02"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d mở đầu đoạn văn, giới thiệu về sự phổ biến của làm vườn đô thị ở những thành phố có không gian hạn chế và cách mọi người biến những khu vực nhỏ thành vườn trồng thực phẩm.</w:t>
      </w:r>
    </w:p>
    <w:p w14:paraId="16748DB3"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a tiếp theo, giải thích lợi ích của việc trồng cây tại nhà, không chỉ giúp có thực phẩm khỏe mạnh mà còn tiết kiệm chi phí so với việc mua thực phẩm có hóa chất.</w:t>
      </w:r>
    </w:p>
    <w:p w14:paraId="106CBEC2"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e nói về tác động tích cực của làm vườn đối với sức khỏe tinh thần, giúp giảm căng thẳng và mang lại cảm giác thành tựu khi cây cối phát triển.</w:t>
      </w:r>
    </w:p>
    <w:p w14:paraId="36DECAD4"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b tiếp theo, nói về lợi ích môi trường của việc làm vườn đô thị, giúp cải thiện môi trường sống và làm cho các thành phố bền vững hơn.</w:t>
      </w:r>
    </w:p>
    <w:p w14:paraId="1C180341"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c kết thúc đoạn văn, nhấn mạnh rằng làm vườn đô thị cũng giúp kết nối cộng đồng và tạo ra những mối quan hệ xã hội tốt đẹp, làm cho cuộc sống thành phố trở nên thú vị hơn.</w:t>
      </w:r>
    </w:p>
    <w:p w14:paraId="60419F17"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Question 17:</w:t>
      </w:r>
    </w:p>
    <w:p w14:paraId="50812453" w14:textId="77777777" w:rsidR="00627951" w:rsidRPr="00627951" w:rsidRDefault="00627951" w:rsidP="00E6432B">
      <w:pPr>
        <w:numPr>
          <w:ilvl w:val="0"/>
          <w:numId w:val="635"/>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However, social media can also create echo chambers, where users only encounter information that supports their beliefs. This can lead to polarization, as people become less exposed to differing viewpoints.</w:t>
      </w:r>
    </w:p>
    <w:p w14:paraId="055B5E5F" w14:textId="77777777" w:rsidR="00627951" w:rsidRPr="00627951" w:rsidRDefault="00627951" w:rsidP="00E6432B">
      <w:pPr>
        <w:numPr>
          <w:ilvl w:val="0"/>
          <w:numId w:val="635"/>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Despite its benefits, social media also spreads misinformation, which can mislead the public. It's important for users to critically assess the information they encounter online.</w:t>
      </w:r>
    </w:p>
    <w:p w14:paraId="1D400A4D" w14:textId="77777777" w:rsidR="00627951" w:rsidRPr="00627951" w:rsidRDefault="00627951" w:rsidP="00E6432B">
      <w:pPr>
        <w:numPr>
          <w:ilvl w:val="0"/>
          <w:numId w:val="635"/>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Social media plays a crucial role in shaping public opinion today. Platforms like Facebook, Twitter, and Instagram allow people to share news, opinions, and ideas instantly, making them powerful tools for influencing how we view the world.</w:t>
      </w:r>
    </w:p>
    <w:p w14:paraId="3CD7F0C2" w14:textId="77777777" w:rsidR="00627951" w:rsidRPr="00627951" w:rsidRDefault="00627951" w:rsidP="00E6432B">
      <w:pPr>
        <w:numPr>
          <w:ilvl w:val="0"/>
          <w:numId w:val="635"/>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One key way social media impacts public opinion is by spreading news quickly. Citizen journalism and viral posts often reach a wider audience faster than traditional media, shaping how people perceive events.</w:t>
      </w:r>
    </w:p>
    <w:p w14:paraId="433C1293" w14:textId="77777777" w:rsidR="00627951" w:rsidRPr="00627951" w:rsidRDefault="00627951" w:rsidP="00E6432B">
      <w:pPr>
        <w:numPr>
          <w:ilvl w:val="0"/>
          <w:numId w:val="635"/>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On the positive side, social media has become a platform for activism. Movements like #MeToo and Black Lives Matter gained momentum through online campaigns, highlighting social issues and driving change.</w:t>
      </w:r>
    </w:p>
    <w:p w14:paraId="72A171E8" w14:textId="77777777" w:rsidR="00627951" w:rsidRPr="00627951" w:rsidRDefault="00627951" w:rsidP="00E6432B">
      <w:pPr>
        <w:numPr>
          <w:ilvl w:val="0"/>
          <w:numId w:val="636"/>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c-e-a-d-b</w:t>
      </w:r>
      <w:r w:rsidRPr="00627951">
        <w:rPr>
          <w:rFonts w:ascii="Times New Roman" w:eastAsia="Times New Roman" w:hAnsi="Times New Roman" w:cs="Times New Roman"/>
          <w:b/>
          <w:bCs/>
          <w:color w:val="000000" w:themeColor="text1"/>
          <w:sz w:val="24"/>
          <w:szCs w:val="24"/>
        </w:rPr>
        <w:t>                                        B. </w:t>
      </w:r>
      <w:r w:rsidRPr="00627951">
        <w:rPr>
          <w:rFonts w:ascii="Times New Roman" w:eastAsia="Times New Roman" w:hAnsi="Times New Roman" w:cs="Times New Roman"/>
          <w:color w:val="000000" w:themeColor="text1"/>
          <w:sz w:val="24"/>
          <w:szCs w:val="24"/>
        </w:rPr>
        <w:t>c-a-d-b-e</w:t>
      </w:r>
      <w:r w:rsidRPr="00627951">
        <w:rPr>
          <w:rFonts w:ascii="Times New Roman" w:eastAsia="Times New Roman" w:hAnsi="Times New Roman" w:cs="Times New Roman"/>
          <w:b/>
          <w:bCs/>
          <w:color w:val="000000" w:themeColor="text1"/>
          <w:sz w:val="24"/>
          <w:szCs w:val="24"/>
        </w:rPr>
        <w:t>                                </w:t>
      </w:r>
      <w:r w:rsidRPr="00627951">
        <w:rPr>
          <w:rFonts w:ascii="Times New Roman" w:eastAsia="Times New Roman" w:hAnsi="Times New Roman" w:cs="Times New Roman"/>
          <w:b/>
          <w:bCs/>
          <w:color w:val="000000" w:themeColor="text1"/>
          <w:sz w:val="24"/>
          <w:szCs w:val="24"/>
          <w:shd w:val="clear" w:color="auto" w:fill="00FFFF"/>
        </w:rPr>
        <w:t>C. c-d-a-e-b</w:t>
      </w:r>
      <w:r w:rsidRPr="00627951">
        <w:rPr>
          <w:rFonts w:ascii="Times New Roman" w:eastAsia="Times New Roman" w:hAnsi="Times New Roman" w:cs="Times New Roman"/>
          <w:color w:val="000000" w:themeColor="text1"/>
          <w:sz w:val="24"/>
          <w:szCs w:val="24"/>
        </w:rPr>
        <w:t>        </w:t>
      </w:r>
      <w:r w:rsidRPr="00627951">
        <w:rPr>
          <w:rFonts w:ascii="Times New Roman" w:eastAsia="Times New Roman" w:hAnsi="Times New Roman" w:cs="Times New Roman"/>
          <w:b/>
          <w:bCs/>
          <w:color w:val="000000" w:themeColor="text1"/>
          <w:sz w:val="24"/>
          <w:szCs w:val="24"/>
        </w:rPr>
        <w:t>                                D. </w:t>
      </w:r>
      <w:r w:rsidRPr="00627951">
        <w:rPr>
          <w:rFonts w:ascii="Times New Roman" w:eastAsia="Times New Roman" w:hAnsi="Times New Roman" w:cs="Times New Roman"/>
          <w:color w:val="000000" w:themeColor="text1"/>
          <w:sz w:val="24"/>
          <w:szCs w:val="24"/>
        </w:rPr>
        <w:t>c-b-a-e-d</w:t>
      </w:r>
    </w:p>
    <w:p w14:paraId="369BCFB0"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Giải Thích: </w:t>
      </w:r>
      <w:r w:rsidRPr="00627951">
        <w:rPr>
          <w:rFonts w:ascii="Times New Roman" w:eastAsia="Times New Roman" w:hAnsi="Times New Roman" w:cs="Times New Roman"/>
          <w:color w:val="000000" w:themeColor="text1"/>
          <w:sz w:val="24"/>
          <w:szCs w:val="24"/>
        </w:rPr>
        <w:t>Kiến thức về sắp xếp câu tạo thành đoạn văn</w:t>
      </w:r>
    </w:p>
    <w:p w14:paraId="127B56E7" w14:textId="77777777" w:rsidR="00627951" w:rsidRPr="00627951" w:rsidRDefault="00627951" w:rsidP="00E6432B">
      <w:pPr>
        <w:numPr>
          <w:ilvl w:val="0"/>
          <w:numId w:val="637"/>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Phân tích chi tiết</w:t>
      </w:r>
    </w:p>
    <w:p w14:paraId="20C185BB"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c mở đầu đoạn văn, giới thiệu vai trò quan trọng của mạng xã hội trong việc hình thành dư luận, vì chúng cho phép chia sẻ thông tin và ý kiến một cách nhanh chóng.</w:t>
      </w:r>
    </w:p>
    <w:p w14:paraId="3B34180C"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d tiếp theo giải thích cách mà mạng xã hội ảnh hưởng đến dư luận bằng cách lan truyền tin tức nhanh chóng, thông qua báo chí công dân và các bài đăng lan truyền.</w:t>
      </w:r>
    </w:p>
    <w:p w14:paraId="588B5847"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a chỉ ra một vấn đề tiêu cực của mạng xã hội, đó là tạo ra các "vòng tròn khép kín" (echo chambers), nơi người dùng chỉ gặp những thông tin đồng tình với quan điểm của mình.</w:t>
      </w:r>
    </w:p>
    <w:p w14:paraId="74C6866A"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e nói về mặt tích cực của mạng xã hội, như là một công cụ giúp các phong trào xã hội như #MeToo và Black Lives Matter lan tỏa và thu hút sự chú ý, làm thay đổi xã hội.</w:t>
      </w:r>
    </w:p>
    <w:p w14:paraId="7F1F7C8D"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b kết luận bằng một cảnh báo về vấn đề thông tin sai lệch trên mạng xã hội và nhấn mạnh tầm quan trọng của việc người dùng cần thận trọng và kiểm tra thông tin trước khi tin tưởng.</w:t>
      </w:r>
    </w:p>
    <w:p w14:paraId="75FA2AB9"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Read the following passage about A New Way of Working and mark the letter A, B, C or D on your answer sheet to indicate the option that best fits each of the numbered blanks from 18 to 22.</w:t>
      </w:r>
    </w:p>
    <w:p w14:paraId="19460501" w14:textId="77777777" w:rsidR="00627951" w:rsidRPr="00627951" w:rsidRDefault="00627951" w:rsidP="00627951">
      <w:pPr>
        <w:spacing w:after="0" w:line="240" w:lineRule="auto"/>
        <w:ind w:firstLine="42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The gig economy is transforming the job market. It refers to a shift from traditional full-time employment to short-term, flexible jobs. </w:t>
      </w:r>
      <w:r w:rsidRPr="00627951">
        <w:rPr>
          <w:rFonts w:ascii="Times New Roman" w:eastAsia="Times New Roman" w:hAnsi="Times New Roman" w:cs="Times New Roman"/>
          <w:b/>
          <w:bCs/>
          <w:color w:val="000000" w:themeColor="text1"/>
          <w:sz w:val="24"/>
          <w:szCs w:val="24"/>
        </w:rPr>
        <w:t>(18)_________</w:t>
      </w:r>
      <w:r w:rsidRPr="00627951">
        <w:rPr>
          <w:rFonts w:ascii="Times New Roman" w:eastAsia="Times New Roman" w:hAnsi="Times New Roman" w:cs="Times New Roman"/>
          <w:color w:val="000000" w:themeColor="text1"/>
          <w:sz w:val="24"/>
          <w:szCs w:val="24"/>
        </w:rPr>
        <w:t>, allowing workers to find freelance opportunities on platforms like Uber, Upwork, and Fiverr. Many people, especially younger generations, are embracing this new way of working because of the flexibility it offers.</w:t>
      </w:r>
    </w:p>
    <w:p w14:paraId="2E3AAC57" w14:textId="77777777" w:rsidR="00627951" w:rsidRPr="00627951" w:rsidRDefault="00627951" w:rsidP="00627951">
      <w:pPr>
        <w:spacing w:after="0" w:line="240" w:lineRule="auto"/>
        <w:ind w:firstLine="42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However, gig work is not without its challenges. While it provides freedom, it often lacks job security and benefits, such as health insurance or paid time off. </w:t>
      </w:r>
      <w:r w:rsidRPr="00627951">
        <w:rPr>
          <w:rFonts w:ascii="Times New Roman" w:eastAsia="Times New Roman" w:hAnsi="Times New Roman" w:cs="Times New Roman"/>
          <w:b/>
          <w:bCs/>
          <w:color w:val="000000" w:themeColor="text1"/>
          <w:sz w:val="24"/>
          <w:szCs w:val="24"/>
        </w:rPr>
        <w:t>(19)_________.</w:t>
      </w:r>
      <w:r w:rsidRPr="00627951">
        <w:rPr>
          <w:rFonts w:ascii="Times New Roman" w:eastAsia="Times New Roman" w:hAnsi="Times New Roman" w:cs="Times New Roman"/>
          <w:color w:val="000000" w:themeColor="text1"/>
          <w:sz w:val="24"/>
          <w:szCs w:val="24"/>
        </w:rPr>
        <w:t> Despite this, the gig economy continues to grow, offering more opportunities for workers seeking independence.</w:t>
      </w:r>
    </w:p>
    <w:p w14:paraId="1BF24931" w14:textId="77777777" w:rsidR="00627951" w:rsidRPr="00627951" w:rsidRDefault="00627951" w:rsidP="00627951">
      <w:pPr>
        <w:spacing w:after="0" w:line="240" w:lineRule="auto"/>
        <w:ind w:firstLine="42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Technology plays a crucial role in the gig economy. By connecting freelancers with clients, </w:t>
      </w:r>
      <w:r w:rsidRPr="00627951">
        <w:rPr>
          <w:rFonts w:ascii="Times New Roman" w:eastAsia="Times New Roman" w:hAnsi="Times New Roman" w:cs="Times New Roman"/>
          <w:b/>
          <w:bCs/>
          <w:color w:val="000000" w:themeColor="text1"/>
          <w:sz w:val="24"/>
          <w:szCs w:val="24"/>
        </w:rPr>
        <w:t>(20)_________.</w:t>
      </w:r>
      <w:r w:rsidRPr="00627951">
        <w:rPr>
          <w:rFonts w:ascii="Times New Roman" w:eastAsia="Times New Roman" w:hAnsi="Times New Roman" w:cs="Times New Roman"/>
          <w:color w:val="000000" w:themeColor="text1"/>
          <w:sz w:val="24"/>
          <w:szCs w:val="24"/>
        </w:rPr>
        <w:t> This freedom is appealing, but it also raises questions about worker rights and fair compensation. Some argue that the gig economy takes advantage of workers by not providing the same protections as traditional employment.</w:t>
      </w:r>
    </w:p>
    <w:p w14:paraId="38EEB07F" w14:textId="77777777" w:rsidR="00627951" w:rsidRPr="00627951" w:rsidRDefault="00627951" w:rsidP="00627951">
      <w:pPr>
        <w:spacing w:after="0" w:line="240" w:lineRule="auto"/>
        <w:ind w:firstLine="42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lastRenderedPageBreak/>
        <w:t>One significant advantage of the gig economy is its ability to democratize access to work, </w:t>
      </w:r>
      <w:r w:rsidRPr="00627951">
        <w:rPr>
          <w:rFonts w:ascii="Times New Roman" w:eastAsia="Times New Roman" w:hAnsi="Times New Roman" w:cs="Times New Roman"/>
          <w:b/>
          <w:bCs/>
          <w:color w:val="000000" w:themeColor="text1"/>
          <w:sz w:val="24"/>
          <w:szCs w:val="24"/>
        </w:rPr>
        <w:t>(21)_________</w:t>
      </w:r>
      <w:r w:rsidRPr="00627951">
        <w:rPr>
          <w:rFonts w:ascii="Times New Roman" w:eastAsia="Times New Roman" w:hAnsi="Times New Roman" w:cs="Times New Roman"/>
          <w:color w:val="000000" w:themeColor="text1"/>
          <w:sz w:val="24"/>
          <w:szCs w:val="24"/>
        </w:rPr>
        <w:t>, education, or background. This opens up opportunities for people in underrepresented areas to participate in the global job market. However, governments must address the gaps in worker protection to ensure fairness.</w:t>
      </w:r>
    </w:p>
    <w:p w14:paraId="37F5CDDB" w14:textId="77777777" w:rsidR="00627951" w:rsidRPr="00627951" w:rsidRDefault="00627951" w:rsidP="00627951">
      <w:pPr>
        <w:spacing w:after="0" w:line="240" w:lineRule="auto"/>
        <w:ind w:firstLine="42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As the gig economy evolves, both workers and employers need to adapt to this changing landscape, with the right policies and protections in place, ensuring that workers are treated fairly and </w:t>
      </w:r>
      <w:r w:rsidRPr="00627951">
        <w:rPr>
          <w:rFonts w:ascii="Times New Roman" w:eastAsia="Times New Roman" w:hAnsi="Times New Roman" w:cs="Times New Roman"/>
          <w:b/>
          <w:bCs/>
          <w:color w:val="000000" w:themeColor="text1"/>
          <w:sz w:val="24"/>
          <w:szCs w:val="24"/>
        </w:rPr>
        <w:t>(22)_________</w:t>
      </w:r>
      <w:r w:rsidRPr="00627951">
        <w:rPr>
          <w:rFonts w:ascii="Times New Roman" w:eastAsia="Times New Roman" w:hAnsi="Times New Roman" w:cs="Times New Roman"/>
          <w:color w:val="000000" w:themeColor="text1"/>
          <w:sz w:val="24"/>
          <w:szCs w:val="24"/>
        </w:rPr>
        <w:t>.</w:t>
      </w:r>
    </w:p>
    <w:p w14:paraId="6BE71C9A"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Question 18:</w:t>
      </w:r>
    </w:p>
    <w:p w14:paraId="1C413C2E" w14:textId="77777777" w:rsidR="00627951" w:rsidRPr="00627951" w:rsidRDefault="00627951" w:rsidP="00E6432B">
      <w:pPr>
        <w:numPr>
          <w:ilvl w:val="0"/>
          <w:numId w:val="638"/>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This model has gained popularity because technological advancements are made</w:t>
      </w:r>
    </w:p>
    <w:p w14:paraId="0DAE6A7C" w14:textId="77777777" w:rsidR="00627951" w:rsidRPr="00627951" w:rsidRDefault="00627951" w:rsidP="00E6432B">
      <w:pPr>
        <w:numPr>
          <w:ilvl w:val="0"/>
          <w:numId w:val="638"/>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This model, which has gained popularity, due to technological advancements</w:t>
      </w:r>
    </w:p>
    <w:p w14:paraId="7737CC3E" w14:textId="77777777" w:rsidR="00627951" w:rsidRPr="00627951" w:rsidRDefault="00627951" w:rsidP="00E6432B">
      <w:pPr>
        <w:numPr>
          <w:ilvl w:val="0"/>
          <w:numId w:val="638"/>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shd w:val="clear" w:color="auto" w:fill="00FFFF"/>
        </w:rPr>
        <w:t>This model has gained popularity due to technological advancements</w:t>
      </w:r>
    </w:p>
    <w:p w14:paraId="32A36561" w14:textId="77777777" w:rsidR="00627951" w:rsidRPr="00627951" w:rsidRDefault="00627951" w:rsidP="00E6432B">
      <w:pPr>
        <w:numPr>
          <w:ilvl w:val="0"/>
          <w:numId w:val="638"/>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This model, having gained popularity due to technological advancements</w:t>
      </w:r>
    </w:p>
    <w:p w14:paraId="417501A5"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Giải Thích: </w:t>
      </w:r>
      <w:r w:rsidRPr="00627951">
        <w:rPr>
          <w:rFonts w:ascii="Times New Roman" w:eastAsia="Times New Roman" w:hAnsi="Times New Roman" w:cs="Times New Roman"/>
          <w:color w:val="000000" w:themeColor="text1"/>
          <w:sz w:val="24"/>
          <w:szCs w:val="24"/>
        </w:rPr>
        <w:t>Kiến thức về cấu trúc câu</w:t>
      </w:r>
    </w:p>
    <w:p w14:paraId="40CCF4C0" w14:textId="77777777" w:rsidR="00627951" w:rsidRPr="00627951" w:rsidRDefault="00627951" w:rsidP="00E6432B">
      <w:pPr>
        <w:numPr>
          <w:ilvl w:val="0"/>
          <w:numId w:val="639"/>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Phân tích chi tiết</w:t>
      </w:r>
    </w:p>
    <w:p w14:paraId="11D6537A" w14:textId="77777777" w:rsidR="00627951" w:rsidRPr="00627951" w:rsidRDefault="00627951" w:rsidP="00E6432B">
      <w:pPr>
        <w:numPr>
          <w:ilvl w:val="0"/>
          <w:numId w:val="640"/>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"This model has gained popularity because technological advancements are made":</w:t>
      </w:r>
    </w:p>
    <w:p w14:paraId="664D2E1C" w14:textId="77777777" w:rsidR="00627951" w:rsidRPr="00627951" w:rsidRDefault="00627951" w:rsidP="00E6432B">
      <w:pPr>
        <w:numPr>
          <w:ilvl w:val="0"/>
          <w:numId w:val="641"/>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Câu này sai về mặt ngữ pháp vì cách sử dụng thì "are made" (bị động) không phù hợp trong ngữ cảnh này. Cấu trúc "because" trong câu này chưa đúng với câu cần diễn đạt một sự kiện đã xảy ra và lý do của nó.</w:t>
      </w:r>
    </w:p>
    <w:p w14:paraId="39EECA41" w14:textId="77777777" w:rsidR="00627951" w:rsidRPr="00627951" w:rsidRDefault="00627951" w:rsidP="00E6432B">
      <w:pPr>
        <w:numPr>
          <w:ilvl w:val="0"/>
          <w:numId w:val="642"/>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"This model, which has gained popularity, due to technological advancements":</w:t>
      </w:r>
    </w:p>
    <w:p w14:paraId="18D1F08A" w14:textId="77777777" w:rsidR="00627951" w:rsidRPr="00627951" w:rsidRDefault="00627951" w:rsidP="00E6432B">
      <w:pPr>
        <w:numPr>
          <w:ilvl w:val="0"/>
          <w:numId w:val="643"/>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Câu này thiếu động từ chính, không có động từ để hoàn thành ý nghĩa. Câu này không phải là một câu hoàn chỉnh về mặt ngữ pháp.</w:t>
      </w:r>
    </w:p>
    <w:p w14:paraId="49059834" w14:textId="77777777" w:rsidR="00627951" w:rsidRPr="00627951" w:rsidRDefault="00627951" w:rsidP="00E6432B">
      <w:pPr>
        <w:numPr>
          <w:ilvl w:val="0"/>
          <w:numId w:val="644"/>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"This model has gained popularity due to technological advancements":</w:t>
      </w:r>
    </w:p>
    <w:p w14:paraId="76ACD3F6" w14:textId="77777777" w:rsidR="00627951" w:rsidRPr="00627951" w:rsidRDefault="00627951" w:rsidP="00E6432B">
      <w:pPr>
        <w:numPr>
          <w:ilvl w:val="0"/>
          <w:numId w:val="645"/>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Đây là câu đúng nhất. Câu này sử dụng thì hiện tại hoàn thành ("has gained") để chỉ sự thay đổi trong quá khứ có ảnh hưởng đến hiện tại. "Due to" là cách diễn đạt hợp lý để giải thích lý do, cho thấy mô hình này trở nên phổ biến nhờ vào sự tiến bộ công nghệ.</w:t>
      </w:r>
    </w:p>
    <w:p w14:paraId="5F4C72BC" w14:textId="77777777" w:rsidR="00627951" w:rsidRPr="00627951" w:rsidRDefault="00627951" w:rsidP="00E6432B">
      <w:pPr>
        <w:numPr>
          <w:ilvl w:val="0"/>
          <w:numId w:val="646"/>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"This model, having gained popularity due to technological advancements":</w:t>
      </w:r>
      <w:r w:rsidRPr="00627951">
        <w:rPr>
          <w:rFonts w:ascii="Times New Roman" w:eastAsia="Times New Roman" w:hAnsi="Times New Roman" w:cs="Times New Roman"/>
          <w:color w:val="000000" w:themeColor="text1"/>
          <w:sz w:val="24"/>
          <w:szCs w:val="24"/>
        </w:rPr>
        <w:t> </w:t>
      </w:r>
    </w:p>
    <w:p w14:paraId="12DA8592"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Câu này sử dụng cụm "having gained" (đã đạt được), điều này không thích hợp với ngữ cảnh của đoạn văn. Cụm này mang tính chất diễn giải về hành động đã hoàn thành, trong khi đoạn văn này đang mô tả sự thay đổi đang tiếp diễn.</w:t>
      </w:r>
    </w:p>
    <w:p w14:paraId="6442DB66"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Đáp án C phù hợp</w:t>
      </w:r>
    </w:p>
    <w:p w14:paraId="73E7BC15"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Tạm Dịch: </w:t>
      </w:r>
      <w:r w:rsidRPr="00627951">
        <w:rPr>
          <w:rFonts w:ascii="Times New Roman" w:eastAsia="Times New Roman" w:hAnsi="Times New Roman" w:cs="Times New Roman"/>
          <w:color w:val="000000" w:themeColor="text1"/>
          <w:sz w:val="24"/>
          <w:szCs w:val="24"/>
        </w:rPr>
        <w:t>The gig economy is transforming the job market. It refers to a shift from traditional full-time employment to short-term, flexible jobs. This model has gained popularity due to technological advancements, allowing workers to find freelance opportunities on platforms like Uber, Upwork, and Fiverr. (Nền kinh tế việc làm tự do đang chuyển đổi thị trường việc làm. Nó đề cập đến sự chuyển đổi từ việc làm toàn thời gian truyền thống sang các công việc ngắn hạn, linh hoạt. Mô hình này đã trở nên phổ biến do những tiến bộ công nghệ, cho phép người lao động tìm kiếm cơ hội làm việc tự do trên các nền tảng như Uber, Upwork và Fiverr.)</w:t>
      </w:r>
    </w:p>
    <w:p w14:paraId="1C275E47"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Question 19:</w:t>
      </w:r>
    </w:p>
    <w:p w14:paraId="2D588BF5" w14:textId="77777777" w:rsidR="00627951" w:rsidRPr="00627951" w:rsidRDefault="00627951" w:rsidP="00E6432B">
      <w:pPr>
        <w:numPr>
          <w:ilvl w:val="0"/>
          <w:numId w:val="647"/>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Many gig workers report experiencing financial instability because freelance jobs are unpredictable due to their nature</w:t>
      </w:r>
    </w:p>
    <w:p w14:paraId="38FDF864" w14:textId="77777777" w:rsidR="00627951" w:rsidRPr="00627951" w:rsidRDefault="00627951" w:rsidP="00E6432B">
      <w:pPr>
        <w:numPr>
          <w:ilvl w:val="0"/>
          <w:numId w:val="647"/>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Many gig workers report experiencing financial instability freelance jobs are unpredictable</w:t>
      </w:r>
    </w:p>
    <w:p w14:paraId="022EEBA0" w14:textId="77777777" w:rsidR="00627951" w:rsidRPr="00627951" w:rsidRDefault="00627951" w:rsidP="00E6432B">
      <w:pPr>
        <w:numPr>
          <w:ilvl w:val="0"/>
          <w:numId w:val="647"/>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shd w:val="clear" w:color="auto" w:fill="00FFFF"/>
        </w:rPr>
        <w:t>Many gig workers report experiencing financial instability due to the unpredictable nature of freelance jobs</w:t>
      </w:r>
    </w:p>
    <w:p w14:paraId="5D11FDB0" w14:textId="77777777" w:rsidR="00627951" w:rsidRPr="00627951" w:rsidRDefault="00627951" w:rsidP="00E6432B">
      <w:pPr>
        <w:numPr>
          <w:ilvl w:val="0"/>
          <w:numId w:val="647"/>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Many gig workers report experiencing financial instability because of freelance jobs unpredictably</w:t>
      </w:r>
    </w:p>
    <w:p w14:paraId="163E3B5C"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Giải Thích: </w:t>
      </w:r>
      <w:r w:rsidRPr="00627951">
        <w:rPr>
          <w:rFonts w:ascii="Times New Roman" w:eastAsia="Times New Roman" w:hAnsi="Times New Roman" w:cs="Times New Roman"/>
          <w:color w:val="000000" w:themeColor="text1"/>
          <w:sz w:val="24"/>
          <w:szCs w:val="24"/>
        </w:rPr>
        <w:t>Kiến thức về mệnh đề độc lập - nghĩa của câu</w:t>
      </w:r>
    </w:p>
    <w:p w14:paraId="6C77EA8C" w14:textId="77777777" w:rsidR="00627951" w:rsidRPr="00627951" w:rsidRDefault="00627951" w:rsidP="00E6432B">
      <w:pPr>
        <w:numPr>
          <w:ilvl w:val="0"/>
          <w:numId w:val="648"/>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Phân tích chi tiết</w:t>
      </w:r>
    </w:p>
    <w:p w14:paraId="4F6DEA8E"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A. "Many gig workers report experiencing financial instability because freelance jobs are unpredictable due to their nature"</w:t>
      </w:r>
    </w:p>
    <w:p w14:paraId="46CC206E" w14:textId="77777777" w:rsidR="00627951" w:rsidRPr="00627951" w:rsidRDefault="00627951" w:rsidP="00E6432B">
      <w:pPr>
        <w:numPr>
          <w:ilvl w:val="0"/>
          <w:numId w:val="649"/>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Câu này sai về cấu trúc ngữ pháp. "Because freelance jobs are unpredictable due to their nature" bị lặp lại một cách không cần thiết. "Due to their nature" là phần giải thích không cần thiết trong cụm "unpredictable," vì "unpredictable" đã đủ nghĩa. Câu này gây sự dư thừa trong diễn đạt.</w:t>
      </w:r>
    </w:p>
    <w:p w14:paraId="2004E372"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B. "Many gig workers report experiencing financial instability freelance jobs are unpredictable"</w:t>
      </w:r>
    </w:p>
    <w:p w14:paraId="76964AD4" w14:textId="77777777" w:rsidR="00627951" w:rsidRPr="00627951" w:rsidRDefault="00627951" w:rsidP="00E6432B">
      <w:pPr>
        <w:numPr>
          <w:ilvl w:val="0"/>
          <w:numId w:val="650"/>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Câu này thiếu dấu câu (một dấu phẩy hoặc liên từ) để kết nối hai mệnh đề độc lập, dẫn đến cấu trúc câu không hoàn chỉnh và khó hiểu.</w:t>
      </w:r>
    </w:p>
    <w:p w14:paraId="7EC18C9D"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C. "Many gig workers report experiencing financial instability due to the unpredictable nature of freelance jobs"</w:t>
      </w:r>
    </w:p>
    <w:p w14:paraId="623C6EED" w14:textId="77777777" w:rsidR="00627951" w:rsidRPr="00627951" w:rsidRDefault="00627951" w:rsidP="00E6432B">
      <w:pPr>
        <w:numPr>
          <w:ilvl w:val="0"/>
          <w:numId w:val="651"/>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lastRenderedPageBreak/>
        <w:t>Đây là câu đúng nhất. Câu này sử dụng cấu trúc đơn giản, rõ ràng và chính xác. "Due to the unpredictable nature of freelance jobs" là một cụm danh từ rõ ràng, giải thích lý do vì sao công việc gig (freelance) gây ra sự bất ổn tài chính.</w:t>
      </w:r>
    </w:p>
    <w:p w14:paraId="437858BB"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D. "Many gig workers report experiencing financial instability because of freelance jobs unpredictably"</w:t>
      </w:r>
    </w:p>
    <w:p w14:paraId="7AF0E794" w14:textId="77777777" w:rsidR="00627951" w:rsidRPr="00627951" w:rsidRDefault="00627951" w:rsidP="00E6432B">
      <w:pPr>
        <w:numPr>
          <w:ilvl w:val="0"/>
          <w:numId w:val="652"/>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Câu này sai về ngữ pháp vì "unpredictably" là trạng từ, không phù hợp để mô tả danh từ "freelance jobs." Câu này thiếu sự chính xác về cách sử dụng từ loại.</w:t>
      </w:r>
    </w:p>
    <w:p w14:paraId="06F11D51"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Đáp án C phù hợp</w:t>
      </w:r>
    </w:p>
    <w:p w14:paraId="6AFE6C56"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Tạm Dịch:</w:t>
      </w:r>
      <w:r w:rsidRPr="00627951">
        <w:rPr>
          <w:rFonts w:ascii="Times New Roman" w:eastAsia="Times New Roman" w:hAnsi="Times New Roman" w:cs="Times New Roman"/>
          <w:color w:val="000000" w:themeColor="text1"/>
          <w:sz w:val="24"/>
          <w:szCs w:val="24"/>
        </w:rPr>
        <w:t> While it provides freedom, it often lacks job security and benefits, such as health insurance or paid time off. Many gig workers report experiencing financial instability due to the unpredictable nature of freelance jobs. (Mặc dù nó mang lại sự tự do, nhưng nó thường thiếu sự bảo đảm công việc và các phúc lợi, chẳng hạn như bảo hiểm y tế hoặc thời gian nghỉ có lương. Nhiều người làm việc tự do báo cáo rằng họ gặp phải tình trạng bất ổn về tài chính do bản chất không thể đoán trước của công việc tự do.)</w:t>
      </w:r>
    </w:p>
    <w:p w14:paraId="3D8F1D1F"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Question 20:</w:t>
      </w:r>
    </w:p>
    <w:p w14:paraId="365D0E19" w14:textId="77777777" w:rsidR="00627951" w:rsidRPr="00627951" w:rsidRDefault="00627951" w:rsidP="00E6432B">
      <w:pPr>
        <w:numPr>
          <w:ilvl w:val="0"/>
          <w:numId w:val="653"/>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platforms make it possible to work from anywhere with an internet connection people can communicate easily</w:t>
      </w:r>
    </w:p>
    <w:p w14:paraId="2AF294C6" w14:textId="77777777" w:rsidR="00627951" w:rsidRPr="00627951" w:rsidRDefault="00627951" w:rsidP="00E6432B">
      <w:pPr>
        <w:numPr>
          <w:ilvl w:val="0"/>
          <w:numId w:val="653"/>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shd w:val="clear" w:color="auto" w:fill="00FFFF"/>
        </w:rPr>
        <w:t>platforms make it possible to work from anywhere with an internet connection</w:t>
      </w:r>
    </w:p>
    <w:p w14:paraId="3742328B" w14:textId="77777777" w:rsidR="00627951" w:rsidRPr="00627951" w:rsidRDefault="00627951" w:rsidP="00E6432B">
      <w:pPr>
        <w:numPr>
          <w:ilvl w:val="0"/>
          <w:numId w:val="653"/>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platforms make it possible to work from anywhere with an internet connection because people are working everywhere</w:t>
      </w:r>
    </w:p>
    <w:p w14:paraId="0199C455" w14:textId="77777777" w:rsidR="00627951" w:rsidRPr="00627951" w:rsidRDefault="00627951" w:rsidP="00E6432B">
      <w:pPr>
        <w:numPr>
          <w:ilvl w:val="0"/>
          <w:numId w:val="653"/>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platforms make it possible to work from anywhere with an internet connection and work is flexible</w:t>
      </w:r>
    </w:p>
    <w:p w14:paraId="030DAF73"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Giải Thích: </w:t>
      </w:r>
      <w:r w:rsidRPr="00627951">
        <w:rPr>
          <w:rFonts w:ascii="Times New Roman" w:eastAsia="Times New Roman" w:hAnsi="Times New Roman" w:cs="Times New Roman"/>
          <w:color w:val="000000" w:themeColor="text1"/>
          <w:sz w:val="24"/>
          <w:szCs w:val="24"/>
        </w:rPr>
        <w:t>Kiến thức về mệnh đề độc lập - nghĩa của câu</w:t>
      </w:r>
    </w:p>
    <w:p w14:paraId="3F107597" w14:textId="77777777" w:rsidR="00627951" w:rsidRPr="00627951" w:rsidRDefault="00627951" w:rsidP="00E6432B">
      <w:pPr>
        <w:numPr>
          <w:ilvl w:val="0"/>
          <w:numId w:val="654"/>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Phân tích chi tiết</w:t>
      </w:r>
    </w:p>
    <w:p w14:paraId="757C0AA3"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A. "platforms make it possible to work from anywhere with an internet connection people can communicate easily"</w:t>
      </w:r>
    </w:p>
    <w:p w14:paraId="32B10C92" w14:textId="77777777" w:rsidR="00627951" w:rsidRPr="00627951" w:rsidRDefault="00627951" w:rsidP="00E6432B">
      <w:pPr>
        <w:numPr>
          <w:ilvl w:val="0"/>
          <w:numId w:val="655"/>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Câu này có vấn đề về ngữ pháp. Cụm "people can communicate easily" không liên kết đúng với phần trước đó. Câu thiếu dấu câu để ngắt giữa hai mệnh đề độc lập, dẫn đến câu bị thiếu mạch lạc và không rõ ràng.</w:t>
      </w:r>
    </w:p>
    <w:p w14:paraId="4D3C1288"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B. "platforms make it possible to work from anywhere with an internet connection"</w:t>
      </w:r>
    </w:p>
    <w:p w14:paraId="149FCEEA" w14:textId="77777777" w:rsidR="00627951" w:rsidRPr="00627951" w:rsidRDefault="00627951" w:rsidP="00E6432B">
      <w:pPr>
        <w:numPr>
          <w:ilvl w:val="0"/>
          <w:numId w:val="656"/>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Đây là câu đúng nhất. Câu này hoàn chỉnh về ngữ pháp và rõ ràng về ý nghĩa. Cấu trúc này nói về sự thuận tiện mà các nền tảng công nghệ (platforms) mang lại, cho phép người lao động làm việc từ bất kỳ đâu chỉ cần có kết nối Internet, không cần thêm các yếu tố không cần thiết. Câu này phù hợp với bối cảnh trong đoạn văn, nói về vai trò của công nghệ trong nền kinh tế gig.</w:t>
      </w:r>
    </w:p>
    <w:p w14:paraId="51D1A2E0"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C. "platforms make it possible to work from anywhere with an internet connection because people are working everywhere"</w:t>
      </w:r>
    </w:p>
    <w:p w14:paraId="72624A3B" w14:textId="77777777" w:rsidR="00627951" w:rsidRPr="00627951" w:rsidRDefault="00627951" w:rsidP="00E6432B">
      <w:pPr>
        <w:numPr>
          <w:ilvl w:val="0"/>
          <w:numId w:val="657"/>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Mặc dù câu này có thể hiểu được, nhưng "because people are working everywhere" là một phần giải thích không cần thiết và gây lặp lại. Điều này làm cho câu trở nên dài dòng và không cần thiết phải giải thích lý do như vậy, vì câu văn đã nêu rõ mục đích của công nghệ trong nền kinh tế gig.</w:t>
      </w:r>
    </w:p>
    <w:p w14:paraId="3FC6B7FD"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D. "platforms make it possible to work from anywhere with an internet connection and work is flexible"</w:t>
      </w:r>
    </w:p>
    <w:p w14:paraId="458D36CF" w14:textId="77777777" w:rsidR="00627951" w:rsidRPr="00627951" w:rsidRDefault="00627951" w:rsidP="00E6432B">
      <w:pPr>
        <w:numPr>
          <w:ilvl w:val="0"/>
          <w:numId w:val="658"/>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Câu này có vấn đề về cấu trúc. Phần sau của câu ("and work is flexible") thiếu sự kết nối hợp lý với phần trước. Dù "flexible work" là một yếu tố quan trọng trong nền kinh tế gig, nhưng trong ngữ cảnh này, phần này không cần thiết phải đưa vào câu. Câu sẽ trở nên thừa thãi và không mạch lạc nếu kết hợp cả hai ý trong một câu.</w:t>
      </w:r>
    </w:p>
    <w:p w14:paraId="557C6B21"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Đáp án B phù hợp</w:t>
      </w:r>
    </w:p>
    <w:p w14:paraId="2126B937"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Tạm Dịch:</w:t>
      </w:r>
      <w:r w:rsidRPr="00627951">
        <w:rPr>
          <w:rFonts w:ascii="Times New Roman" w:eastAsia="Times New Roman" w:hAnsi="Times New Roman" w:cs="Times New Roman"/>
          <w:color w:val="000000" w:themeColor="text1"/>
          <w:sz w:val="24"/>
          <w:szCs w:val="24"/>
        </w:rPr>
        <w:t> Technology plays a crucial role in the gig economy. By connecting freelancers with clients, platforms make it possible to work from anywhere with an internet connection. (Công nghệ đóng vai trò quan trọng trong nền kinh tế việc làm tự do. Bằng cách kết nối người làm việc tự do với khách hàng, các nền tảng giúp bạn có thể làm việc ở bất kỳ đâu có kết nối internet.)</w:t>
      </w:r>
    </w:p>
    <w:p w14:paraId="659C3FDB"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Question 21:</w:t>
      </w:r>
    </w:p>
    <w:p w14:paraId="364A9C56" w14:textId="77777777" w:rsidR="00627951" w:rsidRPr="00627951" w:rsidRDefault="00627951" w:rsidP="00E6432B">
      <w:pPr>
        <w:numPr>
          <w:ilvl w:val="0"/>
          <w:numId w:val="659"/>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which allowed people to earn money regardless of their location</w:t>
      </w:r>
    </w:p>
    <w:p w14:paraId="675C58AB" w14:textId="77777777" w:rsidR="00627951" w:rsidRPr="00627951" w:rsidRDefault="00627951" w:rsidP="00E6432B">
      <w:pPr>
        <w:numPr>
          <w:ilvl w:val="0"/>
          <w:numId w:val="659"/>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shd w:val="clear" w:color="auto" w:fill="00FFFF"/>
        </w:rPr>
        <w:t>which allows people to earn money regardless of their location</w:t>
      </w:r>
    </w:p>
    <w:p w14:paraId="5CC2989F" w14:textId="77777777" w:rsidR="00627951" w:rsidRPr="00627951" w:rsidRDefault="00627951" w:rsidP="00E6432B">
      <w:pPr>
        <w:numPr>
          <w:ilvl w:val="0"/>
          <w:numId w:val="659"/>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which will allow people to earn money regardless of their location</w:t>
      </w:r>
    </w:p>
    <w:p w14:paraId="3065F94F" w14:textId="77777777" w:rsidR="00627951" w:rsidRPr="00627951" w:rsidRDefault="00627951" w:rsidP="00E6432B">
      <w:pPr>
        <w:numPr>
          <w:ilvl w:val="0"/>
          <w:numId w:val="659"/>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which people to earn money regardless of their location</w:t>
      </w:r>
    </w:p>
    <w:p w14:paraId="531A149B"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Giải Thích: </w:t>
      </w:r>
      <w:r w:rsidRPr="00627951">
        <w:rPr>
          <w:rFonts w:ascii="Times New Roman" w:eastAsia="Times New Roman" w:hAnsi="Times New Roman" w:cs="Times New Roman"/>
          <w:color w:val="000000" w:themeColor="text1"/>
          <w:sz w:val="24"/>
          <w:szCs w:val="24"/>
        </w:rPr>
        <w:t>Kiến thức về mệnh đề quan hệ</w:t>
      </w:r>
    </w:p>
    <w:p w14:paraId="2A954E09" w14:textId="77777777" w:rsidR="00627951" w:rsidRPr="00627951" w:rsidRDefault="00627951" w:rsidP="00E6432B">
      <w:pPr>
        <w:numPr>
          <w:ilvl w:val="0"/>
          <w:numId w:val="660"/>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Phân tích chi tiết</w:t>
      </w:r>
    </w:p>
    <w:p w14:paraId="3CDF6CF0"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lastRenderedPageBreak/>
        <w:t>A. "which allowed people to earn money regardless of their location":</w:t>
      </w:r>
      <w:r w:rsidRPr="00627951">
        <w:rPr>
          <w:rFonts w:ascii="Times New Roman" w:eastAsia="Times New Roman" w:hAnsi="Times New Roman" w:cs="Times New Roman"/>
          <w:color w:val="000000" w:themeColor="text1"/>
          <w:sz w:val="24"/>
          <w:szCs w:val="24"/>
        </w:rPr>
        <w:t> Câu này sử dụng thì quá khứ "allowed", nhưng trong ngữ cảnh này, chúng ta đang nói về một đặc điểm hiện tại của nền kinh tế gig, không phải là quá khứ. Do đó, "allowed" không phù hợp với ngữ cảnh.</w:t>
      </w:r>
    </w:p>
    <w:p w14:paraId="6262F978"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B. "which allows people to earn money regardless of their location":</w:t>
      </w:r>
      <w:r w:rsidRPr="00627951">
        <w:rPr>
          <w:rFonts w:ascii="Times New Roman" w:eastAsia="Times New Roman" w:hAnsi="Times New Roman" w:cs="Times New Roman"/>
          <w:color w:val="000000" w:themeColor="text1"/>
          <w:sz w:val="24"/>
          <w:szCs w:val="24"/>
        </w:rPr>
        <w:t> Đây là lựa chọn đúng. Mệnh đề quan hệ "which allows" sử dụng thì hiện tại (allows), phù hợp với việc mô tả một đặc điểm của nền kinh tế gig hiện tại. Câu này thể hiện rõ ràng rằng nền kinh tế gig hiện tại đang giúp mọi người kiếm tiền bất kể vị trí địa lý.</w:t>
      </w:r>
    </w:p>
    <w:p w14:paraId="0A0958F9"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C. "which will allow people to earn money regardless of their location":</w:t>
      </w:r>
      <w:r w:rsidRPr="00627951">
        <w:rPr>
          <w:rFonts w:ascii="Times New Roman" w:eastAsia="Times New Roman" w:hAnsi="Times New Roman" w:cs="Times New Roman"/>
          <w:color w:val="000000" w:themeColor="text1"/>
          <w:sz w:val="24"/>
          <w:szCs w:val="24"/>
        </w:rPr>
        <w:t> Mặc dù "will allow" dùng thì tương lai, nhưng câu này không phù hợp vì đoạn văn đang nói về một đặc điểm hiện tại của nền kinh tế gig, không phải là một điều sẽ xảy ra trong tương lai.</w:t>
      </w:r>
    </w:p>
    <w:p w14:paraId="23A6FCE9"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D. "which people to earn money regardless of their location":</w:t>
      </w:r>
      <w:r w:rsidRPr="00627951">
        <w:rPr>
          <w:rFonts w:ascii="Times New Roman" w:eastAsia="Times New Roman" w:hAnsi="Times New Roman" w:cs="Times New Roman"/>
          <w:color w:val="000000" w:themeColor="text1"/>
          <w:sz w:val="24"/>
          <w:szCs w:val="24"/>
        </w:rPr>
        <w:t> Câu này sai ngữ pháp. "which" phải đi kèm với động từ chia đúng thì (cho chủ ngữ trong mệnh đề quan hệ), và câu này thiếu động từ "allows" để hoàn thành cấu trúc đúng.</w:t>
      </w:r>
    </w:p>
    <w:p w14:paraId="58412FD0"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Đáp án B phù hợp</w:t>
      </w:r>
    </w:p>
    <w:p w14:paraId="57D42F1B"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Tạm Dịch:</w:t>
      </w:r>
      <w:r w:rsidRPr="00627951">
        <w:rPr>
          <w:rFonts w:ascii="Times New Roman" w:eastAsia="Times New Roman" w:hAnsi="Times New Roman" w:cs="Times New Roman"/>
          <w:color w:val="000000" w:themeColor="text1"/>
          <w:sz w:val="24"/>
          <w:szCs w:val="24"/>
        </w:rPr>
        <w:t> One significant advantage of the gig economy is its ability to democratize access to work, which allows people to earn money regardless of their location, education, or background. (Một lợi thế đáng kể của nền kinh tế việc làm tự do là khả năng dân chủ hóa việc tiếp cận công việc, cho phép mọi người kiếm tiền bất kể vị trí, trình độ học vấn hay xuất thân của họ.)</w:t>
      </w:r>
    </w:p>
    <w:p w14:paraId="021FF1E8"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Question 22:</w:t>
      </w:r>
    </w:p>
    <w:p w14:paraId="1E90159E" w14:textId="77777777" w:rsidR="00627951" w:rsidRPr="00627951" w:rsidRDefault="00627951" w:rsidP="00E6432B">
      <w:pPr>
        <w:numPr>
          <w:ilvl w:val="0"/>
          <w:numId w:val="661"/>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allowed the gig economy to continue thriving</w:t>
      </w:r>
    </w:p>
    <w:p w14:paraId="189A1B0E" w14:textId="77777777" w:rsidR="00627951" w:rsidRPr="00627951" w:rsidRDefault="00627951" w:rsidP="00E6432B">
      <w:pPr>
        <w:numPr>
          <w:ilvl w:val="0"/>
          <w:numId w:val="661"/>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having allowed the gig economy to continue thriving</w:t>
      </w:r>
    </w:p>
    <w:p w14:paraId="6B0CAB98" w14:textId="77777777" w:rsidR="00627951" w:rsidRPr="00627951" w:rsidRDefault="00627951" w:rsidP="00E6432B">
      <w:pPr>
        <w:numPr>
          <w:ilvl w:val="0"/>
          <w:numId w:val="661"/>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allow the gig economy to continue thriving</w:t>
      </w:r>
    </w:p>
    <w:p w14:paraId="601FD94F" w14:textId="77777777" w:rsidR="00627951" w:rsidRPr="00627951" w:rsidRDefault="00627951" w:rsidP="00E6432B">
      <w:pPr>
        <w:numPr>
          <w:ilvl w:val="0"/>
          <w:numId w:val="661"/>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shd w:val="clear" w:color="auto" w:fill="00FFFF"/>
        </w:rPr>
        <w:t>allowing the gig economy to continue thriving</w:t>
      </w:r>
    </w:p>
    <w:p w14:paraId="40E0858A"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Giải Thích: </w:t>
      </w:r>
      <w:r w:rsidRPr="00627951">
        <w:rPr>
          <w:rFonts w:ascii="Times New Roman" w:eastAsia="Times New Roman" w:hAnsi="Times New Roman" w:cs="Times New Roman"/>
          <w:color w:val="000000" w:themeColor="text1"/>
          <w:sz w:val="24"/>
          <w:szCs w:val="24"/>
        </w:rPr>
        <w:t>Kiến thức về phân từ hiện tại, phân từ hoàn thành</w:t>
      </w:r>
    </w:p>
    <w:p w14:paraId="006FD0CF" w14:textId="77777777" w:rsidR="00627951" w:rsidRPr="00627951" w:rsidRDefault="00627951" w:rsidP="00E6432B">
      <w:pPr>
        <w:numPr>
          <w:ilvl w:val="0"/>
          <w:numId w:val="662"/>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Phân tích chi tiết</w:t>
      </w:r>
    </w:p>
    <w:p w14:paraId="5CAA4839"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A. "allowed the gig economy to continue thriving"</w:t>
      </w:r>
    </w:p>
    <w:p w14:paraId="0BA1A74D" w14:textId="77777777" w:rsidR="00627951" w:rsidRPr="00627951" w:rsidRDefault="00627951" w:rsidP="00E6432B">
      <w:pPr>
        <w:numPr>
          <w:ilvl w:val="0"/>
          <w:numId w:val="663"/>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Câu này sử dụng phân từ quá khứ "allowed". Tuy nhiên, "allowed" là phân từ quá khứ và không phù hợp với ngữ cảnh của câu, vì phân từ quá khứ thường được dùng trong các cấu trúc bị động hoặc diễn tả hành động đã hoàn thành. Ở đây, chúng ta đang nói về một trạng thái liên tục, vì vậy cần một dạng động từ mô tả hành động đang diễn ra hoặc có tác dụng lâu dài.</w:t>
      </w:r>
    </w:p>
    <w:p w14:paraId="539BE5D3"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B. "having allowed the gig economy to continue thriving"</w:t>
      </w:r>
    </w:p>
    <w:p w14:paraId="1ECCB9FA" w14:textId="77777777" w:rsidR="00627951" w:rsidRPr="00627951" w:rsidRDefault="00627951" w:rsidP="00E6432B">
      <w:pPr>
        <w:numPr>
          <w:ilvl w:val="0"/>
          <w:numId w:val="664"/>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Câu này sử dụng phân từ hoàn thành "having allowed," điều này thường diễn tả một hành động xảy ra trước hành động chính trong câu. Tuy nhiên, trong ngữ cảnh này, chúng ta không cần nhấn mạnh rằng hành động "cho phép nền kinh tế gig tiếp tục phát triển" đã xảy ra trước. Cấu trúc này sẽ làm câu trở nên phức tạp và không cần thiết.</w:t>
      </w:r>
    </w:p>
    <w:p w14:paraId="2F077BFF"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C. "allow the gig economy to continue thriving"</w:t>
      </w:r>
    </w:p>
    <w:p w14:paraId="4D2CA6C0" w14:textId="77777777" w:rsidR="00627951" w:rsidRPr="00627951" w:rsidRDefault="00627951" w:rsidP="00E6432B">
      <w:pPr>
        <w:numPr>
          <w:ilvl w:val="0"/>
          <w:numId w:val="665"/>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Câu này sử dụng động từ nguyên thể "allow". Tuy nhiên, động từ nguyên thể không thể dùng trong cấu trúc này vì câu cần một dạng phân từ (dạng động từ được dùng làm tính từ để bổ sung cho danh từ) để kết nối các yếu tố trong câu. Cấu trúc này thiếu sự kết nối mượt mà.</w:t>
      </w:r>
    </w:p>
    <w:p w14:paraId="4505E7AB"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D. "allowing the gig economy to continue thriving"</w:t>
      </w:r>
    </w:p>
    <w:p w14:paraId="0E9575BF" w14:textId="77777777" w:rsidR="00627951" w:rsidRPr="00627951" w:rsidRDefault="00627951" w:rsidP="00E6432B">
      <w:pPr>
        <w:numPr>
          <w:ilvl w:val="0"/>
          <w:numId w:val="666"/>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Đây là lựa chọn đúng. "Allowing" là phân từ hiện tại, giúp diễn đạt một hành động đang diễn ra hoặc có ảnh hưởng liên tục. Cấu trúc này đúng với ngữ cảnh, vì chúng ta đang nói về tác dụng của các chính sách và bảo vệ thích hợp đối với sự phát triển bền vững của nền kinh tế gig. "Allowing" trong trường hợp này đóng vai trò bổ sung cho phần trước đó của câu, mô tả một tác động liên tục, không phải hành động đã xảy ra trong quá khứ.</w:t>
      </w:r>
    </w:p>
    <w:p w14:paraId="16D2E613"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Đáp án D phù hợp</w:t>
      </w:r>
    </w:p>
    <w:p w14:paraId="33D11788"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Tạm Dịch:</w:t>
      </w:r>
      <w:r w:rsidRPr="00627951">
        <w:rPr>
          <w:rFonts w:ascii="Times New Roman" w:eastAsia="Times New Roman" w:hAnsi="Times New Roman" w:cs="Times New Roman"/>
          <w:color w:val="000000" w:themeColor="text1"/>
          <w:sz w:val="24"/>
          <w:szCs w:val="24"/>
        </w:rPr>
        <w:t> As the gig economy evolves, both workers and employers need to adapt to this changing landscape, with the right policies and protections in place, ensuring that workers are treated fairly and allowing the gig economy to continue thriving. (Khi nền kinh tế việc làm tự do phát triển, cả người lao động và người sử dụng lao động đều cần thích nghi với bối cảnh thay đổi này, áp dụng các chính sách và biện pháp bảo vệ phù hợp, đảm bảo người lao động được đối xử công bằng và cho phép nền kinh tế việc làm tự do tiếp tục phát triển.)</w:t>
      </w:r>
    </w:p>
    <w:p w14:paraId="778091D2" w14:textId="77777777" w:rsidR="00627951" w:rsidRPr="00627951" w:rsidRDefault="00627951" w:rsidP="00627951">
      <w:pPr>
        <w:spacing w:after="0" w:line="240" w:lineRule="auto"/>
        <w:jc w:val="center"/>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Tạm Dịch Bài Đọc</w:t>
      </w:r>
    </w:p>
    <w:p w14:paraId="1A672831" w14:textId="77777777" w:rsidR="00627951" w:rsidRPr="00627951" w:rsidRDefault="00627951" w:rsidP="00627951">
      <w:pPr>
        <w:spacing w:after="0" w:line="240" w:lineRule="auto"/>
        <w:ind w:firstLine="42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 xml:space="preserve">Nền kinh tế việc làm tự do đang chuyển đổi thị trường việc làm. Nó đề cập đến sự chuyển đổi từ việc làm toàn thời gian truyền thống sang các công việc ngắn hạn, linh hoạt. Mô hình này đã trở nên phổ biến do những tiến bộ công nghệ, cho phép người lao động tìm kiếm các cơ hội làm việc tự do trên các nền tảng như Uber, </w:t>
      </w:r>
      <w:r w:rsidRPr="00627951">
        <w:rPr>
          <w:rFonts w:ascii="Times New Roman" w:eastAsia="Times New Roman" w:hAnsi="Times New Roman" w:cs="Times New Roman"/>
          <w:color w:val="000000" w:themeColor="text1"/>
          <w:sz w:val="24"/>
          <w:szCs w:val="24"/>
        </w:rPr>
        <w:lastRenderedPageBreak/>
        <w:t>Upwork và Fiverr. Nhiều người, đặc biệt là thế hệ trẻ, đang áp dụng cách làm việc mới này vì tính linh hoạt mà nó mang lại.</w:t>
      </w:r>
    </w:p>
    <w:p w14:paraId="027D9FDE" w14:textId="77777777" w:rsidR="00627951" w:rsidRPr="00627951" w:rsidRDefault="00627951" w:rsidP="00627951">
      <w:pPr>
        <w:spacing w:after="0" w:line="240" w:lineRule="auto"/>
        <w:ind w:firstLine="42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Tuy nhiên, công việc tự do không phải là không có thách thức. Mặc dù nó mang lại sự tự do, nhưng nó thường thiếu sự bảo đảm và phúc lợi công việc, chẳng hạn như bảo hiểm y tế hoặc thời gian nghỉ có lương. Nhiều người lao động tự do báo cáo rằng họ gặp phải tình trạng bất ổn tài chính do bản chất không thể đoán trước của các công việc tự do. Mặc dù vậy, nền kinh tế việc làm tự do vẫn tiếp tục phát triển, mang đến nhiều cơ hội hơn cho những người lao động tìm kiếm sự độc lập.</w:t>
      </w:r>
    </w:p>
    <w:p w14:paraId="286AC6BD" w14:textId="77777777" w:rsidR="00627951" w:rsidRPr="00627951" w:rsidRDefault="00627951" w:rsidP="00627951">
      <w:pPr>
        <w:spacing w:after="0" w:line="240" w:lineRule="auto"/>
        <w:ind w:firstLine="42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Công nghệ đóng vai trò quan trọng trong nền kinh tế việc làm tự do. Bằng cách kết nối những người làm việc tự do với khách hàng, các nền tảng giúp họ có thể làm việc từ bất kỳ đâu có kết nối internet. Sự tự do này rất hấp dẫn, nhưng nó cũng đặt ra câu hỏi về quyền của người lao động và chế độ đãi ngộ công bằng. Một số người cho rằng nền kinh tế việc làm tự do lợi dụng người lao động bằng cách không cung cấp các biện pháp bảo vệ giống như việc làm truyền thống.</w:t>
      </w:r>
    </w:p>
    <w:p w14:paraId="23571841" w14:textId="77777777" w:rsidR="00627951" w:rsidRPr="00627951" w:rsidRDefault="00627951" w:rsidP="00627951">
      <w:pPr>
        <w:spacing w:after="0" w:line="240" w:lineRule="auto"/>
        <w:ind w:firstLine="42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Một lợi thế đáng kể của nền kinh tế việc làm tự do là khả năng dân chủ hóa quyền tiếp cận công việc, cho phép mọi người kiếm tiền bất kể vị trí, trình độ học vấn hay xuất thân của họ. Điều này mở ra cơ hội cho những người ở các khu vực chưa được đại diện tham gia vào thị trường việc làm toàn cầu. Tuy nhiên, các chính phủ phải giải quyết những lỗ hổng trong việc bảo vệ người lao động để đảm bảo công bằng.</w:t>
      </w:r>
    </w:p>
    <w:p w14:paraId="5F4A4D0E"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Khi nền kinh tế việc làm tự do phát triển, cả người lao động và người sử dụng lao động đều cần thích nghi với bối cảnh thay đổi này, với các chính sách và biện pháp bảo vệ phù hợp, đảm bảo rằng người lao động được đối xử công bằng và cho phép nền kinh tế việc làm tự do tiếp tục phát triển mạnh mẽ.</w:t>
      </w:r>
    </w:p>
    <w:p w14:paraId="407AEAF4"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Read the following passage about The Race to Transform Cities: A Sustainable Future and mark the letter A, B, C or D on your answer sheet to indicate the best answer to each of the following questions from 23 to 30.</w:t>
      </w:r>
    </w:p>
    <w:p w14:paraId="46945673" w14:textId="77777777" w:rsidR="00627951" w:rsidRPr="00627951" w:rsidRDefault="00627951" w:rsidP="00627951">
      <w:pPr>
        <w:spacing w:after="0" w:line="240" w:lineRule="auto"/>
        <w:ind w:firstLine="42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As urbanization continues to surge across the globe, cities are at the </w:t>
      </w:r>
      <w:r w:rsidRPr="00627951">
        <w:rPr>
          <w:rFonts w:ascii="Times New Roman" w:eastAsia="Times New Roman" w:hAnsi="Times New Roman" w:cs="Times New Roman"/>
          <w:b/>
          <w:bCs/>
          <w:color w:val="000000" w:themeColor="text1"/>
          <w:sz w:val="24"/>
          <w:szCs w:val="24"/>
          <w:u w:val="single"/>
        </w:rPr>
        <w:t>forefront</w:t>
      </w:r>
      <w:r w:rsidRPr="00627951">
        <w:rPr>
          <w:rFonts w:ascii="Times New Roman" w:eastAsia="Times New Roman" w:hAnsi="Times New Roman" w:cs="Times New Roman"/>
          <w:color w:val="000000" w:themeColor="text1"/>
          <w:sz w:val="24"/>
          <w:szCs w:val="24"/>
        </w:rPr>
        <w:t> of a major transformation aimed at addressing the dual challenges of rapid population growth and environmental sustainability. Urban centers are increasingly turning to innovative solutions to create more livable, efficient, and resilient environments. The "race" to transform cities is centered on the adoption of green technologies, smart infrastructure, and sustainable urban planning. These efforts are not only intended to improve the quality of life for urban residents but also to mitigate the impact of climate change.</w:t>
      </w:r>
    </w:p>
    <w:p w14:paraId="43C56261" w14:textId="77777777" w:rsidR="00627951" w:rsidRPr="00627951" w:rsidRDefault="00627951" w:rsidP="00627951">
      <w:pPr>
        <w:spacing w:after="0" w:line="240" w:lineRule="auto"/>
        <w:ind w:firstLine="42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One key aspect of </w:t>
      </w:r>
      <w:r w:rsidRPr="00627951">
        <w:rPr>
          <w:rFonts w:ascii="Times New Roman" w:eastAsia="Times New Roman" w:hAnsi="Times New Roman" w:cs="Times New Roman"/>
          <w:b/>
          <w:bCs/>
          <w:color w:val="000000" w:themeColor="text1"/>
          <w:sz w:val="24"/>
          <w:szCs w:val="24"/>
        </w:rPr>
        <w:t>this</w:t>
      </w:r>
      <w:r w:rsidRPr="00627951">
        <w:rPr>
          <w:rFonts w:ascii="Times New Roman" w:eastAsia="Times New Roman" w:hAnsi="Times New Roman" w:cs="Times New Roman"/>
          <w:color w:val="000000" w:themeColor="text1"/>
          <w:sz w:val="24"/>
          <w:szCs w:val="24"/>
        </w:rPr>
        <w:t> transformation is the shift toward sustainable energy sources. Cities are investing in renewable energy, such as solar and wind power, and introducing electric public transportation to reduce greenhouse gas emissions. Furthermore, urban planners are emphasizing the creation of green spaces and the development of energy-efficient buildings, which are crucial in reducing the environmental footprint of urban areas.</w:t>
      </w:r>
    </w:p>
    <w:p w14:paraId="065BEC99" w14:textId="77777777" w:rsidR="00627951" w:rsidRPr="00627951" w:rsidRDefault="00627951" w:rsidP="00627951">
      <w:pPr>
        <w:spacing w:after="0" w:line="240" w:lineRule="auto"/>
        <w:ind w:firstLine="42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However, the transition to a sustainable urban future is not without significant obstacles. </w:t>
      </w:r>
      <w:r w:rsidRPr="00627951">
        <w:rPr>
          <w:rFonts w:ascii="Times New Roman" w:eastAsia="Times New Roman" w:hAnsi="Times New Roman" w:cs="Times New Roman"/>
          <w:b/>
          <w:bCs/>
          <w:color w:val="000000" w:themeColor="text1"/>
          <w:sz w:val="24"/>
          <w:szCs w:val="24"/>
          <w:u w:val="single"/>
        </w:rPr>
        <w:t>The financial costs of implementing these technologies and the retrofitting of existing infrastructure pose considerable challenges.</w:t>
      </w:r>
      <w:r w:rsidRPr="00627951">
        <w:rPr>
          <w:rFonts w:ascii="Times New Roman" w:eastAsia="Times New Roman" w:hAnsi="Times New Roman" w:cs="Times New Roman"/>
          <w:color w:val="000000" w:themeColor="text1"/>
          <w:sz w:val="24"/>
          <w:szCs w:val="24"/>
        </w:rPr>
        <w:t> Additionally, not all cities have the political will or resources to keep pace with these changes. Despite these hurdles, some cities have already made </w:t>
      </w:r>
      <w:r w:rsidRPr="00627951">
        <w:rPr>
          <w:rFonts w:ascii="Times New Roman" w:eastAsia="Times New Roman" w:hAnsi="Times New Roman" w:cs="Times New Roman"/>
          <w:b/>
          <w:bCs/>
          <w:color w:val="000000" w:themeColor="text1"/>
          <w:sz w:val="24"/>
          <w:szCs w:val="24"/>
          <w:u w:val="single"/>
        </w:rPr>
        <w:t>notable</w:t>
      </w:r>
      <w:r w:rsidRPr="00627951">
        <w:rPr>
          <w:rFonts w:ascii="Times New Roman" w:eastAsia="Times New Roman" w:hAnsi="Times New Roman" w:cs="Times New Roman"/>
          <w:color w:val="000000" w:themeColor="text1"/>
          <w:sz w:val="24"/>
          <w:szCs w:val="24"/>
        </w:rPr>
        <w:t> strides, setting examples for others to follow.</w:t>
      </w:r>
    </w:p>
    <w:p w14:paraId="0F905664" w14:textId="77777777" w:rsidR="00627951" w:rsidRPr="00627951" w:rsidRDefault="00627951" w:rsidP="00627951">
      <w:pPr>
        <w:spacing w:after="0" w:line="240" w:lineRule="auto"/>
        <w:ind w:firstLine="42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In conclusion, while the race to transform cities into sustainable urban hubs faces numerous challenges, it represents a critical step toward achieving environmental resilience and improving urban living conditions.</w:t>
      </w:r>
    </w:p>
    <w:p w14:paraId="2F4F05A2"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Question 23: </w:t>
      </w:r>
      <w:r w:rsidRPr="00627951">
        <w:rPr>
          <w:rFonts w:ascii="Times New Roman" w:eastAsia="Times New Roman" w:hAnsi="Times New Roman" w:cs="Times New Roman"/>
          <w:color w:val="000000" w:themeColor="text1"/>
          <w:sz w:val="24"/>
          <w:szCs w:val="24"/>
        </w:rPr>
        <w:t>Which of the following is NOT discussed as a challenge in transforming cities?</w:t>
      </w:r>
    </w:p>
    <w:p w14:paraId="0597E063" w14:textId="77777777" w:rsidR="00627951" w:rsidRPr="00627951" w:rsidRDefault="00627951" w:rsidP="00E6432B">
      <w:pPr>
        <w:numPr>
          <w:ilvl w:val="0"/>
          <w:numId w:val="667"/>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Financial costs of implementing new technologies</w:t>
      </w:r>
    </w:p>
    <w:p w14:paraId="2E87E2D9" w14:textId="77777777" w:rsidR="00627951" w:rsidRPr="00627951" w:rsidRDefault="00627951" w:rsidP="00E6432B">
      <w:pPr>
        <w:numPr>
          <w:ilvl w:val="0"/>
          <w:numId w:val="667"/>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Retrofitting existing infrastructure</w:t>
      </w:r>
    </w:p>
    <w:p w14:paraId="2E16711B" w14:textId="77777777" w:rsidR="00627951" w:rsidRPr="00627951" w:rsidRDefault="00627951" w:rsidP="00E6432B">
      <w:pPr>
        <w:numPr>
          <w:ilvl w:val="0"/>
          <w:numId w:val="667"/>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Lack of political will or resources in some cities</w:t>
      </w:r>
    </w:p>
    <w:p w14:paraId="2DFDDD38" w14:textId="77777777" w:rsidR="00627951" w:rsidRPr="00627951" w:rsidRDefault="00627951" w:rsidP="00E6432B">
      <w:pPr>
        <w:numPr>
          <w:ilvl w:val="0"/>
          <w:numId w:val="667"/>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shd w:val="clear" w:color="auto" w:fill="00FFFF"/>
        </w:rPr>
        <w:t>Overpopulation leading to excessive waste generation</w:t>
      </w:r>
    </w:p>
    <w:p w14:paraId="7F1C80F6"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Giải Thích: </w:t>
      </w:r>
      <w:r w:rsidRPr="00627951">
        <w:rPr>
          <w:rFonts w:ascii="Times New Roman" w:eastAsia="Times New Roman" w:hAnsi="Times New Roman" w:cs="Times New Roman"/>
          <w:color w:val="000000" w:themeColor="text1"/>
          <w:sz w:val="24"/>
          <w:szCs w:val="24"/>
        </w:rPr>
        <w:t>Câu nào sau đây KHÔNG được thảo luận như một thách thức trong quá trình chuyển đổi thành phố?</w:t>
      </w:r>
    </w:p>
    <w:p w14:paraId="038C527C"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A. Chi phí tài chính để triển khai các công nghệ mới</w:t>
      </w:r>
    </w:p>
    <w:p w14:paraId="39450EED"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B. Cải tạo cơ sở hạ tầng hiện có</w:t>
      </w:r>
    </w:p>
    <w:p w14:paraId="295A7690"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C. Thiếu ý chí chính trị hoặc nguồn lực ở một số thành phố</w:t>
      </w:r>
    </w:p>
    <w:p w14:paraId="0E832B56"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D. Quá tải dân số dẫn đến phát sinh quá nhiều chất thải</w:t>
      </w:r>
    </w:p>
    <w:p w14:paraId="59223E7C" w14:textId="77777777" w:rsidR="00627951" w:rsidRPr="00627951" w:rsidRDefault="00627951" w:rsidP="00E6432B">
      <w:pPr>
        <w:numPr>
          <w:ilvl w:val="0"/>
          <w:numId w:val="668"/>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Phân tích chi tiết</w:t>
      </w:r>
    </w:p>
    <w:p w14:paraId="11C3F663"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Bài viết đề cập đến các thử thách như chi phí tài chính, cải tạo cơ sở hạ tầng và thiếu sự ủng hộ chính trị hoặc nguồn lực ở một số thành phố. Tuy nhiên, tăng dân số và sản xuất chất thải quá mức không phải là thử thách được nhắc đến trong bài. Đáp án D phù hợp</w:t>
      </w:r>
    </w:p>
    <w:p w14:paraId="25CFF78D"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lastRenderedPageBreak/>
        <w:t>Question 24: </w:t>
      </w:r>
      <w:r w:rsidRPr="00627951">
        <w:rPr>
          <w:rFonts w:ascii="Times New Roman" w:eastAsia="Times New Roman" w:hAnsi="Times New Roman" w:cs="Times New Roman"/>
          <w:color w:val="000000" w:themeColor="text1"/>
          <w:sz w:val="24"/>
          <w:szCs w:val="24"/>
        </w:rPr>
        <w:t>The word “</w:t>
      </w:r>
      <w:r w:rsidRPr="00627951">
        <w:rPr>
          <w:rFonts w:ascii="Times New Roman" w:eastAsia="Times New Roman" w:hAnsi="Times New Roman" w:cs="Times New Roman"/>
          <w:b/>
          <w:bCs/>
          <w:color w:val="000000" w:themeColor="text1"/>
          <w:sz w:val="24"/>
          <w:szCs w:val="24"/>
          <w:u w:val="single"/>
        </w:rPr>
        <w:t>forefront</w:t>
      </w:r>
      <w:r w:rsidRPr="00627951">
        <w:rPr>
          <w:rFonts w:ascii="Times New Roman" w:eastAsia="Times New Roman" w:hAnsi="Times New Roman" w:cs="Times New Roman"/>
          <w:color w:val="000000" w:themeColor="text1"/>
          <w:sz w:val="24"/>
          <w:szCs w:val="24"/>
        </w:rPr>
        <w:t>” in paragraph 1 is OPPOSITE in meaning to _________.</w:t>
      </w:r>
    </w:p>
    <w:p w14:paraId="3658AFEB" w14:textId="77777777" w:rsidR="00627951" w:rsidRPr="00627951" w:rsidRDefault="00627951" w:rsidP="00E6432B">
      <w:pPr>
        <w:numPr>
          <w:ilvl w:val="0"/>
          <w:numId w:val="669"/>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shd w:val="clear" w:color="auto" w:fill="00FFFF"/>
        </w:rPr>
        <w:t>Back</w:t>
      </w:r>
      <w:r w:rsidRPr="00627951">
        <w:rPr>
          <w:rFonts w:ascii="Times New Roman" w:eastAsia="Times New Roman" w:hAnsi="Times New Roman" w:cs="Times New Roman"/>
          <w:b/>
          <w:bCs/>
          <w:color w:val="000000" w:themeColor="text1"/>
          <w:sz w:val="24"/>
          <w:szCs w:val="24"/>
        </w:rPr>
        <w:t>                                        B. </w:t>
      </w:r>
      <w:r w:rsidRPr="00627951">
        <w:rPr>
          <w:rFonts w:ascii="Times New Roman" w:eastAsia="Times New Roman" w:hAnsi="Times New Roman" w:cs="Times New Roman"/>
          <w:color w:val="000000" w:themeColor="text1"/>
          <w:sz w:val="24"/>
          <w:szCs w:val="24"/>
        </w:rPr>
        <w:t>Leading</w:t>
      </w:r>
      <w:r w:rsidRPr="00627951">
        <w:rPr>
          <w:rFonts w:ascii="Times New Roman" w:eastAsia="Times New Roman" w:hAnsi="Times New Roman" w:cs="Times New Roman"/>
          <w:b/>
          <w:bCs/>
          <w:color w:val="000000" w:themeColor="text1"/>
          <w:sz w:val="24"/>
          <w:szCs w:val="24"/>
        </w:rPr>
        <w:t>                                C. </w:t>
      </w:r>
      <w:r w:rsidRPr="00627951">
        <w:rPr>
          <w:rFonts w:ascii="Times New Roman" w:eastAsia="Times New Roman" w:hAnsi="Times New Roman" w:cs="Times New Roman"/>
          <w:color w:val="000000" w:themeColor="text1"/>
          <w:sz w:val="24"/>
          <w:szCs w:val="24"/>
        </w:rPr>
        <w:t>Edge</w:t>
      </w:r>
      <w:r w:rsidRPr="00627951">
        <w:rPr>
          <w:rFonts w:ascii="Times New Roman" w:eastAsia="Times New Roman" w:hAnsi="Times New Roman" w:cs="Times New Roman"/>
          <w:b/>
          <w:bCs/>
          <w:color w:val="000000" w:themeColor="text1"/>
          <w:sz w:val="24"/>
          <w:szCs w:val="24"/>
        </w:rPr>
        <w:t>                                        D. </w:t>
      </w:r>
      <w:r w:rsidRPr="00627951">
        <w:rPr>
          <w:rFonts w:ascii="Times New Roman" w:eastAsia="Times New Roman" w:hAnsi="Times New Roman" w:cs="Times New Roman"/>
          <w:color w:val="000000" w:themeColor="text1"/>
          <w:sz w:val="24"/>
          <w:szCs w:val="24"/>
        </w:rPr>
        <w:t>Foremost</w:t>
      </w:r>
    </w:p>
    <w:p w14:paraId="0361A018"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Giải Thích: </w:t>
      </w:r>
      <w:r w:rsidRPr="00627951">
        <w:rPr>
          <w:rFonts w:ascii="Times New Roman" w:eastAsia="Times New Roman" w:hAnsi="Times New Roman" w:cs="Times New Roman"/>
          <w:color w:val="000000" w:themeColor="text1"/>
          <w:sz w:val="24"/>
          <w:szCs w:val="24"/>
        </w:rPr>
        <w:t>Từ “</w:t>
      </w:r>
      <w:r w:rsidRPr="00627951">
        <w:rPr>
          <w:rFonts w:ascii="Times New Roman" w:eastAsia="Times New Roman" w:hAnsi="Times New Roman" w:cs="Times New Roman"/>
          <w:b/>
          <w:bCs/>
          <w:color w:val="000000" w:themeColor="text1"/>
          <w:sz w:val="24"/>
          <w:szCs w:val="24"/>
          <w:u w:val="single"/>
        </w:rPr>
        <w:t>forefront</w:t>
      </w:r>
      <w:r w:rsidRPr="00627951">
        <w:rPr>
          <w:rFonts w:ascii="Times New Roman" w:eastAsia="Times New Roman" w:hAnsi="Times New Roman" w:cs="Times New Roman"/>
          <w:color w:val="000000" w:themeColor="text1"/>
          <w:sz w:val="24"/>
          <w:szCs w:val="24"/>
        </w:rPr>
        <w:t>” ở đoạn 1 trái nghĩa với _________.</w:t>
      </w:r>
    </w:p>
    <w:p w14:paraId="53476467" w14:textId="77777777" w:rsidR="00627951" w:rsidRPr="00627951" w:rsidRDefault="00627951" w:rsidP="00E6432B">
      <w:pPr>
        <w:numPr>
          <w:ilvl w:val="0"/>
          <w:numId w:val="670"/>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Phân tích chi tiết</w:t>
      </w:r>
    </w:p>
    <w:p w14:paraId="74E39948"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Từ "forefront" có nghĩa là vị trí dẫn đầu hoặc phía trước trong một phong trào hoặc quá trình nào đó. Do đó, từ trái nghĩa với "forefront" là "back," tức là vị trí phía sau hoặc ít quan trọng hơn.</w:t>
      </w:r>
    </w:p>
    <w:p w14:paraId="5A7C6580"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Đáp án A phù hợp</w:t>
      </w:r>
    </w:p>
    <w:p w14:paraId="714ED390"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Question 25: </w:t>
      </w:r>
      <w:r w:rsidRPr="00627951">
        <w:rPr>
          <w:rFonts w:ascii="Times New Roman" w:eastAsia="Times New Roman" w:hAnsi="Times New Roman" w:cs="Times New Roman"/>
          <w:color w:val="000000" w:themeColor="text1"/>
          <w:sz w:val="24"/>
          <w:szCs w:val="24"/>
        </w:rPr>
        <w:t>The word “</w:t>
      </w:r>
      <w:r w:rsidRPr="00627951">
        <w:rPr>
          <w:rFonts w:ascii="Times New Roman" w:eastAsia="Times New Roman" w:hAnsi="Times New Roman" w:cs="Times New Roman"/>
          <w:b/>
          <w:bCs/>
          <w:color w:val="000000" w:themeColor="text1"/>
          <w:sz w:val="24"/>
          <w:szCs w:val="24"/>
        </w:rPr>
        <w:t>this</w:t>
      </w:r>
      <w:r w:rsidRPr="00627951">
        <w:rPr>
          <w:rFonts w:ascii="Times New Roman" w:eastAsia="Times New Roman" w:hAnsi="Times New Roman" w:cs="Times New Roman"/>
          <w:color w:val="000000" w:themeColor="text1"/>
          <w:sz w:val="24"/>
          <w:szCs w:val="24"/>
        </w:rPr>
        <w:t>” in paragraph 2 refers to _________.</w:t>
      </w:r>
    </w:p>
    <w:p w14:paraId="78172303" w14:textId="77777777" w:rsidR="00627951" w:rsidRPr="00627951" w:rsidRDefault="00627951" w:rsidP="00E6432B">
      <w:pPr>
        <w:numPr>
          <w:ilvl w:val="0"/>
          <w:numId w:val="671"/>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The shift toward sustainable energy sources</w:t>
      </w:r>
    </w:p>
    <w:p w14:paraId="2AA712EB" w14:textId="77777777" w:rsidR="00627951" w:rsidRPr="00627951" w:rsidRDefault="00627951" w:rsidP="00E6432B">
      <w:pPr>
        <w:numPr>
          <w:ilvl w:val="0"/>
          <w:numId w:val="671"/>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shd w:val="clear" w:color="auto" w:fill="00FFFF"/>
        </w:rPr>
        <w:t>The transition to sustainable urban futures</w:t>
      </w:r>
    </w:p>
    <w:p w14:paraId="668D7957" w14:textId="77777777" w:rsidR="00627951" w:rsidRPr="00627951" w:rsidRDefault="00627951" w:rsidP="00E6432B">
      <w:pPr>
        <w:numPr>
          <w:ilvl w:val="0"/>
          <w:numId w:val="671"/>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The creation of green spaces and energy-efficient buildings</w:t>
      </w:r>
    </w:p>
    <w:p w14:paraId="5C74F2BE" w14:textId="77777777" w:rsidR="00627951" w:rsidRPr="00627951" w:rsidRDefault="00627951" w:rsidP="00E6432B">
      <w:pPr>
        <w:numPr>
          <w:ilvl w:val="0"/>
          <w:numId w:val="671"/>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The development of renewable energy technologies</w:t>
      </w:r>
    </w:p>
    <w:p w14:paraId="0D9151B2"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Giải Thích: </w:t>
      </w:r>
      <w:r w:rsidRPr="00627951">
        <w:rPr>
          <w:rFonts w:ascii="Times New Roman" w:eastAsia="Times New Roman" w:hAnsi="Times New Roman" w:cs="Times New Roman"/>
          <w:color w:val="000000" w:themeColor="text1"/>
          <w:sz w:val="24"/>
          <w:szCs w:val="24"/>
        </w:rPr>
        <w:t>Từ “</w:t>
      </w:r>
      <w:r w:rsidRPr="00627951">
        <w:rPr>
          <w:rFonts w:ascii="Times New Roman" w:eastAsia="Times New Roman" w:hAnsi="Times New Roman" w:cs="Times New Roman"/>
          <w:b/>
          <w:bCs/>
          <w:color w:val="000000" w:themeColor="text1"/>
          <w:sz w:val="24"/>
          <w:szCs w:val="24"/>
        </w:rPr>
        <w:t>this</w:t>
      </w:r>
      <w:r w:rsidRPr="00627951">
        <w:rPr>
          <w:rFonts w:ascii="Times New Roman" w:eastAsia="Times New Roman" w:hAnsi="Times New Roman" w:cs="Times New Roman"/>
          <w:color w:val="000000" w:themeColor="text1"/>
          <w:sz w:val="24"/>
          <w:szCs w:val="24"/>
        </w:rPr>
        <w:t>” trong đoạn 2 ám chỉ đến _________.</w:t>
      </w:r>
    </w:p>
    <w:p w14:paraId="1AF7D802"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A. Sự chuyển dịch sang các nguồn năng lượng bền vững</w:t>
      </w:r>
    </w:p>
    <w:p w14:paraId="31267D00"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B. Sự chuyển đổi sang tương lai đô thị bền vững</w:t>
      </w:r>
    </w:p>
    <w:p w14:paraId="2C962C4A"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C. Sự tạo ra các không gian xanh và các tòa nhà tiết kiệm năng lượng</w:t>
      </w:r>
    </w:p>
    <w:p w14:paraId="182DCAB5"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D. Sự phát triển của các công nghệ năng lượng tái tạo</w:t>
      </w:r>
    </w:p>
    <w:p w14:paraId="2FC64198" w14:textId="77777777" w:rsidR="00627951" w:rsidRPr="00627951" w:rsidRDefault="00627951" w:rsidP="00E6432B">
      <w:pPr>
        <w:numPr>
          <w:ilvl w:val="0"/>
          <w:numId w:val="672"/>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Phân tích chi tiết</w:t>
      </w:r>
    </w:p>
    <w:p w14:paraId="63CF34C4"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Từ "this" ám chỉ sự chuyển mình hướng tới tương lai đô thị bền vững, như được mô tả ở câu trước. Bài viết nói về việc chuyển đổi các thành phố và hướng tới tương lai bền vững, vì vậy "this" đề cập đến sự chuyển mình này. Đáp án B phù hợp</w:t>
      </w:r>
    </w:p>
    <w:p w14:paraId="1F282729"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Question 26:</w:t>
      </w:r>
      <w:r w:rsidRPr="00627951">
        <w:rPr>
          <w:rFonts w:ascii="Times New Roman" w:eastAsia="Times New Roman" w:hAnsi="Times New Roman" w:cs="Times New Roman"/>
          <w:color w:val="000000" w:themeColor="text1"/>
          <w:sz w:val="24"/>
          <w:szCs w:val="24"/>
        </w:rPr>
        <w:t> Which of the following best paraphrases the underlined sentence in paragraph 3?</w:t>
      </w:r>
    </w:p>
    <w:p w14:paraId="62730F35" w14:textId="77777777" w:rsidR="00627951" w:rsidRPr="00627951" w:rsidRDefault="00627951" w:rsidP="00E6432B">
      <w:pPr>
        <w:numPr>
          <w:ilvl w:val="0"/>
          <w:numId w:val="673"/>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The retrofitting of infrastructure is unnecessary when adopting new technologies in cities.</w:t>
      </w:r>
    </w:p>
    <w:p w14:paraId="731B50BF" w14:textId="77777777" w:rsidR="00627951" w:rsidRPr="00627951" w:rsidRDefault="00627951" w:rsidP="00E6432B">
      <w:pPr>
        <w:numPr>
          <w:ilvl w:val="0"/>
          <w:numId w:val="673"/>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The cost of green technologies is minimal, making them easy to implement.</w:t>
      </w:r>
    </w:p>
    <w:p w14:paraId="79F5B02F" w14:textId="77777777" w:rsidR="00627951" w:rsidRPr="00627951" w:rsidRDefault="00627951" w:rsidP="00E6432B">
      <w:pPr>
        <w:numPr>
          <w:ilvl w:val="0"/>
          <w:numId w:val="673"/>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shd w:val="clear" w:color="auto" w:fill="00FFFF"/>
        </w:rPr>
        <w:t>The high costs and the need to upgrade current infrastructure make these technologies difficult to implement.</w:t>
      </w:r>
    </w:p>
    <w:p w14:paraId="61750491" w14:textId="77777777" w:rsidR="00627951" w:rsidRPr="00627951" w:rsidRDefault="00627951" w:rsidP="00E6432B">
      <w:pPr>
        <w:numPr>
          <w:ilvl w:val="0"/>
          <w:numId w:val="673"/>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Urban planners are working to reduce the financial costs of retrofitting infrastructure.</w:t>
      </w:r>
    </w:p>
    <w:p w14:paraId="613D1480"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Giải Thích: </w:t>
      </w:r>
      <w:r w:rsidRPr="00627951">
        <w:rPr>
          <w:rFonts w:ascii="Times New Roman" w:eastAsia="Times New Roman" w:hAnsi="Times New Roman" w:cs="Times New Roman"/>
          <w:color w:val="000000" w:themeColor="text1"/>
          <w:sz w:val="24"/>
          <w:szCs w:val="24"/>
        </w:rPr>
        <w:t>Câu nào sau đây diễn giải lại câu được gạch chân trong đoạn 3 một cách tốt nhất?</w:t>
      </w:r>
    </w:p>
    <w:p w14:paraId="7F486CEE"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A. Việc cải tạo cơ sở hạ tầng là không cần thiết khi áp dụng các công nghệ mới trong thành phố.</w:t>
      </w:r>
    </w:p>
    <w:p w14:paraId="1887DF06"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B. Chi phí cho các công nghệ xanh là tối thiểu, khiến chúng dễ triển khai.</w:t>
      </w:r>
    </w:p>
    <w:p w14:paraId="2F83A6B2"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C. Chi phí cao và nhu cầu nâng cấp cơ sở hạ tầng hiện tại khiến các công nghệ này khó triển khai.</w:t>
      </w:r>
    </w:p>
    <w:p w14:paraId="689ED95F"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D. Các nhà quy hoạch đô thị đang nỗ lực giảm chi phí tài chính cho việc cải tạo cơ sở hạ tầng.</w:t>
      </w:r>
    </w:p>
    <w:p w14:paraId="31060221" w14:textId="77777777" w:rsidR="00627951" w:rsidRPr="00627951" w:rsidRDefault="00627951" w:rsidP="00E6432B">
      <w:pPr>
        <w:numPr>
          <w:ilvl w:val="0"/>
          <w:numId w:val="674"/>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Phân tích chi tiết</w:t>
      </w:r>
    </w:p>
    <w:p w14:paraId="4E8C860D"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Bài viết đề cập đến việc chi phí tài chính và cải tạo cơ sở hạ tầng hiện có là những thử thách lớn trong việc áp dụng công nghệ xanh. Câu C diễn đạt chính xác ý này, nhấn mạnh rằng chi phí cao và việc cần nâng cấp cơ sở hạ tầng là những yếu tố khiến việc triển khai công nghệ này gặp khó khăn.</w:t>
      </w:r>
    </w:p>
    <w:p w14:paraId="7FFF874C"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Question 27: </w:t>
      </w:r>
      <w:r w:rsidRPr="00627951">
        <w:rPr>
          <w:rFonts w:ascii="Times New Roman" w:eastAsia="Times New Roman" w:hAnsi="Times New Roman" w:cs="Times New Roman"/>
          <w:color w:val="000000" w:themeColor="text1"/>
          <w:sz w:val="24"/>
          <w:szCs w:val="24"/>
        </w:rPr>
        <w:t>The word</w:t>
      </w:r>
      <w:r w:rsidRPr="00627951">
        <w:rPr>
          <w:rFonts w:ascii="Times New Roman" w:eastAsia="Times New Roman" w:hAnsi="Times New Roman" w:cs="Times New Roman"/>
          <w:b/>
          <w:bCs/>
          <w:color w:val="000000" w:themeColor="text1"/>
          <w:sz w:val="24"/>
          <w:szCs w:val="24"/>
        </w:rPr>
        <w:t> “</w:t>
      </w:r>
      <w:r w:rsidRPr="00627951">
        <w:rPr>
          <w:rFonts w:ascii="Times New Roman" w:eastAsia="Times New Roman" w:hAnsi="Times New Roman" w:cs="Times New Roman"/>
          <w:b/>
          <w:bCs/>
          <w:color w:val="000000" w:themeColor="text1"/>
          <w:sz w:val="24"/>
          <w:szCs w:val="24"/>
          <w:u w:val="single"/>
        </w:rPr>
        <w:t>notable</w:t>
      </w:r>
      <w:r w:rsidRPr="00627951">
        <w:rPr>
          <w:rFonts w:ascii="Times New Roman" w:eastAsia="Times New Roman" w:hAnsi="Times New Roman" w:cs="Times New Roman"/>
          <w:b/>
          <w:bCs/>
          <w:color w:val="000000" w:themeColor="text1"/>
          <w:sz w:val="24"/>
          <w:szCs w:val="24"/>
        </w:rPr>
        <w:t>”</w:t>
      </w:r>
      <w:r w:rsidRPr="00627951">
        <w:rPr>
          <w:rFonts w:ascii="Times New Roman" w:eastAsia="Times New Roman" w:hAnsi="Times New Roman" w:cs="Times New Roman"/>
          <w:color w:val="000000" w:themeColor="text1"/>
          <w:sz w:val="24"/>
          <w:szCs w:val="24"/>
        </w:rPr>
        <w:t> in paragraph 3 could be best replaced by _________.</w:t>
      </w:r>
    </w:p>
    <w:p w14:paraId="08F66201" w14:textId="77777777" w:rsidR="00627951" w:rsidRPr="00627951" w:rsidRDefault="00627951" w:rsidP="00E6432B">
      <w:pPr>
        <w:numPr>
          <w:ilvl w:val="0"/>
          <w:numId w:val="675"/>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Insignificant</w:t>
      </w:r>
      <w:r w:rsidRPr="00627951">
        <w:rPr>
          <w:rFonts w:ascii="Times New Roman" w:eastAsia="Times New Roman" w:hAnsi="Times New Roman" w:cs="Times New Roman"/>
          <w:b/>
          <w:bCs/>
          <w:color w:val="000000" w:themeColor="text1"/>
          <w:sz w:val="24"/>
          <w:szCs w:val="24"/>
        </w:rPr>
        <w:t>                                B. </w:t>
      </w:r>
      <w:r w:rsidRPr="00627951">
        <w:rPr>
          <w:rFonts w:ascii="Times New Roman" w:eastAsia="Times New Roman" w:hAnsi="Times New Roman" w:cs="Times New Roman"/>
          <w:color w:val="000000" w:themeColor="text1"/>
          <w:sz w:val="24"/>
          <w:szCs w:val="24"/>
        </w:rPr>
        <w:t>Ordinary</w:t>
      </w:r>
      <w:r w:rsidRPr="00627951">
        <w:rPr>
          <w:rFonts w:ascii="Times New Roman" w:eastAsia="Times New Roman" w:hAnsi="Times New Roman" w:cs="Times New Roman"/>
          <w:b/>
          <w:bCs/>
          <w:color w:val="000000" w:themeColor="text1"/>
          <w:sz w:val="24"/>
          <w:szCs w:val="24"/>
        </w:rPr>
        <w:t>                                C. </w:t>
      </w:r>
      <w:r w:rsidRPr="00627951">
        <w:rPr>
          <w:rFonts w:ascii="Times New Roman" w:eastAsia="Times New Roman" w:hAnsi="Times New Roman" w:cs="Times New Roman"/>
          <w:color w:val="000000" w:themeColor="text1"/>
          <w:sz w:val="24"/>
          <w:szCs w:val="24"/>
        </w:rPr>
        <w:t>Unimportant</w:t>
      </w:r>
      <w:r w:rsidRPr="00627951">
        <w:rPr>
          <w:rFonts w:ascii="Times New Roman" w:eastAsia="Times New Roman" w:hAnsi="Times New Roman" w:cs="Times New Roman"/>
          <w:b/>
          <w:bCs/>
          <w:color w:val="000000" w:themeColor="text1"/>
          <w:sz w:val="24"/>
          <w:szCs w:val="24"/>
        </w:rPr>
        <w:t>                                </w:t>
      </w:r>
      <w:r w:rsidRPr="00627951">
        <w:rPr>
          <w:rFonts w:ascii="Times New Roman" w:eastAsia="Times New Roman" w:hAnsi="Times New Roman" w:cs="Times New Roman"/>
          <w:b/>
          <w:bCs/>
          <w:color w:val="000000" w:themeColor="text1"/>
          <w:sz w:val="24"/>
          <w:szCs w:val="24"/>
          <w:shd w:val="clear" w:color="auto" w:fill="00FFFF"/>
        </w:rPr>
        <w:t>D. Remarkable</w:t>
      </w:r>
    </w:p>
    <w:p w14:paraId="6F1A6959"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Giải Thích: </w:t>
      </w:r>
      <w:r w:rsidRPr="00627951">
        <w:rPr>
          <w:rFonts w:ascii="Times New Roman" w:eastAsia="Times New Roman" w:hAnsi="Times New Roman" w:cs="Times New Roman"/>
          <w:color w:val="000000" w:themeColor="text1"/>
          <w:sz w:val="24"/>
          <w:szCs w:val="24"/>
        </w:rPr>
        <w:t>Từ “</w:t>
      </w:r>
      <w:r w:rsidRPr="00627951">
        <w:rPr>
          <w:rFonts w:ascii="Times New Roman" w:eastAsia="Times New Roman" w:hAnsi="Times New Roman" w:cs="Times New Roman"/>
          <w:b/>
          <w:bCs/>
          <w:color w:val="000000" w:themeColor="text1"/>
          <w:sz w:val="24"/>
          <w:szCs w:val="24"/>
          <w:u w:val="single"/>
        </w:rPr>
        <w:t>notable</w:t>
      </w:r>
      <w:r w:rsidRPr="00627951">
        <w:rPr>
          <w:rFonts w:ascii="Times New Roman" w:eastAsia="Times New Roman" w:hAnsi="Times New Roman" w:cs="Times New Roman"/>
          <w:color w:val="000000" w:themeColor="text1"/>
          <w:sz w:val="24"/>
          <w:szCs w:val="24"/>
        </w:rPr>
        <w:t>” ở đoạn 3 có thể được thay thế tốt nhất bằng _________.</w:t>
      </w:r>
    </w:p>
    <w:p w14:paraId="634862E2" w14:textId="77777777" w:rsidR="00627951" w:rsidRPr="00627951" w:rsidRDefault="00627951" w:rsidP="00E6432B">
      <w:pPr>
        <w:numPr>
          <w:ilvl w:val="0"/>
          <w:numId w:val="676"/>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Phân tích chi tiết</w:t>
      </w:r>
    </w:p>
    <w:p w14:paraId="6B065323"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Từ "notable" có nghĩa là đáng chú ý hoặc quan trọng. Do đó, từ thay thế hợp lý nhất là "remarkable", nghĩa là đáng chú ý, nổi bật, phù hợp với ngữ cảnh đề cập đến các thành phố đã có những bước tiến lớn. Đáp án D phù hợp</w:t>
      </w:r>
    </w:p>
    <w:p w14:paraId="6CB05A27"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Question 28: </w:t>
      </w:r>
      <w:r w:rsidRPr="00627951">
        <w:rPr>
          <w:rFonts w:ascii="Times New Roman" w:eastAsia="Times New Roman" w:hAnsi="Times New Roman" w:cs="Times New Roman"/>
          <w:color w:val="000000" w:themeColor="text1"/>
          <w:sz w:val="24"/>
          <w:szCs w:val="24"/>
        </w:rPr>
        <w:t>Which of the following is TRUE according to the passage?</w:t>
      </w:r>
    </w:p>
    <w:p w14:paraId="447F6E7F" w14:textId="77777777" w:rsidR="00627951" w:rsidRPr="00627951" w:rsidRDefault="00627951" w:rsidP="00E6432B">
      <w:pPr>
        <w:numPr>
          <w:ilvl w:val="0"/>
          <w:numId w:val="677"/>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shd w:val="clear" w:color="auto" w:fill="00FFFF"/>
        </w:rPr>
        <w:t>Some cities have already made significant progress in adopting sustainable urban practices.</w:t>
      </w:r>
    </w:p>
    <w:p w14:paraId="67BEE05E" w14:textId="77777777" w:rsidR="00627951" w:rsidRPr="00627951" w:rsidRDefault="00627951" w:rsidP="00E6432B">
      <w:pPr>
        <w:numPr>
          <w:ilvl w:val="0"/>
          <w:numId w:val="677"/>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All cities have the political will and resources to implement sustainable urban changes.</w:t>
      </w:r>
    </w:p>
    <w:p w14:paraId="20B25503" w14:textId="77777777" w:rsidR="00627951" w:rsidRPr="00627951" w:rsidRDefault="00627951" w:rsidP="00E6432B">
      <w:pPr>
        <w:numPr>
          <w:ilvl w:val="0"/>
          <w:numId w:val="677"/>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Renewable energy investments in cities are aimed at increasing greenhouse gas emissions.</w:t>
      </w:r>
    </w:p>
    <w:p w14:paraId="747405EA" w14:textId="77777777" w:rsidR="00627951" w:rsidRPr="00627951" w:rsidRDefault="00627951" w:rsidP="00E6432B">
      <w:pPr>
        <w:numPr>
          <w:ilvl w:val="0"/>
          <w:numId w:val="677"/>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Urbanization has decreased the need for sustainable energy sources in cities.</w:t>
      </w:r>
    </w:p>
    <w:p w14:paraId="2213DA32"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Giải Thích: </w:t>
      </w:r>
      <w:r w:rsidRPr="00627951">
        <w:rPr>
          <w:rFonts w:ascii="Times New Roman" w:eastAsia="Times New Roman" w:hAnsi="Times New Roman" w:cs="Times New Roman"/>
          <w:color w:val="000000" w:themeColor="text1"/>
          <w:sz w:val="24"/>
          <w:szCs w:val="24"/>
        </w:rPr>
        <w:t>Theo đoạn văn, câu nào sau đây là ĐÚNG?</w:t>
      </w:r>
    </w:p>
    <w:p w14:paraId="6EA67120"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A. Một số thành phố đã đạt được tiến bộ đáng kể trong việc áp dụng các hoạt động đô thị bền vững.</w:t>
      </w:r>
    </w:p>
    <w:p w14:paraId="024EC4FA"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B. Tất cả các thành phố đều có ý chí chính trị và nguồn lực để thực hiện những thay đổi đô thị bền vững.</w:t>
      </w:r>
    </w:p>
    <w:p w14:paraId="22E7511C"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lastRenderedPageBreak/>
        <w:t>C. Đầu tư năng lượng tái tạo vào các thành phố nhằm mục đích tăng lượng khí thải nhà kính.</w:t>
      </w:r>
    </w:p>
    <w:p w14:paraId="1F1F720C"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D. Đô thị hóa đã làm giảm nhu cầu về các nguồn năng lượng bền vững ở các thành phố.</w:t>
      </w:r>
    </w:p>
    <w:p w14:paraId="1466FCCC" w14:textId="77777777" w:rsidR="00627951" w:rsidRPr="00627951" w:rsidRDefault="00627951" w:rsidP="00E6432B">
      <w:pPr>
        <w:numPr>
          <w:ilvl w:val="0"/>
          <w:numId w:val="678"/>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Phân tích chi tiết</w:t>
      </w:r>
    </w:p>
    <w:p w14:paraId="4DFCC7B2"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Bài viết nói rằng một số thành phố đã có những bước tiến đáng kể trong việc áp dụng công nghệ và thực hành đô thị bền vững. Điều này chứng tỏ A là đáp án đúng.</w:t>
      </w:r>
    </w:p>
    <w:p w14:paraId="7585CA3B"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Question 29: </w:t>
      </w:r>
      <w:r w:rsidRPr="00627951">
        <w:rPr>
          <w:rFonts w:ascii="Times New Roman" w:eastAsia="Times New Roman" w:hAnsi="Times New Roman" w:cs="Times New Roman"/>
          <w:color w:val="000000" w:themeColor="text1"/>
          <w:sz w:val="24"/>
          <w:szCs w:val="24"/>
        </w:rPr>
        <w:t>In which paragraph does the writer mention one primary objective of urban transformation?</w:t>
      </w:r>
    </w:p>
    <w:p w14:paraId="28AC4015" w14:textId="77777777" w:rsidR="00627951" w:rsidRPr="00627951" w:rsidRDefault="00627951" w:rsidP="00E6432B">
      <w:pPr>
        <w:numPr>
          <w:ilvl w:val="0"/>
          <w:numId w:val="679"/>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Paragraph 4</w:t>
      </w:r>
      <w:r w:rsidRPr="00627951">
        <w:rPr>
          <w:rFonts w:ascii="Times New Roman" w:eastAsia="Times New Roman" w:hAnsi="Times New Roman" w:cs="Times New Roman"/>
          <w:b/>
          <w:bCs/>
          <w:color w:val="000000" w:themeColor="text1"/>
          <w:sz w:val="24"/>
          <w:szCs w:val="24"/>
        </w:rPr>
        <w:t>                                </w:t>
      </w:r>
      <w:r w:rsidRPr="00627951">
        <w:rPr>
          <w:rFonts w:ascii="Times New Roman" w:eastAsia="Times New Roman" w:hAnsi="Times New Roman" w:cs="Times New Roman"/>
          <w:b/>
          <w:bCs/>
          <w:color w:val="000000" w:themeColor="text1"/>
          <w:sz w:val="24"/>
          <w:szCs w:val="24"/>
          <w:shd w:val="clear" w:color="auto" w:fill="00FFFF"/>
        </w:rPr>
        <w:t>B. Paragraph 1</w:t>
      </w:r>
      <w:r w:rsidRPr="00627951">
        <w:rPr>
          <w:rFonts w:ascii="Times New Roman" w:eastAsia="Times New Roman" w:hAnsi="Times New Roman" w:cs="Times New Roman"/>
          <w:b/>
          <w:bCs/>
          <w:color w:val="000000" w:themeColor="text1"/>
          <w:sz w:val="24"/>
          <w:szCs w:val="24"/>
        </w:rPr>
        <w:t>                        C. </w:t>
      </w:r>
      <w:r w:rsidRPr="00627951">
        <w:rPr>
          <w:rFonts w:ascii="Times New Roman" w:eastAsia="Times New Roman" w:hAnsi="Times New Roman" w:cs="Times New Roman"/>
          <w:color w:val="000000" w:themeColor="text1"/>
          <w:sz w:val="24"/>
          <w:szCs w:val="24"/>
        </w:rPr>
        <w:t>Paragraph 3</w:t>
      </w:r>
      <w:r w:rsidRPr="00627951">
        <w:rPr>
          <w:rFonts w:ascii="Times New Roman" w:eastAsia="Times New Roman" w:hAnsi="Times New Roman" w:cs="Times New Roman"/>
          <w:b/>
          <w:bCs/>
          <w:color w:val="000000" w:themeColor="text1"/>
          <w:sz w:val="24"/>
          <w:szCs w:val="24"/>
        </w:rPr>
        <w:t>                                D. </w:t>
      </w:r>
      <w:r w:rsidRPr="00627951">
        <w:rPr>
          <w:rFonts w:ascii="Times New Roman" w:eastAsia="Times New Roman" w:hAnsi="Times New Roman" w:cs="Times New Roman"/>
          <w:color w:val="000000" w:themeColor="text1"/>
          <w:sz w:val="24"/>
          <w:szCs w:val="24"/>
        </w:rPr>
        <w:t>Paragraph 2</w:t>
      </w:r>
    </w:p>
    <w:p w14:paraId="732328D6"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Giải Thích: </w:t>
      </w:r>
      <w:r w:rsidRPr="00627951">
        <w:rPr>
          <w:rFonts w:ascii="Times New Roman" w:eastAsia="Times New Roman" w:hAnsi="Times New Roman" w:cs="Times New Roman"/>
          <w:color w:val="000000" w:themeColor="text1"/>
          <w:sz w:val="24"/>
          <w:szCs w:val="24"/>
        </w:rPr>
        <w:t>Trong đoạn văn nào tác giả đề cập đến mục tiêu chính của quá trình chuyển đổi đô thị?</w:t>
      </w:r>
    </w:p>
    <w:p w14:paraId="26E29753" w14:textId="77777777" w:rsidR="00627951" w:rsidRPr="00627951" w:rsidRDefault="00627951" w:rsidP="00E6432B">
      <w:pPr>
        <w:numPr>
          <w:ilvl w:val="0"/>
          <w:numId w:val="680"/>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Phân tích chi tiết</w:t>
      </w:r>
    </w:p>
    <w:p w14:paraId="5DD40F1C"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Trong Đoạn 1, tác giả đề cập đến mục tiêu chính của việc chuyển đổi đô thị, đó là đối phó với sự tăng trưởng dân số nhanh chóng và bền vững về môi trường. Đây là mục tiêu rõ ràng của quá trình chuyển đổi này. Đáp án B phù hợp</w:t>
      </w:r>
    </w:p>
    <w:p w14:paraId="2B549BB6"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Question 30: </w:t>
      </w:r>
      <w:r w:rsidRPr="00627951">
        <w:rPr>
          <w:rFonts w:ascii="Times New Roman" w:eastAsia="Times New Roman" w:hAnsi="Times New Roman" w:cs="Times New Roman"/>
          <w:color w:val="000000" w:themeColor="text1"/>
          <w:sz w:val="24"/>
          <w:szCs w:val="24"/>
        </w:rPr>
        <w:t>In which paragraph does the writer mention what challenges the transformation of cities presents?</w:t>
      </w:r>
    </w:p>
    <w:p w14:paraId="67E6563A" w14:textId="77777777" w:rsidR="00627951" w:rsidRPr="00627951" w:rsidRDefault="00627951" w:rsidP="00E6432B">
      <w:pPr>
        <w:numPr>
          <w:ilvl w:val="0"/>
          <w:numId w:val="681"/>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Paragraph 1                                </w:t>
      </w:r>
      <w:r w:rsidRPr="00627951">
        <w:rPr>
          <w:rFonts w:ascii="Times New Roman" w:eastAsia="Times New Roman" w:hAnsi="Times New Roman" w:cs="Times New Roman"/>
          <w:b/>
          <w:bCs/>
          <w:color w:val="000000" w:themeColor="text1"/>
          <w:sz w:val="24"/>
          <w:szCs w:val="24"/>
        </w:rPr>
        <w:t>B. </w:t>
      </w:r>
      <w:r w:rsidRPr="00627951">
        <w:rPr>
          <w:rFonts w:ascii="Times New Roman" w:eastAsia="Times New Roman" w:hAnsi="Times New Roman" w:cs="Times New Roman"/>
          <w:color w:val="000000" w:themeColor="text1"/>
          <w:sz w:val="24"/>
          <w:szCs w:val="24"/>
        </w:rPr>
        <w:t>Paragraph 2                        </w:t>
      </w:r>
      <w:r w:rsidRPr="00627951">
        <w:rPr>
          <w:rFonts w:ascii="Times New Roman" w:eastAsia="Times New Roman" w:hAnsi="Times New Roman" w:cs="Times New Roman"/>
          <w:b/>
          <w:bCs/>
          <w:color w:val="000000" w:themeColor="text1"/>
          <w:sz w:val="24"/>
          <w:szCs w:val="24"/>
          <w:shd w:val="clear" w:color="auto" w:fill="00FFFF"/>
        </w:rPr>
        <w:t>C. Paragraph 3</w:t>
      </w:r>
      <w:r w:rsidRPr="00627951">
        <w:rPr>
          <w:rFonts w:ascii="Times New Roman" w:eastAsia="Times New Roman" w:hAnsi="Times New Roman" w:cs="Times New Roman"/>
          <w:color w:val="000000" w:themeColor="text1"/>
          <w:sz w:val="24"/>
          <w:szCs w:val="24"/>
        </w:rPr>
        <w:t>                                </w:t>
      </w:r>
      <w:r w:rsidRPr="00627951">
        <w:rPr>
          <w:rFonts w:ascii="Times New Roman" w:eastAsia="Times New Roman" w:hAnsi="Times New Roman" w:cs="Times New Roman"/>
          <w:b/>
          <w:bCs/>
          <w:color w:val="000000" w:themeColor="text1"/>
          <w:sz w:val="24"/>
          <w:szCs w:val="24"/>
        </w:rPr>
        <w:t>D. </w:t>
      </w:r>
      <w:r w:rsidRPr="00627951">
        <w:rPr>
          <w:rFonts w:ascii="Times New Roman" w:eastAsia="Times New Roman" w:hAnsi="Times New Roman" w:cs="Times New Roman"/>
          <w:color w:val="000000" w:themeColor="text1"/>
          <w:sz w:val="24"/>
          <w:szCs w:val="24"/>
        </w:rPr>
        <w:t>Paragraph 4</w:t>
      </w:r>
    </w:p>
    <w:p w14:paraId="0A86E95B"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Giải Thích: </w:t>
      </w:r>
      <w:r w:rsidRPr="00627951">
        <w:rPr>
          <w:rFonts w:ascii="Times New Roman" w:eastAsia="Times New Roman" w:hAnsi="Times New Roman" w:cs="Times New Roman"/>
          <w:color w:val="000000" w:themeColor="text1"/>
          <w:sz w:val="24"/>
          <w:szCs w:val="24"/>
        </w:rPr>
        <w:t>Trong đoạn văn nào, tác giả đề cập đến những thách thức mà quá trình chuyển đổi của thành phố mang lại?</w:t>
      </w:r>
    </w:p>
    <w:p w14:paraId="74B30C51" w14:textId="77777777" w:rsidR="00627951" w:rsidRPr="00627951" w:rsidRDefault="00627951" w:rsidP="00E6432B">
      <w:pPr>
        <w:numPr>
          <w:ilvl w:val="0"/>
          <w:numId w:val="682"/>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Phân tích chi tiết</w:t>
      </w:r>
    </w:p>
    <w:p w14:paraId="13EC6B7A"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Trong Đoạn 3, tác giả nói về những thử thách trong việc chuyển đổi các thành phố, bao gồm chi phí tài chính và cải tạo cơ sở hạ tầng. Đây là những yếu tố làm cho việc chuyển đổi trở nên khó khăn hơn. Đáp án C phù hợp</w:t>
      </w:r>
    </w:p>
    <w:p w14:paraId="6FE3D819" w14:textId="77777777" w:rsidR="00627951" w:rsidRPr="00627951" w:rsidRDefault="00627951" w:rsidP="00627951">
      <w:pPr>
        <w:spacing w:after="0" w:line="240" w:lineRule="auto"/>
        <w:jc w:val="center"/>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Tạm Dịch Bài Đọc</w:t>
      </w:r>
    </w:p>
    <w:p w14:paraId="12E61A71" w14:textId="77777777" w:rsidR="00627951" w:rsidRPr="00627951" w:rsidRDefault="00627951" w:rsidP="00627951">
      <w:pPr>
        <w:spacing w:after="0" w:line="240" w:lineRule="auto"/>
        <w:ind w:firstLine="42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Khi quá trình đô thị hóa tiếp tục tăng mạnh trên toàn cầu, các thành phố đang đi đầu trong một cuộc chuyển đổi lớn nhằm giải quyết những thách thức kép về tốc độ tăng trưởng dân số nhanh chóng và tính bền vững của môi trường. Các trung tâm đô thị ngày càng chuyển sang các giải pháp sáng tạo để tạo ra môi trường đáng sống hơn, hiệu quả hơn và có khả năng phục hồi tốt hơn. "Cuộc đua" chuyển đổi các thành phố tập trung vào việc áp dụng các công nghệ xanh, cơ sở hạ tầng thông minh và quy hoạch đô thị bền vững. Những nỗ lực này không chỉ nhằm mục đích cải thiện chất lượng cuộc sống cho cư dân thành thị mà còn giảm thiểu tác động của biến đổi khí hậu.</w:t>
      </w:r>
    </w:p>
    <w:p w14:paraId="20910F22" w14:textId="77777777" w:rsidR="00627951" w:rsidRPr="00627951" w:rsidRDefault="00627951" w:rsidP="00627951">
      <w:pPr>
        <w:spacing w:after="0" w:line="240" w:lineRule="auto"/>
        <w:ind w:firstLine="42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Một khía cạnh quan trọng của quá trình chuyển đổi này là sự chuyển dịch sang các nguồn năng lượng bền vững. Các thành phố đang đầu tư vào năng lượng tái tạo, chẳng hạn như năng lượng mặt trời và năng lượng gió, đồng thời đưa phương tiện giao thông công cộng chạy bằng điện vào sử dụng để giảm phát thải khí nhà kính. Hơn nữa, các nhà quy hoạch đô thị đang nhấn mạnh vào việc tạo ra các không gian xanh và phát triển các tòa nhà tiết kiệm năng lượng, đóng vai trò quan trọng trong việc giảm dấu chân môi trường của các khu vực đô thị.</w:t>
      </w:r>
    </w:p>
    <w:p w14:paraId="77FE5A06" w14:textId="77777777" w:rsidR="00627951" w:rsidRPr="00627951" w:rsidRDefault="00627951" w:rsidP="00627951">
      <w:pPr>
        <w:spacing w:after="0" w:line="240" w:lineRule="auto"/>
        <w:ind w:firstLine="42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Tuy nhiên, quá trình chuyển đổi sang tương lai đô thị bền vững không phải là không có những trở ngại đáng kể. Chi phí tài chính để triển khai các công nghệ này và việc cải tạo cơ sở hạ tầng hiện có đặt ra những thách thức đáng kể. Ngoài ra, không phải tất cả các thành phố đều có ý chí chính trị hoặc nguồn lực để theo kịp những thay đổi này. Bất chấp những rào cản này, một số thành phố đã có những bước tiến đáng kể, trở thành tấm gương cho những thành phố khác noi theo.</w:t>
      </w:r>
    </w:p>
    <w:p w14:paraId="73D08DBD" w14:textId="77777777" w:rsidR="00627951" w:rsidRPr="00627951" w:rsidRDefault="00627951" w:rsidP="00627951">
      <w:pPr>
        <w:spacing w:after="0" w:line="240" w:lineRule="auto"/>
        <w:ind w:firstLine="42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Tóm lại, trong khi cuộc đua chuyển đổi các thành phố thành trung tâm đô thị bền vững đang phải đối mặt với nhiều thách thức, thì đây là một bước tiến quan trọng hướng tới mục tiêu phục hồi môi trường và cải thiện điều kiện sống ở đô thị.</w:t>
      </w:r>
    </w:p>
    <w:p w14:paraId="22DA8BB7"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Read the following passage about the Living Green: Small Acts, Big Impact and mark the letter A, B, C or D on your answer sheet to indicate the best answer to each of the following questions from 31 to 40.</w:t>
      </w:r>
    </w:p>
    <w:p w14:paraId="352EAF4B" w14:textId="77777777" w:rsidR="00627951" w:rsidRPr="00627951" w:rsidRDefault="00627951" w:rsidP="00627951">
      <w:pPr>
        <w:spacing w:after="0" w:line="240" w:lineRule="auto"/>
        <w:ind w:firstLine="42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In recent years, the urgency of environmental conservation has become undeniable</w:t>
      </w:r>
      <w:r w:rsidRPr="00627951">
        <w:rPr>
          <w:rFonts w:ascii="Times New Roman" w:eastAsia="Times New Roman" w:hAnsi="Times New Roman" w:cs="Times New Roman"/>
          <w:b/>
          <w:bCs/>
          <w:color w:val="000000" w:themeColor="text1"/>
          <w:sz w:val="24"/>
          <w:szCs w:val="24"/>
        </w:rPr>
        <w:t>[I]</w:t>
      </w:r>
      <w:r w:rsidRPr="00627951">
        <w:rPr>
          <w:rFonts w:ascii="Times New Roman" w:eastAsia="Times New Roman" w:hAnsi="Times New Roman" w:cs="Times New Roman"/>
          <w:color w:val="000000" w:themeColor="text1"/>
          <w:sz w:val="24"/>
          <w:szCs w:val="24"/>
        </w:rPr>
        <w:t>. Climate change, air pollution, and the depletion of natural resources threaten ecosystems worldwide</w:t>
      </w:r>
      <w:r w:rsidRPr="00627951">
        <w:rPr>
          <w:rFonts w:ascii="Times New Roman" w:eastAsia="Times New Roman" w:hAnsi="Times New Roman" w:cs="Times New Roman"/>
          <w:b/>
          <w:bCs/>
          <w:color w:val="000000" w:themeColor="text1"/>
          <w:sz w:val="24"/>
          <w:szCs w:val="24"/>
        </w:rPr>
        <w:t>[II]</w:t>
      </w:r>
      <w:r w:rsidRPr="00627951">
        <w:rPr>
          <w:rFonts w:ascii="Times New Roman" w:eastAsia="Times New Roman" w:hAnsi="Times New Roman" w:cs="Times New Roman"/>
          <w:color w:val="000000" w:themeColor="text1"/>
          <w:sz w:val="24"/>
          <w:szCs w:val="24"/>
        </w:rPr>
        <w:t>. However, </w:t>
      </w:r>
      <w:r w:rsidRPr="00627951">
        <w:rPr>
          <w:rFonts w:ascii="Times New Roman" w:eastAsia="Times New Roman" w:hAnsi="Times New Roman" w:cs="Times New Roman"/>
          <w:b/>
          <w:bCs/>
          <w:color w:val="000000" w:themeColor="text1"/>
          <w:sz w:val="24"/>
          <w:szCs w:val="24"/>
        </w:rPr>
        <w:t>[III]</w:t>
      </w:r>
      <w:r w:rsidRPr="00627951">
        <w:rPr>
          <w:rFonts w:ascii="Times New Roman" w:eastAsia="Times New Roman" w:hAnsi="Times New Roman" w:cs="Times New Roman"/>
          <w:color w:val="000000" w:themeColor="text1"/>
          <w:sz w:val="24"/>
          <w:szCs w:val="24"/>
        </w:rPr>
        <w:t>. In fact, small, daily actions taken by individuals can </w:t>
      </w:r>
      <w:r w:rsidRPr="00627951">
        <w:rPr>
          <w:rFonts w:ascii="Times New Roman" w:eastAsia="Times New Roman" w:hAnsi="Times New Roman" w:cs="Times New Roman"/>
          <w:b/>
          <w:bCs/>
          <w:color w:val="000000" w:themeColor="text1"/>
          <w:sz w:val="24"/>
          <w:szCs w:val="24"/>
          <w:u w:val="single"/>
        </w:rPr>
        <w:t>tip the scales</w:t>
      </w:r>
      <w:r w:rsidRPr="00627951">
        <w:rPr>
          <w:rFonts w:ascii="Times New Roman" w:eastAsia="Times New Roman" w:hAnsi="Times New Roman" w:cs="Times New Roman"/>
          <w:color w:val="000000" w:themeColor="text1"/>
          <w:sz w:val="24"/>
          <w:szCs w:val="24"/>
        </w:rPr>
        <w:t> in favor of substantial environmental improvements. The idea of 'living green' encourages us to adopt habits that reduce our ecological footprint, ultimately making a significant difference over time</w:t>
      </w:r>
      <w:r w:rsidRPr="00627951">
        <w:rPr>
          <w:rFonts w:ascii="Times New Roman" w:eastAsia="Times New Roman" w:hAnsi="Times New Roman" w:cs="Times New Roman"/>
          <w:b/>
          <w:bCs/>
          <w:color w:val="000000" w:themeColor="text1"/>
          <w:sz w:val="24"/>
          <w:szCs w:val="24"/>
        </w:rPr>
        <w:t>[IV]</w:t>
      </w:r>
      <w:r w:rsidRPr="00627951">
        <w:rPr>
          <w:rFonts w:ascii="Times New Roman" w:eastAsia="Times New Roman" w:hAnsi="Times New Roman" w:cs="Times New Roman"/>
          <w:color w:val="000000" w:themeColor="text1"/>
          <w:sz w:val="24"/>
          <w:szCs w:val="24"/>
        </w:rPr>
        <w:t>.</w:t>
      </w:r>
    </w:p>
    <w:p w14:paraId="5B07927B" w14:textId="77777777" w:rsidR="00627951" w:rsidRPr="00627951" w:rsidRDefault="00627951" w:rsidP="00627951">
      <w:pPr>
        <w:spacing w:after="0" w:line="240" w:lineRule="auto"/>
        <w:ind w:firstLine="42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One of the most effective ways to live green is through reducing waste. Simple actions like recycling, composting, or minimizing single-use plastics can lower the amount of waste that ends up in landfills. For example, carrying reusable shopping bags or using eco-friendly products not only helps decrease plastic pollution but also promotes a culture of </w:t>
      </w:r>
      <w:r w:rsidRPr="00627951">
        <w:rPr>
          <w:rFonts w:ascii="Times New Roman" w:eastAsia="Times New Roman" w:hAnsi="Times New Roman" w:cs="Times New Roman"/>
          <w:b/>
          <w:bCs/>
          <w:color w:val="000000" w:themeColor="text1"/>
          <w:sz w:val="24"/>
          <w:szCs w:val="24"/>
          <w:u w:val="single"/>
        </w:rPr>
        <w:t>sustainability</w:t>
      </w:r>
      <w:r w:rsidRPr="00627951">
        <w:rPr>
          <w:rFonts w:ascii="Times New Roman" w:eastAsia="Times New Roman" w:hAnsi="Times New Roman" w:cs="Times New Roman"/>
          <w:color w:val="000000" w:themeColor="text1"/>
          <w:sz w:val="24"/>
          <w:szCs w:val="24"/>
        </w:rPr>
        <w:t xml:space="preserve">. In addition, conserving energy—such as turning off </w:t>
      </w:r>
      <w:r w:rsidRPr="00627951">
        <w:rPr>
          <w:rFonts w:ascii="Times New Roman" w:eastAsia="Times New Roman" w:hAnsi="Times New Roman" w:cs="Times New Roman"/>
          <w:color w:val="000000" w:themeColor="text1"/>
          <w:sz w:val="24"/>
          <w:szCs w:val="24"/>
        </w:rPr>
        <w:lastRenderedPageBreak/>
        <w:t>lights when they are not needed or using energy-efficient appliances—further minimizes our environmental impact.</w:t>
      </w:r>
    </w:p>
    <w:p w14:paraId="4C8B6867" w14:textId="77777777" w:rsidR="00627951" w:rsidRPr="00627951" w:rsidRDefault="00627951" w:rsidP="00627951">
      <w:pPr>
        <w:spacing w:after="0" w:line="240" w:lineRule="auto"/>
        <w:ind w:firstLine="42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Another critical component of green living is mindful consumption. Opting for locally sourced and organic food reduces the carbon footprint associated with transportation and industrial farming. By choosing </w:t>
      </w:r>
      <w:r w:rsidRPr="00627951">
        <w:rPr>
          <w:rFonts w:ascii="Times New Roman" w:eastAsia="Times New Roman" w:hAnsi="Times New Roman" w:cs="Times New Roman"/>
          <w:b/>
          <w:bCs/>
          <w:color w:val="000000" w:themeColor="text1"/>
          <w:sz w:val="24"/>
          <w:szCs w:val="24"/>
        </w:rPr>
        <w:t>these</w:t>
      </w:r>
      <w:r w:rsidRPr="00627951">
        <w:rPr>
          <w:rFonts w:ascii="Times New Roman" w:eastAsia="Times New Roman" w:hAnsi="Times New Roman" w:cs="Times New Roman"/>
          <w:color w:val="000000" w:themeColor="text1"/>
          <w:sz w:val="24"/>
          <w:szCs w:val="24"/>
        </w:rPr>
        <w:t> sustainable alternatives, we support environmental practices that prioritize soil health, biodiversity, and ethical treatment of animals. Moreover, even small lifestyle choices like reducing water consumption or supporting eco-friendly companies can have a significant ripple effect.</w:t>
      </w:r>
    </w:p>
    <w:p w14:paraId="1B310A97" w14:textId="77777777" w:rsidR="00627951" w:rsidRPr="00627951" w:rsidRDefault="00627951" w:rsidP="00627951">
      <w:pPr>
        <w:spacing w:after="0" w:line="240" w:lineRule="auto"/>
        <w:ind w:firstLine="42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Ultimately, the power to protect the environment lies in the hands of each individual. </w:t>
      </w:r>
      <w:r w:rsidRPr="00627951">
        <w:rPr>
          <w:rFonts w:ascii="Times New Roman" w:eastAsia="Times New Roman" w:hAnsi="Times New Roman" w:cs="Times New Roman"/>
          <w:b/>
          <w:bCs/>
          <w:color w:val="000000" w:themeColor="text1"/>
          <w:sz w:val="24"/>
          <w:szCs w:val="24"/>
          <w:u w:val="single"/>
        </w:rPr>
        <w:t>By making small, conscious changes to our routines, we can create a larger impact than we might realize</w:t>
      </w:r>
      <w:r w:rsidRPr="00627951">
        <w:rPr>
          <w:rFonts w:ascii="Times New Roman" w:eastAsia="Times New Roman" w:hAnsi="Times New Roman" w:cs="Times New Roman"/>
          <w:color w:val="000000" w:themeColor="text1"/>
          <w:sz w:val="24"/>
          <w:szCs w:val="24"/>
          <w:u w:val="single"/>
        </w:rPr>
        <w:t>.</w:t>
      </w:r>
      <w:r w:rsidRPr="00627951">
        <w:rPr>
          <w:rFonts w:ascii="Times New Roman" w:eastAsia="Times New Roman" w:hAnsi="Times New Roman" w:cs="Times New Roman"/>
          <w:color w:val="000000" w:themeColor="text1"/>
          <w:sz w:val="24"/>
          <w:szCs w:val="24"/>
        </w:rPr>
        <w:t> The key is consistency and a collective commitment to sustainability. Each act, no matter how small, brings us one step closer to a greener, more sustainable world.</w:t>
      </w:r>
    </w:p>
    <w:p w14:paraId="43700E29" w14:textId="77777777" w:rsidR="00627951" w:rsidRPr="00627951" w:rsidRDefault="00627951" w:rsidP="00627951">
      <w:pPr>
        <w:spacing w:after="0" w:line="240" w:lineRule="auto"/>
        <w:jc w:val="both"/>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Question 31: </w:t>
      </w:r>
      <w:r w:rsidRPr="00627951">
        <w:rPr>
          <w:rFonts w:ascii="Times New Roman" w:eastAsia="Times New Roman" w:hAnsi="Times New Roman" w:cs="Times New Roman"/>
          <w:color w:val="000000" w:themeColor="text1"/>
          <w:sz w:val="24"/>
          <w:szCs w:val="24"/>
        </w:rPr>
        <w:t>Where in paragraph 1 does the following sentence best fit?</w:t>
      </w:r>
    </w:p>
    <w:p w14:paraId="3CDC036D" w14:textId="77777777" w:rsidR="00627951" w:rsidRPr="00627951" w:rsidRDefault="00627951" w:rsidP="00627951">
      <w:pPr>
        <w:spacing w:after="0" w:line="240" w:lineRule="auto"/>
        <w:jc w:val="center"/>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tackling these issues doesn't necessarily require drastic changes</w:t>
      </w:r>
    </w:p>
    <w:p w14:paraId="5F7C3FD7" w14:textId="77777777" w:rsidR="00627951" w:rsidRPr="00627951" w:rsidRDefault="00627951" w:rsidP="00E6432B">
      <w:pPr>
        <w:numPr>
          <w:ilvl w:val="0"/>
          <w:numId w:val="683"/>
        </w:numPr>
        <w:spacing w:after="0" w:line="240" w:lineRule="auto"/>
        <w:ind w:left="0" w:firstLine="900"/>
        <w:jc w:val="both"/>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[I]                                                B. [II]                                        </w:t>
      </w:r>
      <w:r w:rsidRPr="00627951">
        <w:rPr>
          <w:rFonts w:ascii="Times New Roman" w:eastAsia="Times New Roman" w:hAnsi="Times New Roman" w:cs="Times New Roman"/>
          <w:b/>
          <w:bCs/>
          <w:color w:val="000000" w:themeColor="text1"/>
          <w:sz w:val="24"/>
          <w:szCs w:val="24"/>
          <w:shd w:val="clear" w:color="auto" w:fill="00FFFF"/>
        </w:rPr>
        <w:t>C. [III]</w:t>
      </w:r>
      <w:r w:rsidRPr="00627951">
        <w:rPr>
          <w:rFonts w:ascii="Times New Roman" w:eastAsia="Times New Roman" w:hAnsi="Times New Roman" w:cs="Times New Roman"/>
          <w:b/>
          <w:bCs/>
          <w:color w:val="000000" w:themeColor="text1"/>
          <w:sz w:val="24"/>
          <w:szCs w:val="24"/>
        </w:rPr>
        <w:t>                                        D. [IV]</w:t>
      </w:r>
    </w:p>
    <w:p w14:paraId="3CAA13BE"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Giải Thích: </w:t>
      </w:r>
      <w:r w:rsidRPr="00627951">
        <w:rPr>
          <w:rFonts w:ascii="Times New Roman" w:eastAsia="Times New Roman" w:hAnsi="Times New Roman" w:cs="Times New Roman"/>
          <w:color w:val="000000" w:themeColor="text1"/>
          <w:sz w:val="24"/>
          <w:szCs w:val="24"/>
        </w:rPr>
        <w:t>Câu sau đây phù hợp nhất ở vị trí nào trong đoạn 1?</w:t>
      </w:r>
    </w:p>
    <w:p w14:paraId="63C4246E" w14:textId="77777777" w:rsidR="00627951" w:rsidRPr="00627951" w:rsidRDefault="00627951" w:rsidP="00E6432B">
      <w:pPr>
        <w:numPr>
          <w:ilvl w:val="0"/>
          <w:numId w:val="684"/>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Phân tích chi tiết</w:t>
      </w:r>
    </w:p>
    <w:p w14:paraId="76B689F1"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Câu “tackling these issues doesn't necessarily require drastic changes” phù hợp nhất với [III] trong đoạn văn vì đoạn này đề cập đến việc những hành động nhỏ hằng ngày của cá nhân có thể tạo ra những thay đổi lớn mà không cần phải thay đổi lớn hoặc mạnh mẽ. Điều này nhấn mạnh rằng giải quyết vấn đề môi trường không nhất thiết phải là những thay đổi lớn. Đáp án C phù hợp</w:t>
      </w:r>
    </w:p>
    <w:p w14:paraId="53D6D7AA"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Question 32: </w:t>
      </w:r>
      <w:r w:rsidRPr="00627951">
        <w:rPr>
          <w:rFonts w:ascii="Times New Roman" w:eastAsia="Times New Roman" w:hAnsi="Times New Roman" w:cs="Times New Roman"/>
          <w:color w:val="000000" w:themeColor="text1"/>
          <w:sz w:val="24"/>
          <w:szCs w:val="24"/>
        </w:rPr>
        <w:t>The phrase “</w:t>
      </w:r>
      <w:r w:rsidRPr="00627951">
        <w:rPr>
          <w:rFonts w:ascii="Times New Roman" w:eastAsia="Times New Roman" w:hAnsi="Times New Roman" w:cs="Times New Roman"/>
          <w:b/>
          <w:bCs/>
          <w:color w:val="000000" w:themeColor="text1"/>
          <w:sz w:val="24"/>
          <w:szCs w:val="24"/>
          <w:u w:val="single"/>
        </w:rPr>
        <w:t>tip the scales</w:t>
      </w:r>
      <w:r w:rsidRPr="00627951">
        <w:rPr>
          <w:rFonts w:ascii="Times New Roman" w:eastAsia="Times New Roman" w:hAnsi="Times New Roman" w:cs="Times New Roman"/>
          <w:color w:val="000000" w:themeColor="text1"/>
          <w:sz w:val="24"/>
          <w:szCs w:val="24"/>
        </w:rPr>
        <w:t>” in paragraph 1 could be best replaced by _________.</w:t>
      </w:r>
    </w:p>
    <w:p w14:paraId="741C6AFF" w14:textId="77777777" w:rsidR="00627951" w:rsidRPr="00627951" w:rsidRDefault="00627951" w:rsidP="00E6432B">
      <w:pPr>
        <w:numPr>
          <w:ilvl w:val="0"/>
          <w:numId w:val="685"/>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Take off        </w:t>
      </w:r>
      <w:r w:rsidRPr="00627951">
        <w:rPr>
          <w:rFonts w:ascii="Times New Roman" w:eastAsia="Times New Roman" w:hAnsi="Times New Roman" w:cs="Times New Roman"/>
          <w:b/>
          <w:bCs/>
          <w:color w:val="000000" w:themeColor="text1"/>
          <w:sz w:val="24"/>
          <w:szCs w:val="24"/>
        </w:rPr>
        <w:t>                                </w:t>
      </w:r>
      <w:r w:rsidRPr="00627951">
        <w:rPr>
          <w:rFonts w:ascii="Times New Roman" w:eastAsia="Times New Roman" w:hAnsi="Times New Roman" w:cs="Times New Roman"/>
          <w:b/>
          <w:bCs/>
          <w:color w:val="000000" w:themeColor="text1"/>
          <w:sz w:val="24"/>
          <w:szCs w:val="24"/>
          <w:shd w:val="clear" w:color="auto" w:fill="00FFFF"/>
        </w:rPr>
        <w:t>B. Add up</w:t>
      </w:r>
      <w:r w:rsidRPr="00627951">
        <w:rPr>
          <w:rFonts w:ascii="Times New Roman" w:eastAsia="Times New Roman" w:hAnsi="Times New Roman" w:cs="Times New Roman"/>
          <w:color w:val="000000" w:themeColor="text1"/>
          <w:sz w:val="24"/>
          <w:szCs w:val="24"/>
        </w:rPr>
        <w:t>        </w:t>
      </w:r>
      <w:r w:rsidRPr="00627951">
        <w:rPr>
          <w:rFonts w:ascii="Times New Roman" w:eastAsia="Times New Roman" w:hAnsi="Times New Roman" w:cs="Times New Roman"/>
          <w:b/>
          <w:bCs/>
          <w:color w:val="000000" w:themeColor="text1"/>
          <w:sz w:val="24"/>
          <w:szCs w:val="24"/>
        </w:rPr>
        <w:t>                        C. </w:t>
      </w:r>
      <w:r w:rsidRPr="00627951">
        <w:rPr>
          <w:rFonts w:ascii="Times New Roman" w:eastAsia="Times New Roman" w:hAnsi="Times New Roman" w:cs="Times New Roman"/>
          <w:color w:val="000000" w:themeColor="text1"/>
          <w:sz w:val="24"/>
          <w:szCs w:val="24"/>
        </w:rPr>
        <w:t>Balance out</w:t>
      </w:r>
      <w:r w:rsidRPr="00627951">
        <w:rPr>
          <w:rFonts w:ascii="Times New Roman" w:eastAsia="Times New Roman" w:hAnsi="Times New Roman" w:cs="Times New Roman"/>
          <w:b/>
          <w:bCs/>
          <w:color w:val="000000" w:themeColor="text1"/>
          <w:sz w:val="24"/>
          <w:szCs w:val="24"/>
        </w:rPr>
        <w:t>                        D. </w:t>
      </w:r>
      <w:r w:rsidRPr="00627951">
        <w:rPr>
          <w:rFonts w:ascii="Times New Roman" w:eastAsia="Times New Roman" w:hAnsi="Times New Roman" w:cs="Times New Roman"/>
          <w:color w:val="000000" w:themeColor="text1"/>
          <w:sz w:val="24"/>
          <w:szCs w:val="24"/>
        </w:rPr>
        <w:t>Make up for</w:t>
      </w:r>
    </w:p>
    <w:p w14:paraId="0141BB77"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Giải Thích: </w:t>
      </w:r>
      <w:r w:rsidRPr="00627951">
        <w:rPr>
          <w:rFonts w:ascii="Times New Roman" w:eastAsia="Times New Roman" w:hAnsi="Times New Roman" w:cs="Times New Roman"/>
          <w:color w:val="000000" w:themeColor="text1"/>
          <w:sz w:val="24"/>
          <w:szCs w:val="24"/>
        </w:rPr>
        <w:t>Cụm từ “</w:t>
      </w:r>
      <w:r w:rsidRPr="00627951">
        <w:rPr>
          <w:rFonts w:ascii="Times New Roman" w:eastAsia="Times New Roman" w:hAnsi="Times New Roman" w:cs="Times New Roman"/>
          <w:b/>
          <w:bCs/>
          <w:color w:val="000000" w:themeColor="text1"/>
          <w:sz w:val="24"/>
          <w:szCs w:val="24"/>
          <w:u w:val="single"/>
        </w:rPr>
        <w:t>tip the scales</w:t>
      </w:r>
      <w:r w:rsidRPr="00627951">
        <w:rPr>
          <w:rFonts w:ascii="Times New Roman" w:eastAsia="Times New Roman" w:hAnsi="Times New Roman" w:cs="Times New Roman"/>
          <w:color w:val="000000" w:themeColor="text1"/>
          <w:sz w:val="24"/>
          <w:szCs w:val="24"/>
        </w:rPr>
        <w:t>” ở đoạn 1 có thể được thay thế tốt nhất bằng _________.</w:t>
      </w:r>
    </w:p>
    <w:p w14:paraId="51C17D66" w14:textId="77777777" w:rsidR="00627951" w:rsidRPr="00627951" w:rsidRDefault="00627951" w:rsidP="00E6432B">
      <w:pPr>
        <w:numPr>
          <w:ilvl w:val="0"/>
          <w:numId w:val="686"/>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Phân tích chi tiết</w:t>
      </w:r>
    </w:p>
    <w:p w14:paraId="06F4A29A" w14:textId="77777777" w:rsidR="00627951" w:rsidRPr="00627951" w:rsidRDefault="00627951" w:rsidP="00E6432B">
      <w:pPr>
        <w:numPr>
          <w:ilvl w:val="0"/>
          <w:numId w:val="687"/>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Cụm từ "tip the scales" có nghĩa là tạo ra sự thay đổi đáng kể, cân bằng hoặc khiến một điều gì đó nghiêng về một hướng nhất định. Cụ thể, trong câu này, cụm từ "tip the scales" ám chỉ rằng những hành động nhỏ, hàng ngày có thể tích lũy lại và tạo ra những cải thiện lớn về môi trường.</w:t>
      </w:r>
    </w:p>
    <w:p w14:paraId="720EA624" w14:textId="77777777" w:rsidR="00627951" w:rsidRPr="00627951" w:rsidRDefault="00627951" w:rsidP="00E6432B">
      <w:pPr>
        <w:numPr>
          <w:ilvl w:val="0"/>
          <w:numId w:val="687"/>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"Add up" trong ngữ cảnh này có nghĩa là các hành động nhỏ, dù ban đầu không lớn, nhưng dần dần tích lũy lại và tạo thành một tác động đáng kể theo thời gian. Đây là cách hiểu tương đương với "tip the scales", bởi chúng đều chỉ việc các hành động nhỏ dần dần dẫn đến thay đổi lớn hơn.</w:t>
      </w:r>
    </w:p>
    <w:p w14:paraId="370895C2"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Đáp án B phù hợp</w:t>
      </w:r>
    </w:p>
    <w:p w14:paraId="5F6615DB"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Question 33: </w:t>
      </w:r>
      <w:r w:rsidRPr="00627951">
        <w:rPr>
          <w:rFonts w:ascii="Times New Roman" w:eastAsia="Times New Roman" w:hAnsi="Times New Roman" w:cs="Times New Roman"/>
          <w:color w:val="000000" w:themeColor="text1"/>
          <w:sz w:val="24"/>
          <w:szCs w:val="24"/>
        </w:rPr>
        <w:t>Which of the following is NOT mentioned as a way to live green?</w:t>
      </w:r>
    </w:p>
    <w:p w14:paraId="6A615F5A" w14:textId="77777777" w:rsidR="00627951" w:rsidRPr="00627951" w:rsidRDefault="00627951" w:rsidP="00E6432B">
      <w:pPr>
        <w:numPr>
          <w:ilvl w:val="0"/>
          <w:numId w:val="688"/>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Recycling and composting</w:t>
      </w:r>
    </w:p>
    <w:p w14:paraId="3493F602" w14:textId="77777777" w:rsidR="00627951" w:rsidRPr="00627951" w:rsidRDefault="00627951" w:rsidP="00E6432B">
      <w:pPr>
        <w:numPr>
          <w:ilvl w:val="0"/>
          <w:numId w:val="688"/>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shd w:val="clear" w:color="auto" w:fill="00FFFF"/>
        </w:rPr>
        <w:t>Driving electric cars</w:t>
      </w:r>
    </w:p>
    <w:p w14:paraId="2B517D4D" w14:textId="77777777" w:rsidR="00627951" w:rsidRPr="00627951" w:rsidRDefault="00627951" w:rsidP="00E6432B">
      <w:pPr>
        <w:numPr>
          <w:ilvl w:val="0"/>
          <w:numId w:val="688"/>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Using reusable shopping bags</w:t>
      </w:r>
    </w:p>
    <w:p w14:paraId="7040ACE4" w14:textId="77777777" w:rsidR="00627951" w:rsidRPr="00627951" w:rsidRDefault="00627951" w:rsidP="00E6432B">
      <w:pPr>
        <w:numPr>
          <w:ilvl w:val="0"/>
          <w:numId w:val="688"/>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Conserving energy</w:t>
      </w:r>
    </w:p>
    <w:p w14:paraId="7C359053"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Giải Thích: </w:t>
      </w:r>
      <w:r w:rsidRPr="00627951">
        <w:rPr>
          <w:rFonts w:ascii="Times New Roman" w:eastAsia="Times New Roman" w:hAnsi="Times New Roman" w:cs="Times New Roman"/>
          <w:color w:val="000000" w:themeColor="text1"/>
          <w:sz w:val="24"/>
          <w:szCs w:val="24"/>
        </w:rPr>
        <w:t>Câu nào sau đây KHÔNG được đề cập đến như một cách để sống xanh?</w:t>
      </w:r>
    </w:p>
    <w:p w14:paraId="2DEEB6C4"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A.Tái chế và ủ phân</w:t>
      </w:r>
    </w:p>
    <w:p w14:paraId="39E6455C"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B.Lái xe điện</w:t>
      </w:r>
    </w:p>
    <w:p w14:paraId="51FFB130"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C.Sử dụng túi mua sắm tái sử dụng</w:t>
      </w:r>
    </w:p>
    <w:p w14:paraId="593D6550"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D.Tiết kiệm năng lượng</w:t>
      </w:r>
    </w:p>
    <w:p w14:paraId="236496F7" w14:textId="77777777" w:rsidR="00627951" w:rsidRPr="00627951" w:rsidRDefault="00627951" w:rsidP="00E6432B">
      <w:pPr>
        <w:numPr>
          <w:ilvl w:val="0"/>
          <w:numId w:val="689"/>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Phân tích chi tiết</w:t>
      </w:r>
    </w:p>
    <w:p w14:paraId="65004098"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Bài viết đề cập đến recycling, composting, using reusable shopping bags, và conserving energy như những cách để sống xanh. Tuy nhiên, driving electric cars không được nhắc đến trong bài. Đáp án B phù hợp</w:t>
      </w:r>
    </w:p>
    <w:p w14:paraId="55BAF044"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Question 34: </w:t>
      </w:r>
      <w:r w:rsidRPr="00627951">
        <w:rPr>
          <w:rFonts w:ascii="Times New Roman" w:eastAsia="Times New Roman" w:hAnsi="Times New Roman" w:cs="Times New Roman"/>
          <w:color w:val="000000" w:themeColor="text1"/>
          <w:sz w:val="24"/>
          <w:szCs w:val="24"/>
        </w:rPr>
        <w:t>The word “</w:t>
      </w:r>
      <w:r w:rsidRPr="00627951">
        <w:rPr>
          <w:rFonts w:ascii="Times New Roman" w:eastAsia="Times New Roman" w:hAnsi="Times New Roman" w:cs="Times New Roman"/>
          <w:b/>
          <w:bCs/>
          <w:color w:val="000000" w:themeColor="text1"/>
          <w:sz w:val="24"/>
          <w:szCs w:val="24"/>
          <w:u w:val="single"/>
        </w:rPr>
        <w:t>sustainability</w:t>
      </w:r>
      <w:r w:rsidRPr="00627951">
        <w:rPr>
          <w:rFonts w:ascii="Times New Roman" w:eastAsia="Times New Roman" w:hAnsi="Times New Roman" w:cs="Times New Roman"/>
          <w:color w:val="000000" w:themeColor="text1"/>
          <w:sz w:val="24"/>
          <w:szCs w:val="24"/>
        </w:rPr>
        <w:t>” in paragraph 2 is OPPOSITE in meaning to _________.</w:t>
      </w:r>
    </w:p>
    <w:p w14:paraId="7FA053DD" w14:textId="77777777" w:rsidR="00627951" w:rsidRPr="00627951" w:rsidRDefault="00627951" w:rsidP="00E6432B">
      <w:pPr>
        <w:numPr>
          <w:ilvl w:val="0"/>
          <w:numId w:val="690"/>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Conservation</w:t>
      </w:r>
      <w:r w:rsidRPr="00627951">
        <w:rPr>
          <w:rFonts w:ascii="Times New Roman" w:eastAsia="Times New Roman" w:hAnsi="Times New Roman" w:cs="Times New Roman"/>
          <w:b/>
          <w:bCs/>
          <w:color w:val="000000" w:themeColor="text1"/>
          <w:sz w:val="24"/>
          <w:szCs w:val="24"/>
        </w:rPr>
        <w:t>                                B. </w:t>
      </w:r>
      <w:r w:rsidRPr="00627951">
        <w:rPr>
          <w:rFonts w:ascii="Times New Roman" w:eastAsia="Times New Roman" w:hAnsi="Times New Roman" w:cs="Times New Roman"/>
          <w:color w:val="000000" w:themeColor="text1"/>
          <w:sz w:val="24"/>
          <w:szCs w:val="24"/>
        </w:rPr>
        <w:t>Efficiency</w:t>
      </w:r>
      <w:r w:rsidRPr="00627951">
        <w:rPr>
          <w:rFonts w:ascii="Times New Roman" w:eastAsia="Times New Roman" w:hAnsi="Times New Roman" w:cs="Times New Roman"/>
          <w:b/>
          <w:bCs/>
          <w:color w:val="000000" w:themeColor="text1"/>
          <w:sz w:val="24"/>
          <w:szCs w:val="24"/>
        </w:rPr>
        <w:t>                        C. </w:t>
      </w:r>
      <w:r w:rsidRPr="00627951">
        <w:rPr>
          <w:rFonts w:ascii="Times New Roman" w:eastAsia="Times New Roman" w:hAnsi="Times New Roman" w:cs="Times New Roman"/>
          <w:color w:val="000000" w:themeColor="text1"/>
          <w:sz w:val="24"/>
          <w:szCs w:val="24"/>
        </w:rPr>
        <w:t>Eco-friendliness</w:t>
      </w:r>
      <w:r w:rsidRPr="00627951">
        <w:rPr>
          <w:rFonts w:ascii="Times New Roman" w:eastAsia="Times New Roman" w:hAnsi="Times New Roman" w:cs="Times New Roman"/>
          <w:b/>
          <w:bCs/>
          <w:color w:val="000000" w:themeColor="text1"/>
          <w:sz w:val="24"/>
          <w:szCs w:val="24"/>
        </w:rPr>
        <w:t>                </w:t>
      </w:r>
      <w:r w:rsidRPr="00627951">
        <w:rPr>
          <w:rFonts w:ascii="Times New Roman" w:eastAsia="Times New Roman" w:hAnsi="Times New Roman" w:cs="Times New Roman"/>
          <w:b/>
          <w:bCs/>
          <w:color w:val="000000" w:themeColor="text1"/>
          <w:sz w:val="24"/>
          <w:szCs w:val="24"/>
          <w:shd w:val="clear" w:color="auto" w:fill="00FFFF"/>
        </w:rPr>
        <w:t>D. Wastefulness</w:t>
      </w:r>
    </w:p>
    <w:p w14:paraId="44BE4C75"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Giải Thích: </w:t>
      </w:r>
      <w:r w:rsidRPr="00627951">
        <w:rPr>
          <w:rFonts w:ascii="Times New Roman" w:eastAsia="Times New Roman" w:hAnsi="Times New Roman" w:cs="Times New Roman"/>
          <w:color w:val="000000" w:themeColor="text1"/>
          <w:sz w:val="24"/>
          <w:szCs w:val="24"/>
        </w:rPr>
        <w:t>Từ “</w:t>
      </w:r>
      <w:r w:rsidRPr="00627951">
        <w:rPr>
          <w:rFonts w:ascii="Times New Roman" w:eastAsia="Times New Roman" w:hAnsi="Times New Roman" w:cs="Times New Roman"/>
          <w:b/>
          <w:bCs/>
          <w:color w:val="000000" w:themeColor="text1"/>
          <w:sz w:val="24"/>
          <w:szCs w:val="24"/>
          <w:u w:val="single"/>
        </w:rPr>
        <w:t>sustainability</w:t>
      </w:r>
      <w:r w:rsidRPr="00627951">
        <w:rPr>
          <w:rFonts w:ascii="Times New Roman" w:eastAsia="Times New Roman" w:hAnsi="Times New Roman" w:cs="Times New Roman"/>
          <w:color w:val="000000" w:themeColor="text1"/>
          <w:sz w:val="24"/>
          <w:szCs w:val="24"/>
        </w:rPr>
        <w:t>” ở đoạn 2 trái nghĩa với _________.</w:t>
      </w:r>
    </w:p>
    <w:p w14:paraId="5387F20E" w14:textId="77777777" w:rsidR="00627951" w:rsidRPr="00627951" w:rsidRDefault="00627951" w:rsidP="00E6432B">
      <w:pPr>
        <w:numPr>
          <w:ilvl w:val="0"/>
          <w:numId w:val="691"/>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Phân tích chi tiết</w:t>
      </w:r>
    </w:p>
    <w:p w14:paraId="215DDCDA"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Từ “sustainability” có nghĩa là khả năng duy trì lâu dài mà không gây hại cho môi trường. Do đó, từ trái nghĩa với “sustainability” là “wastefulness” (sự lãng phí), vì lãng phí đi ngược lại với nguyên tắc bảo vệ môi trường. Đáp án D phù hợp</w:t>
      </w:r>
    </w:p>
    <w:p w14:paraId="28EE61E7"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lastRenderedPageBreak/>
        <w:t>Question 35: </w:t>
      </w:r>
      <w:r w:rsidRPr="00627951">
        <w:rPr>
          <w:rFonts w:ascii="Times New Roman" w:eastAsia="Times New Roman" w:hAnsi="Times New Roman" w:cs="Times New Roman"/>
          <w:color w:val="000000" w:themeColor="text1"/>
          <w:sz w:val="24"/>
          <w:szCs w:val="24"/>
        </w:rPr>
        <w:t>Which of the following best summarises paragraph 3?</w:t>
      </w:r>
    </w:p>
    <w:p w14:paraId="5C2E9210" w14:textId="77777777" w:rsidR="00627951" w:rsidRPr="00627951" w:rsidRDefault="00627951" w:rsidP="00E6432B">
      <w:pPr>
        <w:numPr>
          <w:ilvl w:val="0"/>
          <w:numId w:val="692"/>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Choosing local, organic foods and supporting eco-friendly companies are key actions in reducing carbon footprints and promoting sustainability in daily life.</w:t>
      </w:r>
    </w:p>
    <w:p w14:paraId="01A66408" w14:textId="77777777" w:rsidR="00627951" w:rsidRPr="00627951" w:rsidRDefault="00627951" w:rsidP="00E6432B">
      <w:pPr>
        <w:numPr>
          <w:ilvl w:val="0"/>
          <w:numId w:val="692"/>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Mindful consumption includes reducing water usage, supporting sustainable farming practices, and prioritizing eco-friendly companies to reduce environmental harm.</w:t>
      </w:r>
    </w:p>
    <w:p w14:paraId="67582FD1" w14:textId="77777777" w:rsidR="00627951" w:rsidRPr="00627951" w:rsidRDefault="00627951" w:rsidP="00E6432B">
      <w:pPr>
        <w:numPr>
          <w:ilvl w:val="0"/>
          <w:numId w:val="692"/>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shd w:val="clear" w:color="auto" w:fill="00FFFF"/>
        </w:rPr>
        <w:t>Mindful consumption involves choosing locally sourced and organic foods, reducing water consumption, and supporting eco-friendly companies, all of which contribute to sustainability.</w:t>
      </w:r>
    </w:p>
    <w:p w14:paraId="3D2F4583" w14:textId="77777777" w:rsidR="00627951" w:rsidRPr="00627951" w:rsidRDefault="00627951" w:rsidP="00E6432B">
      <w:pPr>
        <w:numPr>
          <w:ilvl w:val="0"/>
          <w:numId w:val="692"/>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By opting for locally sourced foods, reducing water usage, and supporting eco-friendly companies, individuals can significantly lower their carbon footprint and environmental impact.</w:t>
      </w:r>
    </w:p>
    <w:p w14:paraId="598A76B3"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Giải Thích: </w:t>
      </w:r>
      <w:r w:rsidRPr="00627951">
        <w:rPr>
          <w:rFonts w:ascii="Times New Roman" w:eastAsia="Times New Roman" w:hAnsi="Times New Roman" w:cs="Times New Roman"/>
          <w:color w:val="000000" w:themeColor="text1"/>
          <w:sz w:val="24"/>
          <w:szCs w:val="24"/>
        </w:rPr>
        <w:t>Câu nào sau đây tóm tắt tốt nhất đoạn 3?</w:t>
      </w:r>
    </w:p>
    <w:p w14:paraId="2FF88F23"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A. Lựa chọn thực phẩm hữu cơ địa phương và ủng hộ các công ty thân thiện với môi trường là những hành động chính trong việc giảm lượng khí thải carbon và thúc đẩy tính bền vững trong cuộc sống hàng ngày.</w:t>
      </w:r>
    </w:p>
    <w:p w14:paraId="6D9810F2"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B. Tiêu dùng có ý thức bao gồm việc giảm sử dụng nước, ủng hộ các hoạt động canh tác bền vững và ưu tiên các công ty thân thiện với môi trường để giảm thiểu tác hại đối với môi trường.</w:t>
      </w:r>
    </w:p>
    <w:p w14:paraId="7DCF0EF1"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C. Tiêu dùng có ý thức bao gồm việc lựa chọn thực phẩm hữu cơ và có nguồn gốc địa phương, giảm lượng nước tiêu thụ và ủng hộ các công ty thân thiện với môi trường, tất cả đều góp phần vào tính bền vững.</w:t>
      </w:r>
    </w:p>
    <w:p w14:paraId="0B7D3DA6"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D. Bằng cách lựa chọn thực phẩm có nguồn gốc địa phương, giảm sử dụng nước và ủng hộ các công ty thân thiện với môi trường, cá nhân có thể giảm đáng kể lượng khí thải carbon và tác động đến môi trường.</w:t>
      </w:r>
    </w:p>
    <w:p w14:paraId="5EB2B3CA" w14:textId="77777777" w:rsidR="00627951" w:rsidRPr="00627951" w:rsidRDefault="00627951" w:rsidP="00E6432B">
      <w:pPr>
        <w:numPr>
          <w:ilvl w:val="0"/>
          <w:numId w:val="693"/>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Phân tích chi tiết</w:t>
      </w:r>
    </w:p>
    <w:p w14:paraId="08A825DA"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Đoạn văn nói về “mindful consumption” bao gồm việc chọn thực phẩm nguồn gốc địa phương và hữu cơ, giảm tiêu thụ nước, và hỗ trợ các công ty thân thiện với môi trường, tất cả những yếu tố này đều góp phần vào sự bền vững. Đáp án C phù hợp</w:t>
      </w:r>
    </w:p>
    <w:p w14:paraId="35C0CB07"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Question 36: </w:t>
      </w:r>
      <w:r w:rsidRPr="00627951">
        <w:rPr>
          <w:rFonts w:ascii="Times New Roman" w:eastAsia="Times New Roman" w:hAnsi="Times New Roman" w:cs="Times New Roman"/>
          <w:color w:val="000000" w:themeColor="text1"/>
          <w:sz w:val="24"/>
          <w:szCs w:val="24"/>
        </w:rPr>
        <w:t>Which of the following is TRUE according to the passage?</w:t>
      </w:r>
    </w:p>
    <w:p w14:paraId="4039932D" w14:textId="77777777" w:rsidR="00627951" w:rsidRPr="00627951" w:rsidRDefault="00627951" w:rsidP="00E6432B">
      <w:pPr>
        <w:numPr>
          <w:ilvl w:val="0"/>
          <w:numId w:val="694"/>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shd w:val="clear" w:color="auto" w:fill="00FFFF"/>
        </w:rPr>
        <w:t>Small, daily actions by individuals can collectively lead to meaningful environmental improvements.</w:t>
      </w:r>
    </w:p>
    <w:p w14:paraId="7BCFF1B2" w14:textId="77777777" w:rsidR="00627951" w:rsidRPr="00627951" w:rsidRDefault="00627951" w:rsidP="00E6432B">
      <w:pPr>
        <w:numPr>
          <w:ilvl w:val="0"/>
          <w:numId w:val="694"/>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Drastic, large-scale changes are necessary to make a significant impact on the environment.</w:t>
      </w:r>
    </w:p>
    <w:p w14:paraId="73783D63" w14:textId="77777777" w:rsidR="00627951" w:rsidRPr="00627951" w:rsidRDefault="00627951" w:rsidP="00E6432B">
      <w:pPr>
        <w:numPr>
          <w:ilvl w:val="0"/>
          <w:numId w:val="694"/>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The best way to live green is through purchasing eco-friendly products in large quantities.</w:t>
      </w:r>
    </w:p>
    <w:p w14:paraId="66D7E564" w14:textId="77777777" w:rsidR="00627951" w:rsidRPr="00627951" w:rsidRDefault="00627951" w:rsidP="00E6432B">
      <w:pPr>
        <w:numPr>
          <w:ilvl w:val="0"/>
          <w:numId w:val="694"/>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Mindful consumption only involves reducing the use of plastic and conserving energy.</w:t>
      </w:r>
    </w:p>
    <w:p w14:paraId="038812DC"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Giải Thích: </w:t>
      </w:r>
      <w:r w:rsidRPr="00627951">
        <w:rPr>
          <w:rFonts w:ascii="Times New Roman" w:eastAsia="Times New Roman" w:hAnsi="Times New Roman" w:cs="Times New Roman"/>
          <w:color w:val="000000" w:themeColor="text1"/>
          <w:sz w:val="24"/>
          <w:szCs w:val="24"/>
        </w:rPr>
        <w:t>Theo đoạn văn, câu nào sau đây là ĐÚNG?</w:t>
      </w:r>
    </w:p>
    <w:p w14:paraId="16483A1F"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A.Những hành động nhỏ, hàng ngày của cá nhân có thể cùng nhau dẫn đến những cải thiện có ý nghĩa về môi trường.</w:t>
      </w:r>
    </w:p>
    <w:p w14:paraId="6BEA7394"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B.Những thay đổi mạnh mẽ, trên quy mô lớn là cần thiết để tạo ra tác động đáng kể đến môi trường.</w:t>
      </w:r>
    </w:p>
    <w:p w14:paraId="1C60D713"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C.Cách tốt nhất để sống xanh là mua các sản phẩm thân thiện với môi trường với số lượng lớn.</w:t>
      </w:r>
    </w:p>
    <w:p w14:paraId="4A27B35E"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D.Tiêu dùng có ý thức chỉ bao gồm việc giảm sử dụng nhựa và tiết kiệm năng lượng.</w:t>
      </w:r>
    </w:p>
    <w:p w14:paraId="7018F137" w14:textId="77777777" w:rsidR="00627951" w:rsidRPr="00627951" w:rsidRDefault="00627951" w:rsidP="00E6432B">
      <w:pPr>
        <w:numPr>
          <w:ilvl w:val="0"/>
          <w:numId w:val="695"/>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Phân tích chi tiết</w:t>
      </w:r>
    </w:p>
    <w:p w14:paraId="07EAC38B"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Bài viết nhấn mạnh rằng hành động nhỏ hàng ngày của cá nhân có thể dẫn đến những cải tiến môi trường có ý nghĩa khi thực hiện một cách nhất quán. Điều này được giải thích rõ trong đoạn cuối của bài viết. Đáp án A phù hợp</w:t>
      </w:r>
    </w:p>
    <w:p w14:paraId="545C6903"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Question 37: </w:t>
      </w:r>
      <w:r w:rsidRPr="00627951">
        <w:rPr>
          <w:rFonts w:ascii="Times New Roman" w:eastAsia="Times New Roman" w:hAnsi="Times New Roman" w:cs="Times New Roman"/>
          <w:color w:val="000000" w:themeColor="text1"/>
          <w:sz w:val="24"/>
          <w:szCs w:val="24"/>
        </w:rPr>
        <w:t>The word “</w:t>
      </w:r>
      <w:r w:rsidRPr="00627951">
        <w:rPr>
          <w:rFonts w:ascii="Times New Roman" w:eastAsia="Times New Roman" w:hAnsi="Times New Roman" w:cs="Times New Roman"/>
          <w:b/>
          <w:bCs/>
          <w:color w:val="000000" w:themeColor="text1"/>
          <w:sz w:val="24"/>
          <w:szCs w:val="24"/>
        </w:rPr>
        <w:t>these</w:t>
      </w:r>
      <w:r w:rsidRPr="00627951">
        <w:rPr>
          <w:rFonts w:ascii="Times New Roman" w:eastAsia="Times New Roman" w:hAnsi="Times New Roman" w:cs="Times New Roman"/>
          <w:color w:val="000000" w:themeColor="text1"/>
          <w:sz w:val="24"/>
          <w:szCs w:val="24"/>
        </w:rPr>
        <w:t>” in paragraph 3 refers to ________.</w:t>
      </w:r>
    </w:p>
    <w:p w14:paraId="783576CC" w14:textId="77777777" w:rsidR="00627951" w:rsidRPr="00627951" w:rsidRDefault="00627951" w:rsidP="00E6432B">
      <w:pPr>
        <w:numPr>
          <w:ilvl w:val="0"/>
          <w:numId w:val="696"/>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locally sourced and organic food</w:t>
      </w:r>
    </w:p>
    <w:p w14:paraId="361B60BA" w14:textId="77777777" w:rsidR="00627951" w:rsidRPr="00627951" w:rsidRDefault="00627951" w:rsidP="00E6432B">
      <w:pPr>
        <w:numPr>
          <w:ilvl w:val="0"/>
          <w:numId w:val="696"/>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shd w:val="clear" w:color="auto" w:fill="00FFFF"/>
        </w:rPr>
        <w:t>sustainable alternatives</w:t>
      </w:r>
    </w:p>
    <w:p w14:paraId="535A99B5" w14:textId="77777777" w:rsidR="00627951" w:rsidRPr="00627951" w:rsidRDefault="00627951" w:rsidP="00E6432B">
      <w:pPr>
        <w:numPr>
          <w:ilvl w:val="0"/>
          <w:numId w:val="696"/>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industrial farming practices</w:t>
      </w:r>
    </w:p>
    <w:p w14:paraId="55C7A24C" w14:textId="77777777" w:rsidR="00627951" w:rsidRPr="00627951" w:rsidRDefault="00627951" w:rsidP="00E6432B">
      <w:pPr>
        <w:numPr>
          <w:ilvl w:val="0"/>
          <w:numId w:val="696"/>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environmental practices</w:t>
      </w:r>
    </w:p>
    <w:p w14:paraId="66AA2CE0"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Giải Thích: </w:t>
      </w:r>
      <w:r w:rsidRPr="00627951">
        <w:rPr>
          <w:rFonts w:ascii="Times New Roman" w:eastAsia="Times New Roman" w:hAnsi="Times New Roman" w:cs="Times New Roman"/>
          <w:color w:val="000000" w:themeColor="text1"/>
          <w:sz w:val="24"/>
          <w:szCs w:val="24"/>
        </w:rPr>
        <w:t>Từ “these” trong đoạn 3 đề cập đến ________.</w:t>
      </w:r>
    </w:p>
    <w:p w14:paraId="29888377"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A.thực phẩm hữu cơ và có nguồn gốc tại địa phương</w:t>
      </w:r>
    </w:p>
    <w:p w14:paraId="752829E5"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B.các giải pháp thay thế bền vững</w:t>
      </w:r>
    </w:p>
    <w:p w14:paraId="20DC22D7"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C.thực hành canh tác công nghiệp</w:t>
      </w:r>
    </w:p>
    <w:p w14:paraId="38315445"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D.thực hành bảo vệ môi trường</w:t>
      </w:r>
    </w:p>
    <w:p w14:paraId="577A9D74" w14:textId="77777777" w:rsidR="00627951" w:rsidRPr="00627951" w:rsidRDefault="00627951" w:rsidP="00E6432B">
      <w:pPr>
        <w:numPr>
          <w:ilvl w:val="0"/>
          <w:numId w:val="697"/>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Phân tích chi tiết</w:t>
      </w:r>
    </w:p>
    <w:p w14:paraId="15F7426F"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Từ “these” trong đoạn văn đề cập đến “sustainable alternatives” (những lựa chọn bền vững), như thực phẩm nguồn gốc địa phương và hữu cơ, hoặc các công ty thân thiện với môi trường. Đáp án B phù hợp</w:t>
      </w:r>
    </w:p>
    <w:p w14:paraId="49BC6741"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Question 38: </w:t>
      </w:r>
      <w:r w:rsidRPr="00627951">
        <w:rPr>
          <w:rFonts w:ascii="Times New Roman" w:eastAsia="Times New Roman" w:hAnsi="Times New Roman" w:cs="Times New Roman"/>
          <w:color w:val="000000" w:themeColor="text1"/>
          <w:sz w:val="24"/>
          <w:szCs w:val="24"/>
        </w:rPr>
        <w:t>Which of the following best paraphrases the underlined sentence in paragraph 4?</w:t>
      </w:r>
    </w:p>
    <w:p w14:paraId="5BD1F4AA" w14:textId="77777777" w:rsidR="00627951" w:rsidRPr="00627951" w:rsidRDefault="00627951" w:rsidP="00E6432B">
      <w:pPr>
        <w:numPr>
          <w:ilvl w:val="0"/>
          <w:numId w:val="698"/>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Small changes to our habits will only make a small difference.</w:t>
      </w:r>
    </w:p>
    <w:p w14:paraId="20A4059C" w14:textId="77777777" w:rsidR="00627951" w:rsidRPr="00627951" w:rsidRDefault="00627951" w:rsidP="00E6432B">
      <w:pPr>
        <w:numPr>
          <w:ilvl w:val="0"/>
          <w:numId w:val="698"/>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The bigger the change, the more significant the impact we can have.</w:t>
      </w:r>
    </w:p>
    <w:p w14:paraId="4F780212" w14:textId="77777777" w:rsidR="00627951" w:rsidRPr="00627951" w:rsidRDefault="00627951" w:rsidP="00E6432B">
      <w:pPr>
        <w:numPr>
          <w:ilvl w:val="0"/>
          <w:numId w:val="698"/>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shd w:val="clear" w:color="auto" w:fill="00FFFF"/>
        </w:rPr>
        <w:lastRenderedPageBreak/>
        <w:t>Even minor actions can lead to big changes if we commit to them.</w:t>
      </w:r>
    </w:p>
    <w:p w14:paraId="49F4428E" w14:textId="77777777" w:rsidR="00627951" w:rsidRPr="00627951" w:rsidRDefault="00627951" w:rsidP="00E6432B">
      <w:pPr>
        <w:numPr>
          <w:ilvl w:val="0"/>
          <w:numId w:val="698"/>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If we make conscious decisions every day, the impact will be small but meaningful.</w:t>
      </w:r>
    </w:p>
    <w:p w14:paraId="3AAA2F82"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Giải Thích: </w:t>
      </w:r>
      <w:r w:rsidRPr="00627951">
        <w:rPr>
          <w:rFonts w:ascii="Times New Roman" w:eastAsia="Times New Roman" w:hAnsi="Times New Roman" w:cs="Times New Roman"/>
          <w:color w:val="000000" w:themeColor="text1"/>
          <w:sz w:val="24"/>
          <w:szCs w:val="24"/>
        </w:rPr>
        <w:t>Câu nào sau đây diễn giải lại câu được gạch chân trong đoạn 4 một cách hay nhất?</w:t>
      </w:r>
    </w:p>
    <w:p w14:paraId="2DED539D"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A.Những thay đổi nhỏ trong thói quen của chúng ta chỉ tạo ra sự khác biệt nhỏ.</w:t>
      </w:r>
    </w:p>
    <w:p w14:paraId="04AD6928"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B.Sự thay đổi càng lớn, tác động mà chúng ta có thể tạo ra càng đáng kể.</w:t>
      </w:r>
    </w:p>
    <w:p w14:paraId="0BA7E313"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C.Ngay cả những hành động nhỏ cũng có thể dẫn đến những thay đổi lớn nếu chúng ta cam kết thực hiện chúng.</w:t>
      </w:r>
    </w:p>
    <w:p w14:paraId="42BF0494"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D.Nếu chúng ta đưa ra quyết định có ý thức mỗi ngày, tác động sẽ nhỏ nhưng có ý nghĩa.</w:t>
      </w:r>
    </w:p>
    <w:p w14:paraId="351F6FD8" w14:textId="77777777" w:rsidR="00627951" w:rsidRPr="00627951" w:rsidRDefault="00627951" w:rsidP="00E6432B">
      <w:pPr>
        <w:numPr>
          <w:ilvl w:val="0"/>
          <w:numId w:val="699"/>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Phân tích chi tiết</w:t>
      </w:r>
    </w:p>
    <w:p w14:paraId="12126F4A"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Câu bị gạch chân trong đoạn 4 nói về việc những thay đổi nhỏ có thể dẫn đến những thay đổi lớn nếu chúng ta thực hiện một cách nhất quán. Do đó, lựa chọn chính xác nhất là C.</w:t>
      </w:r>
    </w:p>
    <w:p w14:paraId="684417BD"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Question 39: </w:t>
      </w:r>
      <w:r w:rsidRPr="00627951">
        <w:rPr>
          <w:rFonts w:ascii="Times New Roman" w:eastAsia="Times New Roman" w:hAnsi="Times New Roman" w:cs="Times New Roman"/>
          <w:color w:val="000000" w:themeColor="text1"/>
          <w:sz w:val="24"/>
          <w:szCs w:val="24"/>
        </w:rPr>
        <w:t>Which of the following can be inferred from the passage?</w:t>
      </w:r>
    </w:p>
    <w:p w14:paraId="174F8DCC" w14:textId="77777777" w:rsidR="00627951" w:rsidRPr="00627951" w:rsidRDefault="00627951" w:rsidP="00E6432B">
      <w:pPr>
        <w:numPr>
          <w:ilvl w:val="0"/>
          <w:numId w:val="700"/>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Living green requires individuals to make drastic changes to their daily lives.</w:t>
      </w:r>
    </w:p>
    <w:p w14:paraId="61FF804F" w14:textId="77777777" w:rsidR="00627951" w:rsidRPr="00627951" w:rsidRDefault="00627951" w:rsidP="00E6432B">
      <w:pPr>
        <w:numPr>
          <w:ilvl w:val="0"/>
          <w:numId w:val="700"/>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The success of environmental conservation relies solely on government policies.</w:t>
      </w:r>
    </w:p>
    <w:p w14:paraId="21EA2F31" w14:textId="77777777" w:rsidR="00627951" w:rsidRPr="00627951" w:rsidRDefault="00627951" w:rsidP="00E6432B">
      <w:pPr>
        <w:numPr>
          <w:ilvl w:val="0"/>
          <w:numId w:val="700"/>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Mindful consumption and reducing waste are less effective than using renewable energy sources.</w:t>
      </w:r>
    </w:p>
    <w:p w14:paraId="30213222" w14:textId="77777777" w:rsidR="00627951" w:rsidRPr="00627951" w:rsidRDefault="00627951" w:rsidP="00E6432B">
      <w:pPr>
        <w:numPr>
          <w:ilvl w:val="0"/>
          <w:numId w:val="700"/>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shd w:val="clear" w:color="auto" w:fill="00FFFF"/>
        </w:rPr>
        <w:t>Small, consistent actions by individuals can significantly reduce environmental impact.</w:t>
      </w:r>
    </w:p>
    <w:p w14:paraId="048D1933"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Giải Thích: </w:t>
      </w:r>
      <w:r w:rsidRPr="00627951">
        <w:rPr>
          <w:rFonts w:ascii="Times New Roman" w:eastAsia="Times New Roman" w:hAnsi="Times New Roman" w:cs="Times New Roman"/>
          <w:color w:val="000000" w:themeColor="text1"/>
          <w:sz w:val="24"/>
          <w:szCs w:val="24"/>
        </w:rPr>
        <w:t>Có thể suy ra điều nào sau đây từ đoạn văn?</w:t>
      </w:r>
    </w:p>
    <w:p w14:paraId="340C5AA6"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A. Sống xanh đòi hỏi mỗi cá nhân phải có những thay đổi mạnh mẽ trong cuộc sống hàng ngày.</w:t>
      </w:r>
    </w:p>
    <w:p w14:paraId="58FE50B8"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B. Thành công của việc bảo tồn môi trường chỉ phụ thuộc vào chính sách của chính phủ.</w:t>
      </w:r>
    </w:p>
    <w:p w14:paraId="2F6B8873"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C. Tiêu dùng có ý thức và giảm thiểu chất thải kém hiệu quả hơn so với việc sử dụng các nguồn năng lượng tái tạo.</w:t>
      </w:r>
    </w:p>
    <w:p w14:paraId="4B5E62F1"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D. Những hành động nhỏ, nhất quán của mỗi cá nhân có thể làm giảm đáng kể tác động đến môi trường.</w:t>
      </w:r>
    </w:p>
    <w:p w14:paraId="7F06961B" w14:textId="77777777" w:rsidR="00627951" w:rsidRPr="00627951" w:rsidRDefault="00627951" w:rsidP="00E6432B">
      <w:pPr>
        <w:numPr>
          <w:ilvl w:val="0"/>
          <w:numId w:val="701"/>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Phân tích chi tiết</w:t>
      </w:r>
    </w:p>
    <w:p w14:paraId="3AB992DA"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Bài viết nhấn mạnh rằng hành động nhỏ và nhất quán của cá nhân có thể tạo ra ảnh hưởng lớn đến môi trường, thay vì yêu cầu các thay đổi lớn hoặc phụ thuộc hoàn toàn vào chính sách của chính phủ. Đáp án D phù hợp</w:t>
      </w:r>
    </w:p>
    <w:p w14:paraId="7C439793"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Question 40: </w:t>
      </w:r>
      <w:r w:rsidRPr="00627951">
        <w:rPr>
          <w:rFonts w:ascii="Times New Roman" w:eastAsia="Times New Roman" w:hAnsi="Times New Roman" w:cs="Times New Roman"/>
          <w:color w:val="000000" w:themeColor="text1"/>
          <w:sz w:val="24"/>
          <w:szCs w:val="24"/>
        </w:rPr>
        <w:t>Which of the following best summarises the passage?</w:t>
      </w:r>
    </w:p>
    <w:p w14:paraId="481ACF33" w14:textId="77777777" w:rsidR="00627951" w:rsidRPr="00627951" w:rsidRDefault="00627951" w:rsidP="00E6432B">
      <w:pPr>
        <w:numPr>
          <w:ilvl w:val="0"/>
          <w:numId w:val="702"/>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Environmental preservation necessitates immediate and sweeping modifications to individual behaviors to avert ecological degradation.</w:t>
      </w:r>
    </w:p>
    <w:p w14:paraId="478BA77A" w14:textId="77777777" w:rsidR="00627951" w:rsidRPr="00627951" w:rsidRDefault="00627951" w:rsidP="00E6432B">
      <w:pPr>
        <w:numPr>
          <w:ilvl w:val="0"/>
          <w:numId w:val="702"/>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The solution to environmental crises primarily hinges on technological innovations and legislative reforms at the governmental level.</w:t>
      </w:r>
    </w:p>
    <w:p w14:paraId="53A4C5E4" w14:textId="77777777" w:rsidR="00627951" w:rsidRPr="00627951" w:rsidRDefault="00627951" w:rsidP="00E6432B">
      <w:pPr>
        <w:numPr>
          <w:ilvl w:val="0"/>
          <w:numId w:val="702"/>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A sustainable lifestyle is chiefly concerned with waste management and energy conservation, neglecting other crucial aspects of eco-friendly living.</w:t>
      </w:r>
    </w:p>
    <w:p w14:paraId="73489C1C" w14:textId="77777777" w:rsidR="00627951" w:rsidRPr="00627951" w:rsidRDefault="00627951" w:rsidP="00E6432B">
      <w:pPr>
        <w:numPr>
          <w:ilvl w:val="0"/>
          <w:numId w:val="702"/>
        </w:numPr>
        <w:spacing w:after="0" w:line="240" w:lineRule="auto"/>
        <w:ind w:left="0" w:firstLine="90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shd w:val="clear" w:color="auto" w:fill="00FFFF"/>
        </w:rPr>
        <w:t>Incremental, everyday actions by individuals can have a profound cumulative impact on mitigating environmental harm and fostering sustainability.</w:t>
      </w:r>
    </w:p>
    <w:p w14:paraId="4399C7AC"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Giải Thích: </w:t>
      </w:r>
      <w:r w:rsidRPr="00627951">
        <w:rPr>
          <w:rFonts w:ascii="Times New Roman" w:eastAsia="Times New Roman" w:hAnsi="Times New Roman" w:cs="Times New Roman"/>
          <w:color w:val="000000" w:themeColor="text1"/>
          <w:sz w:val="24"/>
          <w:szCs w:val="24"/>
        </w:rPr>
        <w:t>Câu nào sau đây tóm tắt tốt nhất đoạn văn này?</w:t>
      </w:r>
    </w:p>
    <w:p w14:paraId="7D8DE1BB"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A. Bảo vệ môi trường đòi hỏi phải có những thay đổi ngay lập tức và toàn diện đối với các hành vi của cá nhân để ngăn chặn sự suy thoái sinh thái.</w:t>
      </w:r>
    </w:p>
    <w:p w14:paraId="4719B161"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B. Giải pháp cho các cuộc khủng hoảng môi trường chủ yếu phụ thuộc vào các cải tiến công nghệ và cải cách lập pháp ở cấp chính phủ.</w:t>
      </w:r>
    </w:p>
    <w:p w14:paraId="3FB6A630"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C. Lối sống bền vững chủ yếu liên quan đến quản lý chất thải và bảo tồn năng lượng, bỏ qua các khía cạnh quan trọng khác của cuộc sống thân thiện với môi trường.</w:t>
      </w:r>
    </w:p>
    <w:p w14:paraId="5D125202"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D. Các hành động gia tăng, hàng ngày của cá nhân có thể có tác động tích lũy sâu sắc trong việc giảm thiểu tác hại đối với môi trường và thúc đẩy tính bền vững.</w:t>
      </w:r>
    </w:p>
    <w:p w14:paraId="22E0F703" w14:textId="77777777" w:rsidR="00627951" w:rsidRPr="00627951" w:rsidRDefault="00627951" w:rsidP="00E6432B">
      <w:pPr>
        <w:numPr>
          <w:ilvl w:val="0"/>
          <w:numId w:val="703"/>
        </w:numPr>
        <w:spacing w:after="0" w:line="240" w:lineRule="auto"/>
        <w:ind w:left="36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b/>
          <w:bCs/>
          <w:color w:val="000000" w:themeColor="text1"/>
          <w:sz w:val="24"/>
          <w:szCs w:val="24"/>
        </w:rPr>
        <w:t>Phân tích chi tiết</w:t>
      </w:r>
    </w:p>
    <w:p w14:paraId="2B70F13A" w14:textId="77777777" w:rsidR="00627951" w:rsidRPr="00627951" w:rsidRDefault="00627951" w:rsidP="00627951">
      <w:pPr>
        <w:spacing w:after="0" w:line="240" w:lineRule="auto"/>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Bài viết chủ yếu nói về việc những hành động nhỏ, dần dần, có thể có tác động tích cực và tích lũy đối với việc bảo vệ môi trường và thúc đẩy sự bền vững. Đáp án D phù hợp</w:t>
      </w:r>
      <w:r w:rsidRPr="00627951">
        <w:rPr>
          <w:rFonts w:ascii="Times New Roman" w:eastAsia="Times New Roman" w:hAnsi="Times New Roman" w:cs="Times New Roman"/>
          <w:color w:val="000000" w:themeColor="text1"/>
          <w:sz w:val="24"/>
          <w:szCs w:val="24"/>
        </w:rPr>
        <w:br/>
      </w:r>
      <w:r w:rsidRPr="00627951">
        <w:rPr>
          <w:rFonts w:ascii="Times New Roman" w:eastAsia="Times New Roman" w:hAnsi="Times New Roman" w:cs="Times New Roman"/>
          <w:b/>
          <w:bCs/>
          <w:color w:val="000000" w:themeColor="text1"/>
          <w:sz w:val="24"/>
          <w:szCs w:val="24"/>
        </w:rPr>
        <w:t>Tạm Dịch Bài Đọc</w:t>
      </w:r>
    </w:p>
    <w:p w14:paraId="26E30E52" w14:textId="77777777" w:rsidR="00627951" w:rsidRPr="00627951" w:rsidRDefault="00627951" w:rsidP="00627951">
      <w:pPr>
        <w:spacing w:after="0" w:line="240" w:lineRule="auto"/>
        <w:ind w:firstLine="42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Trong những năm gần đây, tính cấp thiết của việc bảo tồn môi trường đã trở nên không thể phủ nhận. Biến đổi khí hậu, ô nhiễm không khí và sự cạn kiệt tài nguyên thiên nhiên đe dọa các hệ sinh thái trên toàn thế giới. Tuy nhiên, giải quyết những vấn đề này không nhất thiết đòi hỏi phải có những thay đổi mạnh mẽ. Trên thực tế, những hành động nhỏ hàng ngày của mỗi cá nhân có thể thay đổi cán cân theo hướng có lợi cho những cải thiện đáng kể về môi trường. Ý tưởng về "sống xanh" khuyến khích chúng ta áp dụng những thói quen giúp giảm dấu chân sinh thái, cuối cùng tạo ra sự khác biệt đáng kể theo thời gian.</w:t>
      </w:r>
    </w:p>
    <w:p w14:paraId="6FA927DE" w14:textId="77777777" w:rsidR="00627951" w:rsidRPr="00627951" w:rsidRDefault="00627951" w:rsidP="00627951">
      <w:pPr>
        <w:spacing w:after="0" w:line="240" w:lineRule="auto"/>
        <w:ind w:firstLine="42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lastRenderedPageBreak/>
        <w:t>Một trong những cách hiệu quả nhất để sống xanh là thông qua việc giảm chất thải. Những hành động đơn giản như tái chế, ủ phân hoặc giảm thiểu nhựa dùng một lần có thể giảm lượng chất thải ra bãi rác. Ví dụ, mang theo túi mua sắm có thể tái sử dụng hoặc sử dụng các sản phẩm thân thiện với môi trường không chỉ giúp giảm ô nhiễm nhựa mà còn thúc đẩy văn hóa phát triển bền vững. Ngoài ra, việc tiết kiệm năng lượng, chẳng hạn như tắt đèn khi không cần thiết hoặc sử dụng các thiết bị tiết kiệm năng lượng, sẽ giảm thiểu hơn nữa tác động đến môi trường của chúng ta.</w:t>
      </w:r>
    </w:p>
    <w:p w14:paraId="476B65CF" w14:textId="77777777" w:rsidR="00627951" w:rsidRPr="00627951" w:rsidRDefault="00627951" w:rsidP="00627951">
      <w:pPr>
        <w:spacing w:after="0" w:line="240" w:lineRule="auto"/>
        <w:ind w:firstLine="42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Một thành phần quan trọng khác của lối sống xanh là tiêu dùng có ý thức. Lựa chọn thực phẩm hữu cơ và có nguồn gốc tại địa phương giúp giảm lượng khí thải carbon liên quan đến giao thông vận tải và nông nghiệp công nghiệp. Bằng cách lựa chọn các giải pháp thay thế bền vững này, chúng ta ủng hộ các hoạt động bảo vệ môi trường ưu tiên sức khỏe đất, đa dạng sinh học và đối xử có đạo đức với động vật. Hơn nữa, ngay cả những lựa chọn nhỏ về lối sống như giảm lượng nước tiêu thụ hoặc hỗ trợ các công ty thân thiện với môi trường cũng có thể tạo ra hiệu ứng lan tỏa đáng kể.</w:t>
      </w:r>
    </w:p>
    <w:p w14:paraId="7E2DA145" w14:textId="77777777" w:rsidR="00627951" w:rsidRPr="00627951" w:rsidRDefault="00627951" w:rsidP="00627951">
      <w:pPr>
        <w:spacing w:after="0" w:line="240" w:lineRule="auto"/>
        <w:ind w:firstLine="420"/>
        <w:rPr>
          <w:rFonts w:ascii="Times New Roman" w:eastAsia="Times New Roman" w:hAnsi="Times New Roman" w:cs="Times New Roman"/>
          <w:color w:val="000000" w:themeColor="text1"/>
          <w:sz w:val="24"/>
          <w:szCs w:val="24"/>
        </w:rPr>
      </w:pPr>
      <w:r w:rsidRPr="00627951">
        <w:rPr>
          <w:rFonts w:ascii="Times New Roman" w:eastAsia="Times New Roman" w:hAnsi="Times New Roman" w:cs="Times New Roman"/>
          <w:color w:val="000000" w:themeColor="text1"/>
          <w:sz w:val="24"/>
          <w:szCs w:val="24"/>
        </w:rPr>
        <w:t>Cuối cùng, sức mạnh bảo vệ môi trường nằm trong tay mỗi cá nhân. Bằng cách thực hiện những thay đổi nhỏ, có ý thức đối với thói quen của mình, chúng ta có thể tạo ra tác động lớn hơn những gì chúng ta có thể nhận ra. Chìa khóa là sự nhất quán và cam kết chung đối với tính bền vững. Mỗi hành động, dù nhỏ đến đâu, cũng đưa chúng ta tiến gần hơn một bước đến một thế giới xanh hơn, bền vững hơn.</w:t>
      </w:r>
    </w:p>
    <w:p w14:paraId="57D41727" w14:textId="77777777" w:rsidR="00627951" w:rsidRPr="00627951" w:rsidRDefault="00627951" w:rsidP="008A32FE">
      <w:pPr>
        <w:rPr>
          <w:rFonts w:ascii="Times New Roman" w:hAnsi="Times New Roman" w:cs="Times New Roman"/>
          <w:color w:val="000000" w:themeColor="text1"/>
          <w:sz w:val="24"/>
          <w:szCs w:val="24"/>
        </w:rPr>
      </w:pPr>
    </w:p>
    <w:sectPr w:rsidR="00627951" w:rsidRPr="00627951" w:rsidSect="00004692">
      <w:headerReference w:type="default" r:id="rId8"/>
      <w:footerReference w:type="default" r:id="rId9"/>
      <w:pgSz w:w="11906" w:h="16838" w:code="9"/>
      <w:pgMar w:top="567" w:right="567" w:bottom="567" w:left="567" w:header="720" w:footer="30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0FB702" w14:textId="77777777" w:rsidR="00E6432B" w:rsidRDefault="00E6432B" w:rsidP="00B21F7B">
      <w:pPr>
        <w:spacing w:after="0" w:line="240" w:lineRule="auto"/>
      </w:pPr>
      <w:r>
        <w:separator/>
      </w:r>
    </w:p>
  </w:endnote>
  <w:endnote w:type="continuationSeparator" w:id="0">
    <w:p w14:paraId="0B7E5D36" w14:textId="77777777" w:rsidR="00E6432B" w:rsidRDefault="00E6432B" w:rsidP="00B21F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B051C5" w14:textId="42BE6F12" w:rsidR="00004692" w:rsidRPr="00004692" w:rsidRDefault="00004692" w:rsidP="00004692">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004692">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004692">
      <w:rPr>
        <w:rFonts w:ascii="Times New Roman" w:eastAsia="SimSun" w:hAnsi="Times New Roman" w:cs="Times New Roman"/>
        <w:b/>
        <w:color w:val="00B0F0"/>
        <w:kern w:val="2"/>
        <w:sz w:val="24"/>
        <w:szCs w:val="24"/>
        <w:lang w:val="nl-NL" w:eastAsia="zh-CN"/>
      </w:rPr>
      <w:t/>
    </w:r>
    <w:r w:rsidRPr="00004692">
      <w:rPr>
        <w:rFonts w:ascii="Times New Roman" w:eastAsia="SimSun" w:hAnsi="Times New Roman" w:cs="Times New Roman"/>
        <w:b/>
        <w:color w:val="FF0000"/>
        <w:kern w:val="2"/>
        <w:sz w:val="24"/>
        <w:szCs w:val="24"/>
        <w:lang w:val="nl-NL" w:eastAsia="zh-CN"/>
      </w:rPr>
      <w:t xml:space="preserve"/>
    </w:r>
    <w:r w:rsidRPr="00004692">
      <w:rPr>
        <w:rFonts w:ascii="Times New Roman" w:eastAsia="SimSun" w:hAnsi="Times New Roman" w:cs="Times New Roman"/>
        <w:b/>
        <w:color w:val="000000"/>
        <w:kern w:val="2"/>
        <w:sz w:val="24"/>
        <w:szCs w:val="24"/>
        <w:lang w:eastAsia="zh-CN"/>
      </w:rPr>
      <w:t xml:space="preserve">                                </w:t>
    </w:r>
    <w:r w:rsidRPr="00004692">
      <w:rPr>
        <w:rFonts w:ascii="Times New Roman" w:eastAsia="SimSun" w:hAnsi="Times New Roman" w:cs="Times New Roman"/>
        <w:b/>
        <w:color w:val="FF0000"/>
        <w:kern w:val="2"/>
        <w:sz w:val="24"/>
        <w:szCs w:val="24"/>
        <w:lang w:eastAsia="zh-CN"/>
      </w:rPr>
      <w:t>Trang</w:t>
    </w:r>
    <w:r w:rsidRPr="00004692">
      <w:rPr>
        <w:rFonts w:ascii="Times New Roman" w:eastAsia="SimSun" w:hAnsi="Times New Roman" w:cs="Times New Roman"/>
        <w:b/>
        <w:color w:val="0070C0"/>
        <w:kern w:val="2"/>
        <w:sz w:val="24"/>
        <w:szCs w:val="24"/>
        <w:lang w:eastAsia="zh-CN"/>
      </w:rPr>
      <w:t xml:space="preserve"> </w:t>
    </w:r>
    <w:r w:rsidRPr="00004692">
      <w:rPr>
        <w:rFonts w:ascii="Times New Roman" w:eastAsia="SimSun" w:hAnsi="Times New Roman" w:cs="Times New Roman"/>
        <w:b/>
        <w:color w:val="0070C0"/>
        <w:kern w:val="2"/>
        <w:sz w:val="24"/>
        <w:szCs w:val="24"/>
        <w:lang w:eastAsia="zh-CN"/>
      </w:rPr>
      <w:fldChar w:fldCharType="begin"/>
    </w:r>
    <w:r w:rsidRPr="00004692">
      <w:rPr>
        <w:rFonts w:ascii="Times New Roman" w:eastAsia="SimSun" w:hAnsi="Times New Roman" w:cs="Times New Roman"/>
        <w:b/>
        <w:color w:val="0070C0"/>
        <w:kern w:val="2"/>
        <w:sz w:val="24"/>
        <w:szCs w:val="24"/>
        <w:lang w:eastAsia="zh-CN"/>
      </w:rPr>
      <w:instrText xml:space="preserve"> PAGE   \* MERGEFORMAT </w:instrText>
    </w:r>
    <w:r w:rsidRPr="00004692">
      <w:rPr>
        <w:rFonts w:ascii="Times New Roman" w:eastAsia="SimSun" w:hAnsi="Times New Roman" w:cs="Times New Roman"/>
        <w:b/>
        <w:color w:val="0070C0"/>
        <w:kern w:val="2"/>
        <w:sz w:val="24"/>
        <w:szCs w:val="24"/>
        <w:lang w:eastAsia="zh-CN"/>
      </w:rPr>
      <w:fldChar w:fldCharType="separate"/>
    </w:r>
    <w:r w:rsidR="00627951">
      <w:rPr>
        <w:rFonts w:ascii="Times New Roman" w:eastAsia="SimSun" w:hAnsi="Times New Roman" w:cs="Times New Roman"/>
        <w:b/>
        <w:noProof/>
        <w:color w:val="0070C0"/>
        <w:kern w:val="2"/>
        <w:sz w:val="24"/>
        <w:szCs w:val="24"/>
        <w:lang w:eastAsia="zh-CN"/>
      </w:rPr>
      <w:t>72</w:t>
    </w:r>
    <w:r w:rsidRPr="00004692">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0DE890" w14:textId="77777777" w:rsidR="00E6432B" w:rsidRDefault="00E6432B" w:rsidP="00B21F7B">
      <w:pPr>
        <w:spacing w:after="0" w:line="240" w:lineRule="auto"/>
      </w:pPr>
      <w:r>
        <w:separator/>
      </w:r>
    </w:p>
  </w:footnote>
  <w:footnote w:type="continuationSeparator" w:id="0">
    <w:p w14:paraId="608753A0" w14:textId="77777777" w:rsidR="00E6432B" w:rsidRDefault="00E6432B" w:rsidP="00B21F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F88121" w14:textId="77777777" w:rsidR="00004692" w:rsidRPr="00004692" w:rsidRDefault="00004692" w:rsidP="00004692">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004692">
      <w:rPr>
        <w:rFonts w:ascii="Times New Roman" w:eastAsia="Calibri" w:hAnsi="Times New Roman" w:cs="Times New Roman"/>
        <w:b/>
        <w:color w:val="00B0F0"/>
        <w:sz w:val="24"/>
        <w:szCs w:val="24"/>
        <w:lang w:val="nl-NL"/>
      </w:rPr>
      <w:t/>
    </w:r>
    <w:r w:rsidRPr="00004692">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10D34"/>
    <w:multiLevelType w:val="multilevel"/>
    <w:tmpl w:val="5DCA70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0D7669F"/>
    <w:multiLevelType w:val="multilevel"/>
    <w:tmpl w:val="4B649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12C1F6C"/>
    <w:multiLevelType w:val="multilevel"/>
    <w:tmpl w:val="778E0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1A011CB"/>
    <w:multiLevelType w:val="multilevel"/>
    <w:tmpl w:val="AD924C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21B03D5"/>
    <w:multiLevelType w:val="multilevel"/>
    <w:tmpl w:val="4D38C2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21B6926"/>
    <w:multiLevelType w:val="multilevel"/>
    <w:tmpl w:val="4EEE7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2576D6C"/>
    <w:multiLevelType w:val="multilevel"/>
    <w:tmpl w:val="086093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2651968"/>
    <w:multiLevelType w:val="multilevel"/>
    <w:tmpl w:val="B778E6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29D67AE"/>
    <w:multiLevelType w:val="multilevel"/>
    <w:tmpl w:val="AFE430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02A63798"/>
    <w:multiLevelType w:val="multilevel"/>
    <w:tmpl w:val="264C9C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02F94CA8"/>
    <w:multiLevelType w:val="multilevel"/>
    <w:tmpl w:val="37647C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030872BA"/>
    <w:multiLevelType w:val="multilevel"/>
    <w:tmpl w:val="364C7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3574039"/>
    <w:multiLevelType w:val="multilevel"/>
    <w:tmpl w:val="3BBAA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039A4750"/>
    <w:multiLevelType w:val="multilevel"/>
    <w:tmpl w:val="FA58B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03A047FC"/>
    <w:multiLevelType w:val="multilevel"/>
    <w:tmpl w:val="AA12E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03BB442C"/>
    <w:multiLevelType w:val="multilevel"/>
    <w:tmpl w:val="3FD8B6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03E76763"/>
    <w:multiLevelType w:val="multilevel"/>
    <w:tmpl w:val="F9A62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03EC11D7"/>
    <w:multiLevelType w:val="multilevel"/>
    <w:tmpl w:val="39362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03FB5DA7"/>
    <w:multiLevelType w:val="multilevel"/>
    <w:tmpl w:val="529A4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04160298"/>
    <w:multiLevelType w:val="multilevel"/>
    <w:tmpl w:val="69E6FC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042C34C1"/>
    <w:multiLevelType w:val="multilevel"/>
    <w:tmpl w:val="31C6DD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043505B2"/>
    <w:multiLevelType w:val="multilevel"/>
    <w:tmpl w:val="4D8C45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045F5338"/>
    <w:multiLevelType w:val="multilevel"/>
    <w:tmpl w:val="BD7E0D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04BA0D1A"/>
    <w:multiLevelType w:val="multilevel"/>
    <w:tmpl w:val="A3CAE8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04DB6E25"/>
    <w:multiLevelType w:val="multilevel"/>
    <w:tmpl w:val="C1927E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04EA3DF8"/>
    <w:multiLevelType w:val="multilevel"/>
    <w:tmpl w:val="2EBE90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055A0B55"/>
    <w:multiLevelType w:val="multilevel"/>
    <w:tmpl w:val="D51067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05D8580C"/>
    <w:multiLevelType w:val="multilevel"/>
    <w:tmpl w:val="17BC09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05E24D52"/>
    <w:multiLevelType w:val="multilevel"/>
    <w:tmpl w:val="159C6C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06162DBE"/>
    <w:multiLevelType w:val="multilevel"/>
    <w:tmpl w:val="16C00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061B7BD3"/>
    <w:multiLevelType w:val="multilevel"/>
    <w:tmpl w:val="57782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063A01C9"/>
    <w:multiLevelType w:val="multilevel"/>
    <w:tmpl w:val="6EB20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065B7CA9"/>
    <w:multiLevelType w:val="multilevel"/>
    <w:tmpl w:val="69242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06AD4338"/>
    <w:multiLevelType w:val="multilevel"/>
    <w:tmpl w:val="08445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06B750E8"/>
    <w:multiLevelType w:val="multilevel"/>
    <w:tmpl w:val="247650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06BC0843"/>
    <w:multiLevelType w:val="multilevel"/>
    <w:tmpl w:val="46906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06C13D60"/>
    <w:multiLevelType w:val="multilevel"/>
    <w:tmpl w:val="8CB204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06DD7869"/>
    <w:multiLevelType w:val="multilevel"/>
    <w:tmpl w:val="475058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06EC2966"/>
    <w:multiLevelType w:val="multilevel"/>
    <w:tmpl w:val="B6067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07491D15"/>
    <w:multiLevelType w:val="multilevel"/>
    <w:tmpl w:val="AD169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077A7D84"/>
    <w:multiLevelType w:val="multilevel"/>
    <w:tmpl w:val="E9564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07824314"/>
    <w:multiLevelType w:val="multilevel"/>
    <w:tmpl w:val="34809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07AC7B1A"/>
    <w:multiLevelType w:val="multilevel"/>
    <w:tmpl w:val="E0DA94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087A5769"/>
    <w:multiLevelType w:val="multilevel"/>
    <w:tmpl w:val="2C3C5E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0946785F"/>
    <w:multiLevelType w:val="multilevel"/>
    <w:tmpl w:val="39EEE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095107B2"/>
    <w:multiLevelType w:val="multilevel"/>
    <w:tmpl w:val="AA76DA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097907C7"/>
    <w:multiLevelType w:val="multilevel"/>
    <w:tmpl w:val="03B46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098A23E7"/>
    <w:multiLevelType w:val="multilevel"/>
    <w:tmpl w:val="3F3C4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09E82A28"/>
    <w:multiLevelType w:val="multilevel"/>
    <w:tmpl w:val="EB3E5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0A051C15"/>
    <w:multiLevelType w:val="multilevel"/>
    <w:tmpl w:val="33302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0A2E3EAC"/>
    <w:multiLevelType w:val="multilevel"/>
    <w:tmpl w:val="129A2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0A4A5818"/>
    <w:multiLevelType w:val="multilevel"/>
    <w:tmpl w:val="CEC291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0AA10327"/>
    <w:multiLevelType w:val="multilevel"/>
    <w:tmpl w:val="4DAC3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0B2830FF"/>
    <w:multiLevelType w:val="multilevel"/>
    <w:tmpl w:val="BBA2B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0B340C61"/>
    <w:multiLevelType w:val="multilevel"/>
    <w:tmpl w:val="3D880A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0B8349AB"/>
    <w:multiLevelType w:val="multilevel"/>
    <w:tmpl w:val="EBA6F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0BF56608"/>
    <w:multiLevelType w:val="multilevel"/>
    <w:tmpl w:val="F8544D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0C012B80"/>
    <w:multiLevelType w:val="multilevel"/>
    <w:tmpl w:val="2EA6F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0C361CD7"/>
    <w:multiLevelType w:val="multilevel"/>
    <w:tmpl w:val="17EC1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nsid w:val="0C4B43AE"/>
    <w:multiLevelType w:val="multilevel"/>
    <w:tmpl w:val="44166D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nsid w:val="0C6405BD"/>
    <w:multiLevelType w:val="multilevel"/>
    <w:tmpl w:val="AAC03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0CE56B9B"/>
    <w:multiLevelType w:val="multilevel"/>
    <w:tmpl w:val="BB4248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nsid w:val="0D051EBE"/>
    <w:multiLevelType w:val="multilevel"/>
    <w:tmpl w:val="1C6A80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nsid w:val="0D2E4775"/>
    <w:multiLevelType w:val="multilevel"/>
    <w:tmpl w:val="4732A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0D442D43"/>
    <w:multiLevelType w:val="multilevel"/>
    <w:tmpl w:val="58320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0DA40F6D"/>
    <w:multiLevelType w:val="multilevel"/>
    <w:tmpl w:val="122C7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0DF816B6"/>
    <w:multiLevelType w:val="multilevel"/>
    <w:tmpl w:val="DBCA8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0E602522"/>
    <w:multiLevelType w:val="multilevel"/>
    <w:tmpl w:val="684833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nsid w:val="0EAB6589"/>
    <w:multiLevelType w:val="multilevel"/>
    <w:tmpl w:val="242AA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0EF04A5F"/>
    <w:multiLevelType w:val="multilevel"/>
    <w:tmpl w:val="A30EF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0F2A7BD8"/>
    <w:multiLevelType w:val="multilevel"/>
    <w:tmpl w:val="9DE61EE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nsid w:val="0F3D5A96"/>
    <w:multiLevelType w:val="multilevel"/>
    <w:tmpl w:val="EC04D9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nsid w:val="0F573E18"/>
    <w:multiLevelType w:val="multilevel"/>
    <w:tmpl w:val="D29E91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nsid w:val="0FC77770"/>
    <w:multiLevelType w:val="multilevel"/>
    <w:tmpl w:val="BEC8A7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nsid w:val="10193E5A"/>
    <w:multiLevelType w:val="multilevel"/>
    <w:tmpl w:val="7F3EF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nsid w:val="102E71F3"/>
    <w:multiLevelType w:val="multilevel"/>
    <w:tmpl w:val="7638E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nsid w:val="10344E68"/>
    <w:multiLevelType w:val="multilevel"/>
    <w:tmpl w:val="801C5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nsid w:val="10BA54B1"/>
    <w:multiLevelType w:val="multilevel"/>
    <w:tmpl w:val="C5D8A0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nsid w:val="10F06F41"/>
    <w:multiLevelType w:val="multilevel"/>
    <w:tmpl w:val="BB82E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nsid w:val="10FC5542"/>
    <w:multiLevelType w:val="multilevel"/>
    <w:tmpl w:val="3996A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nsid w:val="111C1F90"/>
    <w:multiLevelType w:val="multilevel"/>
    <w:tmpl w:val="20A84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nsid w:val="112E3D1E"/>
    <w:multiLevelType w:val="multilevel"/>
    <w:tmpl w:val="B666E2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nsid w:val="11702D9C"/>
    <w:multiLevelType w:val="multilevel"/>
    <w:tmpl w:val="CC520E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nsid w:val="11786E44"/>
    <w:multiLevelType w:val="multilevel"/>
    <w:tmpl w:val="D8863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nsid w:val="117F57EC"/>
    <w:multiLevelType w:val="multilevel"/>
    <w:tmpl w:val="A1A47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nsid w:val="11936CB4"/>
    <w:multiLevelType w:val="multilevel"/>
    <w:tmpl w:val="12CEE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nsid w:val="119E7C20"/>
    <w:multiLevelType w:val="multilevel"/>
    <w:tmpl w:val="71D449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nsid w:val="1228491D"/>
    <w:multiLevelType w:val="multilevel"/>
    <w:tmpl w:val="5D109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nsid w:val="123116E7"/>
    <w:multiLevelType w:val="multilevel"/>
    <w:tmpl w:val="7C7620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nsid w:val="1254593D"/>
    <w:multiLevelType w:val="multilevel"/>
    <w:tmpl w:val="A55415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nsid w:val="128C2E42"/>
    <w:multiLevelType w:val="multilevel"/>
    <w:tmpl w:val="A0F8BD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nsid w:val="12B025F0"/>
    <w:multiLevelType w:val="multilevel"/>
    <w:tmpl w:val="52FAA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nsid w:val="12CB37AE"/>
    <w:multiLevelType w:val="multilevel"/>
    <w:tmpl w:val="B5BA1F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nsid w:val="12F97F74"/>
    <w:multiLevelType w:val="multilevel"/>
    <w:tmpl w:val="BCA8F6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nsid w:val="13085010"/>
    <w:multiLevelType w:val="multilevel"/>
    <w:tmpl w:val="55A8A5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nsid w:val="131656F5"/>
    <w:multiLevelType w:val="multilevel"/>
    <w:tmpl w:val="969AF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nsid w:val="13880F0D"/>
    <w:multiLevelType w:val="multilevel"/>
    <w:tmpl w:val="2954F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nsid w:val="13944941"/>
    <w:multiLevelType w:val="multilevel"/>
    <w:tmpl w:val="0BB44B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nsid w:val="13BA0AF0"/>
    <w:multiLevelType w:val="multilevel"/>
    <w:tmpl w:val="9B48B8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nsid w:val="13C93CB2"/>
    <w:multiLevelType w:val="multilevel"/>
    <w:tmpl w:val="8D7E7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nsid w:val="14036E7C"/>
    <w:multiLevelType w:val="multilevel"/>
    <w:tmpl w:val="D6EA68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nsid w:val="143724F2"/>
    <w:multiLevelType w:val="multilevel"/>
    <w:tmpl w:val="31A86C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nsid w:val="146C1DB9"/>
    <w:multiLevelType w:val="multilevel"/>
    <w:tmpl w:val="F6607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nsid w:val="14843364"/>
    <w:multiLevelType w:val="multilevel"/>
    <w:tmpl w:val="8AA2CD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nsid w:val="149A0728"/>
    <w:multiLevelType w:val="multilevel"/>
    <w:tmpl w:val="5A40DE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nsid w:val="14CD264A"/>
    <w:multiLevelType w:val="multilevel"/>
    <w:tmpl w:val="275AF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nsid w:val="14EC6426"/>
    <w:multiLevelType w:val="multilevel"/>
    <w:tmpl w:val="85C45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nsid w:val="14FA0125"/>
    <w:multiLevelType w:val="multilevel"/>
    <w:tmpl w:val="0D2EF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nsid w:val="15021749"/>
    <w:multiLevelType w:val="multilevel"/>
    <w:tmpl w:val="1B3E7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nsid w:val="151441FE"/>
    <w:multiLevelType w:val="multilevel"/>
    <w:tmpl w:val="F034BF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nsid w:val="15174EB5"/>
    <w:multiLevelType w:val="multilevel"/>
    <w:tmpl w:val="50FEB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nsid w:val="15691102"/>
    <w:multiLevelType w:val="multilevel"/>
    <w:tmpl w:val="70DAF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nsid w:val="15AE7B90"/>
    <w:multiLevelType w:val="multilevel"/>
    <w:tmpl w:val="4BE88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nsid w:val="15B20FEF"/>
    <w:multiLevelType w:val="multilevel"/>
    <w:tmpl w:val="0DB8A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nsid w:val="15BE4FE8"/>
    <w:multiLevelType w:val="multilevel"/>
    <w:tmpl w:val="7416D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nsid w:val="15E8130F"/>
    <w:multiLevelType w:val="multilevel"/>
    <w:tmpl w:val="9E164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nsid w:val="15F22102"/>
    <w:multiLevelType w:val="multilevel"/>
    <w:tmpl w:val="E77C3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nsid w:val="16197058"/>
    <w:multiLevelType w:val="multilevel"/>
    <w:tmpl w:val="4F2835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nsid w:val="162F4765"/>
    <w:multiLevelType w:val="multilevel"/>
    <w:tmpl w:val="541C37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nsid w:val="16377E56"/>
    <w:multiLevelType w:val="multilevel"/>
    <w:tmpl w:val="E26C0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nsid w:val="163C39CC"/>
    <w:multiLevelType w:val="multilevel"/>
    <w:tmpl w:val="1138DC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nsid w:val="165B476E"/>
    <w:multiLevelType w:val="multilevel"/>
    <w:tmpl w:val="1EAC26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nsid w:val="165E5373"/>
    <w:multiLevelType w:val="multilevel"/>
    <w:tmpl w:val="7554A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nsid w:val="166972D7"/>
    <w:multiLevelType w:val="multilevel"/>
    <w:tmpl w:val="C6B218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nsid w:val="16AA2D0F"/>
    <w:multiLevelType w:val="multilevel"/>
    <w:tmpl w:val="9A0649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nsid w:val="16D51EB3"/>
    <w:multiLevelType w:val="multilevel"/>
    <w:tmpl w:val="E19E26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nsid w:val="16DA54DD"/>
    <w:multiLevelType w:val="multilevel"/>
    <w:tmpl w:val="BD54FA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nsid w:val="16E15C8B"/>
    <w:multiLevelType w:val="multilevel"/>
    <w:tmpl w:val="02E41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nsid w:val="16E16B21"/>
    <w:multiLevelType w:val="multilevel"/>
    <w:tmpl w:val="432200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nsid w:val="16E91E33"/>
    <w:multiLevelType w:val="multilevel"/>
    <w:tmpl w:val="65A272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nsid w:val="16F737E6"/>
    <w:multiLevelType w:val="multilevel"/>
    <w:tmpl w:val="85163C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nsid w:val="17055623"/>
    <w:multiLevelType w:val="multilevel"/>
    <w:tmpl w:val="67C8F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nsid w:val="177C2716"/>
    <w:multiLevelType w:val="multilevel"/>
    <w:tmpl w:val="3C40BA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nsid w:val="17990713"/>
    <w:multiLevelType w:val="multilevel"/>
    <w:tmpl w:val="1AD82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nsid w:val="17F95900"/>
    <w:multiLevelType w:val="multilevel"/>
    <w:tmpl w:val="1B5AB5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nsid w:val="18942245"/>
    <w:multiLevelType w:val="multilevel"/>
    <w:tmpl w:val="C9C05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nsid w:val="189C44CE"/>
    <w:multiLevelType w:val="multilevel"/>
    <w:tmpl w:val="8F66D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nsid w:val="18F51B65"/>
    <w:multiLevelType w:val="multilevel"/>
    <w:tmpl w:val="6B88A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nsid w:val="192148EA"/>
    <w:multiLevelType w:val="multilevel"/>
    <w:tmpl w:val="0916C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nsid w:val="19382A6B"/>
    <w:multiLevelType w:val="multilevel"/>
    <w:tmpl w:val="17904F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nsid w:val="193A76BC"/>
    <w:multiLevelType w:val="multilevel"/>
    <w:tmpl w:val="D5329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nsid w:val="19672C04"/>
    <w:multiLevelType w:val="multilevel"/>
    <w:tmpl w:val="7C22C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nsid w:val="1985484D"/>
    <w:multiLevelType w:val="multilevel"/>
    <w:tmpl w:val="D8EA29A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nsid w:val="1A463345"/>
    <w:multiLevelType w:val="multilevel"/>
    <w:tmpl w:val="34286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nsid w:val="1A5D10E8"/>
    <w:multiLevelType w:val="multilevel"/>
    <w:tmpl w:val="915E37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nsid w:val="1A6F52EE"/>
    <w:multiLevelType w:val="multilevel"/>
    <w:tmpl w:val="72B88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nsid w:val="1ACF3A9F"/>
    <w:multiLevelType w:val="multilevel"/>
    <w:tmpl w:val="4B58F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nsid w:val="1ADA665B"/>
    <w:multiLevelType w:val="multilevel"/>
    <w:tmpl w:val="E42AA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nsid w:val="1B1D6BCF"/>
    <w:multiLevelType w:val="multilevel"/>
    <w:tmpl w:val="7B68A1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nsid w:val="1B346128"/>
    <w:multiLevelType w:val="multilevel"/>
    <w:tmpl w:val="191242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nsid w:val="1B3565CC"/>
    <w:multiLevelType w:val="multilevel"/>
    <w:tmpl w:val="0958EC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nsid w:val="1B827993"/>
    <w:multiLevelType w:val="multilevel"/>
    <w:tmpl w:val="8DCEB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nsid w:val="1BD03CD3"/>
    <w:multiLevelType w:val="multilevel"/>
    <w:tmpl w:val="3E06F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nsid w:val="1BD164A1"/>
    <w:multiLevelType w:val="multilevel"/>
    <w:tmpl w:val="84761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4">
    <w:nsid w:val="1C046C83"/>
    <w:multiLevelType w:val="multilevel"/>
    <w:tmpl w:val="42761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nsid w:val="1C2740F1"/>
    <w:multiLevelType w:val="multilevel"/>
    <w:tmpl w:val="24949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nsid w:val="1C872C75"/>
    <w:multiLevelType w:val="multilevel"/>
    <w:tmpl w:val="638698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nsid w:val="1CD0211E"/>
    <w:multiLevelType w:val="multilevel"/>
    <w:tmpl w:val="5CC67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nsid w:val="1CD12E09"/>
    <w:multiLevelType w:val="multilevel"/>
    <w:tmpl w:val="B25A9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nsid w:val="1D003C7A"/>
    <w:multiLevelType w:val="multilevel"/>
    <w:tmpl w:val="A1A6E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0">
    <w:nsid w:val="1D126647"/>
    <w:multiLevelType w:val="multilevel"/>
    <w:tmpl w:val="1EF027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nsid w:val="1D1A1679"/>
    <w:multiLevelType w:val="multilevel"/>
    <w:tmpl w:val="B32400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nsid w:val="1D254D31"/>
    <w:multiLevelType w:val="multilevel"/>
    <w:tmpl w:val="0F8E16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nsid w:val="1DBB4177"/>
    <w:multiLevelType w:val="multilevel"/>
    <w:tmpl w:val="4A180D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4">
    <w:nsid w:val="1DFD2F6B"/>
    <w:multiLevelType w:val="multilevel"/>
    <w:tmpl w:val="A198B7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nsid w:val="1E0028C5"/>
    <w:multiLevelType w:val="multilevel"/>
    <w:tmpl w:val="7D5CC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nsid w:val="1E3758ED"/>
    <w:multiLevelType w:val="multilevel"/>
    <w:tmpl w:val="6504C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7">
    <w:nsid w:val="1E5678BF"/>
    <w:multiLevelType w:val="multilevel"/>
    <w:tmpl w:val="15C47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nsid w:val="1E717ED7"/>
    <w:multiLevelType w:val="multilevel"/>
    <w:tmpl w:val="C010C4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nsid w:val="1ED752E7"/>
    <w:multiLevelType w:val="multilevel"/>
    <w:tmpl w:val="7458E7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0">
    <w:nsid w:val="1EF128D0"/>
    <w:multiLevelType w:val="multilevel"/>
    <w:tmpl w:val="C09EF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nsid w:val="1F9019D7"/>
    <w:multiLevelType w:val="multilevel"/>
    <w:tmpl w:val="2AAEC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nsid w:val="1FA12218"/>
    <w:multiLevelType w:val="multilevel"/>
    <w:tmpl w:val="339E8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nsid w:val="1FDE3FAD"/>
    <w:multiLevelType w:val="multilevel"/>
    <w:tmpl w:val="2654D3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4">
    <w:nsid w:val="2016124E"/>
    <w:multiLevelType w:val="multilevel"/>
    <w:tmpl w:val="EA1025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5">
    <w:nsid w:val="203E1BF8"/>
    <w:multiLevelType w:val="multilevel"/>
    <w:tmpl w:val="71F083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6">
    <w:nsid w:val="208F4D8E"/>
    <w:multiLevelType w:val="multilevel"/>
    <w:tmpl w:val="F6E08A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nsid w:val="20B02F30"/>
    <w:multiLevelType w:val="multilevel"/>
    <w:tmpl w:val="E89C2F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8">
    <w:nsid w:val="20D71C3B"/>
    <w:multiLevelType w:val="multilevel"/>
    <w:tmpl w:val="8F8424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9">
    <w:nsid w:val="21027EAF"/>
    <w:multiLevelType w:val="multilevel"/>
    <w:tmpl w:val="8D6A87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0">
    <w:nsid w:val="2123671B"/>
    <w:multiLevelType w:val="multilevel"/>
    <w:tmpl w:val="83BADB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1">
    <w:nsid w:val="21B01585"/>
    <w:multiLevelType w:val="multilevel"/>
    <w:tmpl w:val="7ADCC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nsid w:val="21C83401"/>
    <w:multiLevelType w:val="multilevel"/>
    <w:tmpl w:val="88AA6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nsid w:val="21CD77B4"/>
    <w:multiLevelType w:val="multilevel"/>
    <w:tmpl w:val="FF0AAC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4">
    <w:nsid w:val="22183B79"/>
    <w:multiLevelType w:val="multilevel"/>
    <w:tmpl w:val="8DD48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nsid w:val="222A4B53"/>
    <w:multiLevelType w:val="multilevel"/>
    <w:tmpl w:val="00D693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6">
    <w:nsid w:val="225549AD"/>
    <w:multiLevelType w:val="multilevel"/>
    <w:tmpl w:val="75B63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nsid w:val="22666BE6"/>
    <w:multiLevelType w:val="multilevel"/>
    <w:tmpl w:val="4A2AAC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8">
    <w:nsid w:val="22A30F21"/>
    <w:multiLevelType w:val="multilevel"/>
    <w:tmpl w:val="30082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nsid w:val="22BA7BDE"/>
    <w:multiLevelType w:val="multilevel"/>
    <w:tmpl w:val="AB5C8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nsid w:val="22C473E3"/>
    <w:multiLevelType w:val="multilevel"/>
    <w:tmpl w:val="4A5C1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nsid w:val="22D57555"/>
    <w:multiLevelType w:val="multilevel"/>
    <w:tmpl w:val="2B420C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2">
    <w:nsid w:val="22E86882"/>
    <w:multiLevelType w:val="multilevel"/>
    <w:tmpl w:val="33F0E0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3">
    <w:nsid w:val="23175F70"/>
    <w:multiLevelType w:val="multilevel"/>
    <w:tmpl w:val="1BB2DF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4">
    <w:nsid w:val="2343693E"/>
    <w:multiLevelType w:val="multilevel"/>
    <w:tmpl w:val="601204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nsid w:val="237D2F69"/>
    <w:multiLevelType w:val="multilevel"/>
    <w:tmpl w:val="0DFE0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nsid w:val="23B50430"/>
    <w:multiLevelType w:val="multilevel"/>
    <w:tmpl w:val="CAE8AC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7">
    <w:nsid w:val="23E004AC"/>
    <w:multiLevelType w:val="multilevel"/>
    <w:tmpl w:val="D28AA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nsid w:val="23E122DE"/>
    <w:multiLevelType w:val="multilevel"/>
    <w:tmpl w:val="B9A0A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9">
    <w:nsid w:val="24417A56"/>
    <w:multiLevelType w:val="multilevel"/>
    <w:tmpl w:val="2960BB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0">
    <w:nsid w:val="24546AED"/>
    <w:multiLevelType w:val="multilevel"/>
    <w:tmpl w:val="C206D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1">
    <w:nsid w:val="24547465"/>
    <w:multiLevelType w:val="multilevel"/>
    <w:tmpl w:val="557C0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nsid w:val="245B6F4A"/>
    <w:multiLevelType w:val="multilevel"/>
    <w:tmpl w:val="591265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3">
    <w:nsid w:val="2479791C"/>
    <w:multiLevelType w:val="multilevel"/>
    <w:tmpl w:val="EFA2B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nsid w:val="24ED53C4"/>
    <w:multiLevelType w:val="multilevel"/>
    <w:tmpl w:val="AA949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nsid w:val="256131A8"/>
    <w:multiLevelType w:val="multilevel"/>
    <w:tmpl w:val="87F64A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6">
    <w:nsid w:val="25736BC1"/>
    <w:multiLevelType w:val="multilevel"/>
    <w:tmpl w:val="4FBAE9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7">
    <w:nsid w:val="263A43E7"/>
    <w:multiLevelType w:val="multilevel"/>
    <w:tmpl w:val="935EF7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8">
    <w:nsid w:val="26454FFB"/>
    <w:multiLevelType w:val="multilevel"/>
    <w:tmpl w:val="36F49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nsid w:val="264B4C8F"/>
    <w:multiLevelType w:val="multilevel"/>
    <w:tmpl w:val="C4629E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0">
    <w:nsid w:val="2664046B"/>
    <w:multiLevelType w:val="multilevel"/>
    <w:tmpl w:val="5BFEA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nsid w:val="268C77FD"/>
    <w:multiLevelType w:val="multilevel"/>
    <w:tmpl w:val="07C8D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nsid w:val="26EE320F"/>
    <w:multiLevelType w:val="multilevel"/>
    <w:tmpl w:val="2EF844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3">
    <w:nsid w:val="26F11F41"/>
    <w:multiLevelType w:val="multilevel"/>
    <w:tmpl w:val="4A3A1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4">
    <w:nsid w:val="26FF4A36"/>
    <w:multiLevelType w:val="multilevel"/>
    <w:tmpl w:val="7936A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5">
    <w:nsid w:val="270353E3"/>
    <w:multiLevelType w:val="multilevel"/>
    <w:tmpl w:val="CEBC8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6">
    <w:nsid w:val="27360D72"/>
    <w:multiLevelType w:val="multilevel"/>
    <w:tmpl w:val="22405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nsid w:val="27E948AA"/>
    <w:multiLevelType w:val="multilevel"/>
    <w:tmpl w:val="B2F04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nsid w:val="27F47303"/>
    <w:multiLevelType w:val="multilevel"/>
    <w:tmpl w:val="0BC4C0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9">
    <w:nsid w:val="281A29AF"/>
    <w:multiLevelType w:val="multilevel"/>
    <w:tmpl w:val="D4845C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0">
    <w:nsid w:val="282B3347"/>
    <w:multiLevelType w:val="multilevel"/>
    <w:tmpl w:val="ADD667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1">
    <w:nsid w:val="28946292"/>
    <w:multiLevelType w:val="multilevel"/>
    <w:tmpl w:val="95069B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2">
    <w:nsid w:val="289924E3"/>
    <w:multiLevelType w:val="multilevel"/>
    <w:tmpl w:val="A7BE9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nsid w:val="28A04B19"/>
    <w:multiLevelType w:val="multilevel"/>
    <w:tmpl w:val="79AC3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4">
    <w:nsid w:val="28AE4825"/>
    <w:multiLevelType w:val="multilevel"/>
    <w:tmpl w:val="FA285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5">
    <w:nsid w:val="28C003F4"/>
    <w:multiLevelType w:val="multilevel"/>
    <w:tmpl w:val="D3BA2B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6">
    <w:nsid w:val="291D75B9"/>
    <w:multiLevelType w:val="multilevel"/>
    <w:tmpl w:val="262CDF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7">
    <w:nsid w:val="291E2391"/>
    <w:multiLevelType w:val="multilevel"/>
    <w:tmpl w:val="634E3B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8">
    <w:nsid w:val="2994508A"/>
    <w:multiLevelType w:val="multilevel"/>
    <w:tmpl w:val="2EF6D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9">
    <w:nsid w:val="29DF0CBB"/>
    <w:multiLevelType w:val="multilevel"/>
    <w:tmpl w:val="32E029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0">
    <w:nsid w:val="29E022F7"/>
    <w:multiLevelType w:val="multilevel"/>
    <w:tmpl w:val="1D140E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1">
    <w:nsid w:val="29FF63A9"/>
    <w:multiLevelType w:val="multilevel"/>
    <w:tmpl w:val="3E78E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nsid w:val="2A33105B"/>
    <w:multiLevelType w:val="multilevel"/>
    <w:tmpl w:val="2B84E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3">
    <w:nsid w:val="2A3C6E5B"/>
    <w:multiLevelType w:val="multilevel"/>
    <w:tmpl w:val="C8003B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4">
    <w:nsid w:val="2A412E06"/>
    <w:multiLevelType w:val="multilevel"/>
    <w:tmpl w:val="BD4EF3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5">
    <w:nsid w:val="2AD55BD8"/>
    <w:multiLevelType w:val="multilevel"/>
    <w:tmpl w:val="838ABB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6">
    <w:nsid w:val="2AF82603"/>
    <w:multiLevelType w:val="multilevel"/>
    <w:tmpl w:val="E048D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7">
    <w:nsid w:val="2B0E7457"/>
    <w:multiLevelType w:val="multilevel"/>
    <w:tmpl w:val="FFE6A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nsid w:val="2B830088"/>
    <w:multiLevelType w:val="multilevel"/>
    <w:tmpl w:val="042ED6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9">
    <w:nsid w:val="2C254CC1"/>
    <w:multiLevelType w:val="multilevel"/>
    <w:tmpl w:val="A35EF48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0">
    <w:nsid w:val="2C283BB5"/>
    <w:multiLevelType w:val="multilevel"/>
    <w:tmpl w:val="AC221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nsid w:val="2C4104E8"/>
    <w:multiLevelType w:val="multilevel"/>
    <w:tmpl w:val="EC6A34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2">
    <w:nsid w:val="2C4B6B78"/>
    <w:multiLevelType w:val="multilevel"/>
    <w:tmpl w:val="43CC46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3">
    <w:nsid w:val="2C9A42C8"/>
    <w:multiLevelType w:val="multilevel"/>
    <w:tmpl w:val="812A9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4">
    <w:nsid w:val="2C9B5F8D"/>
    <w:multiLevelType w:val="multilevel"/>
    <w:tmpl w:val="C6425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nsid w:val="2CE2103A"/>
    <w:multiLevelType w:val="multilevel"/>
    <w:tmpl w:val="5C00F3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6">
    <w:nsid w:val="2CEF7F8F"/>
    <w:multiLevelType w:val="multilevel"/>
    <w:tmpl w:val="ADA8AD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7">
    <w:nsid w:val="2D3F0788"/>
    <w:multiLevelType w:val="multilevel"/>
    <w:tmpl w:val="24B206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8">
    <w:nsid w:val="2D3F7CE3"/>
    <w:multiLevelType w:val="multilevel"/>
    <w:tmpl w:val="B16E7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nsid w:val="2D514121"/>
    <w:multiLevelType w:val="multilevel"/>
    <w:tmpl w:val="B226C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nsid w:val="2D6242B6"/>
    <w:multiLevelType w:val="multilevel"/>
    <w:tmpl w:val="035E7F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1">
    <w:nsid w:val="2D7B0D03"/>
    <w:multiLevelType w:val="multilevel"/>
    <w:tmpl w:val="B6FE9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2">
    <w:nsid w:val="2E9138F8"/>
    <w:multiLevelType w:val="multilevel"/>
    <w:tmpl w:val="86D4D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3">
    <w:nsid w:val="2EAB170A"/>
    <w:multiLevelType w:val="multilevel"/>
    <w:tmpl w:val="3FF4E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nsid w:val="2EEF3DD7"/>
    <w:multiLevelType w:val="multilevel"/>
    <w:tmpl w:val="42BA2F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5">
    <w:nsid w:val="2EF51B60"/>
    <w:multiLevelType w:val="multilevel"/>
    <w:tmpl w:val="BB7E50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6">
    <w:nsid w:val="2F116857"/>
    <w:multiLevelType w:val="multilevel"/>
    <w:tmpl w:val="3A38F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nsid w:val="2F1626FC"/>
    <w:multiLevelType w:val="multilevel"/>
    <w:tmpl w:val="994C6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8">
    <w:nsid w:val="2F1C096E"/>
    <w:multiLevelType w:val="multilevel"/>
    <w:tmpl w:val="0240CD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9">
    <w:nsid w:val="2F743895"/>
    <w:multiLevelType w:val="multilevel"/>
    <w:tmpl w:val="F044E3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0">
    <w:nsid w:val="2FA33C30"/>
    <w:multiLevelType w:val="multilevel"/>
    <w:tmpl w:val="65FE1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nsid w:val="2FBF779F"/>
    <w:multiLevelType w:val="multilevel"/>
    <w:tmpl w:val="C97055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2">
    <w:nsid w:val="2FCC4FC1"/>
    <w:multiLevelType w:val="multilevel"/>
    <w:tmpl w:val="D9C85C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3">
    <w:nsid w:val="2FDF39A2"/>
    <w:multiLevelType w:val="multilevel"/>
    <w:tmpl w:val="7EEE1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nsid w:val="2FE35170"/>
    <w:multiLevelType w:val="multilevel"/>
    <w:tmpl w:val="172E7E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5">
    <w:nsid w:val="3067127A"/>
    <w:multiLevelType w:val="multilevel"/>
    <w:tmpl w:val="2AAED5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6">
    <w:nsid w:val="30D35C30"/>
    <w:multiLevelType w:val="multilevel"/>
    <w:tmpl w:val="BD841A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7">
    <w:nsid w:val="31B24503"/>
    <w:multiLevelType w:val="multilevel"/>
    <w:tmpl w:val="8200D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nsid w:val="31CB72BE"/>
    <w:multiLevelType w:val="multilevel"/>
    <w:tmpl w:val="53901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9">
    <w:nsid w:val="31D152E6"/>
    <w:multiLevelType w:val="multilevel"/>
    <w:tmpl w:val="325416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0">
    <w:nsid w:val="31E96DEE"/>
    <w:multiLevelType w:val="multilevel"/>
    <w:tmpl w:val="1AEAD4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1">
    <w:nsid w:val="32744C03"/>
    <w:multiLevelType w:val="multilevel"/>
    <w:tmpl w:val="96F80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nsid w:val="327E4C8F"/>
    <w:multiLevelType w:val="multilevel"/>
    <w:tmpl w:val="A0E87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nsid w:val="3282514F"/>
    <w:multiLevelType w:val="multilevel"/>
    <w:tmpl w:val="F15E4A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4">
    <w:nsid w:val="32FC3C60"/>
    <w:multiLevelType w:val="multilevel"/>
    <w:tmpl w:val="ECE24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nsid w:val="33075159"/>
    <w:multiLevelType w:val="multilevel"/>
    <w:tmpl w:val="24F8AA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6">
    <w:nsid w:val="351B02BA"/>
    <w:multiLevelType w:val="multilevel"/>
    <w:tmpl w:val="6BF64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7">
    <w:nsid w:val="35582D60"/>
    <w:multiLevelType w:val="multilevel"/>
    <w:tmpl w:val="E934F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8">
    <w:nsid w:val="35774436"/>
    <w:multiLevelType w:val="multilevel"/>
    <w:tmpl w:val="09C06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9">
    <w:nsid w:val="357E6D0A"/>
    <w:multiLevelType w:val="multilevel"/>
    <w:tmpl w:val="AFF263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0">
    <w:nsid w:val="35832DD1"/>
    <w:multiLevelType w:val="multilevel"/>
    <w:tmpl w:val="E4647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1">
    <w:nsid w:val="35A10D4F"/>
    <w:multiLevelType w:val="multilevel"/>
    <w:tmpl w:val="A2C616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2">
    <w:nsid w:val="35A36093"/>
    <w:multiLevelType w:val="multilevel"/>
    <w:tmpl w:val="7736E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3">
    <w:nsid w:val="35AD71B9"/>
    <w:multiLevelType w:val="multilevel"/>
    <w:tmpl w:val="3DAC6F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4">
    <w:nsid w:val="35C46188"/>
    <w:multiLevelType w:val="multilevel"/>
    <w:tmpl w:val="C6AA0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5">
    <w:nsid w:val="360A49C4"/>
    <w:multiLevelType w:val="multilevel"/>
    <w:tmpl w:val="5B202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6">
    <w:nsid w:val="36201AAD"/>
    <w:multiLevelType w:val="multilevel"/>
    <w:tmpl w:val="314A5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7">
    <w:nsid w:val="362D19DA"/>
    <w:multiLevelType w:val="multilevel"/>
    <w:tmpl w:val="F3DE4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8">
    <w:nsid w:val="36342C00"/>
    <w:multiLevelType w:val="multilevel"/>
    <w:tmpl w:val="511628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9">
    <w:nsid w:val="366A4551"/>
    <w:multiLevelType w:val="multilevel"/>
    <w:tmpl w:val="029C9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0">
    <w:nsid w:val="36A462EA"/>
    <w:multiLevelType w:val="multilevel"/>
    <w:tmpl w:val="D06A0A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1">
    <w:nsid w:val="36B45073"/>
    <w:multiLevelType w:val="multilevel"/>
    <w:tmpl w:val="35FC51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2">
    <w:nsid w:val="36B620C0"/>
    <w:multiLevelType w:val="multilevel"/>
    <w:tmpl w:val="443C3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3">
    <w:nsid w:val="36DD7304"/>
    <w:multiLevelType w:val="multilevel"/>
    <w:tmpl w:val="58088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4">
    <w:nsid w:val="36F51AFE"/>
    <w:multiLevelType w:val="multilevel"/>
    <w:tmpl w:val="88328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5">
    <w:nsid w:val="36FF19C5"/>
    <w:multiLevelType w:val="multilevel"/>
    <w:tmpl w:val="7E46BF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6">
    <w:nsid w:val="37014D27"/>
    <w:multiLevelType w:val="multilevel"/>
    <w:tmpl w:val="3F7E2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7">
    <w:nsid w:val="374E6E8A"/>
    <w:multiLevelType w:val="multilevel"/>
    <w:tmpl w:val="D474E2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8">
    <w:nsid w:val="37590E79"/>
    <w:multiLevelType w:val="multilevel"/>
    <w:tmpl w:val="C9D69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9">
    <w:nsid w:val="376840C8"/>
    <w:multiLevelType w:val="multilevel"/>
    <w:tmpl w:val="FC2E0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0">
    <w:nsid w:val="37806F4D"/>
    <w:multiLevelType w:val="multilevel"/>
    <w:tmpl w:val="7EF27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1">
    <w:nsid w:val="379166A2"/>
    <w:multiLevelType w:val="multilevel"/>
    <w:tmpl w:val="437098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2">
    <w:nsid w:val="379769F8"/>
    <w:multiLevelType w:val="multilevel"/>
    <w:tmpl w:val="57A82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3">
    <w:nsid w:val="379C0780"/>
    <w:multiLevelType w:val="multilevel"/>
    <w:tmpl w:val="EC4E2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4">
    <w:nsid w:val="37D240DC"/>
    <w:multiLevelType w:val="multilevel"/>
    <w:tmpl w:val="D9BA69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5">
    <w:nsid w:val="38001621"/>
    <w:multiLevelType w:val="multilevel"/>
    <w:tmpl w:val="2A6E34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6">
    <w:nsid w:val="381D77DA"/>
    <w:multiLevelType w:val="multilevel"/>
    <w:tmpl w:val="6366B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7">
    <w:nsid w:val="383175FB"/>
    <w:multiLevelType w:val="multilevel"/>
    <w:tmpl w:val="C0B45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8">
    <w:nsid w:val="383B738E"/>
    <w:multiLevelType w:val="multilevel"/>
    <w:tmpl w:val="C944D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9">
    <w:nsid w:val="38890D25"/>
    <w:multiLevelType w:val="multilevel"/>
    <w:tmpl w:val="C790774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0">
    <w:nsid w:val="38E01DBC"/>
    <w:multiLevelType w:val="multilevel"/>
    <w:tmpl w:val="E9ACF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1">
    <w:nsid w:val="39246A51"/>
    <w:multiLevelType w:val="multilevel"/>
    <w:tmpl w:val="E36C5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2">
    <w:nsid w:val="39577349"/>
    <w:multiLevelType w:val="multilevel"/>
    <w:tmpl w:val="2BE65C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3">
    <w:nsid w:val="397E54EF"/>
    <w:multiLevelType w:val="multilevel"/>
    <w:tmpl w:val="363E5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4">
    <w:nsid w:val="39F82DE5"/>
    <w:multiLevelType w:val="multilevel"/>
    <w:tmpl w:val="C2F005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5">
    <w:nsid w:val="3A51030A"/>
    <w:multiLevelType w:val="multilevel"/>
    <w:tmpl w:val="882EF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6">
    <w:nsid w:val="3A7C69D0"/>
    <w:multiLevelType w:val="multilevel"/>
    <w:tmpl w:val="5BC88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7">
    <w:nsid w:val="3B03248E"/>
    <w:multiLevelType w:val="multilevel"/>
    <w:tmpl w:val="23C0FD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8">
    <w:nsid w:val="3BBC60C9"/>
    <w:multiLevelType w:val="multilevel"/>
    <w:tmpl w:val="6FE291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9">
    <w:nsid w:val="3BED320C"/>
    <w:multiLevelType w:val="multilevel"/>
    <w:tmpl w:val="88603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0">
    <w:nsid w:val="3C8861F4"/>
    <w:multiLevelType w:val="multilevel"/>
    <w:tmpl w:val="4EAC6D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1">
    <w:nsid w:val="3CAA0DD8"/>
    <w:multiLevelType w:val="multilevel"/>
    <w:tmpl w:val="7C08D2A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2">
    <w:nsid w:val="3CB642C7"/>
    <w:multiLevelType w:val="multilevel"/>
    <w:tmpl w:val="3632A4F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3">
    <w:nsid w:val="3CB65F46"/>
    <w:multiLevelType w:val="multilevel"/>
    <w:tmpl w:val="86FE2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4">
    <w:nsid w:val="3D9C4255"/>
    <w:multiLevelType w:val="multilevel"/>
    <w:tmpl w:val="F23EF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5">
    <w:nsid w:val="3DBB7B8E"/>
    <w:multiLevelType w:val="multilevel"/>
    <w:tmpl w:val="AEE89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6">
    <w:nsid w:val="3E56188E"/>
    <w:multiLevelType w:val="multilevel"/>
    <w:tmpl w:val="6B340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7">
    <w:nsid w:val="3F061489"/>
    <w:multiLevelType w:val="multilevel"/>
    <w:tmpl w:val="06B80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8">
    <w:nsid w:val="3F136EE8"/>
    <w:multiLevelType w:val="multilevel"/>
    <w:tmpl w:val="00D66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9">
    <w:nsid w:val="3F1B2197"/>
    <w:multiLevelType w:val="multilevel"/>
    <w:tmpl w:val="CA0CD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0">
    <w:nsid w:val="3F2957F9"/>
    <w:multiLevelType w:val="multilevel"/>
    <w:tmpl w:val="47A4E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1">
    <w:nsid w:val="3F3233F1"/>
    <w:multiLevelType w:val="multilevel"/>
    <w:tmpl w:val="A1B08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2">
    <w:nsid w:val="3F653A6D"/>
    <w:multiLevelType w:val="multilevel"/>
    <w:tmpl w:val="5636C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3">
    <w:nsid w:val="3F7D6A20"/>
    <w:multiLevelType w:val="multilevel"/>
    <w:tmpl w:val="4628DE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4">
    <w:nsid w:val="3F8E654F"/>
    <w:multiLevelType w:val="multilevel"/>
    <w:tmpl w:val="C3FE75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5">
    <w:nsid w:val="3FCC2718"/>
    <w:multiLevelType w:val="multilevel"/>
    <w:tmpl w:val="1F0A4D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6">
    <w:nsid w:val="40571E37"/>
    <w:multiLevelType w:val="multilevel"/>
    <w:tmpl w:val="B2DC4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7">
    <w:nsid w:val="406F356A"/>
    <w:multiLevelType w:val="multilevel"/>
    <w:tmpl w:val="DFC4D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8">
    <w:nsid w:val="40D608DB"/>
    <w:multiLevelType w:val="multilevel"/>
    <w:tmpl w:val="C85AB9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9">
    <w:nsid w:val="41076F1C"/>
    <w:multiLevelType w:val="multilevel"/>
    <w:tmpl w:val="CB0C4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0">
    <w:nsid w:val="411217D7"/>
    <w:multiLevelType w:val="multilevel"/>
    <w:tmpl w:val="B66E1F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1">
    <w:nsid w:val="4140663D"/>
    <w:multiLevelType w:val="multilevel"/>
    <w:tmpl w:val="20BE7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2">
    <w:nsid w:val="415E63CF"/>
    <w:multiLevelType w:val="multilevel"/>
    <w:tmpl w:val="7A6E6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3">
    <w:nsid w:val="41616753"/>
    <w:multiLevelType w:val="multilevel"/>
    <w:tmpl w:val="2E560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4">
    <w:nsid w:val="417433C0"/>
    <w:multiLevelType w:val="multilevel"/>
    <w:tmpl w:val="05C6F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5">
    <w:nsid w:val="417602E8"/>
    <w:multiLevelType w:val="multilevel"/>
    <w:tmpl w:val="459842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6">
    <w:nsid w:val="41B15E0F"/>
    <w:multiLevelType w:val="multilevel"/>
    <w:tmpl w:val="7F487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7">
    <w:nsid w:val="41DA7816"/>
    <w:multiLevelType w:val="multilevel"/>
    <w:tmpl w:val="848C6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8">
    <w:nsid w:val="4239574C"/>
    <w:multiLevelType w:val="multilevel"/>
    <w:tmpl w:val="84A66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9">
    <w:nsid w:val="42446F6B"/>
    <w:multiLevelType w:val="multilevel"/>
    <w:tmpl w:val="6448A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0">
    <w:nsid w:val="424516C1"/>
    <w:multiLevelType w:val="multilevel"/>
    <w:tmpl w:val="283CD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1">
    <w:nsid w:val="42514E73"/>
    <w:multiLevelType w:val="multilevel"/>
    <w:tmpl w:val="C56AE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2">
    <w:nsid w:val="427B30B7"/>
    <w:multiLevelType w:val="multilevel"/>
    <w:tmpl w:val="3CF4C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3">
    <w:nsid w:val="42B84674"/>
    <w:multiLevelType w:val="multilevel"/>
    <w:tmpl w:val="3160A7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4">
    <w:nsid w:val="42CA01DA"/>
    <w:multiLevelType w:val="multilevel"/>
    <w:tmpl w:val="84D69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5">
    <w:nsid w:val="42E934B2"/>
    <w:multiLevelType w:val="multilevel"/>
    <w:tmpl w:val="7CE27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6">
    <w:nsid w:val="42F32417"/>
    <w:multiLevelType w:val="multilevel"/>
    <w:tmpl w:val="77709A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7">
    <w:nsid w:val="43596BA8"/>
    <w:multiLevelType w:val="multilevel"/>
    <w:tmpl w:val="D070F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8">
    <w:nsid w:val="43A71648"/>
    <w:multiLevelType w:val="multilevel"/>
    <w:tmpl w:val="D472A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9">
    <w:nsid w:val="43B95E5F"/>
    <w:multiLevelType w:val="multilevel"/>
    <w:tmpl w:val="54524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0">
    <w:nsid w:val="43BA0B23"/>
    <w:multiLevelType w:val="multilevel"/>
    <w:tmpl w:val="FE769A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1">
    <w:nsid w:val="43D752F0"/>
    <w:multiLevelType w:val="multilevel"/>
    <w:tmpl w:val="EBA0E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2">
    <w:nsid w:val="448F5577"/>
    <w:multiLevelType w:val="multilevel"/>
    <w:tmpl w:val="1BC002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3">
    <w:nsid w:val="449001DC"/>
    <w:multiLevelType w:val="multilevel"/>
    <w:tmpl w:val="13248B0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4">
    <w:nsid w:val="44BD3A10"/>
    <w:multiLevelType w:val="multilevel"/>
    <w:tmpl w:val="8D626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5">
    <w:nsid w:val="44DE373D"/>
    <w:multiLevelType w:val="multilevel"/>
    <w:tmpl w:val="D3C82B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6">
    <w:nsid w:val="44EC58CD"/>
    <w:multiLevelType w:val="multilevel"/>
    <w:tmpl w:val="E4EA9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7">
    <w:nsid w:val="45564392"/>
    <w:multiLevelType w:val="multilevel"/>
    <w:tmpl w:val="EAB6F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8">
    <w:nsid w:val="457D0008"/>
    <w:multiLevelType w:val="multilevel"/>
    <w:tmpl w:val="9ED02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9">
    <w:nsid w:val="45906AB4"/>
    <w:multiLevelType w:val="multilevel"/>
    <w:tmpl w:val="916C8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0">
    <w:nsid w:val="45B15202"/>
    <w:multiLevelType w:val="multilevel"/>
    <w:tmpl w:val="A7CE02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1">
    <w:nsid w:val="45DC534C"/>
    <w:multiLevelType w:val="multilevel"/>
    <w:tmpl w:val="893C5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2">
    <w:nsid w:val="45F21B7C"/>
    <w:multiLevelType w:val="multilevel"/>
    <w:tmpl w:val="29448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3">
    <w:nsid w:val="465206A4"/>
    <w:multiLevelType w:val="multilevel"/>
    <w:tmpl w:val="CE1E0E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4">
    <w:nsid w:val="46D75CB4"/>
    <w:multiLevelType w:val="multilevel"/>
    <w:tmpl w:val="58E26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5">
    <w:nsid w:val="46F57039"/>
    <w:multiLevelType w:val="multilevel"/>
    <w:tmpl w:val="F4424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6">
    <w:nsid w:val="47501C31"/>
    <w:multiLevelType w:val="multilevel"/>
    <w:tmpl w:val="6F6C1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7">
    <w:nsid w:val="47553F12"/>
    <w:multiLevelType w:val="multilevel"/>
    <w:tmpl w:val="C0842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8">
    <w:nsid w:val="47596EDE"/>
    <w:multiLevelType w:val="multilevel"/>
    <w:tmpl w:val="39DAEE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9">
    <w:nsid w:val="479977E6"/>
    <w:multiLevelType w:val="multilevel"/>
    <w:tmpl w:val="2506D0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0">
    <w:nsid w:val="47A70C0E"/>
    <w:multiLevelType w:val="multilevel"/>
    <w:tmpl w:val="73423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1">
    <w:nsid w:val="47D03A93"/>
    <w:multiLevelType w:val="multilevel"/>
    <w:tmpl w:val="D36677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2">
    <w:nsid w:val="482B6585"/>
    <w:multiLevelType w:val="multilevel"/>
    <w:tmpl w:val="CAACD9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3">
    <w:nsid w:val="48855FD2"/>
    <w:multiLevelType w:val="multilevel"/>
    <w:tmpl w:val="7ED40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4">
    <w:nsid w:val="48AE06EA"/>
    <w:multiLevelType w:val="multilevel"/>
    <w:tmpl w:val="FCE69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5">
    <w:nsid w:val="48DC5C6C"/>
    <w:multiLevelType w:val="multilevel"/>
    <w:tmpl w:val="CB1A3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6">
    <w:nsid w:val="49906BB3"/>
    <w:multiLevelType w:val="multilevel"/>
    <w:tmpl w:val="0C9899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7">
    <w:nsid w:val="49BE5125"/>
    <w:multiLevelType w:val="multilevel"/>
    <w:tmpl w:val="63064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8">
    <w:nsid w:val="49C70AA2"/>
    <w:multiLevelType w:val="multilevel"/>
    <w:tmpl w:val="14D20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9">
    <w:nsid w:val="49D77E7D"/>
    <w:multiLevelType w:val="multilevel"/>
    <w:tmpl w:val="A508AF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0">
    <w:nsid w:val="49EA65B1"/>
    <w:multiLevelType w:val="multilevel"/>
    <w:tmpl w:val="F154C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1">
    <w:nsid w:val="49EB706E"/>
    <w:multiLevelType w:val="multilevel"/>
    <w:tmpl w:val="D4C2B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2">
    <w:nsid w:val="49FF01A8"/>
    <w:multiLevelType w:val="multilevel"/>
    <w:tmpl w:val="4B520C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3">
    <w:nsid w:val="4A0607F5"/>
    <w:multiLevelType w:val="multilevel"/>
    <w:tmpl w:val="D0D401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4">
    <w:nsid w:val="4A316F03"/>
    <w:multiLevelType w:val="multilevel"/>
    <w:tmpl w:val="1806E3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5">
    <w:nsid w:val="4A4505D5"/>
    <w:multiLevelType w:val="multilevel"/>
    <w:tmpl w:val="C30AEF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6">
    <w:nsid w:val="4A6128B4"/>
    <w:multiLevelType w:val="multilevel"/>
    <w:tmpl w:val="6C06A0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7">
    <w:nsid w:val="4AF27D4D"/>
    <w:multiLevelType w:val="multilevel"/>
    <w:tmpl w:val="681EC4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8">
    <w:nsid w:val="4B27643E"/>
    <w:multiLevelType w:val="multilevel"/>
    <w:tmpl w:val="DA06DA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9">
    <w:nsid w:val="4B967453"/>
    <w:multiLevelType w:val="multilevel"/>
    <w:tmpl w:val="CCC2AC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0">
    <w:nsid w:val="4B9C6597"/>
    <w:multiLevelType w:val="multilevel"/>
    <w:tmpl w:val="58A87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1">
    <w:nsid w:val="4BAD6487"/>
    <w:multiLevelType w:val="multilevel"/>
    <w:tmpl w:val="B61E0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2">
    <w:nsid w:val="4BDE598F"/>
    <w:multiLevelType w:val="multilevel"/>
    <w:tmpl w:val="29CE0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3">
    <w:nsid w:val="4C0A6427"/>
    <w:multiLevelType w:val="multilevel"/>
    <w:tmpl w:val="EB1AC2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4">
    <w:nsid w:val="4C256E7D"/>
    <w:multiLevelType w:val="multilevel"/>
    <w:tmpl w:val="1FBA7A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5">
    <w:nsid w:val="4C675870"/>
    <w:multiLevelType w:val="multilevel"/>
    <w:tmpl w:val="3170E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6">
    <w:nsid w:val="4C800629"/>
    <w:multiLevelType w:val="multilevel"/>
    <w:tmpl w:val="1EA63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7">
    <w:nsid w:val="4C86793C"/>
    <w:multiLevelType w:val="multilevel"/>
    <w:tmpl w:val="8D2A2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8">
    <w:nsid w:val="4D754930"/>
    <w:multiLevelType w:val="multilevel"/>
    <w:tmpl w:val="D414C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9">
    <w:nsid w:val="4D9040B6"/>
    <w:multiLevelType w:val="multilevel"/>
    <w:tmpl w:val="A8869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0">
    <w:nsid w:val="4D905DAF"/>
    <w:multiLevelType w:val="multilevel"/>
    <w:tmpl w:val="B568D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1">
    <w:nsid w:val="4DB73D53"/>
    <w:multiLevelType w:val="multilevel"/>
    <w:tmpl w:val="D1B6A8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2">
    <w:nsid w:val="4DC84733"/>
    <w:multiLevelType w:val="multilevel"/>
    <w:tmpl w:val="5A8CF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3">
    <w:nsid w:val="4DE33F91"/>
    <w:multiLevelType w:val="multilevel"/>
    <w:tmpl w:val="B8807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4">
    <w:nsid w:val="4DFA3102"/>
    <w:multiLevelType w:val="multilevel"/>
    <w:tmpl w:val="C4AA3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5">
    <w:nsid w:val="4E112B2A"/>
    <w:multiLevelType w:val="multilevel"/>
    <w:tmpl w:val="26969D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6">
    <w:nsid w:val="4E444238"/>
    <w:multiLevelType w:val="multilevel"/>
    <w:tmpl w:val="4D16BB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7">
    <w:nsid w:val="4E8F7B98"/>
    <w:multiLevelType w:val="multilevel"/>
    <w:tmpl w:val="B8B459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8">
    <w:nsid w:val="4ECF2F73"/>
    <w:multiLevelType w:val="multilevel"/>
    <w:tmpl w:val="0546D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9">
    <w:nsid w:val="4EF8447C"/>
    <w:multiLevelType w:val="multilevel"/>
    <w:tmpl w:val="0EDEB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0">
    <w:nsid w:val="4EFD780D"/>
    <w:multiLevelType w:val="multilevel"/>
    <w:tmpl w:val="B9F470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1">
    <w:nsid w:val="4FA3714C"/>
    <w:multiLevelType w:val="multilevel"/>
    <w:tmpl w:val="64D48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2">
    <w:nsid w:val="4FAC2E60"/>
    <w:multiLevelType w:val="multilevel"/>
    <w:tmpl w:val="9726F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3">
    <w:nsid w:val="4FDD2822"/>
    <w:multiLevelType w:val="multilevel"/>
    <w:tmpl w:val="C8FABC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4">
    <w:nsid w:val="50093849"/>
    <w:multiLevelType w:val="multilevel"/>
    <w:tmpl w:val="1492A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5">
    <w:nsid w:val="503C4EE2"/>
    <w:multiLevelType w:val="multilevel"/>
    <w:tmpl w:val="F6EAF0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6">
    <w:nsid w:val="5053480B"/>
    <w:multiLevelType w:val="multilevel"/>
    <w:tmpl w:val="434C4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7">
    <w:nsid w:val="507B4161"/>
    <w:multiLevelType w:val="multilevel"/>
    <w:tmpl w:val="C0D664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8">
    <w:nsid w:val="50B14C32"/>
    <w:multiLevelType w:val="multilevel"/>
    <w:tmpl w:val="BA42F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9">
    <w:nsid w:val="50B61C83"/>
    <w:multiLevelType w:val="multilevel"/>
    <w:tmpl w:val="2B0A9D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0">
    <w:nsid w:val="51347862"/>
    <w:multiLevelType w:val="multilevel"/>
    <w:tmpl w:val="4A1214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1">
    <w:nsid w:val="51491B27"/>
    <w:multiLevelType w:val="multilevel"/>
    <w:tmpl w:val="D1BEF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2">
    <w:nsid w:val="51712074"/>
    <w:multiLevelType w:val="multilevel"/>
    <w:tmpl w:val="822E96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3">
    <w:nsid w:val="5172566C"/>
    <w:multiLevelType w:val="multilevel"/>
    <w:tmpl w:val="5A446C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4">
    <w:nsid w:val="5175394E"/>
    <w:multiLevelType w:val="multilevel"/>
    <w:tmpl w:val="55B206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5">
    <w:nsid w:val="519F78DF"/>
    <w:multiLevelType w:val="multilevel"/>
    <w:tmpl w:val="B2865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6">
    <w:nsid w:val="51C25212"/>
    <w:multiLevelType w:val="multilevel"/>
    <w:tmpl w:val="87287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7">
    <w:nsid w:val="51C775F4"/>
    <w:multiLevelType w:val="multilevel"/>
    <w:tmpl w:val="A9161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8">
    <w:nsid w:val="51E92351"/>
    <w:multiLevelType w:val="multilevel"/>
    <w:tmpl w:val="2FF65D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9">
    <w:nsid w:val="52361B9F"/>
    <w:multiLevelType w:val="multilevel"/>
    <w:tmpl w:val="CFCC4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0">
    <w:nsid w:val="525F465A"/>
    <w:multiLevelType w:val="multilevel"/>
    <w:tmpl w:val="6C603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1">
    <w:nsid w:val="527B1069"/>
    <w:multiLevelType w:val="multilevel"/>
    <w:tmpl w:val="8F6230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2">
    <w:nsid w:val="52985E99"/>
    <w:multiLevelType w:val="multilevel"/>
    <w:tmpl w:val="D3482C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3">
    <w:nsid w:val="52B521BE"/>
    <w:multiLevelType w:val="multilevel"/>
    <w:tmpl w:val="76ECC1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4">
    <w:nsid w:val="52BC4253"/>
    <w:multiLevelType w:val="multilevel"/>
    <w:tmpl w:val="797CF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5">
    <w:nsid w:val="52E6160F"/>
    <w:multiLevelType w:val="multilevel"/>
    <w:tmpl w:val="CA8AB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6">
    <w:nsid w:val="53133E0C"/>
    <w:multiLevelType w:val="multilevel"/>
    <w:tmpl w:val="1B562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7">
    <w:nsid w:val="531760F9"/>
    <w:multiLevelType w:val="multilevel"/>
    <w:tmpl w:val="D9F04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8">
    <w:nsid w:val="53260D9E"/>
    <w:multiLevelType w:val="multilevel"/>
    <w:tmpl w:val="13BED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9">
    <w:nsid w:val="537446BC"/>
    <w:multiLevelType w:val="multilevel"/>
    <w:tmpl w:val="C6B0D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0">
    <w:nsid w:val="53873B9F"/>
    <w:multiLevelType w:val="multilevel"/>
    <w:tmpl w:val="0CB601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1">
    <w:nsid w:val="5388610E"/>
    <w:multiLevelType w:val="multilevel"/>
    <w:tmpl w:val="5E009E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2">
    <w:nsid w:val="543B1CD5"/>
    <w:multiLevelType w:val="multilevel"/>
    <w:tmpl w:val="BDA02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3">
    <w:nsid w:val="545A57DD"/>
    <w:multiLevelType w:val="multilevel"/>
    <w:tmpl w:val="0E96E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4">
    <w:nsid w:val="54A218A6"/>
    <w:multiLevelType w:val="multilevel"/>
    <w:tmpl w:val="BDDE9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5">
    <w:nsid w:val="552E2010"/>
    <w:multiLevelType w:val="multilevel"/>
    <w:tmpl w:val="58C2A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6">
    <w:nsid w:val="55306826"/>
    <w:multiLevelType w:val="multilevel"/>
    <w:tmpl w:val="AD32D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7">
    <w:nsid w:val="55392EDC"/>
    <w:multiLevelType w:val="multilevel"/>
    <w:tmpl w:val="F5A2E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8">
    <w:nsid w:val="55491074"/>
    <w:multiLevelType w:val="multilevel"/>
    <w:tmpl w:val="B2A02C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9">
    <w:nsid w:val="55555AD8"/>
    <w:multiLevelType w:val="multilevel"/>
    <w:tmpl w:val="C354F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0">
    <w:nsid w:val="55D3433C"/>
    <w:multiLevelType w:val="multilevel"/>
    <w:tmpl w:val="3F643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1">
    <w:nsid w:val="560C42BB"/>
    <w:multiLevelType w:val="multilevel"/>
    <w:tmpl w:val="629200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2">
    <w:nsid w:val="567C1CDC"/>
    <w:multiLevelType w:val="multilevel"/>
    <w:tmpl w:val="D27C7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3">
    <w:nsid w:val="567C2A96"/>
    <w:multiLevelType w:val="multilevel"/>
    <w:tmpl w:val="004A99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4">
    <w:nsid w:val="56915185"/>
    <w:multiLevelType w:val="multilevel"/>
    <w:tmpl w:val="5B006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5">
    <w:nsid w:val="56DA2432"/>
    <w:multiLevelType w:val="multilevel"/>
    <w:tmpl w:val="B93E1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6">
    <w:nsid w:val="56F244D9"/>
    <w:multiLevelType w:val="multilevel"/>
    <w:tmpl w:val="FF564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7">
    <w:nsid w:val="56FE05FD"/>
    <w:multiLevelType w:val="multilevel"/>
    <w:tmpl w:val="FB92C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8">
    <w:nsid w:val="571E672C"/>
    <w:multiLevelType w:val="multilevel"/>
    <w:tmpl w:val="91A01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9">
    <w:nsid w:val="572D12DF"/>
    <w:multiLevelType w:val="multilevel"/>
    <w:tmpl w:val="50DC70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0">
    <w:nsid w:val="574C47F5"/>
    <w:multiLevelType w:val="multilevel"/>
    <w:tmpl w:val="AF8AAE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1">
    <w:nsid w:val="57C13DFD"/>
    <w:multiLevelType w:val="multilevel"/>
    <w:tmpl w:val="B97A12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2">
    <w:nsid w:val="57CE33EA"/>
    <w:multiLevelType w:val="multilevel"/>
    <w:tmpl w:val="CABE5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3">
    <w:nsid w:val="57D24B88"/>
    <w:multiLevelType w:val="multilevel"/>
    <w:tmpl w:val="E80000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4">
    <w:nsid w:val="57D25F15"/>
    <w:multiLevelType w:val="multilevel"/>
    <w:tmpl w:val="E0D4D5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5">
    <w:nsid w:val="57EE0586"/>
    <w:multiLevelType w:val="multilevel"/>
    <w:tmpl w:val="29A4D7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6">
    <w:nsid w:val="587666B0"/>
    <w:multiLevelType w:val="multilevel"/>
    <w:tmpl w:val="856E7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7">
    <w:nsid w:val="58882546"/>
    <w:multiLevelType w:val="multilevel"/>
    <w:tmpl w:val="5984A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8">
    <w:nsid w:val="58B44017"/>
    <w:multiLevelType w:val="multilevel"/>
    <w:tmpl w:val="C5A024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9">
    <w:nsid w:val="593D43FB"/>
    <w:multiLevelType w:val="multilevel"/>
    <w:tmpl w:val="60147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0">
    <w:nsid w:val="59531285"/>
    <w:multiLevelType w:val="multilevel"/>
    <w:tmpl w:val="3DF0A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1">
    <w:nsid w:val="59640734"/>
    <w:multiLevelType w:val="multilevel"/>
    <w:tmpl w:val="F820A5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2">
    <w:nsid w:val="596C4AF6"/>
    <w:multiLevelType w:val="multilevel"/>
    <w:tmpl w:val="EB04A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3">
    <w:nsid w:val="5978124C"/>
    <w:multiLevelType w:val="multilevel"/>
    <w:tmpl w:val="42644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4">
    <w:nsid w:val="59961E5E"/>
    <w:multiLevelType w:val="multilevel"/>
    <w:tmpl w:val="79203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5">
    <w:nsid w:val="599E40B9"/>
    <w:multiLevelType w:val="multilevel"/>
    <w:tmpl w:val="62B42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6">
    <w:nsid w:val="59E20C5B"/>
    <w:multiLevelType w:val="multilevel"/>
    <w:tmpl w:val="4DA08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7">
    <w:nsid w:val="59FB3219"/>
    <w:multiLevelType w:val="multilevel"/>
    <w:tmpl w:val="276A65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8">
    <w:nsid w:val="5A623DFB"/>
    <w:multiLevelType w:val="multilevel"/>
    <w:tmpl w:val="115E99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9">
    <w:nsid w:val="5A7C1936"/>
    <w:multiLevelType w:val="multilevel"/>
    <w:tmpl w:val="B224B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0">
    <w:nsid w:val="5AB81B20"/>
    <w:multiLevelType w:val="multilevel"/>
    <w:tmpl w:val="B1384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1">
    <w:nsid w:val="5AE42536"/>
    <w:multiLevelType w:val="multilevel"/>
    <w:tmpl w:val="61C096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2">
    <w:nsid w:val="5B284D4D"/>
    <w:multiLevelType w:val="multilevel"/>
    <w:tmpl w:val="A8789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3">
    <w:nsid w:val="5B5053A4"/>
    <w:multiLevelType w:val="multilevel"/>
    <w:tmpl w:val="F20A01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4">
    <w:nsid w:val="5BA22EF1"/>
    <w:multiLevelType w:val="multilevel"/>
    <w:tmpl w:val="38C68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5">
    <w:nsid w:val="5BA80F4F"/>
    <w:multiLevelType w:val="multilevel"/>
    <w:tmpl w:val="01D25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6">
    <w:nsid w:val="5BA8769D"/>
    <w:multiLevelType w:val="multilevel"/>
    <w:tmpl w:val="8A008A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7">
    <w:nsid w:val="5BAD53DC"/>
    <w:multiLevelType w:val="multilevel"/>
    <w:tmpl w:val="A8E848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8">
    <w:nsid w:val="5BC57176"/>
    <w:multiLevelType w:val="multilevel"/>
    <w:tmpl w:val="0310C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9">
    <w:nsid w:val="5BCD0FC5"/>
    <w:multiLevelType w:val="multilevel"/>
    <w:tmpl w:val="69F8AE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0">
    <w:nsid w:val="5BF635A3"/>
    <w:multiLevelType w:val="multilevel"/>
    <w:tmpl w:val="E8405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1">
    <w:nsid w:val="5BFD4BB5"/>
    <w:multiLevelType w:val="multilevel"/>
    <w:tmpl w:val="34DE8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2">
    <w:nsid w:val="5C53131A"/>
    <w:multiLevelType w:val="multilevel"/>
    <w:tmpl w:val="E8442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3">
    <w:nsid w:val="5C701199"/>
    <w:multiLevelType w:val="multilevel"/>
    <w:tmpl w:val="8B804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4">
    <w:nsid w:val="5C9213B2"/>
    <w:multiLevelType w:val="multilevel"/>
    <w:tmpl w:val="870202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5">
    <w:nsid w:val="5CC009D0"/>
    <w:multiLevelType w:val="multilevel"/>
    <w:tmpl w:val="592C6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6">
    <w:nsid w:val="5D0431EE"/>
    <w:multiLevelType w:val="multilevel"/>
    <w:tmpl w:val="78FE22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7">
    <w:nsid w:val="5D1A6CA3"/>
    <w:multiLevelType w:val="multilevel"/>
    <w:tmpl w:val="F9361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8">
    <w:nsid w:val="5D8D2E6A"/>
    <w:multiLevelType w:val="multilevel"/>
    <w:tmpl w:val="A38A50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9">
    <w:nsid w:val="5DA961D5"/>
    <w:multiLevelType w:val="multilevel"/>
    <w:tmpl w:val="0DE67A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0">
    <w:nsid w:val="5DB11A90"/>
    <w:multiLevelType w:val="multilevel"/>
    <w:tmpl w:val="653E5F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1">
    <w:nsid w:val="5DD56E2F"/>
    <w:multiLevelType w:val="multilevel"/>
    <w:tmpl w:val="89A64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2">
    <w:nsid w:val="5E1E75F1"/>
    <w:multiLevelType w:val="multilevel"/>
    <w:tmpl w:val="E4C037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3">
    <w:nsid w:val="5E791769"/>
    <w:multiLevelType w:val="multilevel"/>
    <w:tmpl w:val="A02AE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4">
    <w:nsid w:val="5EA224D5"/>
    <w:multiLevelType w:val="multilevel"/>
    <w:tmpl w:val="7B109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5">
    <w:nsid w:val="5ECD2BF9"/>
    <w:multiLevelType w:val="multilevel"/>
    <w:tmpl w:val="6F162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6">
    <w:nsid w:val="5EDD0373"/>
    <w:multiLevelType w:val="multilevel"/>
    <w:tmpl w:val="DEDE8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7">
    <w:nsid w:val="5F102814"/>
    <w:multiLevelType w:val="multilevel"/>
    <w:tmpl w:val="9F645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8">
    <w:nsid w:val="5F1E4997"/>
    <w:multiLevelType w:val="multilevel"/>
    <w:tmpl w:val="E5DE1D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9">
    <w:nsid w:val="5F783E16"/>
    <w:multiLevelType w:val="multilevel"/>
    <w:tmpl w:val="019C00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0">
    <w:nsid w:val="5FB209F2"/>
    <w:multiLevelType w:val="multilevel"/>
    <w:tmpl w:val="957084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1">
    <w:nsid w:val="600A1A18"/>
    <w:multiLevelType w:val="multilevel"/>
    <w:tmpl w:val="6C707F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2">
    <w:nsid w:val="60125F58"/>
    <w:multiLevelType w:val="multilevel"/>
    <w:tmpl w:val="DABAC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3">
    <w:nsid w:val="603D4D73"/>
    <w:multiLevelType w:val="multilevel"/>
    <w:tmpl w:val="EEA84A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4">
    <w:nsid w:val="603E66EC"/>
    <w:multiLevelType w:val="multilevel"/>
    <w:tmpl w:val="7450B5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5">
    <w:nsid w:val="60556CBD"/>
    <w:multiLevelType w:val="multilevel"/>
    <w:tmpl w:val="95961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6">
    <w:nsid w:val="608348AA"/>
    <w:multiLevelType w:val="multilevel"/>
    <w:tmpl w:val="AB86C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7">
    <w:nsid w:val="60A858A0"/>
    <w:multiLevelType w:val="multilevel"/>
    <w:tmpl w:val="779C2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8">
    <w:nsid w:val="60BE2379"/>
    <w:multiLevelType w:val="multilevel"/>
    <w:tmpl w:val="3DC06E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9">
    <w:nsid w:val="60CA793B"/>
    <w:multiLevelType w:val="multilevel"/>
    <w:tmpl w:val="33BE6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0">
    <w:nsid w:val="60D5124B"/>
    <w:multiLevelType w:val="multilevel"/>
    <w:tmpl w:val="FBA21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1">
    <w:nsid w:val="60E866AD"/>
    <w:multiLevelType w:val="multilevel"/>
    <w:tmpl w:val="8D1E36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2">
    <w:nsid w:val="60FB4D2B"/>
    <w:multiLevelType w:val="multilevel"/>
    <w:tmpl w:val="79680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3">
    <w:nsid w:val="61170921"/>
    <w:multiLevelType w:val="multilevel"/>
    <w:tmpl w:val="AFE0DA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4">
    <w:nsid w:val="61194E56"/>
    <w:multiLevelType w:val="multilevel"/>
    <w:tmpl w:val="EE34EC6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5">
    <w:nsid w:val="612876DE"/>
    <w:multiLevelType w:val="multilevel"/>
    <w:tmpl w:val="CFF47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6">
    <w:nsid w:val="616826A1"/>
    <w:multiLevelType w:val="multilevel"/>
    <w:tmpl w:val="6BAE5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7">
    <w:nsid w:val="616B0CB3"/>
    <w:multiLevelType w:val="multilevel"/>
    <w:tmpl w:val="B56684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8">
    <w:nsid w:val="619A278E"/>
    <w:multiLevelType w:val="multilevel"/>
    <w:tmpl w:val="39E8C6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9">
    <w:nsid w:val="61A71920"/>
    <w:multiLevelType w:val="multilevel"/>
    <w:tmpl w:val="18583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0">
    <w:nsid w:val="61A71AC1"/>
    <w:multiLevelType w:val="multilevel"/>
    <w:tmpl w:val="1C50B3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1">
    <w:nsid w:val="61B63C05"/>
    <w:multiLevelType w:val="multilevel"/>
    <w:tmpl w:val="8FE23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2">
    <w:nsid w:val="61C20807"/>
    <w:multiLevelType w:val="multilevel"/>
    <w:tmpl w:val="265859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3">
    <w:nsid w:val="62232B5A"/>
    <w:multiLevelType w:val="multilevel"/>
    <w:tmpl w:val="9244A0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4">
    <w:nsid w:val="625E0C67"/>
    <w:multiLevelType w:val="multilevel"/>
    <w:tmpl w:val="F3C09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5">
    <w:nsid w:val="626519C4"/>
    <w:multiLevelType w:val="multilevel"/>
    <w:tmpl w:val="672A22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6">
    <w:nsid w:val="626C06CF"/>
    <w:multiLevelType w:val="multilevel"/>
    <w:tmpl w:val="B290C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7">
    <w:nsid w:val="62AD4DD6"/>
    <w:multiLevelType w:val="multilevel"/>
    <w:tmpl w:val="ACE8B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8">
    <w:nsid w:val="62F82084"/>
    <w:multiLevelType w:val="multilevel"/>
    <w:tmpl w:val="280CA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9">
    <w:nsid w:val="63045F05"/>
    <w:multiLevelType w:val="multilevel"/>
    <w:tmpl w:val="151E6D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0">
    <w:nsid w:val="63464F7C"/>
    <w:multiLevelType w:val="multilevel"/>
    <w:tmpl w:val="F8769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1">
    <w:nsid w:val="63870D58"/>
    <w:multiLevelType w:val="multilevel"/>
    <w:tmpl w:val="3C9C9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2">
    <w:nsid w:val="63D95AE0"/>
    <w:multiLevelType w:val="multilevel"/>
    <w:tmpl w:val="05EC98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3">
    <w:nsid w:val="63E05A1D"/>
    <w:multiLevelType w:val="multilevel"/>
    <w:tmpl w:val="BE961C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4">
    <w:nsid w:val="63FE4675"/>
    <w:multiLevelType w:val="multilevel"/>
    <w:tmpl w:val="57E8F2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5">
    <w:nsid w:val="640C5ED1"/>
    <w:multiLevelType w:val="multilevel"/>
    <w:tmpl w:val="85AEF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6">
    <w:nsid w:val="64304E4F"/>
    <w:multiLevelType w:val="multilevel"/>
    <w:tmpl w:val="BF2223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7">
    <w:nsid w:val="643E5C94"/>
    <w:multiLevelType w:val="multilevel"/>
    <w:tmpl w:val="C3229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8">
    <w:nsid w:val="6442768C"/>
    <w:multiLevelType w:val="multilevel"/>
    <w:tmpl w:val="3D2AF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9">
    <w:nsid w:val="644E59A6"/>
    <w:multiLevelType w:val="multilevel"/>
    <w:tmpl w:val="FE328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0">
    <w:nsid w:val="64B96998"/>
    <w:multiLevelType w:val="multilevel"/>
    <w:tmpl w:val="7CB0F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1">
    <w:nsid w:val="64EC017B"/>
    <w:multiLevelType w:val="multilevel"/>
    <w:tmpl w:val="05746D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2">
    <w:nsid w:val="64ED1C1A"/>
    <w:multiLevelType w:val="multilevel"/>
    <w:tmpl w:val="91A86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3">
    <w:nsid w:val="654E3A0D"/>
    <w:multiLevelType w:val="multilevel"/>
    <w:tmpl w:val="6B5E6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4">
    <w:nsid w:val="65680D1B"/>
    <w:multiLevelType w:val="multilevel"/>
    <w:tmpl w:val="F47CC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5">
    <w:nsid w:val="657E4CBC"/>
    <w:multiLevelType w:val="multilevel"/>
    <w:tmpl w:val="328ECE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6">
    <w:nsid w:val="65860E48"/>
    <w:multiLevelType w:val="multilevel"/>
    <w:tmpl w:val="20F23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7">
    <w:nsid w:val="65D03B54"/>
    <w:multiLevelType w:val="multilevel"/>
    <w:tmpl w:val="6EDC90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8">
    <w:nsid w:val="66272701"/>
    <w:multiLevelType w:val="multilevel"/>
    <w:tmpl w:val="360257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9">
    <w:nsid w:val="66564381"/>
    <w:multiLevelType w:val="multilevel"/>
    <w:tmpl w:val="D32CE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0">
    <w:nsid w:val="667605D2"/>
    <w:multiLevelType w:val="multilevel"/>
    <w:tmpl w:val="09F66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1">
    <w:nsid w:val="668F4BE6"/>
    <w:multiLevelType w:val="multilevel"/>
    <w:tmpl w:val="02A4C9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2">
    <w:nsid w:val="66A92989"/>
    <w:multiLevelType w:val="multilevel"/>
    <w:tmpl w:val="39BE77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3">
    <w:nsid w:val="672C4DFF"/>
    <w:multiLevelType w:val="multilevel"/>
    <w:tmpl w:val="C9D6C2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4">
    <w:nsid w:val="6739474A"/>
    <w:multiLevelType w:val="multilevel"/>
    <w:tmpl w:val="525C0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5">
    <w:nsid w:val="6757308A"/>
    <w:multiLevelType w:val="multilevel"/>
    <w:tmpl w:val="AB209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6">
    <w:nsid w:val="675A366A"/>
    <w:multiLevelType w:val="multilevel"/>
    <w:tmpl w:val="58E24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7">
    <w:nsid w:val="676D16CE"/>
    <w:multiLevelType w:val="multilevel"/>
    <w:tmpl w:val="39783B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8">
    <w:nsid w:val="677701EA"/>
    <w:multiLevelType w:val="multilevel"/>
    <w:tmpl w:val="3280C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9">
    <w:nsid w:val="679631D2"/>
    <w:multiLevelType w:val="multilevel"/>
    <w:tmpl w:val="F9FCE3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0">
    <w:nsid w:val="67B54830"/>
    <w:multiLevelType w:val="multilevel"/>
    <w:tmpl w:val="2A44C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1">
    <w:nsid w:val="67CF4E4F"/>
    <w:multiLevelType w:val="multilevel"/>
    <w:tmpl w:val="DE867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2">
    <w:nsid w:val="67F73CFF"/>
    <w:multiLevelType w:val="multilevel"/>
    <w:tmpl w:val="AC34C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3">
    <w:nsid w:val="68166512"/>
    <w:multiLevelType w:val="multilevel"/>
    <w:tmpl w:val="4BFC53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4">
    <w:nsid w:val="68820F4F"/>
    <w:multiLevelType w:val="multilevel"/>
    <w:tmpl w:val="D6F28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5">
    <w:nsid w:val="689909EA"/>
    <w:multiLevelType w:val="multilevel"/>
    <w:tmpl w:val="2DAEFB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6">
    <w:nsid w:val="68C345E6"/>
    <w:multiLevelType w:val="multilevel"/>
    <w:tmpl w:val="AADA21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7">
    <w:nsid w:val="68D6267A"/>
    <w:multiLevelType w:val="multilevel"/>
    <w:tmpl w:val="C2385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8">
    <w:nsid w:val="68F31055"/>
    <w:multiLevelType w:val="multilevel"/>
    <w:tmpl w:val="5F5840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9">
    <w:nsid w:val="69133BA6"/>
    <w:multiLevelType w:val="multilevel"/>
    <w:tmpl w:val="FD8436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0">
    <w:nsid w:val="69287A01"/>
    <w:multiLevelType w:val="multilevel"/>
    <w:tmpl w:val="A52026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1">
    <w:nsid w:val="69413934"/>
    <w:multiLevelType w:val="multilevel"/>
    <w:tmpl w:val="9D22C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2">
    <w:nsid w:val="69471F31"/>
    <w:multiLevelType w:val="multilevel"/>
    <w:tmpl w:val="BFBAF4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3">
    <w:nsid w:val="69BC1F51"/>
    <w:multiLevelType w:val="multilevel"/>
    <w:tmpl w:val="5A3E8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4">
    <w:nsid w:val="69EB17CE"/>
    <w:multiLevelType w:val="multilevel"/>
    <w:tmpl w:val="D6AC26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5">
    <w:nsid w:val="6A0D35CA"/>
    <w:multiLevelType w:val="multilevel"/>
    <w:tmpl w:val="85F6C1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6">
    <w:nsid w:val="6A64538F"/>
    <w:multiLevelType w:val="multilevel"/>
    <w:tmpl w:val="A476F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7">
    <w:nsid w:val="6A6D2C02"/>
    <w:multiLevelType w:val="multilevel"/>
    <w:tmpl w:val="E59E81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8">
    <w:nsid w:val="6B3513B9"/>
    <w:multiLevelType w:val="multilevel"/>
    <w:tmpl w:val="BDF61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9">
    <w:nsid w:val="6B707703"/>
    <w:multiLevelType w:val="multilevel"/>
    <w:tmpl w:val="E89C70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0">
    <w:nsid w:val="6B7C3A74"/>
    <w:multiLevelType w:val="multilevel"/>
    <w:tmpl w:val="7F322C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1">
    <w:nsid w:val="6B9758CE"/>
    <w:multiLevelType w:val="multilevel"/>
    <w:tmpl w:val="3BFEE5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2">
    <w:nsid w:val="6C3B540A"/>
    <w:multiLevelType w:val="multilevel"/>
    <w:tmpl w:val="7AEAD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3">
    <w:nsid w:val="6C54295C"/>
    <w:multiLevelType w:val="multilevel"/>
    <w:tmpl w:val="B7E2D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4">
    <w:nsid w:val="6C8F0BA4"/>
    <w:multiLevelType w:val="multilevel"/>
    <w:tmpl w:val="A9DE58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5">
    <w:nsid w:val="6CA3796E"/>
    <w:multiLevelType w:val="multilevel"/>
    <w:tmpl w:val="8E246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6">
    <w:nsid w:val="6CE02AF1"/>
    <w:multiLevelType w:val="multilevel"/>
    <w:tmpl w:val="40903D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7">
    <w:nsid w:val="6D093163"/>
    <w:multiLevelType w:val="multilevel"/>
    <w:tmpl w:val="B2284A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8">
    <w:nsid w:val="6D397B26"/>
    <w:multiLevelType w:val="multilevel"/>
    <w:tmpl w:val="4F90C0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9">
    <w:nsid w:val="6DA34AA0"/>
    <w:multiLevelType w:val="multilevel"/>
    <w:tmpl w:val="57CE08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0">
    <w:nsid w:val="6E1F777B"/>
    <w:multiLevelType w:val="multilevel"/>
    <w:tmpl w:val="071C4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1">
    <w:nsid w:val="6EAD3F90"/>
    <w:multiLevelType w:val="multilevel"/>
    <w:tmpl w:val="918419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2">
    <w:nsid w:val="6EE63A9A"/>
    <w:multiLevelType w:val="multilevel"/>
    <w:tmpl w:val="DB281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3">
    <w:nsid w:val="6F1372C7"/>
    <w:multiLevelType w:val="multilevel"/>
    <w:tmpl w:val="3DE60C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4">
    <w:nsid w:val="6F2D5866"/>
    <w:multiLevelType w:val="multilevel"/>
    <w:tmpl w:val="EE1A1A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5">
    <w:nsid w:val="6F404BE6"/>
    <w:multiLevelType w:val="multilevel"/>
    <w:tmpl w:val="F2BCA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6">
    <w:nsid w:val="6FB23D63"/>
    <w:multiLevelType w:val="multilevel"/>
    <w:tmpl w:val="673A8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7">
    <w:nsid w:val="6FDC0EE8"/>
    <w:multiLevelType w:val="multilevel"/>
    <w:tmpl w:val="001A1F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8">
    <w:nsid w:val="70023FFF"/>
    <w:multiLevelType w:val="multilevel"/>
    <w:tmpl w:val="BF2A2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9">
    <w:nsid w:val="70926687"/>
    <w:multiLevelType w:val="multilevel"/>
    <w:tmpl w:val="22AC8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0">
    <w:nsid w:val="70A132E3"/>
    <w:multiLevelType w:val="multilevel"/>
    <w:tmpl w:val="E794B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1">
    <w:nsid w:val="70A40426"/>
    <w:multiLevelType w:val="multilevel"/>
    <w:tmpl w:val="BDE482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2">
    <w:nsid w:val="70A527D1"/>
    <w:multiLevelType w:val="multilevel"/>
    <w:tmpl w:val="69E61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3">
    <w:nsid w:val="70C7654B"/>
    <w:multiLevelType w:val="multilevel"/>
    <w:tmpl w:val="53264C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4">
    <w:nsid w:val="70D73E71"/>
    <w:multiLevelType w:val="multilevel"/>
    <w:tmpl w:val="7C7AC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5">
    <w:nsid w:val="70EE19C5"/>
    <w:multiLevelType w:val="multilevel"/>
    <w:tmpl w:val="951828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6">
    <w:nsid w:val="7108032E"/>
    <w:multiLevelType w:val="multilevel"/>
    <w:tmpl w:val="66A06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7">
    <w:nsid w:val="71620512"/>
    <w:multiLevelType w:val="multilevel"/>
    <w:tmpl w:val="6226B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8">
    <w:nsid w:val="7165050F"/>
    <w:multiLevelType w:val="multilevel"/>
    <w:tmpl w:val="9F925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9">
    <w:nsid w:val="71E64BEF"/>
    <w:multiLevelType w:val="multilevel"/>
    <w:tmpl w:val="B2B680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0">
    <w:nsid w:val="722D019D"/>
    <w:multiLevelType w:val="multilevel"/>
    <w:tmpl w:val="1758C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1">
    <w:nsid w:val="72933D69"/>
    <w:multiLevelType w:val="multilevel"/>
    <w:tmpl w:val="4A82AA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2">
    <w:nsid w:val="72980921"/>
    <w:multiLevelType w:val="multilevel"/>
    <w:tmpl w:val="D30873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3">
    <w:nsid w:val="72B31403"/>
    <w:multiLevelType w:val="multilevel"/>
    <w:tmpl w:val="E3F852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4">
    <w:nsid w:val="72DF1EA4"/>
    <w:multiLevelType w:val="multilevel"/>
    <w:tmpl w:val="3F9A5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5">
    <w:nsid w:val="72E80848"/>
    <w:multiLevelType w:val="multilevel"/>
    <w:tmpl w:val="D3447A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6">
    <w:nsid w:val="73426B4D"/>
    <w:multiLevelType w:val="multilevel"/>
    <w:tmpl w:val="7AEE9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7">
    <w:nsid w:val="73624E76"/>
    <w:multiLevelType w:val="multilevel"/>
    <w:tmpl w:val="786C4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8">
    <w:nsid w:val="736C50BC"/>
    <w:multiLevelType w:val="multilevel"/>
    <w:tmpl w:val="E954B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9">
    <w:nsid w:val="737226B4"/>
    <w:multiLevelType w:val="multilevel"/>
    <w:tmpl w:val="14A41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0">
    <w:nsid w:val="737802A2"/>
    <w:multiLevelType w:val="multilevel"/>
    <w:tmpl w:val="58AC4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1">
    <w:nsid w:val="738B653B"/>
    <w:multiLevelType w:val="multilevel"/>
    <w:tmpl w:val="C2167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2">
    <w:nsid w:val="73E14114"/>
    <w:multiLevelType w:val="multilevel"/>
    <w:tmpl w:val="972AD0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3">
    <w:nsid w:val="73E570FD"/>
    <w:multiLevelType w:val="multilevel"/>
    <w:tmpl w:val="C630B3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4">
    <w:nsid w:val="73F13E30"/>
    <w:multiLevelType w:val="multilevel"/>
    <w:tmpl w:val="FD0A1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5">
    <w:nsid w:val="74081E8C"/>
    <w:multiLevelType w:val="multilevel"/>
    <w:tmpl w:val="0C8479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6">
    <w:nsid w:val="7476255C"/>
    <w:multiLevelType w:val="multilevel"/>
    <w:tmpl w:val="0B6A4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7">
    <w:nsid w:val="74C567EE"/>
    <w:multiLevelType w:val="multilevel"/>
    <w:tmpl w:val="CF50BD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8">
    <w:nsid w:val="74E71D2A"/>
    <w:multiLevelType w:val="multilevel"/>
    <w:tmpl w:val="26D8A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9">
    <w:nsid w:val="750472DA"/>
    <w:multiLevelType w:val="multilevel"/>
    <w:tmpl w:val="E38C00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0">
    <w:nsid w:val="75237E43"/>
    <w:multiLevelType w:val="multilevel"/>
    <w:tmpl w:val="2A520D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1">
    <w:nsid w:val="752616E0"/>
    <w:multiLevelType w:val="multilevel"/>
    <w:tmpl w:val="8A08C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2">
    <w:nsid w:val="754C339A"/>
    <w:multiLevelType w:val="multilevel"/>
    <w:tmpl w:val="C8AE61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3">
    <w:nsid w:val="75A16708"/>
    <w:multiLevelType w:val="multilevel"/>
    <w:tmpl w:val="B4387A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4">
    <w:nsid w:val="75FA47A6"/>
    <w:multiLevelType w:val="multilevel"/>
    <w:tmpl w:val="E6DAD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5">
    <w:nsid w:val="76016149"/>
    <w:multiLevelType w:val="multilevel"/>
    <w:tmpl w:val="D1E01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6">
    <w:nsid w:val="76992592"/>
    <w:multiLevelType w:val="multilevel"/>
    <w:tmpl w:val="264EC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7">
    <w:nsid w:val="76CD66EB"/>
    <w:multiLevelType w:val="multilevel"/>
    <w:tmpl w:val="34B460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8">
    <w:nsid w:val="776A7B64"/>
    <w:multiLevelType w:val="multilevel"/>
    <w:tmpl w:val="ECB6B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9">
    <w:nsid w:val="777E6694"/>
    <w:multiLevelType w:val="multilevel"/>
    <w:tmpl w:val="2B18C2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0">
    <w:nsid w:val="77F963BE"/>
    <w:multiLevelType w:val="multilevel"/>
    <w:tmpl w:val="54EC64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1">
    <w:nsid w:val="77FF5689"/>
    <w:multiLevelType w:val="multilevel"/>
    <w:tmpl w:val="1D549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2">
    <w:nsid w:val="7846760B"/>
    <w:multiLevelType w:val="multilevel"/>
    <w:tmpl w:val="8D72B2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3">
    <w:nsid w:val="784F31C1"/>
    <w:multiLevelType w:val="multilevel"/>
    <w:tmpl w:val="DE0C0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4">
    <w:nsid w:val="78687ACE"/>
    <w:multiLevelType w:val="multilevel"/>
    <w:tmpl w:val="FC04F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5">
    <w:nsid w:val="78935EF4"/>
    <w:multiLevelType w:val="multilevel"/>
    <w:tmpl w:val="0322A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6">
    <w:nsid w:val="78AB7B7A"/>
    <w:multiLevelType w:val="multilevel"/>
    <w:tmpl w:val="B9962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7">
    <w:nsid w:val="78B04C79"/>
    <w:multiLevelType w:val="multilevel"/>
    <w:tmpl w:val="0DE2E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8">
    <w:nsid w:val="78CC0023"/>
    <w:multiLevelType w:val="multilevel"/>
    <w:tmpl w:val="C930A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9">
    <w:nsid w:val="79697968"/>
    <w:multiLevelType w:val="multilevel"/>
    <w:tmpl w:val="CD26A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0">
    <w:nsid w:val="798D779C"/>
    <w:multiLevelType w:val="multilevel"/>
    <w:tmpl w:val="FF560D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1">
    <w:nsid w:val="79B43E0C"/>
    <w:multiLevelType w:val="multilevel"/>
    <w:tmpl w:val="003421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2">
    <w:nsid w:val="79C70A7A"/>
    <w:multiLevelType w:val="multilevel"/>
    <w:tmpl w:val="299CA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3">
    <w:nsid w:val="79FB6AFA"/>
    <w:multiLevelType w:val="multilevel"/>
    <w:tmpl w:val="8086F3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4">
    <w:nsid w:val="7A450A26"/>
    <w:multiLevelType w:val="multilevel"/>
    <w:tmpl w:val="FDE6E2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5">
    <w:nsid w:val="7A4C0215"/>
    <w:multiLevelType w:val="multilevel"/>
    <w:tmpl w:val="2AA67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6">
    <w:nsid w:val="7A69600C"/>
    <w:multiLevelType w:val="multilevel"/>
    <w:tmpl w:val="FA8C80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7">
    <w:nsid w:val="7A990807"/>
    <w:multiLevelType w:val="multilevel"/>
    <w:tmpl w:val="35E2B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8">
    <w:nsid w:val="7ABC3F44"/>
    <w:multiLevelType w:val="multilevel"/>
    <w:tmpl w:val="BB2CF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9">
    <w:nsid w:val="7B204898"/>
    <w:multiLevelType w:val="multilevel"/>
    <w:tmpl w:val="708AE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0">
    <w:nsid w:val="7B6D64CF"/>
    <w:multiLevelType w:val="multilevel"/>
    <w:tmpl w:val="6A941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1">
    <w:nsid w:val="7B81443E"/>
    <w:multiLevelType w:val="multilevel"/>
    <w:tmpl w:val="71BE23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2">
    <w:nsid w:val="7C28521B"/>
    <w:multiLevelType w:val="multilevel"/>
    <w:tmpl w:val="440C0D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3">
    <w:nsid w:val="7C69140E"/>
    <w:multiLevelType w:val="multilevel"/>
    <w:tmpl w:val="44F62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4">
    <w:nsid w:val="7C7B3E04"/>
    <w:multiLevelType w:val="multilevel"/>
    <w:tmpl w:val="E2461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5">
    <w:nsid w:val="7C8146A5"/>
    <w:multiLevelType w:val="multilevel"/>
    <w:tmpl w:val="DE6C56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6">
    <w:nsid w:val="7CA21932"/>
    <w:multiLevelType w:val="multilevel"/>
    <w:tmpl w:val="A2BC8E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7">
    <w:nsid w:val="7CA64ADA"/>
    <w:multiLevelType w:val="multilevel"/>
    <w:tmpl w:val="9A8EB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8">
    <w:nsid w:val="7CAC274C"/>
    <w:multiLevelType w:val="multilevel"/>
    <w:tmpl w:val="A498CA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9">
    <w:nsid w:val="7CCC6E7D"/>
    <w:multiLevelType w:val="multilevel"/>
    <w:tmpl w:val="ED5EC2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0">
    <w:nsid w:val="7CE77D16"/>
    <w:multiLevelType w:val="multilevel"/>
    <w:tmpl w:val="255ED7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1">
    <w:nsid w:val="7D2C59BF"/>
    <w:multiLevelType w:val="multilevel"/>
    <w:tmpl w:val="55E6B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2">
    <w:nsid w:val="7D3523E4"/>
    <w:multiLevelType w:val="multilevel"/>
    <w:tmpl w:val="2BD4DE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3">
    <w:nsid w:val="7D9875A8"/>
    <w:multiLevelType w:val="multilevel"/>
    <w:tmpl w:val="DDD244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4">
    <w:nsid w:val="7DCD7777"/>
    <w:multiLevelType w:val="multilevel"/>
    <w:tmpl w:val="D012C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5">
    <w:nsid w:val="7E0738EB"/>
    <w:multiLevelType w:val="multilevel"/>
    <w:tmpl w:val="9C863E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6">
    <w:nsid w:val="7E6C4FE8"/>
    <w:multiLevelType w:val="multilevel"/>
    <w:tmpl w:val="8E167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7">
    <w:nsid w:val="7EB37666"/>
    <w:multiLevelType w:val="multilevel"/>
    <w:tmpl w:val="03F29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8">
    <w:nsid w:val="7EBF4AC5"/>
    <w:multiLevelType w:val="multilevel"/>
    <w:tmpl w:val="32B254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9">
    <w:nsid w:val="7EDF7354"/>
    <w:multiLevelType w:val="multilevel"/>
    <w:tmpl w:val="443E54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0">
    <w:nsid w:val="7F68059E"/>
    <w:multiLevelType w:val="multilevel"/>
    <w:tmpl w:val="3B86D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1">
    <w:nsid w:val="7FDD2580"/>
    <w:multiLevelType w:val="multilevel"/>
    <w:tmpl w:val="CD70FC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2">
    <w:nsid w:val="7FEC5F5D"/>
    <w:multiLevelType w:val="multilevel"/>
    <w:tmpl w:val="852414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22"/>
  </w:num>
  <w:num w:numId="2">
    <w:abstractNumId w:val="309"/>
  </w:num>
  <w:num w:numId="3">
    <w:abstractNumId w:val="446"/>
  </w:num>
  <w:num w:numId="4">
    <w:abstractNumId w:val="660"/>
  </w:num>
  <w:num w:numId="5">
    <w:abstractNumId w:val="128"/>
  </w:num>
  <w:num w:numId="6">
    <w:abstractNumId w:val="139"/>
  </w:num>
  <w:num w:numId="7">
    <w:abstractNumId w:val="219"/>
  </w:num>
  <w:num w:numId="8">
    <w:abstractNumId w:val="90"/>
  </w:num>
  <w:num w:numId="9">
    <w:abstractNumId w:val="67"/>
  </w:num>
  <w:num w:numId="10">
    <w:abstractNumId w:val="538"/>
  </w:num>
  <w:num w:numId="11">
    <w:abstractNumId w:val="682"/>
  </w:num>
  <w:num w:numId="12">
    <w:abstractNumId w:val="179"/>
  </w:num>
  <w:num w:numId="13">
    <w:abstractNumId w:val="631"/>
  </w:num>
  <w:num w:numId="14">
    <w:abstractNumId w:val="43"/>
  </w:num>
  <w:num w:numId="15">
    <w:abstractNumId w:val="589"/>
  </w:num>
  <w:num w:numId="16">
    <w:abstractNumId w:val="169"/>
  </w:num>
  <w:num w:numId="17">
    <w:abstractNumId w:val="643"/>
  </w:num>
  <w:num w:numId="18">
    <w:abstractNumId w:val="451"/>
  </w:num>
  <w:num w:numId="19">
    <w:abstractNumId w:val="659"/>
  </w:num>
  <w:num w:numId="20">
    <w:abstractNumId w:val="163"/>
  </w:num>
  <w:num w:numId="21">
    <w:abstractNumId w:val="0"/>
  </w:num>
  <w:num w:numId="22">
    <w:abstractNumId w:val="28"/>
  </w:num>
  <w:num w:numId="23">
    <w:abstractNumId w:val="699"/>
  </w:num>
  <w:num w:numId="24">
    <w:abstractNumId w:val="478"/>
  </w:num>
  <w:num w:numId="25">
    <w:abstractNumId w:val="463"/>
  </w:num>
  <w:num w:numId="26">
    <w:abstractNumId w:val="572"/>
  </w:num>
  <w:num w:numId="27">
    <w:abstractNumId w:val="386"/>
  </w:num>
  <w:num w:numId="28">
    <w:abstractNumId w:val="543"/>
  </w:num>
  <w:num w:numId="29">
    <w:abstractNumId w:val="149"/>
  </w:num>
  <w:num w:numId="30">
    <w:abstractNumId w:val="161"/>
  </w:num>
  <w:num w:numId="31">
    <w:abstractNumId w:val="698"/>
  </w:num>
  <w:num w:numId="32">
    <w:abstractNumId w:val="264"/>
  </w:num>
  <w:num w:numId="33">
    <w:abstractNumId w:val="72"/>
  </w:num>
  <w:num w:numId="34">
    <w:abstractNumId w:val="562"/>
  </w:num>
  <w:num w:numId="35">
    <w:abstractNumId w:val="503"/>
  </w:num>
  <w:num w:numId="36">
    <w:abstractNumId w:val="501"/>
  </w:num>
  <w:num w:numId="37">
    <w:abstractNumId w:val="448"/>
  </w:num>
  <w:num w:numId="38">
    <w:abstractNumId w:val="459"/>
  </w:num>
  <w:num w:numId="39">
    <w:abstractNumId w:val="605"/>
  </w:num>
  <w:num w:numId="40">
    <w:abstractNumId w:val="564"/>
  </w:num>
  <w:num w:numId="41">
    <w:abstractNumId w:val="634"/>
  </w:num>
  <w:num w:numId="42">
    <w:abstractNumId w:val="551"/>
  </w:num>
  <w:num w:numId="43">
    <w:abstractNumId w:val="237"/>
  </w:num>
  <w:num w:numId="44">
    <w:abstractNumId w:val="159"/>
  </w:num>
  <w:num w:numId="45">
    <w:abstractNumId w:val="455"/>
  </w:num>
  <w:num w:numId="46">
    <w:abstractNumId w:val="188"/>
  </w:num>
  <w:num w:numId="47">
    <w:abstractNumId w:val="315"/>
  </w:num>
  <w:num w:numId="48">
    <w:abstractNumId w:val="144"/>
  </w:num>
  <w:num w:numId="49">
    <w:abstractNumId w:val="191"/>
  </w:num>
  <w:num w:numId="50">
    <w:abstractNumId w:val="646"/>
  </w:num>
  <w:num w:numId="51">
    <w:abstractNumId w:val="23"/>
  </w:num>
  <w:num w:numId="52">
    <w:abstractNumId w:val="584"/>
  </w:num>
  <w:num w:numId="53">
    <w:abstractNumId w:val="71"/>
  </w:num>
  <w:num w:numId="54">
    <w:abstractNumId w:val="599"/>
  </w:num>
  <w:num w:numId="55">
    <w:abstractNumId w:val="483"/>
  </w:num>
  <w:num w:numId="56">
    <w:abstractNumId w:val="291"/>
  </w:num>
  <w:num w:numId="57">
    <w:abstractNumId w:val="174"/>
  </w:num>
  <w:num w:numId="58">
    <w:abstractNumId w:val="302"/>
  </w:num>
  <w:num w:numId="59">
    <w:abstractNumId w:val="604"/>
  </w:num>
  <w:num w:numId="60">
    <w:abstractNumId w:val="639"/>
  </w:num>
  <w:num w:numId="61">
    <w:abstractNumId w:val="582"/>
  </w:num>
  <w:num w:numId="62">
    <w:abstractNumId w:val="73"/>
  </w:num>
  <w:num w:numId="63">
    <w:abstractNumId w:val="268"/>
  </w:num>
  <w:num w:numId="64">
    <w:abstractNumId w:val="260"/>
  </w:num>
  <w:num w:numId="65">
    <w:abstractNumId w:val="84"/>
  </w:num>
  <w:num w:numId="66">
    <w:abstractNumId w:val="215"/>
  </w:num>
  <w:num w:numId="67">
    <w:abstractNumId w:val="658"/>
  </w:num>
  <w:num w:numId="68">
    <w:abstractNumId w:val="173"/>
  </w:num>
  <w:num w:numId="69">
    <w:abstractNumId w:val="421"/>
  </w:num>
  <w:num w:numId="70">
    <w:abstractNumId w:val="282"/>
  </w:num>
  <w:num w:numId="71">
    <w:abstractNumId w:val="612"/>
  </w:num>
  <w:num w:numId="72">
    <w:abstractNumId w:val="17"/>
  </w:num>
  <w:num w:numId="73">
    <w:abstractNumId w:val="272"/>
  </w:num>
  <w:num w:numId="74">
    <w:abstractNumId w:val="109"/>
  </w:num>
  <w:num w:numId="75">
    <w:abstractNumId w:val="383"/>
  </w:num>
  <w:num w:numId="76">
    <w:abstractNumId w:val="16"/>
  </w:num>
  <w:num w:numId="77">
    <w:abstractNumId w:val="447"/>
  </w:num>
  <w:num w:numId="78">
    <w:abstractNumId w:val="79"/>
  </w:num>
  <w:num w:numId="79">
    <w:abstractNumId w:val="336"/>
  </w:num>
  <w:num w:numId="80">
    <w:abstractNumId w:val="117"/>
  </w:num>
  <w:num w:numId="81">
    <w:abstractNumId w:val="99"/>
  </w:num>
  <w:num w:numId="82">
    <w:abstractNumId w:val="68"/>
  </w:num>
  <w:num w:numId="83">
    <w:abstractNumId w:val="91"/>
  </w:num>
  <w:num w:numId="84">
    <w:abstractNumId w:val="341"/>
  </w:num>
  <w:num w:numId="85">
    <w:abstractNumId w:val="666"/>
  </w:num>
  <w:num w:numId="86">
    <w:abstractNumId w:val="649"/>
  </w:num>
  <w:num w:numId="87">
    <w:abstractNumId w:val="351"/>
  </w:num>
  <w:num w:numId="88">
    <w:abstractNumId w:val="299"/>
  </w:num>
  <w:num w:numId="89">
    <w:abstractNumId w:val="108"/>
  </w:num>
  <w:num w:numId="90">
    <w:abstractNumId w:val="211"/>
  </w:num>
  <w:num w:numId="91">
    <w:abstractNumId w:val="526"/>
  </w:num>
  <w:num w:numId="92">
    <w:abstractNumId w:val="554"/>
  </w:num>
  <w:num w:numId="93">
    <w:abstractNumId w:val="75"/>
  </w:num>
  <w:num w:numId="94">
    <w:abstractNumId w:val="164"/>
  </w:num>
  <w:num w:numId="95">
    <w:abstractNumId w:val="619"/>
  </w:num>
  <w:num w:numId="96">
    <w:abstractNumId w:val="15"/>
  </w:num>
  <w:num w:numId="97">
    <w:abstractNumId w:val="535"/>
  </w:num>
  <w:num w:numId="98">
    <w:abstractNumId w:val="531"/>
  </w:num>
  <w:num w:numId="99">
    <w:abstractNumId w:val="696"/>
  </w:num>
  <w:num w:numId="100">
    <w:abstractNumId w:val="438"/>
  </w:num>
  <w:num w:numId="101">
    <w:abstractNumId w:val="236"/>
  </w:num>
  <w:num w:numId="102">
    <w:abstractNumId w:val="265"/>
  </w:num>
  <w:num w:numId="103">
    <w:abstractNumId w:val="405"/>
  </w:num>
  <w:num w:numId="104">
    <w:abstractNumId w:val="24"/>
  </w:num>
  <w:num w:numId="105">
    <w:abstractNumId w:val="44"/>
  </w:num>
  <w:num w:numId="106">
    <w:abstractNumId w:val="234"/>
  </w:num>
  <w:num w:numId="107">
    <w:abstractNumId w:val="628"/>
  </w:num>
  <w:num w:numId="108">
    <w:abstractNumId w:val="395"/>
  </w:num>
  <w:num w:numId="109">
    <w:abstractNumId w:val="172"/>
  </w:num>
  <w:num w:numId="110">
    <w:abstractNumId w:val="524"/>
  </w:num>
  <w:num w:numId="111">
    <w:abstractNumId w:val="661"/>
  </w:num>
  <w:num w:numId="112">
    <w:abstractNumId w:val="230"/>
  </w:num>
  <w:num w:numId="113">
    <w:abstractNumId w:val="46"/>
  </w:num>
  <w:num w:numId="114">
    <w:abstractNumId w:val="206"/>
  </w:num>
  <w:num w:numId="115">
    <w:abstractNumId w:val="376"/>
  </w:num>
  <w:num w:numId="116">
    <w:abstractNumId w:val="192"/>
  </w:num>
  <w:num w:numId="117">
    <w:abstractNumId w:val="135"/>
  </w:num>
  <w:num w:numId="118">
    <w:abstractNumId w:val="678"/>
  </w:num>
  <w:num w:numId="119">
    <w:abstractNumId w:val="141"/>
  </w:num>
  <w:num w:numId="120">
    <w:abstractNumId w:val="154"/>
  </w:num>
  <w:num w:numId="121">
    <w:abstractNumId w:val="152"/>
  </w:num>
  <w:num w:numId="122">
    <w:abstractNumId w:val="82"/>
  </w:num>
  <w:num w:numId="123">
    <w:abstractNumId w:val="182"/>
  </w:num>
  <w:num w:numId="124">
    <w:abstractNumId w:val="545"/>
  </w:num>
  <w:num w:numId="125">
    <w:abstractNumId w:val="263"/>
  </w:num>
  <w:num w:numId="126">
    <w:abstractNumId w:val="30"/>
  </w:num>
  <w:num w:numId="127">
    <w:abstractNumId w:val="465"/>
  </w:num>
  <w:num w:numId="128">
    <w:abstractNumId w:val="33"/>
  </w:num>
  <w:num w:numId="129">
    <w:abstractNumId w:val="287"/>
  </w:num>
  <w:num w:numId="130">
    <w:abstractNumId w:val="398"/>
  </w:num>
  <w:num w:numId="131">
    <w:abstractNumId w:val="50"/>
  </w:num>
  <w:num w:numId="132">
    <w:abstractNumId w:val="63"/>
  </w:num>
  <w:num w:numId="133">
    <w:abstractNumId w:val="274"/>
  </w:num>
  <w:num w:numId="134">
    <w:abstractNumId w:val="105"/>
  </w:num>
  <w:num w:numId="135">
    <w:abstractNumId w:val="683"/>
  </w:num>
  <w:num w:numId="136">
    <w:abstractNumId w:val="427"/>
  </w:num>
  <w:num w:numId="137">
    <w:abstractNumId w:val="575"/>
  </w:num>
  <w:num w:numId="138">
    <w:abstractNumId w:val="637"/>
  </w:num>
  <w:num w:numId="139">
    <w:abstractNumId w:val="204"/>
  </w:num>
  <w:num w:numId="140">
    <w:abstractNumId w:val="116"/>
  </w:num>
  <w:num w:numId="141">
    <w:abstractNumId w:val="224"/>
  </w:num>
  <w:num w:numId="142">
    <w:abstractNumId w:val="577"/>
  </w:num>
  <w:num w:numId="143">
    <w:abstractNumId w:val="252"/>
  </w:num>
  <w:num w:numId="144">
    <w:abstractNumId w:val="327"/>
  </w:num>
  <w:num w:numId="145">
    <w:abstractNumId w:val="296"/>
  </w:num>
  <w:num w:numId="146">
    <w:abstractNumId w:val="343"/>
  </w:num>
  <w:num w:numId="147">
    <w:abstractNumId w:val="439"/>
  </w:num>
  <w:num w:numId="148">
    <w:abstractNumId w:val="111"/>
  </w:num>
  <w:num w:numId="149">
    <w:abstractNumId w:val="70"/>
  </w:num>
  <w:num w:numId="150">
    <w:abstractNumId w:val="664"/>
  </w:num>
  <w:num w:numId="151">
    <w:abstractNumId w:val="470"/>
  </w:num>
  <w:num w:numId="152">
    <w:abstractNumId w:val="297"/>
  </w:num>
  <w:num w:numId="153">
    <w:abstractNumId w:val="126"/>
  </w:num>
  <w:num w:numId="154">
    <w:abstractNumId w:val="600"/>
  </w:num>
  <w:num w:numId="155">
    <w:abstractNumId w:val="6"/>
  </w:num>
  <w:num w:numId="156">
    <w:abstractNumId w:val="61"/>
  </w:num>
  <w:num w:numId="157">
    <w:abstractNumId w:val="227"/>
  </w:num>
  <w:num w:numId="158">
    <w:abstractNumId w:val="37"/>
  </w:num>
  <w:num w:numId="159">
    <w:abstractNumId w:val="681"/>
  </w:num>
  <w:num w:numId="160">
    <w:abstractNumId w:val="196"/>
  </w:num>
  <w:num w:numId="161">
    <w:abstractNumId w:val="360"/>
  </w:num>
  <w:num w:numId="162">
    <w:abstractNumId w:val="475"/>
  </w:num>
  <w:num w:numId="163">
    <w:abstractNumId w:val="410"/>
  </w:num>
  <w:num w:numId="164">
    <w:abstractNumId w:val="621"/>
  </w:num>
  <w:num w:numId="165">
    <w:abstractNumId w:val="392"/>
  </w:num>
  <w:num w:numId="166">
    <w:abstractNumId w:val="592"/>
  </w:num>
  <w:num w:numId="167">
    <w:abstractNumId w:val="262"/>
  </w:num>
  <w:num w:numId="168">
    <w:abstractNumId w:val="314"/>
  </w:num>
  <w:num w:numId="169">
    <w:abstractNumId w:val="509"/>
  </w:num>
  <w:num w:numId="170">
    <w:abstractNumId w:val="597"/>
  </w:num>
  <w:num w:numId="171">
    <w:abstractNumId w:val="571"/>
  </w:num>
  <w:num w:numId="172">
    <w:abstractNumId w:val="411"/>
  </w:num>
  <w:num w:numId="173">
    <w:abstractNumId w:val="156"/>
  </w:num>
  <w:num w:numId="174">
    <w:abstractNumId w:val="199"/>
  </w:num>
  <w:num w:numId="175">
    <w:abstractNumId w:val="590"/>
  </w:num>
  <w:num w:numId="176">
    <w:abstractNumId w:val="205"/>
  </w:num>
  <w:num w:numId="177">
    <w:abstractNumId w:val="19"/>
  </w:num>
  <w:num w:numId="178">
    <w:abstractNumId w:val="134"/>
  </w:num>
  <w:num w:numId="179">
    <w:abstractNumId w:val="129"/>
  </w:num>
  <w:num w:numId="180">
    <w:abstractNumId w:val="432"/>
  </w:num>
  <w:num w:numId="181">
    <w:abstractNumId w:val="640"/>
  </w:num>
  <w:num w:numId="182">
    <w:abstractNumId w:val="632"/>
  </w:num>
  <w:num w:numId="183">
    <w:abstractNumId w:val="692"/>
  </w:num>
  <w:num w:numId="184">
    <w:abstractNumId w:val="515"/>
  </w:num>
  <w:num w:numId="185">
    <w:abstractNumId w:val="476"/>
  </w:num>
  <w:num w:numId="186">
    <w:abstractNumId w:val="147"/>
  </w:num>
  <w:num w:numId="187">
    <w:abstractNumId w:val="569"/>
  </w:num>
  <w:num w:numId="188">
    <w:abstractNumId w:val="190"/>
  </w:num>
  <w:num w:numId="189">
    <w:abstractNumId w:val="406"/>
  </w:num>
  <w:num w:numId="190">
    <w:abstractNumId w:val="136"/>
  </w:num>
  <w:num w:numId="191">
    <w:abstractNumId w:val="375"/>
  </w:num>
  <w:num w:numId="192">
    <w:abstractNumId w:val="349"/>
  </w:num>
  <w:num w:numId="193">
    <w:abstractNumId w:val="65"/>
  </w:num>
  <w:num w:numId="194">
    <w:abstractNumId w:val="306"/>
  </w:num>
  <w:num w:numId="195">
    <w:abstractNumId w:val="514"/>
  </w:num>
  <w:num w:numId="196">
    <w:abstractNumId w:val="388"/>
  </w:num>
  <w:num w:numId="197">
    <w:abstractNumId w:val="636"/>
  </w:num>
  <w:num w:numId="198">
    <w:abstractNumId w:val="442"/>
  </w:num>
  <w:num w:numId="199">
    <w:abstractNumId w:val="88"/>
  </w:num>
  <w:num w:numId="200">
    <w:abstractNumId w:val="186"/>
  </w:num>
  <w:num w:numId="201">
    <w:abstractNumId w:val="430"/>
  </w:num>
  <w:num w:numId="202">
    <w:abstractNumId w:val="613"/>
  </w:num>
  <w:num w:numId="203">
    <w:abstractNumId w:val="435"/>
  </w:num>
  <w:num w:numId="204">
    <w:abstractNumId w:val="226"/>
  </w:num>
  <w:num w:numId="205">
    <w:abstractNumId w:val="187"/>
  </w:num>
  <w:num w:numId="206">
    <w:abstractNumId w:val="38"/>
  </w:num>
  <w:num w:numId="207">
    <w:abstractNumId w:val="629"/>
  </w:num>
  <w:num w:numId="208">
    <w:abstractNumId w:val="488"/>
  </w:num>
  <w:num w:numId="209">
    <w:abstractNumId w:val="49"/>
  </w:num>
  <w:num w:numId="210">
    <w:abstractNumId w:val="132"/>
  </w:num>
  <w:num w:numId="211">
    <w:abstractNumId w:val="657"/>
  </w:num>
  <w:num w:numId="212">
    <w:abstractNumId w:val="303"/>
  </w:num>
  <w:num w:numId="213">
    <w:abstractNumId w:val="305"/>
  </w:num>
  <w:num w:numId="214">
    <w:abstractNumId w:val="431"/>
  </w:num>
  <w:num w:numId="215">
    <w:abstractNumId w:val="536"/>
  </w:num>
  <w:num w:numId="216">
    <w:abstractNumId w:val="267"/>
  </w:num>
  <w:num w:numId="217">
    <w:abstractNumId w:val="157"/>
  </w:num>
  <w:num w:numId="218">
    <w:abstractNumId w:val="691"/>
  </w:num>
  <w:num w:numId="219">
    <w:abstractNumId w:val="633"/>
  </w:num>
  <w:num w:numId="220">
    <w:abstractNumId w:val="200"/>
  </w:num>
  <w:num w:numId="221">
    <w:abstractNumId w:val="610"/>
  </w:num>
  <w:num w:numId="222">
    <w:abstractNumId w:val="350"/>
  </w:num>
  <w:num w:numId="223">
    <w:abstractNumId w:val="460"/>
  </w:num>
  <w:num w:numId="224">
    <w:abstractNumId w:val="213"/>
  </w:num>
  <w:num w:numId="225">
    <w:abstractNumId w:val="471"/>
  </w:num>
  <w:num w:numId="226">
    <w:abstractNumId w:val="414"/>
  </w:num>
  <w:num w:numId="227">
    <w:abstractNumId w:val="57"/>
  </w:num>
  <w:num w:numId="228">
    <w:abstractNumId w:val="452"/>
  </w:num>
  <w:num w:numId="229">
    <w:abstractNumId w:val="507"/>
  </w:num>
  <w:num w:numId="230">
    <w:abstractNumId w:val="413"/>
  </w:num>
  <w:num w:numId="231">
    <w:abstractNumId w:val="175"/>
  </w:num>
  <w:num w:numId="232">
    <w:abstractNumId w:val="122"/>
  </w:num>
  <w:num w:numId="233">
    <w:abstractNumId w:val="453"/>
  </w:num>
  <w:num w:numId="234">
    <w:abstractNumId w:val="364"/>
  </w:num>
  <w:num w:numId="235">
    <w:abstractNumId w:val="110"/>
  </w:num>
  <w:num w:numId="236">
    <w:abstractNumId w:val="251"/>
  </w:num>
  <w:num w:numId="237">
    <w:abstractNumId w:val="335"/>
  </w:num>
  <w:num w:numId="238">
    <w:abstractNumId w:val="672"/>
  </w:num>
  <w:num w:numId="239">
    <w:abstractNumId w:val="278"/>
  </w:num>
  <w:num w:numId="240">
    <w:abstractNumId w:val="578"/>
  </w:num>
  <w:num w:numId="241">
    <w:abstractNumId w:val="107"/>
  </w:num>
  <w:num w:numId="242">
    <w:abstractNumId w:val="418"/>
  </w:num>
  <w:num w:numId="243">
    <w:abstractNumId w:val="425"/>
  </w:num>
  <w:num w:numId="244">
    <w:abstractNumId w:val="95"/>
  </w:num>
  <w:num w:numId="245">
    <w:abstractNumId w:val="276"/>
  </w:num>
  <w:num w:numId="246">
    <w:abstractNumId w:val="18"/>
  </w:num>
  <w:num w:numId="247">
    <w:abstractNumId w:val="608"/>
  </w:num>
  <w:num w:numId="248">
    <w:abstractNumId w:val="358"/>
  </w:num>
  <w:num w:numId="249">
    <w:abstractNumId w:val="353"/>
  </w:num>
  <w:num w:numId="250">
    <w:abstractNumId w:val="346"/>
  </w:num>
  <w:num w:numId="251">
    <w:abstractNumId w:val="365"/>
  </w:num>
  <w:num w:numId="252">
    <w:abstractNumId w:val="210"/>
  </w:num>
  <w:num w:numId="253">
    <w:abstractNumId w:val="25"/>
  </w:num>
  <w:num w:numId="254">
    <w:abstractNumId w:val="323"/>
  </w:num>
  <w:num w:numId="255">
    <w:abstractNumId w:val="36"/>
  </w:num>
  <w:num w:numId="256">
    <w:abstractNumId w:val="1"/>
  </w:num>
  <w:num w:numId="257">
    <w:abstractNumId w:val="434"/>
  </w:num>
  <w:num w:numId="258">
    <w:abstractNumId w:val="32"/>
  </w:num>
  <w:num w:numId="259">
    <w:abstractNumId w:val="279"/>
  </w:num>
  <w:num w:numId="260">
    <w:abstractNumId w:val="622"/>
  </w:num>
  <w:num w:numId="261">
    <w:abstractNumId w:val="499"/>
  </w:num>
  <w:num w:numId="262">
    <w:abstractNumId w:val="277"/>
  </w:num>
  <w:num w:numId="263">
    <w:abstractNumId w:val="58"/>
  </w:num>
  <w:num w:numId="264">
    <w:abstractNumId w:val="298"/>
  </w:num>
  <w:num w:numId="265">
    <w:abstractNumId w:val="318"/>
  </w:num>
  <w:num w:numId="266">
    <w:abstractNumId w:val="201"/>
  </w:num>
  <w:num w:numId="267">
    <w:abstractNumId w:val="695"/>
  </w:num>
  <w:num w:numId="268">
    <w:abstractNumId w:val="505"/>
  </w:num>
  <w:num w:numId="269">
    <w:abstractNumId w:val="508"/>
  </w:num>
  <w:num w:numId="270">
    <w:abstractNumId w:val="240"/>
  </w:num>
  <w:num w:numId="271">
    <w:abstractNumId w:val="586"/>
  </w:num>
  <w:num w:numId="272">
    <w:abstractNumId w:val="368"/>
  </w:num>
  <w:num w:numId="273">
    <w:abstractNumId w:val="103"/>
  </w:num>
  <w:num w:numId="274">
    <w:abstractNumId w:val="289"/>
  </w:num>
  <w:num w:numId="275">
    <w:abstractNumId w:val="397"/>
  </w:num>
  <w:num w:numId="276">
    <w:abstractNumId w:val="500"/>
  </w:num>
  <w:num w:numId="277">
    <w:abstractNumId w:val="565"/>
  </w:num>
  <w:num w:numId="278">
    <w:abstractNumId w:val="694"/>
  </w:num>
  <w:num w:numId="279">
    <w:abstractNumId w:val="167"/>
  </w:num>
  <w:num w:numId="280">
    <w:abstractNumId w:val="534"/>
  </w:num>
  <w:num w:numId="281">
    <w:abstractNumId w:val="620"/>
  </w:num>
  <w:num w:numId="282">
    <w:abstractNumId w:val="26"/>
  </w:num>
  <w:num w:numId="283">
    <w:abstractNumId w:val="549"/>
  </w:num>
  <w:num w:numId="284">
    <w:abstractNumId w:val="123"/>
  </w:num>
  <w:num w:numId="285">
    <w:abstractNumId w:val="702"/>
  </w:num>
  <w:num w:numId="286">
    <w:abstractNumId w:val="34"/>
  </w:num>
  <w:num w:numId="287">
    <w:abstractNumId w:val="77"/>
  </w:num>
  <w:num w:numId="288">
    <w:abstractNumId w:val="556"/>
  </w:num>
  <w:num w:numId="289">
    <w:abstractNumId w:val="561"/>
  </w:num>
  <w:num w:numId="290">
    <w:abstractNumId w:val="542"/>
  </w:num>
  <w:num w:numId="291">
    <w:abstractNumId w:val="688"/>
  </w:num>
  <w:num w:numId="292">
    <w:abstractNumId w:val="245"/>
  </w:num>
  <w:num w:numId="293">
    <w:abstractNumId w:val="283"/>
  </w:num>
  <w:num w:numId="294">
    <w:abstractNumId w:val="178"/>
  </w:num>
  <w:num w:numId="295">
    <w:abstractNumId w:val="393"/>
  </w:num>
  <w:num w:numId="296">
    <w:abstractNumId w:val="518"/>
  </w:num>
  <w:num w:numId="297">
    <w:abstractNumId w:val="617"/>
  </w:num>
  <w:num w:numId="298">
    <w:abstractNumId w:val="10"/>
  </w:num>
  <w:num w:numId="299">
    <w:abstractNumId w:val="606"/>
  </w:num>
  <w:num w:numId="300">
    <w:abstractNumId w:val="441"/>
  </w:num>
  <w:num w:numId="301">
    <w:abstractNumId w:val="319"/>
  </w:num>
  <w:num w:numId="302">
    <w:abstractNumId w:val="676"/>
  </w:num>
  <w:num w:numId="303">
    <w:abstractNumId w:val="207"/>
  </w:num>
  <w:num w:numId="304">
    <w:abstractNumId w:val="595"/>
  </w:num>
  <w:num w:numId="305">
    <w:abstractNumId w:val="429"/>
  </w:num>
  <w:num w:numId="306">
    <w:abstractNumId w:val="652"/>
  </w:num>
  <w:num w:numId="307">
    <w:abstractNumId w:val="194"/>
  </w:num>
  <w:num w:numId="308">
    <w:abstractNumId w:val="567"/>
  </w:num>
  <w:num w:numId="309">
    <w:abstractNumId w:val="94"/>
  </w:num>
  <w:num w:numId="310">
    <w:abstractNumId w:val="416"/>
  </w:num>
  <w:num w:numId="311">
    <w:abstractNumId w:val="382"/>
  </w:num>
  <w:num w:numId="312">
    <w:abstractNumId w:val="647"/>
  </w:num>
  <w:num w:numId="313">
    <w:abstractNumId w:val="312"/>
  </w:num>
  <w:num w:numId="314">
    <w:abstractNumId w:val="62"/>
  </w:num>
  <w:num w:numId="315">
    <w:abstractNumId w:val="626"/>
  </w:num>
  <w:num w:numId="316">
    <w:abstractNumId w:val="217"/>
  </w:num>
  <w:num w:numId="317">
    <w:abstractNumId w:val="41"/>
  </w:num>
  <w:num w:numId="318">
    <w:abstractNumId w:val="484"/>
  </w:num>
  <w:num w:numId="319">
    <w:abstractNumId w:val="60"/>
  </w:num>
  <w:num w:numId="320">
    <w:abstractNumId w:val="184"/>
  </w:num>
  <w:num w:numId="321">
    <w:abstractNumId w:val="437"/>
  </w:num>
  <w:num w:numId="322">
    <w:abstractNumId w:val="663"/>
  </w:num>
  <w:num w:numId="323">
    <w:abstractNumId w:val="390"/>
  </w:num>
  <w:num w:numId="324">
    <w:abstractNumId w:val="151"/>
  </w:num>
  <w:num w:numId="325">
    <w:abstractNumId w:val="385"/>
  </w:num>
  <w:num w:numId="326">
    <w:abstractNumId w:val="243"/>
  </w:num>
  <w:num w:numId="327">
    <w:abstractNumId w:val="372"/>
  </w:num>
  <w:num w:numId="328">
    <w:abstractNumId w:val="377"/>
  </w:num>
  <w:num w:numId="329">
    <w:abstractNumId w:val="443"/>
  </w:num>
  <w:num w:numId="330">
    <w:abstractNumId w:val="124"/>
  </w:num>
  <w:num w:numId="331">
    <w:abstractNumId w:val="357"/>
  </w:num>
  <w:num w:numId="332">
    <w:abstractNumId w:val="396"/>
  </w:num>
  <w:num w:numId="333">
    <w:abstractNumId w:val="235"/>
  </w:num>
  <w:num w:numId="334">
    <w:abstractNumId w:val="208"/>
  </w:num>
  <w:num w:numId="335">
    <w:abstractNumId w:val="614"/>
  </w:num>
  <w:num w:numId="336">
    <w:abstractNumId w:val="533"/>
  </w:num>
  <w:num w:numId="337">
    <w:abstractNumId w:val="256"/>
  </w:num>
  <w:num w:numId="338">
    <w:abstractNumId w:val="93"/>
  </w:num>
  <w:num w:numId="339">
    <w:abstractNumId w:val="258"/>
  </w:num>
  <w:num w:numId="340">
    <w:abstractNumId w:val="700"/>
  </w:num>
  <w:num w:numId="341">
    <w:abstractNumId w:val="345"/>
  </w:num>
  <w:num w:numId="342">
    <w:abstractNumId w:val="433"/>
  </w:num>
  <w:num w:numId="343">
    <w:abstractNumId w:val="445"/>
  </w:num>
  <w:num w:numId="344">
    <w:abstractNumId w:val="254"/>
  </w:num>
  <w:num w:numId="345">
    <w:abstractNumId w:val="146"/>
  </w:num>
  <w:num w:numId="346">
    <w:abstractNumId w:val="87"/>
  </w:num>
  <w:num w:numId="347">
    <w:abstractNumId w:val="330"/>
  </w:num>
  <w:num w:numId="348">
    <w:abstractNumId w:val="48"/>
  </w:num>
  <w:num w:numId="349">
    <w:abstractNumId w:val="511"/>
  </w:num>
  <w:num w:numId="350">
    <w:abstractNumId w:val="563"/>
  </w:num>
  <w:num w:numId="351">
    <w:abstractNumId w:val="112"/>
  </w:num>
  <w:num w:numId="352">
    <w:abstractNumId w:val="400"/>
  </w:num>
  <w:num w:numId="353">
    <w:abstractNumId w:val="76"/>
  </w:num>
  <w:num w:numId="354">
    <w:abstractNumId w:val="334"/>
  </w:num>
  <w:num w:numId="355">
    <w:abstractNumId w:val="593"/>
  </w:num>
  <w:num w:numId="356">
    <w:abstractNumId w:val="74"/>
  </w:num>
  <w:num w:numId="357">
    <w:abstractNumId w:val="424"/>
  </w:num>
  <w:num w:numId="358">
    <w:abstractNumId w:val="244"/>
  </w:num>
  <w:num w:numId="359">
    <w:abstractNumId w:val="457"/>
  </w:num>
  <w:num w:numId="360">
    <w:abstractNumId w:val="214"/>
  </w:num>
  <w:num w:numId="361">
    <w:abstractNumId w:val="131"/>
  </w:num>
  <w:num w:numId="362">
    <w:abstractNumId w:val="656"/>
  </w:num>
  <w:num w:numId="363">
    <w:abstractNumId w:val="402"/>
  </w:num>
  <w:num w:numId="364">
    <w:abstractNumId w:val="120"/>
  </w:num>
  <w:num w:numId="365">
    <w:abstractNumId w:val="374"/>
  </w:num>
  <w:num w:numId="366">
    <w:abstractNumId w:val="668"/>
  </w:num>
  <w:num w:numId="367">
    <w:abstractNumId w:val="559"/>
  </w:num>
  <w:num w:numId="368">
    <w:abstractNumId w:val="257"/>
  </w:num>
  <w:num w:numId="369">
    <w:abstractNumId w:val="348"/>
  </w:num>
  <w:num w:numId="370">
    <w:abstractNumId w:val="361"/>
  </w:num>
  <w:num w:numId="371">
    <w:abstractNumId w:val="137"/>
  </w:num>
  <w:num w:numId="372">
    <w:abstractNumId w:val="603"/>
  </w:num>
  <w:num w:numId="373">
    <w:abstractNumId w:val="271"/>
  </w:num>
  <w:num w:numId="374">
    <w:abstractNumId w:val="4"/>
  </w:num>
  <w:num w:numId="375">
    <w:abstractNumId w:val="140"/>
  </w:num>
  <w:num w:numId="376">
    <w:abstractNumId w:val="155"/>
  </w:num>
  <w:num w:numId="377">
    <w:abstractNumId w:val="354"/>
  </w:num>
  <w:num w:numId="378">
    <w:abstractNumId w:val="127"/>
  </w:num>
  <w:num w:numId="379">
    <w:abstractNumId w:val="216"/>
  </w:num>
  <w:num w:numId="380">
    <w:abstractNumId w:val="464"/>
  </w:num>
  <w:num w:numId="381">
    <w:abstractNumId w:val="292"/>
  </w:num>
  <w:num w:numId="382">
    <w:abstractNumId w:val="181"/>
  </w:num>
  <w:num w:numId="383">
    <w:abstractNumId w:val="467"/>
  </w:num>
  <w:num w:numId="384">
    <w:abstractNumId w:val="481"/>
  </w:num>
  <w:num w:numId="385">
    <w:abstractNumId w:val="40"/>
  </w:num>
  <w:num w:numId="386">
    <w:abstractNumId w:val="479"/>
  </w:num>
  <w:num w:numId="387">
    <w:abstractNumId w:val="486"/>
  </w:num>
  <w:num w:numId="388">
    <w:abstractNumId w:val="66"/>
  </w:num>
  <w:num w:numId="389">
    <w:abstractNumId w:val="654"/>
  </w:num>
  <w:num w:numId="390">
    <w:abstractNumId w:val="337"/>
  </w:num>
  <w:num w:numId="391">
    <w:abstractNumId w:val="153"/>
  </w:num>
  <w:num w:numId="392">
    <w:abstractNumId w:val="371"/>
  </w:num>
  <w:num w:numId="393">
    <w:abstractNumId w:val="669"/>
  </w:num>
  <w:num w:numId="394">
    <w:abstractNumId w:val="609"/>
  </w:num>
  <w:num w:numId="395">
    <w:abstractNumId w:val="502"/>
  </w:num>
  <w:num w:numId="396">
    <w:abstractNumId w:val="607"/>
  </w:num>
  <w:num w:numId="397">
    <w:abstractNumId w:val="286"/>
  </w:num>
  <w:num w:numId="398">
    <w:abstractNumId w:val="301"/>
  </w:num>
  <w:num w:numId="399">
    <w:abstractNumId w:val="462"/>
  </w:num>
  <w:num w:numId="400">
    <w:abstractNumId w:val="693"/>
  </w:num>
  <w:num w:numId="401">
    <w:abstractNumId w:val="466"/>
  </w:num>
  <w:num w:numId="402">
    <w:abstractNumId w:val="148"/>
  </w:num>
  <w:num w:numId="403">
    <w:abstractNumId w:val="293"/>
  </w:num>
  <w:num w:numId="404">
    <w:abstractNumId w:val="115"/>
  </w:num>
  <w:num w:numId="405">
    <w:abstractNumId w:val="166"/>
  </w:num>
  <w:num w:numId="406">
    <w:abstractNumId w:val="344"/>
  </w:num>
  <w:num w:numId="407">
    <w:abstractNumId w:val="426"/>
  </w:num>
  <w:num w:numId="408">
    <w:abstractNumId w:val="241"/>
  </w:num>
  <w:num w:numId="409">
    <w:abstractNumId w:val="189"/>
  </w:num>
  <w:num w:numId="410">
    <w:abstractNumId w:val="596"/>
  </w:num>
  <w:num w:numId="411">
    <w:abstractNumId w:val="401"/>
  </w:num>
  <w:num w:numId="412">
    <w:abstractNumId w:val="195"/>
  </w:num>
  <w:num w:numId="413">
    <w:abstractNumId w:val="560"/>
  </w:num>
  <w:num w:numId="414">
    <w:abstractNumId w:val="635"/>
  </w:num>
  <w:num w:numId="415">
    <w:abstractNumId w:val="80"/>
  </w:num>
  <w:num w:numId="416">
    <w:abstractNumId w:val="317"/>
  </w:num>
  <w:num w:numId="417">
    <w:abstractNumId w:val="203"/>
  </w:num>
  <w:num w:numId="418">
    <w:abstractNumId w:val="581"/>
  </w:num>
  <w:num w:numId="419">
    <w:abstractNumId w:val="482"/>
  </w:num>
  <w:num w:numId="420">
    <w:abstractNumId w:val="423"/>
  </w:num>
  <w:num w:numId="421">
    <w:abstractNumId w:val="165"/>
  </w:num>
  <w:num w:numId="422">
    <w:abstractNumId w:val="168"/>
  </w:num>
  <w:num w:numId="423">
    <w:abstractNumId w:val="566"/>
  </w:num>
  <w:num w:numId="424">
    <w:abstractNumId w:val="701"/>
  </w:num>
  <w:num w:numId="425">
    <w:abstractNumId w:val="69"/>
  </w:num>
  <w:num w:numId="426">
    <w:abstractNumId w:val="180"/>
  </w:num>
  <w:num w:numId="427">
    <w:abstractNumId w:val="456"/>
  </w:num>
  <w:num w:numId="428">
    <w:abstractNumId w:val="373"/>
  </w:num>
  <w:num w:numId="429">
    <w:abstractNumId w:val="655"/>
  </w:num>
  <w:num w:numId="430">
    <w:abstractNumId w:val="273"/>
  </w:num>
  <w:num w:numId="431">
    <w:abstractNumId w:val="539"/>
  </w:num>
  <w:num w:numId="432">
    <w:abstractNumId w:val="320"/>
  </w:num>
  <w:num w:numId="433">
    <w:abstractNumId w:val="516"/>
  </w:num>
  <w:num w:numId="434">
    <w:abstractNumId w:val="86"/>
  </w:num>
  <w:num w:numId="435">
    <w:abstractNumId w:val="332"/>
  </w:num>
  <w:num w:numId="436">
    <w:abstractNumId w:val="670"/>
  </w:num>
  <w:num w:numId="437">
    <w:abstractNumId w:val="158"/>
  </w:num>
  <w:num w:numId="438">
    <w:abstractNumId w:val="468"/>
  </w:num>
  <w:num w:numId="439">
    <w:abstractNumId w:val="142"/>
  </w:num>
  <w:num w:numId="440">
    <w:abstractNumId w:val="300"/>
  </w:num>
  <w:num w:numId="441">
    <w:abstractNumId w:val="130"/>
  </w:num>
  <w:num w:numId="442">
    <w:abstractNumId w:val="246"/>
  </w:num>
  <w:num w:numId="443">
    <w:abstractNumId w:val="101"/>
  </w:num>
  <w:num w:numId="444">
    <w:abstractNumId w:val="121"/>
  </w:num>
  <w:num w:numId="445">
    <w:abstractNumId w:val="674"/>
  </w:num>
  <w:num w:numId="446">
    <w:abstractNumId w:val="270"/>
  </w:num>
  <w:num w:numId="447">
    <w:abstractNumId w:val="229"/>
  </w:num>
  <w:num w:numId="448">
    <w:abstractNumId w:val="611"/>
  </w:num>
  <w:num w:numId="449">
    <w:abstractNumId w:val="415"/>
  </w:num>
  <w:num w:numId="450">
    <w:abstractNumId w:val="100"/>
  </w:num>
  <w:num w:numId="451">
    <w:abstractNumId w:val="266"/>
  </w:num>
  <w:num w:numId="452">
    <w:abstractNumId w:val="162"/>
  </w:num>
  <w:num w:numId="453">
    <w:abstractNumId w:val="133"/>
  </w:num>
  <w:num w:numId="454">
    <w:abstractNumId w:val="573"/>
  </w:num>
  <w:num w:numId="455">
    <w:abstractNumId w:val="233"/>
  </w:num>
  <w:num w:numId="456">
    <w:abstractNumId w:val="362"/>
  </w:num>
  <w:num w:numId="457">
    <w:abstractNumId w:val="662"/>
  </w:num>
  <w:num w:numId="458">
    <w:abstractNumId w:val="487"/>
  </w:num>
  <w:num w:numId="459">
    <w:abstractNumId w:val="553"/>
  </w:num>
  <w:num w:numId="460">
    <w:abstractNumId w:val="461"/>
  </w:num>
  <w:num w:numId="461">
    <w:abstractNumId w:val="594"/>
  </w:num>
  <w:num w:numId="462">
    <w:abstractNumId w:val="504"/>
  </w:num>
  <w:num w:numId="463">
    <w:abstractNumId w:val="198"/>
  </w:num>
  <w:num w:numId="464">
    <w:abstractNumId w:val="403"/>
  </w:num>
  <w:num w:numId="465">
    <w:abstractNumId w:val="295"/>
  </w:num>
  <w:num w:numId="466">
    <w:abstractNumId w:val="497"/>
  </w:num>
  <w:num w:numId="467">
    <w:abstractNumId w:val="250"/>
  </w:num>
  <w:num w:numId="468">
    <w:abstractNumId w:val="512"/>
  </w:num>
  <w:num w:numId="469">
    <w:abstractNumId w:val="42"/>
  </w:num>
  <w:num w:numId="470">
    <w:abstractNumId w:val="685"/>
  </w:num>
  <w:num w:numId="471">
    <w:abstractNumId w:val="193"/>
  </w:num>
  <w:num w:numId="472">
    <w:abstractNumId w:val="288"/>
  </w:num>
  <w:num w:numId="473">
    <w:abstractNumId w:val="9"/>
  </w:num>
  <w:num w:numId="474">
    <w:abstractNumId w:val="667"/>
  </w:num>
  <w:num w:numId="475">
    <w:abstractNumId w:val="485"/>
  </w:num>
  <w:num w:numId="476">
    <w:abstractNumId w:val="529"/>
  </w:num>
  <w:num w:numId="477">
    <w:abstractNumId w:val="143"/>
  </w:num>
  <w:num w:numId="478">
    <w:abstractNumId w:val="454"/>
  </w:num>
  <w:num w:numId="479">
    <w:abstractNumId w:val="477"/>
  </w:num>
  <w:num w:numId="480">
    <w:abstractNumId w:val="369"/>
  </w:num>
  <w:num w:numId="481">
    <w:abstractNumId w:val="644"/>
  </w:num>
  <w:num w:numId="482">
    <w:abstractNumId w:val="541"/>
  </w:num>
  <w:num w:numId="483">
    <w:abstractNumId w:val="665"/>
  </w:num>
  <w:num w:numId="484">
    <w:abstractNumId w:val="555"/>
  </w:num>
  <w:num w:numId="485">
    <w:abstractNumId w:val="342"/>
  </w:num>
  <w:num w:numId="486">
    <w:abstractNumId w:val="638"/>
  </w:num>
  <w:num w:numId="487">
    <w:abstractNumId w:val="352"/>
  </w:num>
  <w:num w:numId="488">
    <w:abstractNumId w:val="417"/>
  </w:num>
  <w:num w:numId="489">
    <w:abstractNumId w:val="645"/>
  </w:num>
  <w:num w:numId="490">
    <w:abstractNumId w:val="615"/>
  </w:num>
  <w:num w:numId="491">
    <w:abstractNumId w:val="469"/>
  </w:num>
  <w:num w:numId="492">
    <w:abstractNumId w:val="601"/>
  </w:num>
  <w:num w:numId="493">
    <w:abstractNumId w:val="602"/>
  </w:num>
  <w:num w:numId="494">
    <w:abstractNumId w:val="520"/>
  </w:num>
  <w:num w:numId="495">
    <w:abstractNumId w:val="381"/>
  </w:num>
  <w:num w:numId="496">
    <w:abstractNumId w:val="53"/>
  </w:num>
  <w:num w:numId="497">
    <w:abstractNumId w:val="275"/>
  </w:num>
  <w:num w:numId="498">
    <w:abstractNumId w:val="389"/>
  </w:num>
  <w:num w:numId="499">
    <w:abstractNumId w:val="249"/>
  </w:num>
  <w:num w:numId="500">
    <w:abstractNumId w:val="209"/>
  </w:num>
  <w:num w:numId="501">
    <w:abstractNumId w:val="304"/>
  </w:num>
  <w:num w:numId="502">
    <w:abstractNumId w:val="517"/>
  </w:num>
  <w:num w:numId="503">
    <w:abstractNumId w:val="588"/>
  </w:num>
  <w:num w:numId="504">
    <w:abstractNumId w:val="96"/>
  </w:num>
  <w:num w:numId="505">
    <w:abstractNumId w:val="576"/>
  </w:num>
  <w:num w:numId="506">
    <w:abstractNumId w:val="675"/>
  </w:num>
  <w:num w:numId="507">
    <w:abstractNumId w:val="428"/>
  </w:num>
  <w:num w:numId="508">
    <w:abstractNumId w:val="29"/>
  </w:num>
  <w:num w:numId="509">
    <w:abstractNumId w:val="39"/>
  </w:num>
  <w:num w:numId="510">
    <w:abstractNumId w:val="102"/>
  </w:num>
  <w:num w:numId="511">
    <w:abstractNumId w:val="311"/>
  </w:num>
  <w:num w:numId="512">
    <w:abstractNumId w:val="223"/>
  </w:num>
  <w:num w:numId="513">
    <w:abstractNumId w:val="570"/>
  </w:num>
  <w:num w:numId="514">
    <w:abstractNumId w:val="544"/>
  </w:num>
  <w:num w:numId="515">
    <w:abstractNumId w:val="598"/>
  </w:num>
  <w:num w:numId="516">
    <w:abstractNumId w:val="3"/>
  </w:num>
  <w:num w:numId="517">
    <w:abstractNumId w:val="630"/>
  </w:num>
  <w:num w:numId="518">
    <w:abstractNumId w:val="580"/>
  </w:num>
  <w:num w:numId="519">
    <w:abstractNumId w:val="550"/>
  </w:num>
  <w:num w:numId="520">
    <w:abstractNumId w:val="618"/>
  </w:num>
  <w:num w:numId="521">
    <w:abstractNumId w:val="380"/>
  </w:num>
  <w:num w:numId="522">
    <w:abstractNumId w:val="255"/>
  </w:num>
  <w:num w:numId="523">
    <w:abstractNumId w:val="145"/>
  </w:num>
  <w:num w:numId="524">
    <w:abstractNumId w:val="310"/>
  </w:num>
  <w:num w:numId="525">
    <w:abstractNumId w:val="679"/>
  </w:num>
  <w:num w:numId="526">
    <w:abstractNumId w:val="591"/>
  </w:num>
  <w:num w:numId="527">
    <w:abstractNumId w:val="83"/>
  </w:num>
  <w:num w:numId="528">
    <w:abstractNumId w:val="81"/>
  </w:num>
  <w:num w:numId="529">
    <w:abstractNumId w:val="55"/>
  </w:num>
  <w:num w:numId="530">
    <w:abstractNumId w:val="530"/>
  </w:num>
  <w:num w:numId="531">
    <w:abstractNumId w:val="574"/>
  </w:num>
  <w:num w:numId="532">
    <w:abstractNumId w:val="355"/>
  </w:num>
  <w:num w:numId="533">
    <w:abstractNumId w:val="119"/>
  </w:num>
  <w:num w:numId="534">
    <w:abstractNumId w:val="474"/>
  </w:num>
  <w:num w:numId="535">
    <w:abstractNumId w:val="326"/>
  </w:num>
  <w:num w:numId="536">
    <w:abstractNumId w:val="496"/>
  </w:num>
  <w:num w:numId="537">
    <w:abstractNumId w:val="294"/>
  </w:num>
  <w:num w:numId="538">
    <w:abstractNumId w:val="45"/>
  </w:num>
  <w:num w:numId="539">
    <w:abstractNumId w:val="347"/>
  </w:num>
  <w:num w:numId="540">
    <w:abstractNumId w:val="20"/>
  </w:num>
  <w:num w:numId="541">
    <w:abstractNumId w:val="648"/>
  </w:num>
  <w:num w:numId="542">
    <w:abstractNumId w:val="642"/>
  </w:num>
  <w:num w:numId="543">
    <w:abstractNumId w:val="492"/>
  </w:num>
  <w:num w:numId="544">
    <w:abstractNumId w:val="238"/>
  </w:num>
  <w:num w:numId="545">
    <w:abstractNumId w:val="546"/>
  </w:num>
  <w:num w:numId="546">
    <w:abstractNumId w:val="7"/>
  </w:num>
  <w:num w:numId="547">
    <w:abstractNumId w:val="138"/>
  </w:num>
  <w:num w:numId="548">
    <w:abstractNumId w:val="160"/>
  </w:num>
  <w:num w:numId="549">
    <w:abstractNumId w:val="325"/>
  </w:num>
  <w:num w:numId="550">
    <w:abstractNumId w:val="370"/>
  </w:num>
  <w:num w:numId="551">
    <w:abstractNumId w:val="31"/>
  </w:num>
  <w:num w:numId="552">
    <w:abstractNumId w:val="689"/>
  </w:num>
  <w:num w:numId="553">
    <w:abstractNumId w:val="422"/>
  </w:num>
  <w:num w:numId="554">
    <w:abstractNumId w:val="290"/>
  </w:num>
  <w:num w:numId="555">
    <w:abstractNumId w:val="522"/>
  </w:num>
  <w:num w:numId="556">
    <w:abstractNumId w:val="650"/>
  </w:num>
  <w:num w:numId="557">
    <w:abstractNumId w:val="489"/>
  </w:num>
  <w:num w:numId="558">
    <w:abstractNumId w:val="21"/>
  </w:num>
  <w:num w:numId="559">
    <w:abstractNumId w:val="114"/>
  </w:num>
  <w:num w:numId="560">
    <w:abstractNumId w:val="473"/>
  </w:num>
  <w:num w:numId="561">
    <w:abstractNumId w:val="359"/>
  </w:num>
  <w:num w:numId="562">
    <w:abstractNumId w:val="625"/>
  </w:num>
  <w:num w:numId="563">
    <w:abstractNumId w:val="527"/>
  </w:num>
  <w:num w:numId="564">
    <w:abstractNumId w:val="185"/>
  </w:num>
  <w:num w:numId="565">
    <w:abstractNumId w:val="407"/>
  </w:num>
  <w:num w:numId="566">
    <w:abstractNumId w:val="125"/>
  </w:num>
  <w:num w:numId="567">
    <w:abstractNumId w:val="680"/>
  </w:num>
  <w:num w:numId="568">
    <w:abstractNumId w:val="118"/>
  </w:num>
  <w:num w:numId="569">
    <w:abstractNumId w:val="687"/>
  </w:num>
  <w:num w:numId="570">
    <w:abstractNumId w:val="558"/>
  </w:num>
  <w:num w:numId="571">
    <w:abstractNumId w:val="253"/>
  </w:num>
  <w:num w:numId="572">
    <w:abstractNumId w:val="408"/>
  </w:num>
  <w:num w:numId="573">
    <w:abstractNumId w:val="557"/>
  </w:num>
  <w:num w:numId="574">
    <w:abstractNumId w:val="321"/>
  </w:num>
  <w:num w:numId="575">
    <w:abstractNumId w:val="285"/>
  </w:num>
  <w:num w:numId="576">
    <w:abstractNumId w:val="92"/>
  </w:num>
  <w:num w:numId="577">
    <w:abstractNumId w:val="221"/>
  </w:num>
  <w:num w:numId="578">
    <w:abstractNumId w:val="2"/>
  </w:num>
  <w:num w:numId="579">
    <w:abstractNumId w:val="56"/>
  </w:num>
  <w:num w:numId="580">
    <w:abstractNumId w:val="579"/>
  </w:num>
  <w:num w:numId="581">
    <w:abstractNumId w:val="89"/>
  </w:num>
  <w:num w:numId="582">
    <w:abstractNumId w:val="242"/>
  </w:num>
  <w:num w:numId="583">
    <w:abstractNumId w:val="8"/>
  </w:num>
  <w:num w:numId="584">
    <w:abstractNumId w:val="22"/>
  </w:num>
  <w:num w:numId="585">
    <w:abstractNumId w:val="491"/>
  </w:num>
  <w:num w:numId="586">
    <w:abstractNumId w:val="653"/>
  </w:num>
  <w:num w:numId="587">
    <w:abstractNumId w:val="59"/>
  </w:num>
  <w:num w:numId="588">
    <w:abstractNumId w:val="338"/>
  </w:num>
  <w:num w:numId="589">
    <w:abstractNumId w:val="340"/>
  </w:num>
  <w:num w:numId="590">
    <w:abstractNumId w:val="104"/>
  </w:num>
  <w:num w:numId="591">
    <w:abstractNumId w:val="97"/>
  </w:num>
  <w:num w:numId="592">
    <w:abstractNumId w:val="331"/>
  </w:num>
  <w:num w:numId="593">
    <w:abstractNumId w:val="585"/>
  </w:num>
  <w:num w:numId="594">
    <w:abstractNumId w:val="528"/>
  </w:num>
  <w:num w:numId="595">
    <w:abstractNumId w:val="458"/>
  </w:num>
  <w:num w:numId="596">
    <w:abstractNumId w:val="378"/>
  </w:num>
  <w:num w:numId="597">
    <w:abstractNumId w:val="316"/>
  </w:num>
  <w:num w:numId="598">
    <w:abstractNumId w:val="673"/>
  </w:num>
  <w:num w:numId="599">
    <w:abstractNumId w:val="177"/>
  </w:num>
  <w:num w:numId="600">
    <w:abstractNumId w:val="54"/>
  </w:num>
  <w:num w:numId="601">
    <w:abstractNumId w:val="202"/>
  </w:num>
  <w:num w:numId="602">
    <w:abstractNumId w:val="523"/>
  </w:num>
  <w:num w:numId="603">
    <w:abstractNumId w:val="261"/>
  </w:num>
  <w:num w:numId="604">
    <w:abstractNumId w:val="394"/>
  </w:num>
  <w:num w:numId="605">
    <w:abstractNumId w:val="247"/>
  </w:num>
  <w:num w:numId="606">
    <w:abstractNumId w:val="176"/>
  </w:num>
  <w:num w:numId="607">
    <w:abstractNumId w:val="493"/>
  </w:num>
  <w:num w:numId="608">
    <w:abstractNumId w:val="356"/>
  </w:num>
  <w:num w:numId="609">
    <w:abstractNumId w:val="231"/>
  </w:num>
  <w:num w:numId="610">
    <w:abstractNumId w:val="14"/>
  </w:num>
  <w:num w:numId="611">
    <w:abstractNumId w:val="627"/>
  </w:num>
  <w:num w:numId="612">
    <w:abstractNumId w:val="513"/>
  </w:num>
  <w:num w:numId="613">
    <w:abstractNumId w:val="366"/>
  </w:num>
  <w:num w:numId="614">
    <w:abstractNumId w:val="170"/>
  </w:num>
  <w:num w:numId="615">
    <w:abstractNumId w:val="547"/>
  </w:num>
  <w:num w:numId="616">
    <w:abstractNumId w:val="548"/>
  </w:num>
  <w:num w:numId="617">
    <w:abstractNumId w:val="480"/>
  </w:num>
  <w:num w:numId="618">
    <w:abstractNumId w:val="498"/>
  </w:num>
  <w:num w:numId="619">
    <w:abstractNumId w:val="472"/>
  </w:num>
  <w:num w:numId="620">
    <w:abstractNumId w:val="495"/>
  </w:num>
  <w:num w:numId="621">
    <w:abstractNumId w:val="387"/>
  </w:num>
  <w:num w:numId="622">
    <w:abstractNumId w:val="11"/>
  </w:num>
  <w:num w:numId="623">
    <w:abstractNumId w:val="521"/>
  </w:num>
  <w:num w:numId="624">
    <w:abstractNumId w:val="5"/>
  </w:num>
  <w:num w:numId="625">
    <w:abstractNumId w:val="313"/>
  </w:num>
  <w:num w:numId="626">
    <w:abstractNumId w:val="420"/>
  </w:num>
  <w:num w:numId="627">
    <w:abstractNumId w:val="540"/>
  </w:num>
  <w:num w:numId="628">
    <w:abstractNumId w:val="532"/>
  </w:num>
  <w:num w:numId="629">
    <w:abstractNumId w:val="333"/>
  </w:num>
  <w:num w:numId="630">
    <w:abstractNumId w:val="379"/>
  </w:num>
  <w:num w:numId="631">
    <w:abstractNumId w:val="113"/>
  </w:num>
  <w:num w:numId="632">
    <w:abstractNumId w:val="519"/>
  </w:num>
  <w:num w:numId="633">
    <w:abstractNumId w:val="225"/>
  </w:num>
  <w:num w:numId="634">
    <w:abstractNumId w:val="13"/>
  </w:num>
  <w:num w:numId="635">
    <w:abstractNumId w:val="52"/>
  </w:num>
  <w:num w:numId="636">
    <w:abstractNumId w:val="98"/>
  </w:num>
  <w:num w:numId="637">
    <w:abstractNumId w:val="329"/>
  </w:num>
  <w:num w:numId="638">
    <w:abstractNumId w:val="404"/>
  </w:num>
  <w:num w:numId="639">
    <w:abstractNumId w:val="35"/>
  </w:num>
  <w:num w:numId="640">
    <w:abstractNumId w:val="583"/>
  </w:num>
  <w:num w:numId="641">
    <w:abstractNumId w:val="232"/>
  </w:num>
  <w:num w:numId="642">
    <w:abstractNumId w:val="239"/>
  </w:num>
  <w:num w:numId="643">
    <w:abstractNumId w:val="12"/>
  </w:num>
  <w:num w:numId="644">
    <w:abstractNumId w:val="363"/>
  </w:num>
  <w:num w:numId="645">
    <w:abstractNumId w:val="78"/>
  </w:num>
  <w:num w:numId="646">
    <w:abstractNumId w:val="322"/>
  </w:num>
  <w:num w:numId="647">
    <w:abstractNumId w:val="525"/>
  </w:num>
  <w:num w:numId="648">
    <w:abstractNumId w:val="284"/>
  </w:num>
  <w:num w:numId="649">
    <w:abstractNumId w:val="616"/>
  </w:num>
  <w:num w:numId="650">
    <w:abstractNumId w:val="391"/>
  </w:num>
  <w:num w:numId="651">
    <w:abstractNumId w:val="328"/>
  </w:num>
  <w:num w:numId="652">
    <w:abstractNumId w:val="436"/>
  </w:num>
  <w:num w:numId="653">
    <w:abstractNumId w:val="506"/>
  </w:num>
  <w:num w:numId="654">
    <w:abstractNumId w:val="684"/>
  </w:num>
  <w:num w:numId="655">
    <w:abstractNumId w:val="641"/>
  </w:num>
  <w:num w:numId="656">
    <w:abstractNumId w:val="587"/>
  </w:num>
  <w:num w:numId="657">
    <w:abstractNumId w:val="677"/>
  </w:num>
  <w:num w:numId="658">
    <w:abstractNumId w:val="412"/>
  </w:num>
  <w:num w:numId="659">
    <w:abstractNumId w:val="51"/>
  </w:num>
  <w:num w:numId="660">
    <w:abstractNumId w:val="697"/>
  </w:num>
  <w:num w:numId="661">
    <w:abstractNumId w:val="671"/>
  </w:num>
  <w:num w:numId="662">
    <w:abstractNumId w:val="171"/>
  </w:num>
  <w:num w:numId="663">
    <w:abstractNumId w:val="409"/>
  </w:num>
  <w:num w:numId="664">
    <w:abstractNumId w:val="440"/>
  </w:num>
  <w:num w:numId="665">
    <w:abstractNumId w:val="419"/>
  </w:num>
  <w:num w:numId="666">
    <w:abstractNumId w:val="64"/>
  </w:num>
  <w:num w:numId="667">
    <w:abstractNumId w:val="450"/>
  </w:num>
  <w:num w:numId="668">
    <w:abstractNumId w:val="106"/>
  </w:num>
  <w:num w:numId="669">
    <w:abstractNumId w:val="690"/>
  </w:num>
  <w:num w:numId="670">
    <w:abstractNumId w:val="651"/>
  </w:num>
  <w:num w:numId="671">
    <w:abstractNumId w:val="552"/>
  </w:num>
  <w:num w:numId="672">
    <w:abstractNumId w:val="308"/>
  </w:num>
  <w:num w:numId="673">
    <w:abstractNumId w:val="623"/>
  </w:num>
  <w:num w:numId="674">
    <w:abstractNumId w:val="47"/>
  </w:num>
  <w:num w:numId="675">
    <w:abstractNumId w:val="212"/>
  </w:num>
  <w:num w:numId="676">
    <w:abstractNumId w:val="449"/>
  </w:num>
  <w:num w:numId="677">
    <w:abstractNumId w:val="281"/>
  </w:num>
  <w:num w:numId="678">
    <w:abstractNumId w:val="490"/>
  </w:num>
  <w:num w:numId="679">
    <w:abstractNumId w:val="150"/>
  </w:num>
  <w:num w:numId="680">
    <w:abstractNumId w:val="384"/>
  </w:num>
  <w:num w:numId="681">
    <w:abstractNumId w:val="269"/>
  </w:num>
  <w:num w:numId="682">
    <w:abstractNumId w:val="197"/>
  </w:num>
  <w:num w:numId="683">
    <w:abstractNumId w:val="183"/>
  </w:num>
  <w:num w:numId="684">
    <w:abstractNumId w:val="324"/>
  </w:num>
  <w:num w:numId="685">
    <w:abstractNumId w:val="27"/>
  </w:num>
  <w:num w:numId="686">
    <w:abstractNumId w:val="339"/>
  </w:num>
  <w:num w:numId="687">
    <w:abstractNumId w:val="307"/>
  </w:num>
  <w:num w:numId="688">
    <w:abstractNumId w:val="568"/>
  </w:num>
  <w:num w:numId="689">
    <w:abstractNumId w:val="85"/>
  </w:num>
  <w:num w:numId="690">
    <w:abstractNumId w:val="399"/>
  </w:num>
  <w:num w:numId="691">
    <w:abstractNumId w:val="228"/>
  </w:num>
  <w:num w:numId="692">
    <w:abstractNumId w:val="510"/>
  </w:num>
  <w:num w:numId="693">
    <w:abstractNumId w:val="280"/>
  </w:num>
  <w:num w:numId="694">
    <w:abstractNumId w:val="259"/>
  </w:num>
  <w:num w:numId="695">
    <w:abstractNumId w:val="367"/>
  </w:num>
  <w:num w:numId="696">
    <w:abstractNumId w:val="220"/>
  </w:num>
  <w:num w:numId="697">
    <w:abstractNumId w:val="624"/>
  </w:num>
  <w:num w:numId="698">
    <w:abstractNumId w:val="218"/>
  </w:num>
  <w:num w:numId="699">
    <w:abstractNumId w:val="248"/>
  </w:num>
  <w:num w:numId="700">
    <w:abstractNumId w:val="537"/>
  </w:num>
  <w:num w:numId="701">
    <w:abstractNumId w:val="494"/>
  </w:num>
  <w:num w:numId="702">
    <w:abstractNumId w:val="686"/>
  </w:num>
  <w:num w:numId="703">
    <w:abstractNumId w:val="444"/>
  </w:num>
  <w:numIdMacAtCleanup w:val="7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4D3A"/>
    <w:rsid w:val="00004692"/>
    <w:rsid w:val="000E6D06"/>
    <w:rsid w:val="001064D4"/>
    <w:rsid w:val="001643AD"/>
    <w:rsid w:val="00317464"/>
    <w:rsid w:val="00326D8B"/>
    <w:rsid w:val="0053300A"/>
    <w:rsid w:val="0054044C"/>
    <w:rsid w:val="005A0C8F"/>
    <w:rsid w:val="005D7E2A"/>
    <w:rsid w:val="0060492D"/>
    <w:rsid w:val="00627951"/>
    <w:rsid w:val="00654D3A"/>
    <w:rsid w:val="008A32FE"/>
    <w:rsid w:val="00A421FB"/>
    <w:rsid w:val="00AB6D69"/>
    <w:rsid w:val="00B21F7B"/>
    <w:rsid w:val="00B46A33"/>
    <w:rsid w:val="00E6432B"/>
    <w:rsid w:val="00E81177"/>
    <w:rsid w:val="00F25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E4C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4D3A"/>
    <w:rPr>
      <w:rFonts w:asciiTheme="minorHAnsi" w:hAnsiTheme="minorHAnsi"/>
      <w:kern w:val="0"/>
      <w:sz w:val="22"/>
      <w14:ligatures w14:val="none"/>
    </w:rPr>
  </w:style>
  <w:style w:type="paragraph" w:styleId="Heading1">
    <w:name w:val="heading 1"/>
    <w:basedOn w:val="Normal"/>
    <w:next w:val="Normal"/>
    <w:link w:val="Heading1Char"/>
    <w:uiPriority w:val="9"/>
    <w:qFormat/>
    <w:rsid w:val="00A421FB"/>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A421FB"/>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421FB"/>
    <w:pPr>
      <w:keepNext/>
      <w:keepLines/>
      <w:spacing w:before="160" w:after="80"/>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421FB"/>
    <w:pPr>
      <w:keepNext/>
      <w:keepLines/>
      <w:spacing w:before="80" w:after="40"/>
      <w:outlineLvl w:val="3"/>
    </w:pPr>
    <w:rPr>
      <w:rFonts w:eastAsiaTheme="majorEastAsia" w:cstheme="majorBidi"/>
      <w:i/>
      <w:iCs/>
      <w:color w:val="2F5496" w:themeColor="accent1" w:themeShade="BF"/>
      <w:kern w:val="2"/>
      <w:sz w:val="28"/>
      <w14:ligatures w14:val="standardContextual"/>
    </w:rPr>
  </w:style>
  <w:style w:type="paragraph" w:styleId="Heading5">
    <w:name w:val="heading 5"/>
    <w:basedOn w:val="Normal"/>
    <w:next w:val="Normal"/>
    <w:link w:val="Heading5Char"/>
    <w:uiPriority w:val="9"/>
    <w:semiHidden/>
    <w:unhideWhenUsed/>
    <w:qFormat/>
    <w:rsid w:val="00A421FB"/>
    <w:pPr>
      <w:keepNext/>
      <w:keepLines/>
      <w:spacing w:before="80" w:after="40"/>
      <w:outlineLvl w:val="4"/>
    </w:pPr>
    <w:rPr>
      <w:rFonts w:eastAsiaTheme="majorEastAsia" w:cstheme="majorBidi"/>
      <w:color w:val="2F5496" w:themeColor="accent1" w:themeShade="BF"/>
      <w:kern w:val="2"/>
      <w:sz w:val="28"/>
      <w14:ligatures w14:val="standardContextual"/>
    </w:rPr>
  </w:style>
  <w:style w:type="paragraph" w:styleId="Heading6">
    <w:name w:val="heading 6"/>
    <w:basedOn w:val="Normal"/>
    <w:next w:val="Normal"/>
    <w:link w:val="Heading6Char"/>
    <w:uiPriority w:val="9"/>
    <w:semiHidden/>
    <w:unhideWhenUsed/>
    <w:qFormat/>
    <w:rsid w:val="00A421FB"/>
    <w:pPr>
      <w:keepNext/>
      <w:keepLines/>
      <w:spacing w:before="40" w:after="0"/>
      <w:outlineLvl w:val="5"/>
    </w:pPr>
    <w:rPr>
      <w:rFonts w:eastAsiaTheme="majorEastAsia" w:cstheme="majorBidi"/>
      <w:i/>
      <w:iCs/>
      <w:color w:val="595959" w:themeColor="text1" w:themeTint="A6"/>
      <w:kern w:val="2"/>
      <w:sz w:val="28"/>
      <w14:ligatures w14:val="standardContextual"/>
    </w:rPr>
  </w:style>
  <w:style w:type="paragraph" w:styleId="Heading7">
    <w:name w:val="heading 7"/>
    <w:basedOn w:val="Normal"/>
    <w:next w:val="Normal"/>
    <w:link w:val="Heading7Char"/>
    <w:uiPriority w:val="9"/>
    <w:semiHidden/>
    <w:unhideWhenUsed/>
    <w:qFormat/>
    <w:rsid w:val="00A421FB"/>
    <w:pPr>
      <w:keepNext/>
      <w:keepLines/>
      <w:spacing w:before="40" w:after="0"/>
      <w:outlineLvl w:val="6"/>
    </w:pPr>
    <w:rPr>
      <w:rFonts w:eastAsiaTheme="majorEastAsia" w:cstheme="majorBidi"/>
      <w:color w:val="595959" w:themeColor="text1" w:themeTint="A6"/>
      <w:kern w:val="2"/>
      <w:sz w:val="28"/>
      <w14:ligatures w14:val="standardContextual"/>
    </w:rPr>
  </w:style>
  <w:style w:type="paragraph" w:styleId="Heading8">
    <w:name w:val="heading 8"/>
    <w:basedOn w:val="Normal"/>
    <w:next w:val="Normal"/>
    <w:link w:val="Heading8Char"/>
    <w:uiPriority w:val="9"/>
    <w:semiHidden/>
    <w:unhideWhenUsed/>
    <w:qFormat/>
    <w:rsid w:val="00A421FB"/>
    <w:pPr>
      <w:keepNext/>
      <w:keepLines/>
      <w:spacing w:after="0"/>
      <w:outlineLvl w:val="7"/>
    </w:pPr>
    <w:rPr>
      <w:rFonts w:eastAsiaTheme="majorEastAsia" w:cstheme="majorBidi"/>
      <w:i/>
      <w:iCs/>
      <w:color w:val="272727" w:themeColor="text1" w:themeTint="D8"/>
      <w:kern w:val="2"/>
      <w:sz w:val="28"/>
      <w14:ligatures w14:val="standardContextual"/>
    </w:rPr>
  </w:style>
  <w:style w:type="paragraph" w:styleId="Heading9">
    <w:name w:val="heading 9"/>
    <w:basedOn w:val="Normal"/>
    <w:next w:val="Normal"/>
    <w:link w:val="Heading9Char"/>
    <w:uiPriority w:val="9"/>
    <w:semiHidden/>
    <w:unhideWhenUsed/>
    <w:qFormat/>
    <w:rsid w:val="00A421FB"/>
    <w:pPr>
      <w:keepNext/>
      <w:keepLines/>
      <w:spacing w:after="0"/>
      <w:outlineLvl w:val="8"/>
    </w:pPr>
    <w:rPr>
      <w:rFonts w:eastAsiaTheme="majorEastAsia" w:cstheme="majorBidi"/>
      <w:color w:val="272727" w:themeColor="text1" w:themeTint="D8"/>
      <w:kern w:val="2"/>
      <w:sz w:val="28"/>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_FS,Câu dẫn,HPL01,Bài 1,List Paragraph1"/>
    <w:basedOn w:val="Normal"/>
    <w:link w:val="ListParagraphChar"/>
    <w:uiPriority w:val="34"/>
    <w:qFormat/>
    <w:rsid w:val="00654D3A"/>
    <w:pPr>
      <w:ind w:left="720"/>
      <w:contextualSpacing/>
    </w:pPr>
    <w:rPr>
      <w:lang w:val="vi-VN"/>
    </w:rPr>
  </w:style>
  <w:style w:type="character" w:customStyle="1" w:styleId="ListParagraphChar">
    <w:name w:val="List Paragraph Char"/>
    <w:aliases w:val="List Paragraph_FS Char,Câu dẫn Char,HPL01 Char,Bài 1 Char,List Paragraph1 Char"/>
    <w:link w:val="ListParagraph"/>
    <w:uiPriority w:val="34"/>
    <w:qFormat/>
    <w:locked/>
    <w:rsid w:val="00654D3A"/>
    <w:rPr>
      <w:rFonts w:asciiTheme="minorHAnsi" w:hAnsiTheme="minorHAnsi"/>
      <w:kern w:val="0"/>
      <w:sz w:val="22"/>
      <w:lang w:val="vi-VN"/>
      <w14:ligatures w14:val="none"/>
    </w:rPr>
  </w:style>
  <w:style w:type="character" w:customStyle="1" w:styleId="Bodytext19">
    <w:name w:val="Body text (19)_"/>
    <w:basedOn w:val="DefaultParagraphFont"/>
    <w:link w:val="Bodytext191"/>
    <w:rsid w:val="00654D3A"/>
    <w:rPr>
      <w:rFonts w:eastAsia="Times New Roman" w:cs="Times New Roman"/>
      <w:shd w:val="clear" w:color="auto" w:fill="FFFFFF"/>
    </w:rPr>
  </w:style>
  <w:style w:type="paragraph" w:customStyle="1" w:styleId="Bodytext191">
    <w:name w:val="Body text (19)1"/>
    <w:basedOn w:val="Normal"/>
    <w:link w:val="Bodytext19"/>
    <w:rsid w:val="00654D3A"/>
    <w:pPr>
      <w:widowControl w:val="0"/>
      <w:shd w:val="clear" w:color="auto" w:fill="FFFFFF"/>
      <w:spacing w:before="120" w:after="0" w:line="319" w:lineRule="exact"/>
      <w:ind w:hanging="1540"/>
    </w:pPr>
    <w:rPr>
      <w:rFonts w:ascii="Times New Roman" w:eastAsia="Times New Roman" w:hAnsi="Times New Roman" w:cs="Times New Roman"/>
      <w:kern w:val="2"/>
      <w:sz w:val="24"/>
      <w14:ligatures w14:val="standardContextual"/>
    </w:rPr>
  </w:style>
  <w:style w:type="paragraph" w:styleId="NoSpacing">
    <w:name w:val="No Spacing"/>
    <w:link w:val="NoSpacingChar"/>
    <w:uiPriority w:val="1"/>
    <w:qFormat/>
    <w:rsid w:val="00654D3A"/>
    <w:pPr>
      <w:spacing w:after="0" w:line="240" w:lineRule="auto"/>
    </w:pPr>
    <w:rPr>
      <w:rFonts w:asciiTheme="minorHAnsi" w:hAnsiTheme="minorHAnsi"/>
      <w:sz w:val="22"/>
    </w:rPr>
  </w:style>
  <w:style w:type="table" w:styleId="TableGrid">
    <w:name w:val="Table Grid"/>
    <w:aliases w:val="trongbang,tham khao,Table"/>
    <w:basedOn w:val="TableNormal"/>
    <w:uiPriority w:val="59"/>
    <w:qFormat/>
    <w:rsid w:val="00654D3A"/>
    <w:pPr>
      <w:spacing w:after="0" w:line="240" w:lineRule="auto"/>
    </w:pPr>
    <w:rPr>
      <w:rFonts w:asciiTheme="minorHAnsi" w:hAnsiTheme="minorHAns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link w:val="NoSpacing"/>
    <w:uiPriority w:val="1"/>
    <w:qFormat/>
    <w:rsid w:val="00654D3A"/>
    <w:rPr>
      <w:rFonts w:asciiTheme="minorHAnsi" w:hAnsiTheme="minorHAnsi"/>
      <w:sz w:val="22"/>
    </w:rPr>
  </w:style>
  <w:style w:type="paragraph" w:styleId="BalloonText">
    <w:name w:val="Balloon Text"/>
    <w:basedOn w:val="Normal"/>
    <w:link w:val="BalloonTextChar"/>
    <w:uiPriority w:val="99"/>
    <w:semiHidden/>
    <w:unhideWhenUsed/>
    <w:rsid w:val="00A421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21FB"/>
    <w:rPr>
      <w:rFonts w:ascii="Tahoma" w:hAnsi="Tahoma" w:cs="Tahoma"/>
      <w:kern w:val="0"/>
      <w:sz w:val="16"/>
      <w:szCs w:val="16"/>
      <w14:ligatures w14:val="none"/>
    </w:rPr>
  </w:style>
  <w:style w:type="paragraph" w:styleId="BodyText">
    <w:name w:val="Body Text"/>
    <w:basedOn w:val="Normal"/>
    <w:link w:val="BodyTextChar"/>
    <w:uiPriority w:val="99"/>
    <w:unhideWhenUsed/>
    <w:qFormat/>
    <w:rsid w:val="00A421FB"/>
    <w:pPr>
      <w:spacing w:after="120"/>
    </w:pPr>
  </w:style>
  <w:style w:type="character" w:customStyle="1" w:styleId="BodyTextChar">
    <w:name w:val="Body Text Char"/>
    <w:basedOn w:val="DefaultParagraphFont"/>
    <w:link w:val="BodyText"/>
    <w:uiPriority w:val="99"/>
    <w:rsid w:val="00A421FB"/>
    <w:rPr>
      <w:rFonts w:asciiTheme="minorHAnsi" w:hAnsiTheme="minorHAnsi"/>
      <w:kern w:val="0"/>
      <w:sz w:val="22"/>
      <w14:ligatures w14:val="none"/>
    </w:rPr>
  </w:style>
  <w:style w:type="character" w:customStyle="1" w:styleId="Heading1Char">
    <w:name w:val="Heading 1 Char"/>
    <w:basedOn w:val="DefaultParagraphFont"/>
    <w:link w:val="Heading1"/>
    <w:uiPriority w:val="9"/>
    <w:rsid w:val="00A421F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A421F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421FB"/>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421FB"/>
    <w:rPr>
      <w:rFonts w:asciiTheme="minorHAnsi" w:eastAsiaTheme="majorEastAsia" w:hAnsiTheme="minorHAnsi" w:cstheme="majorBidi"/>
      <w:i/>
      <w:iCs/>
      <w:color w:val="2F5496" w:themeColor="accent1" w:themeShade="BF"/>
      <w:sz w:val="28"/>
    </w:rPr>
  </w:style>
  <w:style w:type="character" w:customStyle="1" w:styleId="Heading5Char">
    <w:name w:val="Heading 5 Char"/>
    <w:basedOn w:val="DefaultParagraphFont"/>
    <w:link w:val="Heading5"/>
    <w:uiPriority w:val="9"/>
    <w:semiHidden/>
    <w:rsid w:val="00A421FB"/>
    <w:rPr>
      <w:rFonts w:asciiTheme="minorHAnsi" w:eastAsiaTheme="majorEastAsia" w:hAnsiTheme="minorHAnsi" w:cstheme="majorBidi"/>
      <w:color w:val="2F5496" w:themeColor="accent1" w:themeShade="BF"/>
      <w:sz w:val="28"/>
    </w:rPr>
  </w:style>
  <w:style w:type="character" w:customStyle="1" w:styleId="Heading6Char">
    <w:name w:val="Heading 6 Char"/>
    <w:basedOn w:val="DefaultParagraphFont"/>
    <w:link w:val="Heading6"/>
    <w:uiPriority w:val="9"/>
    <w:semiHidden/>
    <w:rsid w:val="00A421FB"/>
    <w:rPr>
      <w:rFonts w:asciiTheme="minorHAnsi" w:eastAsiaTheme="majorEastAsia" w:hAnsiTheme="minorHAnsi" w:cstheme="majorBidi"/>
      <w:i/>
      <w:iCs/>
      <w:color w:val="595959" w:themeColor="text1" w:themeTint="A6"/>
      <w:sz w:val="28"/>
    </w:rPr>
  </w:style>
  <w:style w:type="character" w:customStyle="1" w:styleId="Heading7Char">
    <w:name w:val="Heading 7 Char"/>
    <w:basedOn w:val="DefaultParagraphFont"/>
    <w:link w:val="Heading7"/>
    <w:uiPriority w:val="9"/>
    <w:semiHidden/>
    <w:rsid w:val="00A421FB"/>
    <w:rPr>
      <w:rFonts w:asciiTheme="minorHAnsi" w:eastAsiaTheme="majorEastAsia" w:hAnsiTheme="minorHAnsi" w:cstheme="majorBidi"/>
      <w:color w:val="595959" w:themeColor="text1" w:themeTint="A6"/>
      <w:sz w:val="28"/>
    </w:rPr>
  </w:style>
  <w:style w:type="character" w:customStyle="1" w:styleId="Heading8Char">
    <w:name w:val="Heading 8 Char"/>
    <w:basedOn w:val="DefaultParagraphFont"/>
    <w:link w:val="Heading8"/>
    <w:uiPriority w:val="9"/>
    <w:semiHidden/>
    <w:rsid w:val="00A421FB"/>
    <w:rPr>
      <w:rFonts w:asciiTheme="minorHAnsi" w:eastAsiaTheme="majorEastAsia" w:hAnsiTheme="minorHAnsi" w:cstheme="majorBidi"/>
      <w:i/>
      <w:iCs/>
      <w:color w:val="272727" w:themeColor="text1" w:themeTint="D8"/>
      <w:sz w:val="28"/>
    </w:rPr>
  </w:style>
  <w:style w:type="character" w:customStyle="1" w:styleId="Heading9Char">
    <w:name w:val="Heading 9 Char"/>
    <w:basedOn w:val="DefaultParagraphFont"/>
    <w:link w:val="Heading9"/>
    <w:uiPriority w:val="9"/>
    <w:semiHidden/>
    <w:rsid w:val="00A421FB"/>
    <w:rPr>
      <w:rFonts w:asciiTheme="minorHAnsi" w:eastAsiaTheme="majorEastAsia" w:hAnsiTheme="minorHAnsi" w:cstheme="majorBidi"/>
      <w:color w:val="272727" w:themeColor="text1" w:themeTint="D8"/>
      <w:sz w:val="28"/>
    </w:rPr>
  </w:style>
  <w:style w:type="paragraph" w:styleId="Title">
    <w:name w:val="Title"/>
    <w:basedOn w:val="Normal"/>
    <w:next w:val="Normal"/>
    <w:link w:val="TitleChar"/>
    <w:uiPriority w:val="10"/>
    <w:qFormat/>
    <w:rsid w:val="00A421FB"/>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421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21FB"/>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421F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421FB"/>
    <w:pPr>
      <w:spacing w:before="160"/>
      <w:jc w:val="center"/>
    </w:pPr>
    <w:rPr>
      <w:rFonts w:ascii="Times New Roman" w:hAnsi="Times New Roman"/>
      <w:i/>
      <w:iCs/>
      <w:color w:val="404040" w:themeColor="text1" w:themeTint="BF"/>
      <w:kern w:val="2"/>
      <w:sz w:val="28"/>
      <w14:ligatures w14:val="standardContextual"/>
    </w:rPr>
  </w:style>
  <w:style w:type="character" w:customStyle="1" w:styleId="QuoteChar">
    <w:name w:val="Quote Char"/>
    <w:basedOn w:val="DefaultParagraphFont"/>
    <w:link w:val="Quote"/>
    <w:uiPriority w:val="29"/>
    <w:rsid w:val="00A421FB"/>
    <w:rPr>
      <w:i/>
      <w:iCs/>
      <w:color w:val="404040" w:themeColor="text1" w:themeTint="BF"/>
      <w:sz w:val="28"/>
    </w:rPr>
  </w:style>
  <w:style w:type="character" w:styleId="IntenseEmphasis">
    <w:name w:val="Intense Emphasis"/>
    <w:basedOn w:val="DefaultParagraphFont"/>
    <w:uiPriority w:val="21"/>
    <w:qFormat/>
    <w:rsid w:val="00A421FB"/>
    <w:rPr>
      <w:i/>
      <w:iCs/>
      <w:color w:val="2F5496" w:themeColor="accent1" w:themeShade="BF"/>
    </w:rPr>
  </w:style>
  <w:style w:type="paragraph" w:styleId="IntenseQuote">
    <w:name w:val="Intense Quote"/>
    <w:basedOn w:val="Normal"/>
    <w:next w:val="Normal"/>
    <w:link w:val="IntenseQuoteChar"/>
    <w:uiPriority w:val="30"/>
    <w:qFormat/>
    <w:rsid w:val="00A421FB"/>
    <w:pPr>
      <w:pBdr>
        <w:top w:val="single" w:sz="4" w:space="10" w:color="2F5496" w:themeColor="accent1" w:themeShade="BF"/>
        <w:bottom w:val="single" w:sz="4" w:space="10" w:color="2F5496" w:themeColor="accent1" w:themeShade="BF"/>
      </w:pBdr>
      <w:spacing w:before="360" w:after="360"/>
      <w:ind w:left="864" w:right="864"/>
      <w:jc w:val="center"/>
    </w:pPr>
    <w:rPr>
      <w:rFonts w:ascii="Times New Roman" w:hAnsi="Times New Roman"/>
      <w:i/>
      <w:iCs/>
      <w:color w:val="2F5496" w:themeColor="accent1" w:themeShade="BF"/>
      <w:kern w:val="2"/>
      <w:sz w:val="28"/>
      <w14:ligatures w14:val="standardContextual"/>
    </w:rPr>
  </w:style>
  <w:style w:type="character" w:customStyle="1" w:styleId="IntenseQuoteChar">
    <w:name w:val="Intense Quote Char"/>
    <w:basedOn w:val="DefaultParagraphFont"/>
    <w:link w:val="IntenseQuote"/>
    <w:uiPriority w:val="30"/>
    <w:rsid w:val="00A421FB"/>
    <w:rPr>
      <w:i/>
      <w:iCs/>
      <w:color w:val="2F5496" w:themeColor="accent1" w:themeShade="BF"/>
      <w:sz w:val="28"/>
    </w:rPr>
  </w:style>
  <w:style w:type="character" w:styleId="IntenseReference">
    <w:name w:val="Intense Reference"/>
    <w:basedOn w:val="DefaultParagraphFont"/>
    <w:uiPriority w:val="32"/>
    <w:qFormat/>
    <w:rsid w:val="00A421FB"/>
    <w:rPr>
      <w:b/>
      <w:bCs/>
      <w:smallCaps/>
      <w:color w:val="2F5496" w:themeColor="accent1" w:themeShade="BF"/>
      <w:spacing w:val="5"/>
    </w:rPr>
  </w:style>
  <w:style w:type="character" w:customStyle="1" w:styleId="mtext">
    <w:name w:val="mtext"/>
    <w:basedOn w:val="DefaultParagraphFont"/>
    <w:rsid w:val="00A421FB"/>
  </w:style>
  <w:style w:type="paragraph" w:styleId="NormalWeb">
    <w:name w:val="Normal (Web)"/>
    <w:basedOn w:val="Normal"/>
    <w:uiPriority w:val="99"/>
    <w:semiHidden/>
    <w:unhideWhenUsed/>
    <w:rsid w:val="00A421FB"/>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21F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1F7B"/>
    <w:rPr>
      <w:rFonts w:asciiTheme="minorHAnsi" w:hAnsiTheme="minorHAnsi"/>
      <w:kern w:val="0"/>
      <w:sz w:val="22"/>
      <w14:ligatures w14:val="none"/>
    </w:rPr>
  </w:style>
  <w:style w:type="paragraph" w:styleId="Footer">
    <w:name w:val="footer"/>
    <w:basedOn w:val="Normal"/>
    <w:link w:val="FooterChar"/>
    <w:uiPriority w:val="99"/>
    <w:unhideWhenUsed/>
    <w:rsid w:val="00B21F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1F7B"/>
    <w:rPr>
      <w:rFonts w:asciiTheme="minorHAnsi" w:hAnsiTheme="minorHAnsi"/>
      <w:kern w:val="0"/>
      <w:sz w:val="22"/>
      <w14:ligatures w14:val="none"/>
    </w:rPr>
  </w:style>
  <w:style w:type="numbering" w:customStyle="1" w:styleId="NoList1">
    <w:name w:val="No List1"/>
    <w:next w:val="NoList"/>
    <w:uiPriority w:val="99"/>
    <w:semiHidden/>
    <w:unhideWhenUsed/>
    <w:rsid w:val="00317464"/>
  </w:style>
  <w:style w:type="numbering" w:customStyle="1" w:styleId="NoList2">
    <w:name w:val="No List2"/>
    <w:next w:val="NoList"/>
    <w:uiPriority w:val="99"/>
    <w:semiHidden/>
    <w:unhideWhenUsed/>
    <w:rsid w:val="00317464"/>
  </w:style>
  <w:style w:type="numbering" w:customStyle="1" w:styleId="NoList3">
    <w:name w:val="No List3"/>
    <w:next w:val="NoList"/>
    <w:uiPriority w:val="99"/>
    <w:semiHidden/>
    <w:unhideWhenUsed/>
    <w:rsid w:val="00317464"/>
  </w:style>
  <w:style w:type="numbering" w:customStyle="1" w:styleId="NoList4">
    <w:name w:val="No List4"/>
    <w:next w:val="NoList"/>
    <w:uiPriority w:val="99"/>
    <w:semiHidden/>
    <w:unhideWhenUsed/>
    <w:rsid w:val="00317464"/>
  </w:style>
  <w:style w:type="numbering" w:customStyle="1" w:styleId="NoList5">
    <w:name w:val="No List5"/>
    <w:next w:val="NoList"/>
    <w:uiPriority w:val="99"/>
    <w:semiHidden/>
    <w:unhideWhenUsed/>
    <w:rsid w:val="00317464"/>
  </w:style>
  <w:style w:type="numbering" w:customStyle="1" w:styleId="NoList6">
    <w:name w:val="No List6"/>
    <w:next w:val="NoList"/>
    <w:uiPriority w:val="99"/>
    <w:semiHidden/>
    <w:unhideWhenUsed/>
    <w:rsid w:val="008A32FE"/>
  </w:style>
  <w:style w:type="numbering" w:customStyle="1" w:styleId="NoList7">
    <w:name w:val="No List7"/>
    <w:next w:val="NoList"/>
    <w:uiPriority w:val="99"/>
    <w:semiHidden/>
    <w:unhideWhenUsed/>
    <w:rsid w:val="008A32F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4D3A"/>
    <w:rPr>
      <w:rFonts w:asciiTheme="minorHAnsi" w:hAnsiTheme="minorHAnsi"/>
      <w:kern w:val="0"/>
      <w:sz w:val="22"/>
      <w14:ligatures w14:val="none"/>
    </w:rPr>
  </w:style>
  <w:style w:type="paragraph" w:styleId="Heading1">
    <w:name w:val="heading 1"/>
    <w:basedOn w:val="Normal"/>
    <w:next w:val="Normal"/>
    <w:link w:val="Heading1Char"/>
    <w:uiPriority w:val="9"/>
    <w:qFormat/>
    <w:rsid w:val="00A421FB"/>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A421FB"/>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421FB"/>
    <w:pPr>
      <w:keepNext/>
      <w:keepLines/>
      <w:spacing w:before="160" w:after="80"/>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421FB"/>
    <w:pPr>
      <w:keepNext/>
      <w:keepLines/>
      <w:spacing w:before="80" w:after="40"/>
      <w:outlineLvl w:val="3"/>
    </w:pPr>
    <w:rPr>
      <w:rFonts w:eastAsiaTheme="majorEastAsia" w:cstheme="majorBidi"/>
      <w:i/>
      <w:iCs/>
      <w:color w:val="2F5496" w:themeColor="accent1" w:themeShade="BF"/>
      <w:kern w:val="2"/>
      <w:sz w:val="28"/>
      <w14:ligatures w14:val="standardContextual"/>
    </w:rPr>
  </w:style>
  <w:style w:type="paragraph" w:styleId="Heading5">
    <w:name w:val="heading 5"/>
    <w:basedOn w:val="Normal"/>
    <w:next w:val="Normal"/>
    <w:link w:val="Heading5Char"/>
    <w:uiPriority w:val="9"/>
    <w:semiHidden/>
    <w:unhideWhenUsed/>
    <w:qFormat/>
    <w:rsid w:val="00A421FB"/>
    <w:pPr>
      <w:keepNext/>
      <w:keepLines/>
      <w:spacing w:before="80" w:after="40"/>
      <w:outlineLvl w:val="4"/>
    </w:pPr>
    <w:rPr>
      <w:rFonts w:eastAsiaTheme="majorEastAsia" w:cstheme="majorBidi"/>
      <w:color w:val="2F5496" w:themeColor="accent1" w:themeShade="BF"/>
      <w:kern w:val="2"/>
      <w:sz w:val="28"/>
      <w14:ligatures w14:val="standardContextual"/>
    </w:rPr>
  </w:style>
  <w:style w:type="paragraph" w:styleId="Heading6">
    <w:name w:val="heading 6"/>
    <w:basedOn w:val="Normal"/>
    <w:next w:val="Normal"/>
    <w:link w:val="Heading6Char"/>
    <w:uiPriority w:val="9"/>
    <w:semiHidden/>
    <w:unhideWhenUsed/>
    <w:qFormat/>
    <w:rsid w:val="00A421FB"/>
    <w:pPr>
      <w:keepNext/>
      <w:keepLines/>
      <w:spacing w:before="40" w:after="0"/>
      <w:outlineLvl w:val="5"/>
    </w:pPr>
    <w:rPr>
      <w:rFonts w:eastAsiaTheme="majorEastAsia" w:cstheme="majorBidi"/>
      <w:i/>
      <w:iCs/>
      <w:color w:val="595959" w:themeColor="text1" w:themeTint="A6"/>
      <w:kern w:val="2"/>
      <w:sz w:val="28"/>
      <w14:ligatures w14:val="standardContextual"/>
    </w:rPr>
  </w:style>
  <w:style w:type="paragraph" w:styleId="Heading7">
    <w:name w:val="heading 7"/>
    <w:basedOn w:val="Normal"/>
    <w:next w:val="Normal"/>
    <w:link w:val="Heading7Char"/>
    <w:uiPriority w:val="9"/>
    <w:semiHidden/>
    <w:unhideWhenUsed/>
    <w:qFormat/>
    <w:rsid w:val="00A421FB"/>
    <w:pPr>
      <w:keepNext/>
      <w:keepLines/>
      <w:spacing w:before="40" w:after="0"/>
      <w:outlineLvl w:val="6"/>
    </w:pPr>
    <w:rPr>
      <w:rFonts w:eastAsiaTheme="majorEastAsia" w:cstheme="majorBidi"/>
      <w:color w:val="595959" w:themeColor="text1" w:themeTint="A6"/>
      <w:kern w:val="2"/>
      <w:sz w:val="28"/>
      <w14:ligatures w14:val="standardContextual"/>
    </w:rPr>
  </w:style>
  <w:style w:type="paragraph" w:styleId="Heading8">
    <w:name w:val="heading 8"/>
    <w:basedOn w:val="Normal"/>
    <w:next w:val="Normal"/>
    <w:link w:val="Heading8Char"/>
    <w:uiPriority w:val="9"/>
    <w:semiHidden/>
    <w:unhideWhenUsed/>
    <w:qFormat/>
    <w:rsid w:val="00A421FB"/>
    <w:pPr>
      <w:keepNext/>
      <w:keepLines/>
      <w:spacing w:after="0"/>
      <w:outlineLvl w:val="7"/>
    </w:pPr>
    <w:rPr>
      <w:rFonts w:eastAsiaTheme="majorEastAsia" w:cstheme="majorBidi"/>
      <w:i/>
      <w:iCs/>
      <w:color w:val="272727" w:themeColor="text1" w:themeTint="D8"/>
      <w:kern w:val="2"/>
      <w:sz w:val="28"/>
      <w14:ligatures w14:val="standardContextual"/>
    </w:rPr>
  </w:style>
  <w:style w:type="paragraph" w:styleId="Heading9">
    <w:name w:val="heading 9"/>
    <w:basedOn w:val="Normal"/>
    <w:next w:val="Normal"/>
    <w:link w:val="Heading9Char"/>
    <w:uiPriority w:val="9"/>
    <w:semiHidden/>
    <w:unhideWhenUsed/>
    <w:qFormat/>
    <w:rsid w:val="00A421FB"/>
    <w:pPr>
      <w:keepNext/>
      <w:keepLines/>
      <w:spacing w:after="0"/>
      <w:outlineLvl w:val="8"/>
    </w:pPr>
    <w:rPr>
      <w:rFonts w:eastAsiaTheme="majorEastAsia" w:cstheme="majorBidi"/>
      <w:color w:val="272727" w:themeColor="text1" w:themeTint="D8"/>
      <w:kern w:val="2"/>
      <w:sz w:val="28"/>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_FS,Câu dẫn,HPL01,Bài 1,List Paragraph1"/>
    <w:basedOn w:val="Normal"/>
    <w:link w:val="ListParagraphChar"/>
    <w:uiPriority w:val="34"/>
    <w:qFormat/>
    <w:rsid w:val="00654D3A"/>
    <w:pPr>
      <w:ind w:left="720"/>
      <w:contextualSpacing/>
    </w:pPr>
    <w:rPr>
      <w:lang w:val="vi-VN"/>
    </w:rPr>
  </w:style>
  <w:style w:type="character" w:customStyle="1" w:styleId="ListParagraphChar">
    <w:name w:val="List Paragraph Char"/>
    <w:aliases w:val="List Paragraph_FS Char,Câu dẫn Char,HPL01 Char,Bài 1 Char,List Paragraph1 Char"/>
    <w:link w:val="ListParagraph"/>
    <w:uiPriority w:val="34"/>
    <w:qFormat/>
    <w:locked/>
    <w:rsid w:val="00654D3A"/>
    <w:rPr>
      <w:rFonts w:asciiTheme="minorHAnsi" w:hAnsiTheme="minorHAnsi"/>
      <w:kern w:val="0"/>
      <w:sz w:val="22"/>
      <w:lang w:val="vi-VN"/>
      <w14:ligatures w14:val="none"/>
    </w:rPr>
  </w:style>
  <w:style w:type="character" w:customStyle="1" w:styleId="Bodytext19">
    <w:name w:val="Body text (19)_"/>
    <w:basedOn w:val="DefaultParagraphFont"/>
    <w:link w:val="Bodytext191"/>
    <w:rsid w:val="00654D3A"/>
    <w:rPr>
      <w:rFonts w:eastAsia="Times New Roman" w:cs="Times New Roman"/>
      <w:shd w:val="clear" w:color="auto" w:fill="FFFFFF"/>
    </w:rPr>
  </w:style>
  <w:style w:type="paragraph" w:customStyle="1" w:styleId="Bodytext191">
    <w:name w:val="Body text (19)1"/>
    <w:basedOn w:val="Normal"/>
    <w:link w:val="Bodytext19"/>
    <w:rsid w:val="00654D3A"/>
    <w:pPr>
      <w:widowControl w:val="0"/>
      <w:shd w:val="clear" w:color="auto" w:fill="FFFFFF"/>
      <w:spacing w:before="120" w:after="0" w:line="319" w:lineRule="exact"/>
      <w:ind w:hanging="1540"/>
    </w:pPr>
    <w:rPr>
      <w:rFonts w:ascii="Times New Roman" w:eastAsia="Times New Roman" w:hAnsi="Times New Roman" w:cs="Times New Roman"/>
      <w:kern w:val="2"/>
      <w:sz w:val="24"/>
      <w14:ligatures w14:val="standardContextual"/>
    </w:rPr>
  </w:style>
  <w:style w:type="paragraph" w:styleId="NoSpacing">
    <w:name w:val="No Spacing"/>
    <w:link w:val="NoSpacingChar"/>
    <w:uiPriority w:val="1"/>
    <w:qFormat/>
    <w:rsid w:val="00654D3A"/>
    <w:pPr>
      <w:spacing w:after="0" w:line="240" w:lineRule="auto"/>
    </w:pPr>
    <w:rPr>
      <w:rFonts w:asciiTheme="minorHAnsi" w:hAnsiTheme="minorHAnsi"/>
      <w:sz w:val="22"/>
    </w:rPr>
  </w:style>
  <w:style w:type="table" w:styleId="TableGrid">
    <w:name w:val="Table Grid"/>
    <w:aliases w:val="trongbang,tham khao,Table"/>
    <w:basedOn w:val="TableNormal"/>
    <w:uiPriority w:val="59"/>
    <w:qFormat/>
    <w:rsid w:val="00654D3A"/>
    <w:pPr>
      <w:spacing w:after="0" w:line="240" w:lineRule="auto"/>
    </w:pPr>
    <w:rPr>
      <w:rFonts w:asciiTheme="minorHAnsi" w:hAnsiTheme="minorHAns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link w:val="NoSpacing"/>
    <w:uiPriority w:val="1"/>
    <w:qFormat/>
    <w:rsid w:val="00654D3A"/>
    <w:rPr>
      <w:rFonts w:asciiTheme="minorHAnsi" w:hAnsiTheme="minorHAnsi"/>
      <w:sz w:val="22"/>
    </w:rPr>
  </w:style>
  <w:style w:type="paragraph" w:styleId="BalloonText">
    <w:name w:val="Balloon Text"/>
    <w:basedOn w:val="Normal"/>
    <w:link w:val="BalloonTextChar"/>
    <w:uiPriority w:val="99"/>
    <w:semiHidden/>
    <w:unhideWhenUsed/>
    <w:rsid w:val="00A421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21FB"/>
    <w:rPr>
      <w:rFonts w:ascii="Tahoma" w:hAnsi="Tahoma" w:cs="Tahoma"/>
      <w:kern w:val="0"/>
      <w:sz w:val="16"/>
      <w:szCs w:val="16"/>
      <w14:ligatures w14:val="none"/>
    </w:rPr>
  </w:style>
  <w:style w:type="paragraph" w:styleId="BodyText">
    <w:name w:val="Body Text"/>
    <w:basedOn w:val="Normal"/>
    <w:link w:val="BodyTextChar"/>
    <w:uiPriority w:val="99"/>
    <w:unhideWhenUsed/>
    <w:qFormat/>
    <w:rsid w:val="00A421FB"/>
    <w:pPr>
      <w:spacing w:after="120"/>
    </w:pPr>
  </w:style>
  <w:style w:type="character" w:customStyle="1" w:styleId="BodyTextChar">
    <w:name w:val="Body Text Char"/>
    <w:basedOn w:val="DefaultParagraphFont"/>
    <w:link w:val="BodyText"/>
    <w:uiPriority w:val="99"/>
    <w:rsid w:val="00A421FB"/>
    <w:rPr>
      <w:rFonts w:asciiTheme="minorHAnsi" w:hAnsiTheme="minorHAnsi"/>
      <w:kern w:val="0"/>
      <w:sz w:val="22"/>
      <w14:ligatures w14:val="none"/>
    </w:rPr>
  </w:style>
  <w:style w:type="character" w:customStyle="1" w:styleId="Heading1Char">
    <w:name w:val="Heading 1 Char"/>
    <w:basedOn w:val="DefaultParagraphFont"/>
    <w:link w:val="Heading1"/>
    <w:uiPriority w:val="9"/>
    <w:rsid w:val="00A421F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A421F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421FB"/>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421FB"/>
    <w:rPr>
      <w:rFonts w:asciiTheme="minorHAnsi" w:eastAsiaTheme="majorEastAsia" w:hAnsiTheme="minorHAnsi" w:cstheme="majorBidi"/>
      <w:i/>
      <w:iCs/>
      <w:color w:val="2F5496" w:themeColor="accent1" w:themeShade="BF"/>
      <w:sz w:val="28"/>
    </w:rPr>
  </w:style>
  <w:style w:type="character" w:customStyle="1" w:styleId="Heading5Char">
    <w:name w:val="Heading 5 Char"/>
    <w:basedOn w:val="DefaultParagraphFont"/>
    <w:link w:val="Heading5"/>
    <w:uiPriority w:val="9"/>
    <w:semiHidden/>
    <w:rsid w:val="00A421FB"/>
    <w:rPr>
      <w:rFonts w:asciiTheme="minorHAnsi" w:eastAsiaTheme="majorEastAsia" w:hAnsiTheme="minorHAnsi" w:cstheme="majorBidi"/>
      <w:color w:val="2F5496" w:themeColor="accent1" w:themeShade="BF"/>
      <w:sz w:val="28"/>
    </w:rPr>
  </w:style>
  <w:style w:type="character" w:customStyle="1" w:styleId="Heading6Char">
    <w:name w:val="Heading 6 Char"/>
    <w:basedOn w:val="DefaultParagraphFont"/>
    <w:link w:val="Heading6"/>
    <w:uiPriority w:val="9"/>
    <w:semiHidden/>
    <w:rsid w:val="00A421FB"/>
    <w:rPr>
      <w:rFonts w:asciiTheme="minorHAnsi" w:eastAsiaTheme="majorEastAsia" w:hAnsiTheme="minorHAnsi" w:cstheme="majorBidi"/>
      <w:i/>
      <w:iCs/>
      <w:color w:val="595959" w:themeColor="text1" w:themeTint="A6"/>
      <w:sz w:val="28"/>
    </w:rPr>
  </w:style>
  <w:style w:type="character" w:customStyle="1" w:styleId="Heading7Char">
    <w:name w:val="Heading 7 Char"/>
    <w:basedOn w:val="DefaultParagraphFont"/>
    <w:link w:val="Heading7"/>
    <w:uiPriority w:val="9"/>
    <w:semiHidden/>
    <w:rsid w:val="00A421FB"/>
    <w:rPr>
      <w:rFonts w:asciiTheme="minorHAnsi" w:eastAsiaTheme="majorEastAsia" w:hAnsiTheme="minorHAnsi" w:cstheme="majorBidi"/>
      <w:color w:val="595959" w:themeColor="text1" w:themeTint="A6"/>
      <w:sz w:val="28"/>
    </w:rPr>
  </w:style>
  <w:style w:type="character" w:customStyle="1" w:styleId="Heading8Char">
    <w:name w:val="Heading 8 Char"/>
    <w:basedOn w:val="DefaultParagraphFont"/>
    <w:link w:val="Heading8"/>
    <w:uiPriority w:val="9"/>
    <w:semiHidden/>
    <w:rsid w:val="00A421FB"/>
    <w:rPr>
      <w:rFonts w:asciiTheme="minorHAnsi" w:eastAsiaTheme="majorEastAsia" w:hAnsiTheme="minorHAnsi" w:cstheme="majorBidi"/>
      <w:i/>
      <w:iCs/>
      <w:color w:val="272727" w:themeColor="text1" w:themeTint="D8"/>
      <w:sz w:val="28"/>
    </w:rPr>
  </w:style>
  <w:style w:type="character" w:customStyle="1" w:styleId="Heading9Char">
    <w:name w:val="Heading 9 Char"/>
    <w:basedOn w:val="DefaultParagraphFont"/>
    <w:link w:val="Heading9"/>
    <w:uiPriority w:val="9"/>
    <w:semiHidden/>
    <w:rsid w:val="00A421FB"/>
    <w:rPr>
      <w:rFonts w:asciiTheme="minorHAnsi" w:eastAsiaTheme="majorEastAsia" w:hAnsiTheme="minorHAnsi" w:cstheme="majorBidi"/>
      <w:color w:val="272727" w:themeColor="text1" w:themeTint="D8"/>
      <w:sz w:val="28"/>
    </w:rPr>
  </w:style>
  <w:style w:type="paragraph" w:styleId="Title">
    <w:name w:val="Title"/>
    <w:basedOn w:val="Normal"/>
    <w:next w:val="Normal"/>
    <w:link w:val="TitleChar"/>
    <w:uiPriority w:val="10"/>
    <w:qFormat/>
    <w:rsid w:val="00A421FB"/>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421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421FB"/>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421F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421FB"/>
    <w:pPr>
      <w:spacing w:before="160"/>
      <w:jc w:val="center"/>
    </w:pPr>
    <w:rPr>
      <w:rFonts w:ascii="Times New Roman" w:hAnsi="Times New Roman"/>
      <w:i/>
      <w:iCs/>
      <w:color w:val="404040" w:themeColor="text1" w:themeTint="BF"/>
      <w:kern w:val="2"/>
      <w:sz w:val="28"/>
      <w14:ligatures w14:val="standardContextual"/>
    </w:rPr>
  </w:style>
  <w:style w:type="character" w:customStyle="1" w:styleId="QuoteChar">
    <w:name w:val="Quote Char"/>
    <w:basedOn w:val="DefaultParagraphFont"/>
    <w:link w:val="Quote"/>
    <w:uiPriority w:val="29"/>
    <w:rsid w:val="00A421FB"/>
    <w:rPr>
      <w:i/>
      <w:iCs/>
      <w:color w:val="404040" w:themeColor="text1" w:themeTint="BF"/>
      <w:sz w:val="28"/>
    </w:rPr>
  </w:style>
  <w:style w:type="character" w:styleId="IntenseEmphasis">
    <w:name w:val="Intense Emphasis"/>
    <w:basedOn w:val="DefaultParagraphFont"/>
    <w:uiPriority w:val="21"/>
    <w:qFormat/>
    <w:rsid w:val="00A421FB"/>
    <w:rPr>
      <w:i/>
      <w:iCs/>
      <w:color w:val="2F5496" w:themeColor="accent1" w:themeShade="BF"/>
    </w:rPr>
  </w:style>
  <w:style w:type="paragraph" w:styleId="IntenseQuote">
    <w:name w:val="Intense Quote"/>
    <w:basedOn w:val="Normal"/>
    <w:next w:val="Normal"/>
    <w:link w:val="IntenseQuoteChar"/>
    <w:uiPriority w:val="30"/>
    <w:qFormat/>
    <w:rsid w:val="00A421FB"/>
    <w:pPr>
      <w:pBdr>
        <w:top w:val="single" w:sz="4" w:space="10" w:color="2F5496" w:themeColor="accent1" w:themeShade="BF"/>
        <w:bottom w:val="single" w:sz="4" w:space="10" w:color="2F5496" w:themeColor="accent1" w:themeShade="BF"/>
      </w:pBdr>
      <w:spacing w:before="360" w:after="360"/>
      <w:ind w:left="864" w:right="864"/>
      <w:jc w:val="center"/>
    </w:pPr>
    <w:rPr>
      <w:rFonts w:ascii="Times New Roman" w:hAnsi="Times New Roman"/>
      <w:i/>
      <w:iCs/>
      <w:color w:val="2F5496" w:themeColor="accent1" w:themeShade="BF"/>
      <w:kern w:val="2"/>
      <w:sz w:val="28"/>
      <w14:ligatures w14:val="standardContextual"/>
    </w:rPr>
  </w:style>
  <w:style w:type="character" w:customStyle="1" w:styleId="IntenseQuoteChar">
    <w:name w:val="Intense Quote Char"/>
    <w:basedOn w:val="DefaultParagraphFont"/>
    <w:link w:val="IntenseQuote"/>
    <w:uiPriority w:val="30"/>
    <w:rsid w:val="00A421FB"/>
    <w:rPr>
      <w:i/>
      <w:iCs/>
      <w:color w:val="2F5496" w:themeColor="accent1" w:themeShade="BF"/>
      <w:sz w:val="28"/>
    </w:rPr>
  </w:style>
  <w:style w:type="character" w:styleId="IntenseReference">
    <w:name w:val="Intense Reference"/>
    <w:basedOn w:val="DefaultParagraphFont"/>
    <w:uiPriority w:val="32"/>
    <w:qFormat/>
    <w:rsid w:val="00A421FB"/>
    <w:rPr>
      <w:b/>
      <w:bCs/>
      <w:smallCaps/>
      <w:color w:val="2F5496" w:themeColor="accent1" w:themeShade="BF"/>
      <w:spacing w:val="5"/>
    </w:rPr>
  </w:style>
  <w:style w:type="character" w:customStyle="1" w:styleId="mtext">
    <w:name w:val="mtext"/>
    <w:basedOn w:val="DefaultParagraphFont"/>
    <w:rsid w:val="00A421FB"/>
  </w:style>
  <w:style w:type="paragraph" w:styleId="NormalWeb">
    <w:name w:val="Normal (Web)"/>
    <w:basedOn w:val="Normal"/>
    <w:uiPriority w:val="99"/>
    <w:semiHidden/>
    <w:unhideWhenUsed/>
    <w:rsid w:val="00A421FB"/>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21F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1F7B"/>
    <w:rPr>
      <w:rFonts w:asciiTheme="minorHAnsi" w:hAnsiTheme="minorHAnsi"/>
      <w:kern w:val="0"/>
      <w:sz w:val="22"/>
      <w14:ligatures w14:val="none"/>
    </w:rPr>
  </w:style>
  <w:style w:type="paragraph" w:styleId="Footer">
    <w:name w:val="footer"/>
    <w:basedOn w:val="Normal"/>
    <w:link w:val="FooterChar"/>
    <w:uiPriority w:val="99"/>
    <w:unhideWhenUsed/>
    <w:rsid w:val="00B21F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1F7B"/>
    <w:rPr>
      <w:rFonts w:asciiTheme="minorHAnsi" w:hAnsiTheme="minorHAnsi"/>
      <w:kern w:val="0"/>
      <w:sz w:val="22"/>
      <w14:ligatures w14:val="none"/>
    </w:rPr>
  </w:style>
  <w:style w:type="numbering" w:customStyle="1" w:styleId="NoList1">
    <w:name w:val="No List1"/>
    <w:next w:val="NoList"/>
    <w:uiPriority w:val="99"/>
    <w:semiHidden/>
    <w:unhideWhenUsed/>
    <w:rsid w:val="00317464"/>
  </w:style>
  <w:style w:type="numbering" w:customStyle="1" w:styleId="NoList2">
    <w:name w:val="No List2"/>
    <w:next w:val="NoList"/>
    <w:uiPriority w:val="99"/>
    <w:semiHidden/>
    <w:unhideWhenUsed/>
    <w:rsid w:val="00317464"/>
  </w:style>
  <w:style w:type="numbering" w:customStyle="1" w:styleId="NoList3">
    <w:name w:val="No List3"/>
    <w:next w:val="NoList"/>
    <w:uiPriority w:val="99"/>
    <w:semiHidden/>
    <w:unhideWhenUsed/>
    <w:rsid w:val="00317464"/>
  </w:style>
  <w:style w:type="numbering" w:customStyle="1" w:styleId="NoList4">
    <w:name w:val="No List4"/>
    <w:next w:val="NoList"/>
    <w:uiPriority w:val="99"/>
    <w:semiHidden/>
    <w:unhideWhenUsed/>
    <w:rsid w:val="00317464"/>
  </w:style>
  <w:style w:type="numbering" w:customStyle="1" w:styleId="NoList5">
    <w:name w:val="No List5"/>
    <w:next w:val="NoList"/>
    <w:uiPriority w:val="99"/>
    <w:semiHidden/>
    <w:unhideWhenUsed/>
    <w:rsid w:val="00317464"/>
  </w:style>
  <w:style w:type="numbering" w:customStyle="1" w:styleId="NoList6">
    <w:name w:val="No List6"/>
    <w:next w:val="NoList"/>
    <w:uiPriority w:val="99"/>
    <w:semiHidden/>
    <w:unhideWhenUsed/>
    <w:rsid w:val="008A32FE"/>
  </w:style>
  <w:style w:type="numbering" w:customStyle="1" w:styleId="NoList7">
    <w:name w:val="No List7"/>
    <w:next w:val="NoList"/>
    <w:uiPriority w:val="99"/>
    <w:semiHidden/>
    <w:unhideWhenUsed/>
    <w:rsid w:val="008A32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2378095">
      <w:bodyDiv w:val="1"/>
      <w:marLeft w:val="0"/>
      <w:marRight w:val="0"/>
      <w:marTop w:val="0"/>
      <w:marBottom w:val="0"/>
      <w:divBdr>
        <w:top w:val="none" w:sz="0" w:space="0" w:color="auto"/>
        <w:left w:val="none" w:sz="0" w:space="0" w:color="auto"/>
        <w:bottom w:val="none" w:sz="0" w:space="0" w:color="auto"/>
        <w:right w:val="none" w:sz="0" w:space="0" w:color="auto"/>
      </w:divBdr>
    </w:div>
    <w:div w:id="292712060">
      <w:bodyDiv w:val="1"/>
      <w:marLeft w:val="0"/>
      <w:marRight w:val="0"/>
      <w:marTop w:val="0"/>
      <w:marBottom w:val="0"/>
      <w:divBdr>
        <w:top w:val="none" w:sz="0" w:space="0" w:color="auto"/>
        <w:left w:val="none" w:sz="0" w:space="0" w:color="auto"/>
        <w:bottom w:val="none" w:sz="0" w:space="0" w:color="auto"/>
        <w:right w:val="none" w:sz="0" w:space="0" w:color="auto"/>
      </w:divBdr>
    </w:div>
    <w:div w:id="315113425">
      <w:bodyDiv w:val="1"/>
      <w:marLeft w:val="0"/>
      <w:marRight w:val="0"/>
      <w:marTop w:val="0"/>
      <w:marBottom w:val="0"/>
      <w:divBdr>
        <w:top w:val="none" w:sz="0" w:space="0" w:color="auto"/>
        <w:left w:val="none" w:sz="0" w:space="0" w:color="auto"/>
        <w:bottom w:val="none" w:sz="0" w:space="0" w:color="auto"/>
        <w:right w:val="none" w:sz="0" w:space="0" w:color="auto"/>
      </w:divBdr>
    </w:div>
    <w:div w:id="620839709">
      <w:bodyDiv w:val="1"/>
      <w:marLeft w:val="0"/>
      <w:marRight w:val="0"/>
      <w:marTop w:val="0"/>
      <w:marBottom w:val="0"/>
      <w:divBdr>
        <w:top w:val="none" w:sz="0" w:space="0" w:color="auto"/>
        <w:left w:val="none" w:sz="0" w:space="0" w:color="auto"/>
        <w:bottom w:val="none" w:sz="0" w:space="0" w:color="auto"/>
        <w:right w:val="none" w:sz="0" w:space="0" w:color="auto"/>
      </w:divBdr>
    </w:div>
    <w:div w:id="939414156">
      <w:bodyDiv w:val="1"/>
      <w:marLeft w:val="0"/>
      <w:marRight w:val="0"/>
      <w:marTop w:val="0"/>
      <w:marBottom w:val="0"/>
      <w:divBdr>
        <w:top w:val="none" w:sz="0" w:space="0" w:color="auto"/>
        <w:left w:val="none" w:sz="0" w:space="0" w:color="auto"/>
        <w:bottom w:val="none" w:sz="0" w:space="0" w:color="auto"/>
        <w:right w:val="none" w:sz="0" w:space="0" w:color="auto"/>
      </w:divBdr>
    </w:div>
    <w:div w:id="1298223140">
      <w:bodyDiv w:val="1"/>
      <w:marLeft w:val="0"/>
      <w:marRight w:val="0"/>
      <w:marTop w:val="0"/>
      <w:marBottom w:val="0"/>
      <w:divBdr>
        <w:top w:val="none" w:sz="0" w:space="0" w:color="auto"/>
        <w:left w:val="none" w:sz="0" w:space="0" w:color="auto"/>
        <w:bottom w:val="none" w:sz="0" w:space="0" w:color="auto"/>
        <w:right w:val="none" w:sz="0" w:space="0" w:color="auto"/>
      </w:divBdr>
    </w:div>
    <w:div w:id="1518499374">
      <w:bodyDiv w:val="1"/>
      <w:marLeft w:val="0"/>
      <w:marRight w:val="0"/>
      <w:marTop w:val="0"/>
      <w:marBottom w:val="0"/>
      <w:divBdr>
        <w:top w:val="none" w:sz="0" w:space="0" w:color="auto"/>
        <w:left w:val="none" w:sz="0" w:space="0" w:color="auto"/>
        <w:bottom w:val="none" w:sz="0" w:space="0" w:color="auto"/>
        <w:right w:val="none" w:sz="0" w:space="0" w:color="auto"/>
      </w:divBdr>
    </w:div>
    <w:div w:id="1626932188">
      <w:bodyDiv w:val="1"/>
      <w:marLeft w:val="0"/>
      <w:marRight w:val="0"/>
      <w:marTop w:val="0"/>
      <w:marBottom w:val="0"/>
      <w:divBdr>
        <w:top w:val="none" w:sz="0" w:space="0" w:color="auto"/>
        <w:left w:val="none" w:sz="0" w:space="0" w:color="auto"/>
        <w:bottom w:val="none" w:sz="0" w:space="0" w:color="auto"/>
        <w:right w:val="none" w:sz="0" w:space="0" w:color="auto"/>
      </w:divBdr>
    </w:div>
    <w:div w:id="1690526527">
      <w:bodyDiv w:val="1"/>
      <w:marLeft w:val="0"/>
      <w:marRight w:val="0"/>
      <w:marTop w:val="0"/>
      <w:marBottom w:val="0"/>
      <w:divBdr>
        <w:top w:val="none" w:sz="0" w:space="0" w:color="auto"/>
        <w:left w:val="none" w:sz="0" w:space="0" w:color="auto"/>
        <w:bottom w:val="none" w:sz="0" w:space="0" w:color="auto"/>
        <w:right w:val="none" w:sz="0" w:space="0" w:color="auto"/>
      </w:divBdr>
    </w:div>
    <w:div w:id="1904484143">
      <w:bodyDiv w:val="1"/>
      <w:marLeft w:val="0"/>
      <w:marRight w:val="0"/>
      <w:marTop w:val="0"/>
      <w:marBottom w:val="0"/>
      <w:divBdr>
        <w:top w:val="none" w:sz="0" w:space="0" w:color="auto"/>
        <w:left w:val="none" w:sz="0" w:space="0" w:color="auto"/>
        <w:bottom w:val="none" w:sz="0" w:space="0" w:color="auto"/>
        <w:right w:val="none" w:sz="0" w:space="0" w:color="auto"/>
      </w:divBdr>
    </w:div>
    <w:div w:id="1971084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64167</Words>
  <Characters>365752</Characters>
  <Application>Microsoft Office Word</Application>
  <DocSecurity>0</DocSecurity>
  <Lines>3047</Lines>
  <Paragraphs>858</Paragraphs>
  <ScaleCrop>false</ScaleCrop>
  <HeadingPairs>
    <vt:vector size="2" baseType="variant">
      <vt:variant>
        <vt:lpstr>Title</vt:lpstr>
      </vt:variant>
      <vt:variant>
        <vt:i4>1</vt:i4>
      </vt:variant>
    </vt:vector>
  </HeadingPairs>
  <TitlesOfParts>
    <vt:vector size="1" baseType="lpstr">
      <vt:lpstr>thuvienhoclieu.com</vt:lpstr>
    </vt:vector>
  </TitlesOfParts>
  <LinksUpToDate>false</LinksUpToDate>
  <CharactersWithSpaces>429061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2024-12-23T05:59:00Z</dcterms:created>
  <dc:creator>tailieu123.edu.vn</dc:creator>
  <dc:description>Bộ 5 đề ôn tập cuối học kỳ 1 Tiếng anh 11 global success giải chi tiết được soạn dưới dạng file word và PDF gồm 108 trang. Các bạn xem và tải về ở dưới.</dc:description>
  <dcterms:modified xsi:type="dcterms:W3CDTF">2024-12-23T06:10:00Z</dcterms:modified>
  <cp:revision>1</cp:revision>
  <dc:title>Bộ 5 Đề Ôn Tập Cuối Học Kỳ 1 Tiếng Anh 11 Global Success Giải Chi Tiết</dc:title>
</cp:coreProperties>
</file>